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关于建党节活动策划方案汇总</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建党节活动策划方案汇总一一、开展慰问特困党员、走访全体教职工活动，彰显出党组织的关怀\"七一\"前夕，为进一步帮助特困党员解决生活中的实际困难，支部开展对口帮扶活动。幼儿园党员干部分别对口挂点，明确帮扶任务，具体落实到人。要求各帮扶小组\"七...</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关于建党节活动策划方案汇总一</w:t>
      </w:r>
    </w:p>
    <w:p>
      <w:pPr>
        <w:ind w:left="0" w:right="0" w:firstLine="560"/>
        <w:spacing w:before="450" w:after="450" w:line="312" w:lineRule="auto"/>
      </w:pPr>
      <w:r>
        <w:rPr>
          <w:rFonts w:ascii="宋体" w:hAnsi="宋体" w:eastAsia="宋体" w:cs="宋体"/>
          <w:color w:val="000"/>
          <w:sz w:val="28"/>
          <w:szCs w:val="28"/>
        </w:rPr>
        <w:t xml:space="preserve">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解决生活中的实际困难，支部开展对口帮扶活动。幼儿园党员干部分别对口挂点，明确帮扶任务，具体落实到人。要求各帮扶小组\"七一\"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灾难面前，我支部党员不畏艰险，英勇作战，积极捐款，奉献爱心，真正显现出了党员先锋模范作用。与此同时幼儿园积极组织了党员\"一日捐\"活动，为__筹集扶贫救助资金献出自己的一份力。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支部于_月_日开展了较为大型的\"庆祝建党__周年暨表彰优秀党员\"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为宣传党的知识，贯彻党的精神，增加党员知识，提高党员素质，我支部在今年的庆\"七一\"活动中，还开展了《廉政准则》知识竞赛、\"如何贯彻廉政准则\"论文评比、\"廉政书画\"评比活动。</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大家好!今天，我演讲的题目是：欢庆党的生日，高唱东方之歌。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方圆九州，泱泱大国，五千年的历史文化浩如烟海。中华儿女，用自己的勤劳和聪明，缔造了强汉盛唐，领世界风骚几千年，何等风光!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直到鸦片战争爆发，洋枪火炮轰开了国门，中国沦为半封建半殖民地社会。各帝国列强肆虐神州大地，国家蒙难，前路茫茫，中华民族处于水深火热当中。</w:t>
      </w:r>
    </w:p>
    <w:p>
      <w:pPr>
        <w:ind w:left="0" w:right="0" w:firstLine="560"/>
        <w:spacing w:before="450" w:after="450" w:line="312" w:lineRule="auto"/>
      </w:pPr>
      <w:r>
        <w:rPr>
          <w:rFonts w:ascii="宋体" w:hAnsi="宋体" w:eastAsia="宋体" w:cs="宋体"/>
          <w:color w:val="000"/>
          <w:sz w:val="28"/>
          <w:szCs w:val="28"/>
        </w:rPr>
        <w:t xml:space="preserve">是伟大领袖领导的中国举起了旗帜，照亮了中国革命的前程，带领中华儿女，前赴后继，浴血奋战，颠覆了帝国主义、封建主义、官僚资本主义三座大山，建立了新中国。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中国人民站起来了!----城楼上的庄重宣布，响彻寰宇，世界人民听到了中华民族的强音!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然而，经历百年洗劫的中国满目疮痍，百业俱废。国家须重建，民族要复兴!我们的党又带领全国人民，开始了社会主义革命和建设的历史征程。中国以最科学的理论为指导，不断检验自己，不断自我完善，不断发展前进。具有划时代意义党的十一届三中全会以来，以为主要代表的*人，解放思想，实事求是，实行改革开放，首创了建设有中国特点社会主义的新阶段。国家从此步进了延续、快速发展的快车道，获得了举世注视的伟大成绩。</w:t>
      </w:r>
    </w:p>
    <w:p>
      <w:pPr>
        <w:ind w:left="0" w:right="0" w:firstLine="560"/>
        <w:spacing w:before="450" w:after="450" w:line="312" w:lineRule="auto"/>
      </w:pPr>
      <w:r>
        <w:rPr>
          <w:rFonts w:ascii="宋体" w:hAnsi="宋体" w:eastAsia="宋体" w:cs="宋体"/>
          <w:color w:val="000"/>
          <w:sz w:val="28"/>
          <w:szCs w:val="28"/>
        </w:rPr>
        <w:t xml:space="preserve">历史雄辩证明，不论国际风云如何变幻，不管碰到甚么样的困难和挑战，久经考验的中国共产党人都将无所畏惧，勇往直前!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作为一位来自护理一线的白衣天使，我们深深的晓得，要继续和发扬南丁格尔精神，衷心酷爱自己的职业。平凡而神圣，奉献而美丽。曾几什么时候，我们放弃了万家团圆的日子，舍小家为大家，坚守在护理一线;曾几什么时候，我们不怕脏和累，不计时间，冲在解救生命的危急时刻;曾几什么时候，我们舍弃了花前月下的浪漫往照顾病人;热情关注，悉心护理，认真操纵，视病人如亲人;曾几什么时候，我们已全无了生物钟的作息规律，在夜深人静的时候，巡查于病房间.....每当护理工作最为繁忙的时候，员们总是冲在第一线，以实际行动实践自己的誓言，体现着先锋模范作用!每当面对患者及家属的感激和称赞，都会当作对我们医护职员工作的肯定。年复一年，日复一日的工作，固然很忙很累，但孕育着我们的职责，我们就是这样默默忘我的奉献着!由于同道们深知：医护工作的一言一行，代表着党组织的培养教育!代表东方团体的形象!</w:t>
      </w:r>
    </w:p>
    <w:p>
      <w:pPr>
        <w:ind w:left="0" w:right="0" w:firstLine="560"/>
        <w:spacing w:before="450" w:after="450" w:line="312" w:lineRule="auto"/>
      </w:pPr>
      <w:r>
        <w:rPr>
          <w:rFonts w:ascii="宋体" w:hAnsi="宋体" w:eastAsia="宋体" w:cs="宋体"/>
          <w:color w:val="000"/>
          <w:sz w:val="28"/>
          <w:szCs w:val="28"/>
        </w:rPr>
        <w:t xml:space="preserve">一握东方手，永久是朋友!，一握东方手，健康伴永久。在建党93周年的喜庆日子里，我们要高唱东方之歌!为提升服务品位，打造淮南医疗界的东方大航母做出贡献!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关于建党节活动策划方案汇总三</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关于建党节活动策划方案汇总四</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今天是一年一度的七一建党节，我很荣幸站在这里与各位优秀的党员汇聚一团，庆祝中国共产党92周岁的生日。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关于建党节活动策划方案汇总六</w:t>
      </w:r>
    </w:p>
    <w:p>
      <w:pPr>
        <w:ind w:left="0" w:right="0" w:firstLine="560"/>
        <w:spacing w:before="450" w:after="450" w:line="312" w:lineRule="auto"/>
      </w:pPr>
      <w:r>
        <w:rPr>
          <w:rFonts w:ascii="宋体" w:hAnsi="宋体" w:eastAsia="宋体" w:cs="宋体"/>
          <w:color w:val="000"/>
          <w:sz w:val="28"/>
          <w:szCs w:val="28"/>
        </w:rPr>
        <w:t xml:space="preserve">带着欢庆改革开放20多年取得巨大成就的无比喜悦心情，掀开新世纪这本崭新的日历，中国北方新兴的煤炭工业基地、黄土高坡上这颗璀璨的明珠------准格尔，又张开双臂，激情飞跃地迎来了中国共产党84周岁的生日。在这庄严的时刻，我们新一代准格尔人对社会主义祖国的锦季前程充满了信心，对内蒙古光辉灿烂的明天充满了信心，对建设山川季美、文明富庶的准格尔充满了信心;在这庄严的时刻，勤劳勇敢的准格尔人决心继续将“当第一，创一流”作为自己前进的精神支柱和动力源泉，以全新的姿态去迎接世纪的挑战。</w:t>
      </w:r>
    </w:p>
    <w:p>
      <w:pPr>
        <w:ind w:left="0" w:right="0" w:firstLine="560"/>
        <w:spacing w:before="450" w:after="450" w:line="312" w:lineRule="auto"/>
      </w:pPr>
      <w:r>
        <w:rPr>
          <w:rFonts w:ascii="宋体" w:hAnsi="宋体" w:eastAsia="宋体" w:cs="宋体"/>
          <w:color w:val="000"/>
          <w:sz w:val="28"/>
          <w:szCs w:val="28"/>
        </w:rPr>
        <w:t xml:space="preserve">在这庄严的时刻，我自毫，我骄傲，我要深情地歌唱，唱响建党84年来准格尔翻天覆地的变化，唱响准格尔在风雨兼程中铸就的无比辉煌。我今天演讲的题目是《唱响准格尔》。</w:t>
      </w:r>
    </w:p>
    <w:p>
      <w:pPr>
        <w:ind w:left="0" w:right="0" w:firstLine="560"/>
        <w:spacing w:before="450" w:after="450" w:line="312" w:lineRule="auto"/>
      </w:pPr>
      <w:r>
        <w:rPr>
          <w:rFonts w:ascii="宋体" w:hAnsi="宋体" w:eastAsia="宋体" w:cs="宋体"/>
          <w:color w:val="000"/>
          <w:sz w:val="28"/>
          <w:szCs w:val="28"/>
        </w:rPr>
        <w:t xml:space="preserve">建国之初的准格尔，全旗国民经济尚未形成完整格局，人民生活水平极其低下。农牧业广种薄收，粮良单产仅19公斤;工业方面只有几家手工业作坊，年产值仅90万元，年财政收入仅4.2万元，真可谓是一穷二白。但是，贫穷并没有动摇勤劳勇敢的准格尔人建设美好新生活的信心和决心。在旗委、政府的正确领导下，他们以饱满的热情、高昂的斗志一步一个脚印地去实现心中的梦想。</w:t>
      </w:r>
    </w:p>
    <w:p>
      <w:pPr>
        <w:ind w:left="0" w:right="0" w:firstLine="560"/>
        <w:spacing w:before="450" w:after="450" w:line="312" w:lineRule="auto"/>
      </w:pPr>
      <w:r>
        <w:rPr>
          <w:rFonts w:ascii="宋体" w:hAnsi="宋体" w:eastAsia="宋体" w:cs="宋体"/>
          <w:color w:val="000"/>
          <w:sz w:val="28"/>
          <w:szCs w:val="28"/>
        </w:rPr>
        <w:t xml:space="preserve">今天的准格尔，无论你涉足于广大的城镇、农村，还是现代化的工矿企业，到处是胜利之花绽开的海洋，到处是人民群众征服自然、改造自然、建设新生活的新的战场，到处是一派团结、拼搏、文明、进步的欣欣向荣的新景观、新气象。看吧，新爱的朋友，广袤的黄土地上穿山越岭向远方无限伸展的条条黑色路面，恰似准格尔母亲青春胴体上条条清晰美丽的经络;路面上紧张繁忙川流不息的大小机动车辆，恰似准格尔母亲血管涌动的热血沸腾。</w:t>
      </w:r>
    </w:p>
    <w:p>
      <w:pPr>
        <w:ind w:left="0" w:right="0" w:firstLine="560"/>
        <w:spacing w:before="450" w:after="450" w:line="312" w:lineRule="auto"/>
      </w:pPr>
      <w:r>
        <w:rPr>
          <w:rFonts w:ascii="宋体" w:hAnsi="宋体" w:eastAsia="宋体" w:cs="宋体"/>
          <w:color w:val="000"/>
          <w:sz w:val="28"/>
          <w:szCs w:val="28"/>
        </w:rPr>
        <w:t xml:space="preserve">准格尔电厂上空那滚滚升腾的云朵般的浓烟，犹如准格尔母亲昭示和进步的五彩祥云;千里铁路上那喀哒喀哒火车行驶的节拍，分明是准格尔母亲由农业文明向工业文明迈进的铿锵脚步声。沸腾的农村、沸腾的城镇，沸腾的各行各业，是准格尔母亲走进新时代伟大乐章的精彩前奏。改革开放二十多年，准格尔仿佛经历了几个世纪的沧桑变迁。</w:t>
      </w:r>
    </w:p>
    <w:p>
      <w:pPr>
        <w:ind w:left="0" w:right="0" w:firstLine="560"/>
        <w:spacing w:before="450" w:after="450" w:line="312" w:lineRule="auto"/>
      </w:pPr>
      <w:r>
        <w:rPr>
          <w:rFonts w:ascii="宋体" w:hAnsi="宋体" w:eastAsia="宋体" w:cs="宋体"/>
          <w:color w:val="000"/>
          <w:sz w:val="28"/>
          <w:szCs w:val="28"/>
        </w:rPr>
        <w:t xml:space="preserve">1980年，全旗财政收入仅为276元，城镇居民可支配收入仅为754元，农民人均纯收入仅为143元;而世纪之初的20xx年，全旗财政收入达到3.0058亿元，总量进入自治区旗县行列前3名，城镇居民可支配收入达到5404元，农民人均收入达2267元，分别较1980年增长了109倍、7倍和16倍。</w:t>
      </w:r>
    </w:p>
    <w:p>
      <w:pPr>
        <w:ind w:left="0" w:right="0" w:firstLine="560"/>
        <w:spacing w:before="450" w:after="450" w:line="312" w:lineRule="auto"/>
      </w:pPr>
      <w:r>
        <w:rPr>
          <w:rFonts w:ascii="宋体" w:hAnsi="宋体" w:eastAsia="宋体" w:cs="宋体"/>
          <w:color w:val="000"/>
          <w:sz w:val="28"/>
          <w:szCs w:val="28"/>
        </w:rPr>
        <w:t xml:space="preserve">是啊，昔日人们眼里土里土气的准格尔在开发中建设、在开拓中崛起、在开放中闪光，它用无尽的煤炭赤诚锻造绿色品牌，构筑经济高地。～年完成地区产值95亿元;财政收入实现12.5亿元;城镇居民人均可支配收入9200元，农民人均纯收入近4000元;总体经济实力居鄂尔多斯八旗区前列。今年前4个月全旗财政收入达到7.5亿元，增幅、增量、总量均排全自治区旗县第一。”</w:t>
      </w:r>
    </w:p>
    <w:p>
      <w:pPr>
        <w:ind w:left="0" w:right="0" w:firstLine="560"/>
        <w:spacing w:before="450" w:after="450" w:line="312" w:lineRule="auto"/>
      </w:pPr>
      <w:r>
        <w:rPr>
          <w:rFonts w:ascii="宋体" w:hAnsi="宋体" w:eastAsia="宋体" w:cs="宋体"/>
          <w:color w:val="000"/>
          <w:sz w:val="28"/>
          <w:szCs w:val="28"/>
        </w:rPr>
        <w:t xml:space="preserve">短短的20xx年，朋友们，这是一个多么了不起的变化，从这组简单的数据中，你可以想象得到，为实现这个多少代准格尔仁人志士矢志奋斗的强旗富民的梦想，旗委、政府带领各族人民群众流了多少血，洒了多少汗，这不仅是几代准格尔人心血和汗水的结晶，更是党的改革开放政策在准格尔大地上洒下的种子结出的第一批硕果。</w:t>
      </w:r>
    </w:p>
    <w:p>
      <w:pPr>
        <w:ind w:left="0" w:right="0" w:firstLine="560"/>
        <w:spacing w:before="450" w:after="450" w:line="312" w:lineRule="auto"/>
      </w:pPr>
      <w:r>
        <w:rPr>
          <w:rFonts w:ascii="宋体" w:hAnsi="宋体" w:eastAsia="宋体" w:cs="宋体"/>
          <w:color w:val="000"/>
          <w:sz w:val="28"/>
          <w:szCs w:val="28"/>
        </w:rPr>
        <w:t xml:space="preserve">我爱准格尔的辉煌成就的昨天，更爱准格尔继续保持强劲发展势头的今天。你看，今天的准格尔，新一届人民政府不等不靠不争论，以市场换项目，借助外力，苦练内功，打出重拳。他们深知，在全球经济日趋一体化，市场竞争比以往任何时候都残酷无情的今天，抢一抢也许就会乘势而上，缓一缓也许就会坐失良机，退一退也许只能前功尽弃。“建设绿色的准格尔，建设力量的准格尔，建设文化的准格尔，建设和谐的准格尔”这是准格尔领导层的共识，也是准格尔人民的心声。</w:t>
      </w:r>
    </w:p>
    <w:p>
      <w:pPr>
        <w:ind w:left="0" w:right="0" w:firstLine="560"/>
        <w:spacing w:before="450" w:after="450" w:line="312" w:lineRule="auto"/>
      </w:pPr>
      <w:r>
        <w:rPr>
          <w:rFonts w:ascii="宋体" w:hAnsi="宋体" w:eastAsia="宋体" w:cs="宋体"/>
          <w:color w:val="000"/>
          <w:sz w:val="28"/>
          <w:szCs w:val="28"/>
        </w:rPr>
        <w:t xml:space="preserve">如今，黑色工业、绿色农业、三化互动协调推进，已成浩浩来势，又成堂堂格局。用准格尔旗领导的话说，准旗经济运行呈现“八大”特征：工业大发展、农民大丰收、社会大进步、城建大启动、交通大建设、资源大整合、三产大动作、财政大跨越。</w:t>
      </w:r>
    </w:p>
    <w:p>
      <w:pPr>
        <w:ind w:left="0" w:right="0" w:firstLine="560"/>
        <w:spacing w:before="450" w:after="450" w:line="312" w:lineRule="auto"/>
      </w:pPr>
      <w:r>
        <w:rPr>
          <w:rFonts w:ascii="宋体" w:hAnsi="宋体" w:eastAsia="宋体" w:cs="宋体"/>
          <w:color w:val="000"/>
          <w:sz w:val="28"/>
          <w:szCs w:val="28"/>
        </w:rPr>
        <w:t xml:space="preserve">准格尔旗“惠民”铺就“和谐路”。随着经济发展跃上一个又一个新台阶，准格尔旗领导层没有一味地埋头求进，而是不时地回头审视，放眼全局，关注社会平衡发展，坚持效率优先、兼顾公平，加大对城乡弱势群体的扶持力度。“经济‘蛋糕’做大了，要切下一块来搞二次分配，让低收入人群受益，促进整体和谐，有了农民的小康，才能有准格尔真正的小康1</w:t>
      </w:r>
    </w:p>
    <w:p>
      <w:pPr>
        <w:ind w:left="0" w:right="0" w:firstLine="560"/>
        <w:spacing w:before="450" w:after="450" w:line="312" w:lineRule="auto"/>
      </w:pPr>
      <w:r>
        <w:rPr>
          <w:rFonts w:ascii="宋体" w:hAnsi="宋体" w:eastAsia="宋体" w:cs="宋体"/>
          <w:color w:val="000"/>
          <w:sz w:val="28"/>
          <w:szCs w:val="28"/>
        </w:rPr>
        <w:t xml:space="preserve">旗委、政府的领导是这样说的，也是这样做的。～年，系统实施了以免收农民和城镇低保对象子女义务教育期间杂费、城乡劳动力技能培训费、救助和奖励贫困高中生和本科大学生为主要内容的“民心工程”，使城乡困难群体就医、就学、就业和基本生活得到了保障。一位村干部动情地说：“这几年是准格尔农民得实惠最多的时期，我们实实在在享受了经济社会发展的成果，感受了党和政府对我们的关怀。”</w:t>
      </w:r>
    </w:p>
    <w:p>
      <w:pPr>
        <w:ind w:left="0" w:right="0" w:firstLine="560"/>
        <w:spacing w:before="450" w:after="450" w:line="312" w:lineRule="auto"/>
      </w:pPr>
      <w:r>
        <w:rPr>
          <w:rFonts w:ascii="宋体" w:hAnsi="宋体" w:eastAsia="宋体" w:cs="宋体"/>
          <w:color w:val="000"/>
          <w:sz w:val="28"/>
          <w:szCs w:val="28"/>
        </w:rPr>
        <w:t xml:space="preserve">准格尔旗的领导说得好：“工业带农业，一个不能少1他们“六管齐下”助农民增收，给农民铁脊梁，给农业金翅膀。他们超前在全区第一个减免了农业税，加大农业资金投入。提倡沿河农民种草养畜、建棚种菜，建设养殖小区，发展肉羊，开发水面，单位、干部扶贫结对包扶。他们转移劳动力棋高一着：采取推荐转移、培训转移和带动转移方式转移劳动力，首次达到农村人口小于城镇人口的比例。</w:t>
      </w:r>
    </w:p>
    <w:p>
      <w:pPr>
        <w:ind w:left="0" w:right="0" w:firstLine="560"/>
        <w:spacing w:before="450" w:after="450" w:line="312" w:lineRule="auto"/>
      </w:pPr>
      <w:r>
        <w:rPr>
          <w:rFonts w:ascii="宋体" w:hAnsi="宋体" w:eastAsia="宋体" w:cs="宋体"/>
          <w:color w:val="000"/>
          <w:sz w:val="28"/>
          <w:szCs w:val="28"/>
        </w:rPr>
        <w:t xml:space="preserve">在靠优化制度增收方面：主要是提高农民的组织化程度，继前房子之后，又有东孔兑镇何家塔村、哈岱高勒乡柳青梁村等采用农民入股办法，合理开采当地的砂石、矿产资源。再看矿山企业集中的地区，经有效整合农民的采运机具，最大限度地保证了机具的满负荷运行。而今，大煤炭的振兴，农转工的选择，激活了准格尔的“路边经济”。一处处由农民开办的汽车修配、加油加水、饭店旅社落地开花，成了山道旁一道悦目的景观。</w:t>
      </w:r>
    </w:p>
    <w:p>
      <w:pPr>
        <w:ind w:left="0" w:right="0" w:firstLine="560"/>
        <w:spacing w:before="450" w:after="450" w:line="312" w:lineRule="auto"/>
      </w:pPr>
      <w:r>
        <w:rPr>
          <w:rFonts w:ascii="宋体" w:hAnsi="宋体" w:eastAsia="宋体" w:cs="宋体"/>
          <w:color w:val="000"/>
          <w:sz w:val="28"/>
          <w:szCs w:val="28"/>
        </w:rPr>
        <w:t xml:space="preserve">准格尔因祥和而柔美，因包容而富饶，因无私而多情。从广袤的旷野到兴旺的城乡，到处都涌动着春潮。蓝天白云下，17条公路通车，准东铁路电气化拓能改造全部完工，呼准铁路全速挺进，城壕至东胜高速公路、太子滩黄河大桥、城坡万家寨库区码头工程鏖战正酣。高原铺下了五彩路，让多少望煤兴叹的山村，绝处逢生，运煤长阵从那里延伸向前，带着向往，载着佳话。</w:t>
      </w:r>
    </w:p>
    <w:p>
      <w:pPr>
        <w:ind w:left="0" w:right="0" w:firstLine="560"/>
        <w:spacing w:before="450" w:after="450" w:line="312" w:lineRule="auto"/>
      </w:pPr>
      <w:r>
        <w:rPr>
          <w:rFonts w:ascii="宋体" w:hAnsi="宋体" w:eastAsia="宋体" w:cs="宋体"/>
          <w:color w:val="000"/>
          <w:sz w:val="28"/>
          <w:szCs w:val="28"/>
        </w:rPr>
        <w:t xml:space="preserve">准格尔是资源型经济区，机遇和挑战并存，风雨和收获同在，我们要同声唱响“高原颂”，向大煤炭要光热，向循环经济要效应，向产业升级要财源，向和谐社会要吉祥。～年全旗预计完成地区生产总值120亿元、财政收入18亿元、城镇居民人均可支配收入10500元、农民人均纯收入5000元，固定资产投资70亿。可以断言，准格尔走在前列不是梦!</w:t>
      </w:r>
    </w:p>
    <w:p>
      <w:pPr>
        <w:ind w:left="0" w:right="0" w:firstLine="560"/>
        <w:spacing w:before="450" w:after="450" w:line="312" w:lineRule="auto"/>
      </w:pPr>
      <w:r>
        <w:rPr>
          <w:rFonts w:ascii="宋体" w:hAnsi="宋体" w:eastAsia="宋体" w:cs="宋体"/>
          <w:color w:val="000"/>
          <w:sz w:val="28"/>
          <w:szCs w:val="28"/>
        </w:rPr>
        <w:t xml:space="preserve">朋友们，生活在这样飞速发展的好时代，你能不深深地爱着这片奇迹倍出的黄土地，你能不从心底里迸发出一种创业的激情与豪情。</w:t>
      </w:r>
    </w:p>
    <w:p>
      <w:pPr>
        <w:ind w:left="0" w:right="0" w:firstLine="560"/>
        <w:spacing w:before="450" w:after="450" w:line="312" w:lineRule="auto"/>
      </w:pPr>
      <w:r>
        <w:rPr>
          <w:rFonts w:ascii="宋体" w:hAnsi="宋体" w:eastAsia="宋体" w:cs="宋体"/>
          <w:color w:val="000"/>
          <w:sz w:val="28"/>
          <w:szCs w:val="28"/>
        </w:rPr>
        <w:t xml:space="preserve">朋友们，美好的蓝图已然绘就，正待我们扬帆远航。我们有理由相信，在旗委、政府的正确领导下，在全旗27万各族群众万众一心努力下，准格尔的明天一定会更加灿烂，更加辉煌，为了准格尔繁荣昌盛的明天，让我们一同放声歌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关于建党节活动策划方案汇总七</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男：中国共产党领导中国人民推翻了三座大山，建立了社会主义的新中国，进行了卓越的社会主义现代化建设，取得了举世瞩目的成就。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男：为了庆祝建党**周年，营造浓郁的校园文化氛围，丰富同学们的业余文化生活，激发广大学生的爱国热情，坚定广大青年团员永远跟党走的政治信念，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女：2、朗诵者吐字清晰，声音洪亮圆润，演讲表达准确、流畅、自然，语言技巧处理得当，语气、语调、音量、节奏富于变化，能熟练表达所朗诵的内容。——2分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女：现在我宣布——庆祝建党**周年暨第一届“永远跟党走”诗歌朗诵会正式开始。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女：请欣赏由带来的《让我们放歌》</w:t>
      </w:r>
    </w:p>
    <w:p>
      <w:pPr>
        <w:ind w:left="0" w:right="0" w:firstLine="560"/>
        <w:spacing w:before="450" w:after="450" w:line="312" w:lineRule="auto"/>
      </w:pPr>
      <w:r>
        <w:rPr>
          <w:rFonts w:ascii="宋体" w:hAnsi="宋体" w:eastAsia="宋体" w:cs="宋体"/>
          <w:color w:val="000"/>
          <w:sz w:val="28"/>
          <w:szCs w:val="28"/>
        </w:rPr>
        <w:t xml:space="preserve">男：风雨兼程，丰功伟绩，让我们读出了永恒的命题：只要您高高的飘扬在神州大地，每一粒种子都会变得饱满诚实，每一片蓝天都会变得明亮如洗。请欣赏诗朗诵《歌颂党》，朗诵者：</w:t>
      </w:r>
    </w:p>
    <w:p>
      <w:pPr>
        <w:ind w:left="0" w:right="0" w:firstLine="560"/>
        <w:spacing w:before="450" w:after="450" w:line="312" w:lineRule="auto"/>
      </w:pPr>
      <w:r>
        <w:rPr>
          <w:rFonts w:ascii="宋体" w:hAnsi="宋体" w:eastAsia="宋体" w:cs="宋体"/>
          <w:color w:val="000"/>
          <w:sz w:val="28"/>
          <w:szCs w:val="28"/>
        </w:rPr>
        <w:t xml:space="preserve">女：神州大地，美丽中国。奋发图强，齐力建设，让我们放歌，去瞻仰那光辉的旗帜，去聆听那永恒的承诺。请欣赏《弘扬精神，让鲜红的党旗更加光彩》，掌声有请!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男：忘不了，**年的暴风骤雨，是您——伟大的党，高举指路的明灯，为中华民族指引前进的方向。忘不了，载的惊涛骇浪，是您——伟大的党，执掌前进的舵把，为中华民族挺起复兴的脊梁。接下来，请欣赏由带来诗朗诵《党，我的母亲》</w:t>
      </w:r>
    </w:p>
    <w:p>
      <w:pPr>
        <w:ind w:left="0" w:right="0" w:firstLine="560"/>
        <w:spacing w:before="450" w:after="450" w:line="312" w:lineRule="auto"/>
      </w:pPr>
      <w:r>
        <w:rPr>
          <w:rFonts w:ascii="宋体" w:hAnsi="宋体" w:eastAsia="宋体" w:cs="宋体"/>
          <w:color w:val="000"/>
          <w:sz w:val="28"/>
          <w:szCs w:val="28"/>
        </w:rPr>
        <w:t xml:space="preserve">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朗诵《党啊!我的母亲》</w:t>
      </w:r>
    </w:p>
    <w:p>
      <w:pPr>
        <w:ind w:left="0" w:right="0" w:firstLine="560"/>
        <w:spacing w:before="450" w:after="450" w:line="312" w:lineRule="auto"/>
      </w:pPr>
      <w:r>
        <w:rPr>
          <w:rFonts w:ascii="宋体" w:hAnsi="宋体" w:eastAsia="宋体" w:cs="宋体"/>
          <w:color w:val="000"/>
          <w:sz w:val="28"/>
          <w:szCs w:val="28"/>
        </w:rPr>
        <w:t xml:space="preserve">男：接下来请欣赏由带来歌曲《一个人想着一个人》，掌声有请!公布成绩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女今天，我们激情如火;今天，我们诗情如歌。神州沃土，是中华民族之锦绣。狮舞龙盘，是中华民族之精神。请欣赏诗朗诵《祖国，我亲爱的祖国》，朗诵者：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男：首先，请欣赏带来的诗朗诵表演</w:t>
      </w:r>
    </w:p>
    <w:p>
      <w:pPr>
        <w:ind w:left="0" w:right="0" w:firstLine="560"/>
        <w:spacing w:before="450" w:after="450" w:line="312" w:lineRule="auto"/>
      </w:pPr>
      <w:r>
        <w:rPr>
          <w:rFonts w:ascii="宋体" w:hAnsi="宋体" w:eastAsia="宋体" w:cs="宋体"/>
          <w:color w:val="000"/>
          <w:sz w:val="28"/>
          <w:szCs w:val="28"/>
        </w:rPr>
        <w:t xml:space="preserve">女：请欣赏由带来的歌曲《冰雨》，掌声有请!公布成绩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女：鲜红的党旗，经历了九十余个春秋的洗礼，显得更加飒爽多娇，在华夏上空自豪飘扬，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男：庄严的党徽，经过了九十余载岁月的锤炼，显得更加坚如磐石，在国土上熠熠生辉。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男：请对本次活动进行总结，掌声有请!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