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参加入党积极分子培训班心得体会(推荐)</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参加入党积极分子培训班心得体会(推荐)一我xx年xx月出生于xx省xx市，大学生村官入党自传。到目前为止，我的成长历程就是从校门走入新的校门，刚刚参加工作，走向社会，如今在县农业局工作，现在当一名大学村官，为乡村致富出谋划策。xx年xx月x...</w:t>
      </w:r>
    </w:p>
    <w:p>
      <w:pPr>
        <w:ind w:left="0" w:right="0" w:firstLine="560"/>
        <w:spacing w:before="450" w:after="450" w:line="312" w:lineRule="auto"/>
      </w:pPr>
      <w:r>
        <w:rPr>
          <w:rFonts w:ascii="黑体" w:hAnsi="黑体" w:eastAsia="黑体" w:cs="黑体"/>
          <w:color w:val="000000"/>
          <w:sz w:val="36"/>
          <w:szCs w:val="36"/>
          <w:b w:val="1"/>
          <w:bCs w:val="1"/>
        </w:rPr>
        <w:t xml:space="preserve">参加入党积极分子培训班心得体会(推荐)一</w:t>
      </w:r>
    </w:p>
    <w:p>
      <w:pPr>
        <w:ind w:left="0" w:right="0" w:firstLine="560"/>
        <w:spacing w:before="450" w:after="450" w:line="312" w:lineRule="auto"/>
      </w:pPr>
      <w:r>
        <w:rPr>
          <w:rFonts w:ascii="宋体" w:hAnsi="宋体" w:eastAsia="宋体" w:cs="宋体"/>
          <w:color w:val="000"/>
          <w:sz w:val="28"/>
          <w:szCs w:val="28"/>
        </w:rPr>
        <w:t xml:space="preserve">我xx年xx月出生于xx省xx市，大学生村官入党自传。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体会我所以能够在关键时刻站稳立场，是党多年来教育的结果。从此，我对党的信念更坚定了，思想更成熟了，因而在-x年郑重地向校党支部递交了第一份。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 我和另两名同学还获得奖学金。大学期间，在抓好学习的同时，我仍未放弃自己的政治追求，坚持学习马克思主义的基本理论和党的基础知识，并在假期里深入农村，同农民广泛接触。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参加入党积极分子培训班心得体会(推荐)二</w:t>
      </w:r>
    </w:p>
    <w:p>
      <w:pPr>
        <w:ind w:left="0" w:right="0" w:firstLine="560"/>
        <w:spacing w:before="450" w:after="450" w:line="312" w:lineRule="auto"/>
      </w:pPr>
      <w:r>
        <w:rPr>
          <w:rFonts w:ascii="宋体" w:hAnsi="宋体" w:eastAsia="宋体" w:cs="宋体"/>
          <w:color w:val="000"/>
          <w:sz w:val="28"/>
          <w:szCs w:val="28"/>
        </w:rPr>
        <w:t xml:space="preserve">我叫陈某，今年23岁，出生在洞庭鱼米之乡湖南岳阳一个普通群众家庭，现在是中南民族大学文学与新闻传播学院06级广告专业的学生，1993年9月加入少先队，1999年9月加入共青团，xx年5月在党校光荣结业。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1992年9月开始了我的学生生涯。母亲是我的第一位音乐老师，她很喜欢唱歌，简单而高亢的民族歌曲是她的最爱，譬如《北京的金山上》、《东方红》等诸如此类。沐浴在这样的歌声下，我初次知道了共产党这个称谓。小学期间，我们陆续又学了《时刻准备着》《少先队歌》等，我在各科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1999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也经历了一次生死，幸免于一场火，让我恍惚到生命多可贵，亲情多重要，是家人的包容体谅让我释怀了曾经的失败，从火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我开始关注国家大事，并积极参加学校各种主题的演讲比赛，锻炼了胆量和口才。xx年8月xx届人大，选出新一届中央委员会。xx年sars肆虐，全国上下众志成城取得抗击非典的重大胜利。xx年全国逐步取消农业税，农民负担又一次减轻。xx年神六成功升天。这些都是党领导中国领导人民取得的成就，战胜的一次次困难。科学发展观、建设社会主义新农村、发展社会主民主政治、党的保先教育、八荣八耻„„当时的我们也在关注着祖国的大小事，学习着党优秀的政治理论成果。我很感谢高中两位班主任，特别是每次考试结果出来后，不管好坏都把我叫到办公室有关鼓励和鞭策的话语，其中有一位也是共产党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复读那年是最如鱼得水、最轻松快乐的时光，那年国家出台了像“绿色通道”、“阳光工程”相关的录取措施政策，高考成绩相对较理想，得以放心安心地过了个暑假。</w:t>
      </w:r>
    </w:p>
    <w:p>
      <w:pPr>
        <w:ind w:left="0" w:right="0" w:firstLine="560"/>
        <w:spacing w:before="450" w:after="450" w:line="312" w:lineRule="auto"/>
      </w:pPr>
      <w:r>
        <w:rPr>
          <w:rFonts w:ascii="宋体" w:hAnsi="宋体" w:eastAsia="宋体" w:cs="宋体"/>
          <w:color w:val="000"/>
          <w:sz w:val="28"/>
          <w:szCs w:val="28"/>
        </w:rPr>
        <w:t xml:space="preserve">不是理想中的大学，但还是很幸运地被录取到了中南民族大学。xx年9月，我的大学生活伊始。随大流递交了，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的讲授，才明白当初的入党动机是多么的不纯。入党不是给别人炫耀的，更不是用来满足自己虚荣心的，而是应该踏踏实实为党奉献，全心全意为人民服务，在学习和生活中发挥先锋模范作用。记得我家乡部分村民有时候会对共产党出言不逊，那是个别党员腐败的行为恶果，不能因此否定共产党的先进作用和领导地位。我渴望加入共产党，做一名优秀的党员，驱除党内某些不正之风，加强党员形象，坚定共产党的领导地位。xx年5月我如愿党校毕业，经过几个月的学习与实践，我思想更加成熟，党性意识得到提高，学习了那些平常政治课堂接触到的政治理论，特别是党章与xx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w:t>
      </w:r>
    </w:p>
    <w:p>
      <w:pPr>
        <w:ind w:left="0" w:right="0" w:firstLine="560"/>
        <w:spacing w:before="450" w:after="450" w:line="312" w:lineRule="auto"/>
      </w:pPr>
      <w:r>
        <w:rPr>
          <w:rFonts w:ascii="宋体" w:hAnsi="宋体" w:eastAsia="宋体" w:cs="宋体"/>
          <w:color w:val="000"/>
          <w:sz w:val="28"/>
          <w:szCs w:val="28"/>
        </w:rPr>
        <w:t xml:space="preserve">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共产党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黑体" w:hAnsi="黑体" w:eastAsia="黑体" w:cs="黑体"/>
          <w:color w:val="000000"/>
          <w:sz w:val="36"/>
          <w:szCs w:val="36"/>
          <w:b w:val="1"/>
          <w:bCs w:val="1"/>
        </w:rPr>
        <w:t xml:space="preserve">参加入党积极分子培训班心得体会(推荐)三</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参加入党积极分子培训班心得体会(推荐)四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系*学院专业学生，女，汉族，出生于家庭。就在这样一个普通而又温暖的家庭，我健康、幸福地成长。特定成长环境影响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母亲是一名个体户，我是在他们严格的教育下成长起来的。父亲谦虚严谨，细致谨慎的工作作风从小就深深地感染着我。一九九六年九月我进入小学，老师教育我，鲜艳的红领巾是先辈的鲜血染红的，是少先先锋队的标志，只有象解放军战士那样不怕苦，最勇敢的人才配戴上它。我牢记老师的话，上小学后，学习上，努力刻苦，争当先进;劳动中，不怕脏，不怕累。得到了老师的喜爱，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从此，我学习更加努力了，在班上学习成绩一直名列前茅，多次被评为“三好学生”、“学习积极分子” ，并且，在小学五年的学习中一直担任班长，学习委员职务。 xx年6月小学毕业，我以优异的成绩考入了仙华外学国语校。随着知识的积累和年龄的增长，我在思想上逐渐懂得了，青年人要成长进步必须靠近团组织，主动接受团组织的教育和培养。xx年进入高中学习，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失利了。如果这是生活向我发起的一次挑战的话，我不会后悔我所作的选择。20xx年9月我在学习，翻开了我人生征程崭新的一页，我对着新的目标开始了新的奋斗和跋涉。大一一年，我参加院系党校，并且顺利通过，并评为入党积极分子。</w:t>
      </w:r>
    </w:p>
    <w:p>
      <w:pPr>
        <w:ind w:left="0" w:right="0" w:firstLine="560"/>
        <w:spacing w:before="450" w:after="450" w:line="312" w:lineRule="auto"/>
      </w:pPr>
      <w:r>
        <w:rPr>
          <w:rFonts w:ascii="宋体" w:hAnsi="宋体" w:eastAsia="宋体" w:cs="宋体"/>
          <w:color w:val="000"/>
          <w:sz w:val="28"/>
          <w:szCs w:val="28"/>
        </w:rPr>
        <w:t xml:space="preserve">通过对党章和党的历史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经过这一次认知意识的转变，我觉得入党前最重要的就是要正确和全面地认识我们的党。我的党员朋友教育我说，入党同学习一样，重要的是独立思考的能力，要会观察，会总结，会引申，要去看书学习，去思考，是要花一番气力的。有的人在入党之后一段时间，甚至是一生都要不断补充对入党的思考，也包括对入党动机的更完整的再定义。于是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大一上学期学期，我被任命为商务系学习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参加入党积极分子培训班心得体会(推荐)五</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老师首先谈到为什么要入党，其中有两问题要明确：一是对党的认识问题，二是对入党动机的问题。</w:t>
      </w:r>
    </w:p>
    <w:p>
      <w:pPr>
        <w:ind w:left="0" w:right="0" w:firstLine="560"/>
        <w:spacing w:before="450" w:after="450" w:line="312" w:lineRule="auto"/>
      </w:pPr>
      <w:r>
        <w:rPr>
          <w:rFonts w:ascii="宋体" w:hAnsi="宋体" w:eastAsia="宋体" w:cs="宋体"/>
          <w:color w:val="000"/>
          <w:sz w:val="28"/>
          <w:szCs w:val="28"/>
        </w:rPr>
        <w:t xml:space="preserve">听课后我感觉到入党是一件多么神圣的事情啊!许多人都曾有这样的感慨。可是，为什么觉得入党是神圣的?那是因为：中国共产党从1920xx年七月成立至今，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在这88年中有艰辛坎坷，有血雨腥风，有挫折困惑，有胜利喜悦，但中国共产党始终坚守着共产主义理想，发扬着密切联系群众的优良作风，实践着全心全意为人民服务的宗旨，逐步确立了马列主义、毛泽东思想、邓小平理论和“三个代表”、科学发展观思想为指导思想。从建党初期的10多人发展壮大到现在的7000多万名党员，成为世界第一大党，成为中国社会主义事业的领导核心，并坚定不移的向着构建社会主义和谐社会的宏伟目标阔步前进。所以从根本上说，没有共产党就没有新中国，没有共产党的领导，就没有现代中国的一切。所以中国共产党不愧是一个伟大、光荣和正确的政党党，不愧为一个具有强大的生命力和光明的前途政党，不愧为一个能使广大人民群众信服的政党，不愧为一个能够引领中国人民实现伟大复兴的政党，更不愧为一个能使当代青年追随的政党。</w:t>
      </w:r>
    </w:p>
    <w:p>
      <w:pPr>
        <w:ind w:left="0" w:right="0" w:firstLine="560"/>
        <w:spacing w:before="450" w:after="450" w:line="312" w:lineRule="auto"/>
      </w:pPr>
      <w:r>
        <w:rPr>
          <w:rFonts w:ascii="宋体" w:hAnsi="宋体" w:eastAsia="宋体" w:cs="宋体"/>
          <w:color w:val="000"/>
          <w:sz w:val="28"/>
          <w:szCs w:val="28"/>
        </w:rPr>
        <w:t xml:space="preserve">那么我们入党是为了什么呢?</w:t>
      </w:r>
    </w:p>
    <w:p>
      <w:pPr>
        <w:ind w:left="0" w:right="0" w:firstLine="560"/>
        <w:spacing w:before="450" w:after="450" w:line="312" w:lineRule="auto"/>
      </w:pPr>
      <w:r>
        <w:rPr>
          <w:rFonts w:ascii="宋体" w:hAnsi="宋体" w:eastAsia="宋体" w:cs="宋体"/>
          <w:color w:val="000"/>
          <w:sz w:val="28"/>
          <w:szCs w:val="28"/>
        </w:rPr>
        <w:t xml:space="preserve">工资比别人多吗?升职比别人快吗?工作比别人少干吗?或者说是可以拿来炫耀?当然都不是。</w:t>
      </w:r>
    </w:p>
    <w:p>
      <w:pPr>
        <w:ind w:left="0" w:right="0" w:firstLine="560"/>
        <w:spacing w:before="450" w:after="450" w:line="312" w:lineRule="auto"/>
      </w:pPr>
      <w:r>
        <w:rPr>
          <w:rFonts w:ascii="宋体" w:hAnsi="宋体" w:eastAsia="宋体" w:cs="宋体"/>
          <w:color w:val="000"/>
          <w:sz w:val="28"/>
          <w:szCs w:val="28"/>
        </w:rPr>
        <w:t xml:space="preserve">在我们中间存在着这样的两种不正确的认识：一是为了光荣入党。共产党员的称号的确是光荣的。但是我们必须看到，共产党员称号之所以光荣，就在于他是全心全意为人民服务的，能够为国家和人民的利益不惜牺牲个人的一切。也就是说，共产党员的光荣与责任、与奉献是紧密联系在一起的。如果一个人要求入党，只是为了荣耀，为了脸面好看，而不准备为党和人民的事业做艰苦的工作，那与共产党员的光荣称号是不相称的。二是为了捞取好处而入党。这样的动机与党的根本宗旨是背道而驰的。入党以后还可能担任党和政府的领导职务，得到提拔、重用，手中拥有一定的权力。但是，这种提拔、重用，只意味着党员要担负起更重大的责任，更好地为人民服务，而决不意味着党员一旦拥有了权力就可以捞取私利。任何以权谋私的行为，都是党和人民所不允许的。三是为了随大溜而入党。这些人没有认真思考到底为什么要入党。这是一种带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对于要求入党的青年来说，树立正确的入党动机，就是要树立正确的目标即共产主义的理想，要坚定为实现共产主义理想而奋斗的意志，愿意为共产主义事业而奋斗终身。这是唯一正确的入党动机。</w:t>
      </w:r>
    </w:p>
    <w:p>
      <w:pPr>
        <w:ind w:left="0" w:right="0" w:firstLine="560"/>
        <w:spacing w:before="450" w:after="450" w:line="312" w:lineRule="auto"/>
      </w:pPr>
      <w:r>
        <w:rPr>
          <w:rFonts w:ascii="宋体" w:hAnsi="宋体" w:eastAsia="宋体" w:cs="宋体"/>
          <w:color w:val="000"/>
          <w:sz w:val="28"/>
          <w:szCs w:val="28"/>
        </w:rPr>
        <w:t xml:space="preserve">青年朋友要提高对党的认识，树立正确的入党动机，就要加强马克思主义理论修养，树立正确的世界观、人生观、价值观;主动投身于社会实践，在改造客观世界的同时改造主观世界;培养自律意识，提高批评与自我批评的自觉性。着重强化四种意识：</w:t>
      </w:r>
    </w:p>
    <w:p>
      <w:pPr>
        <w:ind w:left="0" w:right="0" w:firstLine="560"/>
        <w:spacing w:before="450" w:after="450" w:line="312" w:lineRule="auto"/>
      </w:pPr>
      <w:r>
        <w:rPr>
          <w:rFonts w:ascii="宋体" w:hAnsi="宋体" w:eastAsia="宋体" w:cs="宋体"/>
          <w:color w:val="000"/>
          <w:sz w:val="28"/>
          <w:szCs w:val="28"/>
        </w:rPr>
        <w:t xml:space="preserve">一、强化政治意识。要认真学习马克思列宁主义、毛泽东思想、邓小平理论，并以这些理论指导自己认识客观世界、认识人类社会的历史进程，自觉地批判、抵制其他错误理论认识，真正做到从思想上入党。周恩来同志曾说过，“活到老，学到老，思想改造到老”，正是共产党员不断追求进步的写照。</w:t>
      </w:r>
    </w:p>
    <w:p>
      <w:pPr>
        <w:ind w:left="0" w:right="0" w:firstLine="560"/>
        <w:spacing w:before="450" w:after="450" w:line="312" w:lineRule="auto"/>
      </w:pPr>
      <w:r>
        <w:rPr>
          <w:rFonts w:ascii="宋体" w:hAnsi="宋体" w:eastAsia="宋体" w:cs="宋体"/>
          <w:color w:val="000"/>
          <w:sz w:val="28"/>
          <w:szCs w:val="28"/>
        </w:rPr>
        <w:t xml:space="preserve">二、强化先进意识。积极参加当前的先进性教育活动，主动同周围的党员交流，虚心向他们学习，在工作和实践中，磨练自己的意志，锤炼自己的才干和情操，使心灵在实践中不断得到净化，在思想上日趋接近党员标准，体现共产党员的先进性。</w:t>
      </w:r>
    </w:p>
    <w:p>
      <w:pPr>
        <w:ind w:left="0" w:right="0" w:firstLine="560"/>
        <w:spacing w:before="450" w:after="450" w:line="312" w:lineRule="auto"/>
      </w:pPr>
      <w:r>
        <w:rPr>
          <w:rFonts w:ascii="宋体" w:hAnsi="宋体" w:eastAsia="宋体" w:cs="宋体"/>
          <w:color w:val="000"/>
          <w:sz w:val="28"/>
          <w:szCs w:val="28"/>
        </w:rPr>
        <w:t xml:space="preserve">三、强化责任意识。要时刻想到自己的责任，时刻用党员的标准要求自己，要加强党性修养，做好本职工作。经常反省检查自己，为入党后能充分发挥先锋模范作用奠定基础。</w:t>
      </w:r>
    </w:p>
    <w:p>
      <w:pPr>
        <w:ind w:left="0" w:right="0" w:firstLine="560"/>
        <w:spacing w:before="450" w:after="450" w:line="312" w:lineRule="auto"/>
      </w:pPr>
      <w:r>
        <w:rPr>
          <w:rFonts w:ascii="宋体" w:hAnsi="宋体" w:eastAsia="宋体" w:cs="宋体"/>
          <w:color w:val="000"/>
          <w:sz w:val="28"/>
          <w:szCs w:val="28"/>
        </w:rPr>
        <w:t xml:space="preserve">四、强化奉献意识。入党不是为享乐而来，要有甘于奉献的精神，乐于奉献的勇气。以为单位、为集体、为人民群众奉献青春和热情为已任，积极参加支部组织的各项实践活动，在实践中提高自己。</w:t>
      </w:r>
    </w:p>
    <w:p>
      <w:pPr>
        <w:ind w:left="0" w:right="0" w:firstLine="560"/>
        <w:spacing w:before="450" w:after="450" w:line="312" w:lineRule="auto"/>
      </w:pPr>
      <w:r>
        <w:rPr>
          <w:rFonts w:ascii="宋体" w:hAnsi="宋体" w:eastAsia="宋体" w:cs="宋体"/>
          <w:color w:val="000"/>
          <w:sz w:val="28"/>
          <w:szCs w:val="28"/>
        </w:rPr>
        <w:t xml:space="preserve">课后，沈老师与我们交谈说青年学生，真诚希望大家通过自己的努力早上加入到党组织中来，为构建社会主义和谐社会做出更大贡献。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参加入党积极分子培训班心得体会(推荐)六</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参加入党积极分子培训班心得体会(推荐)七</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员，但他一直让我在党的教育下成长。父亲的谦虚严谨，细致谨慎的工作作风从小就深深地感染着我。父亲一直都希望我能成为一名*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思想教育，带领全班同学参加各种有意义的活动，不仅丰富了同学们的业余文化生活，而且使全班同学紧密地团结在一起，共同进步。我在团里接受党的教育，不断提高自己，同时也渴望着，终有一天可以加入中国*。</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希望能够为祖国的现代化建设作出一份贡献，希望能够为身边的人做一些事情，能够为大家服务。我会从实际行动开始，用一个党员的标准来严格要求自己，尽量缩小与党员标准之间的差距，能够尽早成为一名光荣的*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参加入党积极分子培训班心得体会(推荐)八</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现在的我已经是一名入党积极分子了，也许在不久的将来，我也可以通过我自己的努力成为一名中国共产党正式党员，这是我的目标!</w:t>
      </w:r>
    </w:p>
    <w:p>
      <w:pPr>
        <w:ind w:left="0" w:right="0" w:firstLine="560"/>
        <w:spacing w:before="450" w:after="450" w:line="312" w:lineRule="auto"/>
      </w:pPr>
      <w:r>
        <w:rPr>
          <w:rFonts w:ascii="宋体" w:hAnsi="宋体" w:eastAsia="宋体" w:cs="宋体"/>
          <w:color w:val="000"/>
          <w:sz w:val="28"/>
          <w:szCs w:val="28"/>
        </w:rPr>
        <w:t xml:space="preserve">现在我就是努力的提高我自己的政治思想和我的理论素养，最重要的就是将我的生活中的情况向党组织坦白一切，是党组织彻底的了解我。所以我的入党自传就写出来了，我的入党自传： 我叫蔡毅，性别男，汉族，1990年02月15日出生，籍贯湖北省孝感市，农民出身，现为中共共青团员，就读于三峡大学专业。</w:t>
      </w:r>
    </w:p>
    <w:p>
      <w:pPr>
        <w:ind w:left="0" w:right="0" w:firstLine="560"/>
        <w:spacing w:before="450" w:after="450" w:line="312" w:lineRule="auto"/>
      </w:pPr>
      <w:r>
        <w:rPr>
          <w:rFonts w:ascii="宋体" w:hAnsi="宋体" w:eastAsia="宋体" w:cs="宋体"/>
          <w:color w:val="000"/>
          <w:sz w:val="28"/>
          <w:szCs w:val="28"/>
        </w:rPr>
        <w:t xml:space="preserve">父亲蔡兵朋，一名爱国爱党的群众，是一名普通的劳动者。母亲万玉华，一名爱国爱党的群众，也是一名普通的劳动者。中对我具有很大影响的主要关系有一个叔叔，中共党员，是中国人民解放军。就是在这样一个普通而又温暖的家庭，我健康、幸福地成长。父母从小就对我们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1997年9月，我进入了孝感市三里棚小学，开始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9月，我进入了孝感市文昌中学。升入初中后，随着知识的积累和年龄的增长，我在思想上逐渐懂得了，青年人要成长进步必须靠近团组织，主动接受团组织的教育和培养。通过组织的帮助和自己的努力，于20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20xx年9月，我进入了孝感市高级中学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9月，我进入宜昌市三峡大学科技学院水利水电工程专业，翻开了我人生征程崭新的一页，我对着新的目标开始了新的奋斗和跋涉。大二上学期，我参加了三峡大学科技学院举办的入党积极分子培训班的学习。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年级学生会主席，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2025-05-02T09:52:53+08:00</dcterms:created>
  <dcterms:modified xsi:type="dcterms:W3CDTF">2025-05-02T09:52:53+08:00</dcterms:modified>
</cp:coreProperties>
</file>

<file path=docProps/custom.xml><?xml version="1.0" encoding="utf-8"?>
<Properties xmlns="http://schemas.openxmlformats.org/officeDocument/2006/custom-properties" xmlns:vt="http://schemas.openxmlformats.org/officeDocument/2006/docPropsVTypes"/>
</file>