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有关教师职业规划心得体会(推荐)(四篇)</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教师职业规划心得体会(推荐)一一、个人情况分析：19xx年大学毕业以来从事教育已经18年了，应该说正处于有一定经验但又不墨守成规能不断学习的黄金时期。毕业后我教了十几年初中英语送过好几届毕业班，所以对于初中英语教材以及能力知识点的的\'接...</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有关教师职业规划心得体会(推荐)一</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19xx年大学毕业以来从事教育已经18年了，应该说正处于有一定经验但又不墨守成规能不断学习的黄金时期。毕业后我教了十几年初中英语送过好几届毕业班，所以对于初中英语教材以及能力知识点的的\'接轨和学生对英语学习的心理过渡状态都有一定程度的了解。各种版本的教材全部上过，因此能比较系统、熟练地握本学科的教材。后来又担任过科学与社会课，现在担任语文课。在平常的教学过程中，我比较注重教育教学质量，特别注重教学效率，能有效地组织教学，每节课认真设计，渗透课改理念，并在课堂上体现，能体现教学内容的重点，难点。能运用现代教学手段，熟练掌握基本的powerpoint制作方法。不足之处在于：</w:t>
      </w:r>
    </w:p>
    <w:p>
      <w:pPr>
        <w:ind w:left="0" w:right="0" w:firstLine="560"/>
        <w:spacing w:before="450" w:after="450" w:line="312" w:lineRule="auto"/>
      </w:pPr>
      <w:r>
        <w:rPr>
          <w:rFonts w:ascii="宋体" w:hAnsi="宋体" w:eastAsia="宋体" w:cs="宋体"/>
          <w:color w:val="000"/>
          <w:sz w:val="28"/>
          <w:szCs w:val="28"/>
        </w:rPr>
        <w:t xml:space="preserve">1、不会对自己一阶段的工作做一个总结</w:t>
      </w:r>
    </w:p>
    <w:p>
      <w:pPr>
        <w:ind w:left="0" w:right="0" w:firstLine="560"/>
        <w:spacing w:before="450" w:after="450" w:line="312" w:lineRule="auto"/>
      </w:pPr>
      <w:r>
        <w:rPr>
          <w:rFonts w:ascii="宋体" w:hAnsi="宋体" w:eastAsia="宋体" w:cs="宋体"/>
          <w:color w:val="000"/>
          <w:sz w:val="28"/>
          <w:szCs w:val="28"/>
        </w:rPr>
        <w:t xml:space="preserve">我觉得我做事不算是一个没有系统性的人，平时工作中也是比较有条理的。但是，我缺少的是事后的总结，总是做完就算，这样一来的话就是没有及时地得到一些好的经验教训，有时候难免会重复劳动。</w:t>
      </w:r>
    </w:p>
    <w:p>
      <w:pPr>
        <w:ind w:left="0" w:right="0" w:firstLine="560"/>
        <w:spacing w:before="450" w:after="450" w:line="312" w:lineRule="auto"/>
      </w:pPr>
      <w:r>
        <w:rPr>
          <w:rFonts w:ascii="宋体" w:hAnsi="宋体" w:eastAsia="宋体" w:cs="宋体"/>
          <w:color w:val="000"/>
          <w:sz w:val="28"/>
          <w:szCs w:val="28"/>
        </w:rPr>
        <w:t xml:space="preserve">2、教科研上的欠缺</w:t>
      </w:r>
    </w:p>
    <w:p>
      <w:pPr>
        <w:ind w:left="0" w:right="0" w:firstLine="560"/>
        <w:spacing w:before="450" w:after="450" w:line="312" w:lineRule="auto"/>
      </w:pPr>
      <w:r>
        <w:rPr>
          <w:rFonts w:ascii="宋体" w:hAnsi="宋体" w:eastAsia="宋体" w:cs="宋体"/>
          <w:color w:val="000"/>
          <w:sz w:val="28"/>
          <w:szCs w:val="28"/>
        </w:rPr>
        <w:t xml:space="preserve">以前总觉得教书就只要教好书就行了，所以在教学研究上花得时间很少，论文课题也参加得很少。但是随着年龄的增长和经验的积累，才渐渐觉得没有把以往的得失成败以文字的形式做一个总结和分析是一件很可惜的事情。当然，教科研不仅仅是写一篇论文，而是对自己的一个剖析，不是为了写而写，而应该是发自内心的一种反馈。</w:t>
      </w:r>
    </w:p>
    <w:p>
      <w:pPr>
        <w:ind w:left="0" w:right="0" w:firstLine="560"/>
        <w:spacing w:before="450" w:after="450" w:line="312" w:lineRule="auto"/>
      </w:pPr>
      <w:r>
        <w:rPr>
          <w:rFonts w:ascii="宋体" w:hAnsi="宋体" w:eastAsia="宋体" w:cs="宋体"/>
          <w:color w:val="000"/>
          <w:sz w:val="28"/>
          <w:szCs w:val="28"/>
        </w:rPr>
        <w:t xml:space="preserve">二、今后三年的发展目标：</w:t>
      </w:r>
    </w:p>
    <w:p>
      <w:pPr>
        <w:ind w:left="0" w:right="0" w:firstLine="560"/>
        <w:spacing w:before="450" w:after="450" w:line="312" w:lineRule="auto"/>
      </w:pPr>
      <w:r>
        <w:rPr>
          <w:rFonts w:ascii="宋体" w:hAnsi="宋体" w:eastAsia="宋体" w:cs="宋体"/>
          <w:color w:val="000"/>
          <w:sz w:val="28"/>
          <w:szCs w:val="28"/>
        </w:rPr>
        <w:t xml:space="preserve">1、争取能完成至少1个课题。</w:t>
      </w:r>
    </w:p>
    <w:p>
      <w:pPr>
        <w:ind w:left="0" w:right="0" w:firstLine="560"/>
        <w:spacing w:before="450" w:after="450" w:line="312" w:lineRule="auto"/>
      </w:pPr>
      <w:r>
        <w:rPr>
          <w:rFonts w:ascii="宋体" w:hAnsi="宋体" w:eastAsia="宋体" w:cs="宋体"/>
          <w:color w:val="000"/>
          <w:sz w:val="28"/>
          <w:szCs w:val="28"/>
        </w:rPr>
        <w:t xml:space="preserve">2、争取多写一些论文，并能发表。</w:t>
      </w:r>
    </w:p>
    <w:p>
      <w:pPr>
        <w:ind w:left="0" w:right="0" w:firstLine="560"/>
        <w:spacing w:before="450" w:after="450" w:line="312" w:lineRule="auto"/>
      </w:pPr>
      <w:r>
        <w:rPr>
          <w:rFonts w:ascii="宋体" w:hAnsi="宋体" w:eastAsia="宋体" w:cs="宋体"/>
          <w:color w:val="000"/>
          <w:sz w:val="28"/>
          <w:szCs w:val="28"/>
        </w:rPr>
        <w:t xml:space="preserve">3、至少参加1次区以上的公开课并能获奖。</w:t>
      </w:r>
    </w:p>
    <w:p>
      <w:pPr>
        <w:ind w:left="0" w:right="0" w:firstLine="560"/>
        <w:spacing w:before="450" w:after="450" w:line="312" w:lineRule="auto"/>
      </w:pPr>
      <w:r>
        <w:rPr>
          <w:rFonts w:ascii="宋体" w:hAnsi="宋体" w:eastAsia="宋体" w:cs="宋体"/>
          <w:color w:val="000"/>
          <w:sz w:val="28"/>
          <w:szCs w:val="28"/>
        </w:rPr>
        <w:t xml:space="preserve">4、积极创造条件，尽量为评选骨干教师、学科带头人积蓄能量。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结合学校实际情况。我认为自己应从以下几个方面努力</w:t>
      </w:r>
    </w:p>
    <w:p>
      <w:pPr>
        <w:ind w:left="0" w:right="0" w:firstLine="560"/>
        <w:spacing w:before="450" w:after="450" w:line="312" w:lineRule="auto"/>
      </w:pPr>
      <w:r>
        <w:rPr>
          <w:rFonts w:ascii="宋体" w:hAnsi="宋体" w:eastAsia="宋体" w:cs="宋体"/>
          <w:color w:val="000"/>
          <w:sz w:val="28"/>
          <w:szCs w:val="28"/>
        </w:rPr>
        <w:t xml:space="preserve">1、多读书。</w:t>
      </w:r>
    </w:p>
    <w:p>
      <w:pPr>
        <w:ind w:left="0" w:right="0" w:firstLine="560"/>
        <w:spacing w:before="450" w:after="450" w:line="312" w:lineRule="auto"/>
      </w:pPr>
      <w:r>
        <w:rPr>
          <w:rFonts w:ascii="宋体" w:hAnsi="宋体" w:eastAsia="宋体" w:cs="宋体"/>
          <w:color w:val="000"/>
          <w:sz w:val="28"/>
          <w:szCs w:val="28"/>
        </w:rPr>
        <w:t xml:space="preserve">对于书的涉猎可以范围广一些，多读专业性的书，如学校布置的《给教师的建议》，这样等于和教育大师面对面对话，更好地借鉴大师的观点。</w:t>
      </w:r>
    </w:p>
    <w:p>
      <w:pPr>
        <w:ind w:left="0" w:right="0" w:firstLine="560"/>
        <w:spacing w:before="450" w:after="450" w:line="312" w:lineRule="auto"/>
      </w:pPr>
      <w:r>
        <w:rPr>
          <w:rFonts w:ascii="宋体" w:hAnsi="宋体" w:eastAsia="宋体" w:cs="宋体"/>
          <w:color w:val="000"/>
          <w:sz w:val="28"/>
          <w:szCs w:val="28"/>
        </w:rPr>
        <w:t xml:space="preserve">2、能经常就某一阶段的工作学习制定计划并做小结，坚持写好日志，进行周结和月结。很多时候自己总是觉得自己忙忙碌碌的，但是真正想想做了些什么却怎么也想不起来。而坚持写日志和工作后的小结有助于系统地进行统筹，节约时间提高效率。</w:t>
      </w:r>
    </w:p>
    <w:p>
      <w:pPr>
        <w:ind w:left="0" w:right="0" w:firstLine="560"/>
        <w:spacing w:before="450" w:after="450" w:line="312" w:lineRule="auto"/>
      </w:pPr>
      <w:r>
        <w:rPr>
          <w:rFonts w:ascii="宋体" w:hAnsi="宋体" w:eastAsia="宋体" w:cs="宋体"/>
          <w:color w:val="000"/>
          <w:sz w:val="28"/>
          <w:szCs w:val="28"/>
        </w:rPr>
        <w:t xml:space="preserve">3、多听课，写听后感。</w:t>
      </w:r>
    </w:p>
    <w:p>
      <w:pPr>
        <w:ind w:left="0" w:right="0" w:firstLine="560"/>
        <w:spacing w:before="450" w:after="450" w:line="312" w:lineRule="auto"/>
      </w:pPr>
      <w:r>
        <w:rPr>
          <w:rFonts w:ascii="宋体" w:hAnsi="宋体" w:eastAsia="宋体" w:cs="宋体"/>
          <w:color w:val="000"/>
          <w:sz w:val="28"/>
          <w:szCs w:val="28"/>
        </w:rPr>
        <w:t xml:space="preserve">每学期自己都会听很多优秀的公开课，很多时候都是听得时候很有感触，但是过后就忘记了。每一次的公开课都是其他教师精心准备的展示，自己应该及时对这些东西做一个反馈，用文字的形式记录下来，这样对今后的工作是很有好处的。</w:t>
      </w:r>
    </w:p>
    <w:p>
      <w:pPr>
        <w:ind w:left="0" w:right="0" w:firstLine="560"/>
        <w:spacing w:before="450" w:after="450" w:line="312" w:lineRule="auto"/>
      </w:pPr>
      <w:r>
        <w:rPr>
          <w:rFonts w:ascii="宋体" w:hAnsi="宋体" w:eastAsia="宋体" w:cs="宋体"/>
          <w:color w:val="000"/>
          <w:sz w:val="28"/>
          <w:szCs w:val="28"/>
        </w:rPr>
        <w:t xml:space="preserve">4、多做积累，多写论文。</w:t>
      </w:r>
    </w:p>
    <w:p>
      <w:pPr>
        <w:ind w:left="0" w:right="0" w:firstLine="560"/>
        <w:spacing w:before="450" w:after="450" w:line="312" w:lineRule="auto"/>
      </w:pPr>
      <w:r>
        <w:rPr>
          <w:rFonts w:ascii="宋体" w:hAnsi="宋体" w:eastAsia="宋体" w:cs="宋体"/>
          <w:color w:val="000"/>
          <w:sz w:val="28"/>
          <w:szCs w:val="28"/>
        </w:rPr>
        <w:t xml:space="preserve">要写一篇比较长的有系统有价值的论文不是一件简单的事情，这需要长期的积累。所以我要在平时的工作中就开始有意识地积累和写作，勤于动手才能使自己写出更好的文章。</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有关教师职业规划心得体会(推荐)二</w:t>
      </w:r>
    </w:p>
    <w:p>
      <w:pPr>
        <w:ind w:left="0" w:right="0" w:firstLine="560"/>
        <w:spacing w:before="450" w:after="450" w:line="312" w:lineRule="auto"/>
      </w:pPr>
      <w:r>
        <w:rPr>
          <w:rFonts w:ascii="宋体" w:hAnsi="宋体" w:eastAsia="宋体" w:cs="宋体"/>
          <w:color w:val="000"/>
          <w:sz w:val="28"/>
          <w:szCs w:val="28"/>
        </w:rPr>
        <w:t xml:space="preserve">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自古以来，教师被誉为“人类灵魂的工程师”。社会对教师工作给予了很高评价，受人尊重。那么我们教师应该怎么做呢? 学习了《教师职业道德修养》。让我深感受益匪浅。我认真反思，总结如下：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通过学习，我明白了这里的《中小学教师职业道德规范》就是一面“镜子” ，就是要求我们时刻用《中小学教师职业道德规范》来严格要求自己，做一名合格的教师。这次学习，对于我来说像是醍醐灌顶，茅舍顿开，我深深地体会到教师这一工作的真正意义所在。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一、我们要爱自己的职业。</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二、我们要建立自己的专业理想和信念。</w:t>
      </w:r>
    </w:p>
    <w:p>
      <w:pPr>
        <w:ind w:left="0" w:right="0" w:firstLine="560"/>
        <w:spacing w:before="450" w:after="450" w:line="312" w:lineRule="auto"/>
      </w:pPr>
      <w:r>
        <w:rPr>
          <w:rFonts w:ascii="宋体" w:hAnsi="宋体" w:eastAsia="宋体" w:cs="宋体"/>
          <w:color w:val="000"/>
          <w:sz w:val="28"/>
          <w:szCs w:val="28"/>
        </w:rPr>
        <w:t xml:space="preserve">热爱教育，就是要树立崇高的专业理想，就要有强烈的事业心和高度的责任感。崇高的职业理想是教师热爱教育，献身教育事业的重要精神支柱和动力源泉。事业心是一种坚定的职业信念，是对自己所从事事业的执着追求。陶行知先生提倡教师应有“捧着一颗心来，不带半根草去”的崇高而无私的献身精神。显然，没有强烈的事业心是不可能做到这些的。教师的责任感能使教师在任何环境条件下，都把自己所从事的事业看作是对社会，对他人不可推卸的一种道德责任，而不会把它当作一种外在的强制，从而促使教师在教育工作中兢兢业业、忠于职守、高度自觉地实践正确的道德行为，以保证教师育人目标的实现. 我通过这次学习认识到：选择了教师，我们就应该甘愿清贫;选择了教师，我们就应该乐于奉献;选择了教师我们就应该把学生的发展和提高放到自己工作的最高位置。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由于职业劳动的特殊性和社会的高期望值，从总体上说，教师道德总是处于当时社会道德较高的层次上。首先，是社会对教师道德的期望和要求的高层次性。教师的劳动影响着人类社会的发展，没有哪个职业比它更受社会众多对象的关注。汉代扬雄说“师者，人之模范也”我国封建社会把教师与“天、地、君、亲”共排次第。英国最近把社会分成十七个阶层,而教师是排在第一位的。如此等等，都说明了人们认识到了教师工作的特殊的社会作用，将它视为一种神圣的职业，因此成为普遍受到人们爱戴和尊敬的职业。因此，在道德要求上，自然也就提出了更高、更严格的要求。其次，是教师职业的特殊性，要求教师具有较高的职业道德。教师肩负着培养人，塑造人的重任，不仅要用自己的丰富学识教导人，更重要的是要用自己的品格教育人，以自己良好的德行和习惯去影响学生。教师的片言只语，举手投足，时时在自觉或不自觉地将信息传递给学生，影响着学生。因此，教师在道德修养上不仅要具有一般公民应有的道德意识，体现全民范围的道德建设要求，又要体现先进分子的道德建设要求，要把道德建设的广泛要求和先进要求统一于一身。因此，我既然选择了教师这一职业，必将竭尽全力达到道德要求的最高层次。</w:t>
      </w:r>
    </w:p>
    <w:p>
      <w:pPr>
        <w:ind w:left="0" w:right="0" w:firstLine="560"/>
        <w:spacing w:before="450" w:after="450" w:line="312" w:lineRule="auto"/>
      </w:pPr>
      <w:r>
        <w:rPr>
          <w:rFonts w:ascii="宋体" w:hAnsi="宋体" w:eastAsia="宋体" w:cs="宋体"/>
          <w:color w:val="000"/>
          <w:sz w:val="28"/>
          <w:szCs w:val="28"/>
        </w:rPr>
        <w:t xml:space="preserve">四、做一个合格的教师。</w:t>
      </w:r>
    </w:p>
    <w:p>
      <w:pPr>
        <w:ind w:left="0" w:right="0" w:firstLine="560"/>
        <w:spacing w:before="450" w:after="450" w:line="312" w:lineRule="auto"/>
      </w:pPr>
      <w:r>
        <w:rPr>
          <w:rFonts w:ascii="宋体" w:hAnsi="宋体" w:eastAsia="宋体" w:cs="宋体"/>
          <w:color w:val="000"/>
          <w:sz w:val="28"/>
          <w:szCs w:val="28"/>
        </w:rPr>
        <w:t xml:space="preserve">我们和学生在一起，平时生活中有时是相互争论、相互游戏、相互开玩笑，而在课堂上的生活是以学生学习为主的一种精神存在。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_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有关教师职业规划心得体会(推荐)三</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的思想作风建设教育实践活动。通过学习、查摆、对照，虽然取得了一些成绩，但与组织的要求和师生的期盼还有很大差距。认认真真“照镜子”，老老实实“正衣冠”，重点查摆自己的问题和不足，深层次剖析问题的原因，认真考虑努力方向和有效措施，现汇报如下：</w:t>
      </w:r>
    </w:p>
    <w:p>
      <w:pPr>
        <w:ind w:left="0" w:right="0" w:firstLine="560"/>
        <w:spacing w:before="450" w:after="450" w:line="312" w:lineRule="auto"/>
      </w:pPr>
      <w:r>
        <w:rPr>
          <w:rFonts w:ascii="宋体" w:hAnsi="宋体" w:eastAsia="宋体" w:cs="宋体"/>
          <w:color w:val="000"/>
          <w:sz w:val="28"/>
          <w:szCs w:val="28"/>
        </w:rPr>
        <w:t xml:space="preserve">1、政治理论学习不深入。对党的群众路线认识不深，对坚持改造自己的世界观、人生观和价值观的重要性认识不足，还没有真正在思想上、行动上树立起全心全意为人民服务的公仆意识。对理论学习不深入、不系统、不透彻，学习的自觉性、积极性和主动性不足，存在实用主义，要用什么才去学什么，与工作关系密切的才学，与工作关系不大的少学。特别是当工作与学习发生矛盾时，往往认为学习是“软指标”，可以往后推一推，从而导致学习的自觉性不高，而且学习的系统性不强，学习效果不佳。具体表现在，在进行学习时，有时会因工作忙而耽误，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2、工作作风不扎实。作为一名普通教师，教育教学是我的主要工作业务，在工作进行中我也发现自己的一些不足之处。为应付各种检查评比，做“表面文章”较多，临时做一些突击性的工作，以弥补资料的不足。一是接到工作任务，首先想到的是怎样尽快完成，而不是怎样做到最好，特别是任务多、压力大的时候更是如此，有时存在着应付以求过关的想法，影响了工作效果，没有时刻以高标准严格要求自己。具体表现在由于对某项工作安排及某个合作者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3、为人师表意识不强。作为老师，给学生们起带头模范的意识不强，总觉得做好自己分内的教学工作就好了，没有以为人师表要模范带头的高度自觉性去要求自己，没有以自身行动和高尚品德去感化、培育学生。</w:t>
      </w:r>
    </w:p>
    <w:p>
      <w:pPr>
        <w:ind w:left="0" w:right="0" w:firstLine="560"/>
        <w:spacing w:before="450" w:after="450" w:line="312" w:lineRule="auto"/>
      </w:pPr>
      <w:r>
        <w:rPr>
          <w:rFonts w:ascii="宋体" w:hAnsi="宋体" w:eastAsia="宋体" w:cs="宋体"/>
          <w:color w:val="000"/>
          <w:sz w:val="28"/>
          <w:szCs w:val="28"/>
        </w:rPr>
        <w:t xml:space="preserve">4、缺乏进取意识。在工作中，有时安于满足现状，思想上存在满足于现状的倾向，缺乏较强的忧患意识和创新精神。有“日子得过且过”的想法，事业心和责任感有所弱化。</w:t>
      </w:r>
    </w:p>
    <w:p>
      <w:pPr>
        <w:ind w:left="0" w:right="0" w:firstLine="560"/>
        <w:spacing w:before="450" w:after="450" w:line="312" w:lineRule="auto"/>
      </w:pPr>
      <w:r>
        <w:rPr>
          <w:rFonts w:ascii="宋体" w:hAnsi="宋体" w:eastAsia="宋体" w:cs="宋体"/>
          <w:color w:val="000"/>
          <w:sz w:val="28"/>
          <w:szCs w:val="28"/>
        </w:rPr>
        <w:t xml:space="preserve">对查摆出来的问题，我进行了认真反思，深刻剖析了问题产生的根源，主要原因如下：</w:t>
      </w:r>
    </w:p>
    <w:p>
      <w:pPr>
        <w:ind w:left="0" w:right="0" w:firstLine="560"/>
        <w:spacing w:before="450" w:after="450" w:line="312" w:lineRule="auto"/>
      </w:pPr>
      <w:r>
        <w:rPr>
          <w:rFonts w:ascii="宋体" w:hAnsi="宋体" w:eastAsia="宋体" w:cs="宋体"/>
          <w:color w:val="000"/>
          <w:sz w:val="28"/>
          <w:szCs w:val="28"/>
        </w:rPr>
        <w:t xml:space="preserve">1、对政治学习“走过场”。停于形式，敷衍了事，在政治学习时存在应付心理，没有把参加政治学习和主动接受思想教育作为一名教师的必修课来认真对待。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2、业务水平不高，缺乏敬业精神。一方面，自认为是专业学校毕业，知识踏实积累丰富，不去钻研，另一方面，缺乏敬业精神，在实际工作中常常得过且过，业务水平要有提高，必需要对业务钻研，而自己在业务方面存有依赖性，有时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4、开拓创新意识不足。缺乏干事创业的锐气和勇气。</w:t>
      </w:r>
    </w:p>
    <w:p>
      <w:pPr>
        <w:ind w:left="0" w:right="0" w:firstLine="560"/>
        <w:spacing w:before="450" w:after="450" w:line="312" w:lineRule="auto"/>
      </w:pPr>
      <w:r>
        <w:rPr>
          <w:rFonts w:ascii="宋体" w:hAnsi="宋体" w:eastAsia="宋体" w:cs="宋体"/>
          <w:color w:val="000"/>
          <w:sz w:val="28"/>
          <w:szCs w:val="28"/>
        </w:rPr>
        <w:t xml:space="preserve">对教育和学校发展的研究不够，敢于创新的精神和勇于创新的措施不足，认为工作只要四平八稳，保质保量完成上级布置的任务、不出事就行了，因而工作的锐气不足，学生发展步子不大，不能适应全市教育形势的发展。</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只有不断加强教育教学的理论知识的\'学习，吸收新的教育思想、教育理念、教育模式、教育方法和教育途径。才能在业务上有新思路、新突破，再上新台阶。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开拓创新，提高教育教学水平。关心学生是教师最基本的天职。你对孩子付出得多，自然孩子就会喜欢你，那么教学质量的提高就指日可待了;在每次的活动中，我都要以尊重学生、热爱学生为出发点，坚持“一切为了学生，为了学生一切，为了一切学生”，对学生严格要求，耐心教导，不讽刺，挖苦，歧视，使学生们愉快地学习知识和做人的道理，并加强对个别有困难学生的关爱和帮扶，使他们能感受到学校和老师的关怀，进一步激发学习热情。要勤观察、勤思考，想学生之所想、急学生之所急，全心全意做好教育教学各项工作。积极同前辈老师交流，参加学校组织的听课评课活动，认真听取他人意见，学习老教师熟练的教学经验和教学方法。对自己在教学中存在的不足及时改进和创新。</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建议，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有关教师职业规划心得体会(推荐)四</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2025-07-13T05:43:54+08:00</dcterms:created>
  <dcterms:modified xsi:type="dcterms:W3CDTF">2025-07-13T05:43:54+08:00</dcterms:modified>
</cp:coreProperties>
</file>

<file path=docProps/custom.xml><?xml version="1.0" encoding="utf-8"?>
<Properties xmlns="http://schemas.openxmlformats.org/officeDocument/2006/custom-properties" xmlns:vt="http://schemas.openxmlformats.org/officeDocument/2006/docPropsVTypes"/>
</file>