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最新大学毕业典礼策划书模板汇总(4篇)</w:t>
      </w:r>
      <w:bookmarkEnd w:id="1"/>
    </w:p>
    <w:p>
      <w:pPr>
        <w:jc w:val="center"/>
        <w:spacing w:before="0" w:after="450"/>
      </w:pPr>
      <w:r>
        <w:rPr>
          <w:rFonts w:ascii="Arial" w:hAnsi="Arial" w:eastAsia="Arial" w:cs="Arial"/>
          <w:color w:val="999999"/>
          <w:sz w:val="20"/>
          <w:szCs w:val="20"/>
        </w:rPr>
        <w:t xml:space="preserve">来源：网络  作者：明月清风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典礼策划书模板汇总一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最新大学毕业典礼策划书模板汇总一</w:t>
      </w:r>
    </w:p>
    <w:p>
      <w:pPr>
        <w:ind w:left="0" w:right="0" w:firstLine="560"/>
        <w:spacing w:before="450" w:after="450" w:line="312" w:lineRule="auto"/>
      </w:pPr>
      <w:r>
        <w:rPr>
          <w:rFonts w:ascii="宋体" w:hAnsi="宋体" w:eastAsia="宋体" w:cs="宋体"/>
          <w:color w:val="000"/>
          <w:sz w:val="28"/>
          <w:szCs w:val="28"/>
        </w:rPr>
        <w:t xml:space="preserve">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 1、自我尊重 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 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最新大学毕业典礼策划书模板汇总二</w:t>
      </w:r>
    </w:p>
    <w:p>
      <w:pPr>
        <w:ind w:left="0" w:right="0" w:firstLine="560"/>
        <w:spacing w:before="450" w:after="450" w:line="312" w:lineRule="auto"/>
      </w:pPr>
      <w:r>
        <w:rPr>
          <w:rFonts w:ascii="宋体" w:hAnsi="宋体" w:eastAsia="宋体" w:cs="宋体"/>
          <w:color w:val="000"/>
          <w:sz w:val="28"/>
          <w:szCs w:val="28"/>
        </w:rPr>
        <w:t xml:space="preserve">人力资部执事先生大鉴：</w:t>
      </w:r>
    </w:p>
    <w:p>
      <w:pPr>
        <w:ind w:left="0" w:right="0" w:firstLine="560"/>
        <w:spacing w:before="450" w:after="450" w:line="312" w:lineRule="auto"/>
      </w:pPr>
      <w:r>
        <w:rPr>
          <w:rFonts w:ascii="宋体" w:hAnsi="宋体" w:eastAsia="宋体" w:cs="宋体"/>
          <w:color w:val="000"/>
          <w:sz w:val="28"/>
          <w:szCs w:val="28"/>
        </w:rPr>
        <w:t xml:space="preserve">您百忙之中，收阅拙，万语千言难表谢意，况聊聊几行小字乎?!</w:t>
      </w:r>
    </w:p>
    <w:p>
      <w:pPr>
        <w:ind w:left="0" w:right="0" w:firstLine="560"/>
        <w:spacing w:before="450" w:after="450" w:line="312" w:lineRule="auto"/>
      </w:pPr>
      <w:r>
        <w:rPr>
          <w:rFonts w:ascii="宋体" w:hAnsi="宋体" w:eastAsia="宋体" w:cs="宋体"/>
          <w:color w:val="000"/>
          <w:sz w:val="28"/>
          <w:szCs w:val="28"/>
        </w:rPr>
        <w:t xml:space="preserve">自荐人乃张**是也，祖籍湖北洪湖市，生于湖北襄阳市，家住襄阳市铁路**，家父乃武汉铁路局**工程师。江汉大学理学院二零一四届财务管理专业本科毕业生。小女子虽无李广之勇，梁鸿之才，亦非庸俗脂粉，自幼温书写字，秉持家训，及其年长，高考成绩尚可，欲入心仪二本大学，因招生人数限制，不服从调剂，家微无资，只得屈就江汉大学财务管理专业，运也，未得其时，实为憾事。苦读四年，未敢怠慢，涉猎甚广，开阔视野，本科学费全部自打工收入，各门功优异，多次在民生银行、沈阳米兰之窗公司实习，多有所获，毕业在即，欣闻贵局招聘英才，小女子附书自荐，欲傍公司，奉四年所学，上可以所学服务公司，下可不负父母养育之恩，布衣之子，夫复何求？！今冒昧自荐，望君察之。他日有成，定当厚报君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自荐人：张**</w:t>
      </w:r>
    </w:p>
    <w:p>
      <w:pPr>
        <w:ind w:left="0" w:right="0" w:firstLine="560"/>
        <w:spacing w:before="450" w:after="450" w:line="312" w:lineRule="auto"/>
      </w:pPr>
      <w:r>
        <w:rPr>
          <w:rFonts w:ascii="宋体" w:hAnsi="宋体" w:eastAsia="宋体" w:cs="宋体"/>
          <w:color w:val="000"/>
          <w:sz w:val="28"/>
          <w:szCs w:val="28"/>
        </w:rPr>
        <w:t xml:space="preserve">二零xx年四月二十日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最新大学毕业典礼策划书模板汇总三</w:t>
      </w:r>
    </w:p>
    <w:p>
      <w:pPr>
        <w:ind w:left="0" w:right="0" w:firstLine="560"/>
        <w:spacing w:before="450" w:after="450" w:line="312" w:lineRule="auto"/>
      </w:pPr>
      <w:r>
        <w:rPr>
          <w:rFonts w:ascii="宋体" w:hAnsi="宋体" w:eastAsia="宋体" w:cs="宋体"/>
          <w:color w:val="000"/>
          <w:sz w:val="28"/>
          <w:szCs w:val="28"/>
        </w:rPr>
        <w:t xml:space="preserve">四年前我们相聚在xx大学博文学院xx会计本科班，四年后的今天我们将离开这里，毕业答辩已经结束，我们离毕业日子不远了，指手话别，各奔东西。一切似乎都预想到，一切走的太过无奈!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xx大学xx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xx会计本科班班委会及团支部全体成员。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经费来源全体聚会同学xx元，经费管理由全部班干部及参与筹划同学，集体进行聚餐结账。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由于本班有少数民族，聚会放在xx餐厅，具体地点大家商议后再定。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预定在毕业答辩结束后那天，下午x点。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 祝愿恩师工作顺利，桃李芬芳! 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 !</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最新大学毕业典礼策划书模板汇总四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座的各位同学顺利完成了研究生阶段的学业，即将开启人生新的旅途。在这样一个具有纪念意义的特殊时刻，我首先代表学校的全体教职员工，向你们表示最热烈的祝贺!向辛勤哺育你们的父母、培养你们的导师以及所有陪伴你们成长成才的朋友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就在昨天，也是在这里，我们送走了3000多名本科毕业生。如果说，本科生的校园生活更加浪漫，更加年少轻狂，那么，作为硕士、博士研究生的你们，已经在青春的个性张扬之中，增添了几分成熟与睿智。你们拿到了北京大学的学位，这除了证明你们受到了良好的教育和严格的学术训练之外，更意味着一份沉甸甸的责任。</w:t>
      </w:r>
    </w:p>
    <w:p>
      <w:pPr>
        <w:ind w:left="0" w:right="0" w:firstLine="560"/>
        <w:spacing w:before="450" w:after="450" w:line="312" w:lineRule="auto"/>
      </w:pPr>
      <w:r>
        <w:rPr>
          <w:rFonts w:ascii="宋体" w:hAnsi="宋体" w:eastAsia="宋体" w:cs="宋体"/>
          <w:color w:val="000"/>
          <w:sz w:val="28"/>
          <w:szCs w:val="28"/>
        </w:rPr>
        <w:t xml:space="preserve">今年是五四运动95周年。看看那些1_年前的五四先贤，李大钊生于1889年，许德珩生于1890年，傅斯年、高君宇生于1896年，罗家伦生于1897年……正是1_年前这些“80后”、“90后”的北大先贤们，“以青春之我，创建青春之家庭，青春之国家，青春之民族，青春之人类，青春之地球，青春之宇宙”，在救亡图存、振兴中华的历史洪流中谱写了惊天动地的青春乐章。</w:t>
      </w:r>
    </w:p>
    <w:p>
      <w:pPr>
        <w:ind w:left="0" w:right="0" w:firstLine="560"/>
        <w:spacing w:before="450" w:after="450" w:line="312" w:lineRule="auto"/>
      </w:pPr>
      <w:r>
        <w:rPr>
          <w:rFonts w:ascii="宋体" w:hAnsi="宋体" w:eastAsia="宋体" w:cs="宋体"/>
          <w:color w:val="000"/>
          <w:sz w:val="28"/>
          <w:szCs w:val="28"/>
        </w:rPr>
        <w:t xml:space="preserve">青春，永远和梦想相连。就像我们前不久发布的微电影《星空日记》中说的那样，对于北大人来说，梦想才是最真的现实。北大就像一把梯子，总能让我们越过生活的栅栏，看到有些比现实更远的东西。95年过去了，沙滩红楼虽历尽沧桑，却从未褪去本真的颜色与理想的光彩;而今天，在美丽的燕园里，红楼传下的薪火生生不息，它照亮了你们的青春，淬炼了你们的意志，用共同的信念与追求将你们和五四先贤们这两代世纪之交的“80后”、“90后”精神相通、气魄相连。</w:t>
      </w:r>
    </w:p>
    <w:p>
      <w:pPr>
        <w:ind w:left="0" w:right="0" w:firstLine="560"/>
        <w:spacing w:before="450" w:after="450" w:line="312" w:lineRule="auto"/>
      </w:pPr>
      <w:r>
        <w:rPr>
          <w:rFonts w:ascii="宋体" w:hAnsi="宋体" w:eastAsia="宋体" w:cs="宋体"/>
          <w:color w:val="000"/>
          <w:sz w:val="28"/>
          <w:szCs w:val="28"/>
        </w:rPr>
        <w:t xml:space="preserve">北大的精神就是青春的精神，正如李大钊先生所说：“此之精神，即生死肉骨、回天再造之精神也。此之气魄，即慷慨悲壮、拔山盖世之气魄。”今日的北大，在践行博雅教育理念，追求几代北大人创建世界一流大学梦想的同时，也传承了京师大学堂的国学传统和五四时期所诞生的新文化精神。两代青年人的青春虽相去百年，但我相信，你们会同他们一样，以自己的方式承载中国人民上下求索、历经千辛万苦确立的理想与信念，并将其付诸实践。</w:t>
      </w:r>
    </w:p>
    <w:p>
      <w:pPr>
        <w:ind w:left="0" w:right="0" w:firstLine="560"/>
        <w:spacing w:before="450" w:after="450" w:line="312" w:lineRule="auto"/>
      </w:pPr>
      <w:r>
        <w:rPr>
          <w:rFonts w:ascii="宋体" w:hAnsi="宋体" w:eastAsia="宋体" w:cs="宋体"/>
          <w:color w:val="000"/>
          <w:sz w:val="28"/>
          <w:szCs w:val="28"/>
        </w:rPr>
        <w:t xml:space="preserve">同学们，再过一会儿，在师长为你们拨穗的那个瞬间，你们是否会想起在实验室里多少个通宵达旦的艰辛，想起图书馆里多少个昼夜兼程的苦读，想起一幕幕青春懵懂的故事，想起一个个曾经一起k歌、一起刷夜、一起欢笑、一起哭过的小伙伴们。青春难忘，在北大度过的日子从此将成为永生的记忆。作为你们的师长，我希望你们在以后的日子里，能够铭记两代北大人之间的精神传承，不忘北大给予你们的这笔最大的财富。</w:t>
      </w:r>
    </w:p>
    <w:p>
      <w:pPr>
        <w:ind w:left="0" w:right="0" w:firstLine="560"/>
        <w:spacing w:before="450" w:after="450" w:line="312" w:lineRule="auto"/>
      </w:pPr>
      <w:r>
        <w:rPr>
          <w:rFonts w:ascii="宋体" w:hAnsi="宋体" w:eastAsia="宋体" w:cs="宋体"/>
          <w:color w:val="000"/>
          <w:sz w:val="28"/>
          <w:szCs w:val="28"/>
        </w:rPr>
        <w:t xml:space="preserve">依依惜别，言犹未尽。我和在座的各位一样，在北大度过了自己最珍贵的博士研究生时光。此时此刻，我非常了解各位同学心中的不舍，也仿佛看见了20多年前的自己。当时中国的改革开放才起步不久，谁也没有想到，20多年后的中国会有如此巨大的发展，我们距离民族复兴的伟大梦想如此之近，谁也想不到我们所深爱的北大会有今天的成就。正如今年校庆_来校的五四讲话中所指出的：“时间之河川流不息，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如何谋划人生、创造历史?我想把近代思想家郑观应《盛世危言》中的一句话送给大家：“无体何以立，无用何以行，无经何安常，无权何以应变?”这里的“体”，是指根本，是学理;“用”，说的是应用;“经”，是指人类社会亘古不变的道理;“权”，是特定时期的策略与方法。这也正如蔡元培先生所说的“学为学理，学为基本;术为应用，术为枝叶”。那么，我们要进一步追问：如何把握“体”、“用”、“经”、“权”?如何在离开校园之后，继续做敢为天下先的北大人?如何始终保持北大人的优良传统和作风?又如何不忘、不负北大前辈先贤给你们的精神传承?</w:t>
      </w:r>
    </w:p>
    <w:p>
      <w:pPr>
        <w:ind w:left="0" w:right="0" w:firstLine="560"/>
        <w:spacing w:before="450" w:after="450" w:line="312" w:lineRule="auto"/>
      </w:pPr>
      <w:r>
        <w:rPr>
          <w:rFonts w:ascii="宋体" w:hAnsi="宋体" w:eastAsia="宋体" w:cs="宋体"/>
          <w:color w:val="000"/>
          <w:sz w:val="28"/>
          <w:szCs w:val="28"/>
        </w:rPr>
        <w:t xml:space="preserve">在这里，我想和大家分享一些自己的思考和感悟。</w:t>
      </w:r>
    </w:p>
    <w:p>
      <w:pPr>
        <w:ind w:left="0" w:right="0" w:firstLine="560"/>
        <w:spacing w:before="450" w:after="450" w:line="312" w:lineRule="auto"/>
      </w:pPr>
      <w:r>
        <w:rPr>
          <w:rFonts w:ascii="宋体" w:hAnsi="宋体" w:eastAsia="宋体" w:cs="宋体"/>
          <w:color w:val="000"/>
          <w:sz w:val="28"/>
          <w:szCs w:val="28"/>
        </w:rPr>
        <w:t xml:space="preserve">一是精研学理，传承对学术的敬畏之心。蔡元培校长曾说：“一个民族或国家要在世界上立得住脚，而且要光荣的立住，是要以学术为基础的。尤其是，在这竞争剧烈的二十世纪，更要倚靠学术。所以学术昌明的国家，没有不强盛的;反之，学术幼稚和知识蒙昧的民族，没有不贫弱的。”“以后要想洗去被人轻视的耻辱，恢复我们固有的光荣;只有从学术方面努力，提高我们的科学知识，更进一步对世界为一种新的贡献，这些都是不能不首先瞩望于一般青年学生的。”1_年前的“80后”、“90后”，他们的问题与主义之争，科学与玄学之争，或精研西方先进科学，或介绍各种主义，或守望中华固有之学说，表现了神圣的学术敬畏和如饥似渴的科学热忱，为中国的现代学术作出了重要贡献。</w:t>
      </w:r>
    </w:p>
    <w:p>
      <w:pPr>
        <w:ind w:left="0" w:right="0" w:firstLine="560"/>
        <w:spacing w:before="450" w:after="450" w:line="312" w:lineRule="auto"/>
      </w:pPr>
      <w:r>
        <w:rPr>
          <w:rFonts w:ascii="宋体" w:hAnsi="宋体" w:eastAsia="宋体" w:cs="宋体"/>
          <w:color w:val="000"/>
          <w:sz w:val="28"/>
          <w:szCs w:val="28"/>
        </w:rPr>
        <w:t xml:space="preserve">各位同学，你们同样生长在伟大的变革时代，见证了计算机和互联网技术的普及，见证了科技改变人们的思维方式和生活方式——技术变革之于你们，正如受到新文化冲击的“他们”，变革的大时代与青春相得益彰。科技发展的真正目的，在于为人类发展提供更为平等的空间和更为广阔的平台，也为大家创造了终身学习的便利条件。你们在北大所受到的学术训练，正是为日后终身学习储备科学的学习方法和缜密的思维能力。用一种研究式的心态去生活，这是现代社会对每一个青年人的要求，更是母校对你们的期许。知识是树立核心价值观的重要内容，也是人生成才的重要基础，更是修身、齐家、治国、平天下的首要前提。同学们，用在北大所学到的研究能力，继续你们的研究之路吧!日后不仅要研究某个领域的精深学问，更要研究和实践社会人生的大学问，让生活和阅历淬炼你们的判断力，希望母校带给你们的这份财富能使你们受益终身。</w:t>
      </w:r>
    </w:p>
    <w:p>
      <w:pPr>
        <w:ind w:left="0" w:right="0" w:firstLine="560"/>
        <w:spacing w:before="450" w:after="450" w:line="312" w:lineRule="auto"/>
      </w:pPr>
      <w:r>
        <w:rPr>
          <w:rFonts w:ascii="宋体" w:hAnsi="宋体" w:eastAsia="宋体" w:cs="宋体"/>
          <w:color w:val="000"/>
          <w:sz w:val="28"/>
          <w:szCs w:val="28"/>
        </w:rPr>
        <w:t xml:space="preserve">二是笃实力行，传承对事业的执着追求。就在去年10月，侯仁之先生与世长辞。在缅怀大师的同时，我不禁想到先生1944年写给大学毕业班的一段寄语：“人生的究竟，并不尽在衣食起居，而一个身受高等教育的青年，尤不应以个人的丰衣美食为满足。他应该抓住一件足以安身立命的工作，这件工作就是他的事业，就是他生活的重心。为这件工作，他可以忍饥，可以耐寒，可以吃苦，可以受折磨;而忍饥耐寒吃苦和受折磨的结果，却愈发使他觉得自己工作之可贵，可爱，可以寄托生命，这就是所谓的‘献身’，这就是中国读书人所最重视的坚忍不拔的‘士节’。一个青年能在三十岁以前抓住了他值得献身的事业，努力培养他的士节，这是他一生最大的幸福，国家和社会都要因此而蒙受他的利益。”即将离开学校的同学们，我祝愿你们每一个人都能够找到这样一份“足以安身立命”的工作。这不是一句空话，找到值得你为之奋斗的事业并为之奉献终身，这是人生之大幸。侯仁之先生1940年于燕京大学毕业，1952年执教北大直至去年逝世，先生一生的事业开启于战乱之时，先生因参与抗日活动被逮捕后，曾考虑过到成都避难，他的导师洪业教授告诉他：“如果不走，即使再次被捕，燕京人也会知道侯仁之是为什么而判刑的，拿起笔，做学问。”正是这句“拿起笔，做学问”，开启了先生的研究事业。几十年来，侯仁之先生以历史地理学为安身立命之所在，孜孜不倦，坚毅卓绝，在北京旧城改造、沙区治理等诸多方面作出了大的贡献，成就了一番大的事业。</w:t>
      </w:r>
    </w:p>
    <w:p>
      <w:pPr>
        <w:ind w:left="0" w:right="0" w:firstLine="560"/>
        <w:spacing w:before="450" w:after="450" w:line="312" w:lineRule="auto"/>
      </w:pPr>
      <w:r>
        <w:rPr>
          <w:rFonts w:ascii="宋体" w:hAnsi="宋体" w:eastAsia="宋体" w:cs="宋体"/>
          <w:color w:val="000"/>
          <w:sz w:val="28"/>
          <w:szCs w:val="28"/>
        </w:rPr>
        <w:t xml:space="preserve">同学们，毕业初入社会，你们也许会觉得生活压力很大，也许抱怨工作的琐碎，试着找准生活的重心，把你们眼前每一份小的工作都当作一份事业来完成，“天下难事，必作于易;天下大事，必作于细。”工作的内容不会妨碍你们为社会作出属于自己的贡献。我祝愿每一位毕业生都能找到值得你们奉献的事业，事业与生活相融合，才是读书人真正的快乐。</w:t>
      </w:r>
    </w:p>
    <w:p>
      <w:pPr>
        <w:ind w:left="0" w:right="0" w:firstLine="560"/>
        <w:spacing w:before="450" w:after="450" w:line="312" w:lineRule="auto"/>
      </w:pPr>
      <w:r>
        <w:rPr>
          <w:rFonts w:ascii="宋体" w:hAnsi="宋体" w:eastAsia="宋体" w:cs="宋体"/>
          <w:color w:val="000"/>
          <w:sz w:val="28"/>
          <w:szCs w:val="28"/>
        </w:rPr>
        <w:t xml:space="preserve">三是建功立业，传承世代北大人的精魂气魄。你们和95年前的北大人固然生活在不同的时代，然而，我相信，你们的气质是相通的，“爱国、进步、民主、科学”的传统和社会主义核心价值观是相通的。两个月前，_在与北大师生座谈时，勉励同学们要发扬五四精神，在实现中国梦的道路上不断奋斗，要努力做到勤学、修德、明辨、笃实，要求得真学问，加强道德修养，注重社会实践，要明辨是非，慎于决断，扎实干事，踏实做人。</w:t>
      </w:r>
    </w:p>
    <w:p>
      <w:pPr>
        <w:ind w:left="0" w:right="0" w:firstLine="560"/>
        <w:spacing w:before="450" w:after="450" w:line="312" w:lineRule="auto"/>
      </w:pPr>
      <w:r>
        <w:rPr>
          <w:rFonts w:ascii="宋体" w:hAnsi="宋体" w:eastAsia="宋体" w:cs="宋体"/>
          <w:color w:val="000"/>
          <w:sz w:val="28"/>
          <w:szCs w:val="28"/>
        </w:rPr>
        <w:t xml:space="preserve">北大精神和近代中国人民上下求索的理想信念是一致的，同样承载着民族复兴的伟大愿景，同样经过时间洗礼而历久弥新。我们昔日的校长胡适先生曾说过，要继承五四精神，“其一，须使个人有自由意志;其二，须使个人担干系，负责任”。一个人，既然是独立自主、拥有自由意志的，他就必须对自己的行为负责任。那么，就请同学们担当起属于北大人的责任吧。从今天起，你们中的大部分同学将逐渐淡出大学这座象牙塔，有的要开始过北漂生活，有的准备成家立业，有的要继续深造，有的要奔赴基层边陲。从今天起，你们将走出这片园子，开始新的征程，但无论在哪里，无论处在什么样的岗位，都请记住师长们对你们的嘱托，从现在做起，从自己做起，从小事做起，使社会主义核心价值观成为自己的基本遵循，并身体力行将其推广到全社会，切切地做到位卑未敢忘忧国。“凿井者，起于三寸之坎，以就万仞之深。”同学们，请在开拓人生和奉献社会之中努力抒写属于你们自己的青春豪迈!北大留给大家的，是这里的生活砥砺出的真正智慧，这份睿智将陪伴你们，在脚踏实地间实现诸位入校时“指点三山五岳”的壮志豪情，这才是北大人敢为天下先的大气魄。</w:t>
      </w:r>
    </w:p>
    <w:p>
      <w:pPr>
        <w:ind w:left="0" w:right="0" w:firstLine="560"/>
        <w:spacing w:before="450" w:after="450" w:line="312" w:lineRule="auto"/>
      </w:pPr>
      <w:r>
        <w:rPr>
          <w:rFonts w:ascii="宋体" w:hAnsi="宋体" w:eastAsia="宋体" w:cs="宋体"/>
          <w:color w:val="000"/>
          <w:sz w:val="28"/>
          <w:szCs w:val="28"/>
        </w:rPr>
        <w:t xml:space="preserve">同学们，刚才我们一起听了几位同学和师长精彩的发言，被他们凝炼人生的深刻体悟所打动。很奇怪，他们讲的时候，我的脑海中总是浮现出一张张图片，而最打动我的是吴军桥教授在雪地里留下的一串孤独的脚印，我想也许正是这串留给大家深刻印象的脚印，会在将来某个时刻鼓励你们共同前行。现在，让我们再次用热烈的掌声，感谢他们的精彩讲述!</w:t>
      </w:r>
    </w:p>
    <w:p>
      <w:pPr>
        <w:ind w:left="0" w:right="0" w:firstLine="560"/>
        <w:spacing w:before="450" w:after="450" w:line="312" w:lineRule="auto"/>
      </w:pPr>
      <w:r>
        <w:rPr>
          <w:rFonts w:ascii="宋体" w:hAnsi="宋体" w:eastAsia="宋体" w:cs="宋体"/>
          <w:color w:val="000"/>
          <w:sz w:val="28"/>
          <w:szCs w:val="28"/>
        </w:rPr>
        <w:t xml:space="preserve">同学们，你们即将从北大走向更大的舞台，从未名湖启程远航。从今往后，维系我们的，将不再是课堂与宿舍，聆听与辩论，而是共同的记忆和永恒的精神。</w:t>
      </w:r>
    </w:p>
    <w:p>
      <w:pPr>
        <w:ind w:left="0" w:right="0" w:firstLine="560"/>
        <w:spacing w:before="450" w:after="450" w:line="312" w:lineRule="auto"/>
      </w:pPr>
      <w:r>
        <w:rPr>
          <w:rFonts w:ascii="宋体" w:hAnsi="宋体" w:eastAsia="宋体" w:cs="宋体"/>
          <w:color w:val="000"/>
          <w:sz w:val="28"/>
          <w:szCs w:val="28"/>
        </w:rPr>
        <w:t xml:space="preserve">从踏出校园的那个瞬间开始，母校对你们的祝福也将伴你们从燕园走出，走向海角天涯。当你们迷茫或劳累的时候，请回到母校，到未名湖畔散一散步，享受湖光塔影的宁静与恬适;请回到图书馆读一会儿书，让自己回归理性与安宁;或者可以回到体育场上，重新激起拼搏与奋进的力量。请大家记住，母校就是你们的家园，她始终与你们同在。母校永远祝福你们!</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