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关于大学生个人读书计划范文怎么写(六篇)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关于大学生个人读书计划范文怎么写一大学生活2年过去了，发现大学学习生活与中学很不同，大家要逐渐学会转型，适应大学的学习生活。中学教师作用非常大，学生跟着学，大学则通常每天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关于大学生个人读书计划范文怎么写一</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户口所在地：汕头</w:t>
      </w:r>
    </w:p>
    <w:p>
      <w:pPr>
        <w:ind w:left="0" w:right="0" w:firstLine="560"/>
        <w:spacing w:before="450" w:after="450" w:line="312" w:lineRule="auto"/>
      </w:pPr>
      <w:r>
        <w:rPr>
          <w:rFonts w:ascii="宋体" w:hAnsi="宋体" w:eastAsia="宋体" w:cs="宋体"/>
          <w:color w:val="000"/>
          <w:sz w:val="28"/>
          <w:szCs w:val="28"/>
        </w:rPr>
        <w:t xml:space="preserve">身材：158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年龄：18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应聘职位：艺术/设计：计算机设计类以及相关</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起止年月：20xx-03 ～ 魅力</w:t>
      </w:r>
    </w:p>
    <w:p>
      <w:pPr>
        <w:ind w:left="0" w:right="0" w:firstLine="560"/>
        <w:spacing w:before="450" w:after="450" w:line="312" w:lineRule="auto"/>
      </w:pPr>
      <w:r>
        <w:rPr>
          <w:rFonts w:ascii="宋体" w:hAnsi="宋体" w:eastAsia="宋体" w:cs="宋体"/>
          <w:color w:val="000"/>
          <w:sz w:val="28"/>
          <w:szCs w:val="28"/>
        </w:rPr>
        <w:t xml:space="preserve">担任职务：平面设计</w:t>
      </w:r>
    </w:p>
    <w:p>
      <w:pPr>
        <w:ind w:left="0" w:right="0" w:firstLine="560"/>
        <w:spacing w:before="450" w:after="450" w:line="312" w:lineRule="auto"/>
      </w:pPr>
      <w:r>
        <w:rPr>
          <w:rFonts w:ascii="宋体" w:hAnsi="宋体" w:eastAsia="宋体" w:cs="宋体"/>
          <w:color w:val="000"/>
          <w:sz w:val="28"/>
          <w:szCs w:val="28"/>
        </w:rPr>
        <w:t xml:space="preserve">工作描述：擅长排版，修图及摄影。</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毕业院校：广东省华侨职业技术学校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所学专业：计算机平面设计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20xx-0920_-07广东省华侨职业技术学校计算机平面设计全国计算机等级一级证书、photoshop中级证书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会使用计算机操作系统和word、excel等办公软件，flash动画，dreamweaver网站设计，photoshop，coreldraw软件。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基础计算机知识、广告设计、包装设计、图形创意、版式设计与画册</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全国计算机等级一级证书</w:t>
      </w:r>
    </w:p>
    <w:p>
      <w:pPr>
        <w:ind w:left="0" w:right="0" w:firstLine="560"/>
        <w:spacing w:before="450" w:after="450" w:line="312" w:lineRule="auto"/>
      </w:pPr>
      <w:r>
        <w:rPr>
          <w:rFonts w:ascii="宋体" w:hAnsi="宋体" w:eastAsia="宋体" w:cs="宋体"/>
          <w:color w:val="000"/>
          <w:sz w:val="28"/>
          <w:szCs w:val="28"/>
        </w:rPr>
        <w:t xml:space="preserve">photoshop中级证书</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20xx年参加本校的《图形图像》模拟实习 成绩优秀</w:t>
      </w:r>
    </w:p>
    <w:p>
      <w:pPr>
        <w:ind w:left="0" w:right="0" w:firstLine="560"/>
        <w:spacing w:before="450" w:after="450" w:line="312" w:lineRule="auto"/>
      </w:pPr>
      <w:r>
        <w:rPr>
          <w:rFonts w:ascii="宋体" w:hAnsi="宋体" w:eastAsia="宋体" w:cs="宋体"/>
          <w:color w:val="000"/>
          <w:sz w:val="28"/>
          <w:szCs w:val="28"/>
        </w:rPr>
        <w:t xml:space="preserve">20xx年参加本校的《vi设计》模拟实习 成绩优秀</w:t>
      </w:r>
    </w:p>
    <w:p>
      <w:pPr>
        <w:ind w:left="0" w:right="0" w:firstLine="560"/>
        <w:spacing w:before="450" w:after="450" w:line="312" w:lineRule="auto"/>
      </w:pPr>
      <w:r>
        <w:rPr>
          <w:rFonts w:ascii="宋体" w:hAnsi="宋体" w:eastAsia="宋体" w:cs="宋体"/>
          <w:color w:val="000"/>
          <w:sz w:val="28"/>
          <w:szCs w:val="28"/>
        </w:rPr>
        <w:t xml:space="preserve">20xx年参加本校的《广告设计》模拟实习 成绩优秀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本人性格开朗有活力，处事稳重，待人热情与真诚。工作认真负责，积极主动，能吃苦耐劳;虚心与人交流，以取长补短。有较强的组织能力及适应能力。</w:t>
      </w:r>
    </w:p>
    <w:p>
      <w:pPr>
        <w:ind w:left="0" w:right="0" w:firstLine="560"/>
        <w:spacing w:before="450" w:after="450" w:line="312" w:lineRule="auto"/>
      </w:pPr>
      <w:r>
        <w:rPr>
          <w:rFonts w:ascii="宋体" w:hAnsi="宋体" w:eastAsia="宋体" w:cs="宋体"/>
          <w:color w:val="000"/>
          <w:sz w:val="28"/>
          <w:szCs w:val="28"/>
        </w:rPr>
        <w:t xml:space="preserve">人生格言：人生舞台的大幕随时都可能拉开，关键是你愿意表演，还是选择躲避。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月薪要求：1500元以上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延伸阅读：在校大学生个人简历写作技巧</w:t>
      </w:r>
    </w:p>
    <w:p>
      <w:pPr>
        <w:ind w:left="0" w:right="0" w:firstLine="560"/>
        <w:spacing w:before="450" w:after="450" w:line="312" w:lineRule="auto"/>
      </w:pPr>
      <w:r>
        <w:rPr>
          <w:rFonts w:ascii="宋体" w:hAnsi="宋体" w:eastAsia="宋体" w:cs="宋体"/>
          <w:color w:val="000"/>
          <w:sz w:val="28"/>
          <w:szCs w:val="28"/>
        </w:rPr>
        <w:t xml:space="preserve">无论是换工作或是毕业生第一次制作求职简历，要想在众多简历中脱颖而出，一份出色的简历能更顺利的为求职者找到工作。那么写好简历的技巧有哪些?下面就跟大家分享一些写简历的技巧方法：</w:t>
      </w:r>
    </w:p>
    <w:p>
      <w:pPr>
        <w:ind w:left="0" w:right="0" w:firstLine="560"/>
        <w:spacing w:before="450" w:after="450" w:line="312" w:lineRule="auto"/>
      </w:pPr>
      <w:r>
        <w:rPr>
          <w:rFonts w:ascii="宋体" w:hAnsi="宋体" w:eastAsia="宋体" w:cs="宋体"/>
          <w:color w:val="000"/>
          <w:sz w:val="28"/>
          <w:szCs w:val="28"/>
        </w:rPr>
        <w:t xml:space="preserve">1.针对职位制作</w:t>
      </w:r>
    </w:p>
    <w:p>
      <w:pPr>
        <w:ind w:left="0" w:right="0" w:firstLine="560"/>
        <w:spacing w:before="450" w:after="450" w:line="312" w:lineRule="auto"/>
      </w:pPr>
      <w:r>
        <w:rPr>
          <w:rFonts w:ascii="宋体" w:hAnsi="宋体" w:eastAsia="宋体" w:cs="宋体"/>
          <w:color w:val="000"/>
          <w:sz w:val="28"/>
          <w:szCs w:val="28"/>
        </w:rPr>
        <w:t xml:space="preserve">对不同的职位，招聘单位的侧重点是不同的，一定要根据应聘职位来制作简历，才能有的放矢，充分发挥简历的作用。不要为了省事只制作一份简历，然后把它大量复印投递。如果对照招聘的要求来对应说明，那无疑最切合用人单位的要求。简历制作是否能吸引眼球，取决于对应聘职位的认识。招聘人员都明确了解招聘的职位，他只会注意那些看起来切合职位要求的简历。</w:t>
      </w:r>
    </w:p>
    <w:p>
      <w:pPr>
        <w:ind w:left="0" w:right="0" w:firstLine="560"/>
        <w:spacing w:before="450" w:after="450" w:line="312" w:lineRule="auto"/>
      </w:pPr>
      <w:r>
        <w:rPr>
          <w:rFonts w:ascii="宋体" w:hAnsi="宋体" w:eastAsia="宋体" w:cs="宋体"/>
          <w:color w:val="000"/>
          <w:sz w:val="28"/>
          <w:szCs w:val="28"/>
        </w:rPr>
        <w:t xml:space="preserve">2.突出要点</w:t>
      </w:r>
    </w:p>
    <w:p>
      <w:pPr>
        <w:ind w:left="0" w:right="0" w:firstLine="560"/>
        <w:spacing w:before="450" w:after="450" w:line="312" w:lineRule="auto"/>
      </w:pPr>
      <w:r>
        <w:rPr>
          <w:rFonts w:ascii="宋体" w:hAnsi="宋体" w:eastAsia="宋体" w:cs="宋体"/>
          <w:color w:val="000"/>
          <w:sz w:val="28"/>
          <w:szCs w:val="28"/>
        </w:rPr>
        <w:t xml:space="preserve">基于同样的理由，应该了解招聘者的招聘重点，看重的地方，然后突出你这方面的能力或特点。不要堆砌太多的章节，不要把所有次要的职责都列出，只写主要的。删除那些无用的东西，比如你的爱好，除非你知道招聘的单位正在组建一支足球队，而你恰好是学校足球队的前锋。所谓的要点，就是2至3点，1，2，3，4，5罗列下来的不是要点，能让阅读的人留下印象的就是2、3点，太多项会超出人的记忆限制。提炼并突出这几点，能更容易给人留下清晰的印象。</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较之业务，招聘者更看重素质，较之能力，招聘者更看重态度。素质和态度往往从简历的细节处体现出来，所以大部分招聘者会特别重视细节，往往一个错别字就会导致简历被淘汰到垃圾箱里，你可能没意识到这是个错别字，但他认为这是不认真的态度。所以一定要仔细斟酌，把细节落实到实处。</w:t>
      </w:r>
    </w:p>
    <w:p>
      <w:pPr>
        <w:ind w:left="0" w:right="0" w:firstLine="560"/>
        <w:spacing w:before="450" w:after="450" w:line="312" w:lineRule="auto"/>
      </w:pPr>
      <w:r>
        <w:rPr>
          <w:rFonts w:ascii="宋体" w:hAnsi="宋体" w:eastAsia="宋体" w:cs="宋体"/>
          <w:color w:val="000"/>
          <w:sz w:val="28"/>
          <w:szCs w:val="28"/>
        </w:rPr>
        <w:t xml:space="preserve">4.格式恰当，篇幅适宜</w:t>
      </w:r>
    </w:p>
    <w:p>
      <w:pPr>
        <w:ind w:left="0" w:right="0" w:firstLine="560"/>
        <w:spacing w:before="450" w:after="450" w:line="312" w:lineRule="auto"/>
      </w:pPr>
      <w:r>
        <w:rPr>
          <w:rFonts w:ascii="宋体" w:hAnsi="宋体" w:eastAsia="宋体" w:cs="宋体"/>
          <w:color w:val="000"/>
          <w:sz w:val="28"/>
          <w:szCs w:val="28"/>
        </w:rPr>
        <w:t xml:space="preserve">很多招聘人员反映，每次都会收到一些组织很差的简历，格式杂乱无章，条理不清楚，或者是简历太简单，看不出什么信息，或者简历篇幅太长，看不出重点。招聘者也相信，简历不一定能体现出一个人的能力水平，但是因为收到的简历非常多，这样的简历，只能淘汰。同时，招聘人员好像总是时间不够，耐心不足，第一印象不好的简历就随手放一边了。</w:t>
      </w:r>
    </w:p>
    <w:p>
      <w:pPr>
        <w:ind w:left="0" w:right="0" w:firstLine="560"/>
        <w:spacing w:before="450" w:after="450" w:line="312" w:lineRule="auto"/>
      </w:pPr>
      <w:r>
        <w:rPr>
          <w:rFonts w:ascii="宋体" w:hAnsi="宋体" w:eastAsia="宋体" w:cs="宋体"/>
          <w:color w:val="000"/>
          <w:sz w:val="28"/>
          <w:szCs w:val="28"/>
        </w:rPr>
        <w:t xml:space="preserve">简历格式要注重条理，同时篇幅应控制在刚好满足每份1分钟左右的阅览。</w:t>
      </w:r>
    </w:p>
    <w:p>
      <w:pPr>
        <w:ind w:left="0" w:right="0" w:firstLine="560"/>
        <w:spacing w:before="450" w:after="450" w:line="312" w:lineRule="auto"/>
      </w:pPr>
      <w:r>
        <w:rPr>
          <w:rFonts w:ascii="宋体" w:hAnsi="宋体" w:eastAsia="宋体" w:cs="宋体"/>
          <w:color w:val="000"/>
          <w:sz w:val="28"/>
          <w:szCs w:val="28"/>
        </w:rPr>
        <w:t xml:space="preserve">5.精心编排打印</w:t>
      </w:r>
    </w:p>
    <w:p>
      <w:pPr>
        <w:ind w:left="0" w:right="0" w:firstLine="560"/>
        <w:spacing w:before="450" w:after="450" w:line="312" w:lineRule="auto"/>
      </w:pPr>
      <w:r>
        <w:rPr>
          <w:rFonts w:ascii="宋体" w:hAnsi="宋体" w:eastAsia="宋体" w:cs="宋体"/>
          <w:color w:val="000"/>
          <w:sz w:val="28"/>
          <w:szCs w:val="28"/>
        </w:rPr>
        <w:t xml:space="preserve">简历的好坏，关键在于这份简历给人的印象如何，因此，还必须对写好的简历进行必要的加工，对它进行编排打印。简历的版式编排要美观大方，让人阅览起来一目了然。版式的效果好，简历翻开来第一印象就会特别好，这样招聘者会用心阅览下去。</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关于大学生个人读书计划范文怎么写三</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有点就是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关于大学生个人读书计划范文怎么写四</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对于我自己，已经20岁了，也就意味着活了20年了，过去已过去，需要做的是脚踏实地，展望未来，为家争口气，为国家效劳。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就我个人而言，爱好有：在运动方面，爱打羽毛球、打乒乓球，有时也喜欢踢足球、跑步，锻炼时间依心情和天气而定；在学习方面，喜欢看报纸杂志，对数学情有独钟，化学稍低些，而且曾有这样的想法，以后从事科研工作，不管我能不能走上这条路，但我都会竭尽全力去实现它；课余时间喜欢在寝室上网，了解一些时事，但对网络游戏没兴趣。</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关于大学生个人读书计划范文怎么写六</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__年5月23日——__年8月25日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____有限公司于__年注册成立，一开始主要从事移动增值服务，抓住行业刚刚起步的机遇，顺利接入中国移动和中国电信的sp业务，获利颇丰。随着sp行业的逐渐规范以及中国移动smic平台的建成，作为中小企业的武汉__科技深感行业风险的巨大，于__底开始寻找其他投资机会，经过周密的市场调查和分析，最终决定于__年5月底正式进军数码行业，首先从mp3播放器入手。笔者正是此时加盟__，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2025-05-19T18:24:08+08:00</dcterms:created>
  <dcterms:modified xsi:type="dcterms:W3CDTF">2025-05-19T18:24:08+08:00</dcterms:modified>
</cp:coreProperties>
</file>

<file path=docProps/custom.xml><?xml version="1.0" encoding="utf-8"?>
<Properties xmlns="http://schemas.openxmlformats.org/officeDocument/2006/custom-properties" xmlns:vt="http://schemas.openxmlformats.org/officeDocument/2006/docPropsVTypes"/>
</file>