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教学秘书的违反八项规定案例心得体会（模板18篇）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巩固所学知识，促进个人成长。写心得体会时，可以采用对比、分类、归纳等思维方式。以下是小编为大家收集的心得体会范文，供大家参考和借鉴。教学秘书的违反八项规定案例心得体会篇一按照段党委《中共北京局集团有限公司天津建筑...</w:t>
      </w:r>
    </w:p>
    <w:p>
      <w:pPr>
        <w:ind w:left="0" w:right="0" w:firstLine="560"/>
        <w:spacing w:before="450" w:after="450" w:line="312" w:lineRule="auto"/>
      </w:pPr>
      <w:r>
        <w:rPr>
          <w:rFonts w:ascii="宋体" w:hAnsi="宋体" w:eastAsia="宋体" w:cs="宋体"/>
          <w:color w:val="000"/>
          <w:sz w:val="28"/>
          <w:szCs w:val="28"/>
        </w:rPr>
        <w:t xml:space="preserve">通过写心得体会，可以帮助我们巩固所学知识，促进个人成长。写心得体会时，可以采用对比、分类、归纳等思维方式。以下是小编为大家收集的心得体会范文，供大家参考和借鉴。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教学秘书的违反八项规定案例心得体会篇一</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教学秘书的违反八项规定案例心得体会篇二</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教学秘书的违反八项规定案例心得体会篇三</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教学秘书的违反八项规定案例心得体会篇四</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一、防线在心，廉洁自律成自觉。</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二、严谨恪守，时刻对照常修正。</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三、诚实守信，为善为民树形象。</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四、知德修德，务实重干利长远。</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教学秘书的违反八项规定案例心得体会篇五</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范文大全特意为大家整理了关于学习八项规定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二、轻车简从，简化接待。</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三、改进文风、会风。</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教学秘书的违反八项规定案例心得体会篇八</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教学秘书的违反八项规定案例心得体会篇九</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xx镇党委书记xx要求全镇党员干部学习贯彻八项规定要做到“四个结合”。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2025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(2025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教学秘书的违反八项规定案例心得体会篇十一</w:t>
      </w:r>
    </w:p>
    <w:p>
      <w:pPr>
        <w:ind w:left="0" w:right="0" w:firstLine="560"/>
        <w:spacing w:before="450" w:after="450" w:line="312" w:lineRule="auto"/>
      </w:pPr>
      <w:r>
        <w:rPr>
          <w:rFonts w:ascii="宋体" w:hAnsi="宋体" w:eastAsia="宋体" w:cs="宋体"/>
          <w:color w:val="000"/>
          <w:sz w:val="28"/>
          <w:szCs w:val="28"/>
        </w:rPr>
        <w:t xml:space="preserve">近期技术中心全体党员共同学习了《中央纪委公开曝光八起违反中央八项规定精神问题》的文章，文章反应了在全面从严治党、持续正风肃纪的高压态势之下，仍然有少数党员干部意识薄弱、纪律观念缺失，频踩“红线”，有的利用节假日期间收受礼金，有的借公务之机公款旅游，有的到食堂等内部场所组织公款聚餐，有的接受管理服务对象安排宴请、旅游等。这些党员干部心存侥幸，我行我素，不但违反了纪律要求，更是败坏了党的形象，受到了党纪政务严肃处理。</w:t>
      </w:r>
    </w:p>
    <w:p>
      <w:pPr>
        <w:ind w:left="0" w:right="0" w:firstLine="560"/>
        <w:spacing w:before="450" w:after="450" w:line="312" w:lineRule="auto"/>
      </w:pPr>
      <w:r>
        <w:rPr>
          <w:rFonts w:ascii="宋体" w:hAnsi="宋体" w:eastAsia="宋体" w:cs="宋体"/>
          <w:color w:val="000"/>
          <w:sz w:val="28"/>
          <w:szCs w:val="28"/>
        </w:rPr>
        <w:t xml:space="preserve">通过文中案例的学习，我深刻认识到深入贯彻落实***总书记关于深入落实中央八项规定精神、驰而不息纠正“四风”的重要性。公布这八起违反规定的典型案例，显示了中央惩治腐败、整肃陋习的坚强决心，也充分说明，我们党一直把作风建设视作生命线。透过这些违规案例，我们看到的是有些干部仍然没有把作风建设当一回事，但事实证明，谁忽视了作风建设、把作风建设当小事，谁就会出大问题。</w:t>
      </w:r>
    </w:p>
    <w:p>
      <w:pPr>
        <w:ind w:left="0" w:right="0" w:firstLine="560"/>
        <w:spacing w:before="450" w:after="450" w:line="312" w:lineRule="auto"/>
      </w:pPr>
      <w:r>
        <w:rPr>
          <w:rFonts w:ascii="宋体" w:hAnsi="宋体" w:eastAsia="宋体" w:cs="宋体"/>
          <w:color w:val="000"/>
          <w:sz w:val="28"/>
          <w:szCs w:val="28"/>
        </w:rPr>
        <w:t xml:space="preserve">***总书记说过：“要坚持苍蝇老虎一起打。”违反八项规定的官员有大有小，但“麻雀虽小，五脏俱全”，这些典型案例，说明的都是比较普遍的问题。因此，无论是谁，无论官多大，只要违反了中央禁令、只要违反了党纪国法，就必然会遭到应有的惩罚。</w:t>
      </w:r>
    </w:p>
    <w:p>
      <w:pPr>
        <w:ind w:left="0" w:right="0" w:firstLine="560"/>
        <w:spacing w:before="450" w:after="450" w:line="312" w:lineRule="auto"/>
      </w:pPr>
      <w:r>
        <w:rPr>
          <w:rFonts w:ascii="宋体" w:hAnsi="宋体" w:eastAsia="宋体" w:cs="宋体"/>
          <w:color w:val="000"/>
          <w:sz w:val="28"/>
          <w:szCs w:val="28"/>
        </w:rPr>
        <w:t xml:space="preserve">作为一名从事科研工作的普通党员，我们理当引以为鉴，时刻比照党章和八项规定的要求，反思自己，防微杜渐，警钟长鸣。在日常工作中，我们要认真履行岗位职责，带头严守纪律、严明规矩，充分理解透明化监督和评审的重要性，严守厂商协议、科研采购等工作中的风险点，把八项规定真正落实到工作的方方面面；在生活中，也要厉行节俭，从珍惜一笔一纸的细节做起，勿以善小而不为，以优良的党风给全社会带来一股风清气正的务实之风。我坚信，只要全体党员，特别是各级领导干部积极响应党的号召，在实际工作中持之以恒，切实转变工作作风，全面推荐反腐倡廉工作，我们党就一定能继续赢得民心，引领中国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教学秘书的违反八项规定案例心得体会篇十三</w:t>
      </w:r>
    </w:p>
    <w:p>
      <w:pPr>
        <w:ind w:left="0" w:right="0" w:firstLine="560"/>
        <w:spacing w:before="450" w:after="450" w:line="312" w:lineRule="auto"/>
      </w:pPr>
      <w:r>
        <w:rPr>
          <w:rFonts w:ascii="宋体" w:hAnsi="宋体" w:eastAsia="宋体" w:cs="宋体"/>
          <w:color w:val="000"/>
          <w:sz w:val="28"/>
          <w:szCs w:val="28"/>
        </w:rPr>
        <w:t xml:space="preserve">中央纪委对违反中央八项规定精神的典型问题发出通报批评，要求各级党组织和广大党员、干部深入贯彻党的政治方针。下面是本站为大家准备的违反八项规定。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xx年我校全体教师共同学习了关于违反中共八项规定精神的典型案例，截止20xx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第一，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第二，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第三，要提升服务质量，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群众全面了解执法的事实、执法的依据;要认真倾听群众的申诉、申辩，让群众充分发表自己的见解和意见;要给群众以监督权，让群众能够监督执法的过程，确保执法行为在阳光下正确运行，增强群众对执法的信任感、认同感。第三要结果要公正。只有结果公正，群众的心情才能舒畅，各方面的社会关系才能和谐。要有群众信服的公正结果，干部就要不徇私情、不带偏见、不弄虚作假、不欺上瞒下、不流于形式，为民办实事、办成事。用客观公正的态度和真抓实干的作风体现公平正义,让群众满意，让群众信服。</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教学秘书的违反八项规定案例心得体会篇十四</w:t>
      </w:r>
    </w:p>
    <w:p>
      <w:pPr>
        <w:ind w:left="0" w:right="0" w:firstLine="560"/>
        <w:spacing w:before="450" w:after="450" w:line="312" w:lineRule="auto"/>
      </w:pPr>
      <w:r>
        <w:rPr>
          <w:rFonts w:ascii="宋体" w:hAnsi="宋体" w:eastAsia="宋体" w:cs="宋体"/>
          <w:color w:val="000"/>
          <w:sz w:val="28"/>
          <w:szCs w:val="28"/>
        </w:rPr>
        <w:t xml:space="preserve">20-年9月30日下午，我校组织全体教师认真学习了违反中央八项规定精神典型案件通报材料，以及中纪委通报查处违反中央“八项规定”精神的典型案例。通过认真学习我深刻认识到贯彻落实党中央八项规定的重要性和紧迫性。作为一名普通的教师比照党章，对照中央政治局会议做出的“八项规定”，想一想，自身思想是否有偏差、工作是否有疏漏、作风是否有不足，时刻认清自己的身份，考虑群众的感受，珍惜自己的名誉，努力做思想纯洁、品行端正的示范者，爱岗敬业、行动务实、敢于负责的力行者。做教学工作的带头人、做精通业务的明白人，做服务教师的热心人，做善于协调的精明人。</w:t>
      </w:r>
    </w:p>
    <w:p>
      <w:pPr>
        <w:ind w:left="0" w:right="0" w:firstLine="560"/>
        <w:spacing w:before="450" w:after="450" w:line="312" w:lineRule="auto"/>
      </w:pPr>
      <w:r>
        <w:rPr>
          <w:rFonts w:ascii="宋体" w:hAnsi="宋体" w:eastAsia="宋体" w:cs="宋体"/>
          <w:color w:val="000"/>
          <w:sz w:val="28"/>
          <w:szCs w:val="28"/>
        </w:rPr>
        <w:t xml:space="preserve">常怀不足，常思己过，作为一名普通的人民教师的我要通过不断的学习和自省，发现自身不足和缺点，不断调整、提升、完善自我，在日常的工作中按照八项规定的精神严格要求自己。</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2.各班要勤俭用电用水，及时关灯和水龙头，打印室要加强管理，勤俭纸张等。</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1.执行学校招待报销申请、报销流程，并遵守招待费和招待费数量标准；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2.严格执行控制出差人员、时间，禁止出差期间旅游、娱乐等行为。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1.切实改进会风，开会要简短精炼，提高会议实效，开短会、讲短话，力戒空话、套话。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2.在撰写各种计划、总结、体会、教育信息时，要少讲谎话、空话、套话，简短务实求真。</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教学秘书的违反八项规定案例心得体会篇十五</w:t>
      </w:r>
    </w:p>
    <w:p>
      <w:pPr>
        <w:ind w:left="0" w:right="0" w:firstLine="560"/>
        <w:spacing w:before="450" w:after="450" w:line="312" w:lineRule="auto"/>
      </w:pPr>
      <w:r>
        <w:rPr>
          <w:rFonts w:ascii="宋体" w:hAnsi="宋体" w:eastAsia="宋体" w:cs="宋体"/>
          <w:color w:val="000"/>
          <w:sz w:val="28"/>
          <w:szCs w:val="28"/>
        </w:rPr>
        <w:t xml:space="preserve">悔过真的很深刻。</w:t>
      </w:r>
    </w:p>
    <w:p>
      <w:pPr>
        <w:ind w:left="0" w:right="0" w:firstLine="560"/>
        <w:spacing w:before="450" w:after="450" w:line="312" w:lineRule="auto"/>
      </w:pPr>
      <w:r>
        <w:rPr>
          <w:rFonts w:ascii="宋体" w:hAnsi="宋体" w:eastAsia="宋体" w:cs="宋体"/>
          <w:color w:val="000"/>
          <w:sz w:val="28"/>
          <w:szCs w:val="28"/>
        </w:rPr>
        <w:t xml:space="preserve">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教学秘书的违反八项规定案例心得体会篇十六</w:t>
      </w:r>
    </w:p>
    <w:p>
      <w:pPr>
        <w:ind w:left="0" w:right="0" w:firstLine="560"/>
        <w:spacing w:before="450" w:after="450" w:line="312" w:lineRule="auto"/>
      </w:pPr>
      <w:r>
        <w:rPr>
          <w:rFonts w:ascii="宋体" w:hAnsi="宋体" w:eastAsia="宋体" w:cs="宋体"/>
          <w:color w:val="000"/>
          <w:sz w:val="28"/>
          <w:szCs w:val="28"/>
        </w:rPr>
        <w:t xml:space="preserve">按照段党委《中共北京局集团有限公司天津建筑段委员会关于开展廉政文化宣传月活动的通知》要求，我认真学习了集团公司纪委查处的配备和使用公务用车问题、公款旅游问题典型案例剖析有关文件资料，感触深，震动大，做为一名党员干部必须做到知敬畏、存戒惧、守底线，严格落实中央八项规定精神；坚决做到不敢腐、不能腐、不想腐，必须把思想和行动都落实到“为民、务实、清廉”的总体要求上来。要加强廉政学习，关注中央、各级党委、纪检监察机关反腐败斗争的决策方向，自觉把思想统一到中央对反腐败斗争的形势判断上来，坚决拥护党中央惩治腐败的英明决策。以学习习近平总书记关于惩治腐败的重要论述和《违反中央八项规定精神案例选编》为载体，强化自我约束，积极作为，做到自警、自醒、自勉。要深刻认识腐败付出的高昂代价。既政治前途的代价、个人名节的代价、经济的代价、家庭的代价、子女前途的代价。只有把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——北戴河建筑车间袁建滨。</w:t>
      </w:r>
    </w:p>
    <w:p>
      <w:pPr>
        <w:ind w:left="0" w:right="0" w:firstLine="560"/>
        <w:spacing w:before="450" w:after="450" w:line="312" w:lineRule="auto"/>
      </w:pPr>
      <w:r>
        <w:rPr>
          <w:rFonts w:ascii="宋体" w:hAnsi="宋体" w:eastAsia="宋体" w:cs="宋体"/>
          <w:color w:val="000"/>
          <w:sz w:val="28"/>
          <w:szCs w:val="28"/>
        </w:rPr>
        <w:t xml:space="preserve">按照段党委的要求，我认真学习《违反中央八项规定精神典型案例剖析学习资料》，对集团公司通报的“违规配备和使用公务用车问题”5起典型案例和4起“公款旅游”典型案例感受颇深，进一步加深了对开展“廉政文化宣传月活动”警示教育重要性、必要性的认识。</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违规配备和使用公务用车，本质是党员干部利用职务之便公私不分、假公济私。究其原因：一是纪律观念淡薄，对有关制度规定置若罔闻、不知敬畏。二是享乐思想作祟，缺乏艰苦奋斗精神，贪图享受。三是特权思想未除，把配车作为身份、权力的象征，盲目攀比、安之若素。</w:t>
      </w:r>
    </w:p>
    <w:p>
      <w:pPr>
        <w:ind w:left="0" w:right="0" w:firstLine="560"/>
        <w:spacing w:before="450" w:after="450" w:line="312" w:lineRule="auto"/>
      </w:pPr>
      <w:r>
        <w:rPr>
          <w:rFonts w:ascii="宋体" w:hAnsi="宋体" w:eastAsia="宋体" w:cs="宋体"/>
          <w:color w:val="000"/>
          <w:sz w:val="28"/>
          <w:szCs w:val="28"/>
        </w:rPr>
        <w:t xml:space="preserve">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二、从严自律，管住自己。</w:t>
      </w:r>
    </w:p>
    <w:p>
      <w:pPr>
        <w:ind w:left="0" w:right="0" w:firstLine="560"/>
        <w:spacing w:before="450" w:after="450" w:line="312" w:lineRule="auto"/>
      </w:pPr>
      <w:r>
        <w:rPr>
          <w:rFonts w:ascii="宋体" w:hAnsi="宋体" w:eastAsia="宋体" w:cs="宋体"/>
          <w:color w:val="000"/>
          <w:sz w:val="28"/>
          <w:szCs w:val="28"/>
        </w:rPr>
        <w:t xml:space="preserve">每一名党员都要正确行使手中的权力，在大事上一定要泾渭分明，小节上时刻从严把握，哪些事能做，哪些事不能做，脑子里要有明确的界限，严守公私底线强化纪律意识、廉洁意识，做一个严守纪律规矩的“明白人”。</w:t>
      </w:r>
    </w:p>
    <w:p>
      <w:pPr>
        <w:ind w:left="0" w:right="0" w:firstLine="560"/>
        <w:spacing w:before="450" w:after="450" w:line="312" w:lineRule="auto"/>
      </w:pPr>
      <w:r>
        <w:rPr>
          <w:rFonts w:ascii="宋体" w:hAnsi="宋体" w:eastAsia="宋体" w:cs="宋体"/>
          <w:color w:val="000"/>
          <w:sz w:val="28"/>
          <w:szCs w:val="28"/>
        </w:rPr>
        <w:t xml:space="preserve">提笔写执规执纪学习心得，就像打翻了五味瓶，心里很不是滋味。作为人民百姓，我们只能管好自己，对大局却无能为力，而案件的发生直接影响到切身的利益，不免心中黯然神伤、倍感不安和焦虑。借此机会，说上几句想说的话，不管是声大还是音小，不管是动听还是刺耳，姑且算是对单位尽到的一份责任吧!</w:t>
      </w:r>
    </w:p>
    <w:p>
      <w:pPr>
        <w:ind w:left="0" w:right="0" w:firstLine="560"/>
        <w:spacing w:before="450" w:after="450" w:line="312" w:lineRule="auto"/>
      </w:pPr>
      <w:r>
        <w:rPr>
          <w:rFonts w:ascii="宋体" w:hAnsi="宋体" w:eastAsia="宋体" w:cs="宋体"/>
          <w:color w:val="000"/>
          <w:sz w:val="28"/>
          <w:szCs w:val="28"/>
        </w:rPr>
        <w:t xml:space="preserve">首先我想说点儿发挥警示教育的案例，现将查处的11起典型案件如下：</w:t>
      </w:r>
    </w:p>
    <w:p>
      <w:pPr>
        <w:ind w:left="0" w:right="0" w:firstLine="560"/>
        <w:spacing w:before="450" w:after="450" w:line="312" w:lineRule="auto"/>
      </w:pPr>
      <w:r>
        <w:rPr>
          <w:rFonts w:ascii="宋体" w:hAnsi="宋体" w:eastAsia="宋体" w:cs="宋体"/>
          <w:color w:val="000"/>
          <w:sz w:val="28"/>
          <w:szCs w:val="28"/>
        </w:rPr>
        <w:t xml:space="preserve">1、杭州淳安县卫生局副局长王雪峙为儿子大办婚宴违规收受礼金问题。</w:t>
      </w:r>
    </w:p>
    <w:p>
      <w:pPr>
        <w:ind w:left="0" w:right="0" w:firstLine="560"/>
        <w:spacing w:before="450" w:after="450" w:line="312" w:lineRule="auto"/>
      </w:pPr>
      <w:r>
        <w:rPr>
          <w:rFonts w:ascii="宋体" w:hAnsi="宋体" w:eastAsia="宋体" w:cs="宋体"/>
          <w:color w:val="000"/>
          <w:sz w:val="28"/>
          <w:szCs w:val="28"/>
        </w:rPr>
        <w:t xml:space="preserve">2、宁波国家高新区梅墟街道办事处主任曹晋民公务用餐饮酒问题。</w:t>
      </w:r>
    </w:p>
    <w:p>
      <w:pPr>
        <w:ind w:left="0" w:right="0" w:firstLine="560"/>
        <w:spacing w:before="450" w:after="450" w:line="312" w:lineRule="auto"/>
      </w:pPr>
      <w:r>
        <w:rPr>
          <w:rFonts w:ascii="宋体" w:hAnsi="宋体" w:eastAsia="宋体" w:cs="宋体"/>
          <w:color w:val="000"/>
          <w:sz w:val="28"/>
          <w:szCs w:val="28"/>
        </w:rPr>
        <w:t xml:space="preserve">3、温州市瓯海区郭溪街道凰桥村支部书记任巧娒组织人员赴京公款旅游问题。</w:t>
      </w:r>
    </w:p>
    <w:p>
      <w:pPr>
        <w:ind w:left="0" w:right="0" w:firstLine="560"/>
        <w:spacing w:before="450" w:after="450" w:line="312" w:lineRule="auto"/>
      </w:pPr>
      <w:r>
        <w:rPr>
          <w:rFonts w:ascii="宋体" w:hAnsi="宋体" w:eastAsia="宋体" w:cs="宋体"/>
          <w:color w:val="000"/>
          <w:sz w:val="28"/>
          <w:szCs w:val="28"/>
        </w:rPr>
        <w:t xml:space="preserve">4、湖州市南浔区练市镇工业园区办主任、招商局局长沈卫星，经济发展办主任、工业园区办副主任徐宁峰等人公款旅游问题。</w:t>
      </w:r>
    </w:p>
    <w:p>
      <w:pPr>
        <w:ind w:left="0" w:right="0" w:firstLine="560"/>
        <w:spacing w:before="450" w:after="450" w:line="312" w:lineRule="auto"/>
      </w:pPr>
      <w:r>
        <w:rPr>
          <w:rFonts w:ascii="宋体" w:hAnsi="宋体" w:eastAsia="宋体" w:cs="宋体"/>
          <w:color w:val="000"/>
          <w:sz w:val="28"/>
          <w:szCs w:val="28"/>
        </w:rPr>
        <w:t xml:space="preserve">5、嘉兴桐乡市崇福镇芝村村村委会副主任盛金春等人公款旅游问题。</w:t>
      </w:r>
    </w:p>
    <w:p>
      <w:pPr>
        <w:ind w:left="0" w:right="0" w:firstLine="560"/>
        <w:spacing w:before="450" w:after="450" w:line="312" w:lineRule="auto"/>
      </w:pPr>
      <w:r>
        <w:rPr>
          <w:rFonts w:ascii="宋体" w:hAnsi="宋体" w:eastAsia="宋体" w:cs="宋体"/>
          <w:color w:val="000"/>
          <w:sz w:val="28"/>
          <w:szCs w:val="28"/>
        </w:rPr>
        <w:t xml:space="preserve">6、绍兴市柯桥区(原绍兴县)台办主任李放鸣公款宴请及公款购买赠送购物卡问题。</w:t>
      </w:r>
    </w:p>
    <w:p>
      <w:pPr>
        <w:ind w:left="0" w:right="0" w:firstLine="560"/>
        <w:spacing w:before="450" w:after="450" w:line="312" w:lineRule="auto"/>
      </w:pPr>
      <w:r>
        <w:rPr>
          <w:rFonts w:ascii="宋体" w:hAnsi="宋体" w:eastAsia="宋体" w:cs="宋体"/>
          <w:color w:val="000"/>
          <w:sz w:val="28"/>
          <w:szCs w:val="28"/>
        </w:rPr>
        <w:t xml:space="preserve">7、金华磐安县食品药品监督管理局药械监管科科长陈念华、保化科科长朱剑辉违规接受宴请等问题。</w:t>
      </w:r>
    </w:p>
    <w:p>
      <w:pPr>
        <w:ind w:left="0" w:right="0" w:firstLine="560"/>
        <w:spacing w:before="450" w:after="450" w:line="312" w:lineRule="auto"/>
      </w:pPr>
      <w:r>
        <w:rPr>
          <w:rFonts w:ascii="宋体" w:hAnsi="宋体" w:eastAsia="宋体" w:cs="宋体"/>
          <w:color w:val="000"/>
          <w:sz w:val="28"/>
          <w:szCs w:val="28"/>
        </w:rPr>
        <w:t xml:space="preserve">8、衢州常山县职业中专校长符水禄、工会主席余文祥违规发放月饼问题。</w:t>
      </w:r>
    </w:p>
    <w:p>
      <w:pPr>
        <w:ind w:left="0" w:right="0" w:firstLine="560"/>
        <w:spacing w:before="450" w:after="450" w:line="312" w:lineRule="auto"/>
      </w:pPr>
      <w:r>
        <w:rPr>
          <w:rFonts w:ascii="宋体" w:hAnsi="宋体" w:eastAsia="宋体" w:cs="宋体"/>
          <w:color w:val="000"/>
          <w:sz w:val="28"/>
          <w:szCs w:val="28"/>
        </w:rPr>
        <w:t xml:space="preserve">9、舟山市普陀区民族宗教事务局副局长郭春穗收受礼卡及参与由服务对象支付费用的旅游活动的问题。</w:t>
      </w:r>
    </w:p>
    <w:p>
      <w:pPr>
        <w:ind w:left="0" w:right="0" w:firstLine="560"/>
        <w:spacing w:before="450" w:after="450" w:line="312" w:lineRule="auto"/>
      </w:pPr>
      <w:r>
        <w:rPr>
          <w:rFonts w:ascii="宋体" w:hAnsi="宋体" w:eastAsia="宋体" w:cs="宋体"/>
          <w:color w:val="000"/>
          <w:sz w:val="28"/>
          <w:szCs w:val="28"/>
        </w:rPr>
        <w:t xml:space="preserve">10、台州仙居县民政局公款购买赠送土特产问题。</w:t>
      </w:r>
    </w:p>
    <w:p>
      <w:pPr>
        <w:ind w:left="0" w:right="0" w:firstLine="560"/>
        <w:spacing w:before="450" w:after="450" w:line="312" w:lineRule="auto"/>
      </w:pPr>
      <w:r>
        <w:rPr>
          <w:rFonts w:ascii="宋体" w:hAnsi="宋体" w:eastAsia="宋体" w:cs="宋体"/>
          <w:color w:val="000"/>
          <w:sz w:val="28"/>
          <w:szCs w:val="28"/>
        </w:rPr>
        <w:t xml:space="preserve">11、丽水缙云县新碧街道宅基村党支部副书记刘启均等人公款旅游问题。</w:t>
      </w:r>
    </w:p>
    <w:p>
      <w:pPr>
        <w:ind w:left="0" w:right="0" w:firstLine="560"/>
        <w:spacing w:before="450" w:after="450" w:line="312" w:lineRule="auto"/>
      </w:pPr>
      <w:r>
        <w:rPr>
          <w:rFonts w:ascii="宋体" w:hAnsi="宋体" w:eastAsia="宋体" w:cs="宋体"/>
          <w:color w:val="000"/>
          <w:sz w:val="28"/>
          <w:szCs w:val="28"/>
        </w:rPr>
        <w:t xml:space="preserve">上述11起典型案件，有的借婚嫁收取礼金，有的收送礼券礼卡，有的公款吃喝，有的公款旅游，有的用公款购买赠送土特产及月饼，有的接受服务对象的宴请，有的参与由服务对象支付费用的旅游活动，均违反了中央八项规定精神和省委有关作风建设的具体要求。对这些案件予以严肃处理，充分体现了贯彻落实八项规定精神、反对?四风?的鲜明态度和坚定决心。</w:t>
      </w:r>
    </w:p>
    <w:p>
      <w:pPr>
        <w:ind w:left="0" w:right="0" w:firstLine="560"/>
        <w:spacing w:before="450" w:after="450" w:line="312" w:lineRule="auto"/>
      </w:pPr>
      <w:r>
        <w:rPr>
          <w:rFonts w:ascii="宋体" w:hAnsi="宋体" w:eastAsia="宋体" w:cs="宋体"/>
          <w:color w:val="000"/>
          <w:sz w:val="28"/>
          <w:szCs w:val="28"/>
        </w:rPr>
        <w:t xml:space="preserve">说白了，就是自身的头脑出了问题。在政府工作，天天支配人，如果滋生贪心，膨胀私欲，稍有可乘之机，难免不下水。另外，一个人的品德习性不好也会走下道，?吃喝嫖赌吸?，过分追求奢华的生活，总有缺钱的时候，没钱时就不好办了。</w:t>
      </w:r>
    </w:p>
    <w:p>
      <w:pPr>
        <w:ind w:left="0" w:right="0" w:firstLine="560"/>
        <w:spacing w:before="450" w:after="450" w:line="312" w:lineRule="auto"/>
      </w:pPr>
      <w:r>
        <w:rPr>
          <w:rFonts w:ascii="宋体" w:hAnsi="宋体" w:eastAsia="宋体" w:cs="宋体"/>
          <w:color w:val="000"/>
          <w:sz w:val="28"/>
          <w:szCs w:val="28"/>
        </w:rPr>
        <w:t xml:space="preserve">如平时多学习学习，明白的道理多了，法制观念就增强了，人的胆儿也就小了。再就是没事时多反思反思，是非观念正确了，人的心态慢慢就平和了，遵章守纪也就顺理成章了。我们普通百姓虽然只能管好自己，但这也很重要，如果人人都能做到这一点，就不用担心案件了。要记装愚昧的人‘胆大’，智慧的人‘胆携?。还是最一个聪明、智慧的人吧!</w:t>
      </w:r>
    </w:p>
    <w:p>
      <w:pPr>
        <w:ind w:left="0" w:right="0" w:firstLine="560"/>
        <w:spacing w:before="450" w:after="450" w:line="312" w:lineRule="auto"/>
      </w:pPr>
      <w:r>
        <w:rPr>
          <w:rFonts w:ascii="宋体" w:hAnsi="宋体" w:eastAsia="宋体" w:cs="宋体"/>
          <w:color w:val="000"/>
          <w:sz w:val="28"/>
          <w:szCs w:val="28"/>
        </w:rPr>
        <w:t xml:space="preserve">钱多少是多啊?知足常乐吧!在有限的生活和工作中，要堂堂正正做人，勤勤恳恳做事，何尝不是一件快乐的事呢!?不要人夸颜色好，只留清气满乾坤?!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2、在生产中贯彻节约，在生产加。</w:t>
      </w:r>
    </w:p>
    <w:p>
      <w:pPr>
        <w:ind w:left="0" w:right="0" w:firstLine="560"/>
        <w:spacing w:before="450" w:after="450" w:line="312" w:lineRule="auto"/>
      </w:pPr>
      <w:r>
        <w:rPr>
          <w:rFonts w:ascii="宋体" w:hAnsi="宋体" w:eastAsia="宋体" w:cs="宋体"/>
          <w:color w:val="000"/>
          <w:sz w:val="28"/>
          <w:szCs w:val="28"/>
        </w:rPr>
        <w:t xml:space="preserve">工和原料采买环节下功夫，避免不必要的成本和原料浪费;。</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汇报人：互信本站。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央纪委对8起违反中央八项规定精神的典型问题发出通报，要求各级党组织和广大党员、干部深入学习贯彻党的十八大和习近平总书记一系列重要讲话精神，持之以恒落实八项规定，坚决纠正“四风”，以踏石留印、抓铁有痕的精神，把作风建设抓到底、抓出成效。10月24日，经开部组织民品子公司中层以上领导干部共同学习了全国违反中央八项规定精神的典型问题通报材料，以及多省通报的违反“八项规定”的典型案例。截至8月底，全国共查处违反中央八项规定精神的问题共12014起，处理13999人，其中给予党纪政纪处分2814人，反映出党中央切实纠正“四风”的坚定决心。</w:t>
      </w:r>
    </w:p>
    <w:p>
      <w:pPr>
        <w:ind w:left="0" w:right="0" w:firstLine="560"/>
        <w:spacing w:before="450" w:after="450" w:line="312" w:lineRule="auto"/>
      </w:pPr>
      <w:r>
        <w:rPr>
          <w:rFonts w:ascii="宋体" w:hAnsi="宋体" w:eastAsia="宋体" w:cs="宋体"/>
          <w:color w:val="000"/>
          <w:sz w:val="28"/>
          <w:szCs w:val="28"/>
        </w:rPr>
        <w:t xml:space="preserve">通过认真学习我深刻认识到贯彻落实党中央八项规定的重要性和紧迫性。作为一名基层党员干部理当时刻比照党章，对照中央政治局会议做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常怀不足，常思己过，作为基层党员干部的我要通过不断的学习和自省，发现自身不足和缺点，不断调整、提升、完善自我，在日常的工作中按照八项规定的精神严格要求自己和员工。</w:t>
      </w:r>
    </w:p>
    <w:p>
      <w:pPr>
        <w:ind w:left="0" w:right="0" w:firstLine="560"/>
        <w:spacing w:before="450" w:after="450" w:line="312" w:lineRule="auto"/>
      </w:pPr>
      <w:r>
        <w:rPr>
          <w:rFonts w:ascii="宋体" w:hAnsi="宋体" w:eastAsia="宋体" w:cs="宋体"/>
          <w:color w:val="000"/>
          <w:sz w:val="28"/>
          <w:szCs w:val="28"/>
        </w:rPr>
        <w:t xml:space="preserve">1、日常工作中厉行节俭，从珍惜一笔一纸的细节做起，勿以善小而不为;。</w:t>
      </w:r>
    </w:p>
    <w:p>
      <w:pPr>
        <w:ind w:left="0" w:right="0" w:firstLine="560"/>
        <w:spacing w:before="450" w:after="450" w:line="312" w:lineRule="auto"/>
      </w:pPr>
      <w:r>
        <w:rPr>
          <w:rFonts w:ascii="宋体" w:hAnsi="宋体" w:eastAsia="宋体" w:cs="宋体"/>
          <w:color w:val="000"/>
          <w:sz w:val="28"/>
          <w:szCs w:val="28"/>
        </w:rPr>
        <w:t xml:space="preserve">3、严禁公款吃喝、娱乐，不在单位报销审批流程完成前动用任何费用。</w:t>
      </w:r>
    </w:p>
    <w:p>
      <w:pPr>
        <w:ind w:left="0" w:right="0" w:firstLine="560"/>
        <w:spacing w:before="450" w:after="450" w:line="312" w:lineRule="auto"/>
      </w:pPr>
      <w:r>
        <w:rPr>
          <w:rFonts w:ascii="宋体" w:hAnsi="宋体" w:eastAsia="宋体" w:cs="宋体"/>
          <w:color w:val="000"/>
          <w:sz w:val="28"/>
          <w:szCs w:val="28"/>
        </w:rPr>
        <w:t xml:space="preserve">1、严格遵守公司用车制度，杜绝公车私用;。</w:t>
      </w:r>
    </w:p>
    <w:p>
      <w:pPr>
        <w:ind w:left="0" w:right="0" w:firstLine="560"/>
        <w:spacing w:before="450" w:after="450" w:line="312" w:lineRule="auto"/>
      </w:pPr>
      <w:r>
        <w:rPr>
          <w:rFonts w:ascii="宋体" w:hAnsi="宋体" w:eastAsia="宋体" w:cs="宋体"/>
          <w:color w:val="000"/>
          <w:sz w:val="28"/>
          <w:szCs w:val="28"/>
        </w:rPr>
        <w:t xml:space="preserve">2、严格执行公司招待报销申请、报销流程，并遵守招待费和招待费数量标准;。</w:t>
      </w:r>
    </w:p>
    <w:p>
      <w:pPr>
        <w:ind w:left="0" w:right="0" w:firstLine="560"/>
        <w:spacing w:before="450" w:after="450" w:line="312" w:lineRule="auto"/>
      </w:pPr>
      <w:r>
        <w:rPr>
          <w:rFonts w:ascii="宋体" w:hAnsi="宋体" w:eastAsia="宋体" w:cs="宋体"/>
          <w:color w:val="000"/>
          <w:sz w:val="28"/>
          <w:szCs w:val="28"/>
        </w:rPr>
        <w:t xml:space="preserve">3、严格控制出差人员、时间，禁止出差期间旅游、娱乐等行为。</w:t>
      </w:r>
    </w:p>
    <w:p>
      <w:pPr>
        <w:ind w:left="0" w:right="0" w:firstLine="560"/>
        <w:spacing w:before="450" w:after="450" w:line="312" w:lineRule="auto"/>
      </w:pPr>
      <w:r>
        <w:rPr>
          <w:rFonts w:ascii="宋体" w:hAnsi="宋体" w:eastAsia="宋体" w:cs="宋体"/>
          <w:color w:val="000"/>
          <w:sz w:val="28"/>
          <w:szCs w:val="28"/>
        </w:rPr>
        <w:t xml:space="preserve">2、提高会议实效，开短会、讲短话，力戒空话、套话。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11月29日，县委印发了《xx县围绕违反中央八项规定精神典型案例开展以案促改实施方案》的通知，要求各级各部门结合实际，认真贯彻落实。作为一名共产党员，我对这些文件精神及相关典型案例进行了深入学习，心得体会如下。</w:t>
      </w:r>
    </w:p>
    <w:p>
      <w:pPr>
        <w:ind w:left="0" w:right="0" w:firstLine="560"/>
        <w:spacing w:before="450" w:after="450" w:line="312" w:lineRule="auto"/>
      </w:pPr>
      <w:r>
        <w:rPr>
          <w:rFonts w:ascii="宋体" w:hAnsi="宋体" w:eastAsia="宋体" w:cs="宋体"/>
          <w:color w:val="000"/>
          <w:sz w:val="28"/>
          <w:szCs w:val="28"/>
        </w:rPr>
        <w:t xml:space="preserve">我作为一名共产党员，要时刻将自己的工作实践跟人民群众的具体利益联在一起，坚定理想信念，牢记为人民服务的深刻认识。“工作作风上的问题绝对不是小事，如果不坚决纠正不良风气，任其发展下去，就会像一座无形的墙把我们党和人民群众隔开，我们党就会失去根基、失去血脉、失去力量。”习总书记强调，“八项规定既不是标准,更不是最终目的,只是我们改进作风的第一步,是我们作为共产党人应该做到的基本要求。”</w:t>
      </w:r>
    </w:p>
    <w:p>
      <w:pPr>
        <w:ind w:left="0" w:right="0" w:firstLine="560"/>
        <w:spacing w:before="450" w:after="450" w:line="312" w:lineRule="auto"/>
      </w:pPr>
      <w:r>
        <w:rPr>
          <w:rFonts w:ascii="宋体" w:hAnsi="宋体" w:eastAsia="宋体" w:cs="宋体"/>
          <w:color w:val="000"/>
          <w:sz w:val="28"/>
          <w:szCs w:val="28"/>
        </w:rPr>
        <w:t xml:space="preserve">贯彻落实“八项规定”，改进作风尤其是工作作风问题，已经被摆在十分突出的位置。“八项规定”是一股行政新风，但绝不是“一阵”风而已，它势必吹作“四季风”，“踏石留印、抓铁有痕”地吹下去。</w:t>
      </w:r>
    </w:p>
    <w:p>
      <w:pPr>
        <w:ind w:left="0" w:right="0" w:firstLine="560"/>
        <w:spacing w:before="450" w:after="450" w:line="312" w:lineRule="auto"/>
      </w:pPr>
      <w:r>
        <w:rPr>
          <w:rFonts w:ascii="宋体" w:hAnsi="宋体" w:eastAsia="宋体" w:cs="宋体"/>
          <w:color w:val="000"/>
          <w:sz w:val="28"/>
          <w:szCs w:val="28"/>
        </w:rPr>
        <w:t xml:space="preserve">我党历来重视作风建设问题。党的作风关系党的形象，关系人心向背，关系事业成败。人民群众认识党、拥护党，不仅看党的纲领和宣言，看党的基本理论、基本路线、基本纲领是否符合和代表他们的根本利益，而且要看党是否有好的作风，看广大党员是否全心全意为人民群众谋利益。党的作风好，党同人民群众的关系就密切，党就有凝聚力和战斗力，党的事业就会无往而不胜。</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半途而废,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w:t>
      </w:r>
    </w:p>
    <w:p>
      <w:pPr>
        <w:ind w:left="0" w:right="0" w:firstLine="560"/>
        <w:spacing w:before="450" w:after="450" w:line="312" w:lineRule="auto"/>
      </w:pPr>
      <w:r>
        <w:rPr>
          <w:rFonts w:ascii="宋体" w:hAnsi="宋体" w:eastAsia="宋体" w:cs="宋体"/>
          <w:color w:val="000"/>
          <w:sz w:val="28"/>
          <w:szCs w:val="28"/>
        </w:rPr>
        <w:t xml:space="preserve">学完案例，发人深省，令人深思。作为一名审计干部，又身为党员，一定要围绕中心，服务大局。要在县委的正确领导和上级业务部门的指导下，始终把审计工作置于全县工作大局中统筹和推进，更要立足实际，注重创新。要清醒的明白自己该做什么，不该做什么，要严格管住嘴、管住腿，遵守八项规定，要警钟长鸣于耳，不时地警示提醒自己。严于律己，廉洁奉公，做本分事，提高自我约束能力，提高自我警醒能力。要进一步强化学习，解放思想，自觉树立大局意识、服务意识、效率意识、表率意识、奉献意识等五种意识，为领导搞好服务，为同级机关搞好服务，为基层党员干部群众搞好服务，努力把审计工作做到最好最优。</w:t>
      </w:r>
    </w:p>
    <w:p>
      <w:pPr>
        <w:ind w:left="0" w:right="0" w:firstLine="560"/>
        <w:spacing w:before="450" w:after="450" w:line="312" w:lineRule="auto"/>
      </w:pPr>
      <w:r>
        <w:rPr>
          <w:rFonts w:ascii="宋体" w:hAnsi="宋体" w:eastAsia="宋体" w:cs="宋体"/>
          <w:color w:val="000"/>
          <w:sz w:val="28"/>
          <w:szCs w:val="28"/>
        </w:rPr>
        <w:t xml:space="preserve">12月4日，在中国共产党中央政治局会议上，审议通过了提出的关于改进工作作风、密切联系群众的八项规定。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2025年我校全体教师共同学习了关于违反中共八项规定精神的典型案例，截止2025年底，全国共查处违反中央八项规定精神77606起，102168人受到处理，31338受到党纪政纪处分，反映出中央切实纠正“四风”的坚定决心。通过学习，了解到多起有关学校相关人员违反规定的行为，作为一名人民教师，我感受颇深，现将体会总结如下：</w:t>
      </w:r>
    </w:p>
    <w:p>
      <w:pPr>
        <w:ind w:left="0" w:right="0" w:firstLine="560"/>
        <w:spacing w:before="450" w:after="450" w:line="312" w:lineRule="auto"/>
      </w:pPr>
      <w:r>
        <w:rPr>
          <w:rFonts w:ascii="宋体" w:hAnsi="宋体" w:eastAsia="宋体" w:cs="宋体"/>
          <w:color w:val="000"/>
          <w:sz w:val="28"/>
          <w:szCs w:val="28"/>
        </w:rPr>
        <w:t xml:space="preserve">首先，教师是人类灵魂的工程师，师德是教师职业的灵魂，没有高素质的教师就没有高质量的教育，要把师德建设在队伍的首位，我们应把崇高师德内化为自觉价值和行为取向、自尊自励、自警自省，以自身的模范行为成为学生的表率，真正做到学高为师，德高为范。而像在材料中看到的利用学校公款来旅游是不应该的，如果作为一名教师都不能为学生作好榜样，那谈何教书育人。</w:t>
      </w:r>
    </w:p>
    <w:p>
      <w:pPr>
        <w:ind w:left="0" w:right="0" w:firstLine="560"/>
        <w:spacing w:before="450" w:after="450" w:line="312" w:lineRule="auto"/>
      </w:pPr>
      <w:r>
        <w:rPr>
          <w:rFonts w:ascii="宋体" w:hAnsi="宋体" w:eastAsia="宋体" w:cs="宋体"/>
          <w:color w:val="000"/>
          <w:sz w:val="28"/>
          <w:szCs w:val="28"/>
        </w:rPr>
        <w:t xml:space="preserve">其次，作为一名教师，我们要对照中央会议作出的“八项规定”，想想，自身思想是否有偏差，工作是否到家，作风是否有不足，时刻认清自己的身份，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最后，作为一名群众，我们应积极的向党组织靠拢，通过案例学习从中受到深刻教育。一是要深刻认识到反腐斗争的艰巨性、长期性、复杂性、紧迫性，参与到其中来。二是要加强廉政学习，自觉把思想统一到反腐斗争中来，坚决拥护党中央惩治腐败的英明决策。三是深刻认识腐败付出的高昂代价。四是只有把遵守好中央八项规定精神和链接自律有关制度，把自己关进制度的“笼子”，内化一心，外化一行，从灵魂深处摆正位置，严格要求自己，做一名合格的教师，一个好公民。</w:t>
      </w:r>
    </w:p>
    <w:p>
      <w:pPr>
        <w:ind w:left="0" w:right="0" w:firstLine="560"/>
        <w:spacing w:before="450" w:after="450" w:line="312" w:lineRule="auto"/>
      </w:pPr>
      <w:r>
        <w:rPr>
          <w:rFonts w:ascii="宋体" w:hAnsi="宋体" w:eastAsia="宋体" w:cs="宋体"/>
          <w:color w:val="000"/>
          <w:sz w:val="28"/>
          <w:szCs w:val="28"/>
        </w:rPr>
        <w:t xml:space="preserve">近日，**队召开专题会议，组织学习了中共宁夏区纪委《关于五起违反中央八项规定精神和自治区若干规定典型问题的通报》和中共石嘴山市纪委《关于郭学文等七起严重违纪违法案件的通报》，用身边的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二是领导带头，率先垂范。领导干部要强化责任意识，严格遵守各项纪律，以身作则，落实党风廉政建设责任制各项承诺，以“四风”为戒，以前车为鉴，坚守底线，弘扬正气，争当遵纪守法、廉洁从政的表率。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560"/>
        <w:spacing w:before="450" w:after="450" w:line="312" w:lineRule="auto"/>
      </w:pPr>
      <w:r>
        <w:rPr>
          <w:rFonts w:ascii="宋体" w:hAnsi="宋体" w:eastAsia="宋体" w:cs="宋体"/>
          <w:color w:val="000"/>
          <w:sz w:val="28"/>
          <w:szCs w:val="28"/>
        </w:rPr>
        <w:t xml:space="preserve">四是加强督查，正风肃纪。加大督查力度，不定期检查在工作作风、落实八项规定和厉行节俭反对浪费条例等方面的情况，对发现问题及时提醒，及时报告。</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教学秘书的违反八项规定案例心得体会篇十七</w:t>
      </w:r>
    </w:p>
    <w:p>
      <w:pPr>
        <w:ind w:left="0" w:right="0" w:firstLine="560"/>
        <w:spacing w:before="450" w:after="450" w:line="312" w:lineRule="auto"/>
      </w:pPr>
      <w:r>
        <w:rPr>
          <w:rFonts w:ascii="宋体" w:hAnsi="宋体" w:eastAsia="宋体" w:cs="宋体"/>
          <w:color w:val="000"/>
          <w:sz w:val="28"/>
          <w:szCs w:val="28"/>
        </w:rPr>
        <w:t xml:space="preserve">近期抽时间学习了《违反中央八项规定精神问题党纪处分实务》这本书，在作风建设问题上此书通过10个类型30多种违规行为进行了分析，梳理和案例通报。作为企业基层的一名党支部书记，我通过对此书的研读，从中受到了深刻的教育，更加懂得了纠正“四风”和执行中央八项规定的精神，也找到了作风建设行为的标准，它就是一面“镜子”可以正衣冠。结合本职工作和个人的认识谈谈自己的感受：</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提出了“四个全面”战略布局，开启了全面从严治党的新征程。党风廉政建设和反腐败斗争是全面从严治党的重要组成部分。在党中央的正确领导下，作出了一系列重大决策部署，反腐败斗争取得重大胜利，党内正气在上升，党风在好转，社会风气在上扬。</w:t>
      </w:r>
    </w:p>
    <w:p>
      <w:pPr>
        <w:ind w:left="0" w:right="0" w:firstLine="560"/>
        <w:spacing w:before="450" w:after="450" w:line="312" w:lineRule="auto"/>
      </w:pPr>
      <w:r>
        <w:rPr>
          <w:rFonts w:ascii="宋体" w:hAnsi="宋体" w:eastAsia="宋体" w:cs="宋体"/>
          <w:color w:val="000"/>
          <w:sz w:val="28"/>
          <w:szCs w:val="28"/>
        </w:rPr>
        <w:t xml:space="preserve">二、对照中央八项规定严以律己</w:t>
      </w:r>
    </w:p>
    <w:p>
      <w:pPr>
        <w:ind w:left="0" w:right="0" w:firstLine="560"/>
        <w:spacing w:before="450" w:after="450" w:line="312" w:lineRule="auto"/>
      </w:pPr>
      <w:r>
        <w:rPr>
          <w:rFonts w:ascii="宋体" w:hAnsi="宋体" w:eastAsia="宋体" w:cs="宋体"/>
          <w:color w:val="000"/>
          <w:sz w:val="28"/>
          <w:szCs w:val="28"/>
        </w:rPr>
        <w:t xml:space="preserve">新时代的开启，作为基层的党员领导干部更应该提高政治站位，加强学习，提升思想素质，要防微杜渐，不能放松警惕，不能有吃一点，拿一些，玩一下，没关系的侥幸心理。作为党、国家和企业教育培养多年的领导干部在糖衣炮弹面前要能经得起考验，不能在金钱和名利诱惑下放松对自身的要求。因此，在工作之余还是要加强学习，树立正确的世界观，人生观，价值观。开展正反案例的教育，提高自我的约束控制力，自我警省增强廉洁从业的自觉性。</w:t>
      </w:r>
    </w:p>
    <w:p>
      <w:pPr>
        <w:ind w:left="0" w:right="0" w:firstLine="560"/>
        <w:spacing w:before="450" w:after="450" w:line="312" w:lineRule="auto"/>
      </w:pPr>
      <w:r>
        <w:rPr>
          <w:rFonts w:ascii="宋体" w:hAnsi="宋体" w:eastAsia="宋体" w:cs="宋体"/>
          <w:color w:val="000"/>
          <w:sz w:val="28"/>
          <w:szCs w:val="28"/>
        </w:rPr>
        <w:t xml:space="preserve">三、做合格党员发挥党支部堡垒作用</w:t>
      </w:r>
    </w:p>
    <w:p>
      <w:pPr>
        <w:ind w:left="0" w:right="0" w:firstLine="560"/>
        <w:spacing w:before="450" w:after="450" w:line="312" w:lineRule="auto"/>
      </w:pPr>
      <w:r>
        <w:rPr>
          <w:rFonts w:ascii="宋体" w:hAnsi="宋体" w:eastAsia="宋体" w:cs="宋体"/>
          <w:color w:val="000"/>
          <w:sz w:val="28"/>
          <w:szCs w:val="28"/>
        </w:rPr>
        <w:t xml:space="preserve">作为一名中国共产党员，我们要始终保持廉洁自律的行为习惯，作风建设是每一名共产党员应履行的义务。作为项目党支部书记我更应该廉洁奉公，严格要求自己，认真执行党员干部廉洁从业的有关规定，给项目班子成员及职工树立好的榜样。在工作中要积极履行自身的职责，爱岗敬业，勤勤恳恳的做好本职工作。牢筑防腐防线，吸取《党纪处分实务》里他人的教训，防患于未然，要明白什么能做，什么不能做。</w:t>
      </w:r>
    </w:p>
    <w:p>
      <w:pPr>
        <w:ind w:left="0" w:right="0" w:firstLine="560"/>
        <w:spacing w:before="450" w:after="450" w:line="312" w:lineRule="auto"/>
      </w:pPr>
      <w:r>
        <w:rPr>
          <w:rFonts w:ascii="宋体" w:hAnsi="宋体" w:eastAsia="宋体" w:cs="宋体"/>
          <w:color w:val="000"/>
          <w:sz w:val="28"/>
          <w:szCs w:val="28"/>
        </w:rPr>
        <w:t xml:space="preserve">以上是本人看完书的一些感悟，由于还没有对此书研究透彻感悟比较粗浅，以后还是会抽时间在细细研品，并会和项目职工一起学习研究分享心得。</w:t>
      </w:r>
    </w:p>
    <w:p>
      <w:pPr>
        <w:ind w:left="0" w:right="0" w:firstLine="560"/>
        <w:spacing w:before="450" w:after="450" w:line="312" w:lineRule="auto"/>
      </w:pPr>
      <w:r>
        <w:rPr>
          <w:rFonts w:ascii="黑体" w:hAnsi="黑体" w:eastAsia="黑体" w:cs="黑体"/>
          <w:color w:val="000000"/>
          <w:sz w:val="34"/>
          <w:szCs w:val="34"/>
          <w:b w:val="1"/>
          <w:bCs w:val="1"/>
        </w:rPr>
        <w:t xml:space="preserve">教学秘书的违反八项规定案例心得体会篇十八</w:t>
      </w:r>
    </w:p>
    <w:p>
      <w:pPr>
        <w:ind w:left="0" w:right="0" w:firstLine="560"/>
        <w:spacing w:before="450" w:after="450" w:line="312" w:lineRule="auto"/>
      </w:pPr>
      <w:r>
        <w:rPr>
          <w:rFonts w:ascii="宋体" w:hAnsi="宋体" w:eastAsia="宋体" w:cs="宋体"/>
          <w:color w:val="000"/>
          <w:sz w:val="28"/>
          <w:szCs w:val="28"/>
        </w:rPr>
        <w:t xml:space="preserve">近日，养护中心党支部召开专题会议，组织学习了《2.4江西省高速集团党委关于转发6起省直机关党员干部违反中央八项规定精神典型问题的通报的通知》，用实际案例教育身边的人，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一是统一思想，提高认识。要从思想上高度重视典型案件的警示教育意义，以反面案例为镜，剖析案件发生的原因，从中吸取教训，时时处处对照检查自己的行为，严于律己、防微杜渐，进一步增强纪律意识、廉政意识，做到警钟长鸣。</w:t>
      </w:r>
    </w:p>
    <w:p>
      <w:pPr>
        <w:ind w:left="0" w:right="0" w:firstLine="560"/>
        <w:spacing w:before="450" w:after="450" w:line="312" w:lineRule="auto"/>
      </w:pPr>
      <w:r>
        <w:rPr>
          <w:rFonts w:ascii="宋体" w:hAnsi="宋体" w:eastAsia="宋体" w:cs="宋体"/>
          <w:color w:val="000"/>
          <w:sz w:val="28"/>
          <w:szCs w:val="28"/>
        </w:rPr>
        <w:t xml:space="preserve">二是领导带头，率先垂范。要强化责任意识，严格遵守各项纪律，以身作则，落实党风廉政建设责任制各项承诺，以“四风”为戒，以前车为鉴，坚守底线，弘扬正气，争当遵纪守法、廉洁从政的表率。</w:t>
      </w:r>
    </w:p>
    <w:p>
      <w:pPr>
        <w:ind w:left="0" w:right="0" w:firstLine="560"/>
        <w:spacing w:before="450" w:after="450" w:line="312" w:lineRule="auto"/>
      </w:pPr>
      <w:r>
        <w:rPr>
          <w:rFonts w:ascii="宋体" w:hAnsi="宋体" w:eastAsia="宋体" w:cs="宋体"/>
          <w:color w:val="000"/>
          <w:sz w:val="28"/>
          <w:szCs w:val="28"/>
        </w:rPr>
        <w:t xml:space="preserve">三是加强管理，规范行为。严明工作纪律、财务纪律、用车纪律等，严格执行各项规章制度，不越红线，坚决杜绝违规违纪行为发生;加强数据管理，牢固树立国家队意识和**队意识，进一步增强责任心，杜绝各种弄虚作假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2025-06-20T04:07:02+08:00</dcterms:created>
  <dcterms:modified xsi:type="dcterms:W3CDTF">2025-06-20T04:07:02+08:00</dcterms:modified>
</cp:coreProperties>
</file>

<file path=docProps/custom.xml><?xml version="1.0" encoding="utf-8"?>
<Properties xmlns="http://schemas.openxmlformats.org/officeDocument/2006/custom-properties" xmlns:vt="http://schemas.openxmlformats.org/officeDocument/2006/docPropsVTypes"/>
</file>