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2024年大专学前教育毕业生自我鉴定 学前教育毕业生自我鉴定(汇总8篇)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专学前教育毕业生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大专学前教育毕业生自我鉴定篇一</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xx,我是广西xx职业学院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大专学前教育毕业生自我鉴定篇三</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我是xx广播电视大学学前教育专业的一名应届本科科毕业生。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大专学前教育毕业生自我鉴定篇四</w:t>
      </w:r>
    </w:p>
    <w:p>
      <w:pPr>
        <w:ind w:left="0" w:right="0" w:firstLine="560"/>
        <w:spacing w:before="450" w:after="450" w:line="312" w:lineRule="auto"/>
      </w:pPr>
      <w:r>
        <w:rPr>
          <w:rFonts w:ascii="宋体" w:hAnsi="宋体" w:eastAsia="宋体" w:cs="宋体"/>
          <w:color w:val="000"/>
          <w:sz w:val="28"/>
          <w:szCs w:val="28"/>
        </w:rPr>
        <w:t xml:space="preserve">我是一名幼儿教师，于__年9月怀着强烈的求知欲和进取心参加电大学前教育专科学习，现已修完全部课程，就要毕业了。三年电大学习，使我获益良多。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大专学前教育毕业生自我鉴定篇五</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大专学前教育毕业生自我鉴定篇六</w:t>
      </w:r>
    </w:p>
    <w:p>
      <w:pPr>
        <w:ind w:left="0" w:right="0" w:firstLine="560"/>
        <w:spacing w:before="450" w:after="450" w:line="312" w:lineRule="auto"/>
      </w:pPr>
      <w:r>
        <w:rPr>
          <w:rFonts w:ascii="宋体" w:hAnsi="宋体" w:eastAsia="宋体" w:cs="宋体"/>
          <w:color w:val="000"/>
          <w:sz w:val="28"/>
          <w:szCs w:val="28"/>
        </w:rPr>
        <w:t xml:space="preserve">在四年大学期间，我刻苦钻研学习并且学习态度端正，目的明确，注重理解和掌握，摸索出适合自己的学习方法，养成良好的学习习惯，在学习中知难而进，敢于正视自己的弱点并及时纠正，同时我也积极参加社会实践，将书本知识与实践知识相结合，使自己有适应社会的能力，应变能力有进一步提初。</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从而逐步提高了自己的学习能力和分析处理问题的能力以及一定的协调组织和管理能力。在政治上，从一个普通学生到一个以为人民服务为己任的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作为一名20__级学前教育专业毕业生。我拥有年轻和知识，年轻许意味着欠缺经验，但是年轻也意味着热情和活力，我一定会在今后的生活中努力工作，更好地提升自我素质。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大专学前教育毕业生自我鉴定篇七</w:t>
      </w:r>
    </w:p>
    <w:p>
      <w:pPr>
        <w:ind w:left="0" w:right="0" w:firstLine="560"/>
        <w:spacing w:before="450" w:after="450" w:line="312" w:lineRule="auto"/>
      </w:pPr>
      <w:r>
        <w:rPr>
          <w:rFonts w:ascii="宋体" w:hAnsi="宋体" w:eastAsia="宋体" w:cs="宋体"/>
          <w:color w:val="000"/>
          <w:sz w:val="28"/>
          <w:szCs w:val="28"/>
        </w:rPr>
        <w:t xml:space="preserve">我是一名幼儿教师，于20xx年x月怀着强烈的求知欲和进取心参加电大学前教育专科学习，现已修完全部课程，就要毕业了。三年电大学习，使我获益良多。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大专学前教育毕业生自我鉴定篇八</w:t>
      </w:r>
    </w:p>
    <w:p>
      <w:pPr>
        <w:ind w:left="0" w:right="0" w:firstLine="560"/>
        <w:spacing w:before="450" w:after="450" w:line="312" w:lineRule="auto"/>
      </w:pPr>
      <w:r>
        <w:rPr>
          <w:rFonts w:ascii="宋体" w:hAnsi="宋体" w:eastAsia="宋体" w:cs="宋体"/>
          <w:color w:val="000"/>
          <w:sz w:val="28"/>
          <w:szCs w:val="28"/>
        </w:rPr>
        <w:t xml:space="preserve">本人在思想上，我有很强的学习欲望、上进心和责任心，有通过学习提高自身素质和专业基础知识的愿望；有进行批评与自我批评的勇气；更有不怕吃苦、不怕累、想深钻课程的决心和精神。</w:t>
      </w:r>
    </w:p>
    <w:p>
      <w:pPr>
        <w:ind w:left="0" w:right="0" w:firstLine="560"/>
        <w:spacing w:before="450" w:after="450" w:line="312" w:lineRule="auto"/>
      </w:pPr>
      <w:r>
        <w:rPr>
          <w:rFonts w:ascii="宋体" w:hAnsi="宋体" w:eastAsia="宋体" w:cs="宋体"/>
          <w:color w:val="000"/>
          <w:sz w:val="28"/>
          <w:szCs w:val="28"/>
        </w:rPr>
        <w:t xml:space="preserve">在学习态度上，我刻苦钻研，明确目的，注重理解和掌握，摸索出适合自己的学习方法，养成良好的学习习惯。在电大学习过程中，由于不同于全日制的授课方式，除了面授的机会外，我们都是利用上班后的业余时间学习，所以开始有些力不从心。但是逐渐的我端正了学习态度，并逐渐适应了工作——学习，实践——上班——再实践……等学习模式，注意做到理论联系实际，经常运用学到的理论知识研究分析工作中遇到的。问题和矛盾，寻求解决矛盾的方法。我深知对我们来说，光学好知识是远远不够的，还要不断的加以应用，让理论和实际接轨，做到学以致用。</w:t>
      </w:r>
    </w:p>
    <w:p>
      <w:pPr>
        <w:ind w:left="0" w:right="0" w:firstLine="560"/>
        <w:spacing w:before="450" w:after="450" w:line="312" w:lineRule="auto"/>
      </w:pPr>
      <w:r>
        <w:rPr>
          <w:rFonts w:ascii="宋体" w:hAnsi="宋体" w:eastAsia="宋体" w:cs="宋体"/>
          <w:color w:val="000"/>
          <w:sz w:val="28"/>
          <w:szCs w:val="28"/>
        </w:rPr>
        <w:t xml:space="preserve">在知识积累上，经过两年的电大学习，使我更新了理论知识，工作上取得了良好的效果，个人素质也得到了很大提高。让我掌握了学前教育学、幼儿心理学、幼儿课程的设计与实施、幼儿教育研究方法等学科的基本理论和基本知识；懂得了如何有效观察幼儿、分析幼儿；学会了幼儿园科学保育和教育的实施技巧；电大灵活的在职学习方式、学业考查方式给我们的专业学习提供了极大的自由选择空间，让我们做到工作、学习两不误，在教学工作取得优异成绩的同时，也提升了自身的专业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2025-05-01T20:06:24+08:00</dcterms:created>
  <dcterms:modified xsi:type="dcterms:W3CDTF">2025-05-01T20:06:24+08:00</dcterms:modified>
</cp:coreProperties>
</file>

<file path=docProps/custom.xml><?xml version="1.0" encoding="utf-8"?>
<Properties xmlns="http://schemas.openxmlformats.org/officeDocument/2006/custom-properties" xmlns:vt="http://schemas.openxmlformats.org/officeDocument/2006/docPropsVTypes"/>
</file>