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售后客服工作总结十(优质12篇)</w:t>
      </w:r>
      <w:bookmarkEnd w:id="1"/>
    </w:p>
    <w:p>
      <w:pPr>
        <w:jc w:val="center"/>
        <w:spacing w:before="0" w:after="450"/>
      </w:pPr>
      <w:r>
        <w:rPr>
          <w:rFonts w:ascii="Arial" w:hAnsi="Arial" w:eastAsia="Arial" w:cs="Arial"/>
          <w:color w:val="999999"/>
          <w:sz w:val="20"/>
          <w:szCs w:val="20"/>
        </w:rPr>
        <w:t xml:space="preserve">来源：网络  作者：落霞与孤鹜齐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售后客服工作总结十篇一</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售后客服工作总结十篇二</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写这封信呢，一是因为嘴笨不会说，二是因为觉得写信的方式会让你更好的思考一些。三是觉得在公司再呆下去也是难以全力做好事情了。</w:t>
      </w:r>
    </w:p>
    <w:p>
      <w:pPr>
        <w:ind w:left="0" w:right="0" w:firstLine="560"/>
        <w:spacing w:before="450" w:after="450" w:line="312" w:lineRule="auto"/>
      </w:pPr>
      <w:r>
        <w:rPr>
          <w:rFonts w:ascii="宋体" w:hAnsi="宋体" w:eastAsia="宋体" w:cs="宋体"/>
          <w:color w:val="000"/>
          <w:sz w:val="28"/>
          <w:szCs w:val="28"/>
        </w:rPr>
        <w:t xml:space="preserve">从9月5号来公司到今天3月13号，已经过了半年的时间了，半年的时间却是在网店上的经营并无多大进步，本人负有不可推卸的责任，但是这不是我的本意，也不是没有努力的去做好工作。我深信我对得起工作，对得起公司，对得起良心，不说是最忠诚的，起码比一般人更付责任。奈何我觉得我现在的工作偏离的本意，而不是将擅长的发挥出来。为什么变成这样，我认为应该是王总不能充分信任我，你信任的是我的执行作用，始终没有相信我在运营上的观点。而没有系统的计划，不计划出每个阶段的目标，怎么可能达到年终的销售目标。</w:t>
      </w:r>
    </w:p>
    <w:p>
      <w:pPr>
        <w:ind w:left="0" w:right="0" w:firstLine="560"/>
        <w:spacing w:before="450" w:after="450" w:line="312" w:lineRule="auto"/>
      </w:pPr>
      <w:r>
        <w:rPr>
          <w:rFonts w:ascii="宋体" w:hAnsi="宋体" w:eastAsia="宋体" w:cs="宋体"/>
          <w:color w:val="000"/>
          <w:sz w:val="28"/>
          <w:szCs w:val="28"/>
        </w:rPr>
        <w:t xml:space="preserve">我始终都无法确定我现在的位子，到底是作为运营呢，还是作为推广，亦或者只是作为一个执行者，你说怎么做就怎么做。但是在我心里，我是要做一个真正的运营者，做好各阶段的计划，按计划有条不紊的去实施，才能朝着最终目标去奋斗，而不会是空口说白话。</w:t>
      </w:r>
    </w:p>
    <w:p>
      <w:pPr>
        <w:ind w:left="0" w:right="0" w:firstLine="560"/>
        <w:spacing w:before="450" w:after="450" w:line="312" w:lineRule="auto"/>
      </w:pPr>
      <w:r>
        <w:rPr>
          <w:rFonts w:ascii="宋体" w:hAnsi="宋体" w:eastAsia="宋体" w:cs="宋体"/>
          <w:color w:val="000"/>
          <w:sz w:val="28"/>
          <w:szCs w:val="28"/>
        </w:rPr>
        <w:t xml:space="preserve">你是老板，所以我的位子是由你来决定的，但是从你行事来看，你不但没有很信任我，反而觉得没有尊重过我的意见。例如年前招的推广，介绍我的时候都不知道说我是干嘛的，当时真叫一个心在滴血，没计划推广事宜就冒然招一个人来干嘛呢，作用多大，工资开多少。还有一事就是：最近有了一定流量，有客户询盘了，就开始着重在话术，交流沟通上面，导致某个人开始自以为是了，趾高气扬，可你想过，出了多少问题，都是怪到我头上来了，没给我权利，我又能管的了谁，出了问题怪到我头上，你觉得对我公平麽？（我是太想把事情做好，而又怕你浪费了钱，所以才很在乎感受）其实归根结底你还是不相信我。</w:t>
      </w:r>
    </w:p>
    <w:p>
      <w:pPr>
        <w:ind w:left="0" w:right="0" w:firstLine="560"/>
        <w:spacing w:before="450" w:after="450" w:line="312" w:lineRule="auto"/>
      </w:pPr>
      <w:r>
        <w:rPr>
          <w:rFonts w:ascii="宋体" w:hAnsi="宋体" w:eastAsia="宋体" w:cs="宋体"/>
          <w:color w:val="000"/>
          <w:sz w:val="28"/>
          <w:szCs w:val="28"/>
        </w:rPr>
        <w:t xml:space="preserve">我真的不知道你怎么想的，你是准备尝试着去做呢，还是真的想把网店做好？在我看来你只是在尝试，花一定的钱来做，如果做的不好，大不了亏的不多。如果你是这种想法的话，我觉得你就没必要开这么一个网店了，没付出哪有回报，小的付出小的回报，大的付出大的回报，而小的回报都不能够付员工工资的。如果想真的做好网店，你可以去问问别的店铺的运营，他们都是实战中做的好，比理论的实用多了。像闵祥店，紫芸店，还有启沃店，启沃店今年换了一个运营，你可去看看他们店最近销量，从过年到现在起码都是一两百万的销量了。</w:t>
      </w:r>
    </w:p>
    <w:p>
      <w:pPr>
        <w:ind w:left="0" w:right="0" w:firstLine="560"/>
        <w:spacing w:before="450" w:after="450" w:line="312" w:lineRule="auto"/>
      </w:pPr>
      <w:r>
        <w:rPr>
          <w:rFonts w:ascii="宋体" w:hAnsi="宋体" w:eastAsia="宋体" w:cs="宋体"/>
          <w:color w:val="000"/>
          <w:sz w:val="28"/>
          <w:szCs w:val="28"/>
        </w:rPr>
        <w:t xml:space="preserve">下面是我简短的营销计划：</w:t>
      </w:r>
    </w:p>
    <w:p>
      <w:pPr>
        <w:ind w:left="0" w:right="0" w:firstLine="560"/>
        <w:spacing w:before="450" w:after="450" w:line="312" w:lineRule="auto"/>
      </w:pPr>
      <w:r>
        <w:rPr>
          <w:rFonts w:ascii="宋体" w:hAnsi="宋体" w:eastAsia="宋体" w:cs="宋体"/>
          <w:color w:val="000"/>
          <w:sz w:val="28"/>
          <w:szCs w:val="28"/>
        </w:rPr>
        <w:t xml:space="preserve">一.店铺本身能做好的。</w:t>
      </w:r>
    </w:p>
    <w:p>
      <w:pPr>
        <w:ind w:left="0" w:right="0" w:firstLine="560"/>
        <w:spacing w:before="450" w:after="450" w:line="312" w:lineRule="auto"/>
      </w:pPr>
      <w:r>
        <w:rPr>
          <w:rFonts w:ascii="宋体" w:hAnsi="宋体" w:eastAsia="宋体" w:cs="宋体"/>
          <w:color w:val="000"/>
          <w:sz w:val="28"/>
          <w:szCs w:val="28"/>
        </w:rPr>
        <w:t xml:space="preserve">1.3-4款畅销量大的，拼的就是价格，部分地区包邮。</w:t>
      </w:r>
    </w:p>
    <w:p>
      <w:pPr>
        <w:ind w:left="0" w:right="0" w:firstLine="560"/>
        <w:spacing w:before="450" w:after="450" w:line="312" w:lineRule="auto"/>
      </w:pPr>
      <w:r>
        <w:rPr>
          <w:rFonts w:ascii="宋体" w:hAnsi="宋体" w:eastAsia="宋体" w:cs="宋体"/>
          <w:color w:val="000"/>
          <w:sz w:val="28"/>
          <w:szCs w:val="28"/>
        </w:rPr>
        <w:t xml:space="preserve">（我们店铺现在都是淘宝，天猫的自然流量，客户容易比价格，而且我们店铺销量不大的话，客户难以跟风。要做就做最低，不然漏网之鱼买价高的会有多少，这也是引自然流量必须要的，搞个最低价单又不包邮，那又有什么意义）。</w:t>
      </w:r>
    </w:p>
    <w:p>
      <w:pPr>
        <w:ind w:left="0" w:right="0" w:firstLine="560"/>
        <w:spacing w:before="450" w:after="450" w:line="312" w:lineRule="auto"/>
      </w:pPr>
      <w:r>
        <w:rPr>
          <w:rFonts w:ascii="宋体" w:hAnsi="宋体" w:eastAsia="宋体" w:cs="宋体"/>
          <w:color w:val="000"/>
          <w:sz w:val="28"/>
          <w:szCs w:val="28"/>
        </w:rPr>
        <w:t xml:space="preserve">2.店铺装修，首页视觉效果，和活动，都要给客户一个良好的购物感觉。</w:t>
      </w:r>
    </w:p>
    <w:p>
      <w:pPr>
        <w:ind w:left="0" w:right="0" w:firstLine="560"/>
        <w:spacing w:before="450" w:after="450" w:line="312" w:lineRule="auto"/>
      </w:pPr>
      <w:r>
        <w:rPr>
          <w:rFonts w:ascii="宋体" w:hAnsi="宋体" w:eastAsia="宋体" w:cs="宋体"/>
          <w:color w:val="000"/>
          <w:sz w:val="28"/>
          <w:szCs w:val="28"/>
        </w:rPr>
        <w:t xml:space="preserve">3.套餐搭配活动。</w:t>
      </w:r>
    </w:p>
    <w:p>
      <w:pPr>
        <w:ind w:left="0" w:right="0" w:firstLine="560"/>
        <w:spacing w:before="450" w:after="450" w:line="312" w:lineRule="auto"/>
      </w:pPr>
      <w:r>
        <w:rPr>
          <w:rFonts w:ascii="宋体" w:hAnsi="宋体" w:eastAsia="宋体" w:cs="宋体"/>
          <w:color w:val="000"/>
          <w:sz w:val="28"/>
          <w:szCs w:val="28"/>
        </w:rPr>
        <w:t xml:space="preserve">4.产品培训，解决客服产品不熟问题。</w:t>
      </w:r>
    </w:p>
    <w:p>
      <w:pPr>
        <w:ind w:left="0" w:right="0" w:firstLine="560"/>
        <w:spacing w:before="450" w:after="450" w:line="312" w:lineRule="auto"/>
      </w:pPr>
      <w:r>
        <w:rPr>
          <w:rFonts w:ascii="宋体" w:hAnsi="宋体" w:eastAsia="宋体" w:cs="宋体"/>
          <w:color w:val="000"/>
          <w:sz w:val="28"/>
          <w:szCs w:val="28"/>
        </w:rPr>
        <w:t xml:space="preserve">5.落实物流，降低客户运费问题。</w:t>
      </w:r>
    </w:p>
    <w:p>
      <w:pPr>
        <w:ind w:left="0" w:right="0" w:firstLine="560"/>
        <w:spacing w:before="450" w:after="450" w:line="312" w:lineRule="auto"/>
      </w:pPr>
      <w:r>
        <w:rPr>
          <w:rFonts w:ascii="宋体" w:hAnsi="宋体" w:eastAsia="宋体" w:cs="宋体"/>
          <w:color w:val="000"/>
          <w:sz w:val="28"/>
          <w:szCs w:val="28"/>
        </w:rPr>
        <w:t xml:space="preserve">7.向绿拓那边寻求帮助。</w:t>
      </w:r>
    </w:p>
    <w:p>
      <w:pPr>
        <w:ind w:left="0" w:right="0" w:firstLine="560"/>
        <w:spacing w:before="450" w:after="450" w:line="312" w:lineRule="auto"/>
      </w:pPr>
      <w:r>
        <w:rPr>
          <w:rFonts w:ascii="宋体" w:hAnsi="宋体" w:eastAsia="宋体" w:cs="宋体"/>
          <w:color w:val="000"/>
          <w:sz w:val="28"/>
          <w:szCs w:val="28"/>
        </w:rPr>
        <w:t xml:space="preserve">二：一部分高价高利润的\'产品，做淘宝客，以10%-20%利润来做，这部分的客户，有很多不是直接进淘宝，天猫来搜索的，这样的客户一般不会比较价格。</w:t>
      </w:r>
    </w:p>
    <w:p>
      <w:pPr>
        <w:ind w:left="0" w:right="0" w:firstLine="560"/>
        <w:spacing w:before="450" w:after="450" w:line="312" w:lineRule="auto"/>
      </w:pPr>
      <w:r>
        <w:rPr>
          <w:rFonts w:ascii="宋体" w:hAnsi="宋体" w:eastAsia="宋体" w:cs="宋体"/>
          <w:color w:val="000"/>
          <w:sz w:val="28"/>
          <w:szCs w:val="28"/>
        </w:rPr>
        <w:t xml:space="preserve">三：按目前流量和转换率都很低，那就必须要开直通车。</w:t>
      </w:r>
    </w:p>
    <w:p>
      <w:pPr>
        <w:ind w:left="0" w:right="0" w:firstLine="560"/>
        <w:spacing w:before="450" w:after="450" w:line="312" w:lineRule="auto"/>
      </w:pPr>
      <w:r>
        <w:rPr>
          <w:rFonts w:ascii="宋体" w:hAnsi="宋体" w:eastAsia="宋体" w:cs="宋体"/>
          <w:color w:val="000"/>
          <w:sz w:val="28"/>
          <w:szCs w:val="28"/>
        </w:rPr>
        <w:t xml:space="preserve">四：试运营完后，尽早做聚划算，引入的流量和销量势必会很大。（参照本月启沃店聚划算带来的整体销量）。</w:t>
      </w:r>
    </w:p>
    <w:p>
      <w:pPr>
        <w:ind w:left="0" w:right="0" w:firstLine="560"/>
        <w:spacing w:before="450" w:after="450" w:line="312" w:lineRule="auto"/>
      </w:pPr>
      <w:r>
        <w:rPr>
          <w:rFonts w:ascii="宋体" w:hAnsi="宋体" w:eastAsia="宋体" w:cs="宋体"/>
          <w:color w:val="000"/>
          <w:sz w:val="28"/>
          <w:szCs w:val="28"/>
        </w:rPr>
        <w:t xml:space="preserve">好提高价格。（可以参照述涵店）算一笔账，现在网络部一个月的人工成本是1w元，每天人问的少，销量也少，如果第一月3万销量，第二个月5万销量，两个月的人工才成本就是2万元，如果我们把销量直接提升到一个月8万，而花费6000，那么我们是不是就节约了4000元，而且提前了一个月。只有这样良性循环，店铺才会越来越有冲劲，才能越做越好。相反，拖一个月就得一个月的人工成本1w元，还比别人慢一个月，花了钱，还比别人慢，变成了恶性循环。网络上本来就是：逆水行舟，不进则退，现在想把店铺做起来，花费还好，等过段时间想做好，那花费的代价，将会更大。你真的可以好好考虑~~~！（启沃店新换运营重新做好花了很大的代价，你可以去了解了解）。</w:t>
      </w:r>
    </w:p>
    <w:p>
      <w:pPr>
        <w:ind w:left="0" w:right="0" w:firstLine="560"/>
        <w:spacing w:before="450" w:after="450" w:line="312" w:lineRule="auto"/>
      </w:pPr>
      <w:r>
        <w:rPr>
          <w:rFonts w:ascii="宋体" w:hAnsi="宋体" w:eastAsia="宋体" w:cs="宋体"/>
          <w:color w:val="000"/>
          <w:sz w:val="28"/>
          <w:szCs w:val="28"/>
        </w:rPr>
        <w:t xml:space="preserve">说这么多呢，不是说我有多大能耐，也不是说我要多多大权利，更不是说让你多么的看重我，真得只是希望你能理解了解运营，让店铺真的做起来。</w:t>
      </w:r>
    </w:p>
    <w:p>
      <w:pPr>
        <w:ind w:left="0" w:right="0" w:firstLine="560"/>
        <w:spacing w:before="450" w:after="450" w:line="312" w:lineRule="auto"/>
      </w:pPr>
      <w:r>
        <w:rPr>
          <w:rFonts w:ascii="宋体" w:hAnsi="宋体" w:eastAsia="宋体" w:cs="宋体"/>
          <w:color w:val="000"/>
          <w:sz w:val="28"/>
          <w:szCs w:val="28"/>
        </w:rPr>
        <w:t xml:space="preserve">还有一事就是，如果你觉得说这么多，有得罪或者冲撞的地方，可以完全叫我明天不要来了。如果你觉得还需要我在这里，那么我最多等到天猫试运营期过了，我也决定要走了，真的感觉有点累了，经常晚上睡不着都是为了把店铺运营好，真的想好好休息休息了。</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售后客服工作总结十篇三</w:t>
      </w:r>
    </w:p>
    <w:p>
      <w:pPr>
        <w:ind w:left="0" w:right="0" w:firstLine="560"/>
        <w:spacing w:before="450" w:after="450" w:line="312" w:lineRule="auto"/>
      </w:pPr>
      <w:r>
        <w:rPr>
          <w:rFonts w:ascii="宋体" w:hAnsi="宋体" w:eastAsia="宋体" w:cs="宋体"/>
          <w:color w:val="000"/>
          <w:sz w:val="28"/>
          <w:szCs w:val="28"/>
        </w:rPr>
        <w:t xml:space="preserve">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客户电话咨询有关维修业务问题;并留意记下客户的工作地址、单位、联系电话，以利今后联系。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xx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3、回访电话报表填制、报送工作内容：周、月回访电话的数量、满意度的记录、统计及月统计分析报告。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大大的提高了我的言运用能力。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w:t>
      </w:r>
    </w:p>
    <w:p>
      <w:pPr>
        <w:ind w:left="0" w:right="0" w:firstLine="560"/>
        <w:spacing w:before="450" w:after="450" w:line="312" w:lineRule="auto"/>
      </w:pPr>
      <w:r>
        <w:rPr>
          <w:rFonts w:ascii="宋体" w:hAnsi="宋体" w:eastAsia="宋体" w:cs="宋体"/>
          <w:color w:val="000"/>
          <w:sz w:val="28"/>
          <w:szCs w:val="28"/>
        </w:rPr>
        <w:t xml:space="preserve">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售后客服工作总结十篇四</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最好就不要正面的去回答了，先从自己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明白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售后客服工作总结十篇五</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售后客服工作总结十篇六</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或许很繁琐，可是却是一种难忘的经受，有无奈，有历练，有见识。当代高校生应当大胆地走出去，训练生存力气。下面是我个人工作总结：</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情愿到本站点自提快件，或者快件在派送过程中有所破损或错寄，客户表示不熟识寄件人要求退回。消逝这样问题而无法送到收件人手中的快件即为问题件。作为客服人员，要准时处理问题件。对于超出快递公司服务范围的快件，客服人员要先打电话给收件人，说明状况并让收件人到本站点自提文件，若客户情愿到本站点自提文件，客服就要向客户说明本站点的具体地址，再将快件放置在特地的框框里，以备客户自提。对于全部的问题件，要将状况上报全国联网的系统，并通过布谷鸟将收件问题上报给快件的发出站点。发出站点的客服联系寄件人后确定解决方式后会准时通知本站点的客服。对于破包件，确定重量没少后，通常由本站点再包好后送出。对于电话号码错误的状况，发出站点的客服通常会联系寄件人确定收件人新的联系方式，再将信息通过布谷鸟通知给发出问题的站点客服，客服准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头派件后，客服人员将巴枪数据上传到全国联网的系统，这样在网上进行查询时系统即可显示正在派送。再将本站点收进的快件与系统上要发至本站点的快件数据进行对比，得出有发无到的快件数据，将数据发至快捷群里提示发出站点准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状况，例如快捷快递公司的收费计算方式，快捷能否派送到某市某镇，对于这个问题要查找电脑上全国最新服务范围表或打电话给相关站点进行询问。收件人或寄件人打电话进来查询，一些快件是否正在派送，派送到哪里，或许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留意礼貌用语，有的\'客户不愿自提快件同时会对快递公司的服务表示很不满，对客服人员埋怨个不停。有的客户的快件比较急，总是打电话进来催件，就是让业务员优派某个快件。这些状况频繁消逝，一个人会忙不过来，全部在处理这些问题时要分清轻重缓急。</w:t>
      </w:r>
    </w:p>
    <w:p>
      <w:pPr>
        <w:ind w:left="0" w:right="0" w:firstLine="560"/>
        <w:spacing w:before="450" w:after="450" w:line="312" w:lineRule="auto"/>
      </w:pPr>
      <w:r>
        <w:rPr>
          <w:rFonts w:ascii="宋体" w:hAnsi="宋体" w:eastAsia="宋体" w:cs="宋体"/>
          <w:color w:val="000"/>
          <w:sz w:val="28"/>
          <w:szCs w:val="28"/>
        </w:rPr>
        <w:t xml:space="preserve">这种工作比较考验人的应对突发状况的力气和耐力。以上就是我个人的工作总结，希望在新的一个季度里我们能够在零投诉的状况下解决全部问题。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售后客服工作总结十篇七</w:t>
      </w:r>
    </w:p>
    <w:p>
      <w:pPr>
        <w:ind w:left="0" w:right="0" w:firstLine="560"/>
        <w:spacing w:before="450" w:after="450" w:line="312" w:lineRule="auto"/>
      </w:pPr>
      <w:r>
        <w:rPr>
          <w:rFonts w:ascii="宋体" w:hAnsi="宋体" w:eastAsia="宋体" w:cs="宋体"/>
          <w:color w:val="000"/>
          <w:sz w:val="28"/>
          <w:szCs w:val="28"/>
        </w:rPr>
        <w:t xml:space="preserve">成为__公司的售后服务的技术人员，以来，我努力工作，完成了全年任何。现在对一年来的工作总结如下：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售后客服工作总结十篇八</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售后客服工作总结十篇九</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始终从事现场的售后技术服务工作，目睹耐火公司的进展壮大和制度的日臻完善，傲慢感由衷而生，三年的工作经受，自己对售后服务多少积累了一些熟识和体会，现与各位同仁共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爱惜客户的利益，是提高我们产品的核心竞争力的一个重要组成部分。做好售后服务工作，同时也为了准时反馈产品从出厂至使用过程中消逝的不良状况，以便作出准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进展，耐材也要适应新工艺条件下的使用要求。作为一个技术服务人员，要在现场勤于观看、独立思索、多与现场技术工人相互沟通，对于不断把握新环境下耐材的应用学问至关重要。能否做好一个产品的.质量调研，是衡量技术人员专业水准的标尺，同时也是技术人员尽快把握应用学问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学问，还应当具备良好的沟通相互沟通力气，一种产品很多时候是由于使用操作不当才消逝了问题，而往往不是如客户反映的质量不行，所以这个时候就需要我们找出症结所在，和客户进行相互沟通，规范操作，从而避开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擅长从技术的角度关心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进展的新形势下，尤其国家最近颁布了《钢铁产业进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缔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售后客服工作总结十篇十</w:t>
      </w:r>
    </w:p>
    <w:p>
      <w:pPr>
        <w:ind w:left="0" w:right="0" w:firstLine="560"/>
        <w:spacing w:before="450" w:after="450" w:line="312" w:lineRule="auto"/>
      </w:pPr>
      <w:r>
        <w:rPr>
          <w:rFonts w:ascii="宋体" w:hAnsi="宋体" w:eastAsia="宋体" w:cs="宋体"/>
          <w:color w:val="000"/>
          <w:sz w:val="28"/>
          <w:szCs w:val="28"/>
        </w:rPr>
        <w:t xml:space="preserve">20xx年上半年对于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回顾半年来的客服工作，有得有失，现将半年工作总结如下：上半年度客服部8名员工中有6位工龄在半年以内，也是企业的新鲜血液，在加入本部后，以最短的时间内，掌握本部工作程序，以最快的速度适应岗位工作，客服部员工认真学习岗位知识，及时解答业主疑问。上半年度接待来电来访万余次，客服员登门走访业主200余户，投放各类通知20余份。截止20xx年x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上半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下半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半年工作计划和重点：2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以更饱满的精神去面对新的半年，共同努力为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售后客服工作总结十篇十一</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售后客服工作总结十篇十二</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作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2025-05-03T00:16:14+08:00</dcterms:created>
  <dcterms:modified xsi:type="dcterms:W3CDTF">2025-05-03T00:16:14+08:00</dcterms:modified>
</cp:coreProperties>
</file>

<file path=docProps/custom.xml><?xml version="1.0" encoding="utf-8"?>
<Properties xmlns="http://schemas.openxmlformats.org/officeDocument/2006/custom-properties" xmlns:vt="http://schemas.openxmlformats.org/officeDocument/2006/docPropsVTypes"/>
</file>