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在七一表彰大会上的讲话[5篇材料]</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在七一表彰大会上的讲话在七一表彰大会上的讲话同志们：今天，我们在这里隆重聚会，热烈庆祝中国共产党99周年华诞，共同回顾党的光辉历程，缅怀先烈的丰功伟业，传承党的优良传统，表彰一批优秀共产党员、优秀党务工作者和先进基层党组织，激励全...</w:t>
      </w:r>
    </w:p>
    <w:p>
      <w:pPr>
        <w:ind w:left="0" w:right="0" w:firstLine="560"/>
        <w:spacing w:before="450" w:after="450" w:line="312" w:lineRule="auto"/>
      </w:pPr>
      <w:r>
        <w:rPr>
          <w:rFonts w:ascii="黑体" w:hAnsi="黑体" w:eastAsia="黑体" w:cs="黑体"/>
          <w:color w:val="000000"/>
          <w:sz w:val="36"/>
          <w:szCs w:val="36"/>
          <w:b w:val="1"/>
          <w:bCs w:val="1"/>
        </w:rPr>
        <w:t xml:space="preserve">第一篇：在七一表彰大会上的讲话</w:t>
      </w:r>
    </w:p>
    <w:p>
      <w:pPr>
        <w:ind w:left="0" w:right="0" w:firstLine="560"/>
        <w:spacing w:before="450" w:after="450" w:line="312" w:lineRule="auto"/>
      </w:pPr>
      <w:r>
        <w:rPr>
          <w:rFonts w:ascii="宋体" w:hAnsi="宋体" w:eastAsia="宋体" w:cs="宋体"/>
          <w:color w:val="000"/>
          <w:sz w:val="28"/>
          <w:szCs w:val="28"/>
        </w:rPr>
        <w:t xml:space="preserve">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中国共产党99周年华诞，共同回顾党的光辉历程，缅怀先烈的丰功伟业，传承党的优良传统，表彰一批优秀共产党员、优秀党务工作者和先进基层党组织，激励全县广大党员干部进一步坚定信念，勇于担当，奉献发展，为建设天蓝、地绿、水净、林茂、民富的生态XX、美丽XX再创佳绩，再立新功。值此，我谨代表中共XX县党委向辛勤奋战在工作岗位上的广大党员致以节日的问候!向为XX事业做出卓越贡献的老党员致以崇高的敬意!向受到县委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借此机会，我讲六点意见：</w:t>
      </w:r>
    </w:p>
    <w:p>
      <w:pPr>
        <w:ind w:left="0" w:right="0" w:firstLine="560"/>
        <w:spacing w:before="450" w:after="450" w:line="312" w:lineRule="auto"/>
      </w:pPr>
      <w:r>
        <w:rPr>
          <w:rFonts w:ascii="宋体" w:hAnsi="宋体" w:eastAsia="宋体" w:cs="宋体"/>
          <w:color w:val="000"/>
          <w:sz w:val="28"/>
          <w:szCs w:val="28"/>
        </w:rPr>
        <w:t xml:space="preserve">一要牢记历史、传承精神。中国共产党从诞生至今，领导广大党员、人民群众，走过了99年的光辉历程。这99年，可以用两个30年，一个40年来形容。第一个30年，实现了民族独立和人民解放;第二个30年，探索进行了社会主义的改造和建设;40年是改革开放的40年。对于我们党的发展，党带领我们全国各族人民取得的伟大成就，我想简要地从几个方面和大家讨论一下。因为当前在我们的社会上也有一些不同的看法和声音，不能够全面客观地看待我们党领导我们全国人民取得的伟大成就。对于发展中正常的一些困难和问题，不能正确地认识，甚至被少数媒体的一些西化的思想所引领。甚至我们党员干部中也有一些认识的偏差。从个人的理解来说，我们应该从以下几个方面来认识我们的党，真正增强我们习总书记所说的“四个自信”。第一，我们应该看到我们党在这短短99年取得的伟大的成就，是很多西方欧洲国家花了200多年所取得的成就。第二，我们在改革开放四十多年超越了原来在我们之前的很多国家。在一穷二白的基础上，我们的党带领我们国家，从八国联军侵略中国以后，从刚刚解放新中国以后，现在成为了世界第二大经济体。第三，我国人口基数大、区域差别大，从战乱后的一无所有开始建设新中国，发展到今天。纵观世界上各个国家，我们国家能取得当前的成就非常伟大。大家不能天天只看到问题，而应用哲学的思想看待问题，分清主次。从主流看，我们党取得的成就是伟大的，这些问题都是发展中正常的问题，对于这些问题，欧美用了几百年不断消化改善调整，加强社会治理，有一些方面的处理才达到了一个好的层次和效果。第四，我们的党，尤其是以习近平同志为核心的党中央不断地以人民群众为基础，以问题为导向，以广大人民群众的幸福感和获得感，以推进经济社会的发展、社会的和谐稳定为导向，来研究问题、解决问题。所以从这几个方面，我们的党带领我们国家发展取得的成绩是伟大的，问题是正常的。而且更难能可贵的，我们现在在正视问题，解决问题，推动发展。第五，现在社会上有很多思潮认为我们应该学习欧美等西方国家的治理模式。但是，印度、泰国、菲律宾、伊拉克、叙利亚、乌克兰等国家认为西方民主就好像是万能的，简单照搬西方民主并引进来，导致国民素质偏低，国家人民生活水平低下，甚至引发革命导致生灵涂炭。中国作为一个幅员辽阔的多民族国家，在封建王朝割据思想在各地都有根基的前提下，只有一党执政才能确保我们国家的稳定，也只有共产党的领导，才能使我国在当前世界形势复杂的格局下取得当前的成就，还能保持当前的稳定。综上所述，第一，我们应该看到我们党带领全国人民取得的伟大成就，在世界上没有哪一个政党在这么短时间内取得。第二，当前存在的问题是发展中正常的问题，大家不要被问题所吓倒，不要一出现问题就进行全面否定。一个人在治理家庭、工作发展过程中在取得成就的同时，难免会出现这样那样的问题。任何事情都有利有弊，利弊是共生的。对于这些发展中出现的问题，我们要客观看待，不要以点代面、以偏概全。第三，党中央国务院目前以问题为导向，进一步深化改革。应该看到，按照目前的方向推进，我国在“十三五”乃至“十四五”成为一流强国的可能性是完全具备的，我们百年复兴的梦想是完全可以实现的。第四，同志们一定要增强“四个自信”，不要妄自菲薄，认为我们党问题太多。当然，我们保持清醒的头脑看待问题，保持党的先进性，保持党员的先进性是必要的。牢记历史，传承精神，增强“四个自信”，从我个人的一些理解，通过这些分析学习后，我觉得我们党是伟大的。但是，我们应该正视问题，思考如何解决好问题。</w:t>
      </w:r>
    </w:p>
    <w:p>
      <w:pPr>
        <w:ind w:left="0" w:right="0" w:firstLine="560"/>
        <w:spacing w:before="450" w:after="450" w:line="312" w:lineRule="auto"/>
      </w:pPr>
      <w:r>
        <w:rPr>
          <w:rFonts w:ascii="宋体" w:hAnsi="宋体" w:eastAsia="宋体" w:cs="宋体"/>
          <w:color w:val="000"/>
          <w:sz w:val="28"/>
          <w:szCs w:val="28"/>
        </w:rPr>
        <w:t xml:space="preserve">XX是一片具有光荣革命传统的热土。1929年春，在XX成立了XX最早的党组织(中共XX特支);1945年6月，中共XXX在XXX建立党支部;1947年9月，中XXX在板桥成立。改革开放以来特别是近年来，在党的坚强领导下，XX发生了翻天覆地的变化，县域经济快速发展，城乡面貌日新月异，人民生活显著改善，各项事业取得了长足进步。这一块的成就，我们每一个XX人都应该感到骄傲。XX过去作为一个交通欠发达，人口、土地等要素资源贫乏的山区县，成为了我省第一个百强县，以及去年的科学发展百强县第XXX位，靠的就是我们XX敢为人先、艰苦奋斗的精神。特别是最近几年，无论是工业经济领域的发展，还是农业领域的发展，还是旅游业领域的发展，以及城市建设、基础建设等领域都有了突飞猛进的变化。按照现在的方向和势头发展，应该说在全省勇当排头兵、扛好旗子没有问题。</w:t>
      </w:r>
    </w:p>
    <w:p>
      <w:pPr>
        <w:ind w:left="0" w:right="0" w:firstLine="560"/>
        <w:spacing w:before="450" w:after="450" w:line="312" w:lineRule="auto"/>
      </w:pPr>
      <w:r>
        <w:rPr>
          <w:rFonts w:ascii="宋体" w:hAnsi="宋体" w:eastAsia="宋体" w:cs="宋体"/>
          <w:color w:val="000"/>
          <w:sz w:val="28"/>
          <w:szCs w:val="28"/>
        </w:rPr>
        <w:t xml:space="preserve">纪念是为了更好地传承，传承是为了把党的宏伟事业继续推向前进。今天的XX，正处在加快转型和全面建成小康社会的关键时期。站在新的历史起点上，全县各级党组织和广大党员一定要坚定信念，践行宗旨，牢记使命，勇于担当，切实把思想和行动统一到市委的决策部署上来，以更加高昂的斗志、更加创新的举措、更加务实的作风，共同推动我市在新起点上实现新跨越。</w:t>
      </w:r>
    </w:p>
    <w:p>
      <w:pPr>
        <w:ind w:left="0" w:right="0" w:firstLine="560"/>
        <w:spacing w:before="450" w:after="450" w:line="312" w:lineRule="auto"/>
      </w:pPr>
      <w:r>
        <w:rPr>
          <w:rFonts w:ascii="宋体" w:hAnsi="宋体" w:eastAsia="宋体" w:cs="宋体"/>
          <w:color w:val="000"/>
          <w:sz w:val="28"/>
          <w:szCs w:val="28"/>
        </w:rPr>
        <w:t xml:space="preserve">二要牢记职责、保持定力。我们党99年的历史、执政69年的经验表明，越是艰难困苦，越能激发我们中国共产党人无比强大的创造力、凝聚力、战斗力。多年来的发展也证明，特别是年初以来的新冠肺炎疫情更是再次证明，XX的广大党员干部如果始终保持着一种不怕困难、能打硬仗的精神，我们XX今后的发展一定会取得更大的成就。当前，我们又进入了一个爬坡过坎的关键时期。这个关键时期体现在几个方面：一是巡视整改关键期，我想就巡视工作简要说三个方面。第一，要正确地看待。因为当前的巡视不讲成绩、只以问题为导向，问题罗列的越多不是代表对我们的否定，是希望我们通过以问题为导向，改进提升以后，能够促进地方更好更快地发展，形成一个地方更多的、好的正能量。所以我们每一位同志要正确地看待巡视整改。第二，对巡视提出来的问题，我们要照单全收，要狠抓整改落实。当前我们针对70项具体问题都列出了整改的清单，力争通过整改来解决问题、提升工作。第三，通过这一轮巡视，我们一定要举一反三，防微杜渐。而且在今后，我们思想上要轻装上阵，更好地工作。可能有些同志认为巡视中发现很多问题，今后的工作束手束脚、不好开展。在这个方面，我们思想上要有正确地认识，要转变观念，当前落实好八项规定，按照总书记所说的“讲纪律，重规矩”开展工作，形成新常态。再一个，这种新常态形成氛围后，反而大家都轻松了，可以放心大胆地干事。只要是经过集体研究的，只要不是为自己谋私利的，只要是为了XX的发展，就大胆地干，我们市委市政府坚决给予支持。即使有一点点其他的偏差，我们市政府都有容错纠错的机制。所以，我们一定要正确地认识巡视工作，要举一反三、防微杜渐。但同时，思想上我们要轻装上阵，以更加饱满的激情投入到XX的各项建设和发展中来。二是文明创建决胜期，我们现在争创全国文明县城，因为这是县一级县份第一批争创，而且我们XX在这第一批，这是我们XX最接近全国文明县城的最佳时期。错过了这个时期，我们再进入第二轮、第三轮，今后压力将十分巨大。因为第一，我们最近三年获得的国字号荣誉的表彰接近13项，加分可以全部加齐。第二，我们XX的县城建设管理有一定的基础。第三，因为我们XX是第一批，其他县市区还未发力。所以这一次我们最接近全国文明城市，最有可能创建成功。今年是我们的决战决胜年，只允许成功不允许失败。每一个部门，每一个干部，特别是每一个党员，都要做争创的先行者，都要投入到争创中去，为争创做贡献，履行好单位的职责、个人的职责。力争拿下全国文明县城这一最闪亮的金字招牌。三是转型发展关键期，我们XX经济发展确实很好，但是新一轮经济危机的影响对XX来说也是十分巨大的。三大主导产业中，XX保持了百分之三十多的增长，XX基本持平，XX公司已经倒闭了接近三分之二。而且三大主导产业过去都是中低端产品，没有向高端进军。随着国家进行着大规模减税，企业受到重大影响。我们应该看到转型发展对于XX的迫切性，应该学会两条腿走路。对内把企业扶大扶优扶精扶强，对外积极搞招商引资，两条腿都要快。过去我们受到土地要素制约，去年已将土地问题全部解决，使XX特色产业园，包括一大批旅游项目用地，全部在“十三五”都能得到保障。所以大家大可以全力以赴地去招商引资，而且通过去年到今年引进的一批好项目。所以，我们对内大家要实实在在的做好企业服务，解决企业的困难问题，对外全力以赴抓好招商。同时，我们XX要营造一个良好的经济发展环境，打造一个公开透明的政务环境，要让外商和本地客商都感觉XX是一个好地方，愿意在这个地方扎根发展。要打击一些吃拿卡要，打击一些办事拖拉、推诿、扯皮的现象。我们每一个同志既要有对XX高度热爱的责任心，也要有坚定XX能有更好更快发展的信心。但同时，我们也要有清醒的认识，要有危机感，同时要化危机为力量，把党员干部投入到建设发展中去，这是过去我们XX的传统。</w:t>
      </w:r>
    </w:p>
    <w:p>
      <w:pPr>
        <w:ind w:left="0" w:right="0" w:firstLine="560"/>
        <w:spacing w:before="450" w:after="450" w:line="312" w:lineRule="auto"/>
      </w:pPr>
      <w:r>
        <w:rPr>
          <w:rFonts w:ascii="宋体" w:hAnsi="宋体" w:eastAsia="宋体" w:cs="宋体"/>
          <w:color w:val="000"/>
          <w:sz w:val="28"/>
          <w:szCs w:val="28"/>
        </w:rPr>
        <w:t xml:space="preserve">三要牢记使命、勇于担当。勇于担当是一种品行、是一份责任、是一种能力，也是检验一个共产党员合格与否的重要标志。当前，我们部分党员干部因为党的执纪监督更严了，巡视整改的要求更高了，思想上产生了疑惑顾虑，同时在工作上也出现了这么几种不良的倾向和现象(一种干部停留在过去，想问题做事情不作调查研究、不作分析研判，习惯于拍脑袋拍胸脯，工作盲目、工作简单、工作 粗暴;第二种干部脑中不装事、眼里不见活，整天不想事不干事，奉行“不干事不出事”理念;第三种干部有想法没办法、有思路却找不到出路，特别是面对矛盾、问题和困难时没招没术)。对此，我们必须深刻认识到，党的十八大以来，全面从严治党的目的是为了实现党风清正，永葆其先进性和纯洁性。巡视整改是为了更好地促进工作，在讲政治、重规矩的前提下，更好地推动各项工作开展。对广大党员干部来说，干部姓干，越是关键时候，越是要坚持干字当头、崇尚实干、马上就办、真抓实干，只有在干中，才能有效解决问题，应对下行压力挑战;只有在干中，才能有效化解矛盾，补齐发展短板;只有在干中，才能有效凝聚合力，全力推动事业发展。</w:t>
      </w:r>
    </w:p>
    <w:p>
      <w:pPr>
        <w:ind w:left="0" w:right="0" w:firstLine="560"/>
        <w:spacing w:before="450" w:after="450" w:line="312" w:lineRule="auto"/>
      </w:pPr>
      <w:r>
        <w:rPr>
          <w:rFonts w:ascii="宋体" w:hAnsi="宋体" w:eastAsia="宋体" w:cs="宋体"/>
          <w:color w:val="000"/>
          <w:sz w:val="28"/>
          <w:szCs w:val="28"/>
        </w:rPr>
        <w:t xml:space="preserve">四要牢记宗旨、一心为民。习近平总书记讲，“对于我们共产党人来说，老百姓是我们的衣食父母，我们必须牢记全心全意为人民服务的宗旨。”我们党能够打天下、坐天下，就是因为时刻把人民群众的安危冷暖放在心上，始终为人民群众谋福祉。为政之道，民有所愿，官有所为。我们必须坚持与群众一条心、多联系、办实事，躬身为民，计利天下。最近这两年始终以广大群众、人大代表、政协委员反映的问题为导向，不回避问题，迎着问题研究解决，拿出方案。大家一律不要怕问题，问题越解决越少，问题越解决好，老百姓评价越高，党群关系越好，社会更加和谐稳定。“牢记宗旨，一心为民”不是一句口号，尤其作为我们县一级党委政府和我们县级的各个单位，大家更要时刻考虑我们怎么样让我们XX所有的市民生活在这么一个良好的环境中。</w:t>
      </w:r>
    </w:p>
    <w:p>
      <w:pPr>
        <w:ind w:left="0" w:right="0" w:firstLine="560"/>
        <w:spacing w:before="450" w:after="450" w:line="312" w:lineRule="auto"/>
      </w:pPr>
      <w:r>
        <w:rPr>
          <w:rFonts w:ascii="宋体" w:hAnsi="宋体" w:eastAsia="宋体" w:cs="宋体"/>
          <w:color w:val="000"/>
          <w:sz w:val="28"/>
          <w:szCs w:val="28"/>
        </w:rPr>
        <w:t xml:space="preserve">五要牢记身份、一身正气。我们常讲，党风带政风，政风促民风。一个地方社会风气好不好、正不正，关键看党风好不好、正不正。在我县，关键就是看2万多名党员作风好不好、正不正，更关键的是我们在座的各级领导干部作风好不好、正不正。要正心。党员干部不仅要有智慧、有能力、有才干，还要有胸怀、有度量。对别人的优点要虚心学习，容人之长;对别人的缺点要正确看待，容人之短。要时刻以事业为重，多一份责任感、少一份吃亏感;多一份奉献心，少一份索取心，要以对党和XX的事业高度负责、对工作负责的精神，埋头苦干，无私奉献，只有我们领导干部、党员干部勤勤恳恳、兢兢业业地工作，才能够实现我们XX更好的发展。要正德。国无德不兴，人无德不立。作为党员干部，一定要在道德上做社会的楷模，明白该做什么、不该做什么，该说什么、不该说什么，时时处处作示范、当表率。要正行。作为党员干部，如果你履职尽责、踏实苦干、为人正派，这个地方肯定是风清气正、心齐劲足，工作局面一片大好;如果你低俗、庸俗，工作起来会杂念多、私心重，最后肯定是乌烟瘴气、民怨沸腾。党员干部决不能混同于一般，凡事都要冲在前、干在前，行得正、坐得端，用我们的一言一行、一举一动，在单位、周围、社会中营造一种好风气，弘扬一种正能量。一个社会一定要强调弘扬正能量，打击歪风邪气;一个地方一定要让社会充满公平正义。一个地方如果正气不足、邪气有余，连公平正义都没有了，我们自己都会感觉厌恶这个地方，更不要讲我们广大的群众。而且这样从长远来说，不仅不会发展，甚至会爆发重大的群体性事件。我们的发展没有以牺牲老百姓的利益为代价，总体上工作还是依法规范、充满公平正义的，但是也还有很多的问题。所以我们XX想要更好更快的发展，打造一个本土和外来企业都感到舒心、安逸的环境，打造一个老百姓都引以为自豪的的环境，我们党员干部首先要带头知道我们倡导什么、反对什么、打击什么。连基本的是非原则标准都不知道，该打击的却在支持，就形成了劣币驱逐良币的社会。如果我们工作制度的实际是让好人变成坏人，说明我们的工作水平是极其低下。一个地方党委政府的诚信是一种金字招牌，污染了这个金字招牌，外来的企业就会不敢来了，本地企业就要跑了，当地的群众就会对党委政府不满意了。我们的制度、办法，以及我们工作的出发点和落脚点，一定要围绕这个来做。我们XX要打造一个诚信的党委政府，要打造一个高效廉洁、公正法治、透明的政府环境，以我们的党风、政风，带动社会良好的民风。</w:t>
      </w:r>
    </w:p>
    <w:p>
      <w:pPr>
        <w:ind w:left="0" w:right="0" w:firstLine="560"/>
        <w:spacing w:before="450" w:after="450" w:line="312" w:lineRule="auto"/>
      </w:pPr>
      <w:r>
        <w:rPr>
          <w:rFonts w:ascii="宋体" w:hAnsi="宋体" w:eastAsia="宋体" w:cs="宋体"/>
          <w:color w:val="000"/>
          <w:sz w:val="28"/>
          <w:szCs w:val="28"/>
        </w:rPr>
        <w:t xml:space="preserve">六要牢记纪律、遵守规矩。十八大以来，以习近平同志为核心的党中央，坚持全面从严治党，正面教育与铁腕反腐双管齐下、持续发力，党风为之一新、民心为之一振，树立了为党的事业敢于担当的榜样。我们要严格落实“两个责任”，从自身做起，从当下改起，反腐败、转作风，祛恶扬善、激浊扬清。一方面，要筑牢思想防线。从正风反腐的实践看，腐败案件的发生往往始于理想的迷失、信念的动摇。必须把坚定理想信念作为思想防线的核心，稳住理想信念这个“压舱石”，把好世界观、人生观、价值观这个“总开关”，以“两学一做”学习教育制度化常态化为抓手，对照《准则》《条例》，严格落实中央八项规定。另一方面，要筑牢制度防线。制度问题更带有根本性、全局性、稳定性、长期性。当前，我们要以巡视整改为契机，围绕党的建设和经济社会发展，建立完善相关配套制度，尤其要紧密结合这些年暴露出来的问题和不足，查找漏洞、吸取教训，全面加强制度建设。</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深感自豪、倍受鼓舞;展望XX发展的美好前景，我们深感责任重大、使命光荣。全县各级党组织和广大党员要牢记党的宗旨，以新的姿态、新的干劲、新的作风，开拓进取，务实苦干，为创造XX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第二篇：在七一表彰大会上的讲话</w:t>
      </w:r>
    </w:p>
    <w:p>
      <w:pPr>
        <w:ind w:left="0" w:right="0" w:firstLine="560"/>
        <w:spacing w:before="450" w:after="450" w:line="312" w:lineRule="auto"/>
      </w:pPr>
      <w:r>
        <w:rPr>
          <w:rFonts w:ascii="宋体" w:hAnsi="宋体" w:eastAsia="宋体" w:cs="宋体"/>
          <w:color w:val="000"/>
          <w:sz w:val="28"/>
          <w:szCs w:val="28"/>
        </w:rPr>
        <w:t xml:space="preserve">院党组书记、院长李建翔</w:t>
      </w:r>
    </w:p>
    <w:p>
      <w:pPr>
        <w:ind w:left="0" w:right="0" w:firstLine="560"/>
        <w:spacing w:before="450" w:after="450" w:line="312" w:lineRule="auto"/>
      </w:pPr>
      <w:r>
        <w:rPr>
          <w:rFonts w:ascii="宋体" w:hAnsi="宋体" w:eastAsia="宋体" w:cs="宋体"/>
          <w:color w:val="000"/>
          <w:sz w:val="28"/>
          <w:szCs w:val="28"/>
        </w:rPr>
        <w:t xml:space="preserve">在七一表彰大会上的讲话</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院党组研究决定召开的。会议的主要目的，是在中国共产党建党88周年来临之际，以表彰先进的形式热烈庆祝党的生日，同时更好地总结工作、表彰先进、树立典型，激励全院各级党组织和广大共产党员，进一步</w:t>
      </w:r>
    </w:p>
    <w:p>
      <w:pPr>
        <w:ind w:left="0" w:right="0" w:firstLine="560"/>
        <w:spacing w:before="450" w:after="450" w:line="312" w:lineRule="auto"/>
      </w:pPr>
      <w:r>
        <w:rPr>
          <w:rFonts w:ascii="宋体" w:hAnsi="宋体" w:eastAsia="宋体" w:cs="宋体"/>
          <w:color w:val="000"/>
          <w:sz w:val="28"/>
          <w:szCs w:val="28"/>
        </w:rPr>
        <w:t xml:space="preserve">坚定党的信念，实践党的宗旨，更好地发挥党组织和广大共产党员的战斗堡垒作用和先锋模范作用。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院各级党组织和全体党员认真贯彻落实科学发展观，充分发挥战斗堡垒和先锋模范作用，全院上下顽强拼搏，克难攻坚，在困难较大、矛盾较多的情况下，确保了我院各项工作的稳步健康发展。上半年，我院共受理各类案件2836件，审、执结2323件，结案率81.9%，上诉率0.93%，发改率0.39%，解决涉案标的金额达2.1亿元，未出现超审限案件、错案、执法过错及干警违法违纪问题。特别是在一些重点工作上，我们取得了新突破：一是服务我县大项目建设上，我们工作到位、保障有力，采取几次大规模执行行动全部取得成功，得到了县主要领导和社会各界的高度评价；二是在经济危机的大环境下，服务企业发展的做法，使法院的公信力得到进一步彰显；三是我院被县委推荐为唐山市优秀党组织；四是集中清理执行积案工作，得到省督导检查组的好评；五是村村聘请调解助理员和执行信息员的做法，市政法委给予充分肯定；六是我院质效办公室的成立、协勤人员如期上岗促进了队伍建设；七是政府拨付50万元，购置一流装备武装司法警察大队和执行局；八是新建、改建了响堂法庭、雷庄法庭两个派出法庭；九是投资60万元购置了警用车辆7部；十是占地25.65亩，使用面积15000平米，预计投资2024多万元的审判综合大楼建设项目正式开工。</w:t>
      </w:r>
    </w:p>
    <w:p>
      <w:pPr>
        <w:ind w:left="0" w:right="0" w:firstLine="560"/>
        <w:spacing w:before="450" w:after="450" w:line="312" w:lineRule="auto"/>
      </w:pPr>
      <w:r>
        <w:rPr>
          <w:rFonts w:ascii="宋体" w:hAnsi="宋体" w:eastAsia="宋体" w:cs="宋体"/>
          <w:color w:val="000"/>
          <w:sz w:val="28"/>
          <w:szCs w:val="28"/>
        </w:rPr>
        <w:t xml:space="preserve">这些成绩的取得，凝结着全院各级党组织和广大党员干警及其他工作人员的辛勤和汗水，今天受表彰的先进集体和先进个人，就是我们法院队伍中杰出的代表。他们之中，有勇于开拓、永不满足的审判人员；有甘于奉献、不言苦累的执行精英；有严格管理、热情服务的综合部门人员；有无怨无悔、扎根基层的法庭干警，有默默无闻、甘于寂寞的普通党员。可以说，在他们的身上，共产党员的先进性得到了进一步体现。在此，我代表院党组向受表彰的先进集体和先进个人表示热烈的祝贺！向为法院发展做出积极贡献的各级党组织和广大党员表示衷心的感谢！</w:t>
      </w:r>
    </w:p>
    <w:p>
      <w:pPr>
        <w:ind w:left="0" w:right="0" w:firstLine="560"/>
        <w:spacing w:before="450" w:after="450" w:line="312" w:lineRule="auto"/>
      </w:pPr>
      <w:r>
        <w:rPr>
          <w:rFonts w:ascii="宋体" w:hAnsi="宋体" w:eastAsia="宋体" w:cs="宋体"/>
          <w:color w:val="000"/>
          <w:sz w:val="28"/>
          <w:szCs w:val="28"/>
        </w:rPr>
        <w:t xml:space="preserve">虽然我们目前取得了一些成绩，但同时我们也应该清醒的看到，我们下步工作中面临的困难还很多，形势还很严峻。为此，要在巩固成绩的同时做好今后工作，这就需要全院干警的团结协作，需要各级党组织和全体党员的齐心协力。下面我就如何进一步加强党的建设，全面贯彻落实科学发展观，更好地发挥党组织的政治核心作用、战斗堡垒作用和党员的先锋模范作用，讲以下几点要求。</w:t>
      </w:r>
    </w:p>
    <w:p>
      <w:pPr>
        <w:ind w:left="0" w:right="0" w:firstLine="560"/>
        <w:spacing w:before="450" w:after="450" w:line="312" w:lineRule="auto"/>
      </w:pPr>
      <w:r>
        <w:rPr>
          <w:rFonts w:ascii="宋体" w:hAnsi="宋体" w:eastAsia="宋体" w:cs="宋体"/>
          <w:color w:val="000"/>
          <w:sz w:val="28"/>
          <w:szCs w:val="28"/>
        </w:rPr>
        <w:t xml:space="preserve">一、发挥班子核心模范作用，树立科学发展观和正确的政绩观</w:t>
      </w:r>
    </w:p>
    <w:p>
      <w:pPr>
        <w:ind w:left="0" w:right="0" w:firstLine="560"/>
        <w:spacing w:before="450" w:after="450" w:line="312" w:lineRule="auto"/>
      </w:pPr>
      <w:r>
        <w:rPr>
          <w:rFonts w:ascii="宋体" w:hAnsi="宋体" w:eastAsia="宋体" w:cs="宋体"/>
          <w:color w:val="000"/>
          <w:sz w:val="28"/>
          <w:szCs w:val="28"/>
        </w:rPr>
        <w:t xml:space="preserve">一是要紧扣可持续发展这个主题。发展是我们党执政兴国的第一要务，是党组织生命力的根基。只有按照科学发展观的要求，举全院之力，积极推动法院可持续科学发展，才能更好地夯实司法基础，更好地发挥司法职能。特别是党组班子，各中层班子，必须要在各项工作中积极地走在前列，争当排头兵，在法院的审判、执行和行政管理中紧扣发展的主题，我们的各项工作才能蒸蒸日上。</w:t>
      </w:r>
    </w:p>
    <w:p>
      <w:pPr>
        <w:ind w:left="0" w:right="0" w:firstLine="560"/>
        <w:spacing w:before="450" w:after="450" w:line="312" w:lineRule="auto"/>
      </w:pPr>
      <w:r>
        <w:rPr>
          <w:rFonts w:ascii="宋体" w:hAnsi="宋体" w:eastAsia="宋体" w:cs="宋体"/>
          <w:color w:val="000"/>
          <w:sz w:val="28"/>
          <w:szCs w:val="28"/>
        </w:rPr>
        <w:t xml:space="preserve">二是要把着力点落在求真务实上。法院作为党的基本路线的践行者，作为国家审判机关，为大局服务、为人民司法是我们的目标。为此，党组班子和各中层单位班子成员，都必须要自觉地把各项保障和服务措施落到实处，把促进辖区经济发展、维护辖区社会和谐作为工作的出发点，不断发扬求真务实的传统。具体要做到“八讲”即：讲大局、讲团结、讲协作、讲责任、讲服务、讲纪律、讲奉献、讲忠诚，为全院干警和其他工作人员做表率、做榜样。</w:t>
      </w:r>
    </w:p>
    <w:p>
      <w:pPr>
        <w:ind w:left="0" w:right="0" w:firstLine="560"/>
        <w:spacing w:before="450" w:after="450" w:line="312" w:lineRule="auto"/>
      </w:pPr>
      <w:r>
        <w:rPr>
          <w:rFonts w:ascii="宋体" w:hAnsi="宋体" w:eastAsia="宋体" w:cs="宋体"/>
          <w:color w:val="000"/>
          <w:sz w:val="28"/>
          <w:szCs w:val="28"/>
        </w:rPr>
        <w:t xml:space="preserve">三是要树立正确的政绩观和科学的发展观。从我院实际来看，广大党员干警为群众办实事、办好事的愿望很强，工作积极性很高，这是非常难能可贵的。但是，也有极少数党员干部在工作中方法简单，急功近利，有些工作尽管愿望是好的，但却由于操作不当而影响了大局，损害了群众的利益。为此，我们必须清醒地认识到政绩观问题的重要性，深刻地进行一下反思，多问几个为什么，多想几个怎么办，从而正确处理局部利益与整体利益的关系、现实利益和长远利益的关系、个人利益与群众利益的关系，经济发展与社会进步的关系，讲真话、办实事、求实效，把工作的出发点落实到为大局服务上，把工作的落脚点放在为人民群众谋利益上。</w:t>
      </w:r>
    </w:p>
    <w:p>
      <w:pPr>
        <w:ind w:left="0" w:right="0" w:firstLine="560"/>
        <w:spacing w:before="450" w:after="450" w:line="312" w:lineRule="auto"/>
      </w:pPr>
      <w:r>
        <w:rPr>
          <w:rFonts w:ascii="宋体" w:hAnsi="宋体" w:eastAsia="宋体" w:cs="宋体"/>
          <w:color w:val="000"/>
          <w:sz w:val="28"/>
          <w:szCs w:val="28"/>
        </w:rPr>
        <w:t xml:space="preserve">二、发挥基层党组织战斗堡垒作用，把党建工作融入法院具体工作，增强吸引力、向心力</w:t>
      </w:r>
    </w:p>
    <w:p>
      <w:pPr>
        <w:ind w:left="0" w:right="0" w:firstLine="560"/>
        <w:spacing w:before="450" w:after="450" w:line="312" w:lineRule="auto"/>
      </w:pPr>
      <w:r>
        <w:rPr>
          <w:rFonts w:ascii="宋体" w:hAnsi="宋体" w:eastAsia="宋体" w:cs="宋体"/>
          <w:color w:val="000"/>
          <w:sz w:val="28"/>
          <w:szCs w:val="28"/>
        </w:rPr>
        <w:t xml:space="preserve">一是把党建工作融入管理工作。目前，我院工作任务繁重，工作头绪较多。这就需要良好的管理工作，使各项工作统筹兼顾，科学发展。为此，院各级党组织</w:t>
      </w:r>
    </w:p>
    <w:p>
      <w:pPr>
        <w:ind w:left="0" w:right="0" w:firstLine="560"/>
        <w:spacing w:before="450" w:after="450" w:line="312" w:lineRule="auto"/>
      </w:pPr>
      <w:r>
        <w:rPr>
          <w:rFonts w:ascii="宋体" w:hAnsi="宋体" w:eastAsia="宋体" w:cs="宋体"/>
          <w:color w:val="000"/>
          <w:sz w:val="28"/>
          <w:szCs w:val="28"/>
        </w:rPr>
        <w:t xml:space="preserve">要在贴紧、贴近中心工作上做文章，团结和带领全体干警改进服务方式，创新服务模式，不断提高司法工作质量，实现我院工作的良性科学发展。</w:t>
      </w:r>
    </w:p>
    <w:p>
      <w:pPr>
        <w:ind w:left="0" w:right="0" w:firstLine="560"/>
        <w:spacing w:before="450" w:after="450" w:line="312" w:lineRule="auto"/>
      </w:pPr>
      <w:r>
        <w:rPr>
          <w:rFonts w:ascii="宋体" w:hAnsi="宋体" w:eastAsia="宋体" w:cs="宋体"/>
          <w:color w:val="000"/>
          <w:sz w:val="28"/>
          <w:szCs w:val="28"/>
        </w:rPr>
        <w:t xml:space="preserve">二是把党建工作融入审判执行工作。院各级党组织要始终把审判执行工作摆在首要位置，坚持办案的质量和效率并重，服务大局和保障民生并重，重点突破和统筹兼顾并重，努力形成人人想中心、人人为法院、人人求发展的良好局面，不断加大为全县发展大局和社会稳定服务的工作力度。</w:t>
      </w:r>
    </w:p>
    <w:p>
      <w:pPr>
        <w:ind w:left="0" w:right="0" w:firstLine="560"/>
        <w:spacing w:before="450" w:after="450" w:line="312" w:lineRule="auto"/>
      </w:pPr>
      <w:r>
        <w:rPr>
          <w:rFonts w:ascii="宋体" w:hAnsi="宋体" w:eastAsia="宋体" w:cs="宋体"/>
          <w:color w:val="000"/>
          <w:sz w:val="28"/>
          <w:szCs w:val="28"/>
        </w:rPr>
        <w:t xml:space="preserve">三是把党建工作融入司法改革。院各级党组织都必须深刻认识到，无论是司法改革、机构改革和人事变革，都必然会带来干警思想的波动，影响法院的发展。为此，院各级党组织必须要把思想工作做在前头，积极主动地去平衡心态，在发展中化解矛盾，使法院在改革的过程中保持快速平稳健康发展。</w:t>
      </w:r>
    </w:p>
    <w:p>
      <w:pPr>
        <w:ind w:left="0" w:right="0" w:firstLine="560"/>
        <w:spacing w:before="450" w:after="450" w:line="312" w:lineRule="auto"/>
      </w:pPr>
      <w:r>
        <w:rPr>
          <w:rFonts w:ascii="宋体" w:hAnsi="宋体" w:eastAsia="宋体" w:cs="宋体"/>
          <w:color w:val="000"/>
          <w:sz w:val="28"/>
          <w:szCs w:val="28"/>
        </w:rPr>
        <w:t xml:space="preserve">四是把党建工作融入队伍建设。队伍建设是保证法院可持续发展的动力源。加强党的建设和队伍建设，思想政治工作必须先行。要始终把理论武装和更新知识结构作为基础工作，通过深入学习科学发展观等我党的重大理论，不断提高全院干警的思想政治素质，引导广大党员干部始终坚持解放思想、实事求是、与时俱进的思想路线，始终坚持以发展为主题，始终坚持立党为公、司法为民。同时，要通过对全院干警的教育培训，让干警在学习专业知识和其他各项知识上形成共识，最终实现全院干警的政治素质、文化素质、业务能力等综合素质得到全面提升，达到为法院科学发展提供人力资源保证的目的。</w:t>
      </w:r>
    </w:p>
    <w:p>
      <w:pPr>
        <w:ind w:left="0" w:right="0" w:firstLine="560"/>
        <w:spacing w:before="450" w:after="450" w:line="312" w:lineRule="auto"/>
      </w:pPr>
      <w:r>
        <w:rPr>
          <w:rFonts w:ascii="宋体" w:hAnsi="宋体" w:eastAsia="宋体" w:cs="宋体"/>
          <w:color w:val="000"/>
          <w:sz w:val="28"/>
          <w:szCs w:val="28"/>
        </w:rPr>
        <w:t xml:space="preserve">三、发挥党务工作者表率作用，增强法院发展冲劲、后劲</w:t>
      </w:r>
    </w:p>
    <w:p>
      <w:pPr>
        <w:ind w:left="0" w:right="0" w:firstLine="560"/>
        <w:spacing w:before="450" w:after="450" w:line="312" w:lineRule="auto"/>
      </w:pPr>
      <w:r>
        <w:rPr>
          <w:rFonts w:ascii="宋体" w:hAnsi="宋体" w:eastAsia="宋体" w:cs="宋体"/>
          <w:color w:val="000"/>
          <w:sz w:val="28"/>
          <w:szCs w:val="28"/>
        </w:rPr>
        <w:t xml:space="preserve">一是党务工作者要增强大局意识。党组织的党务工作者，在发挥党组织作用、发挥党员作用中起着非常重要的作用。为此，党务工作者必须要自觉地站在一定高度来看问题、想事情、谋发展，不能唯我，唯经验，唯利益。特别是在为大局服务中遇到困难的时候，要做到不讲困难，不讲条件，冲锋在前，做干警的带头兵。这样才能真正实现全院上下齐心协力、紧密团结，各方密切配合的良好工作局面。</w:t>
      </w:r>
    </w:p>
    <w:p>
      <w:pPr>
        <w:ind w:left="0" w:right="0" w:firstLine="560"/>
        <w:spacing w:before="450" w:after="450" w:line="312" w:lineRule="auto"/>
      </w:pPr>
      <w:r>
        <w:rPr>
          <w:rFonts w:ascii="宋体" w:hAnsi="宋体" w:eastAsia="宋体" w:cs="宋体"/>
          <w:color w:val="000"/>
          <w:sz w:val="28"/>
          <w:szCs w:val="28"/>
        </w:rPr>
        <w:t xml:space="preserve">二是党务工作者要增强学习意识。党务工作者要牢固树立终身学习的思想，自觉把学习作为一种精神追求、一种思想境界。要以更加开放的思维方式，加强学习的效果，把学习成果转化为分析问题、解决问题的能力，转化为推动工作的思路和措施，转化为促进法院发展的本领。</w:t>
      </w:r>
    </w:p>
    <w:p>
      <w:pPr>
        <w:ind w:left="0" w:right="0" w:firstLine="560"/>
        <w:spacing w:before="450" w:after="450" w:line="312" w:lineRule="auto"/>
      </w:pPr>
      <w:r>
        <w:rPr>
          <w:rFonts w:ascii="宋体" w:hAnsi="宋体" w:eastAsia="宋体" w:cs="宋体"/>
          <w:color w:val="000"/>
          <w:sz w:val="28"/>
          <w:szCs w:val="28"/>
        </w:rPr>
        <w:t xml:space="preserve">三是党务工作者要增强创新意识。目前我院各项工作正处于攻坚克难阶段，法院的发展正处于重要关口。一些陈旧的、固有的思想和工作方法，已不能适应新形势和新任务的要求。为此，全院党务工作者都必须要紧紧围绕司法工作创新、法院管理创新和工作体制机制创新来开展工作，不断为我院工作注入生机和活力，努力实现有所作为，有所发展。</w:t>
      </w:r>
    </w:p>
    <w:p>
      <w:pPr>
        <w:ind w:left="0" w:right="0" w:firstLine="560"/>
        <w:spacing w:before="450" w:after="450" w:line="312" w:lineRule="auto"/>
      </w:pPr>
      <w:r>
        <w:rPr>
          <w:rFonts w:ascii="宋体" w:hAnsi="宋体" w:eastAsia="宋体" w:cs="宋体"/>
          <w:color w:val="000"/>
          <w:sz w:val="28"/>
          <w:szCs w:val="28"/>
        </w:rPr>
        <w:t xml:space="preserve">四是党务工作者要增强责任意识。院各级党务工作者要紧紧围绕中心工作发挥作用，进一步明确我们的法律责任、政治责任和社会责任，努力做到始终对国家负责，对社会负责，对群众负责，对法院负责，对干警负责，做到真抓实干、敢担责任，主动把自己放在法院主人翁的位置上去做工作。</w:t>
      </w:r>
    </w:p>
    <w:p>
      <w:pPr>
        <w:ind w:left="0" w:right="0" w:firstLine="560"/>
        <w:spacing w:before="450" w:after="450" w:line="312" w:lineRule="auto"/>
      </w:pPr>
      <w:r>
        <w:rPr>
          <w:rFonts w:ascii="宋体" w:hAnsi="宋体" w:eastAsia="宋体" w:cs="宋体"/>
          <w:color w:val="000"/>
          <w:sz w:val="28"/>
          <w:szCs w:val="28"/>
        </w:rPr>
        <w:t xml:space="preserve">四、发挥共产党员先锋模范作用，增强队伍的凝聚力、战斗力</w:t>
      </w:r>
    </w:p>
    <w:p>
      <w:pPr>
        <w:ind w:left="0" w:right="0" w:firstLine="560"/>
        <w:spacing w:before="450" w:after="450" w:line="312" w:lineRule="auto"/>
      </w:pPr>
      <w:r>
        <w:rPr>
          <w:rFonts w:ascii="宋体" w:hAnsi="宋体" w:eastAsia="宋体" w:cs="宋体"/>
          <w:color w:val="000"/>
          <w:sz w:val="28"/>
          <w:szCs w:val="28"/>
        </w:rPr>
        <w:t xml:space="preserve">广大党员干警不但要与其他干警一样争做努力学习、勇于创新、拼搏进取的模范，争做艰苦奋斗、无私奉献、团结协作的模范，同时还要有更高的要求。</w:t>
      </w:r>
    </w:p>
    <w:p>
      <w:pPr>
        <w:ind w:left="0" w:right="0" w:firstLine="560"/>
        <w:spacing w:before="450" w:after="450" w:line="312" w:lineRule="auto"/>
      </w:pPr>
      <w:r>
        <w:rPr>
          <w:rFonts w:ascii="宋体" w:hAnsi="宋体" w:eastAsia="宋体" w:cs="宋体"/>
          <w:color w:val="000"/>
          <w:sz w:val="28"/>
          <w:szCs w:val="28"/>
        </w:rPr>
        <w:t xml:space="preserve">一是广大共产党员要与时俱进，奋发有为。广大共产党员要与时俱进，解放思想，更新观念，善于分析新情况，开辟新思路，创造新办法，解决新问题，始终保持思想的先进性和思维的超前性。</w:t>
      </w:r>
    </w:p>
    <w:p>
      <w:pPr>
        <w:ind w:left="0" w:right="0" w:firstLine="560"/>
        <w:spacing w:before="450" w:after="450" w:line="312" w:lineRule="auto"/>
      </w:pPr>
      <w:r>
        <w:rPr>
          <w:rFonts w:ascii="宋体" w:hAnsi="宋体" w:eastAsia="宋体" w:cs="宋体"/>
          <w:color w:val="000"/>
          <w:sz w:val="28"/>
          <w:szCs w:val="28"/>
        </w:rPr>
        <w:t xml:space="preserve">二是广大共产党员要爱岗敬业，甘于奉献。实干显形象，实干兴大业。要实现我院各项工作的超常规、跨越式发展，只说不做不行，等待观望不会有出路。广大党员干部要从本职岗位做起，既要埋头苦干，又要勇于创新，充分发挥共产党员特别能吃苦，特别能战斗的精神，用科学的态度，奉献的精神，务实的作风，过硬的本领，在各自岗位上创造一流的业绩，以实际行动凝聚人心，鼓舞斗志，形成强大合力。</w:t>
      </w:r>
    </w:p>
    <w:p>
      <w:pPr>
        <w:ind w:left="0" w:right="0" w:firstLine="560"/>
        <w:spacing w:before="450" w:after="450" w:line="312" w:lineRule="auto"/>
      </w:pPr>
      <w:r>
        <w:rPr>
          <w:rFonts w:ascii="宋体" w:hAnsi="宋体" w:eastAsia="宋体" w:cs="宋体"/>
          <w:color w:val="000"/>
          <w:sz w:val="28"/>
          <w:szCs w:val="28"/>
        </w:rPr>
        <w:t xml:space="preserve">三是广大共产党员要牢记宗旨、主动服务。要始终把党的伟大事业和人民群众的根本利益放在首位，积极主动地倾听群众心声，关心群众疾苦，了解群众意愿，汇聚群众智慧，切实把群众反映强烈的热点难点问题解决在萌芽状态，多做暖人心、稳人心的工作，多想强院之策，多出利院之招，多办利院之事。</w:t>
      </w:r>
    </w:p>
    <w:p>
      <w:pPr>
        <w:ind w:left="0" w:right="0" w:firstLine="560"/>
        <w:spacing w:before="450" w:after="450" w:line="312" w:lineRule="auto"/>
      </w:pPr>
      <w:r>
        <w:rPr>
          <w:rFonts w:ascii="宋体" w:hAnsi="宋体" w:eastAsia="宋体" w:cs="宋体"/>
          <w:color w:val="000"/>
          <w:sz w:val="28"/>
          <w:szCs w:val="28"/>
        </w:rPr>
        <w:t xml:space="preserve">同志们，全面完成2024年我院各项工作，我们的任务艰巨，责任重大。希望全院各级党组织、党务工作者和全体共产党员，在县委和院党组的正确领导下，全面认真地总结过去，科学精细地谋划未来，同心同德、求真务实、开拓创新、扎实工作，努力开创我院各项工作的新局面，为我院的科学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第三篇：在七一表彰大会上的讲话</w:t>
      </w:r>
    </w:p>
    <w:p>
      <w:pPr>
        <w:ind w:left="0" w:right="0" w:firstLine="560"/>
        <w:spacing w:before="450" w:after="450" w:line="312" w:lineRule="auto"/>
      </w:pPr>
      <w:r>
        <w:rPr>
          <w:rFonts w:ascii="宋体" w:hAnsi="宋体" w:eastAsia="宋体" w:cs="宋体"/>
          <w:color w:val="000"/>
          <w:sz w:val="28"/>
          <w:szCs w:val="28"/>
        </w:rPr>
        <w:t xml:space="preserve">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聚会，举行庆祝建党89周年暨“两优一先”表彰大会。在此，我代表学院党委向全体共产党员致以节日的问候！向受到表彰的优秀共产党员、优秀党务工作者和先进党支部致以热烈的祝贺！向全体党务工作者和为学院的建设和发展做出突出贡献的党员同志表示衷心的感谢！</w:t>
      </w:r>
    </w:p>
    <w:p>
      <w:pPr>
        <w:ind w:left="0" w:right="0" w:firstLine="560"/>
        <w:spacing w:before="450" w:after="450" w:line="312" w:lineRule="auto"/>
      </w:pPr>
      <w:r>
        <w:rPr>
          <w:rFonts w:ascii="宋体" w:hAnsi="宋体" w:eastAsia="宋体" w:cs="宋体"/>
          <w:color w:val="000"/>
          <w:sz w:val="28"/>
          <w:szCs w:val="28"/>
        </w:rPr>
        <w:t xml:space="preserve">89年来，中国共产党有小到大，由弱到强，由全国仅有50多名党员的小党发展为拥有7000多万党员的执政党。89年来，中国共产党带领中国人民从贫穷落后走向了繁荣富强，赋予了中国这块古老大地新的生机和活力，中国特色的社会主义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缅怀党的历史，使我们深信：中华民族的解放和振兴、国家的富强和人民幸福，离不开党的坚强领导，更离不开广大党员的无私奉献。同样，学院的发展壮大、党建工作的全面开展，也离不开所有党支部的努力奋斗，离不开全体党员的无私奉献。刚才，我们在这里隆重表彰了做出突出贡献的先进党支部、优秀党务工作者和优秀共产党员。受到表彰的同志和党支部，要珍惜荣誉，戒骄戒躁，在已有的成绩上再进一步，更上一层楼。在我们党组织中，还有很多同志也很优</w:t>
      </w:r>
    </w:p>
    <w:p>
      <w:pPr>
        <w:ind w:left="0" w:right="0" w:firstLine="560"/>
        <w:spacing w:before="450" w:after="450" w:line="312" w:lineRule="auto"/>
      </w:pPr>
      <w:r>
        <w:rPr>
          <w:rFonts w:ascii="宋体" w:hAnsi="宋体" w:eastAsia="宋体" w:cs="宋体"/>
          <w:color w:val="000"/>
          <w:sz w:val="28"/>
          <w:szCs w:val="28"/>
        </w:rPr>
        <w:t xml:space="preserve">秀，在自己的岗位上默默无闻地奉献着，也在教学科研、管理服务、成才成长中取得了不凡的成绩。希望全体党员继续努力，继续前进，为自己的事业发展、为自己的成长成才、为学院的愿景和明天继续奋斗！</w:t>
      </w:r>
    </w:p>
    <w:p>
      <w:pPr>
        <w:ind w:left="0" w:right="0" w:firstLine="560"/>
        <w:spacing w:before="450" w:after="450" w:line="312" w:lineRule="auto"/>
      </w:pPr>
      <w:r>
        <w:rPr>
          <w:rFonts w:ascii="宋体" w:hAnsi="宋体" w:eastAsia="宋体" w:cs="宋体"/>
          <w:color w:val="000"/>
          <w:sz w:val="28"/>
          <w:szCs w:val="28"/>
        </w:rPr>
        <w:t xml:space="preserve">希望全院党支部和全体党员以学院正在开展的创先争优活动为契机，对自身的学习情况、业务情况、先锋作用及党支部工作，进行全面的梳理、回顾和总结，进一步坚定理想信念，发挥带头作用，认真开展创先争优活动，在工作和学习中创造一流成果、创建先进支部、争当先进个人，以优异的成绩迎接建党90周年。在此，我代表学院党委提出几点希望和要求：</w:t>
      </w:r>
    </w:p>
    <w:p>
      <w:pPr>
        <w:ind w:left="0" w:right="0" w:firstLine="560"/>
        <w:spacing w:before="450" w:after="450" w:line="312" w:lineRule="auto"/>
      </w:pPr>
      <w:r>
        <w:rPr>
          <w:rFonts w:ascii="宋体" w:hAnsi="宋体" w:eastAsia="宋体" w:cs="宋体"/>
          <w:color w:val="000"/>
          <w:sz w:val="28"/>
          <w:szCs w:val="28"/>
        </w:rPr>
        <w:t xml:space="preserve">一、进一步加强基层党组织建设，增强党支部的战斗力。党的基层组织是党的全部工作和战斗力的基础，担负着党直接联系群众、引导群众、组织群众、团结群众，把党的路线、方针、政策落实到基层的重要职责。因此，各基层党支部要进一步加强党支部的政治核心和战斗堡垒作用，进一步强化党员的先锋模范作用，创新和发展党支部活动方式，进一步提高组织生活的质量，使党员的教育和管理工作得到加强，党员意识得到加强，组织发展工作更加规范，师德师风建设和大学生思想政治教育得到改进，党组织的战斗堡垒作用和党员的先锋模范作用得到发挥，有力地促进学院的改革发展与稳定。</w:t>
      </w:r>
    </w:p>
    <w:p>
      <w:pPr>
        <w:ind w:left="0" w:right="0" w:firstLine="560"/>
        <w:spacing w:before="450" w:after="450" w:line="312" w:lineRule="auto"/>
      </w:pPr>
      <w:r>
        <w:rPr>
          <w:rFonts w:ascii="宋体" w:hAnsi="宋体" w:eastAsia="宋体" w:cs="宋体"/>
          <w:color w:val="000"/>
          <w:sz w:val="28"/>
          <w:szCs w:val="28"/>
        </w:rPr>
        <w:t xml:space="preserve">二、用先进理论武装党员，推进学习型党组织建设。学习是进步的阶梯，是成长成才的助推器。无论任何时候，党员都要坚持理论学习，坚持用中国特色社会主义理论体系武装头脑，深入学习实践科学发展观，学习践行社会主义核心价值体系，学习掌握现代化建设所必需的各方面知识，在推动本单位工作上下功夫，在推动本单位党建工作上下功夫，在提高党员思想政治素养上下功夫，把党的理论内化为推动教书育人、管理服务和成长成才的动力。各党支部要严格执行“三会一课制度”，认真完成学院党委安排的各项学习任务，坚持学习党的最新理论成果，学习党的教育方针政策，坚持用党的理论推动工作、指导实践、帮助成才。</w:t>
      </w:r>
    </w:p>
    <w:p>
      <w:pPr>
        <w:ind w:left="0" w:right="0" w:firstLine="560"/>
        <w:spacing w:before="450" w:after="450" w:line="312" w:lineRule="auto"/>
      </w:pPr>
      <w:r>
        <w:rPr>
          <w:rFonts w:ascii="宋体" w:hAnsi="宋体" w:eastAsia="宋体" w:cs="宋体"/>
          <w:color w:val="000"/>
          <w:sz w:val="28"/>
          <w:szCs w:val="28"/>
        </w:rPr>
        <w:t xml:space="preserve">三、充分发挥党支部的战斗堡垒作用，努力做到“五个好”。党支部是贯彻党的教育方针政策、推动院系和部门工作的战斗堡垒。各基层党支部要充分发挥战斗堡垒作用，努力做到“五个好”：一是支部班子好。支部委员要党性高、品行正、业务精，做理论学习的表率，做业务工作的模范。支部班子要团结务实，能够带领党员和群众共创佳绩。二是党员队伍好。党支部要加强党员教育和管理工作，增强党员的宗旨意识。党员要能够在日常的工作学习生活中起到带头和标杆作用。三是工作机制好。党支部要严格执行党组织的规章制度，认真执行“三会一课制度”，坚持党员发展标准和发展流程，认真开展支部立项活动。四是工作业绩好。围</w:t>
      </w:r>
    </w:p>
    <w:p>
      <w:pPr>
        <w:ind w:left="0" w:right="0" w:firstLine="560"/>
        <w:spacing w:before="450" w:after="450" w:line="312" w:lineRule="auto"/>
      </w:pPr>
      <w:r>
        <w:rPr>
          <w:rFonts w:ascii="宋体" w:hAnsi="宋体" w:eastAsia="宋体" w:cs="宋体"/>
          <w:color w:val="000"/>
          <w:sz w:val="28"/>
          <w:szCs w:val="28"/>
        </w:rPr>
        <w:t xml:space="preserve">绕中心、服务大局，党支部能够积极推动各项工作任务的落实，推动学院的科学发展和校园的和谐稳定。五是师生反映好。党支部在师生员工中要有较高威信，党员业务能力突出，工作业绩令群众满意，党员在群众中有良好形象，党组织能够得到师生拥护。</w:t>
      </w:r>
    </w:p>
    <w:p>
      <w:pPr>
        <w:ind w:left="0" w:right="0" w:firstLine="560"/>
        <w:spacing w:before="450" w:after="450" w:line="312" w:lineRule="auto"/>
      </w:pPr>
      <w:r>
        <w:rPr>
          <w:rFonts w:ascii="宋体" w:hAnsi="宋体" w:eastAsia="宋体" w:cs="宋体"/>
          <w:color w:val="000"/>
          <w:sz w:val="28"/>
          <w:szCs w:val="28"/>
        </w:rPr>
        <w:t xml:space="preserve">四、充分发挥党员的先锋模范作用，努力做到“五带头”。争当先进和优秀是中国共产党的特征和追求。党员不同于群众，应该走在群众的前列。争当优秀党员就是要立足本职岗位，把承担的日常教学科研、管理服务和成长成才的任务完成得更好，令群众信服。所以，党员要有强烈的党员意识，引领意识，努力做到“五带头”：一是带头学习提高。党员既要带头学习党的理论知识，武装头脑，又要带头进行专业学习，提高业务能力，做理论学习的先锋，做业务工作的标杆。二是带头争创佳绩。教工党员要带头搞好工作，创造一流业绩，争当工作模范；学生党员要带头搞好学习，取得优异成绩，争做成才表率。三是带头服务群众。党员要有强烈的宗旨意识，密切联系群众，主动帮助师生员工解决思想、学习、工作、生活上的实际困难，积极参与社会公益活动和志愿服务活动。四是带头遵纪守法。党员要带头遵守党的纪律，模范遵守国家法律法规，严格遵守学院的规章制度。五是带头弘扬正气。党员要带头树立社会主义荣辱观，发扬社</w:t>
      </w:r>
    </w:p>
    <w:p>
      <w:pPr>
        <w:ind w:left="0" w:right="0" w:firstLine="560"/>
        <w:spacing w:before="450" w:after="450" w:line="312" w:lineRule="auto"/>
      </w:pPr>
      <w:r>
        <w:rPr>
          <w:rFonts w:ascii="宋体" w:hAnsi="宋体" w:eastAsia="宋体" w:cs="宋体"/>
          <w:color w:val="000"/>
          <w:sz w:val="28"/>
          <w:szCs w:val="28"/>
        </w:rPr>
        <w:t xml:space="preserve">会主义新风尚，模范遵守社会公德、职业道德规范，树立良好师德师风，弘扬优良学风，维护公平正义。</w:t>
      </w:r>
    </w:p>
    <w:p>
      <w:pPr>
        <w:ind w:left="0" w:right="0" w:firstLine="560"/>
        <w:spacing w:before="450" w:after="450" w:line="312" w:lineRule="auto"/>
      </w:pPr>
      <w:r>
        <w:rPr>
          <w:rFonts w:ascii="宋体" w:hAnsi="宋体" w:eastAsia="宋体" w:cs="宋体"/>
          <w:color w:val="000"/>
          <w:sz w:val="28"/>
          <w:szCs w:val="28"/>
        </w:rPr>
        <w:t xml:space="preserve">同志们，我们今天还进行了新党员宣誓仪式，对新入党的同志进行了一次生动党的观念教育。誓词概括了对党员的要求，也概括了党员的政治责任，宣誓代表着一种庄严的承诺。新党员代表着新的力量，代表着新的生机和活力。希望新党员们要终身用今天的誓言来激励自己，自觉加强党性锻炼，牢记时代赋予你们的使命，发挥模范带头作用，积极投身创先争优活动，创造优异成绩，争当优秀党员，带动和影响身边的同学共同进步，用实际行动为党旗增辉。</w:t>
      </w:r>
    </w:p>
    <w:p>
      <w:pPr>
        <w:ind w:left="0" w:right="0" w:firstLine="560"/>
        <w:spacing w:before="450" w:after="450" w:line="312" w:lineRule="auto"/>
      </w:pPr>
      <w:r>
        <w:rPr>
          <w:rFonts w:ascii="宋体" w:hAnsi="宋体" w:eastAsia="宋体" w:cs="宋体"/>
          <w:color w:val="000"/>
          <w:sz w:val="28"/>
          <w:szCs w:val="28"/>
        </w:rPr>
        <w:t xml:space="preserve">同志们，希望广大党员以创先争优活动为契机，创造一流业绩，争当先进个人，带动全院及各系部的争创活动，形成全院上下创先争优的生动局面。希望同志们充分发挥党员的先锋模范作用，始终保持开拓进取的锐气，自强不息，无私奉献，用实际行动为学院的建设和发展涂上浓墨重彩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第四篇：在七一表彰大会上的讲话</w:t>
      </w:r>
    </w:p>
    <w:p>
      <w:pPr>
        <w:ind w:left="0" w:right="0" w:firstLine="560"/>
        <w:spacing w:before="450" w:after="450" w:line="312" w:lineRule="auto"/>
      </w:pPr>
      <w:r>
        <w:rPr>
          <w:rFonts w:ascii="宋体" w:hAnsi="宋体" w:eastAsia="宋体" w:cs="宋体"/>
          <w:color w:val="000"/>
          <w:sz w:val="28"/>
          <w:szCs w:val="28"/>
        </w:rPr>
        <w:t xml:space="preserve">弘扬求真务实精神创新党建工作内涵</w:t>
      </w:r>
    </w:p>
    <w:p>
      <w:pPr>
        <w:ind w:left="0" w:right="0" w:firstLine="560"/>
        <w:spacing w:before="450" w:after="450" w:line="312" w:lineRule="auto"/>
      </w:pPr>
      <w:r>
        <w:rPr>
          <w:rFonts w:ascii="宋体" w:hAnsi="宋体" w:eastAsia="宋体" w:cs="宋体"/>
          <w:color w:val="000"/>
          <w:sz w:val="28"/>
          <w:szCs w:val="28"/>
        </w:rPr>
        <w:t xml:space="preserve">为实施“125”战略保驾护航</w:t>
      </w:r>
    </w:p>
    <w:p>
      <w:pPr>
        <w:ind w:left="0" w:right="0" w:firstLine="560"/>
        <w:spacing w:before="450" w:after="450" w:line="312" w:lineRule="auto"/>
      </w:pPr>
      <w:r>
        <w:rPr>
          <w:rFonts w:ascii="宋体" w:hAnsi="宋体" w:eastAsia="宋体" w:cs="宋体"/>
          <w:color w:val="000"/>
          <w:sz w:val="28"/>
          <w:szCs w:val="28"/>
        </w:rPr>
        <w:t xml:space="preserve">——在庆祝建党八十三周年暨二OO四“双创双争”</w:t>
      </w:r>
    </w:p>
    <w:p>
      <w:pPr>
        <w:ind w:left="0" w:right="0" w:firstLine="560"/>
        <w:spacing w:before="450" w:after="450" w:line="312" w:lineRule="auto"/>
      </w:pPr>
      <w:r>
        <w:rPr>
          <w:rFonts w:ascii="宋体" w:hAnsi="宋体" w:eastAsia="宋体" w:cs="宋体"/>
          <w:color w:val="000"/>
          <w:sz w:val="28"/>
          <w:szCs w:val="28"/>
        </w:rPr>
        <w:t xml:space="preserve">总结表彰会上的讲话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光阴荏苒，岁月流金。今晚我们欢聚一堂，共同庆祝中国共产党建党八十三周年，表彰二OO四在“双创双争”活动中涌现出来的先进集体和个人，激发公司各级组织和广大共产党员为“125”战略目标拼搏的斗志和热情，进一步加强和改进党的建设，发挥思想政治工作优势，为实现公司持续、健康发展提供强大的精神动力。</w:t>
      </w:r>
    </w:p>
    <w:p>
      <w:pPr>
        <w:ind w:left="0" w:right="0" w:firstLine="560"/>
        <w:spacing w:before="450" w:after="450" w:line="312" w:lineRule="auto"/>
      </w:pPr>
      <w:r>
        <w:rPr>
          <w:rFonts w:ascii="宋体" w:hAnsi="宋体" w:eastAsia="宋体" w:cs="宋体"/>
          <w:color w:val="000"/>
          <w:sz w:val="28"/>
          <w:szCs w:val="28"/>
        </w:rPr>
        <w:t xml:space="preserve">思路决定出路，战略指引未来。在今年初，我们坚决贯彻集团公司工作会议精神，按照“622”总体发展思路，结合公司实际，制定了“125”发展战略规划，提出了具体措施和要求。我们秉着“服从服务于‘125’战略”的精神，加强和改善党的组织建设，不断创新党建工作的内涵，重点抓了“凝党心，聚民心”的凝聚力工程，抓了“一创三争”党内竞赛活动，抓了两级后干的选拔、培养和支部换届选举等工作。</w:t>
      </w:r>
    </w:p>
    <w:p>
      <w:pPr>
        <w:ind w:left="0" w:right="0" w:firstLine="560"/>
        <w:spacing w:before="450" w:after="450" w:line="312" w:lineRule="auto"/>
      </w:pPr>
      <w:r>
        <w:rPr>
          <w:rFonts w:ascii="宋体" w:hAnsi="宋体" w:eastAsia="宋体" w:cs="宋体"/>
          <w:color w:val="000"/>
          <w:sz w:val="28"/>
          <w:szCs w:val="28"/>
        </w:rPr>
        <w:t xml:space="preserve">今年三至六月，我们在全公司干部中开展以思想作风、工作作风、生活作风为主要内容的作风整顿，解决领导干部和机关处室工作人员中存在着的作风飘浮、工作不实、办事拖拉，推诿扯皮等现象，扫清干部队伍中存在的思想障碍，以便把全体员工的思想统一到公司确定的发展战略轨道上来。活动中，作风整顿小组和效能监察小组坚持原则，严格按照《通知》精神，有步骤地开展工作，细心收集基层单位、职工的意见和建议，针对反映和暴露出的问题，督促有关单位找出制度和管理上的漏洞，对症下</w:t>
      </w:r>
    </w:p>
    <w:p>
      <w:pPr>
        <w:ind w:left="0" w:right="0" w:firstLine="560"/>
        <w:spacing w:before="450" w:after="450" w:line="312" w:lineRule="auto"/>
      </w:pPr>
      <w:r>
        <w:rPr>
          <w:rFonts w:ascii="宋体" w:hAnsi="宋体" w:eastAsia="宋体" w:cs="宋体"/>
          <w:color w:val="000"/>
          <w:sz w:val="28"/>
          <w:szCs w:val="28"/>
        </w:rPr>
        <w:t xml:space="preserve">药地制定防范措施，认认真真加以整改。下一步，各单位要按照党委的安排，把作风整顿工作继续深入开展下去，要把这项工作同《没有任何借口》、《执行》两本书的学习和保持党员的先进性教育结合起来，秉持“没有任何借口”的行为理念，树立“公司就是我的家”的思想，坚决贯彻执行公司做出的决议决定，坚决完成公司布置的各项任务，坚决同一切妨碍企业发展的思想和行为作斗争，建设XXXX特色的执行文化。市场是残酷的，现实是无情的，XXXX公司要在这险象环生的全球化浪潮中求生存，谋发展，没有时间找借口，没有理由找借口。我们必须严格按照公司要求，扎扎实实干“实”事，认认真真干“好”事。</w:t>
      </w:r>
    </w:p>
    <w:p>
      <w:pPr>
        <w:ind w:left="0" w:right="0" w:firstLine="560"/>
        <w:spacing w:before="450" w:after="450" w:line="312" w:lineRule="auto"/>
      </w:pPr>
      <w:r>
        <w:rPr>
          <w:rFonts w:ascii="宋体" w:hAnsi="宋体" w:eastAsia="宋体" w:cs="宋体"/>
          <w:color w:val="000"/>
          <w:sz w:val="28"/>
          <w:szCs w:val="28"/>
        </w:rPr>
        <w:t xml:space="preserve">实施“125”战略是XXXX进一步发展壮大的内在要求，也是我们一切工作的出发点和落脚点。为推动这一战略具体落实，从二月份开始，党委在各基层党支部开展了“一创三争”党内竞赛活动。各单位站在“125”战略的高度，结合单位实际情况，从技术改造、产品升级换代、质量创优、增收节支、市场开拓、服务形象、人力资源建设等角度确立了活动的主题，开展了形式多样的活动。如XXX党支部安装的脚踏式节水阀，XXX党支部的“岗位练兵”和“党员产品质量承诺”，XXXX党支部的“台湾组合机床”技术攻关改造，XXXX党支部的“零缺陷”挑战，XXXX等党支部的劳动竞赛，质量部党支部的业务培训和“献计献策”，医院党支部深入生产一线进行的巡回医疗。通过这些活动，展现了新时期共产党员人的朝气和激情，锻炼了党性，培养了奉献精神，密切了党群、干群关系，提高党员在群众中的威信，增强了党组织的凝聚力、战斗力、创造力，凝聚了人心，提升了人气，为XXXX公司驶入健康发展的快车道奠定坚实的基础。</w:t>
      </w:r>
    </w:p>
    <w:p>
      <w:pPr>
        <w:ind w:left="0" w:right="0" w:firstLine="560"/>
        <w:spacing w:before="450" w:after="450" w:line="312" w:lineRule="auto"/>
      </w:pPr>
      <w:r>
        <w:rPr>
          <w:rFonts w:ascii="宋体" w:hAnsi="宋体" w:eastAsia="宋体" w:cs="宋体"/>
          <w:color w:val="000"/>
          <w:sz w:val="28"/>
          <w:szCs w:val="28"/>
        </w:rPr>
        <w:t xml:space="preserve">回首过去，成绩斐然，但是我们必须清醒地看到我们存在的不足与危机，下半年我们的生产经营任务、改革工作将更为艰巨，要全面完成全年各项工作，继续保持经济发展的良好势头，我们还面临着许多困难和挑战，还需要全体员工“卧薪尝胆”、与时俱进，发扬求真务实、艰苦奋斗的优良传统。当前，摆在我们面前的只有一条路，前进一步可能海阔天空，后退一步则必定是万丈深渊。面对当前激烈的竞争环境，我们唯有加速发展，加快产品技术革新，加大新市场的开拓力度，加强自主知识产权的建设，以速度制胜的策略抢占市场先机，以发展的手段来解决前进中的问题，才能突破产品、市场的生死线，突出重围。</w:t>
      </w:r>
    </w:p>
    <w:p>
      <w:pPr>
        <w:ind w:left="0" w:right="0" w:firstLine="560"/>
        <w:spacing w:before="450" w:after="450" w:line="312" w:lineRule="auto"/>
      </w:pPr>
      <w:r>
        <w:rPr>
          <w:rFonts w:ascii="宋体" w:hAnsi="宋体" w:eastAsia="宋体" w:cs="宋体"/>
          <w:color w:val="000"/>
          <w:sz w:val="28"/>
          <w:szCs w:val="28"/>
        </w:rPr>
        <w:t xml:space="preserve">同志们，摩尔定律中有一个重要理念：“你永远不能休息，否则你永远休息。”XXXX现在就好比行驶在大海中的一条小船，随时面对着惊涛骇浪和冰山暗礁，只要我们永远保持“居安思危”“居危思进”的精神状态，永远保持“迎难而上”的昂扬斗志，永远保持“团结拼搏”的顽强毅力，永远保持“求真务实”的科学态度，不断向新的可能挑战，XXXX，就一定能永远生活在新的希望之中！我们的一切目标就一定能够实现！</w:t>
      </w:r>
    </w:p>
    <w:p>
      <w:pPr>
        <w:ind w:left="0" w:right="0" w:firstLine="560"/>
        <w:spacing w:before="450" w:after="450" w:line="312" w:lineRule="auto"/>
      </w:pPr>
      <w:r>
        <w:rPr>
          <w:rFonts w:ascii="宋体" w:hAnsi="宋体" w:eastAsia="宋体" w:cs="宋体"/>
          <w:color w:val="000"/>
          <w:sz w:val="28"/>
          <w:szCs w:val="28"/>
        </w:rPr>
        <w:t xml:space="preserve">让我们团结起来，振奋精神，坚定信心，勇敢地朝着“125”的目标前进！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第五篇：在院“七一”表彰大会上的讲话（定稿）</w:t>
      </w:r>
    </w:p>
    <w:p>
      <w:pPr>
        <w:ind w:left="0" w:right="0" w:firstLine="560"/>
        <w:spacing w:before="450" w:after="450" w:line="312" w:lineRule="auto"/>
      </w:pPr>
      <w:r>
        <w:rPr>
          <w:rFonts w:ascii="宋体" w:hAnsi="宋体" w:eastAsia="宋体" w:cs="宋体"/>
          <w:color w:val="000"/>
          <w:sz w:val="28"/>
          <w:szCs w:val="28"/>
        </w:rPr>
        <w:t xml:space="preserve">在院“七一”表彰大会上的讲话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会议，隆重庆祝中国共产党成立90周年，同时表彰一批先进党支部和先进党员，这对于我们牢记党的历史，发扬党的优良传统，进一步提高我院各级党组织的创造力、凝聚力、战斗力，进一步增强广大党员干部的荣誉感、使命感、责任感，推进党的建设新的伟大工程和推动地勘经济的协调可持续发展，具有十分重要的意义。在此我谨代表院党委，向受到表彰的党支部和党员表示热烈的祝贺！向今天出席会议的同志，并通过你们向全体党员致以亲切的节日问候！</w:t>
      </w:r>
    </w:p>
    <w:p>
      <w:pPr>
        <w:ind w:left="0" w:right="0" w:firstLine="560"/>
        <w:spacing w:before="450" w:after="450" w:line="312" w:lineRule="auto"/>
      </w:pPr>
      <w:r>
        <w:rPr>
          <w:rFonts w:ascii="宋体" w:hAnsi="宋体" w:eastAsia="宋体" w:cs="宋体"/>
          <w:color w:val="000"/>
          <w:sz w:val="28"/>
          <w:szCs w:val="28"/>
        </w:rPr>
        <w:t xml:space="preserve">近年来，在山东局党委和院党委的正确领导下，我院各级党组织和广大党员以党的十七大精神为指引，认真贯彻落实科学发展观，充分发挥党组织的战斗堡垒作用和党员的先锋模范作用，团结广大干部职工，解放思想，开拓创新，抢抓机遇，干事创业，创造了“十一五”的辉煌业绩，实现了我院综合实力的巨大跨越；2024年上半年，我院保持了平稳较快发展的良好势头，地质找矿工作进展顺利，其他各项工作快速高效推进。这些成绩的取得，与广大党员的顽强拼搏、无私奉献密不可分，凝结着全院各级党组织和广大党员及其他干部职工的辛勤和汗水。今天受到表彰的先进党员就是其中的杰出代表，他们以实际行动践行了共产党员</w:t>
      </w:r>
    </w:p>
    <w:p>
      <w:pPr>
        <w:ind w:left="0" w:right="0" w:firstLine="560"/>
        <w:spacing w:before="450" w:after="450" w:line="312" w:lineRule="auto"/>
      </w:pPr>
      <w:r>
        <w:rPr>
          <w:rFonts w:ascii="宋体" w:hAnsi="宋体" w:eastAsia="宋体" w:cs="宋体"/>
          <w:color w:val="000"/>
          <w:sz w:val="28"/>
          <w:szCs w:val="28"/>
        </w:rPr>
        <w:t xml:space="preserve">1对工作、对社会、对国家的承诺，展现了时代先进群体和先进个人的风采，为广大干部职工树立了学习榜样。在此我再次代表院党委，向为我院发展做出积极贡献的各级党组织和广大党员表示衷心的感谢！</w:t>
      </w:r>
    </w:p>
    <w:p>
      <w:pPr>
        <w:ind w:left="0" w:right="0" w:firstLine="560"/>
        <w:spacing w:before="450" w:after="450" w:line="312" w:lineRule="auto"/>
      </w:pPr>
      <w:r>
        <w:rPr>
          <w:rFonts w:ascii="宋体" w:hAnsi="宋体" w:eastAsia="宋体" w:cs="宋体"/>
          <w:color w:val="000"/>
          <w:sz w:val="28"/>
          <w:szCs w:val="28"/>
        </w:rPr>
        <w:t xml:space="preserve">自去年以来，我院按照山东局党委的统一部署，以科学发展观为统领，认真组织各级基层党组织和广大党员干部职工，深入开展了创先争优活动。活动开展以来，院党委精心组织，加强领导，先后开展了学习型党组织建设、领导干部作风能力建设、党员公开承诺、党委中心组集中学习等活动，并围绕迎接建党90周年开展了其他一系列有意义的活动，营造了活动的良好氛围，调动了广大党员和职工群众参与活动的热情和积极性、创造性，取得了良好的活动效果。希望各级党组织要结合工作实际，再接再厉，巩固和扩大活动成果，把创先争优融入到生产经营和各项管理之中，更加突出又好又快发展的主题，不断完善活动方式，创新活动载体，丰富活动内容，提高活动质量，团结广大干部职工，为地勘经济的平稳较快发展做出更大的贡献。</w:t>
      </w:r>
    </w:p>
    <w:p>
      <w:pPr>
        <w:ind w:left="0" w:right="0" w:firstLine="560"/>
        <w:spacing w:before="450" w:after="450" w:line="312" w:lineRule="auto"/>
      </w:pPr>
      <w:r>
        <w:rPr>
          <w:rFonts w:ascii="宋体" w:hAnsi="宋体" w:eastAsia="宋体" w:cs="宋体"/>
          <w:color w:val="000"/>
          <w:sz w:val="28"/>
          <w:szCs w:val="28"/>
        </w:rPr>
        <w:t xml:space="preserve">同志们，经过近几年的艰苦奋斗，尤其是“十一五”期间广大干部职工的艰辛努力，我院目前正进入一个快速发展的新阶段。能不能抢抓机遇，顺势而上，加快发展进程，完成“十二五”规划各项目标任务，实现做大做强的宏伟目标，是摆在我们面前的严峻现实课题，也是各级党组织和广大党员干部肩负的神圣职责和使命。我们要在山东局党委的正确领导之下，紧紧围绕发展</w:t>
      </w:r>
    </w:p>
    <w:p>
      <w:pPr>
        <w:ind w:left="0" w:right="0" w:firstLine="560"/>
        <w:spacing w:before="450" w:after="450" w:line="312" w:lineRule="auto"/>
      </w:pPr>
      <w:r>
        <w:rPr>
          <w:rFonts w:ascii="宋体" w:hAnsi="宋体" w:eastAsia="宋体" w:cs="宋体"/>
          <w:color w:val="000"/>
          <w:sz w:val="28"/>
          <w:szCs w:val="28"/>
        </w:rPr>
        <w:t xml:space="preserve">这一要务，坚持以地质找矿为中心，顺应广大职工过上更好生活的新期待，全面加强党的建设，充分发挥党委的政治核心作用、党支部的战斗堡垒作用、党员领导干部的示范表率作用和党员的先锋模范作用，坚定信心，求真务实，与时俱进，迎难而上，为完成我院“十二五”规划目标任务，实现打造名副其实的“国家队”和行业排头兵的目标提供坚强的思想、政治、组织、领导保证。</w:t>
      </w:r>
    </w:p>
    <w:p>
      <w:pPr>
        <w:ind w:left="0" w:right="0" w:firstLine="560"/>
        <w:spacing w:before="450" w:after="450" w:line="312" w:lineRule="auto"/>
      </w:pPr>
      <w:r>
        <w:rPr>
          <w:rFonts w:ascii="宋体" w:hAnsi="宋体" w:eastAsia="宋体" w:cs="宋体"/>
          <w:color w:val="000"/>
          <w:sz w:val="28"/>
          <w:szCs w:val="28"/>
        </w:rPr>
        <w:t xml:space="preserve">最后，祝愿大家工作顺心如意，事业兴旺发达，家庭幸福美满！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2025-05-01T22:06:32+08:00</dcterms:created>
  <dcterms:modified xsi:type="dcterms:W3CDTF">2025-05-01T22:06:32+08:00</dcterms:modified>
</cp:coreProperties>
</file>

<file path=docProps/custom.xml><?xml version="1.0" encoding="utf-8"?>
<Properties xmlns="http://schemas.openxmlformats.org/officeDocument/2006/custom-properties" xmlns:vt="http://schemas.openxmlformats.org/officeDocument/2006/docPropsVTypes"/>
</file>