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关于整治违法违规建设工作会议上的发言[合集5篇]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关于整治违法违规建设工作会议上的发言关于整治违法违规建设工作会议上的发言同志们：这次集中整治违法违规建设工作大会，是在特殊形势下召开的一次规格高、决心大、动真格、打硬仗的专门会议。所谓特殊形势是指：一是在深入学习习近平新时代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第一篇：关于整治违法违规建设工作会议上的发言</w:t>
      </w:r>
    </w:p>
    <w:p>
      <w:pPr>
        <w:ind w:left="0" w:right="0" w:firstLine="560"/>
        <w:spacing w:before="450" w:after="450" w:line="312" w:lineRule="auto"/>
      </w:pPr>
      <w:r>
        <w:rPr>
          <w:rFonts w:ascii="宋体" w:hAnsi="宋体" w:eastAsia="宋体" w:cs="宋体"/>
          <w:color w:val="000"/>
          <w:sz w:val="28"/>
          <w:szCs w:val="28"/>
        </w:rPr>
        <w:t xml:space="preserve">关于整治违法违规建设工作会议上的发言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集中整治违法违规建设工作大会，是在特殊形势下召开的一次规格高、决心大、动真格、打硬仗的专门会议。所谓特殊形势是指：一是在深入学习习近平新时代中国特色社会主义思想、积极应对全球金融危机、经济发展保持平稳较快增长的时期，X-X月份我区各项经济指标都好于往年；二是今年我区开工建设项目多，预计总征地达X万亩，拆迁X万平方米以上，相当于过去X年的工作量。所谓规格高，X主要领导和区四大家领导都参加了本次会议。所谓决心大、动真格、打硬仗，我们组建了整治违法违规建设联合执法监察大队这支专门班子，安排了专项资金，购买了专车，收取了专项保证金，签订了专门的责任状。这充分表明了区委、区政府依法整治违法违规建设的坚决态度。刚才，春华同志宣读了《全区加强违法违规建设整治工作方案》，各乡镇、涉农街道、相关部门、村和整治监察大队递交了责任状和保证金，并作了表态发言，都讲得很好，相信大家一定会言出必行，信守承诺，落到实处。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一、要切实看重：违法违规建设是毒瘤，必须坚决铲除</w:t>
      </w:r>
    </w:p>
    <w:p>
      <w:pPr>
        <w:ind w:left="0" w:right="0" w:firstLine="560"/>
        <w:spacing w:before="450" w:after="450" w:line="312" w:lineRule="auto"/>
      </w:pPr>
      <w:r>
        <w:rPr>
          <w:rFonts w:ascii="宋体" w:hAnsi="宋体" w:eastAsia="宋体" w:cs="宋体"/>
          <w:color w:val="000"/>
          <w:sz w:val="28"/>
          <w:szCs w:val="28"/>
        </w:rPr>
        <w:t xml:space="preserve">当前，违法违规建设愈演愈烈，泛滥蔓延，从市区到城乡结合部，从城市到农村，都大量地普遍地存在，某些地段、有些部位甚至到了令人触目惊心的程度，已经成为制约城市建设发展的顽症、毒瘤和最复杂、最集中的信访隐患。违法违规建设百害而无一利。</w:t>
      </w:r>
    </w:p>
    <w:p>
      <w:pPr>
        <w:ind w:left="0" w:right="0" w:firstLine="560"/>
        <w:spacing w:before="450" w:after="450" w:line="312" w:lineRule="auto"/>
      </w:pPr>
      <w:r>
        <w:rPr>
          <w:rFonts w:ascii="宋体" w:hAnsi="宋体" w:eastAsia="宋体" w:cs="宋体"/>
          <w:color w:val="000"/>
          <w:sz w:val="28"/>
          <w:szCs w:val="28"/>
        </w:rPr>
        <w:t xml:space="preserve">一是于法无据，严重制约了经济发展。近年来，从中央到地方政府，对土地资源开发利用越来越重视，管理越来越严格，审批权限口子越收越窄，对违法违规用地处罚越来越重。但是，我们有的村民不办任何手续，违规建房；有的村民擅自将可耕地改变为宅基地，高价出售给他人建房；有的村民私自违规建房，高价出售，造成了私搭乱建屡禁不止，甚至出现个别人操纵、鼓动不明真相的群众围攻国土、城建执法人员的恶劣现象，这不仅扰乱了城市总体规划的执行落实，而且也使有限的国土资源被侵占、滥用，使日益紧缺的市区建设用地雪上加霜，给城市南移和项目建设设置了重重障碍。尤其是成片的违法建筑物使城市建设项目周期变长、成本增加，让众多开发商、投资商望而却步，严重制约了市区招商引资工作。</w:t>
      </w:r>
    </w:p>
    <w:p>
      <w:pPr>
        <w:ind w:left="0" w:right="0" w:firstLine="560"/>
        <w:spacing w:before="450" w:after="450" w:line="312" w:lineRule="auto"/>
      </w:pPr>
      <w:r>
        <w:rPr>
          <w:rFonts w:ascii="宋体" w:hAnsi="宋体" w:eastAsia="宋体" w:cs="宋体"/>
          <w:color w:val="000"/>
          <w:sz w:val="28"/>
          <w:szCs w:val="28"/>
        </w:rPr>
        <w:t xml:space="preserve">二是于情无理，严重破坏了社会公平。从目前掌握的情况看，违法违规建设，是极个别干部和村民无视党纪与国法、无视政策和规划，为谋取私利不惜以身试法，用不公平的竞争方式，拥有大量的非法财富，严重地破坏了社会的公平与公正，扰乱了正常的社会秩序。这也是滋长不良风气的一个重要祸端，这些违法违规建设，除一部分用于居民自住外，有的是“以房生财”，或用来出租经营，或为牟取超额拆迁补偿费用，造成部分群众相互攀比，存在着“别人建、我也建，谁不建、谁吃亏”的失衡心态和“法不责众”的侥幸心理，无形中助长了贪图不正当利益的不良风气，影响了社会和谐。</w:t>
      </w:r>
    </w:p>
    <w:p>
      <w:pPr>
        <w:ind w:left="0" w:right="0" w:firstLine="560"/>
        <w:spacing w:before="450" w:after="450" w:line="312" w:lineRule="auto"/>
      </w:pPr>
      <w:r>
        <w:rPr>
          <w:rFonts w:ascii="宋体" w:hAnsi="宋体" w:eastAsia="宋体" w:cs="宋体"/>
          <w:color w:val="000"/>
          <w:sz w:val="28"/>
          <w:szCs w:val="28"/>
        </w:rPr>
        <w:t xml:space="preserve">三是于民无益，严重损害了群众利益。违法建设侵占了有限的公共资源和发展空间，长此以往，一些惠及群众的城建项目将难以实施。同时，城市总体规划具有法律的严肃性，违反规划建设的房屋，都要拆除，加之都是临时抢建，建筑质量难以保证，住了也不安心。一旦拆除，根据有关规定，违章建筑一律不予补偿，将会造成更大的损失。再者，根据规划，城区有些地段规划的不是居住区，政府不会增加投入，道路、给排水、消防、环卫等基础设施不配套，功能不齐全，在此居住，不但生产生活不方便，而且也会造成安全隐患。因此，开展违法违规建设整治工作，于法有据，于情有理，于民有益，迫在眉睫。全区上下必须把整治工作当作重要的政治任务来抓，以坚决的态度、强硬的措施、快速的行动，坚决打击违法违规建设者，震慑跃跃欲试者，尽快遏制住违法违规建设的蔓延之风。</w:t>
      </w:r>
    </w:p>
    <w:p>
      <w:pPr>
        <w:ind w:left="0" w:right="0" w:firstLine="560"/>
        <w:spacing w:before="450" w:after="450" w:line="312" w:lineRule="auto"/>
      </w:pPr>
      <w:r>
        <w:rPr>
          <w:rFonts w:ascii="宋体" w:hAnsi="宋体" w:eastAsia="宋体" w:cs="宋体"/>
          <w:color w:val="000"/>
          <w:sz w:val="28"/>
          <w:szCs w:val="28"/>
        </w:rPr>
        <w:t xml:space="preserve">二、要切实抓好：坚持依法依规，强力推进整治工作</w:t>
      </w:r>
    </w:p>
    <w:p>
      <w:pPr>
        <w:ind w:left="0" w:right="0" w:firstLine="560"/>
        <w:spacing w:before="450" w:after="450" w:line="312" w:lineRule="auto"/>
      </w:pPr>
      <w:r>
        <w:rPr>
          <w:rFonts w:ascii="宋体" w:hAnsi="宋体" w:eastAsia="宋体" w:cs="宋体"/>
          <w:color w:val="000"/>
          <w:sz w:val="28"/>
          <w:szCs w:val="28"/>
        </w:rPr>
        <w:t xml:space="preserve">整治违法违规建设是一场硬仗，涉及面很广，工作量很大，我们既要坚定信心和决心，依法行政，强力推进，又要注意把握政策，掌握方法，切实把好事办好，实事办实。</w:t>
      </w:r>
    </w:p>
    <w:p>
      <w:pPr>
        <w:ind w:left="0" w:right="0" w:firstLine="560"/>
        <w:spacing w:before="450" w:after="450" w:line="312" w:lineRule="auto"/>
      </w:pPr>
      <w:r>
        <w:rPr>
          <w:rFonts w:ascii="宋体" w:hAnsi="宋体" w:eastAsia="宋体" w:cs="宋体"/>
          <w:color w:val="000"/>
          <w:sz w:val="28"/>
          <w:szCs w:val="28"/>
        </w:rPr>
        <w:t xml:space="preserve">一要注重宣传发动，营造氛围。抓好违法违规建设整治工作，不仅需要社会各界的配合和支持，更需要群众思想上的认同和行动上的支持。各级各有关部门要采取多种形式进行广泛深入的思想发动，迅速把我区依法整治违法违规建设的重大意义、部署要求传达到村到户，让广大群众知晓区委、区政府的决策，让他们理解区委、区政府的政策和为群众谋利、为X可持续发展的良苦用心，取得广大干群的支持，形成拆除违法建设的强大声势和浓厚氛围。</w:t>
      </w:r>
    </w:p>
    <w:p>
      <w:pPr>
        <w:ind w:left="0" w:right="0" w:firstLine="560"/>
        <w:spacing w:before="450" w:after="450" w:line="312" w:lineRule="auto"/>
      </w:pPr>
      <w:r>
        <w:rPr>
          <w:rFonts w:ascii="宋体" w:hAnsi="宋体" w:eastAsia="宋体" w:cs="宋体"/>
          <w:color w:val="000"/>
          <w:sz w:val="28"/>
          <w:szCs w:val="28"/>
        </w:rPr>
        <w:t xml:space="preserve">二要注重有情操作，依法依规。整治违法违规建设，实质上是利益关系的再调整和再分配，说到底是为了让人民群众共享改革发展的成果。我们一方面要讲究工作方式方法，善于做深入细致的群众思想工作，有序推进，有情操作，把道理讲在前头，把工作做在前头，使更多的群众理解支持和参与整治工作。特别是对困难群众，要落实好各项帮扶救助措施，确保不因拆违出现困难群众无房可住、生计无着，确保不因工作不到位而造成群众上访、酿成恶性事故。另一方面，要坚持依法整治，在摸清底子、界定准确、程序完备的基础上，严格执法。特别对于那些“钉子户”，我们绝不能无原则地迁就，要以敢于打硬仗、敢于得罪人、敢于承担责任的决心和勇气，坚决予以强行拆除。让违建户感到强拆不如自拆，迟拆不如早拆。这里我要特别强调的是，作为村干部，在违法违规建设整治工作中，要率先垂范，带头做好自己的关系户、亲戚等思想工作，主动自拆，以此带动群众积极响应。在这方面村支两委干部一定要头脑清醒，绝对不能乱开口子，信口开河，做带来负责影响、引起连锁反应的事，而要坚决做到一碗水端平，铁板一块。</w:t>
      </w:r>
    </w:p>
    <w:p>
      <w:pPr>
        <w:ind w:left="0" w:right="0" w:firstLine="560"/>
        <w:spacing w:before="450" w:after="450" w:line="312" w:lineRule="auto"/>
      </w:pPr>
      <w:r>
        <w:rPr>
          <w:rFonts w:ascii="宋体" w:hAnsi="宋体" w:eastAsia="宋体" w:cs="宋体"/>
          <w:color w:val="000"/>
          <w:sz w:val="28"/>
          <w:szCs w:val="28"/>
        </w:rPr>
        <w:t xml:space="preserve">三要注重抓好源头，长效管理。整治违法违章建设，不是权宜之计，不是应急之作，要坚持以整治为契机，在根治源头、强化管理、健全监督上下功夫，做到疏堵结合。一方面要切实“疏”得通，所有村庄都要做好规划，明确好作为今后符合条件建房的村民建房点和重点工程建设安置用地。另一方面，要“堵得”住，坚持拆建并重、拆管并重、拆治并重，推动城市规划建设管理走上依法治理的路子。要强化规划的龙头地位，根据全市规划布局和群众生产生活需要，抓好村庄规划，各类建设项目未经规划部门批准，任何单位不得为其办理相应手续，坚决维护规划的权威性。要建立查处违法建设的长效管理机制，加大管理监督力度，坚持重心下移，注重条块结合，更好地发挥基层组织特别是村一级的作用，切实解决好违法违规建设基层无人管、职能部门又管不下去、管不到位的问题，把违法违规建管理纳入法制化、长效化、规范化的轨道。今后再出现违法违规建设，要做到露头就坚决依法拆除，对因疏于管理造成新的违法违规建设的，坚决追究相关责任人责任。</w:t>
      </w:r>
    </w:p>
    <w:p>
      <w:pPr>
        <w:ind w:left="0" w:right="0" w:firstLine="560"/>
        <w:spacing w:before="450" w:after="450" w:line="312" w:lineRule="auto"/>
      </w:pPr>
      <w:r>
        <w:rPr>
          <w:rFonts w:ascii="宋体" w:hAnsi="宋体" w:eastAsia="宋体" w:cs="宋体"/>
          <w:color w:val="000"/>
          <w:sz w:val="28"/>
          <w:szCs w:val="28"/>
        </w:rPr>
        <w:t xml:space="preserve">三、要切实抓责：严格落实责任，确保整治工作取得实效</w:t>
      </w:r>
    </w:p>
    <w:p>
      <w:pPr>
        <w:ind w:left="0" w:right="0" w:firstLine="560"/>
        <w:spacing w:before="450" w:after="450" w:line="312" w:lineRule="auto"/>
      </w:pPr>
      <w:r>
        <w:rPr>
          <w:rFonts w:ascii="宋体" w:hAnsi="宋体" w:eastAsia="宋体" w:cs="宋体"/>
          <w:color w:val="000"/>
          <w:sz w:val="28"/>
          <w:szCs w:val="28"/>
        </w:rPr>
        <w:t xml:space="preserve">这次违法违规建设整治工作，区委、区政府态度坚决。我们的干部合不合格、称不称职、敢不敢负责，在这项工作上就能见分晓；有没有执政力、有没有凝聚力、有没有战斗力，就看能不能做好这项工作。各级各部门要以“三个到位”确保整治工作取得实效。</w:t>
      </w:r>
    </w:p>
    <w:p>
      <w:pPr>
        <w:ind w:left="0" w:right="0" w:firstLine="560"/>
        <w:spacing w:before="450" w:after="450" w:line="312" w:lineRule="auto"/>
      </w:pPr>
      <w:r>
        <w:rPr>
          <w:rFonts w:ascii="宋体" w:hAnsi="宋体" w:eastAsia="宋体" w:cs="宋体"/>
          <w:color w:val="000"/>
          <w:sz w:val="28"/>
          <w:szCs w:val="28"/>
        </w:rPr>
        <w:t xml:space="preserve">一是领导要到位。违法违规建设整治工作能否深入推进，关键在领导。为此，我们专门成立了以周建区长挂帅的整治违法违规建设领导小组，组建了专门从事违法违规建设整治工作的监察大队。领导小组要强化指挥调度，狠抓督促检查，认真负责地组织好全面整治工作。各级各部门要按照这次会议的要求和工作方案的部署，迅速建立严格的目标管理责任制，将任务层层分解，将责任逐级明确，要不留空白，不留死角，确保各项措施落到实处。需要强调的是，在突破重难点问题上，各级主要领导要亲自过问，亲自参与，亲自督查；要主动冲在前面，做到情况掌握在一线、协调指挥在一线、问题解决在一线。特别是乡镇、涉农街道的主要领导一定要勇于承担责任，碰到难题不含糊、不畏难，敢于“得罪人”，遇到矛盾不回避、不上交。</w:t>
      </w:r>
    </w:p>
    <w:p>
      <w:pPr>
        <w:ind w:left="0" w:right="0" w:firstLine="560"/>
        <w:spacing w:before="450" w:after="450" w:line="312" w:lineRule="auto"/>
      </w:pPr>
      <w:r>
        <w:rPr>
          <w:rFonts w:ascii="宋体" w:hAnsi="宋体" w:eastAsia="宋体" w:cs="宋体"/>
          <w:color w:val="000"/>
          <w:sz w:val="28"/>
          <w:szCs w:val="28"/>
        </w:rPr>
        <w:t xml:space="preserve">二是履责要到位。各级各部门都要牢固树立“一盘棋”思想，视整治违法违规建设工作为己任，切实履行好工作方案中明确的职责。同时，要加强配合，凡是涉及多个部门的要密切配合，凡是涉及自身问题的要自觉去办，不敷衍塞责、推诿扯皮，更不允许从个人和小团体利益出发，消极应付，影响大局。尤其是乡镇、涉农街道、村以及国土、规划、建设等职能部门都要从讲政治、讲大局、讲纪律的高度，服从统一指挥，密切协作配合，不折不扣地落实好各项任务。监察大队要在完成直接负责的查处任务的同时，主动与乡镇、街道加强联系，互通情况，不允许出现“配合只当配角”、“配合只在口头”的现象。</w:t>
      </w:r>
    </w:p>
    <w:p>
      <w:pPr>
        <w:ind w:left="0" w:right="0" w:firstLine="560"/>
        <w:spacing w:before="450" w:after="450" w:line="312" w:lineRule="auto"/>
      </w:pPr>
      <w:r>
        <w:rPr>
          <w:rFonts w:ascii="宋体" w:hAnsi="宋体" w:eastAsia="宋体" w:cs="宋体"/>
          <w:color w:val="000"/>
          <w:sz w:val="28"/>
          <w:szCs w:val="28"/>
        </w:rPr>
        <w:t xml:space="preserve">三是问责要到位。X年国土资源部卫片执法检查中，广州市违法用地立案率和查处率均达到X%，结案率达到X%，拆除违法建筑物面积X万余平方米。这个数字是怎样一个概念?它相当于一个中等城市X年的房地产建筑量。广州市违法用地问题短期内整治取得这么大的成效，关键就在于党委、政府态度坚决地推行“刚性执法”，在查处违法用地方面实行属地领导责任制，“整治不力的党委、政府主要负责人一律就地免职”。当前我区建法违规建设的严重态势确实已经威胁到各级党委、政府的帽子和位子。因此，对于这次整治工作，区委也将实行严格的问责制，把违法违规建设查处与“帽子”、“位子”切实挂钩，按照前面春华同志在工作方案中明确的奖惩措施，不折不扣地坚决落实到位，问责到人。</w:t>
      </w:r>
    </w:p>
    <w:p>
      <w:pPr>
        <w:ind w:left="0" w:right="0" w:firstLine="560"/>
        <w:spacing w:before="450" w:after="450" w:line="312" w:lineRule="auto"/>
      </w:pPr>
      <w:r>
        <w:rPr>
          <w:rFonts w:ascii="宋体" w:hAnsi="宋体" w:eastAsia="宋体" w:cs="宋体"/>
          <w:color w:val="000"/>
          <w:sz w:val="28"/>
          <w:szCs w:val="28"/>
        </w:rPr>
        <w:t xml:space="preserve">同志们，开展违法违规建设整治工作，关系我区的可持续发展，关系社会的稳定，是区委、区政府审时度势作出的一项重大决策，也是对各级各部门行政能力、执政水平的一次最为直接的检验。这项工作任务重、压力大，大家要迅速行动起来，齐心协力，迎难而上，敢于碰硬，真抓实干，确保整治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第二篇：在全区整治违法违规建设工作会议上的讲话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集中整治违法违规建设工作大会，是在特殊形势下召开的一次规格高、决心大、动真格、打硬仗的专门会议。所谓特殊形势是指：一是在深入学习实践科学发展观、积极应对全球金融危机、经济发展保持平稳较快增长的时期，1-6月份我区各项经济指标都好于往年；二是今年我区开工建设项目多，预计总征地达1万亩，拆迁20万平方米以上，相当于过去5年的工作量。所谓规格高，市规划局、市国土局主要领导和区四大家领导都参加了本次会议。所谓决心大、动真格、打硬仗，我们组建了整治违法违规建设联合执法监察大队这支专门班子，安排了专项资金，购买了专车，收取了专项保证金，签订了专门的责任状。这充分表明了区委、区政府依法整治违法违规建设的坚决态度。刚才,春华同志宣读了《全区加强违法违规建设整治工作方案》，各乡镇、涉农街道、相关部门、村和整治监察大队递交了责任状和保证金，并作了表态发言，都讲得很好，相信大家一定会言出必行，信守承诺，落到实处。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一、要切实看重：违法违规建设是毒瘤，必须坚决铲除 当前，违法违规建设愈演愈烈，泛滥蔓延，从市区到城乡结合部，从城市到农村，都大量地普遍地存在，某些地段、有些部位甚至到了令人触目惊心的程度，已经成为制约城市建设发展的顽症、毒瘤和最复杂、最集中的信访隐患。违法违规建设百害而无一利。一是于法无据，严重制约了经济发展。近年来，从中央到地方政府，对土地资源开发利用越来越重视，管理越来越严格，审批权限口子越收越窄，对违法违规用地处罚越来越重。但是，我们有的村民不办任何手续，违规建房；有的村民擅自将可耕地改变为宅基地，高价出售给他人建房；有的村民私自违规建房，高价出售，造成了私搭乱建屡禁不止，甚至出现个别人操纵、鼓动不明真相的群众围攻国土、城建执法人员的恶劣现象，这不仅扰乱了城市总体规划的执行落实，而且也使有限的国土资源被侵占、滥用，使日益紧缺的市区建设用地雪上加霜，给城市南移和项目建设设臵了重重障碍。尤其是成片的违法建筑物使城市建设项目周期变长、成本增加，让众多开发商、投资商望而却步，严重制约了市区招商引资工作。</w:t>
      </w:r>
    </w:p>
    <w:p>
      <w:pPr>
        <w:ind w:left="0" w:right="0" w:firstLine="560"/>
        <w:spacing w:before="450" w:after="450" w:line="312" w:lineRule="auto"/>
      </w:pPr>
      <w:r>
        <w:rPr>
          <w:rFonts w:ascii="宋体" w:hAnsi="宋体" w:eastAsia="宋体" w:cs="宋体"/>
          <w:color w:val="000"/>
          <w:sz w:val="28"/>
          <w:szCs w:val="28"/>
        </w:rPr>
        <w:t xml:space="preserve">二是于情无理，严重破坏了社会公平。从目前掌握的情况看，违法违规建设，是极个别干部和村民无视党纪与国法、无视政策和规划，为谋取私利不惜以身试法，用不公平的竞争方式，拥有大量的非法财富，严重地破坏了社会的公平与公正，扰乱了正常的社会秩序。这也是滋长不良风气的一个重要祸端，这些违法违规建设，除一部分用于居民自住外，有的是“以房生财”，或用来出租经营，或为牟取超额拆迁补偿费用，造成部分群众相互攀比，存在着“别人建、我也建，谁不建、谁吃亏”的失衡心态和“法不责众”的侥幸心理，无形中助长了贪图不正当利益的不良风气，影响了社会和谐。三是于民无益，严重损害了群众利益。违法建设侵占了有限的公共资源和发展空间，长此以往，一些惠及群众的城建项目将难以实施。同时，城市总体规划具有法律的严肃性，违反规划建设的房屋，都要拆除，加之都是临时抢建，建筑质量难以保证，住了也不安心。一旦拆除，根据有关规定，违章建筑一律不予补偿，将会造成更大的损失。再者，根据规划，城区有些地段规划的不是居住区，政府不会增加投入，道路、给排水、消防、环卫等基础设施不配套，功能不齐全，在此居住，不但生产生活不方便，而且也会造成安全隐患。因此，开展违法违规建设整治工作，于法有据，于情有理，于民有益，迫在眉睫。全区上下必须把整治工作当作重要的政治任务来抓，以坚决的态度、强硬的措施、快速的行动，坚决打击违法违规建设者，震慑跃跃欲试者，尽快遏制住违法违规建设的蔓延之风。</w:t>
      </w:r>
    </w:p>
    <w:p>
      <w:pPr>
        <w:ind w:left="0" w:right="0" w:firstLine="560"/>
        <w:spacing w:before="450" w:after="450" w:line="312" w:lineRule="auto"/>
      </w:pPr>
      <w:r>
        <w:rPr>
          <w:rFonts w:ascii="宋体" w:hAnsi="宋体" w:eastAsia="宋体" w:cs="宋体"/>
          <w:color w:val="000"/>
          <w:sz w:val="28"/>
          <w:szCs w:val="28"/>
        </w:rPr>
        <w:t xml:space="preserve">二、要切实抓好：坚持依法依规，强力推进整治工作 整治违法违规建设是一场硬仗，涉及面很广，工作量很大，我们既要坚定信心和决心，依法行政，强力推进，又要注意把握政策，掌握方法，切实把好事办好，实事办实。</w:t>
      </w:r>
    </w:p>
    <w:p>
      <w:pPr>
        <w:ind w:left="0" w:right="0" w:firstLine="560"/>
        <w:spacing w:before="450" w:after="450" w:line="312" w:lineRule="auto"/>
      </w:pPr>
      <w:r>
        <w:rPr>
          <w:rFonts w:ascii="宋体" w:hAnsi="宋体" w:eastAsia="宋体" w:cs="宋体"/>
          <w:color w:val="000"/>
          <w:sz w:val="28"/>
          <w:szCs w:val="28"/>
        </w:rPr>
        <w:t xml:space="preserve">一要注重宣传发动，营造氛围。抓好违法违规建设整治工作，不仅需要社会各界的配合和支持，更需要群众思想上的认同和行动上的支持。各级各有关部门要采取多种形式进行广泛深入的思想发动，迅速把我区依法整治违法违规建设的重大意义、部署要求传达到村到户，让广大群众知晓区委、区政府的决策，让他们理解区委、区政府的政策和为群众谋利、为雁峰可持续发展的良苦用心，取得广大干群的支持，形成拆除违法建设的强大声势和浓厚氛围。</w:t>
      </w:r>
    </w:p>
    <w:p>
      <w:pPr>
        <w:ind w:left="0" w:right="0" w:firstLine="560"/>
        <w:spacing w:before="450" w:after="450" w:line="312" w:lineRule="auto"/>
      </w:pPr>
      <w:r>
        <w:rPr>
          <w:rFonts w:ascii="宋体" w:hAnsi="宋体" w:eastAsia="宋体" w:cs="宋体"/>
          <w:color w:val="000"/>
          <w:sz w:val="28"/>
          <w:szCs w:val="28"/>
        </w:rPr>
        <w:t xml:space="preserve">二要注重有情操作，依法依规。整治违法违规建设，实质上是利益关系的再调整和再分配，说到底是为了让人民群众共享改革发展的成果。我们一方面要讲究工作方式方法，善于做深入细致的群众思想工作，有序推进，有情操作，把道理讲在前头，把工作做在前头，使更多的群众理解支持和参与整治工作。特别是对困难群众，要落实好各项帮扶救助措施，确保不因拆违出现困难群众无房可住、生计无着，确保不因工作不到位而造成群众上访、酿成恶性事故。另一方面，要坚持依法整治，在摸清底子、界定准确、程序完备的基础上，严格执法。特别对于那些“钉子户”，我们绝不能无原则地迁就，要以敢于打硬仗、敢于得罪人、敢于承担责任的决心和勇气，坚决予以强行拆除。让违建户感到强拆不如自拆，迟拆不如早拆。这里我要特别强调的是，作为村干部，在违法违规建设整治工作中，要率先垂范，带头做好自己的关系户、亲戚等思想工作，主动自拆，以此带动群众积极响应。在这方面村支两委干部一定要头脑清醒，绝对不能乱开口子，信口开河，做带来负责影响、引起连锁反应的事，而要坚决做到一碗水端平，铁板一块。</w:t>
      </w:r>
    </w:p>
    <w:p>
      <w:pPr>
        <w:ind w:left="0" w:right="0" w:firstLine="560"/>
        <w:spacing w:before="450" w:after="450" w:line="312" w:lineRule="auto"/>
      </w:pPr>
      <w:r>
        <w:rPr>
          <w:rFonts w:ascii="宋体" w:hAnsi="宋体" w:eastAsia="宋体" w:cs="宋体"/>
          <w:color w:val="000"/>
          <w:sz w:val="28"/>
          <w:szCs w:val="28"/>
        </w:rPr>
        <w:t xml:space="preserve">三要注重抓好源头，长效管理。整治违法违章建设，不是权宜之计，不是应急之作，要坚持以整治为契机，在根治源头、强化管理、健全监督上下功夫，做到疏堵结合。一方面要切实“疏”得通，所有村庄都要做好规划，明确好作为今后符合条件建房的村民建房点和重点工程建设安臵用地。另一方面，要“堵得”住，坚持拆建并重、拆管并重、拆治并重，推动城市规划建设管理走上依法治理的路子。要强化规划的龙头地位，根据全市规划布局和群众生产生活需要，抓好村庄规划，各类建设项目未经规划部门批准，任何单位不得为其办理相应手续，坚决维护规划的权威性。要建立查处违法建设的长效管理机制，加大管理监督力度，坚持重心下移，注重条块结合，更好地发挥基层组织特别是村一级的作用，切实解决好违法违规建设基层无人管、职能部门又管不下去、管不到位的问题，把违法违规建管理纳入法制化、长效化、规范化的轨道。今后再出现违法违规建设，要做到露头就坚决依法拆除，对因疏于管理造成新的违法违规建设的，坚决追究相关责任人责任。</w:t>
      </w:r>
    </w:p>
    <w:p>
      <w:pPr>
        <w:ind w:left="0" w:right="0" w:firstLine="560"/>
        <w:spacing w:before="450" w:after="450" w:line="312" w:lineRule="auto"/>
      </w:pPr>
      <w:r>
        <w:rPr>
          <w:rFonts w:ascii="宋体" w:hAnsi="宋体" w:eastAsia="宋体" w:cs="宋体"/>
          <w:color w:val="000"/>
          <w:sz w:val="28"/>
          <w:szCs w:val="28"/>
        </w:rPr>
        <w:t xml:space="preserve">三、要切实抓责：严格落实责任，确保整治工作取得实效 这次违法违规建设整治工作，区委、区政府态度坚决。我们的干部合不合格、称不称职、敢不敢负责，在这项工作上就能见分晓；有没有执政力、有没有凝聚力、有没有战斗力，就看能不能做好这项工作。各级各部门要以“三个到位”确保整治工作取得实效。</w:t>
      </w:r>
    </w:p>
    <w:p>
      <w:pPr>
        <w:ind w:left="0" w:right="0" w:firstLine="560"/>
        <w:spacing w:before="450" w:after="450" w:line="312" w:lineRule="auto"/>
      </w:pPr>
      <w:r>
        <w:rPr>
          <w:rFonts w:ascii="宋体" w:hAnsi="宋体" w:eastAsia="宋体" w:cs="宋体"/>
          <w:color w:val="000"/>
          <w:sz w:val="28"/>
          <w:szCs w:val="28"/>
        </w:rPr>
        <w:t xml:space="preserve">一是领导要到位。违法违规建设整治工作能否深入推进，关键在领导。为此，我们专门成立了以周建区长挂帅的整治违法违规建设领导小组，组建了专门从事违法违规建设整治工作的监察大队。领导小组要强化指挥调度，狠抓督促检查，认真负责地组织好全面整治工作。各级各部门要按照这次会议的要求和工作方案的部署，迅速建立严格的目标管理责任制，将任务层层分解，将责任逐级明确，要不留空白，不留死角，确保各项措施落到实处。需要强调的是，在突破重难点问题上，各级主要领导要亲自过问，亲自参与，亲自督查；要主动冲在前面，做到情况掌握在一线、协调指挥在一线、问题解决在一线。特别是乡镇、涉农街道的主要领导一定要勇于承担责任，碰到难题不含糊、不畏难，敢于“得罪人”，遇到矛盾不回避、不上交。</w:t>
      </w:r>
    </w:p>
    <w:p>
      <w:pPr>
        <w:ind w:left="0" w:right="0" w:firstLine="560"/>
        <w:spacing w:before="450" w:after="450" w:line="312" w:lineRule="auto"/>
      </w:pPr>
      <w:r>
        <w:rPr>
          <w:rFonts w:ascii="宋体" w:hAnsi="宋体" w:eastAsia="宋体" w:cs="宋体"/>
          <w:color w:val="000"/>
          <w:sz w:val="28"/>
          <w:szCs w:val="28"/>
        </w:rPr>
        <w:t xml:space="preserve">二是履责要到位。各级各部门都要牢固树立“一盘棋”思想，视整治违法违规建设工作为己任，切实履行好工作方案中明确的职责。同时，要加强配合，凡是涉及多个部门的要密切配合，凡是涉及自身问题的要自觉去办，不敷衍塞责、推诿扯皮，更不允许从个人和小团体利益出发，消极应付，影响大局。尤其是乡镇、涉农街道、村以及国土、规划、建设等职能部门都要从讲政治、讲大局、讲纪律的高度，服从统一指挥，密切协作配合，不折不扣地落实好各项任务。监察大队要在完成直接负责的查处任务的同时，主动与乡镇、街道加强联系，互通情况，不允许出现“配合只当配角”、“配合只在口头”的现象。</w:t>
      </w:r>
    </w:p>
    <w:p>
      <w:pPr>
        <w:ind w:left="0" w:right="0" w:firstLine="560"/>
        <w:spacing w:before="450" w:after="450" w:line="312" w:lineRule="auto"/>
      </w:pPr>
      <w:r>
        <w:rPr>
          <w:rFonts w:ascii="宋体" w:hAnsi="宋体" w:eastAsia="宋体" w:cs="宋体"/>
          <w:color w:val="000"/>
          <w:sz w:val="28"/>
          <w:szCs w:val="28"/>
        </w:rPr>
        <w:t xml:space="preserve">三是问责要到位。2024年国土资源部卫片执法检查中，广州市违法用地立案率和查处率均达到100%，结案率达到89.7%，拆除违法建筑物面积235万余平方米。这个数字是怎样一个概念？它相当于一个中等城市4年的房地产建筑量。广州市违法用地问题短期内整治取得这么大的成效，关键就在于党委、政府态度坚决地推行“刚性执法”，在查处违法用地方面实行属地领导责任制，“整治不力的党委、政府主要负责人一律就地免职”。当前我区建法违规建设的严重态势确实已经威胁到各级党委、政府的帽子和位子。因此，对于这次整治工作，区委也将实行严格的问责制，把违法违规建设查处与“帽子”、“位子”切实挂钩，按照前面春华同志在工作方案中明确的奖惩措施，不折不扣地坚决落实到位，问责到人。</w:t>
      </w:r>
    </w:p>
    <w:p>
      <w:pPr>
        <w:ind w:left="0" w:right="0" w:firstLine="560"/>
        <w:spacing w:before="450" w:after="450" w:line="312" w:lineRule="auto"/>
      </w:pPr>
      <w:r>
        <w:rPr>
          <w:rFonts w:ascii="宋体" w:hAnsi="宋体" w:eastAsia="宋体" w:cs="宋体"/>
          <w:color w:val="000"/>
          <w:sz w:val="28"/>
          <w:szCs w:val="28"/>
        </w:rPr>
        <w:t xml:space="preserve">同志们，开展违法违规建设整治工作，关系我区的可持续发展，关系社会的稳定，是区委、区政府审时度势作出的一项重大决策，也是对各级各部门行政能力、执政水平的一次最为直接的检验。这项工作任务重、压力大，大家要迅速行动起来，齐心协力，迎难而上，敢于碰硬，真抓实干，确保整治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第三篇：城区违法建设集中整治工作会议表态发言</w:t>
      </w:r>
    </w:p>
    <w:p>
      <w:pPr>
        <w:ind w:left="0" w:right="0" w:firstLine="560"/>
        <w:spacing w:before="450" w:after="450" w:line="312" w:lineRule="auto"/>
      </w:pPr>
      <w:r>
        <w:rPr>
          <w:rFonts w:ascii="宋体" w:hAnsi="宋体" w:eastAsia="宋体" w:cs="宋体"/>
          <w:color w:val="000"/>
          <w:sz w:val="28"/>
          <w:szCs w:val="28"/>
        </w:rPr>
        <w:t xml:space="preserve">城区违法建设集中整治工作会议表态发言</w:t>
      </w:r>
    </w:p>
    <w:p>
      <w:pPr>
        <w:ind w:left="0" w:right="0" w:firstLine="560"/>
        <w:spacing w:before="450" w:after="450" w:line="312" w:lineRule="auto"/>
      </w:pPr>
      <w:r>
        <w:rPr>
          <w:rFonts w:ascii="宋体" w:hAnsi="宋体" w:eastAsia="宋体" w:cs="宋体"/>
          <w:color w:val="000"/>
          <w:sz w:val="28"/>
          <w:szCs w:val="28"/>
        </w:rPr>
        <w:t xml:space="preserve">金岭镇党委、政府</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尊敬的各位领导，同志们： 今天召开城区违法建设集中整治工作会议，充分说明当前我县违法用地和违法建设形势的严峻程度，充分说明了开展集中整治的重要性和紧迫性，对打击和遏制各种违法建设行为，维护正常建设秩序，非常及时、非常必要。我们金岭镇位于城乡结合部，违法建设现象比较严重。在这里我代表金岭镇党委、政府作表态性发言，深感肩上的担子很重。在下步的集中整治中我们将义不容辞，当全力投入。具体做到以下几点：</w:t>
      </w:r>
    </w:p>
    <w:p>
      <w:pPr>
        <w:ind w:left="0" w:right="0" w:firstLine="560"/>
        <w:spacing w:before="450" w:after="450" w:line="312" w:lineRule="auto"/>
      </w:pPr>
      <w:r>
        <w:rPr>
          <w:rFonts w:ascii="宋体" w:hAnsi="宋体" w:eastAsia="宋体" w:cs="宋体"/>
          <w:color w:val="000"/>
          <w:sz w:val="28"/>
          <w:szCs w:val="28"/>
        </w:rPr>
        <w:t xml:space="preserve">一是思想认识再提高。我们将充分认识违法建设的危害性和开展集中整治工作的必要性，把思想和行动统一到县委、县政府的部署上来。做到思想上高度统一，把集中清违整治活动作为近期的中心任务，本着对历史负责，对人民负责的态度，以敢打硬仗的决心，务求必胜的信心，确保整治活动取得实效。我们将直面现实，顺应民意，用“亮剑”的胆魄打一场违法建设集中整治的攻坚战。</w:t>
      </w:r>
    </w:p>
    <w:p>
      <w:pPr>
        <w:ind w:left="0" w:right="0" w:firstLine="560"/>
        <w:spacing w:before="450" w:after="450" w:line="312" w:lineRule="auto"/>
      </w:pPr>
      <w:r>
        <w:rPr>
          <w:rFonts w:ascii="宋体" w:hAnsi="宋体" w:eastAsia="宋体" w:cs="宋体"/>
          <w:color w:val="000"/>
          <w:sz w:val="28"/>
          <w:szCs w:val="28"/>
        </w:rPr>
        <w:t xml:space="preserve">二是宣传教育再强化。我们将充分利用广播、条幅、标语等多种途径广泛地进行宣传，切实做到家喻户晓、不留死角，在全镇范围内积极营造良好的舆论氛围，增强广大群众的法治观念，形成违法用地、违规建设必遭查处的共识，促进群众自觉地遵守相关土地及建设法律、法规和政策。1</w:t>
      </w:r>
    </w:p>
    <w:p>
      <w:pPr>
        <w:ind w:left="0" w:right="0" w:firstLine="560"/>
        <w:spacing w:before="450" w:after="450" w:line="312" w:lineRule="auto"/>
      </w:pPr>
      <w:r>
        <w:rPr>
          <w:rFonts w:ascii="宋体" w:hAnsi="宋体" w:eastAsia="宋体" w:cs="宋体"/>
          <w:color w:val="000"/>
          <w:sz w:val="28"/>
          <w:szCs w:val="28"/>
        </w:rPr>
        <w:t xml:space="preserve">三是工作措施再加强。我们将采取有力措施坚决遏制违法建设蔓延势头。对有禁不止、顶风而上的严重违法建设，要在经济上严加制裁，法律上严加查办，党纪政纪上严加追究，不给任何违法建设行为以侥幸逃避的空间，以强有力的震慑，坚决遏制违法建设蔓延的势头。同时，积极引导党员干部带头清理违法建设行为。建立违法建设整治长效机制，从源头疏导和预防违法建设行为。</w:t>
      </w:r>
    </w:p>
    <w:p>
      <w:pPr>
        <w:ind w:left="0" w:right="0" w:firstLine="560"/>
        <w:spacing w:before="450" w:after="450" w:line="312" w:lineRule="auto"/>
      </w:pPr>
      <w:r>
        <w:rPr>
          <w:rFonts w:ascii="宋体" w:hAnsi="宋体" w:eastAsia="宋体" w:cs="宋体"/>
          <w:color w:val="000"/>
          <w:sz w:val="28"/>
          <w:szCs w:val="28"/>
        </w:rPr>
        <w:t xml:space="preserve">四是目标任务再明确。我们要界定范围，突出重点，抓住关键，区别对待。同时，我们将精心组织，周密部署，努力形成清理整治违法建设行为的强大合力。真正做到组织领导到位，宣传动员到位，配合协作到位，问责问效到位，长效管理到位。</w:t>
      </w:r>
    </w:p>
    <w:p>
      <w:pPr>
        <w:ind w:left="0" w:right="0" w:firstLine="560"/>
        <w:spacing w:before="450" w:after="450" w:line="312" w:lineRule="auto"/>
      </w:pPr>
      <w:r>
        <w:rPr>
          <w:rFonts w:ascii="宋体" w:hAnsi="宋体" w:eastAsia="宋体" w:cs="宋体"/>
          <w:color w:val="000"/>
          <w:sz w:val="28"/>
          <w:szCs w:val="28"/>
        </w:rPr>
        <w:t xml:space="preserve">各位领导，同志们。开展违法建设集中整治工作，责任重大，任务艰巨。我们将不折不扣地按照县委、县政府的统一部署，迅速行动，迎难而上，齐心协力，奋勇攻坚，确保打赢这场攻坚战，为实现全县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第四篇：违法建设整治表态发言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自“违法建设整治年”专项活动开展以来，我中队积极响应大队号召，卯足干劲，凝心协力，狠抓落实，破难攻坚，掀起了违法建设整治的热潮，拆违工作稳妥有序开展。今年以来，我中队先后查处违法建设约50处，组织拆违行动14次，拆除违建1860平方米，在一定程度上和一定范围内有力地震慑了违法建设，扼制了本片区违法建设严重泛滥的势头。开展拆违专项整治活动，我们深感责任重大、使命光荣，将从以下几个方面做好工作：</w:t>
      </w:r>
    </w:p>
    <w:p>
      <w:pPr>
        <w:ind w:left="0" w:right="0" w:firstLine="560"/>
        <w:spacing w:before="450" w:after="450" w:line="312" w:lineRule="auto"/>
      </w:pPr>
      <w:r>
        <w:rPr>
          <w:rFonts w:ascii="宋体" w:hAnsi="宋体" w:eastAsia="宋体" w:cs="宋体"/>
          <w:color w:val="000"/>
          <w:sz w:val="28"/>
          <w:szCs w:val="28"/>
        </w:rPr>
        <w:t xml:space="preserve">一、振奋精神，坚定信心，确保思想认识到位。开展拆违专项整治行动，顺民意、得民心。我们将充分利用拆违专项整治的有利时机，进一步增强拆违工作的紧迫感和责任感，认清形势，明确任务，以敢打硬仗的决心和务求必胜的信心，打一场违法建设集中整治的攻坚战和持久战，确保本片区拆违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做好规划，搞好宣传，确保政策知晓到位。我们将结合本片区的实际情况，对居民，特别是西桥、幸福、沿河等城中村的村民及拆迁点居民做好对法律、政策等内容的宣讲，务必在规划许可权限范围内建设，并告之违法建设的严重后果。</w:t>
      </w:r>
    </w:p>
    <w:p>
      <w:pPr>
        <w:ind w:left="0" w:right="0" w:firstLine="560"/>
        <w:spacing w:before="450" w:after="450" w:line="312" w:lineRule="auto"/>
      </w:pPr>
      <w:r>
        <w:rPr>
          <w:rFonts w:ascii="宋体" w:hAnsi="宋体" w:eastAsia="宋体" w:cs="宋体"/>
          <w:color w:val="000"/>
          <w:sz w:val="28"/>
          <w:szCs w:val="28"/>
        </w:rPr>
        <w:t xml:space="preserve">三、集中力量，周密安排，确保执法措施到位。城区违法建设面广量大，成因复杂，整治任务非常艰巨。我们将结合自身职能和整治分工，一是做好违法建设的甄别、定性工作，做到定性有据、以法服人，为违法建设的正确处理提供依据；二是加强执法检查，及时发现违法建设，将违法建设控制在苗头起始状态；三是大力查处未取得《建设工程规划许可证》或未按《建设工程规划许可证》实施的违法行为。对违法建设，露头一起，打击一起，决不手软。</w:t>
      </w:r>
    </w:p>
    <w:p>
      <w:pPr>
        <w:ind w:left="0" w:right="0" w:firstLine="560"/>
        <w:spacing w:before="450" w:after="450" w:line="312" w:lineRule="auto"/>
      </w:pPr>
      <w:r>
        <w:rPr>
          <w:rFonts w:ascii="宋体" w:hAnsi="宋体" w:eastAsia="宋体" w:cs="宋体"/>
          <w:color w:val="000"/>
          <w:sz w:val="28"/>
          <w:szCs w:val="28"/>
        </w:rPr>
        <w:t xml:space="preserve">尽管我们面临的违法建设整治工作任务十分艰巨，但是我坚信事在人为，只要我们有决心、有信心、有耐心、有恒心，在工作中多用心，发现苗头立即查处，不谋私、不讲情，全力打压不正之风，不给恶意的违法建设行为任何机会，那么，违法建设一定会离我们越来越远。</w:t>
      </w:r>
    </w:p>
    <w:p>
      <w:pPr>
        <w:ind w:left="0" w:right="0" w:firstLine="560"/>
        <w:spacing w:before="450" w:after="450" w:line="312" w:lineRule="auto"/>
      </w:pPr>
      <w:r>
        <w:rPr>
          <w:rFonts w:ascii="黑体" w:hAnsi="黑体" w:eastAsia="黑体" w:cs="黑体"/>
          <w:color w:val="000000"/>
          <w:sz w:val="36"/>
          <w:szCs w:val="36"/>
          <w:b w:val="1"/>
          <w:bCs w:val="1"/>
        </w:rPr>
        <w:t xml:space="preserve">第五篇：全区整治违法建设工作会议上讲话（通用）)</w:t>
      </w:r>
    </w:p>
    <w:p>
      <w:pPr>
        <w:ind w:left="0" w:right="0" w:firstLine="560"/>
        <w:spacing w:before="450" w:after="450" w:line="312" w:lineRule="auto"/>
      </w:pPr>
      <w:r>
        <w:rPr>
          <w:rFonts w:ascii="宋体" w:hAnsi="宋体" w:eastAsia="宋体" w:cs="宋体"/>
          <w:color w:val="000"/>
          <w:sz w:val="28"/>
          <w:szCs w:val="28"/>
        </w:rPr>
        <w:t xml:space="preserve">在全区整治违法建设工作会议上的讲话（通用）</w:t>
      </w:r>
    </w:p>
    <w:p>
      <w:pPr>
        <w:ind w:left="0" w:right="0" w:firstLine="560"/>
        <w:spacing w:before="450" w:after="450" w:line="312" w:lineRule="auto"/>
      </w:pPr>
      <w:r>
        <w:rPr>
          <w:rFonts w:ascii="宋体" w:hAnsi="宋体" w:eastAsia="宋体" w:cs="宋体"/>
          <w:color w:val="000"/>
          <w:sz w:val="28"/>
          <w:szCs w:val="28"/>
        </w:rPr>
        <w:t xml:space="preserve">第一，形势逼人，我们怎么来认识？ 第二，数据说话，我们的问题在哪里？ 第三，干就干好，我们怎么抓落实？</w:t>
      </w:r>
    </w:p>
    <w:p>
      <w:pPr>
        <w:ind w:left="0" w:right="0" w:firstLine="560"/>
        <w:spacing w:before="450" w:after="450" w:line="312" w:lineRule="auto"/>
      </w:pPr>
      <w:r>
        <w:rPr>
          <w:rFonts w:ascii="宋体" w:hAnsi="宋体" w:eastAsia="宋体" w:cs="宋体"/>
          <w:color w:val="000"/>
          <w:sz w:val="28"/>
          <w:szCs w:val="28"/>
        </w:rPr>
        <w:t xml:space="preserve">拆违这项工作，我们要把握住两句话：抢前抓早、干就干好。为什么说抢前抓早？因为这项工作已经不是干不干的问题了，是必须得干。从全国层面看，列入了国务院五年拆违计划，到 2024 年底之前完成。从全市层面看，市里 7 月 1 日召开会议启动了“百日”攻坚战，我区的“百日”攻坚战是 4 月 24 日启动的，一直到今年年底之前，要打赢阶段性战役。工作任务部署之后，我们与其被动着干，还不如主动干，从这个意义上讲要“抢前抓早”。为什么说干就干好？既然我们身上已经挨累了，就别让脸上再发烧。我查了一下资料，从 1 月份到7 月份，每月市委、市政府主要领导就拆违工作都有直接批示，5 月份开始，每周哈尔滨日报头版就拆违进度进行排名。我们干什么样，得在全市面前亮相。从我区的区位区情来看，大家都很清楚，作为老城区、核心城区，作为建成区面积最大的一个区，违建存留的时间长，成因复杂，拆违和其他区相比，任务上异常艰巨，难度上异常艰辛。从我区 4 月 24 日拆违“百日”攻坚战开始到现在，已经过去两个多月了，我总结还是两句话：效果很明显，进展不平衡。做得好的非常突</w:t>
      </w:r>
    </w:p>
    <w:p>
      <w:pPr>
        <w:ind w:left="0" w:right="0" w:firstLine="560"/>
        <w:spacing w:before="450" w:after="450" w:line="312" w:lineRule="auto"/>
      </w:pPr>
      <w:r>
        <w:rPr>
          <w:rFonts w:ascii="宋体" w:hAnsi="宋体" w:eastAsia="宋体" w:cs="宋体"/>
          <w:color w:val="000"/>
          <w:sz w:val="28"/>
          <w:szCs w:val="28"/>
        </w:rPr>
        <w:t xml:space="preserve">出，但仍然有推一推、动一动，甚至推了也不动的单位。刚才三个街道的主要负责同志进行了典型发言，我看主要是态度坚决，措施有力，兼顾了拆违工作和社会稳定，收到了良好的社会效果，给全区做了借鉴、示范和引导。所以，我说拆违工作不是不会干的问题，而是想不想干的问题，围绕这项工作，我讲三点意见：</w:t>
      </w:r>
    </w:p>
    <w:p>
      <w:pPr>
        <w:ind w:left="0" w:right="0" w:firstLine="560"/>
        <w:spacing w:before="450" w:after="450" w:line="312" w:lineRule="auto"/>
      </w:pPr>
      <w:r>
        <w:rPr>
          <w:rFonts w:ascii="宋体" w:hAnsi="宋体" w:eastAsia="宋体" w:cs="宋体"/>
          <w:color w:val="000"/>
          <w:sz w:val="28"/>
          <w:szCs w:val="28"/>
        </w:rPr>
        <w:t xml:space="preserve">第一，形势逼人，我们怎么来认识？</w:t>
      </w:r>
    </w:p>
    <w:p>
      <w:pPr>
        <w:ind w:left="0" w:right="0" w:firstLine="560"/>
        <w:spacing w:before="450" w:after="450" w:line="312" w:lineRule="auto"/>
      </w:pPr>
      <w:r>
        <w:rPr>
          <w:rFonts w:ascii="宋体" w:hAnsi="宋体" w:eastAsia="宋体" w:cs="宋体"/>
          <w:color w:val="000"/>
          <w:sz w:val="28"/>
          <w:szCs w:val="28"/>
        </w:rPr>
        <w:t xml:space="preserve">不谋全局者，不足谋一域。认清形势要从全局来审视，真正树立起铁腕拆违的责任感和紧迫感。从扫黑除恶的视角来认识。7月1日，我们在市里观看违建现状专题片的时候，九个城区都有视频画面，有的在主干道高档小区楼顶上，建花园式别墅，有山、有水、有草、有树；有的守着一个楼体延续上百米违建，几层楼高，看起来既触目惊心，又不可思议。绝大多数区领导看到自己辖区的画面，脸都是发热的。违建社会乱象发展到这种程度，如果再不下大力气来治理，将愈演愈烈。有的违建成因复杂，“背景”大，“后台”硬；有的不仅仅是个别的违建行为，而是聚乱成势，集中成片。我们必须要用好扫黑除恶势不可挡的大势，让拆违工作借势发力，真见效果。以铁腕拆违的态度和决心，再大的“背景”绝不让他“一手遮天”，再硬的“后台”也要让他“水滴石穿”。从创城的视角来认识。大家都知道，今年我们哈尔滨市面临的创城形势异常艰巨，既面临着测评，也面临着复牌考核。这次中央文明办不是找第三方，而是直接来考核。一个城市的市容市貌是最基本的考核内容，分析一下违建泛滥的地区，都有一种“破窗效应”，临街的改窗户扒门，旁边家就打一个小门斗；你打个一米宽的，旁边就</w:t>
      </w:r>
    </w:p>
    <w:p>
      <w:pPr>
        <w:ind w:left="0" w:right="0" w:firstLine="560"/>
        <w:spacing w:before="450" w:after="450" w:line="312" w:lineRule="auto"/>
      </w:pPr>
      <w:r>
        <w:rPr>
          <w:rFonts w:ascii="宋体" w:hAnsi="宋体" w:eastAsia="宋体" w:cs="宋体"/>
          <w:color w:val="000"/>
          <w:sz w:val="28"/>
          <w:szCs w:val="28"/>
        </w:rPr>
        <w:t xml:space="preserve">能打个一米半的，愈演愈烈，漫延整条街，居民小区庭院也是如此。从重点项目落地的视角来认识。哪个地方要落项目了，短时间之内，违建就如雨后春笋般地冒出来了，而且是大面积漫延。如果项目三年、五年没启动，违建就不断地在扩大、不断地在增高，里面什么居住条件都没有，就是恶意抢占。真到项目动工的时候，征拆的成本翻着跟头地上涨，他们享受“成长的快乐”，我们承担“全部的恶果”。所以，我们不能把拆违工作单纯的来看、孤立的来看。要从城市发展、从百姓需求、从产业需要，还要从社会公平的角度来看。违建一定是让少数人得利，让更多的人受损。无论是占用了消防通道影响了公共安全，还是占用了公共空间，抢占了公共资源，一定是不公平现象。</w:t>
      </w:r>
    </w:p>
    <w:p>
      <w:pPr>
        <w:ind w:left="0" w:right="0" w:firstLine="560"/>
        <w:spacing w:before="450" w:after="450" w:line="312" w:lineRule="auto"/>
      </w:pPr>
      <w:r>
        <w:rPr>
          <w:rFonts w:ascii="宋体" w:hAnsi="宋体" w:eastAsia="宋体" w:cs="宋体"/>
          <w:color w:val="000"/>
          <w:sz w:val="28"/>
          <w:szCs w:val="28"/>
        </w:rPr>
        <w:t xml:space="preserve">第二，数据说话，我们的问题在哪里？</w:t>
      </w:r>
    </w:p>
    <w:p>
      <w:pPr>
        <w:ind w:left="0" w:right="0" w:firstLine="560"/>
        <w:spacing w:before="450" w:after="450" w:line="312" w:lineRule="auto"/>
      </w:pPr>
      <w:r>
        <w:rPr>
          <w:rFonts w:ascii="宋体" w:hAnsi="宋体" w:eastAsia="宋体" w:cs="宋体"/>
          <w:color w:val="000"/>
          <w:sz w:val="28"/>
          <w:szCs w:val="28"/>
        </w:rPr>
        <w:t xml:space="preserve">刚才，我说效果很明显，进展不平衡。先用数据说效果，哈尔滨日报拆违进度通报分为两大块：第一块是城区内违法建设拆除进度，排第一的是松北区，拆除面积 315400 ㎡，排第二的是南岗区 307768㎡，照松北差不到 8000 ㎡。第二块是水系内违法建设拆除进度，排第一的是南岗区，拆除率 97.7%，第二是香坊区 79.2%，最低的 3.4%。这个结果凝结着所有人的心血，坚定了我们的信心，我们的辛苦没有白费。再用数据说问题，为什么说进展不平衡。先说好的，4 月 24 日，保健路街道办事处启智一道街 1400平米 45 处违法建筑被拆除，这是我们“百日”攻坚战开始的标志性战役；紧接着跃进街道办事处东西街棚改项目多部门联合执法，动用了无人机，一天时间一次性拆除 3.2万平米违法建筑，在全市引起很大反响。此外，还有先锋街道办事处</w:t>
      </w:r>
    </w:p>
    <w:p>
      <w:pPr>
        <w:ind w:left="0" w:right="0" w:firstLine="560"/>
        <w:spacing w:before="450" w:after="450" w:line="312" w:lineRule="auto"/>
      </w:pPr>
      <w:r>
        <w:rPr>
          <w:rFonts w:ascii="宋体" w:hAnsi="宋体" w:eastAsia="宋体" w:cs="宋体"/>
          <w:color w:val="000"/>
          <w:sz w:val="28"/>
          <w:szCs w:val="28"/>
        </w:rPr>
        <w:t xml:space="preserve">拆除中植方洲苑千余平米的“私家花园”，还绿于民；和兴街道办事处拆除了文兴街长达 20 年老旧小区私搭乱建，解决百姓堵心难题；革新街道办事处、松花江街道办事处拆除盘踞在消防通道的违建仓库，保障居民出行安全；七政街道办事处拆除林家街历史遗留 15 年的废品收购站，净化了周边的环境，这些具体的举措让周边的老百姓支持、认可、赞成。</w:t>
      </w:r>
    </w:p>
    <w:p>
      <w:pPr>
        <w:ind w:left="0" w:right="0" w:firstLine="560"/>
        <w:spacing w:before="450" w:after="450" w:line="312" w:lineRule="auto"/>
      </w:pPr>
      <w:r>
        <w:rPr>
          <w:rFonts w:ascii="宋体" w:hAnsi="宋体" w:eastAsia="宋体" w:cs="宋体"/>
          <w:color w:val="000"/>
          <w:sz w:val="28"/>
          <w:szCs w:val="28"/>
        </w:rPr>
        <w:t xml:space="preserve">但是相对而言，推进慢的拆违主体存在着三大问题：一是部分单位对拆违工作认识不到位。存在着报小不报大、报易不报难的现象。同样用数据说话，已拆除的违法建筑 567 处中，绝大部分是简易的偏厦和彩钢房，共计 470 处，实体建筑仅有 97 处，占比 17%。有的办事处，报的点位很多，但是拆的都是简易彩钢房，实体建筑一处没拆。二是拆违工作点上的多，面上的少。表现比较突出的就是有的管理处拆除的点位数不足排查出点位数的 10%，而且没有一处是连线连片的，都是零零散散、小打小闹。三是部分单位推进进度慢，主动性不强，存在着走过场，应付督查的现象。政府拆除公告下达了三个批次，共 137 处，有的到现在没拆除，有的只把窗户和房顶拆了，墙体还在立着。为什么会这样呢？责任之下，不得不碰硬；矛盾面前，确实很畏难，那就应付，走过场：这些点位已摆在眼前，不得不去做，要使劲做呢，太累没啥意思；一点也不做呢，可能也不好意思；我做一点，意思意思得了。存在着“既不想打头，也不想打狼”的心态。对待工作职责，我们的想法别太多，还得定下心神。少一点浮躁、多一点踏实；少一点瞻前顾后、多一点聚精会神；少一点斤斤计较、多一点责任担</w:t>
      </w:r>
    </w:p>
    <w:p>
      <w:pPr>
        <w:ind w:left="0" w:right="0" w:firstLine="560"/>
        <w:spacing w:before="450" w:after="450" w:line="312" w:lineRule="auto"/>
      </w:pPr>
      <w:r>
        <w:rPr>
          <w:rFonts w:ascii="宋体" w:hAnsi="宋体" w:eastAsia="宋体" w:cs="宋体"/>
          <w:color w:val="000"/>
          <w:sz w:val="28"/>
          <w:szCs w:val="28"/>
        </w:rPr>
        <w:t xml:space="preserve">当。这些话不仅仅是对待工作，你对朋友、对家人、对事业、对组织都是如此，你对家人也不负责任，对朋友也不负责任，对工作也不负责任，何谈让别人对你负责任？归根到底还是你对自己不负责任。</w:t>
      </w:r>
    </w:p>
    <w:p>
      <w:pPr>
        <w:ind w:left="0" w:right="0" w:firstLine="560"/>
        <w:spacing w:before="450" w:after="450" w:line="312" w:lineRule="auto"/>
      </w:pPr>
      <w:r>
        <w:rPr>
          <w:rFonts w:ascii="宋体" w:hAnsi="宋体" w:eastAsia="宋体" w:cs="宋体"/>
          <w:color w:val="000"/>
          <w:sz w:val="28"/>
          <w:szCs w:val="28"/>
        </w:rPr>
        <w:t xml:space="preserve">第三，干就干好，我们怎么抓落实？</w:t>
      </w:r>
    </w:p>
    <w:p>
      <w:pPr>
        <w:ind w:left="0" w:right="0" w:firstLine="560"/>
        <w:spacing w:before="450" w:after="450" w:line="312" w:lineRule="auto"/>
      </w:pPr>
      <w:r>
        <w:rPr>
          <w:rFonts w:ascii="宋体" w:hAnsi="宋体" w:eastAsia="宋体" w:cs="宋体"/>
          <w:color w:val="000"/>
          <w:sz w:val="28"/>
          <w:szCs w:val="28"/>
        </w:rPr>
        <w:t xml:space="preserve">一要明确职责。区城管局作为牵头部门，要统筹做好全区拆违工作的综合协调、统筹指导、督办检查、考核验收。街道办事处、重点地区管理处作为属地管理部门，要守土有责、守土尽责，组织社区、物业做好违建排查、制止、上报以及信访维稳等工作，特别是做好现场组织拆除工作；规划部门要严格按照法定程序，做好违法建设的核实；消防部门要全程配合拆违部门，做好涉及消防安全的核实工作；公安部门要全程保障拆违工作，对暴力抗法等违法行为，要依法严肃处理；区委政法委要统筹协调公检法等部门，全力配合，对拆违工作给予保障；区法院要对拆违工作给予大力支持，特别是从非诉执行等方面给予充分保障；纪检监察部门也要充分运用容错纠错机制，对于敢于担当、无私无畏的管理执法人员给予保护，从机制上支持和鼓励管理执法人员大胆工作、积极作为；区委组织部要对一线参与拆违工作干部予以跟踪考核，对现实表现突出的干部要重点培养。相关部门要建立表彰激励机制，对整治工作中表现突出的要给予通报表扬；区委宣传部要通过曝光违法案件，畅通举报渠道，接受社会监督，扩大宣传氛围，对违法建设形成强力震慑，让此次专项整治工作拆出百姓满意、拆出公平正义。</w:t>
      </w:r>
    </w:p>
    <w:p>
      <w:pPr>
        <w:ind w:left="0" w:right="0" w:firstLine="560"/>
        <w:spacing w:before="450" w:after="450" w:line="312" w:lineRule="auto"/>
      </w:pPr>
      <w:r>
        <w:rPr>
          <w:rFonts w:ascii="宋体" w:hAnsi="宋体" w:eastAsia="宋体" w:cs="宋体"/>
          <w:color w:val="000"/>
          <w:sz w:val="28"/>
          <w:szCs w:val="28"/>
        </w:rPr>
        <w:t xml:space="preserve">二要细致排查。精细排查是打赢全市拆违“百日”攻坚战的关键所</w:t>
      </w:r>
    </w:p>
    <w:p>
      <w:pPr>
        <w:ind w:left="0" w:right="0" w:firstLine="560"/>
        <w:spacing w:before="450" w:after="450" w:line="312" w:lineRule="auto"/>
      </w:pPr>
      <w:r>
        <w:rPr>
          <w:rFonts w:ascii="宋体" w:hAnsi="宋体" w:eastAsia="宋体" w:cs="宋体"/>
          <w:color w:val="000"/>
          <w:sz w:val="28"/>
          <w:szCs w:val="28"/>
        </w:rPr>
        <w:t xml:space="preserve">在。要在我区已开展“百日”攻坚战基础上，组织各街道、乡镇逐街、逐巷、逐庭院、逐楼道开展违法建筑再排查工作，切实做到“四个结合”，即坚持排查历史问题与排查现实问题相结合，横向排查与纵向排查相结合，全面排查与重点排查相结合，日常排查与集中排查相结合，做到横向到边、纵向到底，做到排查违建工作无盲区、全覆盖。对照已排查台账，要严格按照时限标准进行点对点销号治理，要坚持用“一把尺子”“拆”到底，做到“三个坚决、三个决不允许”：凡属认定应予拆除的违建，必须坚决依法拆除，决不允许姑息迁就；无论违建当事人有何“背景”，都要一视同仁，必须坚决依法拆除，决不允许拆小不拆大、拆民不拆官、拆软不拆硬、拆明不拆暗；凡属说服教育无效的“钉子户”，必须坚决依法拆除，决不允许因工作失误酿成事端。</w:t>
      </w:r>
    </w:p>
    <w:p>
      <w:pPr>
        <w:ind w:left="0" w:right="0" w:firstLine="560"/>
        <w:spacing w:before="450" w:after="450" w:line="312" w:lineRule="auto"/>
      </w:pPr>
      <w:r>
        <w:rPr>
          <w:rFonts w:ascii="宋体" w:hAnsi="宋体" w:eastAsia="宋体" w:cs="宋体"/>
          <w:color w:val="000"/>
          <w:sz w:val="28"/>
          <w:szCs w:val="28"/>
        </w:rPr>
        <w:t xml:space="preserve">三要联动治理。拆违工作要形成上下联动、部门联动的整治态势，切实将拆违工作抓实、抓好、抓出成效。区直相关单位、部门要按照各自职能，充分发挥好配合保障作用。特别是区公安机关尤其是派出所要全程介入，全力配合，对恶意阻碍拆违工作的，要坚决依法打击，决不手软。越是艰难的工作，越需要国家机器和司法部门作保障，各拆违主体要和公安、法院等司法部门积极对接，事先对接，全程对接，有效沟通，保障拆违工作顺畅、有力、有效。各街道、乡镇广大干部要大力弘扬敢抓敢管、敢于碰硬、敢于负责、敢动真格、敢作敢为，不怕困难、不怕吃苦、不怕矛盾、不怕得罪人、不怕威逼利诱的“五敢五不怕”精神，敢担当、善作为、求实效，坚决打赢拆违“百日”攻坚战。同时，要落实全市信访工作“减存量、控增量”的要求，牢固树立“两手</w:t>
      </w:r>
    </w:p>
    <w:p>
      <w:pPr>
        <w:ind w:left="0" w:right="0" w:firstLine="560"/>
        <w:spacing w:before="450" w:after="450" w:line="312" w:lineRule="auto"/>
      </w:pPr>
      <w:r>
        <w:rPr>
          <w:rFonts w:ascii="宋体" w:hAnsi="宋体" w:eastAsia="宋体" w:cs="宋体"/>
          <w:color w:val="000"/>
          <w:sz w:val="28"/>
          <w:szCs w:val="28"/>
        </w:rPr>
        <w:t xml:space="preserve">抓，两手都要硬”的思想，一手抓拆违工作，一手抓信访稳定工作，突出做好弱势群体、不在本地居住的当事人、有排斥抵触情绪的当事人的思想政治工作，争得广大人民群众的真心理解和大力支持，努力把不稳定因素化解在基层、解决在萌芽状态。</w:t>
      </w:r>
    </w:p>
    <w:p>
      <w:pPr>
        <w:ind w:left="0" w:right="0" w:firstLine="560"/>
        <w:spacing w:before="450" w:after="450" w:line="312" w:lineRule="auto"/>
      </w:pPr>
      <w:r>
        <w:rPr>
          <w:rFonts w:ascii="宋体" w:hAnsi="宋体" w:eastAsia="宋体" w:cs="宋体"/>
          <w:color w:val="000"/>
          <w:sz w:val="28"/>
          <w:szCs w:val="28"/>
        </w:rPr>
        <w:t xml:space="preserve">四要强化纪律。城管局要发挥牵头抓总作用，完善机制，各街道、乡镇、管理处要成立专班，党政一把手要亲自部署，要靠前指挥拆违工作，要排除各种干扰因素，任何人尤其是各级领导干部，不允许说情打招呼，所有打招呼都要记录在案，这是市里明确要求。我们在推进工作的同时，还要增强一点自律意识。各级领导干部要对此要有清醒的认识，说情一张脸，打招呼一句话，后悔一辈子。徇私枉法是违法，徇情枉法同样是违法，即便你没有得利，请托人也不是涉及黑恶，但你承担的职责之内，存在徇情枉法和不公平对待，就要追究责任，在拆违工作上说情、打招呼是加重处罚情节。</w:t>
      </w:r>
    </w:p>
    <w:p>
      <w:pPr>
        <w:ind w:left="0" w:right="0" w:firstLine="560"/>
        <w:spacing w:before="450" w:after="450" w:line="312" w:lineRule="auto"/>
      </w:pPr>
      <w:r>
        <w:rPr>
          <w:rFonts w:ascii="宋体" w:hAnsi="宋体" w:eastAsia="宋体" w:cs="宋体"/>
          <w:color w:val="000"/>
          <w:sz w:val="28"/>
          <w:szCs w:val="28"/>
        </w:rPr>
        <w:t xml:space="preserve">同志们，整治违法建设是践行执政为民理念、普惠民生福祉的实际行动，也是当前开展“不忘初心、牢记使命”主题教育的具体实践。我们要站在维护人民利益、维护公平正义的高度，勇于担当、奋力攻坚，扎实推进整治任务，为实现南岗区全面振兴全方位振兴，营造良好的社会环境做出应有的贡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 “ 不忘初心牢记使命” ” 主题教育党课红色故事 0 20 例</w:t>
      </w:r>
    </w:p>
    <w:p>
      <w:pPr>
        <w:ind w:left="0" w:right="0" w:firstLine="560"/>
        <w:spacing w:before="450" w:after="450" w:line="312" w:lineRule="auto"/>
      </w:pPr>
      <w:r>
        <w:rPr>
          <w:rFonts w:ascii="宋体" w:hAnsi="宋体" w:eastAsia="宋体" w:cs="宋体"/>
          <w:color w:val="000"/>
          <w:sz w:val="28"/>
          <w:szCs w:val="28"/>
        </w:rPr>
        <w:t xml:space="preserve">1.周恩来总理几套服装一穿就是几十年，缝了又缝、补了又补，有时还穿着织补过的衣服接见外宾。身边工作人员提醒他礼服早该换了，他笑着说：“穿补丁衣服照样可以接见外宾，织补的那块有点痕迹不要紧，别人看着也没关系，丢掉艰苦奋斗的传统才难看呢。”如今，物质生活条件大为改善，衣服可以不用缝缝补补了，但勤俭朴素的优良传统和作风不能丢。</w:t>
      </w:r>
    </w:p>
    <w:p>
      <w:pPr>
        <w:ind w:left="0" w:right="0" w:firstLine="560"/>
        <w:spacing w:before="450" w:after="450" w:line="312" w:lineRule="auto"/>
      </w:pPr>
      <w:r>
        <w:rPr>
          <w:rFonts w:ascii="宋体" w:hAnsi="宋体" w:eastAsia="宋体" w:cs="宋体"/>
          <w:color w:val="000"/>
          <w:sz w:val="28"/>
          <w:szCs w:val="28"/>
        </w:rPr>
        <w:t xml:space="preserve">2.1961 年隆冬时节，63 岁的彭德怀回到湖南老家开展农村调查，历时 50 多天，先后接触了 2024 多名群众和干部，调查了 7 个公社和 10 多个大队的情况。5 份调研报告形成后，彭德怀的侄儿劝他不要向上级反映。“我吃了人民的饭，就要为人民做事，替人民说话。”面对侄儿的再三劝阻，他毅然决然，“有话我还要说！”</w:t>
      </w:r>
    </w:p>
    <w:p>
      <w:pPr>
        <w:ind w:left="0" w:right="0" w:firstLine="560"/>
        <w:spacing w:before="450" w:after="450" w:line="312" w:lineRule="auto"/>
      </w:pPr>
      <w:r>
        <w:rPr>
          <w:rFonts w:ascii="宋体" w:hAnsi="宋体" w:eastAsia="宋体" w:cs="宋体"/>
          <w:color w:val="000"/>
          <w:sz w:val="28"/>
          <w:szCs w:val="28"/>
        </w:rPr>
        <w:t xml:space="preserve">3.陈云同志曾说：“领导机关制定政策，要用 90%以上的时间做调查研究工作，最后讨论做决定用不到 10%的时间就够了。”1961 年，陈云在上海青浦县小蒸人民公社蹲点 15 天，写了 3 个调查报告，得出了母猪也应该下放给农民私养、种双季稻不如种单季稻、种小麦不如种蚕豆的结论。这样细致深入的调查，没有“一竿子插到底”“出水才见两腿泥”的精神是做不到的。</w:t>
      </w:r>
    </w:p>
    <w:p>
      <w:pPr>
        <w:ind w:left="0" w:right="0" w:firstLine="560"/>
        <w:spacing w:before="450" w:after="450" w:line="312" w:lineRule="auto"/>
      </w:pPr>
      <w:r>
        <w:rPr>
          <w:rFonts w:ascii="宋体" w:hAnsi="宋体" w:eastAsia="宋体" w:cs="宋体"/>
          <w:color w:val="000"/>
          <w:sz w:val="28"/>
          <w:szCs w:val="28"/>
        </w:rPr>
        <w:t xml:space="preserve">4.1927 年 1 月，毛泽东回到了家乡，身着蓝布长衫，脚穿草鞋，手拿雨伞，考察了湘潭、湘乡等 5 个县，历时 32 天，行程 700 公里，撰写了两万多字的《湖南农民运动考察报告》。报告一发表，便引起了轰动。瞿秋白钦佩地称赞：“毛泽东是农民运动的王！”。</w:t>
      </w:r>
    </w:p>
    <w:p>
      <w:pPr>
        <w:ind w:left="0" w:right="0" w:firstLine="560"/>
        <w:spacing w:before="450" w:after="450" w:line="312" w:lineRule="auto"/>
      </w:pPr>
      <w:r>
        <w:rPr>
          <w:rFonts w:ascii="宋体" w:hAnsi="宋体" w:eastAsia="宋体" w:cs="宋体"/>
          <w:color w:val="000"/>
          <w:sz w:val="28"/>
          <w:szCs w:val="28"/>
        </w:rPr>
        <w:t xml:space="preserve">5.1942 年初，359 旅旅长王震率部开进南泥湾，积极响应党中央的号召，一手拿枪、一手拿镐，积极开展边区大生产运动。荒无人烟的南泥湾，一下子变成了“陕北的好江南”，为抗日根据地树立了“自己动手、丰衣足食”的典范。</w:t>
      </w:r>
    </w:p>
    <w:p>
      <w:pPr>
        <w:ind w:left="0" w:right="0" w:firstLine="560"/>
        <w:spacing w:before="450" w:after="450" w:line="312" w:lineRule="auto"/>
      </w:pPr>
      <w:r>
        <w:rPr>
          <w:rFonts w:ascii="宋体" w:hAnsi="宋体" w:eastAsia="宋体" w:cs="宋体"/>
          <w:color w:val="000"/>
          <w:sz w:val="28"/>
          <w:szCs w:val="28"/>
        </w:rPr>
        <w:t xml:space="preserve">6.罗荣桓元帅多次被毛主席誉为“老实人”。宁都会议后，毛主席“靠边站”了。罗荣桓因多次支持毛主席的主张，也被撤了职。但他始终坚持共产主义信念，仍旧老老实实地为党工作。</w:t>
      </w:r>
    </w:p>
    <w:p>
      <w:pPr>
        <w:ind w:left="0" w:right="0" w:firstLine="560"/>
        <w:spacing w:before="450" w:after="450" w:line="312" w:lineRule="auto"/>
      </w:pPr>
      <w:r>
        <w:rPr>
          <w:rFonts w:ascii="宋体" w:hAnsi="宋体" w:eastAsia="宋体" w:cs="宋体"/>
          <w:color w:val="000"/>
          <w:sz w:val="28"/>
          <w:szCs w:val="28"/>
        </w:rPr>
        <w:t xml:space="preserve">7.任弼时堪称“人民的骆驼”。1947 年 1 月，他知道刘胡兰慷慨就义的事迹后，深受感动，认为刘胡兰是个好典型，当即表态“我要向毛主席报告，要大力宣传”。第二天，他就赶往王家坪向毛主席汇报。任弼时就是这样，说到做到，一心扑在工作上,根本不考虑自己的身体健康状况。</w:t>
      </w:r>
    </w:p>
    <w:p>
      <w:pPr>
        <w:ind w:left="0" w:right="0" w:firstLine="560"/>
        <w:spacing w:before="450" w:after="450" w:line="312" w:lineRule="auto"/>
      </w:pPr>
      <w:r>
        <w:rPr>
          <w:rFonts w:ascii="宋体" w:hAnsi="宋体" w:eastAsia="宋体" w:cs="宋体"/>
          <w:color w:val="000"/>
          <w:sz w:val="28"/>
          <w:szCs w:val="28"/>
        </w:rPr>
        <w:t xml:space="preserve">8.黄克诚是一座“忠诚的丰碑”。1959 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9.董必武与何连芝 1937 年在延安结婚，育有三名子女：董良羽、董良翚、董良翮。三个名字之所以都带“羽”字，是因为董必武深感旧中国的“落后就要挨打”，希望中国自己制造的飞机早日飞上蓝天，期待他们兄妹志存高远，为国家建设作贡献。也正因为有这样的愿望，他对孩子们的要求很严格，1963 年 1 月 28 日还专门写了首《字三子》诗：“蓄势如鹰隼，奋飞健翼张”“武能御外侮，斯文亦在兹”“如鹏</w:t>
      </w:r>
    </w:p>
    <w:p>
      <w:pPr>
        <w:ind w:left="0" w:right="0" w:firstLine="560"/>
        <w:spacing w:before="450" w:after="450" w:line="312" w:lineRule="auto"/>
      </w:pPr>
      <w:r>
        <w:rPr>
          <w:rFonts w:ascii="宋体" w:hAnsi="宋体" w:eastAsia="宋体" w:cs="宋体"/>
          <w:color w:val="000"/>
          <w:sz w:val="28"/>
          <w:szCs w:val="28"/>
        </w:rPr>
        <w:t xml:space="preserve">飞有意，标指向天津”。</w:t>
      </w:r>
    </w:p>
    <w:p>
      <w:pPr>
        <w:ind w:left="0" w:right="0" w:firstLine="560"/>
        <w:spacing w:before="450" w:after="450" w:line="312" w:lineRule="auto"/>
      </w:pPr>
      <w:r>
        <w:rPr>
          <w:rFonts w:ascii="宋体" w:hAnsi="宋体" w:eastAsia="宋体" w:cs="宋体"/>
          <w:color w:val="000"/>
          <w:sz w:val="28"/>
          <w:szCs w:val="28"/>
        </w:rPr>
        <w:t xml:space="preserve">10.有一次，周总理到上海出差，听说有一些领导同志带着夫人、孩子到地方去，食宿费用都向地方开支后，他非常生气。回到北京后，他在全国第三次接待会议上向各省市代表提出：“今后无论哪个领导到省里去，吃住行等所有开支，地方一概不要负担，都要给客人开具账单，由本人自付。这要形成一种制度。”</w:t>
      </w:r>
    </w:p>
    <w:p>
      <w:pPr>
        <w:ind w:left="0" w:right="0" w:firstLine="560"/>
        <w:spacing w:before="450" w:after="450" w:line="312" w:lineRule="auto"/>
      </w:pPr>
      <w:r>
        <w:rPr>
          <w:rFonts w:ascii="宋体" w:hAnsi="宋体" w:eastAsia="宋体" w:cs="宋体"/>
          <w:color w:val="000"/>
          <w:sz w:val="28"/>
          <w:szCs w:val="28"/>
        </w:rPr>
        <w:t xml:space="preserve">11.刘伯承元帅不抽烟、不喝酒、不喜娱乐，“一生只研究打仗这一件事”，“自打从军时起，就做好了准备。路死路埋，沟死沟埋，狗吃了得个肉棺材”，在战斗和工作间隙，翻译大量的苏联军事教材下发指导部队作战，被誉为“论兵新孙吴，守土古范韩”。</w:t>
      </w:r>
    </w:p>
    <w:p>
      <w:pPr>
        <w:ind w:left="0" w:right="0" w:firstLine="560"/>
        <w:spacing w:before="450" w:after="450" w:line="312" w:lineRule="auto"/>
      </w:pPr>
      <w:r>
        <w:rPr>
          <w:rFonts w:ascii="宋体" w:hAnsi="宋体" w:eastAsia="宋体" w:cs="宋体"/>
          <w:color w:val="000"/>
          <w:sz w:val="28"/>
          <w:szCs w:val="28"/>
        </w:rPr>
        <w:t xml:space="preserve">12.毛泽东同志 1938 年 4 月 9 日出席抗大第四期开学典礼时对学员说，你们若想在抗大站住，首先要下定三个牺牲的决心，“第一个决心是要牺牲升官，第二个决心是要牺牲发财，第三更要下一个牺牲自己生命的最后的决心”“没有最后的决心是不够的，更要有为四万万五千万同胞牺牲自己贡献生命的决心”。牺牲升官、牺牲发财、牺牲生命，是毛泽东同志给共产党人和革命军人标定的精神高地。这“三个牺牲”，非但没有吓跑抗大学员，反而吸引了成千上万的进步青年，形成“打断骨头连着筋，扒了皮还有颗心，只要还有一口气，爬也要爬到延安城去抗大”“抗大抗大越抗越大”的滚滚洪流。</w:t>
      </w:r>
    </w:p>
    <w:p>
      <w:pPr>
        <w:ind w:left="0" w:right="0" w:firstLine="560"/>
        <w:spacing w:before="450" w:after="450" w:line="312" w:lineRule="auto"/>
      </w:pPr>
      <w:r>
        <w:rPr>
          <w:rFonts w:ascii="宋体" w:hAnsi="宋体" w:eastAsia="宋体" w:cs="宋体"/>
          <w:color w:val="000"/>
          <w:sz w:val="28"/>
          <w:szCs w:val="28"/>
        </w:rPr>
        <w:t xml:space="preserve">13.抗日战争胜利后，迫于国际舆论压力和国内民众希望和平的意愿，蒋介石不得不作出姿态，电邀毛泽东到重庆举行会谈。蒋介石开始不把共产党和毛泽东放在眼里，但一经与毛泽东见面，就改变了</w:t>
      </w:r>
    </w:p>
    <w:p>
      <w:pPr>
        <w:ind w:left="0" w:right="0" w:firstLine="560"/>
        <w:spacing w:before="450" w:after="450" w:line="312" w:lineRule="auto"/>
      </w:pPr>
      <w:r>
        <w:rPr>
          <w:rFonts w:ascii="宋体" w:hAnsi="宋体" w:eastAsia="宋体" w:cs="宋体"/>
          <w:color w:val="000"/>
          <w:sz w:val="28"/>
          <w:szCs w:val="28"/>
        </w:rPr>
        <w:t xml:space="preserve">看法。蒋介石对其秘书陈布雷说：“毛泽东嗜烟如命，但他知道我不吸烟后，在同我谈话期间，竟能做到数小时不抽一支烟。他所表现出的决心和精神，说明此人绝对不可轻视！”历史已经证明，蒋介石在这一点上是看得很准的。</w:t>
      </w:r>
    </w:p>
    <w:p>
      <w:pPr>
        <w:ind w:left="0" w:right="0" w:firstLine="560"/>
        <w:spacing w:before="450" w:after="450" w:line="312" w:lineRule="auto"/>
      </w:pPr>
      <w:r>
        <w:rPr>
          <w:rFonts w:ascii="宋体" w:hAnsi="宋体" w:eastAsia="宋体" w:cs="宋体"/>
          <w:color w:val="000"/>
          <w:sz w:val="28"/>
          <w:szCs w:val="28"/>
        </w:rPr>
        <w:t xml:space="preserve">14.毛泽东同志当年曾引用一首咏泥神的诗来给官僚主义者画像：一声不响，二目无光，三餐不食，四肢无力，五官不正，六亲无靠，七窍不通，八面威风，久坐不动，十分无用。他尖锐地把官僚主义称作“反人民的作风”，大声疾呼“要把官僚主义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15.红军长征中，吴起镇一仗，我军大获全胜，毛泽东十分高兴，赋诗赞扬彭德怀：“谁敢横刀立马？唯我彭大将军。”彭德怀看后深感不安，将诗中的“唯我彭大将军”改为“唯我英勇红军”。朝鲜战场上，巴金写下了《我们会见了彭德怀司令员》一文，彭德怀看后，提出修改意见：“巴金同志，‘像长者对子弟讲话’一句改为‘像和睦家庭中亲人谈话似的’。我很希望这样改一下，不知允许否？其实，我是一个很渺小的人，把我写得太大了，使我有些害怕！”</w:t>
      </w:r>
    </w:p>
    <w:p>
      <w:pPr>
        <w:ind w:left="0" w:right="0" w:firstLine="560"/>
        <w:spacing w:before="450" w:after="450" w:line="312" w:lineRule="auto"/>
      </w:pPr>
      <w:r>
        <w:rPr>
          <w:rFonts w:ascii="宋体" w:hAnsi="宋体" w:eastAsia="宋体" w:cs="宋体"/>
          <w:color w:val="000"/>
          <w:sz w:val="28"/>
          <w:szCs w:val="28"/>
        </w:rPr>
        <w:t xml:space="preserve">16.陈云曾讲，工作作出成绩时，头一个是人民的力量，第二个是党的领导，第三才轮到个人。他强调，这样的次序是不能颠倒的。只有这样认识问题，才能深谙“我是谁，为了谁，依靠谁”的真谛，真正在感情上思想上和工作上信赖、依靠党和人民，始终做到“俯首甘为孺子牛”。</w:t>
      </w:r>
    </w:p>
    <w:p>
      <w:pPr>
        <w:ind w:left="0" w:right="0" w:firstLine="560"/>
        <w:spacing w:before="450" w:after="450" w:line="312" w:lineRule="auto"/>
      </w:pPr>
      <w:r>
        <w:rPr>
          <w:rFonts w:ascii="宋体" w:hAnsi="宋体" w:eastAsia="宋体" w:cs="宋体"/>
          <w:color w:val="000"/>
          <w:sz w:val="28"/>
          <w:szCs w:val="28"/>
        </w:rPr>
        <w:t xml:space="preserve">17.1927 年夏秋，正是大革命失败后的血雨腥风之际，年届五十的徐特立面对大批共产党人被杀害的白色恐怖，在最危险的时候毅然加入了中国共产党。1937 年 1 月 30 日，徐特立六十大寿时，毛泽东写信祝贺徐老生日提到此事时说：“当革命失败的时候，许多共产党员离开了共产党，有些甚至跑到敌人那边去了，你却在 1927 年秋天加入共产党。”徐特立的入党，给今天的我们以深刻启示，这就是：矢志不渝坚定理想信念，矢志不渝对党绝对忠诚，矢志不渝为民工作。</w:t>
      </w:r>
    </w:p>
    <w:p>
      <w:pPr>
        <w:ind w:left="0" w:right="0" w:firstLine="560"/>
        <w:spacing w:before="450" w:after="450" w:line="312" w:lineRule="auto"/>
      </w:pPr>
      <w:r>
        <w:rPr>
          <w:rFonts w:ascii="宋体" w:hAnsi="宋体" w:eastAsia="宋体" w:cs="宋体"/>
          <w:color w:val="000"/>
          <w:sz w:val="28"/>
          <w:szCs w:val="28"/>
        </w:rPr>
        <w:t xml:space="preserve">18.晚辈不准丢下工作专程来看望；来者一律住招待所；一律到食堂排队买饭菜，无工作者总理付伙食费；看戏以家属身份买票入场，不准用招待券；不允许请客送礼；不允许动用公家汽车；凡个人生活，能自己做的事，不要别人来办；生活要艰苦朴素；不要说出与总理的关系，不要炫耀自己；不谋私利，不搞特殊化。这十条家规，展现了老一辈革命家廉洁奉公的高风亮节，为后人留下了一笔宝贵的精神财富，令人敬仰。</w:t>
      </w:r>
    </w:p>
    <w:p>
      <w:pPr>
        <w:ind w:left="0" w:right="0" w:firstLine="560"/>
        <w:spacing w:before="450" w:after="450" w:line="312" w:lineRule="auto"/>
      </w:pPr>
      <w:r>
        <w:rPr>
          <w:rFonts w:ascii="宋体" w:hAnsi="宋体" w:eastAsia="宋体" w:cs="宋体"/>
          <w:color w:val="000"/>
          <w:sz w:val="28"/>
          <w:szCs w:val="28"/>
        </w:rPr>
        <w:t xml:space="preserve">19.在长征时期，曾经有过一个“半条棉被”的故事。在湖南汝城县沙洲村，3 名女红军借宿徐解秀老人家中，临走时，将自己仅有的一床被子剪下一半给老人留下了。老人说，什么是共产党？共产党就是自己有一条被子，也要剪下半条给老百姓的人。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20.抗战时期，毛泽东经常到延安的一些高校讲党课。有一次，毛泽东等领导同志走进教室时，大家站起来热烈鼓掌。毛泽东微笑着摆摆手，让学员们坐下。他先介绍了跟随他来的几位领导同志，然后说：“我今天帮你们请来几位教员，有洋的，也有土的，我就是土的一个。”当介绍到徐特立时，他说：“他不仅是你们的老师，也是我的老</w:t>
      </w:r>
    </w:p>
    <w:p>
      <w:pPr>
        <w:ind w:left="0" w:right="0" w:firstLine="560"/>
        <w:spacing w:before="450" w:after="450" w:line="312" w:lineRule="auto"/>
      </w:pPr>
      <w:r>
        <w:rPr>
          <w:rFonts w:ascii="宋体" w:hAnsi="宋体" w:eastAsia="宋体" w:cs="宋体"/>
          <w:color w:val="000"/>
          <w:sz w:val="28"/>
          <w:szCs w:val="28"/>
        </w:rPr>
        <w:t xml:space="preserve">师。”1937 年 4 月至 8 月，毛泽东又在“抗大”开设了“辩证唯物论”课程。每周二、四上午上课，每次 4 学时，下午参加学员讨论，总共达到 110 多学时。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2025-05-02T14:50:57+08:00</dcterms:created>
  <dcterms:modified xsi:type="dcterms:W3CDTF">2025-05-02T14:50:57+08:00</dcterms:modified>
</cp:coreProperties>
</file>

<file path=docProps/custom.xml><?xml version="1.0" encoding="utf-8"?>
<Properties xmlns="http://schemas.openxmlformats.org/officeDocument/2006/custom-properties" xmlns:vt="http://schemas.openxmlformats.org/officeDocument/2006/docPropsVTypes"/>
</file>