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经典党课：当好“老百姓的官”5篇范文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经典党课：当好“老百姓的官”经典党课：当好“老百姓的官”同志们：“得一官不荣，失一官不辱，勿道一官无用，地方全靠一官；穿百姓之衣，吃百姓之饭，莫以百姓可欺，自己也是百姓。”早在2024年，习近平总书记就引用河南省内乡县三省堂的这副...</w:t>
      </w:r>
    </w:p>
    <w:p>
      <w:pPr>
        <w:ind w:left="0" w:right="0" w:firstLine="560"/>
        <w:spacing w:before="450" w:after="450" w:line="312" w:lineRule="auto"/>
      </w:pPr>
      <w:r>
        <w:rPr>
          <w:rFonts w:ascii="黑体" w:hAnsi="黑体" w:eastAsia="黑体" w:cs="黑体"/>
          <w:color w:val="000000"/>
          <w:sz w:val="36"/>
          <w:szCs w:val="36"/>
          <w:b w:val="1"/>
          <w:bCs w:val="1"/>
        </w:rPr>
        <w:t xml:space="preserve">第一篇：经典党课：当好“老百姓的官”</w:t>
      </w:r>
    </w:p>
    <w:p>
      <w:pPr>
        <w:ind w:left="0" w:right="0" w:firstLine="560"/>
        <w:spacing w:before="450" w:after="450" w:line="312" w:lineRule="auto"/>
      </w:pPr>
      <w:r>
        <w:rPr>
          <w:rFonts w:ascii="宋体" w:hAnsi="宋体" w:eastAsia="宋体" w:cs="宋体"/>
          <w:color w:val="000"/>
          <w:sz w:val="28"/>
          <w:szCs w:val="28"/>
        </w:rPr>
        <w:t xml:space="preserve">经典党课：当好“老百姓的官”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得一官不荣，失一官不辱，勿道一官无用，地方全靠一官；穿百姓之衣，吃百姓之饭，莫以百姓可欺，自己也是百姓。”早在2024年，习近平总书记就引用河南省内乡县三省堂的这副对联与县委书记们讲官民关系，并强调，“封建时代官吏尚有这样的认识，今天我们共产党人应该比这个境界高得多。”今年3月，习近平总书记在中央党校（国家行政学院）中青年干部培训班上，向广大党员干部提出了要求，“共产党的干部要坚持当‘老百姓的官’，把自己也当成老百姓，不要做官当老爷，在这一点上，年轻干部从一开始就要想清楚，而且要终身牢记。”习近平总书记告诫广大党员干部要当“老百姓的官”，引人深思。</w:t>
      </w:r>
    </w:p>
    <w:p>
      <w:pPr>
        <w:ind w:left="0" w:right="0" w:firstLine="560"/>
        <w:spacing w:before="450" w:after="450" w:line="312" w:lineRule="auto"/>
      </w:pPr>
      <w:r>
        <w:rPr>
          <w:rFonts w:ascii="宋体" w:hAnsi="宋体" w:eastAsia="宋体" w:cs="宋体"/>
          <w:color w:val="000"/>
          <w:sz w:val="28"/>
          <w:szCs w:val="28"/>
        </w:rPr>
        <w:t xml:space="preserve">坚持当“老百姓的官”，通俗理解就是要用心用情用行动，离老百姓更近些，为老百姓谋福祉。从老百姓的切身感受出发，与老百姓打成一片，摸清老百姓“急难愁盼”的问题，同他们想在一起、干在一起，真正让老百姓满意、让老百姓放心。</w:t>
      </w:r>
    </w:p>
    <w:p>
      <w:pPr>
        <w:ind w:left="0" w:right="0" w:firstLine="560"/>
        <w:spacing w:before="450" w:after="450" w:line="312" w:lineRule="auto"/>
      </w:pPr>
      <w:r>
        <w:rPr>
          <w:rFonts w:ascii="宋体" w:hAnsi="宋体" w:eastAsia="宋体" w:cs="宋体"/>
          <w:color w:val="000"/>
          <w:sz w:val="28"/>
          <w:szCs w:val="28"/>
        </w:rPr>
        <w:t xml:space="preserve">古训有云：水能载舟，亦能覆舟。当官不为民做主，不如回家卖红薯。古代官吏尚且如此，我们党的干部更应该有一种境界和格局、一种情怀和担当，要坚定不移当“老百姓的官”。</w:t>
      </w:r>
    </w:p>
    <w:p>
      <w:pPr>
        <w:ind w:left="0" w:right="0" w:firstLine="560"/>
        <w:spacing w:before="450" w:after="450" w:line="312" w:lineRule="auto"/>
      </w:pPr>
      <w:r>
        <w:rPr>
          <w:rFonts w:ascii="宋体" w:hAnsi="宋体" w:eastAsia="宋体" w:cs="宋体"/>
          <w:color w:val="000"/>
          <w:sz w:val="28"/>
          <w:szCs w:val="28"/>
        </w:rPr>
        <w:t xml:space="preserve">只有当“老百姓的官”，才能尊崇人民，做到以百姓为天。人民至上，力重千钧、温暖人心，坚持人民至上，不仅仅是把人民二字挂在嘴上，写在文中，而是要始终把人民装在心中，把人民安居乐业、安危冷暖放在心上，在制定和落实上级政策时，站在人民群众立场上想问题、做决策、办事情。在推动改革发展时，把群众的烦心事、操心事和揪心事作为首要任务，始终把人民群众放在心中最高位置，始终同人民群众想在一起、干在一起、风雨同舟、同甘共苦。不断增强人民群众的获得感、幸福感和安全感，让人民成为推动发展的最大受益者，真正做到为官一任，造福一方。</w:t>
      </w:r>
    </w:p>
    <w:p>
      <w:pPr>
        <w:ind w:left="0" w:right="0" w:firstLine="560"/>
        <w:spacing w:before="450" w:after="450" w:line="312" w:lineRule="auto"/>
      </w:pPr>
      <w:r>
        <w:rPr>
          <w:rFonts w:ascii="宋体" w:hAnsi="宋体" w:eastAsia="宋体" w:cs="宋体"/>
          <w:color w:val="000"/>
          <w:sz w:val="28"/>
          <w:szCs w:val="28"/>
        </w:rPr>
        <w:t xml:space="preserve">只有当“老百姓的官”，才能依靠人民，做到以百姓心为心。人民是历史的创造者，中国共产党根基在人民、血脉在人民。作为党员干部尤其是年轻干部要把自己当成老百姓中的一员，真心实意地“拜人民为师，甘当小学生”，深深扎根于人民的创造性实践之中，想老百姓之所想、急老百姓之所急，问政于民、问需于民、问计于民，从人民那里掌握群众工作方法，获得应对风险考验、化解问题矛盾的智慧和力量，练就推动工作的真本领、真功夫，用心用情用力解决好群众“急难愁盼”问题。</w:t>
      </w:r>
    </w:p>
    <w:p>
      <w:pPr>
        <w:ind w:left="0" w:right="0" w:firstLine="560"/>
        <w:spacing w:before="450" w:after="450" w:line="312" w:lineRule="auto"/>
      </w:pPr>
      <w:r>
        <w:rPr>
          <w:rFonts w:ascii="宋体" w:hAnsi="宋体" w:eastAsia="宋体" w:cs="宋体"/>
          <w:color w:val="000"/>
          <w:sz w:val="28"/>
          <w:szCs w:val="28"/>
        </w:rPr>
        <w:t xml:space="preserve">只有当“老百姓的官”，才能维护人民，做到以爱民得民所爱。习近平总书记指出：“每个共产党员都要弄明白，党除了人民利益之外没有自己的特殊利益，党的一切工作都是为了实现好、维护好、发展好最广大人民根本利益。”党员干部尤其是年轻干部要时刻牢记为人民谋幸福的初心，始终把实现人民人民群众的美好生活向往作为奋斗目标，笃行“民之所好好之，民之所恶恶之”，多问问自己为百姓做过什么，为后代留下什么，以“功成不必在我”的精神境界和“功成必定有我”的历史担当，为地方发展和百姓幸福生活，多办实事、好事，赢得人民群众的信任、爱戴和拥护。</w:t>
      </w:r>
    </w:p>
    <w:p>
      <w:pPr>
        <w:ind w:left="0" w:right="0" w:firstLine="560"/>
        <w:spacing w:before="450" w:after="450" w:line="312" w:lineRule="auto"/>
      </w:pPr>
      <w:r>
        <w:rPr>
          <w:rFonts w:ascii="宋体" w:hAnsi="宋体" w:eastAsia="宋体" w:cs="宋体"/>
          <w:color w:val="000"/>
          <w:sz w:val="28"/>
          <w:szCs w:val="28"/>
        </w:rPr>
        <w:t xml:space="preserve">心中百姓有多重，心中责任有多少，才能真正有所作为。正如习近平总书记所说：“对于我们共产党人来说，老百姓是我们的衣食父母。要像爱自己的父母那样爱老百姓，为老百姓谋利益，带老百姓奔好日子。”年轻干部要接过时代的接力棒，勇挑重担、苦干实干，始终坚持一切为了人民、一切依靠人民，在新时代新征程中留下艰苦奋斗的足迹。</w:t>
      </w:r>
    </w:p>
    <w:p>
      <w:pPr>
        <w:ind w:left="0" w:right="0" w:firstLine="560"/>
        <w:spacing w:before="450" w:after="450" w:line="312" w:lineRule="auto"/>
      </w:pPr>
      <w:r>
        <w:rPr>
          <w:rFonts w:ascii="宋体" w:hAnsi="宋体" w:eastAsia="宋体" w:cs="宋体"/>
          <w:color w:val="000"/>
          <w:sz w:val="28"/>
          <w:szCs w:val="28"/>
        </w:rPr>
        <w:t xml:space="preserve">坚定不移当“老百姓的官”，必须要脑中有政治。要着眼能力提升讲政治。提高政治判断力，对国之大者做到心中有数，始终坚持人民至上，精准把握大局大势，有效抵御和防范风险挑战；提高政治领悟力，学懂弄通、精准把握党中央精神，融会贯通、精准落实党中央各项决策部署要求，坚持以党的意志为意志、以党的使命为使命，严守党的政治纪律和政治规矩；提高政治执行力，始终做到党中央要求的不折不扣落实，党中央禁止的坚决不做，不折不扣把党中央精神落到实处。要着力政治历练强品格。始终做到在党言党、在党忧党、在党为党，拿出自我革命的精神坚持真理、修正错误，锤炼永不自满、永不懈怠的政治品格，做到在观察分析问题时把握政治因素，谋划推动工作时落实政治要求，处理解决问题时防范政治风险，以真抓实干的实绩实效赢得群众点赞。</w:t>
      </w:r>
    </w:p>
    <w:p>
      <w:pPr>
        <w:ind w:left="0" w:right="0" w:firstLine="560"/>
        <w:spacing w:before="450" w:after="450" w:line="312" w:lineRule="auto"/>
      </w:pPr>
      <w:r>
        <w:rPr>
          <w:rFonts w:ascii="宋体" w:hAnsi="宋体" w:eastAsia="宋体" w:cs="宋体"/>
          <w:color w:val="000"/>
          <w:sz w:val="28"/>
          <w:szCs w:val="28"/>
        </w:rPr>
        <w:t xml:space="preserve">坚定不移当“老百姓的官”，必须要肩上有担当。要乐于担事。年轻人就要干事，如果心里不装事、手上不干事，虽不犯事但也不顶事，这样的“撞钟先生”又有何用?担事要肯谋事，不是等事做而是找事做，领导没想到的我先想到，别人没动我先动。担事不能凭好恶，不能见好事喜事就“抢篮球”，见难事烦事就“踢足球”，见琐事小事就“打排球”。青年干部只有把工作当成一份责任、一项事业来干，才会激情饱满、动力十足，才愿意把全部精力投入其中，才不会因辛苦而抱怨、因困难而退缩，永远“乐此不疲”。要勇于担错。现在，我们下面的每个年轻人事情都很多、很杂，做得事情越多，就有可能出现这样那样的失误。一旦出现失误，不能因为怕“丢了面子”“绍了皮”而文过饰非、百般开脱；更不能揽功诿过，有了成绩都归自己、出了问题就推给他人。只有襟怀坦荡、知错认错、认错改错，才能不负领导的信任和组织的期望。要善于担难。当今社会面临众多矛盾和困难，没有敢于担当的信心与能力，是难以实现宏伟大业的。这就要求我们胆子要大、步子要稳。面对困难和挑战我们必须牢记习近平总书记的谆谆教诲和殷殷嘱托，不忘初心，牢记使命，立足本职，毫不犹豫地鼓起明知山有虎、偏向虎山行的勇气，扬起舍我其谁、勇往直前的豪气，迎难而上、攻坚克难、逢山开路、遇水架桥，把工作推向前进，把事业推向前进。</w:t>
      </w:r>
    </w:p>
    <w:p>
      <w:pPr>
        <w:ind w:left="0" w:right="0" w:firstLine="560"/>
        <w:spacing w:before="450" w:after="450" w:line="312" w:lineRule="auto"/>
      </w:pPr>
      <w:r>
        <w:rPr>
          <w:rFonts w:ascii="宋体" w:hAnsi="宋体" w:eastAsia="宋体" w:cs="宋体"/>
          <w:color w:val="000"/>
          <w:sz w:val="28"/>
          <w:szCs w:val="28"/>
        </w:rPr>
        <w:t xml:space="preserve">坚定不移当“老百姓的官”，必须要心中有人民。要面对面。干部是“鱼”，群众是“水”，水里可以无鱼，鱼儿却离不开水。做群众工作，就要深入进去。现在，我们一些干部身在基层却不了解基层，与群众说同一种方言却没有共同语言，更难有“鱼水之情”。只有与群众经常见面，群众工作才有扎实基础。要心贴心。毛主席早就说过，“群众生产，群众利益，群众经验，群众情绪，这些都是领导干部们应时刻注意的。”把群众放在心上，群众才会把我们放在心上；不对群众敞开心扉，就别指望群众对你袒露心迹，更别指望群众与你和衷共济。要在与群众的交流中拉近心理距离、情感距离，成为群众的友人、亲人、知心人。你对群众有多好，群众对你就会有多亲。要实打实。老百姓最实在，就看党员干部是不是在办实事。要从群众最需求的“上好学”“看好病”“住好房”“用好餐”“育好人”“就好业”的事情做起。要坚持遇到困难不回避、不敷衍、不推诿、不掩盖，拿出勇气、锐气和正气，坚持一个问题一个问题研究，一件事情一件事情落实，以真心、真情、真诚赢得群众的信任和支持。</w:t>
      </w:r>
    </w:p>
    <w:p>
      <w:pPr>
        <w:ind w:left="0" w:right="0" w:firstLine="560"/>
        <w:spacing w:before="450" w:after="450" w:line="312" w:lineRule="auto"/>
      </w:pPr>
      <w:r>
        <w:rPr>
          <w:rFonts w:ascii="宋体" w:hAnsi="宋体" w:eastAsia="宋体" w:cs="宋体"/>
          <w:color w:val="000"/>
          <w:sz w:val="28"/>
          <w:szCs w:val="28"/>
        </w:rPr>
        <w:t xml:space="preserve">坚定不移当“老百姓的官”，必须要胸中有戒尺。要净化工作圈，做到慎责、慎位。要勇于负责、敢于担当，做到想干事、能干事、干成事，为工作尽心尽力、尽职尽责；要坚持科学决策，做到会决策、慎决策、决好策。要净化生活圈，做到慎独、慎微。要注重培养健康向上的生活情趣，保持高尚的精神追求，明辨是非、克己慎行，正确选择个人爱好，自觉摆脱低级趣味，切实加强对家属子女和工作人员的教育约束，做一个生活上的“正派人”。要净化交际圈，做到慎友、慎交。要树立正确的交友观，慎重对待社会交往，善交益友，乐交诤友，不交损友；要以发展经济、造福百姓、推动工作为立足点，而多同普通群众交朋友，多同基层干部交朋友，多同先进模范交朋友，多同专家学者交朋友，多听听他们的心里话，多听听他们对工作的意见和建议，这对于自己为官从政乃至于做人做事，都会大有益处。</w:t>
      </w:r>
    </w:p>
    <w:p>
      <w:pPr>
        <w:ind w:left="0" w:right="0" w:firstLine="560"/>
        <w:spacing w:before="450" w:after="450" w:line="312" w:lineRule="auto"/>
      </w:pPr>
      <w:r>
        <w:rPr>
          <w:rFonts w:ascii="宋体" w:hAnsi="宋体" w:eastAsia="宋体" w:cs="宋体"/>
          <w:color w:val="000"/>
          <w:sz w:val="28"/>
          <w:szCs w:val="28"/>
        </w:rPr>
        <w:t xml:space="preserve">同志们，当老百姓的官，是党的性质和宗旨所呼、初心和使命所需。我们党员干部尤其是年轻干部要始终牢记和践行共产党人的初心和使命，坚持人民至上情怀，扑下身子、走进群众，实干苦干、担当有为，解决好群众急难愁盼各种问题，以实际行动践行为民服务的铮铮誓言，做出群众满意和点赞的实绩。</w:t>
      </w:r>
    </w:p>
    <w:p>
      <w:pPr>
        <w:ind w:left="0" w:right="0" w:firstLine="560"/>
        <w:spacing w:before="450" w:after="450" w:line="312" w:lineRule="auto"/>
      </w:pPr>
      <w:r>
        <w:rPr>
          <w:rFonts w:ascii="黑体" w:hAnsi="黑体" w:eastAsia="黑体" w:cs="黑体"/>
          <w:color w:val="000000"/>
          <w:sz w:val="36"/>
          <w:szCs w:val="36"/>
          <w:b w:val="1"/>
          <w:bCs w:val="1"/>
        </w:rPr>
        <w:t xml:space="preserve">第二篇：当好老百姓的贴心人</w:t>
      </w:r>
    </w:p>
    <w:p>
      <w:pPr>
        <w:ind w:left="0" w:right="0" w:firstLine="560"/>
        <w:spacing w:before="450" w:after="450" w:line="312" w:lineRule="auto"/>
      </w:pPr>
      <w:r>
        <w:rPr>
          <w:rFonts w:ascii="宋体" w:hAnsi="宋体" w:eastAsia="宋体" w:cs="宋体"/>
          <w:color w:val="000"/>
          <w:sz w:val="28"/>
          <w:szCs w:val="28"/>
        </w:rPr>
        <w:t xml:space="preserve">当好老百姓的贴心人</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我拿什么奉献给你？我的爱人……每当这首经典老歌萦绕耳畔的时候，我总是不经意地在心里问自己：我最亲爱的老百姓，我拿什么奉献给你？很多次面对话筒，都不曾有今天的心情，此时此刻，我的心情非常激动，因为，在这里，我终于有机会，有勇气说出自己深思已久的心里话----我拿忠诚铸警魂，撑起公安事业的蓝天，托起百姓平安幸福的明天！</w:t>
      </w:r>
    </w:p>
    <w:p>
      <w:pPr>
        <w:ind w:left="0" w:right="0" w:firstLine="560"/>
        <w:spacing w:before="450" w:after="450" w:line="312" w:lineRule="auto"/>
      </w:pPr>
      <w:r>
        <w:rPr>
          <w:rFonts w:ascii="宋体" w:hAnsi="宋体" w:eastAsia="宋体" w:cs="宋体"/>
          <w:color w:val="000"/>
          <w:sz w:val="28"/>
          <w:szCs w:val="28"/>
        </w:rPr>
        <w:t xml:space="preserve">是的，我们是人民的公安，人民的公仆。我们头顶国徽，身着警服，我们是最平凡但却又不平凡的工作者，我们把陪伴家人的时间割舍，隐藏住身体与心灵的疲惫；我们在街头巷尾间工作，将每一个微笑都当作是对自己的一种肯定。我们坚守着，纵然有太多苦累，太多辛酸，也一如我们的前辈们一样继续前行，因为人民需要我们，国家需要我们！</w:t>
      </w:r>
    </w:p>
    <w:p>
      <w:pPr>
        <w:ind w:left="0" w:right="0" w:firstLine="560"/>
        <w:spacing w:before="450" w:after="450" w:line="312" w:lineRule="auto"/>
      </w:pPr>
      <w:r>
        <w:rPr>
          <w:rFonts w:ascii="宋体" w:hAnsi="宋体" w:eastAsia="宋体" w:cs="宋体"/>
          <w:color w:val="000"/>
          <w:sz w:val="28"/>
          <w:szCs w:val="28"/>
        </w:rPr>
        <w:t xml:space="preserve">“国家安危公安系于一半”，新时期，新阶段，公安机关肩负着巩固共产党执政地位，维护国家长治久安，保障人民安居乐业，服务经济社会发展的重大职责。面对这沉甸甸的担子，面对社会转型期的尖锐问题，面对价值观多元化的今天，我们公安民警迫切需要一种强大力量时刻支撑和激励我们，这种力量就是忠诚的力量，是的，就是忠诚！</w:t>
      </w:r>
    </w:p>
    <w:p>
      <w:pPr>
        <w:ind w:left="0" w:right="0" w:firstLine="560"/>
        <w:spacing w:before="450" w:after="450" w:line="312" w:lineRule="auto"/>
      </w:pPr>
      <w:r>
        <w:rPr>
          <w:rFonts w:ascii="宋体" w:hAnsi="宋体" w:eastAsia="宋体" w:cs="宋体"/>
          <w:color w:val="000"/>
          <w:sz w:val="28"/>
          <w:szCs w:val="28"/>
        </w:rPr>
        <w:t xml:space="preserve">是对党、对祖国的忠诚，对人民、对法律的忠诚！</w:t>
      </w:r>
    </w:p>
    <w:p>
      <w:pPr>
        <w:ind w:left="0" w:right="0" w:firstLine="560"/>
        <w:spacing w:before="450" w:after="450" w:line="312" w:lineRule="auto"/>
      </w:pPr>
      <w:r>
        <w:rPr>
          <w:rFonts w:ascii="宋体" w:hAnsi="宋体" w:eastAsia="宋体" w:cs="宋体"/>
          <w:color w:val="000"/>
          <w:sz w:val="28"/>
          <w:szCs w:val="28"/>
        </w:rPr>
        <w:t xml:space="preserve">忠于中国共产党，因而政治坚定，上令下行； 忠于祖国，因而舍生取义，无畏无惧； 忠于人民，因而竭诚服务，一心为民； 忠于法律，因而清正廉洁，一身正气；</w:t>
      </w:r>
    </w:p>
    <w:p>
      <w:pPr>
        <w:ind w:left="0" w:right="0" w:firstLine="560"/>
        <w:spacing w:before="450" w:after="450" w:line="312" w:lineRule="auto"/>
      </w:pPr>
      <w:r>
        <w:rPr>
          <w:rFonts w:ascii="宋体" w:hAnsi="宋体" w:eastAsia="宋体" w:cs="宋体"/>
          <w:color w:val="000"/>
          <w:sz w:val="28"/>
          <w:szCs w:val="28"/>
        </w:rPr>
        <w:t xml:space="preserve">在打击犯罪斗争的一线，我看到了一种担当，是以生命和荣誉为至坚利器，捍卫人民群众根本利益的担当；</w:t>
      </w:r>
    </w:p>
    <w:p>
      <w:pPr>
        <w:ind w:left="0" w:right="0" w:firstLine="560"/>
        <w:spacing w:before="450" w:after="450" w:line="312" w:lineRule="auto"/>
      </w:pPr>
      <w:r>
        <w:rPr>
          <w:rFonts w:ascii="宋体" w:hAnsi="宋体" w:eastAsia="宋体" w:cs="宋体"/>
          <w:color w:val="000"/>
          <w:sz w:val="28"/>
          <w:szCs w:val="28"/>
        </w:rPr>
        <w:t xml:space="preserve">在巡逻防控的战线上，我看到了一种守望，是以脚步丈量，无论清晨还是深夜，日夜默默行走，披星戴月坚韧的守望；</w:t>
      </w:r>
    </w:p>
    <w:p>
      <w:pPr>
        <w:ind w:left="0" w:right="0" w:firstLine="560"/>
        <w:spacing w:before="450" w:after="450" w:line="312" w:lineRule="auto"/>
      </w:pPr>
      <w:r>
        <w:rPr>
          <w:rFonts w:ascii="宋体" w:hAnsi="宋体" w:eastAsia="宋体" w:cs="宋体"/>
          <w:color w:val="000"/>
          <w:sz w:val="28"/>
          <w:szCs w:val="28"/>
        </w:rPr>
        <w:t xml:space="preserve">在社区警务的工作中，我看到了警民鱼水之情，是走入百姓生活之中，化作润物细无声之涓流滋润身心，心灵相通的鱼水之情。</w:t>
      </w:r>
    </w:p>
    <w:p>
      <w:pPr>
        <w:ind w:left="0" w:right="0" w:firstLine="560"/>
        <w:spacing w:before="450" w:after="450" w:line="312" w:lineRule="auto"/>
      </w:pPr>
      <w:r>
        <w:rPr>
          <w:rFonts w:ascii="宋体" w:hAnsi="宋体" w:eastAsia="宋体" w:cs="宋体"/>
          <w:color w:val="000"/>
          <w:sz w:val="28"/>
          <w:szCs w:val="28"/>
        </w:rPr>
        <w:t xml:space="preserve">近年来，一次次深刻的先进性教育活动，特别是“党政机关下基层，党员干部进万家”活动开展以来，让我深刻地体验到了党的先进性；同时，我身边的领导和同事心系群众，为老百姓排忧解难的点点滴滴，更让我经受了灵魂的洗礼，也对党有了更加理性的认识。一名党员，就是一面鲜红的旗帜，就是群众的心，就是党的灵魂！</w:t>
      </w:r>
    </w:p>
    <w:p>
      <w:pPr>
        <w:ind w:left="0" w:right="0" w:firstLine="560"/>
        <w:spacing w:before="450" w:after="450" w:line="312" w:lineRule="auto"/>
      </w:pPr>
      <w:r>
        <w:rPr>
          <w:rFonts w:ascii="宋体" w:hAnsi="宋体" w:eastAsia="宋体" w:cs="宋体"/>
          <w:color w:val="000"/>
          <w:sz w:val="28"/>
          <w:szCs w:val="28"/>
        </w:rPr>
        <w:t xml:space="preserve">爱民的赤心是我们公安干警的情怀，作为一名刚刚踏上公安战线的普通民警，作为一名共产党员，一定要时刻把百姓装在心中，当好百姓的贴心人，一定要时刻谨记：群众利益无小事！</w:t>
      </w:r>
    </w:p>
    <w:p>
      <w:pPr>
        <w:ind w:left="0" w:right="0" w:firstLine="560"/>
        <w:spacing w:before="450" w:after="450" w:line="312" w:lineRule="auto"/>
      </w:pPr>
      <w:r>
        <w:rPr>
          <w:rFonts w:ascii="宋体" w:hAnsi="宋体" w:eastAsia="宋体" w:cs="宋体"/>
          <w:color w:val="000"/>
          <w:sz w:val="28"/>
          <w:szCs w:val="28"/>
        </w:rPr>
        <w:t xml:space="preserve">“金色的盾牌，守卫着千家万户，严格的纪律，锻炼着坚强队伍......”就让我们伴着这首豪迈的人民警察之歌，撑起公安事业的蓝天，与百姓共谱平安幸福的美妙乐章！</w:t>
      </w:r>
    </w:p>
    <w:p>
      <w:pPr>
        <w:ind w:left="0" w:right="0" w:firstLine="560"/>
        <w:spacing w:before="450" w:after="450" w:line="312" w:lineRule="auto"/>
      </w:pPr>
      <w:r>
        <w:rPr>
          <w:rFonts w:ascii="黑体" w:hAnsi="黑体" w:eastAsia="黑体" w:cs="黑体"/>
          <w:color w:val="000000"/>
          <w:sz w:val="36"/>
          <w:szCs w:val="36"/>
          <w:b w:val="1"/>
          <w:bCs w:val="1"/>
        </w:rPr>
        <w:t xml:space="preserve">第三篇：老百姓再勤劳也养不起这么多官</w:t>
      </w:r>
    </w:p>
    <w:p>
      <w:pPr>
        <w:ind w:left="0" w:right="0" w:firstLine="560"/>
        <w:spacing w:before="450" w:after="450" w:line="312" w:lineRule="auto"/>
      </w:pPr>
      <w:r>
        <w:rPr>
          <w:rFonts w:ascii="宋体" w:hAnsi="宋体" w:eastAsia="宋体" w:cs="宋体"/>
          <w:color w:val="000"/>
          <w:sz w:val="28"/>
          <w:szCs w:val="28"/>
        </w:rPr>
        <w:t xml:space="preserve">全国人大代表、全国人大法律委员会副主任委员、中央纪委原副书记刘锡荣</w:t>
      </w:r>
    </w:p>
    <w:p>
      <w:pPr>
        <w:ind w:left="0" w:right="0" w:firstLine="560"/>
        <w:spacing w:before="450" w:after="450" w:line="312" w:lineRule="auto"/>
      </w:pPr>
      <w:r>
        <w:rPr>
          <w:rFonts w:ascii="宋体" w:hAnsi="宋体" w:eastAsia="宋体" w:cs="宋体"/>
          <w:color w:val="000"/>
          <w:sz w:val="28"/>
          <w:szCs w:val="28"/>
        </w:rPr>
        <w:t xml:space="preserve">全国人大代表、全国人大法律委员会副主任委员、中央纪委原副书记刘锡荣，昨天在浙江代表团全体会议上建议制定《编制法》，制止“官满为患”。</w:t>
      </w:r>
    </w:p>
    <w:p>
      <w:pPr>
        <w:ind w:left="0" w:right="0" w:firstLine="560"/>
        <w:spacing w:before="450" w:after="450" w:line="312" w:lineRule="auto"/>
      </w:pPr>
      <w:r>
        <w:rPr>
          <w:rFonts w:ascii="宋体" w:hAnsi="宋体" w:eastAsia="宋体" w:cs="宋体"/>
          <w:color w:val="000"/>
          <w:sz w:val="28"/>
          <w:szCs w:val="28"/>
        </w:rPr>
        <w:t xml:space="preserve">官太多，给买官卖官无尽空间</w:t>
      </w:r>
    </w:p>
    <w:p>
      <w:pPr>
        <w:ind w:left="0" w:right="0" w:firstLine="560"/>
        <w:spacing w:before="450" w:after="450" w:line="312" w:lineRule="auto"/>
      </w:pPr>
      <w:r>
        <w:rPr>
          <w:rFonts w:ascii="宋体" w:hAnsi="宋体" w:eastAsia="宋体" w:cs="宋体"/>
          <w:color w:val="000"/>
          <w:sz w:val="28"/>
          <w:szCs w:val="28"/>
        </w:rPr>
        <w:t xml:space="preserve">刘锡荣说，现在有些地方乱设机构，乱定级别，领导职数和公务员人数超标，“这两乱两超给买官卖官留下无尽空间。”刘锡荣说，一些乡镇好几百个干部，小汽车停了好几排，一些地方政府秘书长有十几个，每个秘书长都要给房子，配汽车，这些支出最终都是老百姓买单。</w:t>
      </w:r>
    </w:p>
    <w:p>
      <w:pPr>
        <w:ind w:left="0" w:right="0" w:firstLine="560"/>
        <w:spacing w:before="450" w:after="450" w:line="312" w:lineRule="auto"/>
      </w:pPr>
      <w:r>
        <w:rPr>
          <w:rFonts w:ascii="宋体" w:hAnsi="宋体" w:eastAsia="宋体" w:cs="宋体"/>
          <w:color w:val="000"/>
          <w:sz w:val="28"/>
          <w:szCs w:val="28"/>
        </w:rPr>
        <w:t xml:space="preserve">“老百姓再勤劳，也养不起这么多官啊！” 刘锡荣说，4年前全国公务员是600万人，现在已经增加到1000万人，一年多100万人。“如果600万大学毕业生都去考公务员，这是历史的倒退.”</w:t>
      </w:r>
    </w:p>
    <w:p>
      <w:pPr>
        <w:ind w:left="0" w:right="0" w:firstLine="560"/>
        <w:spacing w:before="450" w:after="450" w:line="312" w:lineRule="auto"/>
      </w:pPr>
      <w:r>
        <w:rPr>
          <w:rFonts w:ascii="宋体" w:hAnsi="宋体" w:eastAsia="宋体" w:cs="宋体"/>
          <w:color w:val="000"/>
          <w:sz w:val="28"/>
          <w:szCs w:val="28"/>
        </w:rPr>
        <w:t xml:space="preserve">他结合在中央纪委的工作经历说，官多了不好管，供养成本、教育成本、监管成本和违法违纪查处成本都很高。</w:t>
      </w:r>
    </w:p>
    <w:p>
      <w:pPr>
        <w:ind w:left="0" w:right="0" w:firstLine="560"/>
        <w:spacing w:before="450" w:after="450" w:line="312" w:lineRule="auto"/>
      </w:pPr>
      <w:r>
        <w:rPr>
          <w:rFonts w:ascii="宋体" w:hAnsi="宋体" w:eastAsia="宋体" w:cs="宋体"/>
          <w:color w:val="000"/>
          <w:sz w:val="28"/>
          <w:szCs w:val="28"/>
        </w:rPr>
        <w:t xml:space="preserve">搞小金库，要追究刑事责任</w:t>
      </w:r>
    </w:p>
    <w:p>
      <w:pPr>
        <w:ind w:left="0" w:right="0" w:firstLine="560"/>
        <w:spacing w:before="450" w:after="450" w:line="312" w:lineRule="auto"/>
      </w:pPr>
      <w:r>
        <w:rPr>
          <w:rFonts w:ascii="宋体" w:hAnsi="宋体" w:eastAsia="宋体" w:cs="宋体"/>
          <w:color w:val="000"/>
          <w:sz w:val="28"/>
          <w:szCs w:val="28"/>
        </w:rPr>
        <w:t xml:space="preserve">刘锡荣还说，现在财政收入没有全部纳入预算，去年全国3万多亿土地出让收入就没有纳入，国有资产经营性收入等也没有纳入，很多财政资金未受到人大监督，造成财政资金分配使用 “不科学”，“会叫的孩子多吃奶”，全国各地各部门设驻京办“跑部前进”，造成腐败。同时，财政纪律不严肃，超收财政先斩后奏，年底突击花钱，事后补个报告就行。“《国民收入分配法》早就该搞了”，他说。</w:t>
      </w:r>
    </w:p>
    <w:p>
      <w:pPr>
        <w:ind w:left="0" w:right="0" w:firstLine="560"/>
        <w:spacing w:before="450" w:after="450" w:line="312" w:lineRule="auto"/>
      </w:pPr>
      <w:r>
        <w:rPr>
          <w:rFonts w:ascii="宋体" w:hAnsi="宋体" w:eastAsia="宋体" w:cs="宋体"/>
          <w:color w:val="000"/>
          <w:sz w:val="28"/>
          <w:szCs w:val="28"/>
        </w:rPr>
        <w:t xml:space="preserve">他同时建议，将审计署从国务院划给人大直管，对人大负责，审计署和中纪委合署办公，“再搞小金库、老鼠仓，要追究刑事责任”，不采取严厉措施，贪污、挪用财政资金还是像“左手拿到右手”这样方便，纪委人再多也查不过来。他以中纪委和监察部合署为例，说明合署办公效率比原来高得多。</w:t>
      </w:r>
    </w:p>
    <w:p>
      <w:pPr>
        <w:ind w:left="0" w:right="0" w:firstLine="560"/>
        <w:spacing w:before="450" w:after="450" w:line="312" w:lineRule="auto"/>
      </w:pPr>
      <w:r>
        <w:rPr>
          <w:rFonts w:ascii="宋体" w:hAnsi="宋体" w:eastAsia="宋体" w:cs="宋体"/>
          <w:color w:val="000"/>
          <w:sz w:val="28"/>
          <w:szCs w:val="28"/>
        </w:rPr>
        <w:t xml:space="preserve">厘清政府职能</w:t>
      </w:r>
    </w:p>
    <w:p>
      <w:pPr>
        <w:ind w:left="0" w:right="0" w:firstLine="560"/>
        <w:spacing w:before="450" w:after="450" w:line="312" w:lineRule="auto"/>
      </w:pPr>
      <w:r>
        <w:rPr>
          <w:rFonts w:ascii="宋体" w:hAnsi="宋体" w:eastAsia="宋体" w:cs="宋体"/>
          <w:color w:val="000"/>
          <w:sz w:val="28"/>
          <w:szCs w:val="28"/>
        </w:rPr>
        <w:t xml:space="preserve">刘锡荣说，十七届四中全会工作报告中提出，推进反腐倡廉要制度创新，坚持用制度管权管事管人，深化行政管理体制改革，加快推进政企分开、政资分开（政府管理公共事务的职能要与政府作为国有资产出资者的职能分开）、政事（事业单位）分开、政府与市场中介组织分开。</w:t>
      </w:r>
    </w:p>
    <w:p>
      <w:pPr>
        <w:ind w:left="0" w:right="0" w:firstLine="560"/>
        <w:spacing w:before="450" w:after="450" w:line="312" w:lineRule="auto"/>
      </w:pPr>
      <w:r>
        <w:rPr>
          <w:rFonts w:ascii="宋体" w:hAnsi="宋体" w:eastAsia="宋体" w:cs="宋体"/>
          <w:color w:val="000"/>
          <w:sz w:val="28"/>
          <w:szCs w:val="28"/>
        </w:rPr>
        <w:t xml:space="preserve">他认为，这“四不分”造成行业垄断、地方保护，市场机制对生产要素起不到基础性配置作用，相反，权力和利益配置力度大。“四不分”把一个13亿人口的世界最大市场条块分割。“有些行业长期收入比其他行业高5倍、高10倍，这在健康的市场经济中是不可想象的”，曾在温州担任主要领导的刘锡荣说，“有些温州企业家说，到国内有些地方投资，比到国外投资还麻烦。一定要打破篱笆，填平鸿沟”。</w:t>
      </w:r>
    </w:p>
    <w:p>
      <w:pPr>
        <w:ind w:left="0" w:right="0" w:firstLine="560"/>
        <w:spacing w:before="450" w:after="450" w:line="312" w:lineRule="auto"/>
      </w:pPr>
      <w:r>
        <w:rPr>
          <w:rFonts w:ascii="宋体" w:hAnsi="宋体" w:eastAsia="宋体" w:cs="宋体"/>
          <w:color w:val="000"/>
          <w:sz w:val="28"/>
          <w:szCs w:val="28"/>
        </w:rPr>
        <w:t xml:space="preserve">刘锡荣说，“四不分”问题解决了，社会主义民主法制和公平公正公开的社会主义市场经济秩序才能真正建立起来，垄断、权钱交易、分配不公等问题也就能得到有效解决。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第四篇：党课辅导-如何当好党支部书记</w:t>
      </w:r>
    </w:p>
    <w:p>
      <w:pPr>
        <w:ind w:left="0" w:right="0" w:firstLine="560"/>
        <w:spacing w:before="450" w:after="450" w:line="312" w:lineRule="auto"/>
      </w:pPr>
      <w:r>
        <w:rPr>
          <w:rFonts w:ascii="宋体" w:hAnsi="宋体" w:eastAsia="宋体" w:cs="宋体"/>
          <w:color w:val="000"/>
          <w:sz w:val="28"/>
          <w:szCs w:val="28"/>
        </w:rPr>
        <w:t xml:space="preserve">党课辅导--如何当好党支部书记</w:t>
      </w:r>
    </w:p>
    <w:p>
      <w:pPr>
        <w:ind w:left="0" w:right="0" w:firstLine="560"/>
        <w:spacing w:before="450" w:after="450" w:line="312" w:lineRule="auto"/>
      </w:pPr>
      <w:r>
        <w:rPr>
          <w:rFonts w:ascii="宋体" w:hAnsi="宋体" w:eastAsia="宋体" w:cs="宋体"/>
          <w:color w:val="000"/>
          <w:sz w:val="28"/>
          <w:szCs w:val="28"/>
        </w:rPr>
        <w:t xml:space="preserve">习近平同志曾经指出：“党的基层组织是党执政的组织基础。”我们大家都是来自基层，作为基层的党支部书记，如何更好地改进工作方法，提高工作效率，不断开展好支部工作，增强党的凝聚力和战斗力，适应军队改革发展的新形势，这是大家非常关心的问题，也是工作面临的现实问题。党支部书记是党支部的核心人物，是领导班子的班长。作为基层的党支部书记，我们的素质能力、领导水平、工作方法、工作作风，很大程度上决定着我们基层党组织建设的状况，影响着党支部的战斗堡垒作用和党员先锋模范作用的发挥。</w:t>
      </w:r>
    </w:p>
    <w:p>
      <w:pPr>
        <w:ind w:left="0" w:right="0" w:firstLine="560"/>
        <w:spacing w:before="450" w:after="450" w:line="312" w:lineRule="auto"/>
      </w:pPr>
      <w:r>
        <w:rPr>
          <w:rFonts w:ascii="宋体" w:hAnsi="宋体" w:eastAsia="宋体" w:cs="宋体"/>
          <w:color w:val="000"/>
          <w:sz w:val="28"/>
          <w:szCs w:val="28"/>
        </w:rPr>
        <w:t xml:space="preserve">怎样当好基层党支部书记？这个课题比较宽泛，涉及面广，用一两个课时的时间，不可能包罗万象，讲全讲细，因此，今天我们只从现实的角度，就工作中涉及的主要问题与大家做一个探讨。</w:t>
      </w:r>
    </w:p>
    <w:p>
      <w:pPr>
        <w:ind w:left="0" w:right="0" w:firstLine="560"/>
        <w:spacing w:before="450" w:after="450" w:line="312" w:lineRule="auto"/>
      </w:pPr>
      <w:r>
        <w:rPr>
          <w:rFonts w:ascii="宋体" w:hAnsi="宋体" w:eastAsia="宋体" w:cs="宋体"/>
          <w:color w:val="000"/>
          <w:sz w:val="28"/>
          <w:szCs w:val="28"/>
        </w:rPr>
        <w:t xml:space="preserve">我们先讲第一个大问题，党支部书记的职务特点。</w:t>
      </w:r>
    </w:p>
    <w:p>
      <w:pPr>
        <w:ind w:left="0" w:right="0" w:firstLine="560"/>
        <w:spacing w:before="450" w:after="450" w:line="312" w:lineRule="auto"/>
      </w:pPr>
      <w:r>
        <w:rPr>
          <w:rFonts w:ascii="宋体" w:hAnsi="宋体" w:eastAsia="宋体" w:cs="宋体"/>
          <w:color w:val="000"/>
          <w:sz w:val="28"/>
          <w:szCs w:val="28"/>
        </w:rPr>
        <w:t xml:space="preserve">一、党支部书记的职务特点</w:t>
      </w:r>
    </w:p>
    <w:p>
      <w:pPr>
        <w:ind w:left="0" w:right="0" w:firstLine="560"/>
        <w:spacing w:before="450" w:after="450" w:line="312" w:lineRule="auto"/>
      </w:pPr>
      <w:r>
        <w:rPr>
          <w:rFonts w:ascii="宋体" w:hAnsi="宋体" w:eastAsia="宋体" w:cs="宋体"/>
          <w:color w:val="000"/>
          <w:sz w:val="28"/>
          <w:szCs w:val="28"/>
        </w:rPr>
        <w:t xml:space="preserve">（一）党支部书记是支部领导班子的带头之人</w:t>
      </w:r>
    </w:p>
    <w:p>
      <w:pPr>
        <w:ind w:left="0" w:right="0" w:firstLine="560"/>
        <w:spacing w:before="450" w:after="450" w:line="312" w:lineRule="auto"/>
      </w:pPr>
      <w:r>
        <w:rPr>
          <w:rFonts w:ascii="宋体" w:hAnsi="宋体" w:eastAsia="宋体" w:cs="宋体"/>
          <w:color w:val="000"/>
          <w:sz w:val="28"/>
          <w:szCs w:val="28"/>
        </w:rPr>
        <w:t xml:space="preserve">习近平同志强调，建设好领导班子关键是选好班长。党支部书记作为一把手是党支部的一班之长，因此，在选准、选好党支部书记的过程中，我们党对党支部书记必须具备的条件有着更高的要求，作为基层党支部书记，必须具有高度的事业心和责任感，有较强的组织领导能力，有丰富的基层工作经验，能发扬党的优良传统和作风，全心全意为干部职工和群众服务。这是基层党支部书记职务特点的第一点。</w:t>
      </w:r>
    </w:p>
    <w:p>
      <w:pPr>
        <w:ind w:left="0" w:right="0" w:firstLine="560"/>
        <w:spacing w:before="450" w:after="450" w:line="312" w:lineRule="auto"/>
      </w:pPr>
      <w:r>
        <w:rPr>
          <w:rFonts w:ascii="宋体" w:hAnsi="宋体" w:eastAsia="宋体" w:cs="宋体"/>
          <w:color w:val="000"/>
          <w:sz w:val="28"/>
          <w:szCs w:val="28"/>
        </w:rPr>
        <w:t xml:space="preserve">（二）党支部书记是支部中统全局、负全责之人</w:t>
      </w:r>
    </w:p>
    <w:p>
      <w:pPr>
        <w:ind w:left="0" w:right="0" w:firstLine="560"/>
        <w:spacing w:before="450" w:after="450" w:line="312" w:lineRule="auto"/>
      </w:pPr>
      <w:r>
        <w:rPr>
          <w:rFonts w:ascii="宋体" w:hAnsi="宋体" w:eastAsia="宋体" w:cs="宋体"/>
          <w:color w:val="000"/>
          <w:sz w:val="28"/>
          <w:szCs w:val="28"/>
        </w:rPr>
        <w:t xml:space="preserve">在党支部工作中，统全局、负全责是党支部书记与其他支部委员的重要区别，也是党支部书记的主要职责之一。作为基层党支部书记，工作中必须全面安排、统筹考虑，这就好比木桶效应，一只木桶盛水量多少，不是取决于木桶最长的木板，而是取决于最短的木板，因此，在支部工作中，党支部书记在某一方面考虑不周，安排不当，抓得不紧，就可能成为整个支部工作链条上的薄弱环节，使支部工作受到不利的影响。这是党支部书记职务特点的第二点。</w:t>
      </w:r>
    </w:p>
    <w:p>
      <w:pPr>
        <w:ind w:left="0" w:right="0" w:firstLine="560"/>
        <w:spacing w:before="450" w:after="450" w:line="312" w:lineRule="auto"/>
      </w:pPr>
      <w:r>
        <w:rPr>
          <w:rFonts w:ascii="宋体" w:hAnsi="宋体" w:eastAsia="宋体" w:cs="宋体"/>
          <w:color w:val="000"/>
          <w:sz w:val="28"/>
          <w:szCs w:val="28"/>
        </w:rPr>
        <w:t xml:space="preserve">（三）党支部书记是支部中的表率和带头之人</w:t>
      </w:r>
    </w:p>
    <w:p>
      <w:pPr>
        <w:ind w:left="0" w:right="0" w:firstLine="560"/>
        <w:spacing w:before="450" w:after="450" w:line="312" w:lineRule="auto"/>
      </w:pPr>
      <w:r>
        <w:rPr>
          <w:rFonts w:ascii="宋体" w:hAnsi="宋体" w:eastAsia="宋体" w:cs="宋体"/>
          <w:color w:val="000"/>
          <w:sz w:val="28"/>
          <w:szCs w:val="28"/>
        </w:rPr>
        <w:t xml:space="preserve">党支部书记是基层班子的一把手，是基层的核心人物，必须在工作和生活中为党员和群众做出表率，起到积极带头的作用。基层党支部书记是我们党的形象在干部职工和广大群众中最直接的体现者，所以务必清正廉洁，做到权力面前不特殊，金钱面前不伸手，亲情面前不松口，在公与私这个问题上要明辨是非、坚持原则，时刻以党员领导干部的标准约束自己，要多做、大做对国家、军队和群众有利的好事，诚心诚意地为群众解决工作和生活中的难事，树立起共产党员和党的干部在基层群众中的良好形象。要正确对待权力观，把权力用在为人民服务上，绝不能把权力看成是自己的工具，要坚决抵制各种不正之风和腐败现象。这是党支部书记职务特点的第三点。</w:t>
      </w:r>
    </w:p>
    <w:p>
      <w:pPr>
        <w:ind w:left="0" w:right="0" w:firstLine="560"/>
        <w:spacing w:before="450" w:after="450" w:line="312" w:lineRule="auto"/>
      </w:pPr>
      <w:r>
        <w:rPr>
          <w:rFonts w:ascii="宋体" w:hAnsi="宋体" w:eastAsia="宋体" w:cs="宋体"/>
          <w:color w:val="000"/>
          <w:sz w:val="28"/>
          <w:szCs w:val="28"/>
        </w:rPr>
        <w:t xml:space="preserve">（四）党支部书记是支部一班人的补台之人</w:t>
      </w:r>
    </w:p>
    <w:p>
      <w:pPr>
        <w:ind w:left="0" w:right="0" w:firstLine="560"/>
        <w:spacing w:before="450" w:after="450" w:line="312" w:lineRule="auto"/>
      </w:pPr>
      <w:r>
        <w:rPr>
          <w:rFonts w:ascii="宋体" w:hAnsi="宋体" w:eastAsia="宋体" w:cs="宋体"/>
          <w:color w:val="000"/>
          <w:sz w:val="28"/>
          <w:szCs w:val="28"/>
        </w:rPr>
        <w:t xml:space="preserve">党支部书记必须做对班子成员产生凝聚作用的事，补台而不拆台。当支部班子成员工作遇到困难时，最需要的是支部一班人的坚强团结，而支部的团结程度与党支部书记凝聚作用有重要的关系。如果党支部书记能够在困难面前挺身而出，果敢决策，正确指挥，会对整个班子产生一种巨大的团结动力，会使广大职工群众感到有人撑腰，有主心骨。当支部成员在工作中发生问题的时候，更需要党支部书记去补台补漏，这样才有利于帮助班子成员振作起来。这是党支部书记职务特点的第四点。这是我们讲的第一个大问题，也就是作为基层党支部书记的地位，这四点我们要有足够的认识。</w:t>
      </w:r>
    </w:p>
    <w:p>
      <w:pPr>
        <w:ind w:left="0" w:right="0" w:firstLine="560"/>
        <w:spacing w:before="450" w:after="450" w:line="312" w:lineRule="auto"/>
      </w:pPr>
      <w:r>
        <w:rPr>
          <w:rFonts w:ascii="宋体" w:hAnsi="宋体" w:eastAsia="宋体" w:cs="宋体"/>
          <w:color w:val="000"/>
          <w:sz w:val="28"/>
          <w:szCs w:val="28"/>
        </w:rPr>
        <w:t xml:space="preserve">这是我们讲的第一个大问题，也就是作为基层党支部书记的地位，这四点我们要有足够的认识。</w:t>
      </w:r>
    </w:p>
    <w:p>
      <w:pPr>
        <w:ind w:left="0" w:right="0" w:firstLine="560"/>
        <w:spacing w:before="450" w:after="450" w:line="312" w:lineRule="auto"/>
      </w:pPr>
      <w:r>
        <w:rPr>
          <w:rFonts w:ascii="宋体" w:hAnsi="宋体" w:eastAsia="宋体" w:cs="宋体"/>
          <w:color w:val="000"/>
          <w:sz w:val="28"/>
          <w:szCs w:val="28"/>
        </w:rPr>
        <w:t xml:space="preserve">二、党支部书记的工作目标</w:t>
      </w:r>
    </w:p>
    <w:p>
      <w:pPr>
        <w:ind w:left="0" w:right="0" w:firstLine="560"/>
        <w:spacing w:before="450" w:after="450" w:line="312" w:lineRule="auto"/>
      </w:pPr>
      <w:r>
        <w:rPr>
          <w:rFonts w:ascii="宋体" w:hAnsi="宋体" w:eastAsia="宋体" w:cs="宋体"/>
          <w:color w:val="000"/>
          <w:sz w:val="28"/>
          <w:szCs w:val="28"/>
        </w:rPr>
        <w:t xml:space="preserve">下面我们讲第二个大问题，党支部书记的工作目标。党支部书记的工作目标，也是我们基层党支部建设的标准问题，主要有以下几个方面。</w:t>
      </w:r>
    </w:p>
    <w:p>
      <w:pPr>
        <w:ind w:left="0" w:right="0" w:firstLine="560"/>
        <w:spacing w:before="450" w:after="450" w:line="312" w:lineRule="auto"/>
      </w:pPr>
      <w:r>
        <w:rPr>
          <w:rFonts w:ascii="宋体" w:hAnsi="宋体" w:eastAsia="宋体" w:cs="宋体"/>
          <w:color w:val="000"/>
          <w:sz w:val="28"/>
          <w:szCs w:val="28"/>
        </w:rPr>
        <w:t xml:space="preserve">（一）要把基层支部班子建设成组织健全的班子</w:t>
      </w:r>
    </w:p>
    <w:p>
      <w:pPr>
        <w:ind w:left="0" w:right="0" w:firstLine="560"/>
        <w:spacing w:before="450" w:after="450" w:line="312" w:lineRule="auto"/>
      </w:pPr>
      <w:r>
        <w:rPr>
          <w:rFonts w:ascii="宋体" w:hAnsi="宋体" w:eastAsia="宋体" w:cs="宋体"/>
          <w:color w:val="000"/>
          <w:sz w:val="28"/>
          <w:szCs w:val="28"/>
        </w:rPr>
        <w:t xml:space="preserve">根据中国共产党章程规定的要求，配备好支部领导班子，班子成员应按照党员队伍干部建设的方针，坚持德才兼备的原则。要合理调整和改善班子结构，注意各个成员的特长，使领导班子成为整体素质优良，成员优势互补的坚强的领导集体。</w:t>
      </w:r>
    </w:p>
    <w:p>
      <w:pPr>
        <w:ind w:left="0" w:right="0" w:firstLine="560"/>
        <w:spacing w:before="450" w:after="450" w:line="312" w:lineRule="auto"/>
      </w:pPr>
      <w:r>
        <w:rPr>
          <w:rFonts w:ascii="宋体" w:hAnsi="宋体" w:eastAsia="宋体" w:cs="宋体"/>
          <w:color w:val="000"/>
          <w:sz w:val="28"/>
          <w:szCs w:val="28"/>
        </w:rPr>
        <w:t xml:space="preserve">（二）把党支部班子建设成为政治上合格的班子</w:t>
      </w:r>
    </w:p>
    <w:p>
      <w:pPr>
        <w:ind w:left="0" w:right="0" w:firstLine="560"/>
        <w:spacing w:before="450" w:after="450" w:line="312" w:lineRule="auto"/>
      </w:pPr>
      <w:r>
        <w:rPr>
          <w:rFonts w:ascii="宋体" w:hAnsi="宋体" w:eastAsia="宋体" w:cs="宋体"/>
          <w:color w:val="000"/>
          <w:sz w:val="28"/>
          <w:szCs w:val="28"/>
        </w:rPr>
        <w:t xml:space="preserve">党支部班子必须维护中央权威，在思想上、政治上、行动上同党中央保持一致，自觉贯彻执行党的路线方针政策，保证党的路线方针政策和上级决策决议指示在本单位的落实。</w:t>
      </w:r>
    </w:p>
    <w:p>
      <w:pPr>
        <w:ind w:left="0" w:right="0" w:firstLine="560"/>
        <w:spacing w:before="450" w:after="450" w:line="312" w:lineRule="auto"/>
      </w:pPr>
      <w:r>
        <w:rPr>
          <w:rFonts w:ascii="宋体" w:hAnsi="宋体" w:eastAsia="宋体" w:cs="宋体"/>
          <w:color w:val="000"/>
          <w:sz w:val="28"/>
          <w:szCs w:val="28"/>
        </w:rPr>
        <w:t xml:space="preserve">（三）把党支部班子建设成为作风正派、群众信任的班子</w:t>
      </w:r>
    </w:p>
    <w:p>
      <w:pPr>
        <w:ind w:left="0" w:right="0" w:firstLine="560"/>
        <w:spacing w:before="450" w:after="450" w:line="312" w:lineRule="auto"/>
      </w:pPr>
      <w:r>
        <w:rPr>
          <w:rFonts w:ascii="宋体" w:hAnsi="宋体" w:eastAsia="宋体" w:cs="宋体"/>
          <w:color w:val="000"/>
          <w:sz w:val="28"/>
          <w:szCs w:val="28"/>
        </w:rPr>
        <w:t xml:space="preserve">我们的党来自人民，植根人民，服务人民，党的建设一切工作的出发点和落脚点就是全心全意为人民服务。党支部一班人要坚持全心全意为人民服务的根本宗旨，坚持群众路线，关心群众疾苦，办事公道公平。保持党同人民群众的血肉联系，这始终是我们党坚持工人阶级先锋性质，党的组织增强凝聚力和战斗力，领导干部保持人民公仆本色的一个根本问题。</w:t>
      </w:r>
    </w:p>
    <w:p>
      <w:pPr>
        <w:ind w:left="0" w:right="0" w:firstLine="560"/>
        <w:spacing w:before="450" w:after="450" w:line="312" w:lineRule="auto"/>
      </w:pPr>
      <w:r>
        <w:rPr>
          <w:rFonts w:ascii="宋体" w:hAnsi="宋体" w:eastAsia="宋体" w:cs="宋体"/>
          <w:color w:val="000"/>
          <w:sz w:val="28"/>
          <w:szCs w:val="28"/>
        </w:rPr>
        <w:t xml:space="preserve">（四）要把党支部班子建设成为制度健全的班子</w:t>
      </w:r>
    </w:p>
    <w:p>
      <w:pPr>
        <w:ind w:left="0" w:right="0" w:firstLine="560"/>
        <w:spacing w:before="450" w:after="450" w:line="312" w:lineRule="auto"/>
      </w:pPr>
      <w:r>
        <w:rPr>
          <w:rFonts w:ascii="宋体" w:hAnsi="宋体" w:eastAsia="宋体" w:cs="宋体"/>
          <w:color w:val="000"/>
          <w:sz w:val="28"/>
          <w:szCs w:val="28"/>
        </w:rPr>
        <w:t xml:space="preserve">党支部班子必须坚持民主集中制原则，做到集体领导，个人分工负责相结合，在健全和完善民主集中制的原则上，加强党支部各项制度建设，增强党支部工作中的制度性、规范性，减少人为因素，特别是个人因素对党支部工作的影响，保证党的依法执政原则在基层单位的实现。</w:t>
      </w:r>
    </w:p>
    <w:p>
      <w:pPr>
        <w:ind w:left="0" w:right="0" w:firstLine="560"/>
        <w:spacing w:before="450" w:after="450" w:line="312" w:lineRule="auto"/>
      </w:pPr>
      <w:r>
        <w:rPr>
          <w:rFonts w:ascii="宋体" w:hAnsi="宋体" w:eastAsia="宋体" w:cs="宋体"/>
          <w:color w:val="000"/>
          <w:sz w:val="28"/>
          <w:szCs w:val="28"/>
        </w:rPr>
        <w:t xml:space="preserve">（五）把党支部班子建设成为开拓进取的班子</w:t>
      </w:r>
    </w:p>
    <w:p>
      <w:pPr>
        <w:ind w:left="0" w:right="0" w:firstLine="560"/>
        <w:spacing w:before="450" w:after="450" w:line="312" w:lineRule="auto"/>
      </w:pPr>
      <w:r>
        <w:rPr>
          <w:rFonts w:ascii="宋体" w:hAnsi="宋体" w:eastAsia="宋体" w:cs="宋体"/>
          <w:color w:val="000"/>
          <w:sz w:val="28"/>
          <w:szCs w:val="28"/>
        </w:rPr>
        <w:t xml:space="preserve">党支部一班人应坚持党的实事求是的思想路线，积极探索，大胆实践，认真研究新情况，解决新问题，从本单位的工作实际出发，认真贯彻党的路线方针政策和决议，大力提倡务实创新，真抓实干和深入调查研究的工作作风。</w:t>
      </w:r>
    </w:p>
    <w:p>
      <w:pPr>
        <w:ind w:left="0" w:right="0" w:firstLine="560"/>
        <w:spacing w:before="450" w:after="450" w:line="312" w:lineRule="auto"/>
      </w:pPr>
      <w:r>
        <w:rPr>
          <w:rFonts w:ascii="宋体" w:hAnsi="宋体" w:eastAsia="宋体" w:cs="宋体"/>
          <w:color w:val="000"/>
          <w:sz w:val="28"/>
          <w:szCs w:val="28"/>
        </w:rPr>
        <w:t xml:space="preserve">三、党支部书记的基本要求</w:t>
      </w:r>
    </w:p>
    <w:p>
      <w:pPr>
        <w:ind w:left="0" w:right="0" w:firstLine="560"/>
        <w:spacing w:before="450" w:after="450" w:line="312" w:lineRule="auto"/>
      </w:pPr>
      <w:r>
        <w:rPr>
          <w:rFonts w:ascii="宋体" w:hAnsi="宋体" w:eastAsia="宋体" w:cs="宋体"/>
          <w:color w:val="000"/>
          <w:sz w:val="28"/>
          <w:szCs w:val="28"/>
        </w:rPr>
        <w:t xml:space="preserve">党支部的地位和作用是通过党支部履行自己的职责，完成自己的任务来体现的，党支部书记作为一把手，作为一班之长，处在支部班子的主要方面，决定着支部工作的好坏。党支部书记要当好班长，应当讲究两种方法，把握三个要点，强化四种意识，提高五种能力。</w:t>
      </w:r>
    </w:p>
    <w:p>
      <w:pPr>
        <w:ind w:left="0" w:right="0" w:firstLine="560"/>
        <w:spacing w:before="450" w:after="450" w:line="312" w:lineRule="auto"/>
      </w:pPr>
      <w:r>
        <w:rPr>
          <w:rFonts w:ascii="宋体" w:hAnsi="宋体" w:eastAsia="宋体" w:cs="宋体"/>
          <w:color w:val="000"/>
          <w:sz w:val="28"/>
          <w:szCs w:val="28"/>
        </w:rPr>
        <w:t xml:space="preserve">（一）讲究两种方法</w:t>
      </w:r>
    </w:p>
    <w:p>
      <w:pPr>
        <w:ind w:left="0" w:right="0" w:firstLine="560"/>
        <w:spacing w:before="450" w:after="450" w:line="312" w:lineRule="auto"/>
      </w:pPr>
      <w:r>
        <w:rPr>
          <w:rFonts w:ascii="宋体" w:hAnsi="宋体" w:eastAsia="宋体" w:cs="宋体"/>
          <w:color w:val="000"/>
          <w:sz w:val="28"/>
          <w:szCs w:val="28"/>
        </w:rPr>
        <w:t xml:space="preserve">党支部书记要做好支部工作，主要应讲究两种工作方法。</w:t>
      </w:r>
    </w:p>
    <w:p>
      <w:pPr>
        <w:ind w:left="0" w:right="0" w:firstLine="560"/>
        <w:spacing w:before="450" w:after="450" w:line="312" w:lineRule="auto"/>
      </w:pPr>
      <w:r>
        <w:rPr>
          <w:rFonts w:ascii="宋体" w:hAnsi="宋体" w:eastAsia="宋体" w:cs="宋体"/>
          <w:color w:val="000"/>
          <w:sz w:val="28"/>
          <w:szCs w:val="28"/>
        </w:rPr>
        <w:t xml:space="preserve">第一、群众路线的工作方法。</w:t>
      </w:r>
    </w:p>
    <w:p>
      <w:pPr>
        <w:ind w:left="0" w:right="0" w:firstLine="560"/>
        <w:spacing w:before="450" w:after="450" w:line="312" w:lineRule="auto"/>
      </w:pPr>
      <w:r>
        <w:rPr>
          <w:rFonts w:ascii="宋体" w:hAnsi="宋体" w:eastAsia="宋体" w:cs="宋体"/>
          <w:color w:val="000"/>
          <w:sz w:val="28"/>
          <w:szCs w:val="28"/>
        </w:rPr>
        <w:t xml:space="preserve">群众路线的内涵就是一切为了群众，一切依靠群众，从群众中来到群众中去。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坚持党的群众路线的工作方法，必须坚持马克思主义群众观点，全心全意为人民服务，一切向人民群众负责，虚心向群众学习，必须充分的相信群众和坚定的依靠群众，保证决策符合群众的利益，必须组织和引导群众，把党的路线方针政策贯彻到职工群众的自觉行动中，必须关心和爱护群众，与群众同甘共苦，必须树立正确的权力观点，正确运用手中的权力强化领导就是服务的观念，强化权力就是责任的观念，强化公仆就是奉献的观念，真正做到掌权为民，用权为民，而不能掌权为己，以权谋私，只有这样，群众才能真正感受到党的温暖，真正相信党的主张，真心实意的拥护党，这是我们党支部书记工作应掌握的群众路线工作方法。</w:t>
      </w:r>
    </w:p>
    <w:p>
      <w:pPr>
        <w:ind w:left="0" w:right="0" w:firstLine="560"/>
        <w:spacing w:before="450" w:after="450" w:line="312" w:lineRule="auto"/>
      </w:pPr>
      <w:r>
        <w:rPr>
          <w:rFonts w:ascii="宋体" w:hAnsi="宋体" w:eastAsia="宋体" w:cs="宋体"/>
          <w:color w:val="000"/>
          <w:sz w:val="28"/>
          <w:szCs w:val="28"/>
        </w:rPr>
        <w:t xml:space="preserve">第二、调查研究的工作方法。</w:t>
      </w:r>
    </w:p>
    <w:p>
      <w:pPr>
        <w:ind w:left="0" w:right="0" w:firstLine="560"/>
        <w:spacing w:before="450" w:after="450" w:line="312" w:lineRule="auto"/>
      </w:pPr>
      <w:r>
        <w:rPr>
          <w:rFonts w:ascii="宋体" w:hAnsi="宋体" w:eastAsia="宋体" w:cs="宋体"/>
          <w:color w:val="000"/>
          <w:sz w:val="28"/>
          <w:szCs w:val="28"/>
        </w:rPr>
        <w:t xml:space="preserve">调查研究的工作方法是我们党的传统作风。党的十七大报告强调，我们要以求真务实的作风推进各项工作，多干打基础、立长远的事。这就是要求我们要以求真务实的作风推进各项工作，作为基层党支部书记，怎么才能做到求真务实、推进各项工作？就是要先进行调查研究，加强调查研究，改进学风和文风，精简会议和文件，反对形式主义、官僚主义，反对弄虚作假，倡导勤俭节约，勤俭办一些事情，反对奢侈浪费，要求领导干部要讲党性、重品行、做表率，深入开展党风党纪教育，积极进行批评和自我批评，模范的遵守党纪国法，继承优良传统，弘扬新风正气，以优良的党风树政风，带民风，这是对我们作风提出的要求，作为我们党支部书记来讲，要在作风上体现求真务实，就是要加强调查研究。</w:t>
      </w:r>
    </w:p>
    <w:p>
      <w:pPr>
        <w:ind w:left="0" w:right="0" w:firstLine="560"/>
        <w:spacing w:before="450" w:after="450" w:line="312" w:lineRule="auto"/>
      </w:pPr>
      <w:r>
        <w:rPr>
          <w:rFonts w:ascii="宋体" w:hAnsi="宋体" w:eastAsia="宋体" w:cs="宋体"/>
          <w:color w:val="000"/>
          <w:sz w:val="28"/>
          <w:szCs w:val="28"/>
        </w:rPr>
        <w:t xml:space="preserve">（二）把握三个要点</w:t>
      </w:r>
    </w:p>
    <w:p>
      <w:pPr>
        <w:ind w:left="0" w:right="0" w:firstLine="560"/>
        <w:spacing w:before="450" w:after="450" w:line="312" w:lineRule="auto"/>
      </w:pPr>
      <w:r>
        <w:rPr>
          <w:rFonts w:ascii="宋体" w:hAnsi="宋体" w:eastAsia="宋体" w:cs="宋体"/>
          <w:color w:val="000"/>
          <w:sz w:val="28"/>
          <w:szCs w:val="28"/>
        </w:rPr>
        <w:t xml:space="preserve">第一、正确认识并摆正自己在班子中的位置，当好班长而不是当家长。</w:t>
      </w:r>
    </w:p>
    <w:p>
      <w:pPr>
        <w:ind w:left="0" w:right="0" w:firstLine="560"/>
        <w:spacing w:before="450" w:after="450" w:line="312" w:lineRule="auto"/>
      </w:pPr>
      <w:r>
        <w:rPr>
          <w:rFonts w:ascii="宋体" w:hAnsi="宋体" w:eastAsia="宋体" w:cs="宋体"/>
          <w:color w:val="000"/>
          <w:sz w:val="28"/>
          <w:szCs w:val="28"/>
        </w:rPr>
        <w:t xml:space="preserve">党支部书记的地位决定了其不但要对本单位、本部门的工作负全面责任，而且要对加强领导班子建设负全面责任，党支部书记是班子中的一把手，他与其他委员的关系既是主角与配角的上下级的关系，在党的委员会内部决定问题时又是平等的，都只有一票的权力，包括其他委员也是这样都只有一票的权力，党支部书记应该时刻警惕集体领导与分工负责相结合的原则，把自己置于集体领导之下，如果个人决定重大问题同党的原则相违背，是必然要犯错误的，因此党支部书记一定要坚持重大问题经班子集体讨论表决，并按照少数服从多数的原则做出决定，表决时党支部书记与其他委员一样，都是平等的一票权力，在讨论决定重大问题时都是平等的。因此不能搞个人说了算，把一把手负责变成了一把手作主，把班子其他成员的不同意见看成是唱反调，不配合，搞不团结，这样的教训是不少的，我们应该汲取。党支部书记要正确认识并在实际工作中摆正自己在班子中的位置。</w:t>
      </w:r>
    </w:p>
    <w:p>
      <w:pPr>
        <w:ind w:left="0" w:right="0" w:firstLine="560"/>
        <w:spacing w:before="450" w:after="450" w:line="312" w:lineRule="auto"/>
      </w:pPr>
      <w:r>
        <w:rPr>
          <w:rFonts w:ascii="宋体" w:hAnsi="宋体" w:eastAsia="宋体" w:cs="宋体"/>
          <w:color w:val="000"/>
          <w:sz w:val="28"/>
          <w:szCs w:val="28"/>
        </w:rPr>
        <w:t xml:space="preserve">第二、要主动正确的处理好与其他委员的关系。</w:t>
      </w:r>
    </w:p>
    <w:p>
      <w:pPr>
        <w:ind w:left="0" w:right="0" w:firstLine="560"/>
        <w:spacing w:before="450" w:after="450" w:line="312" w:lineRule="auto"/>
      </w:pPr>
      <w:r>
        <w:rPr>
          <w:rFonts w:ascii="宋体" w:hAnsi="宋体" w:eastAsia="宋体" w:cs="宋体"/>
          <w:color w:val="000"/>
          <w:sz w:val="28"/>
          <w:szCs w:val="28"/>
        </w:rPr>
        <w:t xml:space="preserve">党支部书记一班之长的地位决定了其要带好整个一班人的责任，如果带不好一班人，就是不称职，带好一班人的关键，就是正确处理与其他委员的关系，在党支部书记与其他委员的关系中包括两个方面的关系，一方面是支部书记与副书记之间的关系，而另一方面是支部书记与一般委员的关系。书记是支部当中我们说的一把手，这点我们刚才讲了，是支部工作的全面和主要的负责人，处于主导的位置，副书记是支部班子中的副手，是书记的助手，分管和主管支部某一方面的工作，党内正职副职工作关系，协作关系是主流，同时又是一个矛盾关系的对子，是一个矛盾的统一体，是对子，这层关系也是不可缺少的，在党支部工作中，只有当支部书记与副书记协调一致，支部才能增强凝聚力和战斗力，应该肯定需要党支部书记能够正确处理与副书记之间的关系，一方面我们肯定我们大部分的书记、副书记关系配合得非常好，但另一方面也有一个值得重视的带普遍性的问题，就是有些支部书记与副书记不能对自己准确的定位，这个地位看得不准确，如有的书记自以为只有是一把手就可以一手遮天，为所欲为，不把副书记看在眼里，有事不同副书记商量，自私决定重大问题，专制作风较为突出，甚至对不同意见进行压制和打击报复，一些副书记则在实际工作中常出现越位或缺位的情况，该管的不敢管，怕人说越权，不该管又管，事事争权，有的对书记不敢监督，对同职不愿意监督，在书记有错误言行时不敢批评，怕影响与书记的关系。书记与副书记关系中的这些不正常现象，书记要负主要责任，因此作</w:t>
      </w:r>
    </w:p>
    <w:p>
      <w:pPr>
        <w:ind w:left="0" w:right="0" w:firstLine="560"/>
        <w:spacing w:before="450" w:after="450" w:line="312" w:lineRule="auto"/>
      </w:pPr>
      <w:r>
        <w:rPr>
          <w:rFonts w:ascii="宋体" w:hAnsi="宋体" w:eastAsia="宋体" w:cs="宋体"/>
          <w:color w:val="000"/>
          <w:sz w:val="28"/>
          <w:szCs w:val="28"/>
        </w:rPr>
        <w:t xml:space="preserve">为书记要努力提高素质，发扬民主作风，不能有权力上、人格上的不平等，我们说只有工作分工不同，权力、人格都是平等的。就支部书记与其他一般委员的关系而言，书记要总揽全局又要分工明确，既要严格要求又要关心帮助其他委员开展工作，这是另外一个层面。这个层面上我们书记要做到大事讲原则，小事讲风格，原则问题不让步，枝节问题不计较，明确每个人的责任权力，通过用好人管好事，充分发挥各个委员的创造性和积极性，允许各委员在其职责范围内采取比较灵活的工作方式方法开展工作，使整个班子的工作高效有序，切忌避开分管的同志去包揽具体事务，使其他委员无所适从，乃至积极性受到挫伤，也就是说，工作上要这些支部委员去管、去抓，当书记的不要事事越过这些委员去分管支部委员的工作。切忌避开分管的同志包揽具体事务，使其他委员无所适从。</w:t>
      </w:r>
    </w:p>
    <w:p>
      <w:pPr>
        <w:ind w:left="0" w:right="0" w:firstLine="560"/>
        <w:spacing w:before="450" w:after="450" w:line="312" w:lineRule="auto"/>
      </w:pPr>
      <w:r>
        <w:rPr>
          <w:rFonts w:ascii="宋体" w:hAnsi="宋体" w:eastAsia="宋体" w:cs="宋体"/>
          <w:color w:val="000"/>
          <w:sz w:val="28"/>
          <w:szCs w:val="28"/>
        </w:rPr>
        <w:t xml:space="preserve">第三、严格自律，严于自律，带头开展批评与自我批评，勇于承担工作失误的责任。</w:t>
      </w:r>
    </w:p>
    <w:p>
      <w:pPr>
        <w:ind w:left="0" w:right="0" w:firstLine="560"/>
        <w:spacing w:before="450" w:after="450" w:line="312" w:lineRule="auto"/>
      </w:pPr>
      <w:r>
        <w:rPr>
          <w:rFonts w:ascii="宋体" w:hAnsi="宋体" w:eastAsia="宋体" w:cs="宋体"/>
          <w:color w:val="000"/>
          <w:sz w:val="28"/>
          <w:szCs w:val="28"/>
        </w:rPr>
        <w:t xml:space="preserve">党支部书记是一把手，是一把手就要负责，坚持一把手负责就要严于自律，带头开展批评与自我批评，勇于承担工作失误，党支部书记一班之长的地位决定，能不能搞好团结是衡量和检验领导班子和领导干部素质高低、党性强弱的一个重要标志。首先要提高解决自身问题的觉悟和能力，党支部书记要切实负起责任来，自觉坚持民主集中制，带头开展谈心活动，认真开展批评和自我批评，以利于清除不团结的因素，党支部书记要自重自省，自警自立，要自觉加强党性修养，塑造好形象。领导要起到领导作用，说白了就是说话别人听，当然我们靠权力的要素，在一种形式的位置上，但是现实的管理方式更主要的强调非权力因素，也就是我们讲的自身的人格魅力。通过这种自身的人格魅力树立威信。党支部书记要在实际工作当中，注意树立正确的世界观、人生观、价值观，坚持民主集中制，我们强调非权力性的因素，也就是人格的魅力起的作用。</w:t>
      </w:r>
    </w:p>
    <w:p>
      <w:pPr>
        <w:ind w:left="0" w:right="0" w:firstLine="560"/>
        <w:spacing w:before="450" w:after="450" w:line="312" w:lineRule="auto"/>
      </w:pPr>
      <w:r>
        <w:rPr>
          <w:rFonts w:ascii="宋体" w:hAnsi="宋体" w:eastAsia="宋体" w:cs="宋体"/>
          <w:color w:val="000"/>
          <w:sz w:val="28"/>
          <w:szCs w:val="28"/>
        </w:rPr>
        <w:t xml:space="preserve">这是当好党支部书记要注意把握的三个要点。</w:t>
      </w:r>
    </w:p>
    <w:p>
      <w:pPr>
        <w:ind w:left="0" w:right="0" w:firstLine="560"/>
        <w:spacing w:before="450" w:after="450" w:line="312" w:lineRule="auto"/>
      </w:pPr>
      <w:r>
        <w:rPr>
          <w:rFonts w:ascii="宋体" w:hAnsi="宋体" w:eastAsia="宋体" w:cs="宋体"/>
          <w:color w:val="000"/>
          <w:sz w:val="28"/>
          <w:szCs w:val="28"/>
        </w:rPr>
        <w:t xml:space="preserve">（三）强化四种意识</w:t>
      </w:r>
    </w:p>
    <w:p>
      <w:pPr>
        <w:ind w:left="0" w:right="0" w:firstLine="560"/>
        <w:spacing w:before="450" w:after="450" w:line="312" w:lineRule="auto"/>
      </w:pPr>
      <w:r>
        <w:rPr>
          <w:rFonts w:ascii="宋体" w:hAnsi="宋体" w:eastAsia="宋体" w:cs="宋体"/>
          <w:color w:val="000"/>
          <w:sz w:val="28"/>
          <w:szCs w:val="28"/>
        </w:rPr>
        <w:t xml:space="preserve">基层党支部书记在全心全意投入工作的同时，要不断学习、不断进取、不断提高，强化以下四种意识：</w:t>
      </w:r>
    </w:p>
    <w:p>
      <w:pPr>
        <w:ind w:left="0" w:right="0" w:firstLine="560"/>
        <w:spacing w:before="450" w:after="450" w:line="312" w:lineRule="auto"/>
      </w:pPr>
      <w:r>
        <w:rPr>
          <w:rFonts w:ascii="宋体" w:hAnsi="宋体" w:eastAsia="宋体" w:cs="宋体"/>
          <w:color w:val="000"/>
          <w:sz w:val="28"/>
          <w:szCs w:val="28"/>
        </w:rPr>
        <w:t xml:space="preserve">第一、强化服务意识。</w:t>
      </w:r>
    </w:p>
    <w:p>
      <w:pPr>
        <w:ind w:left="0" w:right="0" w:firstLine="560"/>
        <w:spacing w:before="450" w:after="450" w:line="312" w:lineRule="auto"/>
      </w:pPr>
      <w:r>
        <w:rPr>
          <w:rFonts w:ascii="宋体" w:hAnsi="宋体" w:eastAsia="宋体" w:cs="宋体"/>
          <w:color w:val="000"/>
          <w:sz w:val="28"/>
          <w:szCs w:val="28"/>
        </w:rPr>
        <w:t xml:space="preserve">作为基层党支部书记，不要把自己摆在“领导”的位置上，而要把自己摆在为单位出成绩、出效益的“服务”位置上。要围绕单位的中心工作和重点工作，想方设法充分发挥支部各成员的积极带头作用，为单位整体工作任务的完成做好思想上的服务，平时要常关注党员干部的个人实际，特别是年轻干部的思想波动，在他们成长、进步的道路上排忧解难，充当铺路石，让他们安心工作，不断进步。</w:t>
      </w:r>
    </w:p>
    <w:p>
      <w:pPr>
        <w:ind w:left="0" w:right="0" w:firstLine="560"/>
        <w:spacing w:before="450" w:after="450" w:line="312" w:lineRule="auto"/>
      </w:pPr>
      <w:r>
        <w:rPr>
          <w:rFonts w:ascii="宋体" w:hAnsi="宋体" w:eastAsia="宋体" w:cs="宋体"/>
          <w:color w:val="000"/>
          <w:sz w:val="28"/>
          <w:szCs w:val="28"/>
        </w:rPr>
        <w:t xml:space="preserve">第二、强化监督意识。</w:t>
      </w:r>
    </w:p>
    <w:p>
      <w:pPr>
        <w:ind w:left="0" w:right="0" w:firstLine="560"/>
        <w:spacing w:before="450" w:after="450" w:line="312" w:lineRule="auto"/>
      </w:pPr>
      <w:r>
        <w:rPr>
          <w:rFonts w:ascii="宋体" w:hAnsi="宋体" w:eastAsia="宋体" w:cs="宋体"/>
          <w:color w:val="000"/>
          <w:sz w:val="28"/>
          <w:szCs w:val="28"/>
        </w:rPr>
        <w:t xml:space="preserve">铁的纪律和有效的监督机制是赢得各项工作胜利的先决条件，腐败的孳生往往是监督失去了作用。支部书记要经常和党员干部重温《党章》内容，学习党的相关知识。而作为支部书记本人，则要利用上级党组织赋予的职责，通过严格而经常性的组织生活、民主生活会等各种各样的方式，对支部每个成员的工作、思想、作风实行有效监督，以保持支部成员的净化和纯洁。</w:t>
      </w:r>
    </w:p>
    <w:p>
      <w:pPr>
        <w:ind w:left="0" w:right="0" w:firstLine="560"/>
        <w:spacing w:before="450" w:after="450" w:line="312" w:lineRule="auto"/>
      </w:pPr>
      <w:r>
        <w:rPr>
          <w:rFonts w:ascii="宋体" w:hAnsi="宋体" w:eastAsia="宋体" w:cs="宋体"/>
          <w:color w:val="000"/>
          <w:sz w:val="28"/>
          <w:szCs w:val="28"/>
        </w:rPr>
        <w:t xml:space="preserve">第三、强化协调意识。</w:t>
      </w:r>
    </w:p>
    <w:p>
      <w:pPr>
        <w:ind w:left="0" w:right="0" w:firstLine="560"/>
        <w:spacing w:before="450" w:after="450" w:line="312" w:lineRule="auto"/>
      </w:pPr>
      <w:r>
        <w:rPr>
          <w:rFonts w:ascii="宋体" w:hAnsi="宋体" w:eastAsia="宋体" w:cs="宋体"/>
          <w:color w:val="000"/>
          <w:sz w:val="28"/>
          <w:szCs w:val="28"/>
        </w:rPr>
        <w:t xml:space="preserve">一个单位好比一盘棋，每个成员、每项工作，每个环节都好比棋子，要使整盘棋活起来，协调走好每一步至关重要。当好支部书记，首先要协调好与单位行政领导的关系，平时要同行政领导多联系、多请示、多汇报、多交流工作，及时了解单位每一个时期内的主要任务，并适时反映支部党员、干部的思想和工作情况，使行政一把手能更好地加强对基层的思想领导和业务指导，同时，也取得领导对支部工作的大力支持；其次要协调好内部关系，调动各方面的积极因素，最大限度地减少内耗，以达成各项工作配合上的默契，为发挥基层的整体效能营造良好的氛围；再次是要协调好同志们之间的关系，一个单位的同志工作在一起难免在工作、学习、生活各方面出现小磨擦，支部书记应及时调查，全面了解，有效协调，使单位在整体上保持高昂的斗志，具有团结协作的精神。</w:t>
      </w:r>
    </w:p>
    <w:p>
      <w:pPr>
        <w:ind w:left="0" w:right="0" w:firstLine="560"/>
        <w:spacing w:before="450" w:after="450" w:line="312" w:lineRule="auto"/>
      </w:pPr>
      <w:r>
        <w:rPr>
          <w:rFonts w:ascii="宋体" w:hAnsi="宋体" w:eastAsia="宋体" w:cs="宋体"/>
          <w:color w:val="000"/>
          <w:sz w:val="28"/>
          <w:szCs w:val="28"/>
        </w:rPr>
        <w:t xml:space="preserve">第四、强化预见意识。</w:t>
      </w:r>
    </w:p>
    <w:p>
      <w:pPr>
        <w:ind w:left="0" w:right="0" w:firstLine="560"/>
        <w:spacing w:before="450" w:after="450" w:line="312" w:lineRule="auto"/>
      </w:pPr>
      <w:r>
        <w:rPr>
          <w:rFonts w:ascii="宋体" w:hAnsi="宋体" w:eastAsia="宋体" w:cs="宋体"/>
          <w:color w:val="000"/>
          <w:sz w:val="28"/>
          <w:szCs w:val="28"/>
        </w:rPr>
        <w:t xml:space="preserve">基层工作多、事情杂、时效性强，作为支部书记，在工作中要掌握好提前量，避免临时“抱佛脚”，比如：安排支部活动或者过组织生活时，因为行政领导一般都在支部内部过组织生活，所以支部书记在严格落实组织制度、强调领导干部要自觉接受教育和监督的基础上，要考虑到领导的工作既要对上又有对下的特殊性，所以要在活动安排之前和领导取得联系，求得共识，使安排的时间尽量符合工作实际，与领导近段工作的安排互相融洽，相得益彰。这样才能够使支部组织生活有效地促进工作，具体工作反过来又能充实组织生活的内容。</w:t>
      </w:r>
    </w:p>
    <w:p>
      <w:pPr>
        <w:ind w:left="0" w:right="0" w:firstLine="560"/>
        <w:spacing w:before="450" w:after="450" w:line="312" w:lineRule="auto"/>
      </w:pPr>
      <w:r>
        <w:rPr>
          <w:rFonts w:ascii="宋体" w:hAnsi="宋体" w:eastAsia="宋体" w:cs="宋体"/>
          <w:color w:val="000"/>
          <w:sz w:val="28"/>
          <w:szCs w:val="28"/>
        </w:rPr>
        <w:t xml:space="preserve">（四）提高五种能力</w:t>
      </w:r>
    </w:p>
    <w:p>
      <w:pPr>
        <w:ind w:left="0" w:right="0" w:firstLine="560"/>
        <w:spacing w:before="450" w:after="450" w:line="312" w:lineRule="auto"/>
      </w:pPr>
      <w:r>
        <w:rPr>
          <w:rFonts w:ascii="宋体" w:hAnsi="宋体" w:eastAsia="宋体" w:cs="宋体"/>
          <w:color w:val="000"/>
          <w:sz w:val="28"/>
          <w:szCs w:val="28"/>
        </w:rPr>
        <w:t xml:space="preserve">支部书记在具体工作中要能够学以致用，用心投入工作中，要在实践中积累工作经验，提高以下五种能力：</w:t>
      </w:r>
    </w:p>
    <w:p>
      <w:pPr>
        <w:ind w:left="0" w:right="0" w:firstLine="560"/>
        <w:spacing w:before="450" w:after="450" w:line="312" w:lineRule="auto"/>
      </w:pPr>
      <w:r>
        <w:rPr>
          <w:rFonts w:ascii="宋体" w:hAnsi="宋体" w:eastAsia="宋体" w:cs="宋体"/>
          <w:color w:val="000"/>
          <w:sz w:val="28"/>
          <w:szCs w:val="28"/>
        </w:rPr>
        <w:t xml:space="preserve">第一、提高组织领导能力。</w:t>
      </w:r>
    </w:p>
    <w:p>
      <w:pPr>
        <w:ind w:left="0" w:right="0" w:firstLine="560"/>
        <w:spacing w:before="450" w:after="450" w:line="312" w:lineRule="auto"/>
      </w:pPr>
      <w:r>
        <w:rPr>
          <w:rFonts w:ascii="宋体" w:hAnsi="宋体" w:eastAsia="宋体" w:cs="宋体"/>
          <w:color w:val="000"/>
          <w:sz w:val="28"/>
          <w:szCs w:val="28"/>
        </w:rPr>
        <w:t xml:space="preserve">作为支部书记，虽然不是处于行政领导的地位上，但个人的思想水平、业务素质、个人品德等是构成支部书记有组织领导才能的重要因素，因此，支部书记应该经常和党员进行谈心，为他们办实事，帮助其提高认识，这样才会赢得同志们的信赖和拥护。</w:t>
      </w:r>
    </w:p>
    <w:p>
      <w:pPr>
        <w:ind w:left="0" w:right="0" w:firstLine="560"/>
        <w:spacing w:before="450" w:after="450" w:line="312" w:lineRule="auto"/>
      </w:pPr>
      <w:r>
        <w:rPr>
          <w:rFonts w:ascii="宋体" w:hAnsi="宋体" w:eastAsia="宋体" w:cs="宋体"/>
          <w:color w:val="000"/>
          <w:sz w:val="28"/>
          <w:szCs w:val="28"/>
        </w:rPr>
        <w:t xml:space="preserve">第二、提高说服教育能力。</w:t>
      </w:r>
    </w:p>
    <w:p>
      <w:pPr>
        <w:ind w:left="0" w:right="0" w:firstLine="560"/>
        <w:spacing w:before="450" w:after="450" w:line="312" w:lineRule="auto"/>
      </w:pPr>
      <w:r>
        <w:rPr>
          <w:rFonts w:ascii="宋体" w:hAnsi="宋体" w:eastAsia="宋体" w:cs="宋体"/>
          <w:color w:val="000"/>
          <w:sz w:val="28"/>
          <w:szCs w:val="28"/>
        </w:rPr>
        <w:t xml:space="preserve">支部书记要做好每个党员和要求进步同志的思想工作，在实际工作中为党员解决思想问题，必须要有过硬的说服教育能力，传统的“灌输式”教育和行政命令是不适应新时期政治思想工作要求的，随着时代的发展及改革开放的进一步深入，人们的思想观念和认识都发生了深刻的变化，作为支部书记，在这方面要善于抓党员思想方面的难点、焦点，积极探索工作方法的新途径、新方法，寓说服于严肃性、艺术性和趣味性一体，起到“事半功倍”的效果。</w:t>
      </w:r>
    </w:p>
    <w:p>
      <w:pPr>
        <w:ind w:left="0" w:right="0" w:firstLine="560"/>
        <w:spacing w:before="450" w:after="450" w:line="312" w:lineRule="auto"/>
      </w:pPr>
      <w:r>
        <w:rPr>
          <w:rFonts w:ascii="宋体" w:hAnsi="宋体" w:eastAsia="宋体" w:cs="宋体"/>
          <w:color w:val="000"/>
          <w:sz w:val="28"/>
          <w:szCs w:val="28"/>
        </w:rPr>
        <w:t xml:space="preserve">第三、提高正确决策的能力。</w:t>
      </w:r>
    </w:p>
    <w:p>
      <w:pPr>
        <w:ind w:left="0" w:right="0" w:firstLine="560"/>
        <w:spacing w:before="450" w:after="450" w:line="312" w:lineRule="auto"/>
      </w:pPr>
      <w:r>
        <w:rPr>
          <w:rFonts w:ascii="宋体" w:hAnsi="宋体" w:eastAsia="宋体" w:cs="宋体"/>
          <w:color w:val="000"/>
          <w:sz w:val="28"/>
          <w:szCs w:val="28"/>
        </w:rPr>
        <w:t xml:space="preserve">决策能力是多种能力的综合表现，“凡事预则立，不预则废。”也就是说决策要讲求科学性。我们党历来强调民主集中制原则，也就是为了实现民主决策，避免或减少决策的失误，作为支部书记，要全面掌握支部内所有党员的基本情况，熟悉单位的情况，了解群众的思想状况，更好地为行政领导提供决策依据，在一定程度上将有助于行政领导决策的科学化、民主化、正确化。</w:t>
      </w:r>
    </w:p>
    <w:p>
      <w:pPr>
        <w:ind w:left="0" w:right="0" w:firstLine="560"/>
        <w:spacing w:before="450" w:after="450" w:line="312" w:lineRule="auto"/>
      </w:pPr>
      <w:r>
        <w:rPr>
          <w:rFonts w:ascii="宋体" w:hAnsi="宋体" w:eastAsia="宋体" w:cs="宋体"/>
          <w:color w:val="000"/>
          <w:sz w:val="28"/>
          <w:szCs w:val="28"/>
        </w:rPr>
        <w:t xml:space="preserve">第四、提高社会交往能力。</w:t>
      </w:r>
    </w:p>
    <w:p>
      <w:pPr>
        <w:ind w:left="0" w:right="0" w:firstLine="560"/>
        <w:spacing w:before="450" w:after="450" w:line="312" w:lineRule="auto"/>
      </w:pPr>
      <w:r>
        <w:rPr>
          <w:rFonts w:ascii="宋体" w:hAnsi="宋体" w:eastAsia="宋体" w:cs="宋体"/>
          <w:color w:val="000"/>
          <w:sz w:val="28"/>
          <w:szCs w:val="28"/>
        </w:rPr>
        <w:t xml:space="preserve">党的支部书记如果不注重社交能力的培养，必然会导致信息不畅，耳目不聪，工作路子不宽，思想工作做不到点子上，因为思想政治工作不是一项单一性工作，它涉及面广，需要与社会各界发生交往，作为支部书记应该适当参加社会交往，这样才能有利于开展工作，开拓视野，提高自己提纲挈领的水平，才会有“人缘”，党员干部才会和你同甘共苦，打成一片，才愿和你做知心朋友。</w:t>
      </w:r>
    </w:p>
    <w:p>
      <w:pPr>
        <w:ind w:left="0" w:right="0" w:firstLine="560"/>
        <w:spacing w:before="450" w:after="450" w:line="312" w:lineRule="auto"/>
      </w:pPr>
      <w:r>
        <w:rPr>
          <w:rFonts w:ascii="宋体" w:hAnsi="宋体" w:eastAsia="宋体" w:cs="宋体"/>
          <w:color w:val="000"/>
          <w:sz w:val="28"/>
          <w:szCs w:val="28"/>
        </w:rPr>
        <w:t xml:space="preserve">第五、提高行业业务能力。</w:t>
      </w:r>
    </w:p>
    <w:p>
      <w:pPr>
        <w:ind w:left="0" w:right="0" w:firstLine="560"/>
        <w:spacing w:before="450" w:after="450" w:line="312" w:lineRule="auto"/>
      </w:pPr>
      <w:r>
        <w:rPr>
          <w:rFonts w:ascii="宋体" w:hAnsi="宋体" w:eastAsia="宋体" w:cs="宋体"/>
          <w:color w:val="000"/>
          <w:sz w:val="28"/>
          <w:szCs w:val="28"/>
        </w:rPr>
        <w:t xml:space="preserve">支部书记除了政治素质、工作能力、领导水平等以外，还要是行业的行家里手，才不致于出现“外行领导内行”的现象，否则，人们会把你当业务上的“门外汉”，你就会失去很多和党员同志交心通气的机会和深谈的“触点”，做好政治思想工作将会成为一句空话。所以，支部书记要在进行思想政治工作的同时，努力钻研业务知识，不断提高专业水平，在思想觉悟方面当好支部的“头”，在业务能力方面更要当他们的“头”，只有这样才能则相得益彰，才称得上是一个合格的、优秀的基层党支部书记。</w:t>
      </w:r>
    </w:p>
    <w:p>
      <w:pPr>
        <w:ind w:left="0" w:right="0" w:firstLine="560"/>
        <w:spacing w:before="450" w:after="450" w:line="312" w:lineRule="auto"/>
      </w:pPr>
      <w:r>
        <w:rPr>
          <w:rFonts w:ascii="宋体" w:hAnsi="宋体" w:eastAsia="宋体" w:cs="宋体"/>
          <w:color w:val="000"/>
          <w:sz w:val="28"/>
          <w:szCs w:val="28"/>
        </w:rPr>
        <w:t xml:space="preserve">四、党支部书记的努力方向</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作为基层党支部书记，必须树立为共产主义事业献身的伟大理想，思想上行动上时刻与党中央保持一致，要全面正确地理解和贯彻落实党的基本理论和基本路线，坚持走有中国特色的社会主义道路，坚持四项基本原则。这些是我们事业成功的重要保证，也是对支部书记政治品格的基本要求。要保持清醒的头脑，不能被封建残余势力和伪科学、反科学、封建迷信所迷惑。要见微知著，防患未然，要学会运用马列主义、毛泽东思想、邓小平理论的科学原理来分析问题，辨别是非，识别错误和矛盾的萌芽，加以纠正和正确的引导。</w:t>
      </w:r>
    </w:p>
    <w:p>
      <w:pPr>
        <w:ind w:left="0" w:right="0" w:firstLine="560"/>
        <w:spacing w:before="450" w:after="450" w:line="312" w:lineRule="auto"/>
      </w:pPr>
      <w:r>
        <w:rPr>
          <w:rFonts w:ascii="宋体" w:hAnsi="宋体" w:eastAsia="宋体" w:cs="宋体"/>
          <w:color w:val="000"/>
          <w:sz w:val="28"/>
          <w:szCs w:val="28"/>
        </w:rPr>
        <w:t xml:space="preserve">（二）更新观念</w:t>
      </w:r>
    </w:p>
    <w:p>
      <w:pPr>
        <w:ind w:left="0" w:right="0" w:firstLine="560"/>
        <w:spacing w:before="450" w:after="450" w:line="312" w:lineRule="auto"/>
      </w:pPr>
      <w:r>
        <w:rPr>
          <w:rFonts w:ascii="宋体" w:hAnsi="宋体" w:eastAsia="宋体" w:cs="宋体"/>
          <w:color w:val="000"/>
          <w:sz w:val="28"/>
          <w:szCs w:val="28"/>
        </w:rPr>
        <w:t xml:space="preserve">党支部书记要在不断加强学习，深入实践，提高素质的基础上，做到善于发现问题，思考问题，创造性地解决问题。一要勤学。创新的基础在于有效的学习，要有充分的知识积累，并且会灵活地加以运用，真正地把学习作为提高自身素质、适应时代要求的当务之急。要深入学习党的创新理论尤其是习主席系列重要讲话精神，深刻领会党的路线方针政策，这样在带领群众、引导群众上才会坚定方向，吸引群众。二要深思。切实提高思维能力，坚持“解放思想，实事求是”，敢于打破条条框框，根据实际情况创造性地开展工作，增强全局观念和整体意识，从更宽广的视角和系统、全局、战略的高度审视问题，在根本性、关键性问题上创新变革。三要远看。要有预见性和超前性，在深入调查研究思考的基础上，对事物的发展变化能有较为科学的准确的认识，并采取相应的措施和对策。</w:t>
      </w:r>
    </w:p>
    <w:p>
      <w:pPr>
        <w:ind w:left="0" w:right="0" w:firstLine="560"/>
        <w:spacing w:before="450" w:after="450" w:line="312" w:lineRule="auto"/>
      </w:pPr>
      <w:r>
        <w:rPr>
          <w:rFonts w:ascii="宋体" w:hAnsi="宋体" w:eastAsia="宋体" w:cs="宋体"/>
          <w:color w:val="000"/>
          <w:sz w:val="28"/>
          <w:szCs w:val="28"/>
        </w:rPr>
        <w:t xml:space="preserve">（三）豁达心胸</w:t>
      </w:r>
    </w:p>
    <w:p>
      <w:pPr>
        <w:ind w:left="0" w:right="0" w:firstLine="560"/>
        <w:spacing w:before="450" w:after="450" w:line="312" w:lineRule="auto"/>
      </w:pPr>
      <w:r>
        <w:rPr>
          <w:rFonts w:ascii="宋体" w:hAnsi="宋体" w:eastAsia="宋体" w:cs="宋体"/>
          <w:color w:val="000"/>
          <w:sz w:val="28"/>
          <w:szCs w:val="28"/>
        </w:rPr>
        <w:t xml:space="preserve">在工作中用真心、爱心和热心，“以心换心”，做到以情感人、以理服人。在多办实事上下功夫，拿出实际行动来，着力解决一些职工关心的热点、难点问题，诚心诚意为群众排忧解难，实实在在为群众办实事、办好事。这样，思想政治工作就有了感情基础和物质基础，就在感情上和职工更加贴近，思想上和群众更加密切，思想政治工作就多了一份成效。一要为人厚道。为人处世宽容厚道，是一种道德、一种美德、一种官德。“海纳百川，有容乃大”，作为党的干部，要有宽阔的胸襟、宽宏的气度，要能容人、容言、容事，听得进难听之话，吃得起难忍之亏。二要处事公道。“廉则吏不敢欺，公则民不敢慢。”意思是说，为官清正廉洁，没有把柄留下，小官就不敢欺负你；处事公道正派，老百姓就不敢怠慢你。群众评价党员先进不先进、干部当得好不好，首先是看你办事公不公正。</w:t>
      </w:r>
    </w:p>
    <w:p>
      <w:pPr>
        <w:ind w:left="0" w:right="0" w:firstLine="560"/>
        <w:spacing w:before="450" w:after="450" w:line="312" w:lineRule="auto"/>
      </w:pPr>
      <w:r>
        <w:rPr>
          <w:rFonts w:ascii="宋体" w:hAnsi="宋体" w:eastAsia="宋体" w:cs="宋体"/>
          <w:color w:val="000"/>
          <w:sz w:val="28"/>
          <w:szCs w:val="28"/>
        </w:rPr>
        <w:t xml:space="preserve">（四）锤炼自身</w:t>
      </w:r>
    </w:p>
    <w:p>
      <w:pPr>
        <w:ind w:left="0" w:right="0" w:firstLine="560"/>
        <w:spacing w:before="450" w:after="450" w:line="312" w:lineRule="auto"/>
      </w:pPr>
      <w:r>
        <w:rPr>
          <w:rFonts w:ascii="宋体" w:hAnsi="宋体" w:eastAsia="宋体" w:cs="宋体"/>
          <w:color w:val="000"/>
          <w:sz w:val="28"/>
          <w:szCs w:val="28"/>
        </w:rPr>
        <w:t xml:space="preserve">作为基层党支部书记，首先要自身过硬。一要干净。党员干部是人民的“公仆”，一定要以“蝼蚁之穴、溃堤万里”的忧患意识和“如履薄冰、如临深渊”的责任意识，对待自己的一言一行，时刻把握住自我，做到话不讲错、路不走错、手不伸错，一身正气，两袖清风。二要甘愿吃亏。党的性质、宗旨和使命，决定了党员干部无论在什么时候都要把无私奉献作为行为准则，自觉做到吃苦在前，享受在后。一切为了群众，一切依靠群众，是我们党和每个党员工作的出发点和立足点，只有为国家为军队为群众的利益认真地工作、自觉地奉献，党支部的权利才有基础；只有心里装着群众、时刻想着集体，甘为大家舍小家、实实在在、兢兢业业地做好本职工作，党支部书记的威信才会树立起来。三要身体力行。古人说：“其身正，不令则行，其身不正，虽令不从。”教育者本人修养好、品质高尚，才能受到群众的尊敬，所讲的话才有号召力，大家才能信得过，才能增强思想政治工作的说服力、感染力和号召力。因此，支部书记在实际工作中要讲求实效，带头实干，起表率作用。</w:t>
      </w:r>
    </w:p>
    <w:p>
      <w:pPr>
        <w:ind w:left="0" w:right="0" w:firstLine="560"/>
        <w:spacing w:before="450" w:after="450" w:line="312" w:lineRule="auto"/>
      </w:pPr>
      <w:r>
        <w:rPr>
          <w:rFonts w:ascii="宋体" w:hAnsi="宋体" w:eastAsia="宋体" w:cs="宋体"/>
          <w:color w:val="000"/>
          <w:sz w:val="28"/>
          <w:szCs w:val="28"/>
        </w:rPr>
        <w:t xml:space="preserve">（五）务实工作</w:t>
      </w:r>
    </w:p>
    <w:p>
      <w:pPr>
        <w:ind w:left="0" w:right="0" w:firstLine="560"/>
        <w:spacing w:before="450" w:after="450" w:line="312" w:lineRule="auto"/>
      </w:pPr>
      <w:r>
        <w:rPr>
          <w:rFonts w:ascii="宋体" w:hAnsi="宋体" w:eastAsia="宋体" w:cs="宋体"/>
          <w:color w:val="000"/>
          <w:sz w:val="28"/>
          <w:szCs w:val="28"/>
        </w:rPr>
        <w:t xml:space="preserve">党支部书记要有全心全意为人民服务的思想，勤奋工作，务实扎实。随着管理体制的转变，人们观念的更新，群众自我意识的觉醒以及法律意识的普遍提高，凭借老的方式方法、管理经验，已经很难在实践中开展工作。这就要求我们，一要找准上下结合点，学会把党的路线方针政策、上级指示与群众的需要结合起来，与本职工作实际结合起来，学会把上级的要求与群众的承受力结合起来。二要善于做群众工作，党务工作很重要的对象是人，其关键就是要做好思想政治工作，要善于说服教育，把党的路线、方针、政策通过入情入理的方式灌输给干部职工和居民群众，成为群众的自觉认识和行动。大而华之、简单粗暴、急功近利的工作方法，是不可能让群众心悦诚服的。三要增强自身实际工作的能力，包括创新能力、决策能力、组织协调能力、信息采集运用能力，统揽全局的驾驭能力，等等。</w:t>
      </w:r>
    </w:p>
    <w:p>
      <w:pPr>
        <w:ind w:left="0" w:right="0" w:firstLine="560"/>
        <w:spacing w:before="450" w:after="450" w:line="312" w:lineRule="auto"/>
      </w:pPr>
      <w:r>
        <w:rPr>
          <w:rFonts w:ascii="宋体" w:hAnsi="宋体" w:eastAsia="宋体" w:cs="宋体"/>
          <w:color w:val="000"/>
          <w:sz w:val="28"/>
          <w:szCs w:val="28"/>
        </w:rPr>
        <w:t xml:space="preserve">支部书记是党支部的带头人，支部书记作用发挥得好坏，对党支部能否形成坚强的领导核心，能否发挥战斗堡垒作用有着直接的关系。在实际工作中，支部书记肩负支部日常工作的领导、组织、协调和监督的重任。能否团结带领支部一班人围绕本单位中心工作，调动一切积极因素，全力以赴完成任务目标，是衡量党支部战斗力的标准；战斗堡垒作用发挥的如何，又是检验支部书记工作好坏的一把尺子。作为支部书记，站在这个特殊岗位上看问题、想事情，就不能等同于一般党员干部，党支部书记应当具有更高的政治觉悟和道德准则，更强的工作能力，这是一个自我锻炼的岗位，应该去珍惜、去创造。同时，党支部书记深入细致的思想政治工作，是一贴粘合剂，可以凝聚人心，在党组织与干部群众之间架起一座桥梁。最基本的职责就是保证上级党委工作目标的贯彻执行和政令畅通，做好干部职工的思想政治工作，并发挥广大干部职工的工作积极性，更好地为强军目标服务。</w:t>
      </w:r>
    </w:p>
    <w:p>
      <w:pPr>
        <w:ind w:left="0" w:right="0" w:firstLine="560"/>
        <w:spacing w:before="450" w:after="450" w:line="312" w:lineRule="auto"/>
      </w:pPr>
      <w:r>
        <w:rPr>
          <w:rFonts w:ascii="宋体" w:hAnsi="宋体" w:eastAsia="宋体" w:cs="宋体"/>
          <w:color w:val="000"/>
          <w:sz w:val="28"/>
          <w:szCs w:val="28"/>
        </w:rPr>
        <w:t xml:space="preserve">随着社会经济的飞速发展，党员干部面临许多挑战，要当好新时期的党支部书记，就要加强理论学习，做政治上的“明白人”；就要围绕强军目标抓党建，做军队改革的“领路人”；就要结合实际情况做深入细致思想政治工作，当群众的“知心人”；就要树立良好的个人形象，做群众信赖的“清白人”；只有这样才能得到群众的真心拥护和支持，才能成为新时期合格的基层党组织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第五篇：党课：从严治党治官党课辅导</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把从严治党治官要求落到实处</w:t>
      </w:r>
    </w:p>
    <w:p>
      <w:pPr>
        <w:ind w:left="0" w:right="0" w:firstLine="560"/>
        <w:spacing w:before="450" w:after="450" w:line="312" w:lineRule="auto"/>
      </w:pPr>
      <w:r>
        <w:rPr>
          <w:rFonts w:ascii="宋体" w:hAnsi="宋体" w:eastAsia="宋体" w:cs="宋体"/>
          <w:color w:val="000"/>
          <w:sz w:val="28"/>
          <w:szCs w:val="28"/>
        </w:rPr>
        <w:t xml:space="preserve">同志们，总书记指出：“党要管党，首先是管好干部；从严治党，关键是从严治吏。坚持从严教育、从严管理、从严监督，让每一个干部都要深刻懂得，当干部就必须付出更多辛劳、接受更严格的约束；没有这样的思想觉悟和准备，就不要进入干部队伍。”总书记的重要指示，为从严治党治官指明了方向。</w:t>
      </w:r>
    </w:p>
    <w:p>
      <w:pPr>
        <w:ind w:left="0" w:right="0" w:firstLine="560"/>
        <w:spacing w:before="450" w:after="450" w:line="312" w:lineRule="auto"/>
      </w:pPr>
      <w:r>
        <w:rPr>
          <w:rFonts w:ascii="宋体" w:hAnsi="宋体" w:eastAsia="宋体" w:cs="宋体"/>
          <w:color w:val="000"/>
          <w:sz w:val="28"/>
          <w:szCs w:val="28"/>
        </w:rPr>
        <w:t xml:space="preserve">一是要用学习管住思想。思想上松一寸、行动上就会散一尺。就像房间要经常打扫一样，思想上的灰尘也要经常清扫。从严治党治官，首要的是严管思想，根本的是要长期学习。当前，有这么几种不良现象需要引起我们高度警觉，在学习改造中正本清源、固根守魂，清除雾霾。一个是，管住政治上的模糊观念。一些同志读原著、读经典的热情不高，平时喜欢吃“洋快餐”，对网上流传的各种小道消息、不良信息兴趣浓厚，甚至不加辨别地传播扩散，对敌对势力诋毁我党和国家政权的虚假言论津津乐道，甚至对“多党执政”“颜色革命”等反动思潮也把不住立场，个别的应声附合，不自觉地成为了敌对势力分化瓦解我党的传声筒，严重损害了党的纯洁度，损害了党组织的感召力，损害了党员领导干部的形象。二个是，管住纪律上的自由主义。我们有些干部不学法、不懂法、不用法，政策观念淡薄，自由主义倾向严重，只要组织照顾、不要组织纪律，只考虑本单位本部门利益、不考虑全系统全单位的平衡，只考虑个人愿望，不考虑组织需要。比如，按规</w:t>
      </w:r>
    </w:p>
    <w:p>
      <w:pPr>
        <w:ind w:left="0" w:right="0" w:firstLine="560"/>
        <w:spacing w:before="450" w:after="450" w:line="312" w:lineRule="auto"/>
      </w:pPr>
      <w:r>
        <w:rPr>
          <w:rFonts w:ascii="宋体" w:hAnsi="宋体" w:eastAsia="宋体" w:cs="宋体"/>
          <w:color w:val="000"/>
          <w:sz w:val="28"/>
          <w:szCs w:val="28"/>
        </w:rPr>
        <w:t xml:space="preserve">矩办事、按编制配备、按程序操作已经成为我们干部队伍管理的新常态，已经成为一种严肃的政治工作纪律，但有些单位和领导还在强调情况特殊、任务特殊，想着法子搞变通、打擦边球，达不成愿望就埋怨领导不关心、抱怨机关服务不到位。也有少数同志进步受影响时，就发牢骚、讲怪话、撂挑子。也有的同志遇到困难不是找自身原因，而是强调其他原因。有的干部考核差、群众投票低，不从自身找原因，反而认为是没有打电话、拉关系、搞吃吃喝喝造成的。有的比武竞赛拿不到名次，就责怪机关漏了风、跑了气、泄了题。这样的心态，作为个人，很难进步；作为单位，很难发展。还有的热衷于小团伙、小山头，绕开组织串串联联、搞小动作，影响干扰党委决策，破坏单位团结统一。这是政治生活中的一颗“毒瘤”，必须彻底割除。党员干部要做一个圈子里的唐僧，在安全区域里履职，让乱的妖魔近不了身；做一个戴着紧箍咒的孙悟空，这个“紧箍咒”就是政治规矩、政治纪律，就是头顶三尺有党纪。三个是，管住生活中的享乐思想。在正风肃纪的大环境下，大吃大喝、请客送礼等现象有所收敛，但有的同志内心深处还没有形成高度自觉，还存在等待观望、暗渡陈仓、过关闯关的倾向。有的生活不艰苦、工作不刻苦，都想到好的单位、好地方，不安心艰苦地区、不安心基层岗位，想方设法托门子往机关调、往省城调、往家门口调。有的工作只求过得去、生活总想高标准，下基层怕吃苦，浮在面上，不愿做艰苦细致的工作，干了一点事就想要待遇、要荣誉，等等。享乐思想是严重的腐蚀剂，如果不能经常地洗洗澡、排排毒，就会消磨我们的斗志、涣散我们的人心、影响单位的发展。要强调的是，基层是干部成长的沃土，基层经历对一名优秀干部成长来说，是非常重要、不可或缺的一课。以后我们使用干部，要优先考虑基层一线的干部，切实让一线的干部有想头、有奔头、有甜头，切实在单位形成人人想到一线、人人愿守一线、人人成才在一线的良好氛围。</w:t>
      </w:r>
    </w:p>
    <w:p>
      <w:pPr>
        <w:ind w:left="0" w:right="0" w:firstLine="560"/>
        <w:spacing w:before="450" w:after="450" w:line="312" w:lineRule="auto"/>
      </w:pPr>
      <w:r>
        <w:rPr>
          <w:rFonts w:ascii="宋体" w:hAnsi="宋体" w:eastAsia="宋体" w:cs="宋体"/>
          <w:color w:val="000"/>
          <w:sz w:val="28"/>
          <w:szCs w:val="28"/>
        </w:rPr>
        <w:t xml:space="preserve">总书记指出：“好学才能上进。我们的国家和民族要上进，我们的党和干部要上进，就必须大兴学习之风，坚持学习、学习、再学习。”我们要自觉做到“早起点、晚睡点、饭前饭后学一点；诚恳点、虚心点，遇到群众问一点；钻深点、悟透点，联系实际紧一点”，通过不断地学习，切实用创新理论武装头脑，确保在任何情况下做到政治信仰不变、政治立场不移、政治方向不偏；用政策法规规范言行，始终把一言一行都置于法规的约束之下；用先进文化占领思想阵地，滋养精神家园，确保任何情况下都能管得住思想、稳得住心神、守得住情操。</w:t>
      </w:r>
    </w:p>
    <w:p>
      <w:pPr>
        <w:ind w:left="0" w:right="0" w:firstLine="560"/>
        <w:spacing w:before="450" w:after="450" w:line="312" w:lineRule="auto"/>
      </w:pPr>
      <w:r>
        <w:rPr>
          <w:rFonts w:ascii="宋体" w:hAnsi="宋体" w:eastAsia="宋体" w:cs="宋体"/>
          <w:color w:val="000"/>
          <w:sz w:val="28"/>
          <w:szCs w:val="28"/>
        </w:rPr>
        <w:t xml:space="preserve">二是要用制度管住权力。总书记反复告诫，要严以用权，坚决反对特权思想和特权现象。特权思想和特权现象，其根源在于扭曲的权力观，其危害在于滋生消极腐败、严重脱离群众、动摇执政根基，是从严治党治官的天敌。这些年，一些地方发生串案、窝案、塌方式腐败，一个重要原因就是制度虚设、特权盛行，公权力变成了个人私器。从我们单位的现实情况看，有些特权也没有得到有效约束，比如，办事不讲程序、花钱不讲规矩、用人不讲政策。特别是各级主官层面表现比较突出，在自己的一亩三分地随心所欲。今年干部大检查、财务大清查发现的一些问题，大多都能从没有正确使用权力上找到根源。权力是把双刃剑，用好了造福干部群众，用偏了则会祸害单位家庭。管住特权，最</w:t>
      </w:r>
    </w:p>
    <w:p>
      <w:pPr>
        <w:ind w:left="0" w:right="0" w:firstLine="560"/>
        <w:spacing w:before="450" w:after="450" w:line="312" w:lineRule="auto"/>
      </w:pPr>
      <w:r>
        <w:rPr>
          <w:rFonts w:ascii="宋体" w:hAnsi="宋体" w:eastAsia="宋体" w:cs="宋体"/>
          <w:color w:val="000"/>
          <w:sz w:val="28"/>
          <w:szCs w:val="28"/>
        </w:rPr>
        <w:t xml:space="preserve">根本的还是要依靠制度。现在制度都很完善，关键是能不能自觉坚持。有几个问题需要我们高度关注。第一，在纪律要求上，全体党员干部要自觉遵守中央出台的各项纪律规定，不允许出现特殊党员、特殊干部；第二，在干部使用上，要严格落实上级制定的“五个规范”，不得借口情况特殊搞法外变通、选择执行；第三，在工程建设上，要严格落实先审报立项、再组织实施的程序，不得硬着头皮上马，造成历史后患；第四，在经费管理上，要严格财经管理制度，坚持按预算执行，严控开支范围，特别是不能把争取的预算外经费当成领导的“钱袋子”，确保每一分钱都合法合规，用在刀刃上；第五，在生活待遇上，要严格落实住房、用车、福利发放等制度规定，坚持按标准住房、按规定用车、按政策发放福利，不得在标准以外提高待遇，真正把各级领导干部的权力套上制度的笼子、装上法规的尺子、拴上纪律的绳子。</w:t>
      </w:r>
    </w:p>
    <w:p>
      <w:pPr>
        <w:ind w:left="0" w:right="0" w:firstLine="560"/>
        <w:spacing w:before="450" w:after="450" w:line="312" w:lineRule="auto"/>
      </w:pPr>
      <w:r>
        <w:rPr>
          <w:rFonts w:ascii="宋体" w:hAnsi="宋体" w:eastAsia="宋体" w:cs="宋体"/>
          <w:color w:val="000"/>
          <w:sz w:val="28"/>
          <w:szCs w:val="28"/>
        </w:rPr>
        <w:t xml:space="preserve">三是要用监督管住行为。执纪监督的过程，既是规范行为的过程，也是纠偏补正的过程。总书记在《之江新语》中讲到：“天下无尽善尽美之事，世上无十全十美之人。问题在于往往自病不知，识己更难。”我们强调监督，并不是不信任干部，更多的是对大家政治上的关心。自我放松是人的天性，如果自律不够，又缺乏监督，出问题是早晚的事。过去大家常讲，上级监督太远，下级监督太险，同级监督太软。归根到底，还是我们的监督机制不够健全，各级接受监督和主动监督的意识不强。这是我们从严治党治官亟待解决的重大现实问题。那么下一步，我想监督的重点应该放在两个方面：就是“管什么”和“怎么管”。先讲讲“管什么”的问题。一个是管住嘴，不仅要管住吃吃喝喝，更要管住那些不</w:t>
      </w:r>
    </w:p>
    <w:p>
      <w:pPr>
        <w:ind w:left="0" w:right="0" w:firstLine="560"/>
        <w:spacing w:before="450" w:after="450" w:line="312" w:lineRule="auto"/>
      </w:pPr>
      <w:r>
        <w:rPr>
          <w:rFonts w:ascii="宋体" w:hAnsi="宋体" w:eastAsia="宋体" w:cs="宋体"/>
          <w:color w:val="000"/>
          <w:sz w:val="28"/>
          <w:szCs w:val="28"/>
        </w:rPr>
        <w:t xml:space="preserve">讲政治、不讲原则、不讲身份的议论、吹嘘和承诺；二个是管住手，不仅要管住乱拿乱要的贪婪之手，还要管住那些插手基层事务的权利之手；三个是管住腿，不仅要管住到不健康娱乐场所的不良习气，还要管住那些跑找要送的违规行为；四个是管住心，不仅要管住急功近利的毛躁心理，还要管住那些放松自我要求的散漫心理、触碰党纪法规的侥幸心理。再讲讲“怎么管”的问题。总的考虑，就是要发挥好组织、群众、社会、家庭“四位一体”的监督作用，实现“横向到边、纵向到底，无死角、无遗漏。”组织监督，就是要充分运用双重组织生活、思想汇报、干部讲评等载体，加强经常性教育监督，促使干部自觉对照党章净化灵魂，防止出现“特权、特例、特殊人”。群众监督，就是要运用好群众评议等手段，督促干部自觉沉心静气，稳住心神，不浮躁，不急躁，不急功近利，不精力外移，踏踏实实说实话、办实事，把全部心思和精力投入到单位建设中，为群众做好样子。社会监督，就是要发挥好共建单位、公安部门和驻地群众的“联管员”作用，经常向他们了解我们的干部在工作和生活中经常都与哪些人来往，喜欢到哪些场所活动，等等，切实把干部八小时以外的“三圈”管住管好。总局原来有位老领导，不管是当科长、处长，还是当局长，交的很多朋友不是什么大领导大老板，而是单位周边的店长、馆长、经理，一有情况就给他打电话，像什么吃饭理发不给钱、乱交往等违纪违规问题，尽在掌握之中。家庭监督，就是要实行家庭联管责任制，通过我们的短信平台，定期与干部家属沟通，发挥好他们“监督员”的作用，管住干部的生活作风；各级领导干部也要管好家属、管好子女、管好身边的工作人员，从这些年通报的领导干部违法违纪案件看，很多都是放松了对家属子女的管理教育造成的，不能把家属的影子带到单位来，影响单位的风气和建设。</w:t>
      </w:r>
    </w:p>
    <w:p>
      <w:pPr>
        <w:ind w:left="0" w:right="0" w:firstLine="560"/>
        <w:spacing w:before="450" w:after="450" w:line="312" w:lineRule="auto"/>
      </w:pPr>
      <w:r>
        <w:rPr>
          <w:rFonts w:ascii="宋体" w:hAnsi="宋体" w:eastAsia="宋体" w:cs="宋体"/>
          <w:color w:val="000"/>
          <w:sz w:val="28"/>
          <w:szCs w:val="28"/>
        </w:rPr>
        <w:t xml:space="preserve">四是要用责任落实管理。总书记指出：“有权就有责，权责要对等。”从严治党治官，关键是要从落实责任入手，把严的标准、治的要求落实到一岗一责。具体来讲，一是组织要管住队伍。各级党委要敢于管党治党、管官治官，通过定期分析思想情况、严格党内组织生活、认真开展民主评议等，及时发现、主动查找、认真解决党员干部队伍中存在的倾向性问题，要逐一分析，拿出对策，切实把党管干部的要求落到实处。二是主官要管住班子。各级主官，位置重要，责任重大，必须把统班子管班子的主体责任落实好，把第一责任人的责任担当起来。从最近中纪委的通报来看，一些单位干部发生违规饮酒打牌、滥用职权等问题，最后都追究了主要领导的责任。因此，各级主官要用强烈的历史责任感、深沉的使命忧患感，抓好班子，以上率下。要坚持原则、敢抓敢管，对一些不良苗头和现象要及时指出、督促整改。实践也证明，这些年凡是对班子管理严、要求高的，单位建设形势就好，单位就出干部。三是领导要管好部属。各级领导对部属负有直接管理责任，要随时知道他们在哪里、在干什么、在想什么，有什么困难需要组织解决。不仅要管思想、管工作，还要经常关心他们的生活。特别是在当前任务重、节奏快，部分干部家庭矛盾增多、后拉力大的情况下，一定要设身处地帮助部属解决好子女入学入园、家属创业就业等实际困难，激发他们的工作热情和斗志。四是同事要相互监督。我们单位的同事，相互之间还是亲</w:t>
      </w:r>
    </w:p>
    <w:p>
      <w:pPr>
        <w:ind w:left="0" w:right="0" w:firstLine="560"/>
        <w:spacing w:before="450" w:after="450" w:line="312" w:lineRule="auto"/>
      </w:pPr>
      <w:r>
        <w:rPr>
          <w:rFonts w:ascii="宋体" w:hAnsi="宋体" w:eastAsia="宋体" w:cs="宋体"/>
          <w:color w:val="000"/>
          <w:sz w:val="28"/>
          <w:szCs w:val="28"/>
        </w:rPr>
        <w:t xml:space="preserve">密的战友，负有相互帮助、提醒的责任，工作上要相互帮带、生活中要相互关心、作风上要相互监督。现在有一些不良现象，比如同事违规驾驶私家车、违反“六条禁令”喝酒等问题，明明发现了，却不提醒、不制止，也不报告，这是对同事、对战友也是对单位建设不负责任的表现，今后对这种情况，一旦发现，也要追究相应的责任，切实通过这种相互监督，使每名党员干部都处于组织的有效管控之下。</w:t>
      </w:r>
    </w:p>
    <w:p>
      <w:pPr>
        <w:ind w:left="0" w:right="0" w:firstLine="560"/>
        <w:spacing w:before="450" w:after="450" w:line="312" w:lineRule="auto"/>
      </w:pPr>
      <w:r>
        <w:rPr>
          <w:rFonts w:ascii="宋体" w:hAnsi="宋体" w:eastAsia="宋体" w:cs="宋体"/>
          <w:color w:val="000"/>
          <w:sz w:val="28"/>
          <w:szCs w:val="28"/>
        </w:rPr>
        <w:t xml:space="preserve">同志们，当前全面从严治党、严格党纪党规呈现出了新趋势，我归纳为“六种趋势”：越往后，执纪会越严，问责处理会越重；越往后，监督会越细，治病刨根会越深；越往后，制度会越密，笼子扎得会越牢；越往后，标准会越高，混天度日会越难；越往后，惩治会越紧，规避空间会越小；越往后，覆盖会越广，全面治理会越强。对此大家要切实增强贯彻落实的自觉性紧迫感。在此，我想和同志们一道，再次重温习主席关于从严治党治官的重要论述：“要加强对干部经常性的管理监督，形成对干部的严格约束。没有监督的权力必然导致腐败，这是一条铁律。组织上培养干部不容易，要管理好、监督好，让他们始终有如履薄冰、如临深渊的警觉。”我们反复学习党的领袖的重要论述，就是要把全体党员干部的思想、行动统一到习主席的重要讲话精神上来，统一到从严治党治官的具体要求上来；就是要提醒我们经常想一想“从哪里来、到哪里去”，想一想“当官为什么，掌权靠什么”，想一想“为组织尽责了没有？担当了没有？”把这些问题想明白了，才会真正把全部的心思和精力投入到单位轰轰烈烈的建设上来，才能为实现“坚持一流，走在前列”发展目标做出我们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2025-05-13T02:19:52+08:00</dcterms:created>
  <dcterms:modified xsi:type="dcterms:W3CDTF">2025-05-13T02:19:52+08:00</dcterms:modified>
</cp:coreProperties>
</file>

<file path=docProps/custom.xml><?xml version="1.0" encoding="utf-8"?>
<Properties xmlns="http://schemas.openxmlformats.org/officeDocument/2006/custom-properties" xmlns:vt="http://schemas.openxmlformats.org/officeDocument/2006/docPropsVTypes"/>
</file>