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在全市旅游系统安全生产培训会议上的讲话[合集]</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在全市旅游系统安全生产培训会议上的讲话在全市旅游系统安全生产培训会议上的讲话同志们：今天，我们专门召开这次会议，主要任务是深入贯彻落实省、市安全生产、疫情防控、市场监管等系列会议精神，动员大家再提站位、再强举措、再抓落实，为全市文...</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第一篇：在全市旅游系统安全生产培训会议上的讲话</w:t>
      </w:r>
    </w:p>
    <w:p>
      <w:pPr>
        <w:ind w:left="0" w:right="0" w:firstLine="560"/>
        <w:spacing w:before="450" w:after="450" w:line="312" w:lineRule="auto"/>
      </w:pPr>
      <w:r>
        <w:rPr>
          <w:rFonts w:ascii="宋体" w:hAnsi="宋体" w:eastAsia="宋体" w:cs="宋体"/>
          <w:color w:val="000"/>
          <w:sz w:val="28"/>
          <w:szCs w:val="28"/>
        </w:rPr>
        <w:t xml:space="preserve">在全市旅游系统安全生产培训会议上的讲话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门召开这次会议，主要任务是深入贯彻落实省、市安全生产、疫情防控、市场监管等系列会议精神，动员大家再提站位、再强举措、再抓落实，为全市文旅高质量发展创造安全稳定的发展环境。下面，我谈三点意见，与大家共勉。</w:t>
      </w:r>
    </w:p>
    <w:p>
      <w:pPr>
        <w:ind w:left="0" w:right="0" w:firstLine="560"/>
        <w:spacing w:before="450" w:after="450" w:line="312" w:lineRule="auto"/>
      </w:pPr>
      <w:r>
        <w:rPr>
          <w:rFonts w:ascii="宋体" w:hAnsi="宋体" w:eastAsia="宋体" w:cs="宋体"/>
          <w:color w:val="000"/>
          <w:sz w:val="28"/>
          <w:szCs w:val="28"/>
        </w:rPr>
        <w:t xml:space="preserve">一、认真算好“五笔账”，在清醒认识中提高政治站位</w:t>
      </w:r>
    </w:p>
    <w:p>
      <w:pPr>
        <w:ind w:left="0" w:right="0" w:firstLine="560"/>
        <w:spacing w:before="450" w:after="450" w:line="312" w:lineRule="auto"/>
      </w:pPr>
      <w:r>
        <w:rPr>
          <w:rFonts w:ascii="宋体" w:hAnsi="宋体" w:eastAsia="宋体" w:cs="宋体"/>
          <w:color w:val="000"/>
          <w:sz w:val="28"/>
          <w:szCs w:val="28"/>
        </w:rPr>
        <w:t xml:space="preserve">今年既是“十四五”开局之年，又是中国共产党成立100周年，而且全国“两会”召开在即，巩固和保持安全稳定发展大局至关重要。特别是当前安全生产形势十分严峻，我省烟台市接连发生两起金矿安全事故，损失惨重、教训深刻，为我们敲响了警钟。从文化旅游行业看，省内外一些旅游景区、文物保护单位等也发生了不少安全事故。加上文旅市场监管量大面广，包括文化、旅游、文物、新闻出版、广播影视多个领域，无论是安全生产，还是疫情防控、市场秩序整治，任务十分艰巨、工作十分繁重，虽然我市文旅行业整体平稳，但并不代表不存在安全风险、安全隐患，我们决不能放松警惕、麻痹大意。在这里，我就再给大家算算“五笔账”：</w:t>
      </w:r>
    </w:p>
    <w:p>
      <w:pPr>
        <w:ind w:left="0" w:right="0" w:firstLine="560"/>
        <w:spacing w:before="450" w:after="450" w:line="312" w:lineRule="auto"/>
      </w:pPr>
      <w:r>
        <w:rPr>
          <w:rFonts w:ascii="宋体" w:hAnsi="宋体" w:eastAsia="宋体" w:cs="宋体"/>
          <w:color w:val="000"/>
          <w:sz w:val="28"/>
          <w:szCs w:val="28"/>
        </w:rPr>
        <w:t xml:space="preserve">一是政治账。当前，安全生产实行的是“一票否决”。从无数安全生产事故惩处结果看，无论你过去级别多高、官位多重，也不论你曾经作出过多大的贡献，一旦我们的安全生产出了事故，轻者受处分、被追责，重者被送进监狱。</w:t>
      </w:r>
    </w:p>
    <w:p>
      <w:pPr>
        <w:ind w:left="0" w:right="0" w:firstLine="560"/>
        <w:spacing w:before="450" w:after="450" w:line="312" w:lineRule="auto"/>
      </w:pPr>
      <w:r>
        <w:rPr>
          <w:rFonts w:ascii="宋体" w:hAnsi="宋体" w:eastAsia="宋体" w:cs="宋体"/>
          <w:color w:val="000"/>
          <w:sz w:val="28"/>
          <w:szCs w:val="28"/>
        </w:rPr>
        <w:t xml:space="preserve">二是生命账。一旦发生安全事故，不是伤就是亡，轻则缺胳膊少腿，重则失去生命，给其家庭带来难以估量的伤害、难以想象的打击、难以挽回的损失。</w:t>
      </w:r>
    </w:p>
    <w:p>
      <w:pPr>
        <w:ind w:left="0" w:right="0" w:firstLine="560"/>
        <w:spacing w:before="450" w:after="450" w:line="312" w:lineRule="auto"/>
      </w:pPr>
      <w:r>
        <w:rPr>
          <w:rFonts w:ascii="宋体" w:hAnsi="宋体" w:eastAsia="宋体" w:cs="宋体"/>
          <w:color w:val="000"/>
          <w:sz w:val="28"/>
          <w:szCs w:val="28"/>
        </w:rPr>
        <w:t xml:space="preserve">三是经济账。安全生产事故发生后，作为涉事企业，不仅要停产停业，而且必定先经济赔偿，少则几十万，多则几百万、甚至几千万。而且我们从事文化旅游行业的同志们大都是小微企业，哪个能承担起?</w:t>
      </w:r>
    </w:p>
    <w:p>
      <w:pPr>
        <w:ind w:left="0" w:right="0" w:firstLine="560"/>
        <w:spacing w:before="450" w:after="450" w:line="312" w:lineRule="auto"/>
      </w:pPr>
      <w:r>
        <w:rPr>
          <w:rFonts w:ascii="宋体" w:hAnsi="宋体" w:eastAsia="宋体" w:cs="宋体"/>
          <w:color w:val="000"/>
          <w:sz w:val="28"/>
          <w:szCs w:val="28"/>
        </w:rPr>
        <w:t xml:space="preserve">四是声誉账。现在是自媒体时代，一个地方、一个景区出现重大安全事故，社会舆情立即铺天盖地。这会给企业造成无可挽回的负面影响，我们的好名声立即就毁了，好形象就没了，谁还敢到你这个旅行社报团?谁还愿到你这个景区游玩?</w:t>
      </w:r>
    </w:p>
    <w:p>
      <w:pPr>
        <w:ind w:left="0" w:right="0" w:firstLine="560"/>
        <w:spacing w:before="450" w:after="450" w:line="312" w:lineRule="auto"/>
      </w:pPr>
      <w:r>
        <w:rPr>
          <w:rFonts w:ascii="宋体" w:hAnsi="宋体" w:eastAsia="宋体" w:cs="宋体"/>
          <w:color w:val="000"/>
          <w:sz w:val="28"/>
          <w:szCs w:val="28"/>
        </w:rPr>
        <w:t xml:space="preserve">五是家庭账。对于受害家庭来讲，一个人伤亡，一个家庭就像天塌了一样。对于我们文旅部门、文旅企业也一样，一旦发生安全事故，处罚、问责都是必然的，不仅个人发展受限，整个家庭成员都受连累。可以说，对自己造成的悔恨、对家人造成的痛苦都是伴随终生的。</w:t>
      </w:r>
    </w:p>
    <w:p>
      <w:pPr>
        <w:ind w:left="0" w:right="0" w:firstLine="560"/>
        <w:spacing w:before="450" w:after="450" w:line="312" w:lineRule="auto"/>
      </w:pPr>
      <w:r>
        <w:rPr>
          <w:rFonts w:ascii="宋体" w:hAnsi="宋体" w:eastAsia="宋体" w:cs="宋体"/>
          <w:color w:val="000"/>
          <w:sz w:val="28"/>
          <w:szCs w:val="28"/>
        </w:rPr>
        <w:t xml:space="preserve">因此，对安全生产工作，怎么重视都不为过、怎么严格都不为过、怎么较真都不为过。所以，我认为，严管才是对大家最大的保护，严查才是对大家最大的关心。希望大家要深刻汲取事故教训，坚决扛起安全生产政治责任，确保安全生产防线筑得牢、责任落得细、工作干得实。</w:t>
      </w:r>
    </w:p>
    <w:p>
      <w:pPr>
        <w:ind w:left="0" w:right="0" w:firstLine="560"/>
        <w:spacing w:before="450" w:after="450" w:line="312" w:lineRule="auto"/>
      </w:pPr>
      <w:r>
        <w:rPr>
          <w:rFonts w:ascii="宋体" w:hAnsi="宋体" w:eastAsia="宋体" w:cs="宋体"/>
          <w:color w:val="000"/>
          <w:sz w:val="28"/>
          <w:szCs w:val="28"/>
        </w:rPr>
        <w:t xml:space="preserve">二、坚决守住“四条线”，在强化措施中增强政治担当</w:t>
      </w:r>
    </w:p>
    <w:p>
      <w:pPr>
        <w:ind w:left="0" w:right="0" w:firstLine="560"/>
        <w:spacing w:before="450" w:after="450" w:line="312" w:lineRule="auto"/>
      </w:pPr>
      <w:r>
        <w:rPr>
          <w:rFonts w:ascii="宋体" w:hAnsi="宋体" w:eastAsia="宋体" w:cs="宋体"/>
          <w:color w:val="000"/>
          <w:sz w:val="28"/>
          <w:szCs w:val="28"/>
        </w:rPr>
        <w:t xml:space="preserve">（一）要守住安全生产这条“底线”。一方面，要聚焦五大重点，扎实开展“百日攻坚”行动。一是聚焦消防安全。要联合消防部门，对各类文化场馆、旅游景区、星级饭店、娱乐场所、文保单位等重点文旅接待场所的消防硬件设施、疏散通道、应急预案进行拉网式检查，建立问题台账，对查出的问题立行立改；一时不具备条件解决的，要建立预案，严防死守，确保不出问题。二是聚集旅游交通安全。要积极配合交通、公安等部门，强化车辆人员管理，抓好旅游交通安全，特别是要对旅行社用车加强管理规范，对旅游景区内游览观光车定期检查，杜绝带病上路。三是聚焦危险性旅游项目安全。督促旅游景区做好带有危险性旅游项目的安全管理工作，对儿童游乐设施、高空运动项目等设施设备进行一次安全大检查，对达不到安全标准要求的，坚决停止运营。要联合市场监管部门，从专业技术层面给予检查指导，必要时可请相关厂家技术部门对设施设备进行检查和保养。四是聚焦文旅节庆活动安全。要按照谁主办、谁负责的原则，积极与公安等部门协调配合，加大对人员聚集场所、临时搭建设施、消防设施、安全出入口等的安全检查和动态监控，在人流、车流高峰地段和时段，采取有效手段疏导和控制，严防拥挤踩踏事件发生。五是聚焦危险行为。严厉查处娱乐场所内的冷光烟花等易燃品燃放等危及安全的行为，确保群众生命财产绝对安全。另一方面，要突出三个环节，认真开展安全生产大排查大整治。一是排查环节，要深入细致排查风险隐患，建立工作台账。二是整治环节，从快从严整改到位，整改不彻底坚决叫停。三是问责环节。要树牢“隐患就是事故”的理念，将这三个环节形成闭环，预防小隐患积攒成大事故。</w:t>
      </w:r>
    </w:p>
    <w:p>
      <w:pPr>
        <w:ind w:left="0" w:right="0" w:firstLine="560"/>
        <w:spacing w:before="450" w:after="450" w:line="312" w:lineRule="auto"/>
      </w:pPr>
      <w:r>
        <w:rPr>
          <w:rFonts w:ascii="宋体" w:hAnsi="宋体" w:eastAsia="宋体" w:cs="宋体"/>
          <w:color w:val="000"/>
          <w:sz w:val="28"/>
          <w:szCs w:val="28"/>
        </w:rPr>
        <w:t xml:space="preserve">（二）要守住疫情阻击这条“防线”。目前，疫情防控与安全生产压力交织叠加，虽然国内防控形势持续稳定向好，但国外疫情仍在蔓延，“外防输入、内防反弹”的风险仍然存在。当前，各企业单位正加紧复工复产，各类文化活动逐步增多，国内旅游市场也将稳步恢复，要继续坚持预防管控抢在前、防控措施高标准、严格执行不走样，抓紧抓实春季疫情防控。</w:t>
      </w:r>
    </w:p>
    <w:p>
      <w:pPr>
        <w:ind w:left="0" w:right="0" w:firstLine="560"/>
        <w:spacing w:before="450" w:after="450" w:line="312" w:lineRule="auto"/>
      </w:pPr>
      <w:r>
        <w:rPr>
          <w:rFonts w:ascii="宋体" w:hAnsi="宋体" w:eastAsia="宋体" w:cs="宋体"/>
          <w:color w:val="000"/>
          <w:sz w:val="28"/>
          <w:szCs w:val="28"/>
        </w:rPr>
        <w:t xml:space="preserve">（三）要守住市场管理这条“高线”。一是狠抓服务质量持续化提升。大力开展文旅服务质量提升行动，坚持示范带动提质量，开展文旅服务质量标杆单位和标杆培育单位创建。坚持动态管理提质量，在星级饭店、旅行社等评定和复核中，实行退出机制，对不达标的坚决降低、取消星级、A级。坚持长效监督提质量，建立服务质量社会监督员队伍，创建督导检查长效机制，开展交叉检查、暗访检查。二是狠抓监管制度长效化运行。实施行业诚信建设“红黑榜”制度。充分依托文化市场技术监管与服务等平台，推进市场主体信用分级分类监管，建立失信企业协同监管和联合惩戒机制，使失信行为人付出巨大代价。三是狠抓市场主体规范化管理。加强新兴市场管理，重点监管网络文化市场、艺术品市场等内容，重点整治传播含有淫秽色情、危害社会公德等行为。市场管理科要主动对接市长热线，认真做好市长热线反馈问题的处理。对群众反映集中、社会高度关注的问题，要第一时间处理解决。</w:t>
      </w:r>
    </w:p>
    <w:p>
      <w:pPr>
        <w:ind w:left="0" w:right="0" w:firstLine="560"/>
        <w:spacing w:before="450" w:after="450" w:line="312" w:lineRule="auto"/>
      </w:pPr>
      <w:r>
        <w:rPr>
          <w:rFonts w:ascii="宋体" w:hAnsi="宋体" w:eastAsia="宋体" w:cs="宋体"/>
          <w:color w:val="000"/>
          <w:sz w:val="28"/>
          <w:szCs w:val="28"/>
        </w:rPr>
        <w:t xml:space="preserve">（四）要守住执法督察这条“红线”。一是排查整治要再深入。要加大综合执法的力度，深入开展市场秩序综合整治行动，重拳打击文化旅游市场经营不规范的问题，坚决打击虚假广告、零负团费、强买强卖等违规违法行为，对扰乱市场秩序行为及时曝光。要强化动态监控的深度，严厉打击网吧接纳未成年人行为，加强安装游戏和曲库内容的审查，尤其是意识形态方面的审查，防止腐蚀年轻人的思想。要提升暗访检查的密度，积极聘请第三方机构，以旅游景区、星级饭店、旅行社、网吧、娱乐场所等为重点，开展常态化“体检式”暗访检查，并将结果向社会公布。要提高舆情应对的速度，加强文旅市场秩序舆情监测，及时发现问题、妥善处置，防止小问题演变成大事件。二是办案能力要再提升。对社会关注度高的热点问题等，比如，未成年人上网、网络文化市场、娱乐场所执法、文物违法行为、不合理低价游、景区周边环境整治等问题，要不推脱、不回避，发挥“啃硬骨头”精神，创新监管方式，强化舆论宣传，加大处罚力度，把难点问题打造成亮点工作。对于上级文物部门、上级“扫黄打非”办公室等交办的案件，要集中精力协调有关部门，跟进督办，加压驱动，严查快办。要拓宽案件办理的领域和范围，实现网络文化、互联网视听、信息网络、网络游戏案件零突破。对违法违规行为，坚持抓住不放、盯住不让，发现一起，查处一起，绝不姑息，毫不手软。要主动与公安、市场监管等部门开展经常性联合执法，强化信息共享，形成执法合力。要联合相关部门采取成立专案组、联合办案等形式，重点查处一批重大案件。三是部门权责要再明晰。按照“三定”规定，局机关执法督查科主负责行政执法的指导监督，负责对上的沟通汇报，对市直部门的协调，支队负责具体查处文化市场违法违规行为，负责文物、旅游行政执法，双方要理顺关系、相互补台，成为工作上的“亲密战友”。同时，支队还负责三个功能区文化旅游执法工作，并不是说只管三个功能区，“三定”规定上还明确了支队“负责对县（市、区）文化旅游行政执法工作业务指导”职责。县市区都有自己的文化执法队伍，支队在做好三个功能区执法工作的同时，要加强对县市区执法队伍的业务指导。</w:t>
      </w:r>
    </w:p>
    <w:p>
      <w:pPr>
        <w:ind w:left="0" w:right="0" w:firstLine="560"/>
        <w:spacing w:before="450" w:after="450" w:line="312" w:lineRule="auto"/>
      </w:pPr>
      <w:r>
        <w:rPr>
          <w:rFonts w:ascii="宋体" w:hAnsi="宋体" w:eastAsia="宋体" w:cs="宋体"/>
          <w:color w:val="000"/>
          <w:sz w:val="28"/>
          <w:szCs w:val="28"/>
        </w:rPr>
        <w:t xml:space="preserve">三、切实打通“三个一公里”，在筑牢防线中扛起政治责任</w:t>
      </w:r>
    </w:p>
    <w:p>
      <w:pPr>
        <w:ind w:left="0" w:right="0" w:firstLine="560"/>
        <w:spacing w:before="450" w:after="450" w:line="312" w:lineRule="auto"/>
      </w:pPr>
      <w:r>
        <w:rPr>
          <w:rFonts w:ascii="宋体" w:hAnsi="宋体" w:eastAsia="宋体" w:cs="宋体"/>
          <w:color w:val="000"/>
          <w:sz w:val="28"/>
          <w:szCs w:val="28"/>
        </w:rPr>
        <w:t xml:space="preserve">一要切实打通责任划分“最先一公里”。局领导班子成员、有关科室要扛牢部门监管责任，坚持“管业务必须管安全、管行业必须管安全、管生产经营必须管安全”，真正把安全生产、疫情防控等工作放在心上、抓在手上、落在实处。各县市区要扛实属地管理责任，勤提醒、勤检查，严督导、严整改，做到守土有责、守土尽责、守土负责。要督促经营单位扛起主体责任，既抓硬件、又抓软件，把设施配齐、把人员配强、把预案配全，确保管好自己的人、关好自己的门、守好自己的摊。</w:t>
      </w:r>
    </w:p>
    <w:p>
      <w:pPr>
        <w:ind w:left="0" w:right="0" w:firstLine="560"/>
        <w:spacing w:before="450" w:after="450" w:line="312" w:lineRule="auto"/>
      </w:pPr>
      <w:r>
        <w:rPr>
          <w:rFonts w:ascii="宋体" w:hAnsi="宋体" w:eastAsia="宋体" w:cs="宋体"/>
          <w:color w:val="000"/>
          <w:sz w:val="28"/>
          <w:szCs w:val="28"/>
        </w:rPr>
        <w:t xml:space="preserve">二要切实打通责任落实“最难一公里”。要在全员教育上抓落实。认真贯彻落实市委、市政府统一部署，从现在开始，立即对全市所有文旅行业从业人员开展一次全员安全教育，确保不漏掉一人。要在全面检查上抓落实。根据今天会上印发的文件要求，落实好市局领导及科室常态化包保联系县市区责任制度，采取四不两直、暗访暗查等方式，迅速开展全市文旅行业疫情防控、安全生产和市场秩序督导检查，确保不漏掉一处。要在全程安全上抓落实。要把安全生产意识贯穿到业务全过程，坚持主要领导亲自抓、分管领导靠上抓、科室人员具体抓、县区人员主动抓、经营人员一线抓，确保不漏掉一环。</w:t>
      </w:r>
    </w:p>
    <w:p>
      <w:pPr>
        <w:ind w:left="0" w:right="0" w:firstLine="560"/>
        <w:spacing w:before="450" w:after="450" w:line="312" w:lineRule="auto"/>
      </w:pPr>
      <w:r>
        <w:rPr>
          <w:rFonts w:ascii="宋体" w:hAnsi="宋体" w:eastAsia="宋体" w:cs="宋体"/>
          <w:color w:val="000"/>
          <w:sz w:val="28"/>
          <w:szCs w:val="28"/>
        </w:rPr>
        <w:t xml:space="preserve">三要切实打通督查问责“最后一公里”。要强化督导督查督办，对排查出的隐患、发现的问题，实行台账式管理，做到发现一件、整改一件、销号一件，确保隐患无一放过、问题无一漏网、顽疾无一留存。市局将把处罚问责贯彻始终，对所有问题一律严管、严罚、严惩，对涉及企业的，该处罚的处罚，该降级的降级，该摘牌的摘牌；对涉及单位及个人的，依法依规严肃追责、严格问责。各县市区局也要及时“亮剑”，真正做到“问事必问人、问人必问责、问责必到底”。</w:t>
      </w:r>
    </w:p>
    <w:p>
      <w:pPr>
        <w:ind w:left="0" w:right="0" w:firstLine="560"/>
        <w:spacing w:before="450" w:after="450" w:line="312" w:lineRule="auto"/>
      </w:pPr>
      <w:r>
        <w:rPr>
          <w:rFonts w:ascii="宋体" w:hAnsi="宋体" w:eastAsia="宋体" w:cs="宋体"/>
          <w:color w:val="000"/>
          <w:sz w:val="28"/>
          <w:szCs w:val="28"/>
        </w:rPr>
        <w:t xml:space="preserve">同志们，事故出于麻痹，安全来自警惕。让我们在市委、市政府的坚强领导下，以更高的站位、更大的力度、更严的措施，全力抓好安全生产、疫情防控、市场秩序整治各项工作，确保中国共产党成立100周年庆典持续稳定和谐，确保全市文化旅游工作开好局、起好步、走在前。</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第二篇：在全市卫生健康系统安全生产会议上的讲话</w:t>
      </w:r>
    </w:p>
    <w:p>
      <w:pPr>
        <w:ind w:left="0" w:right="0" w:firstLine="560"/>
        <w:spacing w:before="450" w:after="450" w:line="312" w:lineRule="auto"/>
      </w:pPr>
      <w:r>
        <w:rPr>
          <w:rFonts w:ascii="宋体" w:hAnsi="宋体" w:eastAsia="宋体" w:cs="宋体"/>
          <w:color w:val="000"/>
          <w:sz w:val="28"/>
          <w:szCs w:val="28"/>
        </w:rPr>
        <w:t xml:space="preserve">在全市卫生健康系统安全生产会议上的讲话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今天，我们组织召开这次会议，主要是深入贯彻落实国家、省、市关于安全生产有关文件、会议精神，全面总结2024年工作，对岁末年初以及今年全市卫生健康系统安全生产工作进行再动员、再强调、再部署。</w:t>
      </w:r>
    </w:p>
    <w:p>
      <w:pPr>
        <w:ind w:left="0" w:right="0" w:firstLine="560"/>
        <w:spacing w:before="450" w:after="450" w:line="312" w:lineRule="auto"/>
      </w:pPr>
      <w:r>
        <w:rPr>
          <w:rFonts w:ascii="宋体" w:hAnsi="宋体" w:eastAsia="宋体" w:cs="宋体"/>
          <w:color w:val="000"/>
          <w:sz w:val="28"/>
          <w:szCs w:val="28"/>
        </w:rPr>
        <w:t xml:space="preserve">下面，我讲三个方面的内容：</w:t>
      </w:r>
    </w:p>
    <w:p>
      <w:pPr>
        <w:ind w:left="0" w:right="0" w:firstLine="560"/>
        <w:spacing w:before="450" w:after="450" w:line="312" w:lineRule="auto"/>
      </w:pPr>
      <w:r>
        <w:rPr>
          <w:rFonts w:ascii="宋体" w:hAnsi="宋体" w:eastAsia="宋体" w:cs="宋体"/>
          <w:color w:val="000"/>
          <w:sz w:val="28"/>
          <w:szCs w:val="28"/>
        </w:rPr>
        <w:t xml:space="preserve">一、提高认识，切实绷紧安全生产这根弦</w:t>
      </w:r>
    </w:p>
    <w:p>
      <w:pPr>
        <w:ind w:left="0" w:right="0" w:firstLine="560"/>
        <w:spacing w:before="450" w:after="450" w:line="312" w:lineRule="auto"/>
      </w:pPr>
      <w:r>
        <w:rPr>
          <w:rFonts w:ascii="宋体" w:hAnsi="宋体" w:eastAsia="宋体" w:cs="宋体"/>
          <w:color w:val="000"/>
          <w:sz w:val="28"/>
          <w:szCs w:val="28"/>
        </w:rPr>
        <w:t xml:space="preserve">近年来，全市卫生健康系统高度重视安全生产工作，坚持“预防为主、安全第一”方针，认真贯彻落实各级党委政府和国家、省卫生健康委关于安全生产的决策部署和指示要求，明确思路、突出重点，积极预防、狠抓落实，做好人防、技防、物防工作，安全生产形势总体保持稳定。在充分肯定成绩的同时，我们也要清醒看到，全市卫生健康系统的安全生产形势仍然不容乐观。当前，正值岁末年初生产经营高峰期、建设施工黄金期、各行业完成全年目标任务的冲刺阶段。就卫生健康系统来讲，入冬以来，气温下降较快，各类患者就诊数量增加，医疗机构人员密集、大型仪器设备使用频繁、在建项目紧锣密鼓。抓好安全生产工作，既是贯彻落实上级要求的需要，更是确保安全稳定的需要。我们一定要把思想认识统一到习近平总书记“人命关天，发展决不能以牺牲人的生命为代价”的指示上来，坚持人民利益至上，牢固树立和强化安全生产“红线意识”“底线思维”，清醒认识当前安全生产形势的严峻性、复杂性、突发性，不断增强责任感和紧迫感，突出问题导向，克服麻痹大意思想，切实绷紧安全生产这根弦，以更加坚决的态度、更加务实的作风、更加有力的举措，全面加强安全生产工作，确保全市卫生健康系统安全稳定。</w:t>
      </w:r>
    </w:p>
    <w:p>
      <w:pPr>
        <w:ind w:left="0" w:right="0" w:firstLine="560"/>
        <w:spacing w:before="450" w:after="450" w:line="312" w:lineRule="auto"/>
      </w:pPr>
      <w:r>
        <w:rPr>
          <w:rFonts w:ascii="宋体" w:hAnsi="宋体" w:eastAsia="宋体" w:cs="宋体"/>
          <w:color w:val="000"/>
          <w:sz w:val="28"/>
          <w:szCs w:val="28"/>
        </w:rPr>
        <w:t xml:space="preserve">二、加强领导，深入细致开展安全生产大检查</w:t>
      </w:r>
    </w:p>
    <w:p>
      <w:pPr>
        <w:ind w:left="0" w:right="0" w:firstLine="560"/>
        <w:spacing w:before="450" w:after="450" w:line="312" w:lineRule="auto"/>
      </w:pPr>
      <w:r>
        <w:rPr>
          <w:rFonts w:ascii="宋体" w:hAnsi="宋体" w:eastAsia="宋体" w:cs="宋体"/>
          <w:color w:val="000"/>
          <w:sz w:val="28"/>
          <w:szCs w:val="28"/>
        </w:rPr>
        <w:t xml:space="preserve">各地、各单位要高度重视、加强领导，深入细致开展安全生产大检查，扎实抓好岁末年初以及今年安全生产各项工作。</w:t>
      </w:r>
    </w:p>
    <w:p>
      <w:pPr>
        <w:ind w:left="0" w:right="0" w:firstLine="560"/>
        <w:spacing w:before="450" w:after="450" w:line="312" w:lineRule="auto"/>
      </w:pPr>
      <w:r>
        <w:rPr>
          <w:rFonts w:ascii="宋体" w:hAnsi="宋体" w:eastAsia="宋体" w:cs="宋体"/>
          <w:color w:val="000"/>
          <w:sz w:val="28"/>
          <w:szCs w:val="28"/>
        </w:rPr>
        <w:t xml:space="preserve">（一）从严从细抓好安全生产大检查。</w:t>
      </w:r>
    </w:p>
    <w:p>
      <w:pPr>
        <w:ind w:left="0" w:right="0" w:firstLine="560"/>
        <w:spacing w:before="450" w:after="450" w:line="312" w:lineRule="auto"/>
      </w:pPr>
      <w:r>
        <w:rPr>
          <w:rFonts w:ascii="宋体" w:hAnsi="宋体" w:eastAsia="宋体" w:cs="宋体"/>
          <w:color w:val="000"/>
          <w:sz w:val="28"/>
          <w:szCs w:val="28"/>
        </w:rPr>
        <w:t xml:space="preserve">各地、各单位主要领导要尽快组织召开专题会议，全面分析、研判安全生产工作中存在的突出问题和薄弱环节。要以对党和人民高度负责的态度，严肃对待、周密部署、认真组织安全生产大检查，切实做到组织领导、人员配备、对象覆盖、责任落实、隐患整改、工作措施“六个到位”，确保不放过任何一个漏洞，不遗漏任何一个盲点，不留下任何一个死角。要切实加强对医疗机构、实验室等重点领域和场所的安全管理，做好易燃易爆危险品等的安全监管；要强化医院等人员密集场所安全管控，加强供水、供电、供气、通信等关键设施以及向公众提供饮用水、食品场所和设施的安全防护。对安全生产大检查中发现的事故隐患，要立即督促整改；不能立即整改的要逐一制定整改方案，做到责任、措施、资金、时限和预案“五落实”；对存在重大隐患不能保证安全生产的，要坚决停业整顿。</w:t>
      </w:r>
    </w:p>
    <w:p>
      <w:pPr>
        <w:ind w:left="0" w:right="0" w:firstLine="560"/>
        <w:spacing w:before="450" w:after="450" w:line="312" w:lineRule="auto"/>
      </w:pPr>
      <w:r>
        <w:rPr>
          <w:rFonts w:ascii="宋体" w:hAnsi="宋体" w:eastAsia="宋体" w:cs="宋体"/>
          <w:color w:val="000"/>
          <w:sz w:val="28"/>
          <w:szCs w:val="28"/>
        </w:rPr>
        <w:t xml:space="preserve">（二）有针对性地开展建筑施工安全生产检查。</w:t>
      </w:r>
    </w:p>
    <w:p>
      <w:pPr>
        <w:ind w:left="0" w:right="0" w:firstLine="560"/>
        <w:spacing w:before="450" w:after="450" w:line="312" w:lineRule="auto"/>
      </w:pPr>
      <w:r>
        <w:rPr>
          <w:rFonts w:ascii="宋体" w:hAnsi="宋体" w:eastAsia="宋体" w:cs="宋体"/>
          <w:color w:val="000"/>
          <w:sz w:val="28"/>
          <w:szCs w:val="28"/>
        </w:rPr>
        <w:t xml:space="preserve">要抓好系统内建设工程的工程安全，严防发生安全生产事故。要紧紧抓住卫生计生单位主体工程、水电消防设施、应急设备、生物实验室、高压氧站、安全防护、超高建筑等建设项目，请求住建、安监等主管部门配合，从规划设计入手，深入施工现场，查安全规范、查制度落实、查安全投入、查安全培训、查施工监理、查现场管理，对未严格履行建设项目安全生产“三同时”制度、现场存在重大安全隐患的，要严格执法，依法从严查处。特别是要开展建筑施工预防坍塌事故专项检查，坚决遏制建筑施工群死群伤事故的发生。</w:t>
      </w:r>
    </w:p>
    <w:p>
      <w:pPr>
        <w:ind w:left="0" w:right="0" w:firstLine="560"/>
        <w:spacing w:before="450" w:after="450" w:line="312" w:lineRule="auto"/>
      </w:pPr>
      <w:r>
        <w:rPr>
          <w:rFonts w:ascii="宋体" w:hAnsi="宋体" w:eastAsia="宋体" w:cs="宋体"/>
          <w:color w:val="000"/>
          <w:sz w:val="28"/>
          <w:szCs w:val="28"/>
        </w:rPr>
        <w:t xml:space="preserve">（三）突出抓好消防安全检查。</w:t>
      </w:r>
    </w:p>
    <w:p>
      <w:pPr>
        <w:ind w:left="0" w:right="0" w:firstLine="560"/>
        <w:spacing w:before="450" w:after="450" w:line="312" w:lineRule="auto"/>
      </w:pPr>
      <w:r>
        <w:rPr>
          <w:rFonts w:ascii="宋体" w:hAnsi="宋体" w:eastAsia="宋体" w:cs="宋体"/>
          <w:color w:val="000"/>
          <w:sz w:val="28"/>
          <w:szCs w:val="28"/>
        </w:rPr>
        <w:t xml:space="preserve">要加强对重点部位、重要区域、关键环节的消防安全监管，加强对病房楼、门诊楼、办公楼、宿舍楼等场所巡逻巡查，查找整改可能引起火灾的电源电力、燃气管道、吸烟用火等漏洞和薄弱环节，确保疏散通道、安全出口畅通有序。要落实消防安全工作责任制，做到消防工作定岗定人定位，加强内部治安保卫人员训练演练和各类消防器材、监控设备、安全设施使用情况的检查维护，确保平时能防、急时能用。要组织开展消防安全宣传教育，通过观看安全警示教育片、举办事故案例展览等形式，提高干部职工消防安全意识，掌握基本救生逃生常识。</w:t>
      </w:r>
    </w:p>
    <w:p>
      <w:pPr>
        <w:ind w:left="0" w:right="0" w:firstLine="560"/>
        <w:spacing w:before="450" w:after="450" w:line="312" w:lineRule="auto"/>
      </w:pPr>
      <w:r>
        <w:rPr>
          <w:rFonts w:ascii="宋体" w:hAnsi="宋体" w:eastAsia="宋体" w:cs="宋体"/>
          <w:color w:val="000"/>
          <w:sz w:val="28"/>
          <w:szCs w:val="28"/>
        </w:rPr>
        <w:t xml:space="preserve">（四）及时有效处置各类突发事件。</w:t>
      </w:r>
    </w:p>
    <w:p>
      <w:pPr>
        <w:ind w:left="0" w:right="0" w:firstLine="560"/>
        <w:spacing w:before="450" w:after="450" w:line="312" w:lineRule="auto"/>
      </w:pPr>
      <w:r>
        <w:rPr>
          <w:rFonts w:ascii="宋体" w:hAnsi="宋体" w:eastAsia="宋体" w:cs="宋体"/>
          <w:color w:val="000"/>
          <w:sz w:val="28"/>
          <w:szCs w:val="28"/>
        </w:rPr>
        <w:t xml:space="preserve">加强疫情监测分析与报告，及时处置传染病疫情，防止疫情扩散蔓延。加强食源性疾病监测、报告和事故应急准备工作，开展食品安全宣传教育活动，提高公众自我保护意识和预防、应对风险的能力。要深入排查化解卫生健康矛盾纠纷，推动信访案件解决，积极预防和妥善处置集体上访事件。要切实加强保密教育，提高保密意识，完善和落实保密制度措施，防止泄密事件发生。要推动“平安医院”建设，推行医疗纠纷调处工作机制，会同公安机关严厉打击涉医违法犯罪活动，保证医疗秩序稳定有序。</w:t>
      </w:r>
    </w:p>
    <w:p>
      <w:pPr>
        <w:ind w:left="0" w:right="0" w:firstLine="560"/>
        <w:spacing w:before="450" w:after="450" w:line="312" w:lineRule="auto"/>
      </w:pPr>
      <w:r>
        <w:rPr>
          <w:rFonts w:ascii="宋体" w:hAnsi="宋体" w:eastAsia="宋体" w:cs="宋体"/>
          <w:color w:val="000"/>
          <w:sz w:val="28"/>
          <w:szCs w:val="28"/>
        </w:rPr>
        <w:t xml:space="preserve">（五）加强安全生产应急值守。</w:t>
      </w:r>
    </w:p>
    <w:p>
      <w:pPr>
        <w:ind w:left="0" w:right="0" w:firstLine="560"/>
        <w:spacing w:before="450" w:after="450" w:line="312" w:lineRule="auto"/>
      </w:pPr>
      <w:r>
        <w:rPr>
          <w:rFonts w:ascii="宋体" w:hAnsi="宋体" w:eastAsia="宋体" w:cs="宋体"/>
          <w:color w:val="000"/>
          <w:sz w:val="28"/>
          <w:szCs w:val="28"/>
        </w:rPr>
        <w:t xml:space="preserve">要进一步细化应急值守工作制度和措施，规范处置程序和方式，发现险情及时、准确上报和处置。要制定和完善应急救援预案，建立健全应急救援组织机构和队伍，加强对各种突发事件的应急处置演练。发生事故或遇有重要紧急情况要立即报告并启动预案，及时采取有效措施妥善应对和处置。按照市委、市政府要求，在元旦、春节等节假日、重点敏感和特殊时段，要统筹安排、科学调度，严格执行领导干部到岗带班、关键岗位24小时值班和“有事故报事故，无事故报平安”的每日一报制度。</w:t>
      </w:r>
    </w:p>
    <w:p>
      <w:pPr>
        <w:ind w:left="0" w:right="0" w:firstLine="560"/>
        <w:spacing w:before="450" w:after="450" w:line="312" w:lineRule="auto"/>
      </w:pPr>
      <w:r>
        <w:rPr>
          <w:rFonts w:ascii="宋体" w:hAnsi="宋体" w:eastAsia="宋体" w:cs="宋体"/>
          <w:color w:val="000"/>
          <w:sz w:val="28"/>
          <w:szCs w:val="28"/>
        </w:rPr>
        <w:t xml:space="preserve">三、狠抓落实，确保全市卫生健康系统安全稳定</w:t>
      </w:r>
    </w:p>
    <w:p>
      <w:pPr>
        <w:ind w:left="0" w:right="0" w:firstLine="560"/>
        <w:spacing w:before="450" w:after="450" w:line="312" w:lineRule="auto"/>
      </w:pPr>
      <w:r>
        <w:rPr>
          <w:rFonts w:ascii="宋体" w:hAnsi="宋体" w:eastAsia="宋体" w:cs="宋体"/>
          <w:color w:val="000"/>
          <w:sz w:val="28"/>
          <w:szCs w:val="28"/>
        </w:rPr>
        <w:t xml:space="preserve">安全生产是一切工作的底线、基线和红线，各地各单位一定要高度重视，切实把安全生产摆在优于一切、重于一切的位置，切实抓紧抓实抓好。</w:t>
      </w:r>
    </w:p>
    <w:p>
      <w:pPr>
        <w:ind w:left="0" w:right="0" w:firstLine="560"/>
        <w:spacing w:before="450" w:after="450" w:line="312" w:lineRule="auto"/>
      </w:pPr>
      <w:r>
        <w:rPr>
          <w:rFonts w:ascii="宋体" w:hAnsi="宋体" w:eastAsia="宋体" w:cs="宋体"/>
          <w:color w:val="000"/>
          <w:sz w:val="28"/>
          <w:szCs w:val="28"/>
        </w:rPr>
        <w:t xml:space="preserve">（一）要明确落实各方责任。</w:t>
      </w:r>
    </w:p>
    <w:p>
      <w:pPr>
        <w:ind w:left="0" w:right="0" w:firstLine="560"/>
        <w:spacing w:before="450" w:after="450" w:line="312" w:lineRule="auto"/>
      </w:pPr>
      <w:r>
        <w:rPr>
          <w:rFonts w:ascii="宋体" w:hAnsi="宋体" w:eastAsia="宋体" w:cs="宋体"/>
          <w:color w:val="000"/>
          <w:sz w:val="28"/>
          <w:szCs w:val="28"/>
        </w:rPr>
        <w:t xml:space="preserve">严格按照“党政同责、一岗双责、齐抓共管、失职追责”要求，压实安全生产责任，堵塞安全漏洞。严格落实“管行业必须管安全、管业务必须管安全，管生产经营必须管安全”要求，着力抓好行业监管责任的落实。各级卫生健康行政部门要切实加强组织领导和检查落实，领导干部特别是主要领导要亲力亲为、深入一线，利用调研、走访等时机，检查督导医院等卫生计生单位的安全生产，做到记在心上、扛在肩上、抓在手上。相关部门要各司其职、分口把守，坚决消除监管盲区，逐一堵塞管理漏洞。各级卫生健康服务机构要切实落实主体责任，扎实开展安全自查，加强隐患排查整治，坚决遏制重特大事故发生。</w:t>
      </w:r>
    </w:p>
    <w:p>
      <w:pPr>
        <w:ind w:left="0" w:right="0" w:firstLine="560"/>
        <w:spacing w:before="450" w:after="450" w:line="312" w:lineRule="auto"/>
      </w:pPr>
      <w:r>
        <w:rPr>
          <w:rFonts w:ascii="宋体" w:hAnsi="宋体" w:eastAsia="宋体" w:cs="宋体"/>
          <w:color w:val="000"/>
          <w:sz w:val="28"/>
          <w:szCs w:val="28"/>
        </w:rPr>
        <w:t xml:space="preserve">（二）要认真整改安全隐患。</w:t>
      </w:r>
    </w:p>
    <w:p>
      <w:pPr>
        <w:ind w:left="0" w:right="0" w:firstLine="560"/>
        <w:spacing w:before="450" w:after="450" w:line="312" w:lineRule="auto"/>
      </w:pPr>
      <w:r>
        <w:rPr>
          <w:rFonts w:ascii="宋体" w:hAnsi="宋体" w:eastAsia="宋体" w:cs="宋体"/>
          <w:color w:val="000"/>
          <w:sz w:val="28"/>
          <w:szCs w:val="28"/>
        </w:rPr>
        <w:t xml:space="preserve">安全生产大检查既要在“查”字上动真格，更要在“改”字上下功夫，在“防”（人防、物防、技防）字上抓落实。对安全生产大检查过程中发现的问题，要采取建立台帐，实行销号管理的方式，盯紧盯死，及时逐条整改，确保100％落实到位。要围绕应急处置、平安医院、消防等重点工作，梳理安全生产方面存在的问题和隐患，研究解决办法和措施，进一步夯实安全生产工作基础。市卫生健康委将适时组织安全生产督导组，对此次安全大检查工作进行检查督导。对工作流于形式、走过场，安全检查不认真、存在明显安全隐患或安全隐患过多，以及因责任不落实或监管不到位发生问题的，将严肃问责。</w:t>
      </w:r>
    </w:p>
    <w:p>
      <w:pPr>
        <w:ind w:left="0" w:right="0" w:firstLine="560"/>
        <w:spacing w:before="450" w:after="450" w:line="312" w:lineRule="auto"/>
      </w:pPr>
      <w:r>
        <w:rPr>
          <w:rFonts w:ascii="宋体" w:hAnsi="宋体" w:eastAsia="宋体" w:cs="宋体"/>
          <w:color w:val="000"/>
          <w:sz w:val="28"/>
          <w:szCs w:val="28"/>
        </w:rPr>
        <w:t xml:space="preserve">（三）要健全完善制度措施。</w:t>
      </w:r>
    </w:p>
    <w:p>
      <w:pPr>
        <w:ind w:left="0" w:right="0" w:firstLine="560"/>
        <w:spacing w:before="450" w:after="450" w:line="312" w:lineRule="auto"/>
      </w:pPr>
      <w:r>
        <w:rPr>
          <w:rFonts w:ascii="宋体" w:hAnsi="宋体" w:eastAsia="宋体" w:cs="宋体"/>
          <w:color w:val="000"/>
          <w:sz w:val="28"/>
          <w:szCs w:val="28"/>
        </w:rPr>
        <w:t xml:space="preserve">强化安全生产宣传教育，充分利用网络、微信等多种媒体，大力宣传各级党委政府和国家、省卫生健康委关于安全生产工作的重大部署，宣传安全生产法律法规和政策，宣传先进典型和经验，积极营造关注安全生产的舆论氛围。要严把培训、考试关，提高从业人员的安全技能，不断增强自我保护意识和事故防范能力。要不断加大对安全生产管理工作的投入和支持，确保有人管事、有钱办事。</w:t>
      </w:r>
    </w:p>
    <w:p>
      <w:pPr>
        <w:ind w:left="0" w:right="0" w:firstLine="560"/>
        <w:spacing w:before="450" w:after="450" w:line="312" w:lineRule="auto"/>
      </w:pPr>
      <w:r>
        <w:rPr>
          <w:rFonts w:ascii="宋体" w:hAnsi="宋体" w:eastAsia="宋体" w:cs="宋体"/>
          <w:color w:val="000"/>
          <w:sz w:val="28"/>
          <w:szCs w:val="28"/>
        </w:rPr>
        <w:t xml:space="preserve">同志们，安全生产责任重于泰山。全市卫生健康系统一定要统一思想、提高认识，突出重点、狠抓落实，以铁的手腕、铁的标准、铁的面孔，全面落实安全生产工作要求，确保人民群众生命安全得到保障，确保全行业持续稳定，为省第十次党代会胜利召开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第三篇：在旅游会议上讲话</w:t>
      </w:r>
    </w:p>
    <w:p>
      <w:pPr>
        <w:ind w:left="0" w:right="0" w:firstLine="560"/>
        <w:spacing w:before="450" w:after="450" w:line="312" w:lineRule="auto"/>
      </w:pPr>
      <w:r>
        <w:rPr>
          <w:rFonts w:ascii="宋体" w:hAnsi="宋体" w:eastAsia="宋体" w:cs="宋体"/>
          <w:color w:val="000"/>
          <w:sz w:val="28"/>
          <w:szCs w:val="28"/>
        </w:rPr>
        <w:t xml:space="preserve">*山佛教文化是池州的品牌，*山依托池州求发展，池州因*山的影响而驰名。近几年来，全市上下通过加快以*山为龙头的旅游业发展，提高了池州知名度，扩大了对外开放，加快了招商引资步伐，推进了产业结构调整，促进了经济快速发展和经济运行质量的提高。与此同时，以旅游业为重点的第三产业在工业持续快速发展，农业</w:t>
      </w:r>
    </w:p>
    <w:p>
      <w:pPr>
        <w:ind w:left="0" w:right="0" w:firstLine="560"/>
        <w:spacing w:before="450" w:after="450" w:line="312" w:lineRule="auto"/>
      </w:pPr>
      <w:r>
        <w:rPr>
          <w:rFonts w:ascii="宋体" w:hAnsi="宋体" w:eastAsia="宋体" w:cs="宋体"/>
          <w:color w:val="000"/>
          <w:sz w:val="28"/>
          <w:szCs w:val="28"/>
        </w:rPr>
        <w:t xml:space="preserve">平稳增长的情况下，始终保持了在整个经济中三分之一的总量。从这两方面去理解，我们可以更深刻地领会省委王太华书记对“两山一湖”地区经济和社会发展的定位，即</w:t>
      </w:r>
    </w:p>
    <w:p>
      <w:pPr>
        <w:ind w:left="0" w:right="0" w:firstLine="560"/>
        <w:spacing w:before="450" w:after="450" w:line="312" w:lineRule="auto"/>
      </w:pPr>
      <w:r>
        <w:rPr>
          <w:rFonts w:ascii="宋体" w:hAnsi="宋体" w:eastAsia="宋体" w:cs="宋体"/>
          <w:color w:val="000"/>
          <w:sz w:val="28"/>
          <w:szCs w:val="28"/>
        </w:rPr>
        <w:t xml:space="preserve">“两山一湖”地区坚持以经济建设为中心就必须坚持以旅游经济为中心，从而更进一步增强责任感和紧迫感，以较强的创新意识和扎实的工作推动旅游业加快发展。</w:t>
      </w:r>
    </w:p>
    <w:p>
      <w:pPr>
        <w:ind w:left="0" w:right="0" w:firstLine="560"/>
        <w:spacing w:before="450" w:after="450" w:line="312" w:lineRule="auto"/>
      </w:pPr>
      <w:r>
        <w:rPr>
          <w:rFonts w:ascii="宋体" w:hAnsi="宋体" w:eastAsia="宋体" w:cs="宋体"/>
          <w:color w:val="000"/>
          <w:sz w:val="28"/>
          <w:szCs w:val="28"/>
        </w:rPr>
        <w:t xml:space="preserve">下面，我结合平时对旅游业的思考，讲三个观点，供大家参考。</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以科学发展观为指导，推动产业结构优化升级，促进旅游业更快更好地发展旅游业产业链长、关联度大、牵动性强，是当今世界公认的朝阳产业，它的产生和发展始终是与人的需求紧密联系在一起的。旅游六要素“吃、住、行、游、购、娱”，实质上反映的是人们消费档次的提升，消费结构的变化，生活质量的改善，生活水平的提高。随着经济条件的改善，人们对精神文化的需求在不断加大，出游率在增加，旅游业的发展正是适应人们这方面的需求。从这个角度看，加快旅游业发展，是全面建设小康社会进程中的一个必然趋势。</w:t>
      </w:r>
    </w:p>
    <w:p>
      <w:pPr>
        <w:ind w:left="0" w:right="0" w:firstLine="560"/>
        <w:spacing w:before="450" w:after="450" w:line="312" w:lineRule="auto"/>
      </w:pPr>
      <w:r>
        <w:rPr>
          <w:rFonts w:ascii="宋体" w:hAnsi="宋体" w:eastAsia="宋体" w:cs="宋体"/>
          <w:color w:val="000"/>
          <w:sz w:val="28"/>
          <w:szCs w:val="28"/>
        </w:rPr>
        <w:t xml:space="preserve">池州是旅游资源大市，但开发利用的程度与其占有的资源地位比较还有不少差距；旅游作为主导产业，发展的速度还不够快。从全市目前的旅游发展水平看，池州旅游资源的丰富度居全省第２位，仅次于黄山市，综合考评位次由*年的第8位上升到*年的第3位，旅游收入居全省第４位，年接待游客人次是全省的６.７％、黄山的１／２，年旅游总收入是全省的８.７％、黄山的４１.９％，这说明我市旅游资源开发利用的程度还不够充分。从带动就业和消费看，我市旅游从业人员约３万人，带动相关从业人员１５万多人；游客在池州的人均花费２６７元，全省是５４６元，黄山是８７５元，差距是明显的。从第三产业的发展看，我市旅游总收入占第三产业增加值的２３.４％，第三产业占GDp的２６.８％，人均第三产业占人均GDp的３５.５％，三项指标都只在１／３左右。这些差距，正是我市旅游业发展的潜力所在、空间所在。同时，我们还应当看到，池州发展旅游业具有明显的综合优势，这个综合优势，就是我们同时拥有“*牌”、“生态牌”、“长江牌”三张牌。发挥三张牌的聚合效应，我们旅游资源开发的空间和潜力就会更大。我们要坚定信心，坚持把旅游业作为池州的一个重要支柱产业乃至主导产业来打造。</w:t>
      </w:r>
    </w:p>
    <w:p>
      <w:pPr>
        <w:ind w:left="0" w:right="0" w:firstLine="560"/>
        <w:spacing w:before="450" w:after="450" w:line="312" w:lineRule="auto"/>
      </w:pPr>
      <w:r>
        <w:rPr>
          <w:rFonts w:ascii="宋体" w:hAnsi="宋体" w:eastAsia="宋体" w:cs="宋体"/>
          <w:color w:val="000"/>
          <w:sz w:val="28"/>
          <w:szCs w:val="28"/>
        </w:rPr>
        <w:t xml:space="preserve">促进旅游业发展，必须贯彻落实科学发展观。旅游活动的对象是游客，游客出游的目的是追求身心愉悦，从这个意义上说，抓好了旅游业发展，就是在落实“以人为本”，就是在落实科学发展观。同时，这样一个以人为本的产业，它的发展也必须坚持以科学的发展观为指导。旅游业关联度大，依存度也大。旅游业的发展离不开其他相关产业的参与和支持；反过来，旅游业发展起来了，也能促进其他产业发展。按照科学发展观的要求，我认为，促进旅游业发展，要在协调、创新、提高上下功夫。所谓协调，就是要通过结构调整，促进旅游业与其他相关产业的良性互动；所谓创新，就是要在结构调整中创新旅游产品的设计，开辟旅游业发展新的空间；所谓提高，就是要推动包括旅游业在内的产业结构优化升级。从池州旅游业加快发展的实际需要出发，要围绕旅游需求大力推进农业产业结构调整，开发适合投放旅游市场的无公害、绿色、有机食品等旅游食品，发展生态庄园游、农家乐游等。要重视工业旅游产品的开发，将诸如海螺、大电厂等类型的自动化程度高、能集中体现现代工业文明的大企业尽可能地包成旅游景点，这是利用工业资源发展市内旅游的一个重要形式。比如，宝钢就是上海旅游的一个重要景点。生态文化是旅游文化的一个重要组成因素。池州的生态资源得天独厚，要坚持将生态强市建设与旅游强市建设有机结合起来，大力发展生态文化</w:t>
      </w:r>
    </w:p>
    <w:p>
      <w:pPr>
        <w:ind w:left="0" w:right="0" w:firstLine="560"/>
        <w:spacing w:before="450" w:after="450" w:line="312" w:lineRule="auto"/>
      </w:pPr>
      <w:r>
        <w:rPr>
          <w:rFonts w:ascii="宋体" w:hAnsi="宋体" w:eastAsia="宋体" w:cs="宋体"/>
          <w:color w:val="000"/>
          <w:sz w:val="28"/>
          <w:szCs w:val="28"/>
        </w:rPr>
        <w:t xml:space="preserve">旅游。景区景点的可进入性以及城市旅游功能是池州旅游的薄弱环节，作为以旅游定位的城市，我们在建设上一定要围绕旅游办交通，围绕旅游加快推进城市基础设施建设，在高起点建设中缩小差距。促进旅游业发展，还要善于从第三产业内部挖潜，要大力发展文化产业，充分挖掘池州的佛文化、诗文化、傩文化、戏曲文化、酒文化、茶文化，提升旅游产品的文化内涵；大力发展直接为旅游服务的宾馆酒店、餐饮娱乐、物流配送等服务业，改善旅游商务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二、顺应社会主义市场经济的客观要求，加大旅游宣传促销力度，进一步拓展旅游市场，增加旅游收入</w:t>
      </w:r>
    </w:p>
    <w:p>
      <w:pPr>
        <w:ind w:left="0" w:right="0" w:firstLine="560"/>
        <w:spacing w:before="450" w:after="450" w:line="312" w:lineRule="auto"/>
      </w:pPr>
      <w:r>
        <w:rPr>
          <w:rFonts w:ascii="宋体" w:hAnsi="宋体" w:eastAsia="宋体" w:cs="宋体"/>
          <w:color w:val="000"/>
          <w:sz w:val="28"/>
          <w:szCs w:val="28"/>
        </w:rPr>
        <w:t xml:space="preserve">在市场经济条件下，需求是最大的资源，市场是最大的优势，哪个旅游产品有需求，哪个旅游资源有市场，哪里的旅游业就有发展。发展旅游业要研究市场，研究市场就必须研究宣传促销。进入池州，池州游客将增加７０万人次；随着徽杭高速开通，黄山的游客量估计两年内增到１０００万人次，按１０％推算，池州可增加１００万人次的游客量；而且随着合铜黄高速的建成通车，这个比例还会提高。</w:t>
      </w:r>
    </w:p>
    <w:p>
      <w:pPr>
        <w:ind w:left="0" w:right="0" w:firstLine="560"/>
        <w:spacing w:before="450" w:after="450" w:line="312" w:lineRule="auto"/>
      </w:pPr>
      <w:r>
        <w:rPr>
          <w:rFonts w:ascii="宋体" w:hAnsi="宋体" w:eastAsia="宋体" w:cs="宋体"/>
          <w:color w:val="000"/>
          <w:sz w:val="28"/>
          <w:szCs w:val="28"/>
        </w:rPr>
        <w:t xml:space="preserve">加强旅游宣传促销，既要注重市外，又要注重市内；既要注重大城市，又要注重中小城市。要坚持统一对外的促销方针，形成以*山促销为重点，带动其他景区景点促销的整体促销格局。要加强对市内和周边中小城市的宣传促销，依托*山整合全市旅游资源，规划设计几条有特色的一日游、二日游、三日游线路，推销给市内游客和周边中小城市的游客。要推进政府主导型促销战略，牵头搞好整体旅游形象的设计、包装和宣传，组织旅游企业参加各类宣传促销活动，办好具有池州特色的“以节促旅”活动。市内宾馆、饭店、商店、公交、出租车等服务行业要加强对来池州的旅客进行宣传，充分利用广播、电视、报刊、互联网等媒体进行宣传，营造旅游城市的浓厚氛围。特别要注意利用中央、省内主流媒体开展宣传促销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以“两创”为载体，硬件、软件一起抓，为旅游业发展创建良好的环境旅游是一个过程，游客要的是一种体验，旅游产品的接受程度，最终取决于游客在旅游区以及旅途中的感受。因此，环境建设是提高旅游竞争力的关键。硬环境建设，重在便捷、舒适程度；软环境建设，重在安全、文明程度，两者相辅相成、相互促进，必须有机结合、整体推进。要把“创建”与“创优”结合起来。创建中国优秀旅游城市和创建文明城市，都有很多硬件和软件建设标准，是促进旅游基础设施建设和改善旅游管理服务的重要抓手，要加快推进创建工作，通过打牢基础；强化创优工作，通过“创优”提升水平。要把交通建设与景区景点的开发结合起来。城市基础设施建设与旅游设施建设要统筹兼顾、协调并进，景区景点的开发要和景区间通道建设同步设计、同步推进，使景区景点形成有机统一的整体；同时要搞好城市干道、河道沿线的硬化、绿化、亮化，逐步整治乡村道路、村容村貌，改善池州作为旅游区的整体面貌。</w:t>
      </w:r>
    </w:p>
    <w:p>
      <w:pPr>
        <w:ind w:left="0" w:right="0" w:firstLine="560"/>
        <w:spacing w:before="450" w:after="450" w:line="312" w:lineRule="auto"/>
      </w:pPr>
      <w:r>
        <w:rPr>
          <w:rFonts w:ascii="宋体" w:hAnsi="宋体" w:eastAsia="宋体" w:cs="宋体"/>
          <w:color w:val="000"/>
          <w:sz w:val="28"/>
          <w:szCs w:val="28"/>
        </w:rPr>
        <w:t xml:space="preserve">要把城市建设与城市管理结合起来。三分建设，七分管理。在加快城市建设的同时，要通过加强管理，把城市整治得更干净、更有序、更整洁、更安全、更文明。提高城市的管理水平，重点是要整治好交通秩序、市容市貌、小街小巷和居民小区的环境秩序；要搞好推进相对集中行政处罚权工作，着力解决城市管理中多头执法、职责交叉、重复处罚、执法扰民等问题。要把环境建设与公民道德建设结合起来。居民素质集中反映了一个地方的文明程度，要坚</w:t>
      </w:r>
    </w:p>
    <w:p>
      <w:pPr>
        <w:ind w:left="0" w:right="0" w:firstLine="560"/>
        <w:spacing w:before="450" w:after="450" w:line="312" w:lineRule="auto"/>
      </w:pPr>
      <w:r>
        <w:rPr>
          <w:rFonts w:ascii="宋体" w:hAnsi="宋体" w:eastAsia="宋体" w:cs="宋体"/>
          <w:color w:val="000"/>
          <w:sz w:val="28"/>
          <w:szCs w:val="28"/>
        </w:rPr>
        <w:t xml:space="preserve">持以促进人的素质提高为目标，切实加强公民道德建设，高度重视并加强和改进未成年人思想道德建设。当前，要认真组织开展向全省精神文明建设“十佳”人物巩光跃同志学习活动，深入开展“讲文明讲卫生讲科学树新风”活动；切实抓好网吧专项整治工作，着力解决网吧等互联网上网服务营业场所存在的突出问题，严厉查处网吧违法接纳未成年人进入的行为。</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第四篇：在2024年全市文化和旅游系统安全生产培训暨市场秩序整治推进会议上的讲话</w:t>
      </w:r>
    </w:p>
    <w:p>
      <w:pPr>
        <w:ind w:left="0" w:right="0" w:firstLine="560"/>
        <w:spacing w:before="450" w:after="450" w:line="312" w:lineRule="auto"/>
      </w:pPr>
      <w:r>
        <w:rPr>
          <w:rFonts w:ascii="宋体" w:hAnsi="宋体" w:eastAsia="宋体" w:cs="宋体"/>
          <w:color w:val="000"/>
          <w:sz w:val="28"/>
          <w:szCs w:val="28"/>
        </w:rPr>
        <w:t xml:space="preserve">在2024年全市文化和旅游系统安全生产培训暨市场秩序整治推进会议上的讲话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门召开这次会议，主要任务是深入贯彻落实省、市安全生产、疫情防控、市场监管等系列会议精神，动员大家再提站位、再强举措、再抓落实，为全市文旅高质量发展创造安全稳定的发展环境。下面，我谈三点意见，与大家共勉。</w:t>
      </w:r>
    </w:p>
    <w:p>
      <w:pPr>
        <w:ind w:left="0" w:right="0" w:firstLine="560"/>
        <w:spacing w:before="450" w:after="450" w:line="312" w:lineRule="auto"/>
      </w:pPr>
      <w:r>
        <w:rPr>
          <w:rFonts w:ascii="宋体" w:hAnsi="宋体" w:eastAsia="宋体" w:cs="宋体"/>
          <w:color w:val="000"/>
          <w:sz w:val="28"/>
          <w:szCs w:val="28"/>
        </w:rPr>
        <w:t xml:space="preserve">一、认真算好“五笔账”，在清醒认识中提高政治站位</w:t>
      </w:r>
    </w:p>
    <w:p>
      <w:pPr>
        <w:ind w:left="0" w:right="0" w:firstLine="560"/>
        <w:spacing w:before="450" w:after="450" w:line="312" w:lineRule="auto"/>
      </w:pPr>
      <w:r>
        <w:rPr>
          <w:rFonts w:ascii="宋体" w:hAnsi="宋体" w:eastAsia="宋体" w:cs="宋体"/>
          <w:color w:val="000"/>
          <w:sz w:val="28"/>
          <w:szCs w:val="28"/>
        </w:rPr>
        <w:t xml:space="preserve">今年既是“十四五”开局之年，又是中国共产党成立100周年，而且全国“两会”召开在即，巩固和保持安全稳定发展大局至关重要。特别是当前安全生产形势十分严峻，我省烟台市接连发生两起金矿安全事故，损失惨重、教训深刻，为我们敲响了警钟。从文化旅游行业看，省内外一些旅游景区、文物保护单位等也发生了不少安全事故。加上文旅市场监管量大面广，包括文化、旅游、文物、新闻出版、广播影视多个领域，无论是安全生产，还是疫情防控、市场秩序整治，任务十分艰巨、工作十分繁重，虽然我市文旅行业整体平稳，但并不代表不存在安全风险、安全隐患，我们决不能放松警惕、麻痹大意。在这里，我就再给大家算算“五笔账”：</w:t>
      </w:r>
    </w:p>
    <w:p>
      <w:pPr>
        <w:ind w:left="0" w:right="0" w:firstLine="560"/>
        <w:spacing w:before="450" w:after="450" w:line="312" w:lineRule="auto"/>
      </w:pPr>
      <w:r>
        <w:rPr>
          <w:rFonts w:ascii="宋体" w:hAnsi="宋体" w:eastAsia="宋体" w:cs="宋体"/>
          <w:color w:val="000"/>
          <w:sz w:val="28"/>
          <w:szCs w:val="28"/>
        </w:rPr>
        <w:t xml:space="preserve">一是政治账。</w:t>
      </w:r>
    </w:p>
    <w:p>
      <w:pPr>
        <w:ind w:left="0" w:right="0" w:firstLine="560"/>
        <w:spacing w:before="450" w:after="450" w:line="312" w:lineRule="auto"/>
      </w:pPr>
      <w:r>
        <w:rPr>
          <w:rFonts w:ascii="宋体" w:hAnsi="宋体" w:eastAsia="宋体" w:cs="宋体"/>
          <w:color w:val="000"/>
          <w:sz w:val="28"/>
          <w:szCs w:val="28"/>
        </w:rPr>
        <w:t xml:space="preserve">当前，安全生产实行的是“一票否决”。从无数安全生产事故惩处结果看，无论你过去级别多高、官位多重，也不论你曾经作出过多大的贡献，一旦我们的安全生产出了事故，轻者受处分、被追责，重者被送进监狱。</w:t>
      </w:r>
    </w:p>
    <w:p>
      <w:pPr>
        <w:ind w:left="0" w:right="0" w:firstLine="560"/>
        <w:spacing w:before="450" w:after="450" w:line="312" w:lineRule="auto"/>
      </w:pPr>
      <w:r>
        <w:rPr>
          <w:rFonts w:ascii="宋体" w:hAnsi="宋体" w:eastAsia="宋体" w:cs="宋体"/>
          <w:color w:val="000"/>
          <w:sz w:val="28"/>
          <w:szCs w:val="28"/>
        </w:rPr>
        <w:t xml:space="preserve">二是生命账。</w:t>
      </w:r>
    </w:p>
    <w:p>
      <w:pPr>
        <w:ind w:left="0" w:right="0" w:firstLine="560"/>
        <w:spacing w:before="450" w:after="450" w:line="312" w:lineRule="auto"/>
      </w:pPr>
      <w:r>
        <w:rPr>
          <w:rFonts w:ascii="宋体" w:hAnsi="宋体" w:eastAsia="宋体" w:cs="宋体"/>
          <w:color w:val="000"/>
          <w:sz w:val="28"/>
          <w:szCs w:val="28"/>
        </w:rPr>
        <w:t xml:space="preserve">一旦发生安全事故，不是伤就是亡，轻则缺胳膊少腿，重则失去生命，给其家庭带来难以估量的伤害、难以想象的打击、难以挽回的损失。</w:t>
      </w:r>
    </w:p>
    <w:p>
      <w:pPr>
        <w:ind w:left="0" w:right="0" w:firstLine="560"/>
        <w:spacing w:before="450" w:after="450" w:line="312" w:lineRule="auto"/>
      </w:pPr>
      <w:r>
        <w:rPr>
          <w:rFonts w:ascii="宋体" w:hAnsi="宋体" w:eastAsia="宋体" w:cs="宋体"/>
          <w:color w:val="000"/>
          <w:sz w:val="28"/>
          <w:szCs w:val="28"/>
        </w:rPr>
        <w:t xml:space="preserve">三是经济账。</w:t>
      </w:r>
    </w:p>
    <w:p>
      <w:pPr>
        <w:ind w:left="0" w:right="0" w:firstLine="560"/>
        <w:spacing w:before="450" w:after="450" w:line="312" w:lineRule="auto"/>
      </w:pPr>
      <w:r>
        <w:rPr>
          <w:rFonts w:ascii="宋体" w:hAnsi="宋体" w:eastAsia="宋体" w:cs="宋体"/>
          <w:color w:val="000"/>
          <w:sz w:val="28"/>
          <w:szCs w:val="28"/>
        </w:rPr>
        <w:t xml:space="preserve">安全生产事故发生后，作为涉事企业，不仅要停产停业，而且必定先经济赔偿，少则几十万，多则几百万、甚至几千万。而且我们从事文化旅游行业的同志们大都是小微企业，哪个能承担起？</w:t>
      </w:r>
    </w:p>
    <w:p>
      <w:pPr>
        <w:ind w:left="0" w:right="0" w:firstLine="560"/>
        <w:spacing w:before="450" w:after="450" w:line="312" w:lineRule="auto"/>
      </w:pPr>
      <w:r>
        <w:rPr>
          <w:rFonts w:ascii="宋体" w:hAnsi="宋体" w:eastAsia="宋体" w:cs="宋体"/>
          <w:color w:val="000"/>
          <w:sz w:val="28"/>
          <w:szCs w:val="28"/>
        </w:rPr>
        <w:t xml:space="preserve">四是声誉账。</w:t>
      </w:r>
    </w:p>
    <w:p>
      <w:pPr>
        <w:ind w:left="0" w:right="0" w:firstLine="560"/>
        <w:spacing w:before="450" w:after="450" w:line="312" w:lineRule="auto"/>
      </w:pPr>
      <w:r>
        <w:rPr>
          <w:rFonts w:ascii="宋体" w:hAnsi="宋体" w:eastAsia="宋体" w:cs="宋体"/>
          <w:color w:val="000"/>
          <w:sz w:val="28"/>
          <w:szCs w:val="28"/>
        </w:rPr>
        <w:t xml:space="preserve">现在是自媒体时代，一个地方、一个景区出现重大安全事故，社会舆情立即铺天盖地。这会给企业造成无可挽回的负面影响，我们的好名声立即就毁了，好形象就没了，谁还敢到你这个旅行社报团？谁还愿到你这个景区游玩？</w:t>
      </w:r>
    </w:p>
    <w:p>
      <w:pPr>
        <w:ind w:left="0" w:right="0" w:firstLine="560"/>
        <w:spacing w:before="450" w:after="450" w:line="312" w:lineRule="auto"/>
      </w:pPr>
      <w:r>
        <w:rPr>
          <w:rFonts w:ascii="宋体" w:hAnsi="宋体" w:eastAsia="宋体" w:cs="宋体"/>
          <w:color w:val="000"/>
          <w:sz w:val="28"/>
          <w:szCs w:val="28"/>
        </w:rPr>
        <w:t xml:space="preserve">五是家庭账。</w:t>
      </w:r>
    </w:p>
    <w:p>
      <w:pPr>
        <w:ind w:left="0" w:right="0" w:firstLine="560"/>
        <w:spacing w:before="450" w:after="450" w:line="312" w:lineRule="auto"/>
      </w:pPr>
      <w:r>
        <w:rPr>
          <w:rFonts w:ascii="宋体" w:hAnsi="宋体" w:eastAsia="宋体" w:cs="宋体"/>
          <w:color w:val="000"/>
          <w:sz w:val="28"/>
          <w:szCs w:val="28"/>
        </w:rPr>
        <w:t xml:space="preserve">对于受害家庭来讲，一个人伤亡，一个家庭就像天塌了一样。对于我们文旅部门、文旅企业也一样，一旦发生安全事故，处罚、问责都是必然的，不仅个人发展受限，整个家庭成员都受连累。可以说，对自己造成的悔恨、对家人造成的痛苦都是伴随终生的。</w:t>
      </w:r>
    </w:p>
    <w:p>
      <w:pPr>
        <w:ind w:left="0" w:right="0" w:firstLine="560"/>
        <w:spacing w:before="450" w:after="450" w:line="312" w:lineRule="auto"/>
      </w:pPr>
      <w:r>
        <w:rPr>
          <w:rFonts w:ascii="宋体" w:hAnsi="宋体" w:eastAsia="宋体" w:cs="宋体"/>
          <w:color w:val="000"/>
          <w:sz w:val="28"/>
          <w:szCs w:val="28"/>
        </w:rPr>
        <w:t xml:space="preserve">因此，对安全生产工作，怎么重视都不为过、怎么严格都不为过、怎么较真都不为过。所以，我认为，严管才是对大家最大的保护，严查才是对大家最大的关心。希望大家要深刻汲取事故教训，坚决扛起安全生产政治责任，确保安全生产防线筑得牢、责任落得细、工作干得实。</w:t>
      </w:r>
    </w:p>
    <w:p>
      <w:pPr>
        <w:ind w:left="0" w:right="0" w:firstLine="560"/>
        <w:spacing w:before="450" w:after="450" w:line="312" w:lineRule="auto"/>
      </w:pPr>
      <w:r>
        <w:rPr>
          <w:rFonts w:ascii="宋体" w:hAnsi="宋体" w:eastAsia="宋体" w:cs="宋体"/>
          <w:color w:val="000"/>
          <w:sz w:val="28"/>
          <w:szCs w:val="28"/>
        </w:rPr>
        <w:t xml:space="preserve">二、坚决守住“四条线”，在强化措施中增强政治担当</w:t>
      </w:r>
    </w:p>
    <w:p>
      <w:pPr>
        <w:ind w:left="0" w:right="0" w:firstLine="560"/>
        <w:spacing w:before="450" w:after="450" w:line="312" w:lineRule="auto"/>
      </w:pPr>
      <w:r>
        <w:rPr>
          <w:rFonts w:ascii="宋体" w:hAnsi="宋体" w:eastAsia="宋体" w:cs="宋体"/>
          <w:color w:val="000"/>
          <w:sz w:val="28"/>
          <w:szCs w:val="28"/>
        </w:rPr>
        <w:t xml:space="preserve">（一）要守住安全生产这条“底线”。</w:t>
      </w:r>
    </w:p>
    <w:p>
      <w:pPr>
        <w:ind w:left="0" w:right="0" w:firstLine="560"/>
        <w:spacing w:before="450" w:after="450" w:line="312" w:lineRule="auto"/>
      </w:pPr>
      <w:r>
        <w:rPr>
          <w:rFonts w:ascii="宋体" w:hAnsi="宋体" w:eastAsia="宋体" w:cs="宋体"/>
          <w:color w:val="000"/>
          <w:sz w:val="28"/>
          <w:szCs w:val="28"/>
        </w:rPr>
        <w:t xml:space="preserve">一方面，要聚焦五大重点，扎实开展“百日攻坚”行动。一是聚焦消防安全。要联合消防部门，对各类文化场馆、旅游景区、星级饭店、娱乐场所、文保单位等重点文旅接待场所的消防硬件设施、疏散通道、应急预案进行拉网式检查，建立问题台账，对查出的问题立行立改；一时不具备条件解决的，要建立预案，严防死守，确保不出问题。二是聚集旅游交通安全。要积极配合交通、公安等部门，强化车辆人员管理，抓好旅游交通安全，特别是要对旅行社用车加强管理规范，对旅游景区内游览观光车定期检查，杜绝带病上路。三是聚焦危险性旅游项目安全。督促旅游景区做好带有危险性旅游项目的安全管理工作，对儿童游乐设施、高空运动项目等设施设备进行一次安全大检查，对达不到安全标准要求的，坚决停止运营。要联合市场监管部门，从专业技术层面给予检查指导，必要时可请相关厂家技术部门对设施设备进行检查和保养。四是聚焦文旅节庆活动安全。要按照谁主办、谁负责的原则，积极与公安等部门协调配合，加大对人员聚集场所、临时搭建设施、消防设施、安全出入口等的安全检查和动态监控，在人流、车流高峰地段和时段，采取有效手段疏导和控制，严防拥挤踩踏事件发生。五是聚焦危险行为。严厉查处娱乐场所内的冷光烟花等易燃品燃放等危及安全的行为，确保群众生命财产绝对安全。另一方面，要突出三个环节，认真开展安全生产大排查大整治。一是排查环节，要深入细致排查风险隐患，建立工作台账。二是整治环节，从快从严整改到位，整改不彻底坚决叫停。三是问责环节。要树牢“隐患就是事故”的理念，将这三个环节形成闭环，预防小隐患积攒成大事故。</w:t>
      </w:r>
    </w:p>
    <w:p>
      <w:pPr>
        <w:ind w:left="0" w:right="0" w:firstLine="560"/>
        <w:spacing w:before="450" w:after="450" w:line="312" w:lineRule="auto"/>
      </w:pPr>
      <w:r>
        <w:rPr>
          <w:rFonts w:ascii="宋体" w:hAnsi="宋体" w:eastAsia="宋体" w:cs="宋体"/>
          <w:color w:val="000"/>
          <w:sz w:val="28"/>
          <w:szCs w:val="28"/>
        </w:rPr>
        <w:t xml:space="preserve">（二）要守住疫情阻击这条“防线”。</w:t>
      </w:r>
    </w:p>
    <w:p>
      <w:pPr>
        <w:ind w:left="0" w:right="0" w:firstLine="560"/>
        <w:spacing w:before="450" w:after="450" w:line="312" w:lineRule="auto"/>
      </w:pPr>
      <w:r>
        <w:rPr>
          <w:rFonts w:ascii="宋体" w:hAnsi="宋体" w:eastAsia="宋体" w:cs="宋体"/>
          <w:color w:val="000"/>
          <w:sz w:val="28"/>
          <w:szCs w:val="28"/>
        </w:rPr>
        <w:t xml:space="preserve">目前，疫情防控与安全生产压力交织叠加，虽然国内防控形势持续稳定向好，但国外疫情仍在蔓延，“外防输入、内防反弹”的风险仍然存在。当前，各企业单位正加紧复工复产，各类文化活动逐步增多，国内旅游市场也将稳步恢复，要继续坚持预防管控抢在前、防控措施高标准、严格执行不走样，抓紧抓实春季疫情防控。</w:t>
      </w:r>
    </w:p>
    <w:p>
      <w:pPr>
        <w:ind w:left="0" w:right="0" w:firstLine="560"/>
        <w:spacing w:before="450" w:after="450" w:line="312" w:lineRule="auto"/>
      </w:pPr>
      <w:r>
        <w:rPr>
          <w:rFonts w:ascii="宋体" w:hAnsi="宋体" w:eastAsia="宋体" w:cs="宋体"/>
          <w:color w:val="000"/>
          <w:sz w:val="28"/>
          <w:szCs w:val="28"/>
        </w:rPr>
        <w:t xml:space="preserve">（三）要守住市场管理这条“高线”。</w:t>
      </w:r>
    </w:p>
    <w:p>
      <w:pPr>
        <w:ind w:left="0" w:right="0" w:firstLine="560"/>
        <w:spacing w:before="450" w:after="450" w:line="312" w:lineRule="auto"/>
      </w:pPr>
      <w:r>
        <w:rPr>
          <w:rFonts w:ascii="宋体" w:hAnsi="宋体" w:eastAsia="宋体" w:cs="宋体"/>
          <w:color w:val="000"/>
          <w:sz w:val="28"/>
          <w:szCs w:val="28"/>
        </w:rPr>
        <w:t xml:space="preserve">一是狠抓服务质量持续化提升。大力开展文旅服务质量提升行动，坚持示范带动提质量，开展文旅服务质量标杆单位和标杆培育单位创建。坚持动态管理提质量，在星级饭店、旅行社等评定和复核中，实行退出机制，对不达标的坚决降低、取消星级、A级。坚持长效监督提质量，建立服务质量社会监督员队伍，创建督导检查长效机制，开展交叉检查、暗访检查。二是狠抓监管制度长效化运行。实施行业诚信建设“红黑榜”制度。充分依托文化市场技术监管与服务等平台，推进市场主体信用分级分类监管，建立失信企业协同监管和联合惩戒机制，使失信行为人付出巨大代价。三是狠抓市场主体规范化管理。加强新兴市场管理，重点监管网络文化市场、艺术品市场等内容，重点整治传播含有淫秽色情、危害社会公德等行为。市场管理科要主动对接市长热线，认真做好市长热线反馈问题的处理。对群众反映集中、社会高度关注的问题，要第一时间处理解决。</w:t>
      </w:r>
    </w:p>
    <w:p>
      <w:pPr>
        <w:ind w:left="0" w:right="0" w:firstLine="560"/>
        <w:spacing w:before="450" w:after="450" w:line="312" w:lineRule="auto"/>
      </w:pPr>
      <w:r>
        <w:rPr>
          <w:rFonts w:ascii="宋体" w:hAnsi="宋体" w:eastAsia="宋体" w:cs="宋体"/>
          <w:color w:val="000"/>
          <w:sz w:val="28"/>
          <w:szCs w:val="28"/>
        </w:rPr>
        <w:t xml:space="preserve">（四）要守住执法督察这条“红线”。</w:t>
      </w:r>
    </w:p>
    <w:p>
      <w:pPr>
        <w:ind w:left="0" w:right="0" w:firstLine="560"/>
        <w:spacing w:before="450" w:after="450" w:line="312" w:lineRule="auto"/>
      </w:pPr>
      <w:r>
        <w:rPr>
          <w:rFonts w:ascii="宋体" w:hAnsi="宋体" w:eastAsia="宋体" w:cs="宋体"/>
          <w:color w:val="000"/>
          <w:sz w:val="28"/>
          <w:szCs w:val="28"/>
        </w:rPr>
        <w:t xml:space="preserve">一是排查整治要再深入。要加大综合执法的力度，深入开展市场秩序综合整治行动，重拳打击文化旅游市场经营不规范的问题，坚决打击虚假广告、零负团费、强买强卖等违规违法行为，对扰乱市场秩序行为及时曝光。要强化动态监控的深度，严厉打击网吧接纳未成年人行为，加强安装游戏和曲库内容的审查，尤其是意识形态方面的审查，防止腐蚀年轻人的思想。要提升暗访检查的密度，积极聘请第三方机构，以旅游景区、星级饭店、旅行社、网吧、娱乐场所等为重点，开展常态化“体检式”暗访检查，并将结果向社会公布。要提高舆情应对的速度，加强文旅市场秩序舆情监测，及时发现问题、妥善处置，防止小问题演变成大事件。二是办案能力要再提升。对社会关注度高的热点问题等，比如，未成年人上网、网络文化市场、娱乐场所执法、文物违法行为、不合理低价游、景区周边环境整治等问题，要不推脱、不回避，发挥“啃硬骨头”精神，创新监管方式，强化舆论宣传，加大处罚力度，把难点问题打造成亮点工作。对于上级文物部门、上级“扫黄打非”办公室等交办的案件，要集中精力协调有关部门，跟进督办，加压驱动，严查快办。要拓宽案件办理的领域和范围，实现网络文化、互联网视听、信息网络、网络游戏案件零突破。对违法违规行为，坚持抓住不放、盯住不让，发现一起，查处一起，绝不姑息，毫不手软。要主动与公安、市场监管等部门开展经常性联合执法，强化信息共享，形成执法合力。要联合相关部门采取成立专案组、联合办案等形式，重点查处一批重大案件。三是部门权责要再明晰。按照“三定”规定，局机关执法督查科主负责行政执法的指导监督，负责对上的沟通汇报，对市直部门的协调，支队负责具体查处文化市场违法违规行为，负责文物、旅游行政执法，双方要理顺关系、相互补台，成为工作上的“亲密战友”。同时，支队还负责三个功能区文化旅游执法工作，并不是说只管三个功能区，“三定”规定上还明确了支队“负责对县（市、区）文化旅游行政执法工作业务指导”职责。县市区都有自己的文化执法队伍，支队在做好三个功能区执法工作的同时，要加强对县市区执法队伍的业务指导。</w:t>
      </w:r>
    </w:p>
    <w:p>
      <w:pPr>
        <w:ind w:left="0" w:right="0" w:firstLine="560"/>
        <w:spacing w:before="450" w:after="450" w:line="312" w:lineRule="auto"/>
      </w:pPr>
      <w:r>
        <w:rPr>
          <w:rFonts w:ascii="宋体" w:hAnsi="宋体" w:eastAsia="宋体" w:cs="宋体"/>
          <w:color w:val="000"/>
          <w:sz w:val="28"/>
          <w:szCs w:val="28"/>
        </w:rPr>
        <w:t xml:space="preserve">三、切实打通“三个一公里”，在筑牢防线中扛起政治责任</w:t>
      </w:r>
    </w:p>
    <w:p>
      <w:pPr>
        <w:ind w:left="0" w:right="0" w:firstLine="560"/>
        <w:spacing w:before="450" w:after="450" w:line="312" w:lineRule="auto"/>
      </w:pPr>
      <w:r>
        <w:rPr>
          <w:rFonts w:ascii="宋体" w:hAnsi="宋体" w:eastAsia="宋体" w:cs="宋体"/>
          <w:color w:val="000"/>
          <w:sz w:val="28"/>
          <w:szCs w:val="28"/>
        </w:rPr>
        <w:t xml:space="preserve">一要切实打通责任划分“最先一公里”。局领导班子成员、有关科室要扛牢部门监管责任，坚持“管业务必须管安全、管行业必须管安全、管生产经营必须管安全”，真正把安全生产、疫情防控等工作放在心上、抓在手上、落在实处。各县市区要扛实属地管理责任，勤提醒、勤检查，严督导、严整改，做到守土有责、守土尽责、守土负责。要督促经营单位扛起主体责任，既抓硬件、又抓软件，把设施配齐、把人员配强、把预案配全，确保管好自己的人、关好自己的门、守好自己的摊。</w:t>
      </w:r>
    </w:p>
    <w:p>
      <w:pPr>
        <w:ind w:left="0" w:right="0" w:firstLine="560"/>
        <w:spacing w:before="450" w:after="450" w:line="312" w:lineRule="auto"/>
      </w:pPr>
      <w:r>
        <w:rPr>
          <w:rFonts w:ascii="宋体" w:hAnsi="宋体" w:eastAsia="宋体" w:cs="宋体"/>
          <w:color w:val="000"/>
          <w:sz w:val="28"/>
          <w:szCs w:val="28"/>
        </w:rPr>
        <w:t xml:space="preserve">二要切实打通责任落实“最难一公里”。要在全员教育上抓落实。认真贯彻落实市委、市政府统一部署，从现在开始，立即对全市所有文旅行业从业人员开展一次全员安全教育，确保不漏掉一人。要在全面检查上抓落实。根据今天会上印发的文件要求，落实好市局领导及科室常态化包保联系县市区责任制度，采取四不两直、暗访暗查等方式，迅速开展全市文旅行业疫情防控、安全生产和市场秩序督导检查，确保不漏掉一处。要在全程安全上抓落实。要把安全生产意识贯穿到业务全过程，坚持主要领导亲自抓、分管领导靠上抓、科室人员具体抓、县区人员主动抓、经营人员一线抓，确保不漏掉一环。</w:t>
      </w:r>
    </w:p>
    <w:p>
      <w:pPr>
        <w:ind w:left="0" w:right="0" w:firstLine="560"/>
        <w:spacing w:before="450" w:after="450" w:line="312" w:lineRule="auto"/>
      </w:pPr>
      <w:r>
        <w:rPr>
          <w:rFonts w:ascii="宋体" w:hAnsi="宋体" w:eastAsia="宋体" w:cs="宋体"/>
          <w:color w:val="000"/>
          <w:sz w:val="28"/>
          <w:szCs w:val="28"/>
        </w:rPr>
        <w:t xml:space="preserve">三要切实打通督查问责“最后一公里”。要强化督导督查督办，对排查出的隐患、发现的问题，实行台账式管理，做到发现一件、整改一件、销号一件，确保隐患无一放过、问题无一漏网、顽疾无一留存。市局将把处罚问责贯彻始终，对所有问题一律严管、严罚、严惩，对涉及企业的，该处罚的处罚，该降级的降级，该摘牌的摘牌；对涉及单位及个人的，依法依规严肃追责、严格问责。各县市区局也要及时“亮剑”，真正做到“问事必问人、问人必问责、问责必到底”。</w:t>
      </w:r>
    </w:p>
    <w:p>
      <w:pPr>
        <w:ind w:left="0" w:right="0" w:firstLine="560"/>
        <w:spacing w:before="450" w:after="450" w:line="312" w:lineRule="auto"/>
      </w:pPr>
      <w:r>
        <w:rPr>
          <w:rFonts w:ascii="宋体" w:hAnsi="宋体" w:eastAsia="宋体" w:cs="宋体"/>
          <w:color w:val="000"/>
          <w:sz w:val="28"/>
          <w:szCs w:val="28"/>
        </w:rPr>
        <w:t xml:space="preserve">同志们，事故出于麻痹，安全来自警惕。让我们在市委、市政府的坚强领导下，以更高的站位、更大的力度、更严的措施，全力抓好安全生产、疫情防控、市场秩序整治各项工作，确保中国共产党成立100周年庆典持续稳定和谐，确保全市文化旅游工作开好局、起好步、走在前。</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第五篇：在全市文化和旅游系统安全生产培训暨市场秩序整治推进会议上的讲话</w:t>
      </w:r>
    </w:p>
    <w:p>
      <w:pPr>
        <w:ind w:left="0" w:right="0" w:firstLine="560"/>
        <w:spacing w:before="450" w:after="450" w:line="312" w:lineRule="auto"/>
      </w:pPr>
      <w:r>
        <w:rPr>
          <w:rFonts w:ascii="宋体" w:hAnsi="宋体" w:eastAsia="宋体" w:cs="宋体"/>
          <w:color w:val="000"/>
          <w:sz w:val="28"/>
          <w:szCs w:val="28"/>
        </w:rPr>
        <w:t xml:space="preserve">在全市文化和旅游系统安全生产培训暨市场秩序整治推进会议上的讲话</w:t>
      </w:r>
    </w:p>
    <w:p>
      <w:pPr>
        <w:ind w:left="0" w:right="0" w:firstLine="560"/>
        <w:spacing w:before="450" w:after="450" w:line="312" w:lineRule="auto"/>
      </w:pPr>
      <w:r>
        <w:rPr>
          <w:rFonts w:ascii="宋体" w:hAnsi="宋体" w:eastAsia="宋体" w:cs="宋体"/>
          <w:color w:val="000"/>
          <w:sz w:val="28"/>
          <w:szCs w:val="28"/>
        </w:rPr>
        <w:t xml:space="preserve">一、认真算好“五笔账”，在清醒认识中提高政治站位</w:t>
      </w:r>
    </w:p>
    <w:p>
      <w:pPr>
        <w:ind w:left="0" w:right="0" w:firstLine="560"/>
        <w:spacing w:before="450" w:after="450" w:line="312" w:lineRule="auto"/>
      </w:pPr>
      <w:r>
        <w:rPr>
          <w:rFonts w:ascii="宋体" w:hAnsi="宋体" w:eastAsia="宋体" w:cs="宋体"/>
          <w:color w:val="000"/>
          <w:sz w:val="28"/>
          <w:szCs w:val="28"/>
        </w:rPr>
        <w:t xml:space="preserve">今年既是“十四五”开局之年，又是中国共产党成立100周年，而且全国“两会”召开在即，巩固和保持安全稳定发展大局至关重要。特别是当前安全生产形势十分严峻，我省烟台市接连发生两起金矿安全事故，损失惨重、教训深刻，为我们敲响了警钟。从文化旅游行业看，省内外一些旅游景区、文物保护单位等也发生了不少安全事故。加上文旅市场监管量大面广，包括文化、旅游、文物、新闻出版、广播影视多个领域，无论是安全生产，还是疫情防控、市场秩序整治，任务十分艰巨、工作十分繁重，虽然我市文旅行业整体平稳，但并不代表不存在安全风险、安全隐患，我们决不能放松警惕、麻痹大意。在这里，我就再给大家算算“五笔账”：</w:t>
      </w:r>
    </w:p>
    <w:p>
      <w:pPr>
        <w:ind w:left="0" w:right="0" w:firstLine="560"/>
        <w:spacing w:before="450" w:after="450" w:line="312" w:lineRule="auto"/>
      </w:pPr>
      <w:r>
        <w:rPr>
          <w:rFonts w:ascii="宋体" w:hAnsi="宋体" w:eastAsia="宋体" w:cs="宋体"/>
          <w:color w:val="000"/>
          <w:sz w:val="28"/>
          <w:szCs w:val="28"/>
        </w:rPr>
        <w:t xml:space="preserve">一是政治账。当前，安全生产实行的是“一票否决”。从无数安全生产事故惩处结果看，无论你过去级别多高、官位多重，也不论你曾经作出过多大的贡献，一旦我们的安全生产出了事故，轻者受处分、被追责，重者被送进监狱。</w:t>
      </w:r>
    </w:p>
    <w:p>
      <w:pPr>
        <w:ind w:left="0" w:right="0" w:firstLine="560"/>
        <w:spacing w:before="450" w:after="450" w:line="312" w:lineRule="auto"/>
      </w:pPr>
      <w:r>
        <w:rPr>
          <w:rFonts w:ascii="宋体" w:hAnsi="宋体" w:eastAsia="宋体" w:cs="宋体"/>
          <w:color w:val="000"/>
          <w:sz w:val="28"/>
          <w:szCs w:val="28"/>
        </w:rPr>
        <w:t xml:space="preserve">二是生命账。一旦发生安全事故，不是伤就是亡，轻则缺胳膊少腿，重则失去生命，给其家庭带来难以估量的伤害、难以想象的打击、难以挽回的损失。</w:t>
      </w:r>
    </w:p>
    <w:p>
      <w:pPr>
        <w:ind w:left="0" w:right="0" w:firstLine="560"/>
        <w:spacing w:before="450" w:after="450" w:line="312" w:lineRule="auto"/>
      </w:pPr>
      <w:r>
        <w:rPr>
          <w:rFonts w:ascii="宋体" w:hAnsi="宋体" w:eastAsia="宋体" w:cs="宋体"/>
          <w:color w:val="000"/>
          <w:sz w:val="28"/>
          <w:szCs w:val="28"/>
        </w:rPr>
        <w:t xml:space="preserve">三是经济账。安全生产事故发生后，作为涉事企业，不仅要停产停业，而且必定先经济赔偿，少则几十万，多则几百万、甚至几千万。而且我们从事文化旅游行业的同志们大都是小微企业，哪个能承担起?</w:t>
      </w:r>
    </w:p>
    <w:p>
      <w:pPr>
        <w:ind w:left="0" w:right="0" w:firstLine="560"/>
        <w:spacing w:before="450" w:after="450" w:line="312" w:lineRule="auto"/>
      </w:pPr>
      <w:r>
        <w:rPr>
          <w:rFonts w:ascii="宋体" w:hAnsi="宋体" w:eastAsia="宋体" w:cs="宋体"/>
          <w:color w:val="000"/>
          <w:sz w:val="28"/>
          <w:szCs w:val="28"/>
        </w:rPr>
        <w:t xml:space="preserve">四是声誉账。现在是自媒体时代，一个地方、一个景区出现重大安全事故，社会舆情立即铺天盖地。这会给企业造成无可挽回的负面影响，我们的好名声立即就毁了，好形象就没了，谁还敢到你这个旅行社报团?谁还愿到你这个景区游玩?</w:t>
      </w:r>
    </w:p>
    <w:p>
      <w:pPr>
        <w:ind w:left="0" w:right="0" w:firstLine="560"/>
        <w:spacing w:before="450" w:after="450" w:line="312" w:lineRule="auto"/>
      </w:pPr>
      <w:r>
        <w:rPr>
          <w:rFonts w:ascii="宋体" w:hAnsi="宋体" w:eastAsia="宋体" w:cs="宋体"/>
          <w:color w:val="000"/>
          <w:sz w:val="28"/>
          <w:szCs w:val="28"/>
        </w:rPr>
        <w:t xml:space="preserve">五是家庭账。对于受害家庭来讲，一个人伤亡，一个家庭就像天塌了一样。对于我们文旅部门、文旅企业也一样，一旦发生安全事故，处罚、问责都是必然的，不仅个人发展受限，整个家庭成员都受连累。可以说，对自己造成的悔恨、对家人造成的痛苦都是伴随终生的。</w:t>
      </w:r>
    </w:p>
    <w:p>
      <w:pPr>
        <w:ind w:left="0" w:right="0" w:firstLine="560"/>
        <w:spacing w:before="450" w:after="450" w:line="312" w:lineRule="auto"/>
      </w:pPr>
      <w:r>
        <w:rPr>
          <w:rFonts w:ascii="宋体" w:hAnsi="宋体" w:eastAsia="宋体" w:cs="宋体"/>
          <w:color w:val="000"/>
          <w:sz w:val="28"/>
          <w:szCs w:val="28"/>
        </w:rPr>
        <w:t xml:space="preserve">因此，对安全生产工作，怎么重视都不为过、怎么严格都不为过、怎么较真都不为过。所以，我认为，严管才是对大家最大的保护，严查才是对大家最大的关心。希望大家要深刻汲取事故教训，坚决扛起安全生产政治责任，确保安全生产防线筑得牢、责任落得细、工作干得实。</w:t>
      </w:r>
    </w:p>
    <w:p>
      <w:pPr>
        <w:ind w:left="0" w:right="0" w:firstLine="560"/>
        <w:spacing w:before="450" w:after="450" w:line="312" w:lineRule="auto"/>
      </w:pPr>
      <w:r>
        <w:rPr>
          <w:rFonts w:ascii="宋体" w:hAnsi="宋体" w:eastAsia="宋体" w:cs="宋体"/>
          <w:color w:val="000"/>
          <w:sz w:val="28"/>
          <w:szCs w:val="28"/>
        </w:rPr>
        <w:t xml:space="preserve">二、坚决守住“四条线”，在强化措施中增强政治担当</w:t>
      </w:r>
    </w:p>
    <w:p>
      <w:pPr>
        <w:ind w:left="0" w:right="0" w:firstLine="560"/>
        <w:spacing w:before="450" w:after="450" w:line="312" w:lineRule="auto"/>
      </w:pPr>
      <w:r>
        <w:rPr>
          <w:rFonts w:ascii="宋体" w:hAnsi="宋体" w:eastAsia="宋体" w:cs="宋体"/>
          <w:color w:val="000"/>
          <w:sz w:val="28"/>
          <w:szCs w:val="28"/>
        </w:rPr>
        <w:t xml:space="preserve">（一）要守住安全生产这条“底线”。一方面，要聚焦五大重点，扎实开展“百日攻坚”行动。一是聚焦消防安全。要联合消防部门，对各类文化场馆、旅游景区、星级饭店、娱乐场所、文保单位等重点文旅接待场所的消防硬件设施、疏散通道、应急预案进行拉网式检查，建立问题台账，对查出的问题立行立改；一时不具备条件解决的，要建立预案，严防死守，确保不出问题。二是聚集旅游交通安全。要积极配合交通、公安等部门，强化车辆人员管理，抓好旅游交通安全，特别是要对旅行社用车加强管理规范，对旅游景区内游览观光车定期检查，杜绝带病上路。三是聚焦危险性旅游项目安全。督促旅游景区做好带有危险性旅游项目的安全管理工作，对儿童游乐设施、高空运动项目等设施设备进行一次安全大检查，对达不到安全标准要求的，坚决停止运营。要联合市场监管部门，从专业技术层面给予检查指导，必要时可请相关厂家技术部门对设施设备进行检查和保养。四是聚焦文旅节庆活动安全。要按照谁主办、谁负责的原则，积极与公安等部门协调配合，加大对人员聚集场所、临时搭建设施、消防设施、安全出入口等的安全检查和动态监控，在人流、车流高峰地段和时段，采取有效手段疏导和控制，严防拥挤踩踏事件发生。五是聚焦危险行为。严厉查处娱乐场所内的冷光烟花等易燃品燃放等危及安全的行为，确保群众生命财产绝对安全。另一方面，要突出三个环节，认真开展安全生产大排查大整治。一是排查环节，要深入细致排查风险隐患，建立工作台账。二是整治环节，从快从严整改到位，整改不彻底坚决叫停。三是问责环节。要树牢“隐患就是事故”的理念，将这三个环节形成闭环，预防小隐患积攒成大事故。</w:t>
      </w:r>
    </w:p>
    <w:p>
      <w:pPr>
        <w:ind w:left="0" w:right="0" w:firstLine="560"/>
        <w:spacing w:before="450" w:after="450" w:line="312" w:lineRule="auto"/>
      </w:pPr>
      <w:r>
        <w:rPr>
          <w:rFonts w:ascii="宋体" w:hAnsi="宋体" w:eastAsia="宋体" w:cs="宋体"/>
          <w:color w:val="000"/>
          <w:sz w:val="28"/>
          <w:szCs w:val="28"/>
        </w:rPr>
        <w:t xml:space="preserve">（三）要守住市场管理这条“高线”。一是狠抓服务质量持续化提升。大力开展文旅服务质量提升行动，坚持示范带动提质量，开展文旅服务质量标杆单位和标杆培育单位创建。坚持动态管理提质量，在星级饭店、旅行社等评定和复核中，实行退出机制，对不达标的坚决降低、取消星级、A级。坚持长效监督提质量，建立服务质量社会监督员队伍，创建督导检查长效机制，开展交叉检查、暗访检查。二是狠抓监管制度长效化运行。实施行业诚信建设“红黑榜”制度。充分依托文化市场技术监管与服务等平台，推进市场主体信用分级分类监管，建立失信企业协同监管和联合惩戒机制，使失信行为人付出巨大代价。三是狠抓市场主体规范化管理。加强新兴市场管理，重点监管网络文化市场、艺术品市场等内容，重点整治传播含有淫秽色情、危害社会公德等行为。市场管理科要主动对接市长热线，认真做好市长热线反馈问题的处理。对群众反映集中、社会高度关注的问题，要第一时间处理解决。</w:t>
      </w:r>
    </w:p>
    <w:p>
      <w:pPr>
        <w:ind w:left="0" w:right="0" w:firstLine="560"/>
        <w:spacing w:before="450" w:after="450" w:line="312" w:lineRule="auto"/>
      </w:pPr>
      <w:r>
        <w:rPr>
          <w:rFonts w:ascii="宋体" w:hAnsi="宋体" w:eastAsia="宋体" w:cs="宋体"/>
          <w:color w:val="000"/>
          <w:sz w:val="28"/>
          <w:szCs w:val="28"/>
        </w:rPr>
        <w:t xml:space="preserve">（四）要守住执法督察这条“红线”。一是排查整治要再深入。要加大综合执法的力度，深入开展市场秩序综合整治行动，重拳打击文化旅游市场经营不规范的问题，坚决打击虚假广告、零负团费、强买强卖等违规违法行为，对扰乱市场秩序行为及时曝光。要强化动态监控的深度，严厉打击网吧接纳未成年人行为，加强安装游戏和曲库内容的审查，尤其是意识形态方面的审查，防止腐蚀年轻人的思想。要提升暗访检查的密度，积极聘请第三方机构，以旅游景区、星级饭店、旅行社、网吧、娱乐场所等为重点，开展常态化“体检式”暗访检查，并将结果向社会公布。要提高舆情应对的速度，加强文旅市场秩序舆情监测，及时发现问题、妥善处置，防止小问题演变成大事件。二是办案能力要再提升。对社会关注度高的热点问题等，比如，未成年人上网、网络文化市场、娱乐场所执法、文物违法行为、不合理低价游、景区周边环境整治等问题，要不推脱、不回避，发挥“啃硬骨头”精神，创新监管方式，强化舆论宣传，加大处罚力度，把难点问题打造成亮点工作。对于上级文物部门、上级“扫黄打非”办公室等交办的案件，要集中精力协调有关部门，跟进督办，加压驱动，严查快办。要拓宽案件办理的领域和范围，实现网络文化、互联网视听、信息网络、网络游戏案件零突破。对违法违规行为，坚持抓住不放、盯住不让，发现一起，查处一起，绝不姑息，毫不手软。要主动与公安、市场监管等部门开展经常性联合执法，强化信息共享，形成执法合力。要联合相关部门采取成立专案组、联合办案等形式，重点查处一批重大案件。三是部门权责要再明晰。按照“三定”规定，局机关执法督查科主负责行政执法的指导监督，负责对上的沟通汇报，对市直部门的协调，支队负责具体查处文化市场违法违规行为，负责文物、旅游行政执法，双方要理顺关系、相互补台，成为工作上的“亲密战友”。同时，支队还负责三个功能区文化旅游执法工作，并不是说只管三个功能区，“三定”规定上还明确了支队“负责对县（市、区）文化旅游行政执法工作业务指导”职责。县市区都有自己的文化执法队伍，支队在做好三个功能区执法工作的同时，要加强对县市区执法队伍的业务指导。</w:t>
      </w:r>
    </w:p>
    <w:p>
      <w:pPr>
        <w:ind w:left="0" w:right="0" w:firstLine="560"/>
        <w:spacing w:before="450" w:after="450" w:line="312" w:lineRule="auto"/>
      </w:pPr>
      <w:r>
        <w:rPr>
          <w:rFonts w:ascii="宋体" w:hAnsi="宋体" w:eastAsia="宋体" w:cs="宋体"/>
          <w:color w:val="000"/>
          <w:sz w:val="28"/>
          <w:szCs w:val="28"/>
        </w:rPr>
        <w:t xml:space="preserve">三、切实打通“三个一公里”，在筑牢防线中扛起政治责任</w:t>
      </w:r>
    </w:p>
    <w:p>
      <w:pPr>
        <w:ind w:left="0" w:right="0" w:firstLine="560"/>
        <w:spacing w:before="450" w:after="450" w:line="312" w:lineRule="auto"/>
      </w:pPr>
      <w:r>
        <w:rPr>
          <w:rFonts w:ascii="宋体" w:hAnsi="宋体" w:eastAsia="宋体" w:cs="宋体"/>
          <w:color w:val="000"/>
          <w:sz w:val="28"/>
          <w:szCs w:val="28"/>
        </w:rPr>
        <w:t xml:space="preserve">一要切实打通责任划分“最先一公里”。局领导班子成员、有关科室要扛牢部门监管责任，坚持“管业务必须管安全、管行业必须管安全、管生产经营必须管安全”，真正把安全生产、疫情防控等工作放在心上、抓在手上、落在实处。各县市区要扛实属地管理责任，勤提醒、勤检查，严督导、严整改，做到守土有责、守土尽责、守土负责。要督促经营单位扛起主体责任，既抓硬件、又抓软件，把设施配齐、把人员配强、把预案配全，确保管好自己的人、关好自己的门、守好自己的摊。</w:t>
      </w:r>
    </w:p>
    <w:p>
      <w:pPr>
        <w:ind w:left="0" w:right="0" w:firstLine="560"/>
        <w:spacing w:before="450" w:after="450" w:line="312" w:lineRule="auto"/>
      </w:pPr>
      <w:r>
        <w:rPr>
          <w:rFonts w:ascii="宋体" w:hAnsi="宋体" w:eastAsia="宋体" w:cs="宋体"/>
          <w:color w:val="000"/>
          <w:sz w:val="28"/>
          <w:szCs w:val="28"/>
        </w:rPr>
        <w:t xml:space="preserve">二要切实打通责任落实“最难一公里”。要在全员教育上抓落实。认真贯彻落实市委、市政府统一部署，从现在开始，立即对全市所有文旅行业从业人员开展一次全员安全教育，确保不漏掉一人。要在全面检查上抓落实。根据今天会上印发的文件要求，落实好市局领导及科室常态化包保联系县市区责任制度，采取四不两直、暗访暗查等方式，迅速开展全市文旅行业疫情防控、安全生产和市场秩序督导检查，确保不漏掉一处。要在全程安全上抓落实。要把安全生产意识贯穿到业务全过程，坚持主要领导亲自抓、分管领导靠上抓、科室人员具体抓、县区人员主动抓、经营人员一线抓，确保不漏掉一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2025-05-03T02:28:11+08:00</dcterms:created>
  <dcterms:modified xsi:type="dcterms:W3CDTF">2025-05-03T02:28:11+08:00</dcterms:modified>
</cp:coreProperties>
</file>

<file path=docProps/custom.xml><?xml version="1.0" encoding="utf-8"?>
<Properties xmlns="http://schemas.openxmlformats.org/officeDocument/2006/custom-properties" xmlns:vt="http://schemas.openxmlformats.org/officeDocument/2006/docPropsVTypes"/>
</file>