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乡镇万亩桃花生态旅游项目实施方案</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乡镇万亩桃花生态旅游项目实施方案为进一步发展壮大我乡的旅游产业，充分发挥旅游产业在乡域经济发展中的带动作用，x乡充分发挥地理优势，有效整合生态林业、观光农业等旅游资源，以核心景区开发为基础，以品牌塑造为突破口，以宣传营销为着力点。大力打造桃...</w:t>
      </w:r>
    </w:p>
    <w:p>
      <w:pPr>
        <w:ind w:left="0" w:right="0" w:firstLine="560"/>
        <w:spacing w:before="450" w:after="450" w:line="312" w:lineRule="auto"/>
      </w:pPr>
      <w:r>
        <w:rPr>
          <w:rFonts w:ascii="宋体" w:hAnsi="宋体" w:eastAsia="宋体" w:cs="宋体"/>
          <w:color w:val="000"/>
          <w:sz w:val="28"/>
          <w:szCs w:val="28"/>
        </w:rPr>
        <w:t xml:space="preserve">乡镇万亩桃花生态旅游项目实施方案</w:t>
      </w:r>
    </w:p>
    <w:p>
      <w:pPr>
        <w:ind w:left="0" w:right="0" w:firstLine="560"/>
        <w:spacing w:before="450" w:after="450" w:line="312" w:lineRule="auto"/>
      </w:pPr>
      <w:r>
        <w:rPr>
          <w:rFonts w:ascii="宋体" w:hAnsi="宋体" w:eastAsia="宋体" w:cs="宋体"/>
          <w:color w:val="000"/>
          <w:sz w:val="28"/>
          <w:szCs w:val="28"/>
        </w:rPr>
        <w:t xml:space="preserve">为进一步发展壮大我乡的旅游产业，充分发挥旅游产业在乡域经济发展中的带动作用，x乡充分发挥地理优势，有效整合生态林业、观光农业等旅游资源，以核心景区开发为基础，以品牌塑造为突破口，以宣传营销为着力点。</w:t>
      </w:r>
    </w:p>
    <w:p>
      <w:pPr>
        <w:ind w:left="0" w:right="0" w:firstLine="560"/>
        <w:spacing w:before="450" w:after="450" w:line="312" w:lineRule="auto"/>
      </w:pPr>
      <w:r>
        <w:rPr>
          <w:rFonts w:ascii="宋体" w:hAnsi="宋体" w:eastAsia="宋体" w:cs="宋体"/>
          <w:color w:val="000"/>
          <w:sz w:val="28"/>
          <w:szCs w:val="28"/>
        </w:rPr>
        <w:t xml:space="preserve">大力打造桃园风情游、生态休闲游，着力打造远近知名的生态文化旅游基地，进一步提高x乡旅游的知名度和美誉度，促进全乡经济又好又快发展，按照上级有关规定，结合我乡实际，特制定本实施方案。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按照“党委统揽、政府主导、项目带动、市场引导、全民参与”的总体要求，遵循“一业带动、多业融合、重点突破、全域推进”的工作思路，推动乡域旅游实现新的发展，实现全民参与旅游、旅游造福全乡的经济社会效应，努力把x建成特色鲜明、吸引力强、游客喜爱的旅游胜地。</w:t>
      </w:r>
    </w:p>
    <w:p>
      <w:pPr>
        <w:ind w:left="0" w:right="0" w:firstLine="560"/>
        <w:spacing w:before="450" w:after="450" w:line="312" w:lineRule="auto"/>
      </w:pPr>
      <w:r>
        <w:rPr>
          <w:rFonts w:ascii="宋体" w:hAnsi="宋体" w:eastAsia="宋体" w:cs="宋体"/>
          <w:color w:val="000"/>
          <w:sz w:val="28"/>
          <w:szCs w:val="28"/>
        </w:rPr>
        <w:t xml:space="preserve">二、创建目标。紧紧围绕“门泊桃红水韵x”为主题，积极探索旅游产业发展的新模式，运用生态自然资源、美丽乡村资源和民俗文化资源，建立市场化运作机制，着力打造以旅游业为引擎，带动多个产业融合发展的新态势，使x的旅游资源得到深度开发，旅游产品深受欢迎，空间布局更加合理，配套设施和服务体系更加完善，产业承载能力进一步提升，乡村环境更加优美，全民素质明显提高，乡域经济更加繁荣。</w:t>
      </w:r>
    </w:p>
    <w:p>
      <w:pPr>
        <w:ind w:left="0" w:right="0" w:firstLine="560"/>
        <w:spacing w:before="450" w:after="450" w:line="312" w:lineRule="auto"/>
      </w:pPr>
      <w:r>
        <w:rPr>
          <w:rFonts w:ascii="宋体" w:hAnsi="宋体" w:eastAsia="宋体" w:cs="宋体"/>
          <w:color w:val="000"/>
          <w:sz w:val="28"/>
          <w:szCs w:val="28"/>
        </w:rPr>
        <w:t xml:space="preserve">三、旅游产业的现状及发展潜力。（一）自然资源。x乡位于x县西部，距县城X公里，下辖X个建制村，全乡总人口X人，地域面积X平方公里，x乡政府驻地规划面积X平方公里，现有建成区域面积X平方公里，其中绿化面积X万平方米，人均绿化面积X平方米。</w:t>
      </w:r>
    </w:p>
    <w:p>
      <w:pPr>
        <w:ind w:left="0" w:right="0" w:firstLine="560"/>
        <w:spacing w:before="450" w:after="450" w:line="312" w:lineRule="auto"/>
      </w:pPr>
      <w:r>
        <w:rPr>
          <w:rFonts w:ascii="宋体" w:hAnsi="宋体" w:eastAsia="宋体" w:cs="宋体"/>
          <w:color w:val="000"/>
          <w:sz w:val="28"/>
          <w:szCs w:val="28"/>
        </w:rPr>
        <w:t xml:space="preserve">辖区道路X公里,硬化率达到了X%。处于Xx县的交界地带，区位优势明显，交通便利，境内三河环抱，沟渠纵横，森林覆盖率达X%，春可赏花、夏可避暑、秋可采摘、冬可踏雪，是X平原生态旅游的胜地，素有“天然氧吧”之称，被评为X省美丽宜居试点乡镇、X省生态林业示范乡镇、X林果之乡、平原造林绿化乡镇，被誉为“X小江南”。</w:t>
      </w:r>
    </w:p>
    <w:p>
      <w:pPr>
        <w:ind w:left="0" w:right="0" w:firstLine="560"/>
        <w:spacing w:before="450" w:after="450" w:line="312" w:lineRule="auto"/>
      </w:pPr>
      <w:r>
        <w:rPr>
          <w:rFonts w:ascii="宋体" w:hAnsi="宋体" w:eastAsia="宋体" w:cs="宋体"/>
          <w:color w:val="000"/>
          <w:sz w:val="28"/>
          <w:szCs w:val="28"/>
        </w:rPr>
        <w:t xml:space="preserve">（二）发展潜力。x乡湿地公园、X带景区、桃花园区的开发，必将吸引大批游客前来观光旅游。届时，游客可以体会到被万亩果园和茂密的杨树林所环抱x湿地的清澈秀美、花草烂漫、树木葱茏，让人体验到真正的清远，尽管没有高山流水，但有曲径通幽，享受这世外桃源般的惬意，追寻浓郁的文化气息，不是神仙、胜似神仙。游客可以在林水环绕的优美环境中体验“白天不见太阳，晚上看不见月亮；下雨淋不湿衣裳”的美妙，也可以前往“桃花园”领略一番自然景象。</w:t>
      </w:r>
    </w:p>
    <w:p>
      <w:pPr>
        <w:ind w:left="0" w:right="0" w:firstLine="560"/>
        <w:spacing w:before="450" w:after="450" w:line="312" w:lineRule="auto"/>
      </w:pPr>
      <w:r>
        <w:rPr>
          <w:rFonts w:ascii="宋体" w:hAnsi="宋体" w:eastAsia="宋体" w:cs="宋体"/>
          <w:color w:val="000"/>
          <w:sz w:val="28"/>
          <w:szCs w:val="28"/>
        </w:rPr>
        <w:t xml:space="preserve">x桃林面积达X万亩，现有早中晚桃树品种X个，X万余株，已连续十三年举办x桃花节，X电视台、X日报、x电视台等多家新闻媒体进行了现场报道，x乡旅游品牌知名度会越来越高。在这里可以看农家马车、见庭院炊烟、吃农家饭菜、走乡间小道，一副田园风光，必定让远来的游客流连忘返。到了采摘季节，游客还可以亲身体会到丰收的喜悦，在一派车水X的氛围中体验采摘的乐趣。</w:t>
      </w:r>
    </w:p>
    <w:p>
      <w:pPr>
        <w:ind w:left="0" w:right="0" w:firstLine="560"/>
        <w:spacing w:before="450" w:after="450" w:line="312" w:lineRule="auto"/>
      </w:pPr>
      <w:r>
        <w:rPr>
          <w:rFonts w:ascii="宋体" w:hAnsi="宋体" w:eastAsia="宋体" w:cs="宋体"/>
          <w:color w:val="000"/>
          <w:sz w:val="28"/>
          <w:szCs w:val="28"/>
        </w:rPr>
        <w:t xml:space="preserve">（三）产业现状。x乡于X年启动了生态观光旅游农业项目，规划了万亩桃园、万亩苹果园、洹水之洲、垂钓中心等生态旅游景点，推出了“阳春桃花节”、“金秋采摘节”、“农家乐”、“x桃花笔会”，等旅游项目。同时开展了“赏万亩桃花，拜谒华夏祖先一日游”活动。并连续十三年成功举办了“x桃花节”，累计接待X等地游客X余万人次，带动了人流、物流、信息流的涌入，提高了x林果知名度，提升了x美誉度，增加了农民收入，走出了一条以林果业带动旅游业、以旅游业促进木材加工业发展的三业一体、互动共生的富民强乡之路，为x经济发展开拓了广阔空间。</w:t>
      </w:r>
    </w:p>
    <w:p>
      <w:pPr>
        <w:ind w:left="0" w:right="0" w:firstLine="560"/>
        <w:spacing w:before="450" w:after="450" w:line="312" w:lineRule="auto"/>
      </w:pPr>
      <w:r>
        <w:rPr>
          <w:rFonts w:ascii="宋体" w:hAnsi="宋体" w:eastAsia="宋体" w:cs="宋体"/>
          <w:color w:val="000"/>
          <w:sz w:val="28"/>
          <w:szCs w:val="28"/>
        </w:rPr>
        <w:t xml:space="preserve">四、项目建设内容。为加快项目的实施进度，促进旅游资得到源深层次开发，产业的能力得到进一步提升，该项目分两期进行建设，总投资X亿元，一期投资X万元，主要是对万亩桃花源地、X水乡、林果之乡的建设，二期投资X亿元主要是对生态湿地公园、新型休闲式小区、X观光带进行综合开发。</w:t>
      </w:r>
    </w:p>
    <w:p>
      <w:pPr>
        <w:ind w:left="0" w:right="0" w:firstLine="560"/>
        <w:spacing w:before="450" w:after="450" w:line="312" w:lineRule="auto"/>
      </w:pPr>
      <w:r>
        <w:rPr>
          <w:rFonts w:ascii="宋体" w:hAnsi="宋体" w:eastAsia="宋体" w:cs="宋体"/>
          <w:color w:val="000"/>
          <w:sz w:val="28"/>
          <w:szCs w:val="28"/>
        </w:rPr>
        <w:t xml:space="preserve">一、一期建设内容。X、万亩桃花源地建设。x乡现有桃林面积X万亩，桃花观光区在原来X个村的基础上，在扩大X个行政村。把桃花园景区建设成为集餐饮、垂钓、休闲、游乐、园林绿化和乡村情调为一体的多功能休闲园区，休闲园区规划结构为游客接待区、酒店餐饮区、展示及演艺区、购物娱乐区、游客采摘区、交通及停车区，需投入资金X万元。</w:t>
      </w:r>
    </w:p>
    <w:p>
      <w:pPr>
        <w:ind w:left="0" w:right="0" w:firstLine="560"/>
        <w:spacing w:before="450" w:after="450" w:line="312" w:lineRule="auto"/>
      </w:pPr>
      <w:r>
        <w:rPr>
          <w:rFonts w:ascii="宋体" w:hAnsi="宋体" w:eastAsia="宋体" w:cs="宋体"/>
          <w:color w:val="000"/>
          <w:sz w:val="28"/>
          <w:szCs w:val="28"/>
        </w:rPr>
        <w:t xml:space="preserve">（X）酒店餐饮区。推进旅游配套服务体系工程建设，打造以“吃农家饭、住农家屋、干农家活、享农家乐、购农家物”五位一体的乡村旅游模式，建设“农家乐”形式的餐饮区域，为游客提供农家风味的美食，将地方特色与生态农业结合起来，打造x独有的乡村生态美食园X个，可同时供X人就餐，并建立“农家乐”接待信息网络，根据游客需要，组织和推荐游客参与农家体验。同时建立可接待游客X人的X座条件优雅、设施完备的农家院形式的X星级宾馆，需投入资金X万元。</w:t>
      </w:r>
    </w:p>
    <w:p>
      <w:pPr>
        <w:ind w:left="0" w:right="0" w:firstLine="560"/>
        <w:spacing w:before="450" w:after="450" w:line="312" w:lineRule="auto"/>
      </w:pPr>
      <w:r>
        <w:rPr>
          <w:rFonts w:ascii="宋体" w:hAnsi="宋体" w:eastAsia="宋体" w:cs="宋体"/>
          <w:color w:val="000"/>
          <w:sz w:val="28"/>
          <w:szCs w:val="28"/>
        </w:rPr>
        <w:t xml:space="preserve">（X）游客接待区。组建X人专业服务队伍，为游客提供桃花园区旅游信息的咨询、现场咨询、便民服务、日常出入管理及老年人、残疾人的帮助等服务。抓好X村、X村、X等村庄水、电、路及通讯设施配套工程，完善各村点和交通干道的旅游标识系统，完善各停车场、旅游厕所、免费WIFI等服务设施建设，需投入资金X万元。</w:t>
      </w:r>
    </w:p>
    <w:p>
      <w:pPr>
        <w:ind w:left="0" w:right="0" w:firstLine="560"/>
        <w:spacing w:before="450" w:after="450" w:line="312" w:lineRule="auto"/>
      </w:pPr>
      <w:r>
        <w:rPr>
          <w:rFonts w:ascii="宋体" w:hAnsi="宋体" w:eastAsia="宋体" w:cs="宋体"/>
          <w:color w:val="000"/>
          <w:sz w:val="28"/>
          <w:szCs w:val="28"/>
        </w:rPr>
        <w:t xml:space="preserve">（X）购物娱乐区。建立x特色旅游商品展销厅和日用必需品的大型超市，展销厅和超市在统一规划、统一管理的基础上，以招商方式引进商家进驻经营，提供乡村特色的茶吧、酒吧、K歌房等，营造特色氛围，体现乡村情调，需投入资金X万元。</w:t>
      </w:r>
    </w:p>
    <w:p>
      <w:pPr>
        <w:ind w:left="0" w:right="0" w:firstLine="560"/>
        <w:spacing w:before="450" w:after="450" w:line="312" w:lineRule="auto"/>
      </w:pPr>
      <w:r>
        <w:rPr>
          <w:rFonts w:ascii="宋体" w:hAnsi="宋体" w:eastAsia="宋体" w:cs="宋体"/>
          <w:color w:val="000"/>
          <w:sz w:val="28"/>
          <w:szCs w:val="28"/>
        </w:rPr>
        <w:t xml:space="preserve">（X）展示及演艺区。加强旅游人才队伍建设，组织开展农家客栈经营定期培训，组建本土乡村文化演艺队伍，打造一条长X米、宽X米的休闲展示走道和中型文化广场，用于展示x的人文资源、自然资源及x人的精神风貌，开展具有地方特色的文化艺术活动，同时设立大型电子屏，滚动播放各种宣传视频和相关旅游资讯，需投入资金X万元。</w:t>
      </w:r>
    </w:p>
    <w:p>
      <w:pPr>
        <w:ind w:left="0" w:right="0" w:firstLine="560"/>
        <w:spacing w:before="450" w:after="450" w:line="312" w:lineRule="auto"/>
      </w:pPr>
      <w:r>
        <w:rPr>
          <w:rFonts w:ascii="宋体" w:hAnsi="宋体" w:eastAsia="宋体" w:cs="宋体"/>
          <w:color w:val="000"/>
          <w:sz w:val="28"/>
          <w:szCs w:val="28"/>
        </w:rPr>
        <w:t xml:space="preserve">（X）交通及停车区。建设X个X平方米的停车场，达到可同时停放小型客车X辆、大中型客车X辆的规模，停车场采用生态环保的方式建设，地面采用草地、生态砖等材料，场内栽种果树作为区隔。拟购买电动观光车X辆，解决自助游客的交通需要，需投入资金X万元。</w:t>
      </w:r>
    </w:p>
    <w:p>
      <w:pPr>
        <w:ind w:left="0" w:right="0" w:firstLine="560"/>
        <w:spacing w:before="450" w:after="450" w:line="312" w:lineRule="auto"/>
      </w:pPr>
      <w:r>
        <w:rPr>
          <w:rFonts w:ascii="宋体" w:hAnsi="宋体" w:eastAsia="宋体" w:cs="宋体"/>
          <w:color w:val="000"/>
          <w:sz w:val="28"/>
          <w:szCs w:val="28"/>
        </w:rPr>
        <w:t xml:space="preserve">（X）游客采摘区。打造“珍惜果实、从我做起”以教育小朋友果实来之不易为主题的采摘活动，不仅让小朋友体会到采摘的乐趣的同时，也明白了农民伯伯的辛苦，同时采摘季节，让广大游客亲身体会到丰收的喜悦，也在一派车水X的氛围中体验采摘的乐趣，根据每个果树品种划分不同的品尝区和采摘区，让游客根据自己的口味，采摘自己喜欢的果实，需投入资金X万元。</w:t>
      </w:r>
    </w:p>
    <w:p>
      <w:pPr>
        <w:ind w:left="0" w:right="0" w:firstLine="560"/>
        <w:spacing w:before="450" w:after="450" w:line="312" w:lineRule="auto"/>
      </w:pPr>
      <w:r>
        <w:rPr>
          <w:rFonts w:ascii="宋体" w:hAnsi="宋体" w:eastAsia="宋体" w:cs="宋体"/>
          <w:color w:val="000"/>
          <w:sz w:val="28"/>
          <w:szCs w:val="28"/>
        </w:rPr>
        <w:t xml:space="preserve">X、深层次打造X水乡。利用X三河环抱的自然优势，依托x有利水文条件多渠道开发旅游建设的新路子，整合资源，面向周边城市，聚力打造集水景观光、生态林木观光、乡村度假、休闲娱乐多功能于一体的生态旅游基地，对X的河岸进行绿化、硬化、美化，疏通河道，基础设施的建设、休闲娱乐厅等，需投入资金X万元。</w:t>
      </w:r>
    </w:p>
    <w:p>
      <w:pPr>
        <w:ind w:left="0" w:right="0" w:firstLine="560"/>
        <w:spacing w:before="450" w:after="450" w:line="312" w:lineRule="auto"/>
      </w:pPr>
      <w:r>
        <w:rPr>
          <w:rFonts w:ascii="宋体" w:hAnsi="宋体" w:eastAsia="宋体" w:cs="宋体"/>
          <w:color w:val="000"/>
          <w:sz w:val="28"/>
          <w:szCs w:val="28"/>
        </w:rPr>
        <w:t xml:space="preserve">X、林果之乡的建设。在x原有的基础上，继续增加桃、苹果、葡萄、李子等小杂果种植面积，加快品种更新换代步伐，拉长桃、苹果、李子等小杂果的产业链条。建立以田大晁村、X村、X村、崔大晁村、渡村为中心的万亩桃园，以东西x、南北荆张、仁厚屯为中心的万亩苹果园，以东、西x为中心的千亩温棚果园，需投入资金X万元。</w:t>
      </w:r>
    </w:p>
    <w:p>
      <w:pPr>
        <w:ind w:left="0" w:right="0" w:firstLine="560"/>
        <w:spacing w:before="450" w:after="450" w:line="312" w:lineRule="auto"/>
      </w:pPr>
      <w:r>
        <w:rPr>
          <w:rFonts w:ascii="宋体" w:hAnsi="宋体" w:eastAsia="宋体" w:cs="宋体"/>
          <w:color w:val="000"/>
          <w:sz w:val="28"/>
          <w:szCs w:val="28"/>
        </w:rPr>
        <w:t xml:space="preserve">X、基础设施建设。（X）严格执行《消防条例》等消防法规，宾馆按要求配备灭火器材，在风景区和重要交通要道处安装消防报警系统，配备干粉灭火器、消防器、消防服、应急灯、消防栓等。制定森林防火管理制度、景区禁烟禁火醒目标志等，做到专人监督管理。（X）在各景点沿线逐步设立交通标志牌。按照国家相关标准，均为褐底白字，规格统一。在现有客运路线基础上，开通至各旅游景点的专线客车。（X）在旅游景点处配备医药店，添置医药类商品，方便游客购买。建立内部救援电话，向游客公布并畅通有效。与附近医院签订专门的运送协议，对病伤员及时安全运送。（X）新增X个公用电话亭，电话亭标志与周围环境相协调，标志美观醒目，确保通讯网络顺畅。电信、移动、联通X家公司要增加基站数量，保证镇辖范围内信号强、接受好。（X）健全各景点安全管理机构，建立安全规章制度，配备安全管理人员。做好高峰期游客安全处置及特殊情况的安全处置预案工作。在发生安全事故时能做到反应迅速，组织得力，处置效果好。更新安全设施设备，在危险地段设置安全防护措施，在交通要道配备闭路监控系统，提高监控力度。根据旅游区的具体情况，设立“进入景区，严禁烟火！”、“危险地段、注意安全”、“请勿攀爬”、“请勿翻越”警示牌若干，分别竖于景区危险系数较高的地段。（X）加强对游客的管理，提高居民环保意识，在景区景点增设与环境协调一致的垃圾箱，建立长效机制，抓好环卫工作，定期处理垃圾。防止游客乱扔垃圾、乱刻乱画、折木损花等行为发生。基础设施的建设需资金X万元。</w:t>
      </w:r>
    </w:p>
    <w:p>
      <w:pPr>
        <w:ind w:left="0" w:right="0" w:firstLine="560"/>
        <w:spacing w:before="450" w:after="450" w:line="312" w:lineRule="auto"/>
      </w:pPr>
      <w:r>
        <w:rPr>
          <w:rFonts w:ascii="宋体" w:hAnsi="宋体" w:eastAsia="宋体" w:cs="宋体"/>
          <w:color w:val="000"/>
          <w:sz w:val="28"/>
          <w:szCs w:val="28"/>
        </w:rPr>
        <w:t xml:space="preserve">二、二期建设内容。X、开发建设生态湿地公园。充分利用X河x闸附近区域水网林带、果树桃园等生态资源优势，规划建设集观光、休闲、娱乐于一体的开放型湿地公园。在x乡政府西北X米处，X河分叉段，x闸往西X米，往东X米，南北向X米的区间，规划用地X平方米（X亩），其中桃花岛为X平方米（X亩），规划建设海藻咖啡屋X座、大都会网吧X座、铁屋子舞厅X座、劳动者酒吧X座、幻城教堂X座、英俊爱人音乐喷泉X个、中国梦露台X个、世纪碑X个、渔人俱乐部X个、双尖塔X座、爱琴海X个和渔人港X个等。项目建设完成需投资X亿元。</w:t>
      </w:r>
    </w:p>
    <w:p>
      <w:pPr>
        <w:ind w:left="0" w:right="0" w:firstLine="560"/>
        <w:spacing w:before="450" w:after="450" w:line="312" w:lineRule="auto"/>
      </w:pPr>
      <w:r>
        <w:rPr>
          <w:rFonts w:ascii="宋体" w:hAnsi="宋体" w:eastAsia="宋体" w:cs="宋体"/>
          <w:color w:val="000"/>
          <w:sz w:val="28"/>
          <w:szCs w:val="28"/>
        </w:rPr>
        <w:t xml:space="preserve">X、打造X观光带。x闸至卫河全长X米，设计边坡X:X，地面高程X-X米，最高水位X米，最低水位X米。河坡每X米设一踏步，宽X米，方便上下；在高程X米处河坡上设置若干X--X平米左右半圆或者长方形的平台方便人们垂钓、观光；河岸边南北两侧每X米修建一处X--X平方米的休憩小广场，广场内设X-X组休闲椅，一组艺术墙。其中休憩小广场可依势做成半圆、长方形等形状；艺术墙有四种模式可选择，一是呈半圆或者方形分布的X--X块水泥墙体，尺寸X×X×X米，墙体是浆砌红砖水泥抹面；二是景观石，由X--X块自然石构成；三是由装饰板材制作，利用太阳能电池板照明的现代艺术风格的艺术墙；四是仓颉或一行的雕塑一座，基座上可书写雕像的基本情况等内容。河岸两侧艺术墙的设计风格不同。南侧以景观石为主；北侧以雕塑为主；河岸北侧以太阳能艺术墙为主，南侧因为紧邻堤上乡间小路，空间有限，以相对简单的浆砌砖艺术墙为主，项目建设完成需资金X万。</w:t>
      </w:r>
    </w:p>
    <w:p>
      <w:pPr>
        <w:ind w:left="0" w:right="0" w:firstLine="560"/>
        <w:spacing w:before="450" w:after="450" w:line="312" w:lineRule="auto"/>
      </w:pPr>
      <w:r>
        <w:rPr>
          <w:rFonts w:ascii="宋体" w:hAnsi="宋体" w:eastAsia="宋体" w:cs="宋体"/>
          <w:color w:val="000"/>
          <w:sz w:val="28"/>
          <w:szCs w:val="28"/>
        </w:rPr>
        <w:t xml:space="preserve">X、建设新型休闲式小区。x闸往东X米，向南X米的区间，规划用地X平方米（X亩），其中建设面积为X平方米（X亩），规划建设新型休闲式住宅小区。在X米处现已建有小型漫水坝一座，以保证X枯水期的河道水面，在这个区域内，拓宽河道打造具有真正意义上的休闲、度假、旅游、综合度假村式景区，需投入资金X万元。</w:t>
      </w:r>
    </w:p>
    <w:p>
      <w:pPr>
        <w:ind w:left="0" w:right="0" w:firstLine="560"/>
        <w:spacing w:before="450" w:after="450" w:line="312" w:lineRule="auto"/>
      </w:pPr>
      <w:r>
        <w:rPr>
          <w:rFonts w:ascii="宋体" w:hAnsi="宋体" w:eastAsia="宋体" w:cs="宋体"/>
          <w:color w:val="000"/>
          <w:sz w:val="28"/>
          <w:szCs w:val="28"/>
        </w:rPr>
        <w:t xml:space="preserve">五、效益分析。项目估算总投资X亿元，资金来源主要是项目招商、社会参与。该项目主要是对万亩桃花源地、X水乡、林果之乡的建设、生态湿地公园、新型休闲式小区、X观光带等进行综合开发。</w:t>
      </w:r>
    </w:p>
    <w:p>
      <w:pPr>
        <w:ind w:left="0" w:right="0" w:firstLine="560"/>
        <w:spacing w:before="450" w:after="450" w:line="312" w:lineRule="auto"/>
      </w:pPr>
      <w:r>
        <w:rPr>
          <w:rFonts w:ascii="宋体" w:hAnsi="宋体" w:eastAsia="宋体" w:cs="宋体"/>
          <w:color w:val="000"/>
          <w:sz w:val="28"/>
          <w:szCs w:val="28"/>
        </w:rPr>
        <w:t xml:space="preserve">效益分析：（X）社会效益。本项目建设将促进x乡经济的快速发展，改善基础设施条件，有利于促进x乡提高旅游、文化、商贸和乡镇综合实力，将带动信息流、人才流、资金流、物流的全面发展，对人口素质、劳动力就业都有不同程度的促进作用。（X）经济效益。项目建成后预计年接待游客X万人，按平均每人消费X元计算，可产生X亿元的营业额，产生效益X万元，预计X年内可收回投资。（X）生态效益。该项目的建设不仅提高了x旅游产业的知名度，增加了森林覆盖率，改善了空气质量、人居环境、生活质量。</w:t>
      </w:r>
    </w:p>
    <w:p>
      <w:pPr>
        <w:ind w:left="0" w:right="0" w:firstLine="560"/>
        <w:spacing w:before="450" w:after="450" w:line="312" w:lineRule="auto"/>
      </w:pPr>
      <w:r>
        <w:rPr>
          <w:rFonts w:ascii="宋体" w:hAnsi="宋体" w:eastAsia="宋体" w:cs="宋体"/>
          <w:color w:val="000"/>
          <w:sz w:val="28"/>
          <w:szCs w:val="28"/>
        </w:rPr>
        <w:t xml:space="preserve">六、保障措施。（一）加强组织领导。为确保该项目的顺利实施，x乡成立了由x乡副书记、乡长X任组长，班子成员为副组长的x乡万亩桃花生态旅游项目工作领导小组，领导小组下设办公室，办公室设x乡旅游办公室，X任办公室主任，具体负责项目的规划实施、资金筹措管理、协调服务等工作。</w:t>
      </w:r>
    </w:p>
    <w:p>
      <w:pPr>
        <w:ind w:left="0" w:right="0" w:firstLine="560"/>
        <w:spacing w:before="450" w:after="450" w:line="312" w:lineRule="auto"/>
      </w:pPr>
      <w:r>
        <w:rPr>
          <w:rFonts w:ascii="宋体" w:hAnsi="宋体" w:eastAsia="宋体" w:cs="宋体"/>
          <w:color w:val="000"/>
          <w:sz w:val="28"/>
          <w:szCs w:val="28"/>
        </w:rPr>
        <w:t xml:space="preserve">（二）优化旅游发展环境。一方面以万亩桃花园区、湿地公园和X观光带建设为抓手，进一步深化硬环境净化、亮化、美化，真正做到把x乡当作会客厅，把村庄当作景区，把庭院当作花园来打造，全力提升乡村建设水平；另一方面，通过农旅结合，把农田变为旅游车间，农民变成旅游产业工人，农产品变成旅游产品，促进农村经济转型发展，辅以农民发展乡村旅游意识形态教育培训，营造一个政府主导、全民参与的旅游发展环境。</w:t>
      </w:r>
    </w:p>
    <w:p>
      <w:pPr>
        <w:ind w:left="0" w:right="0" w:firstLine="560"/>
        <w:spacing w:before="450" w:after="450" w:line="312" w:lineRule="auto"/>
      </w:pPr>
      <w:r>
        <w:rPr>
          <w:rFonts w:ascii="宋体" w:hAnsi="宋体" w:eastAsia="宋体" w:cs="宋体"/>
          <w:color w:val="000"/>
          <w:sz w:val="28"/>
          <w:szCs w:val="28"/>
        </w:rPr>
        <w:t xml:space="preserve">（三）加大政策扶持。通过设立乡村旅游专项资金、整合项目资金、争取发展资金等办法，保证年财政投入额度。实行土地优惠政策，优先安排旅游产业用地，对重点旅游项目优先进行土地利用规划调整，优先供地。出台专项民宿和农业产业化奖励办法，继续扶持农业产业化发展，对建设农业旅游示范点出台补助政策。</w:t>
      </w:r>
    </w:p>
    <w:p>
      <w:pPr>
        <w:ind w:left="0" w:right="0" w:firstLine="560"/>
        <w:spacing w:before="450" w:after="450" w:line="312" w:lineRule="auto"/>
      </w:pPr>
      <w:r>
        <w:rPr>
          <w:rFonts w:ascii="宋体" w:hAnsi="宋体" w:eastAsia="宋体" w:cs="宋体"/>
          <w:color w:val="000"/>
          <w:sz w:val="28"/>
          <w:szCs w:val="28"/>
        </w:rPr>
        <w:t xml:space="preserve">（四）加大宣传营销和安全监管力度。以“阳春桃花节”、“金秋采摘节”、“农家乐”、“x桃花笔会”等为主打形象，加大与媒体合作，多渠道多形式开展乡村旅游推介。积极推进农家客栈文化节等节庆宣传，不断招揽游客、做旺人气、做大宣传。继续做好成熟市场的对接，衔接旅行社与社团组织，稳定非节假日的营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2025-07-10T10:51:19+08:00</dcterms:created>
  <dcterms:modified xsi:type="dcterms:W3CDTF">2025-07-10T10:51:19+08:00</dcterms:modified>
</cp:coreProperties>
</file>

<file path=docProps/custom.xml><?xml version="1.0" encoding="utf-8"?>
<Properties xmlns="http://schemas.openxmlformats.org/officeDocument/2006/custom-properties" xmlns:vt="http://schemas.openxmlformats.org/officeDocument/2006/docPropsVTypes"/>
</file>