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不忘初心、牢记使命专题党课：实现中华民族伟大复兴（精选合集）</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专题党课：实现中华民族伟大复兴前言：2024年10月18日，总书记在十九大报告中指出，弘扬马克思主义学风，推进“两学一做”学习教育常态化制度化，以县处级以上领导干部为重点，在全党开展“不忘初心、牢记使命”主题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第一篇：不忘初心、牢记使命专题党课：实现中华民族伟大复兴</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2024年10月18日，总书记在十九大报告中指出，弘扬马克思主义学风，推进“两学一做”学习教育常态化制度化，以县处级以上领导干部为重点，在全党开展“不忘初心、牢记使命”主题教育，用党的创新理论武装头脑，推动全党更加自觉地为实现新时代党的历史使命不懈奋斗。2024年5月13日，中共中央政治局召开会议，决定从2024年6月开始，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一、“不忘初心、牢记使命”主题教育的背景</w:t>
      </w:r>
    </w:p>
    <w:p>
      <w:pPr>
        <w:ind w:left="0" w:right="0" w:firstLine="560"/>
        <w:spacing w:before="450" w:after="450" w:line="312" w:lineRule="auto"/>
      </w:pPr>
      <w:r>
        <w:rPr>
          <w:rFonts w:ascii="宋体" w:hAnsi="宋体" w:eastAsia="宋体" w:cs="宋体"/>
          <w:color w:val="000"/>
          <w:sz w:val="28"/>
          <w:szCs w:val="28"/>
        </w:rPr>
        <w:t xml:space="preserve">二、“不忘初心、牢记使命”主题教育的内涵</w:t>
      </w:r>
    </w:p>
    <w:p>
      <w:pPr>
        <w:ind w:left="0" w:right="0" w:firstLine="560"/>
        <w:spacing w:before="450" w:after="450" w:line="312" w:lineRule="auto"/>
      </w:pPr>
      <w:r>
        <w:rPr>
          <w:rFonts w:ascii="宋体" w:hAnsi="宋体" w:eastAsia="宋体" w:cs="宋体"/>
          <w:color w:val="000"/>
          <w:sz w:val="28"/>
          <w:szCs w:val="28"/>
        </w:rPr>
        <w:t xml:space="preserve">三、“不忘初心、牢记使命”主题教育的要求</w:t>
      </w:r>
    </w:p>
    <w:p>
      <w:pPr>
        <w:ind w:left="0" w:right="0" w:firstLine="560"/>
        <w:spacing w:before="450" w:after="450" w:line="312" w:lineRule="auto"/>
      </w:pPr>
      <w:r>
        <w:rPr>
          <w:rFonts w:ascii="宋体" w:hAnsi="宋体" w:eastAsia="宋体" w:cs="宋体"/>
          <w:color w:val="000"/>
          <w:sz w:val="28"/>
          <w:szCs w:val="28"/>
        </w:rPr>
        <w:t xml:space="preserve">四、“不忘初心、牢记使命”主题教育的意义</w:t>
      </w:r>
    </w:p>
    <w:p>
      <w:pPr>
        <w:ind w:left="0" w:right="0" w:firstLine="560"/>
        <w:spacing w:before="450" w:after="450" w:line="312" w:lineRule="auto"/>
      </w:pPr>
      <w:r>
        <w:rPr>
          <w:rFonts w:ascii="宋体" w:hAnsi="宋体" w:eastAsia="宋体" w:cs="宋体"/>
          <w:color w:val="000"/>
          <w:sz w:val="28"/>
          <w:szCs w:val="28"/>
        </w:rPr>
        <w:t xml:space="preserve">五、“不忘初心、牢记使命”做合格共产党员</w:t>
      </w:r>
    </w:p>
    <w:p>
      <w:pPr>
        <w:ind w:left="0" w:right="0" w:firstLine="560"/>
        <w:spacing w:before="450" w:after="450" w:line="312" w:lineRule="auto"/>
      </w:pPr>
      <w:r>
        <w:rPr>
          <w:rFonts w:ascii="宋体" w:hAnsi="宋体" w:eastAsia="宋体" w:cs="宋体"/>
          <w:color w:val="000"/>
          <w:sz w:val="28"/>
          <w:szCs w:val="28"/>
        </w:rPr>
        <w:t xml:space="preserve">第一部分：“不忘初心、牢记使命”主题教育的背景</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总书记在十九大报告中指出，在全党开展“不忘初心、牢记使命”主题教育，用党的创新理论武装头脑，推动全党更加自觉地为实现新时代党的历史使命不懈奋斗。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宋体" w:hAnsi="宋体" w:eastAsia="宋体" w:cs="宋体"/>
          <w:color w:val="000"/>
          <w:sz w:val="28"/>
          <w:szCs w:val="28"/>
        </w:rPr>
        <w:t xml:space="preserve">中共中央政治局召开会议，决定从2024年6月开始，在全党自上而下分两批开展“不忘初心、牢记使命”主题教育。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不忘初心牢记使命的根本任务：深入学习贯彻习近平新时代中国特色社会主义思想，锤炼忠诚干净担当的政治品格，团结带领全国各族人民为实现伟大梦想共同奋斗。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第二部分：“不忘初心、牢记使命”主题教育的内涵</w:t>
      </w:r>
    </w:p>
    <w:p>
      <w:pPr>
        <w:ind w:left="0" w:right="0" w:firstLine="560"/>
        <w:spacing w:before="450" w:after="450" w:line="312" w:lineRule="auto"/>
      </w:pPr>
      <w:r>
        <w:rPr>
          <w:rFonts w:ascii="宋体" w:hAnsi="宋体" w:eastAsia="宋体" w:cs="宋体"/>
          <w:color w:val="000"/>
          <w:sz w:val="28"/>
          <w:szCs w:val="28"/>
        </w:rPr>
        <w:t xml:space="preserve">(一)不忘初心就不能忘了我们党的旗帜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(二)不忘初心就不能忘了我们党的独特优势</w:t>
      </w:r>
    </w:p>
    <w:p>
      <w:pPr>
        <w:ind w:left="0" w:right="0" w:firstLine="560"/>
        <w:spacing w:before="450" w:after="450" w:line="312" w:lineRule="auto"/>
      </w:pPr>
      <w:r>
        <w:rPr>
          <w:rFonts w:ascii="宋体" w:hAnsi="宋体" w:eastAsia="宋体" w:cs="宋体"/>
          <w:color w:val="000"/>
          <w:sz w:val="28"/>
          <w:szCs w:val="28"/>
        </w:rPr>
        <w:t xml:space="preserve">(三)不忘初心就不能忘了我们党的历史使命</w:t>
      </w:r>
    </w:p>
    <w:p>
      <w:pPr>
        <w:ind w:left="0" w:right="0" w:firstLine="560"/>
        <w:spacing w:before="450" w:after="450" w:line="312" w:lineRule="auto"/>
      </w:pPr>
      <w:r>
        <w:rPr>
          <w:rFonts w:ascii="宋体" w:hAnsi="宋体" w:eastAsia="宋体" w:cs="宋体"/>
          <w:color w:val="000"/>
          <w:sz w:val="28"/>
          <w:szCs w:val="28"/>
        </w:rPr>
        <w:t xml:space="preserve">(四)不忘初心归根到底是不能忘了我们党的根本宗旨</w:t>
      </w:r>
    </w:p>
    <w:p>
      <w:pPr>
        <w:ind w:left="0" w:right="0" w:firstLine="560"/>
        <w:spacing w:before="450" w:after="450" w:line="312" w:lineRule="auto"/>
      </w:pPr>
      <w:r>
        <w:rPr>
          <w:rFonts w:ascii="宋体" w:hAnsi="宋体" w:eastAsia="宋体" w:cs="宋体"/>
          <w:color w:val="000"/>
          <w:sz w:val="28"/>
          <w:szCs w:val="28"/>
        </w:rPr>
        <w:t xml:space="preserve">不忘初心就不能忘了我们党的旗帜：马克思主义为中国革命、建设、改革提供了强大思想武器，历史和人民选择马克思主义、中国共产党把马克思主义写在自己的旗帜上是完全正确的。中国革命、建设、改革一刻也不能离开马克思主义的指导。新时代全面建设社会主义现代化强国、实现中华民族伟大复兴，一刻也不能离开马克思主义的指导。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不忘初心就不能忘了我们党的独特优势：国共产党是具有优良传统和独特优势的党。实事求是、群众路线、独立自主，这是贯穿于毛泽东思想，贯穿于邓小平理论、“三个代表”重要思想、科学发展观，贯穿于习近平新时代中国特色社会主义思想的立场、观点、方法，也是我们党的优良传统和独特优势。不忘初心，就不能忘了我们党的优良传统和独特优势，始终坚持实事求是的思想路线，始终坚持群众路线的根本工作路线，始终坚持独立自主的立党立国重要原则。</w:t>
      </w:r>
    </w:p>
    <w:p>
      <w:pPr>
        <w:ind w:left="0" w:right="0" w:firstLine="560"/>
        <w:spacing w:before="450" w:after="450" w:line="312" w:lineRule="auto"/>
      </w:pPr>
      <w:r>
        <w:rPr>
          <w:rFonts w:ascii="宋体" w:hAnsi="宋体" w:eastAsia="宋体" w:cs="宋体"/>
          <w:color w:val="000"/>
          <w:sz w:val="28"/>
          <w:szCs w:val="28"/>
        </w:rPr>
        <w:t xml:space="preserve">不忘初心就不能忘了我们党的历史使命：在我们党的领导下，中华民族实现了从东亚病夫到站起来的伟大飞跃，实现了从站起来到富起来的伟大飞跃，迎来了从富起来到强起来的伟大飞跃。这三次伟大飞跃以铁一般的事实证明，只有社会主义才能救中国，只有中国特色社会主义才能发展中国，只有坚持和发展中国特色社会主义才能实现中华民族伟大复兴。不忘初心，就不能忘了我们党的历史使命，始终坚定社会主义、共产主义的崇高理想信念，始终保持和发扬共产党人的奋斗精神。</w:t>
      </w:r>
    </w:p>
    <w:p>
      <w:pPr>
        <w:ind w:left="0" w:right="0" w:firstLine="560"/>
        <w:spacing w:before="450" w:after="450" w:line="312" w:lineRule="auto"/>
      </w:pPr>
      <w:r>
        <w:rPr>
          <w:rFonts w:ascii="宋体" w:hAnsi="宋体" w:eastAsia="宋体" w:cs="宋体"/>
          <w:color w:val="000"/>
          <w:sz w:val="28"/>
          <w:szCs w:val="28"/>
        </w:rPr>
        <w:t xml:space="preserve">不忘初心归根到底是不能忘了我们党的根本宗旨：我们党是在人民群众中成长和发展起来的。新时代是中华民族迎来强起来的伟大时代。伟大时代从来不会风平浪静。正如习近平同志谆谆告诫的，“中华民族伟大复兴，绝不是轻轻松松、敲锣打鼓就能实现的。全党必须准备付出更为艰巨、更为艰苦的努力。”特别重要的是，在新时代新使命新征程面前，全党同志一定不能忘了人民。不忘初心，归根到底是不能忘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1、为中国人民谋幸福，为中华民族谋复兴，必须牢固树立马克思主义信仰</w:t>
      </w:r>
    </w:p>
    <w:p>
      <w:pPr>
        <w:ind w:left="0" w:right="0" w:firstLine="560"/>
        <w:spacing w:before="450" w:after="450" w:line="312" w:lineRule="auto"/>
      </w:pPr>
      <w:r>
        <w:rPr>
          <w:rFonts w:ascii="宋体" w:hAnsi="宋体" w:eastAsia="宋体" w:cs="宋体"/>
          <w:color w:val="000"/>
          <w:sz w:val="28"/>
          <w:szCs w:val="28"/>
        </w:rPr>
        <w:t xml:space="preserve">中国共产党就是以马克思主义为指导思想而建立的无产阶级政党，马克思主义关于无产阶级及其政党的初心和使命和关于人类的全面解放、人类彻底解放的阐释，为中国共产党的初心和使命的确立和认定指明了方向，是中国共产党初心和使命的理论基础和思想来源。</w:t>
      </w:r>
    </w:p>
    <w:p>
      <w:pPr>
        <w:ind w:left="0" w:right="0" w:firstLine="560"/>
        <w:spacing w:before="450" w:after="450" w:line="312" w:lineRule="auto"/>
      </w:pPr>
      <w:r>
        <w:rPr>
          <w:rFonts w:ascii="宋体" w:hAnsi="宋体" w:eastAsia="宋体" w:cs="宋体"/>
          <w:color w:val="000"/>
          <w:sz w:val="28"/>
          <w:szCs w:val="28"/>
        </w:rPr>
        <w:t xml:space="preserve">2、为中国人民谋幸福、为中华民族谋复兴，必须牢固树立共产主义理想信念</w:t>
      </w:r>
    </w:p>
    <w:p>
      <w:pPr>
        <w:ind w:left="0" w:right="0" w:firstLine="560"/>
        <w:spacing w:before="450" w:after="450" w:line="312" w:lineRule="auto"/>
      </w:pPr>
      <w:r>
        <w:rPr>
          <w:rFonts w:ascii="宋体" w:hAnsi="宋体" w:eastAsia="宋体" w:cs="宋体"/>
          <w:color w:val="000"/>
          <w:sz w:val="28"/>
          <w:szCs w:val="28"/>
        </w:rPr>
        <w:t xml:space="preserve">中国共产党所领导的以为人民谋幸福、为中华民族谋复兴为现实目标的新民主主义革命和中国特色社会主义伟大事业，就是迈向共产主义远大目标的具体步骤和生动实践。只有牢固树立共产主义远大理想，为人民谋幸福、为中华民族谋复兴的奋斗才会有正确的方向，才会行稳致远。</w:t>
      </w:r>
    </w:p>
    <w:p>
      <w:pPr>
        <w:ind w:left="0" w:right="0" w:firstLine="560"/>
        <w:spacing w:before="450" w:after="450" w:line="312" w:lineRule="auto"/>
      </w:pPr>
      <w:r>
        <w:rPr>
          <w:rFonts w:ascii="宋体" w:hAnsi="宋体" w:eastAsia="宋体" w:cs="宋体"/>
          <w:color w:val="000"/>
          <w:sz w:val="28"/>
          <w:szCs w:val="28"/>
        </w:rPr>
        <w:t xml:space="preserve">3、为中国人民谋幸福、为中华民族谋复兴，必须牢固树立为人民服务的宗旨</w:t>
      </w:r>
    </w:p>
    <w:p>
      <w:pPr>
        <w:ind w:left="0" w:right="0" w:firstLine="560"/>
        <w:spacing w:before="450" w:after="450" w:line="312" w:lineRule="auto"/>
      </w:pPr>
      <w:r>
        <w:rPr>
          <w:rFonts w:ascii="宋体" w:hAnsi="宋体" w:eastAsia="宋体" w:cs="宋体"/>
          <w:color w:val="000"/>
          <w:sz w:val="28"/>
          <w:szCs w:val="28"/>
        </w:rPr>
        <w:t xml:space="preserve">中国共产党作为无产阶级政党从诞生之日起，就确立人民的立场就是党的根本政治立场，为人民服务就是党的根本宗旨。人民立场、为人民服务的宗旨就是中国共产党人的价值原点和力量源泉。为人民谋幸福、为中华民族谋复兴，本身就是我们党的为人民服务的宗旨、人民立场的生动体现和直接表达，同时也要求在担当这个使命过程中坚定地走好群众路线，维护好人民群众的根本利益。</w:t>
      </w:r>
    </w:p>
    <w:p>
      <w:pPr>
        <w:ind w:left="0" w:right="0" w:firstLine="560"/>
        <w:spacing w:before="450" w:after="450" w:line="312" w:lineRule="auto"/>
      </w:pPr>
      <w:r>
        <w:rPr>
          <w:rFonts w:ascii="宋体" w:hAnsi="宋体" w:eastAsia="宋体" w:cs="宋体"/>
          <w:color w:val="000"/>
          <w:sz w:val="28"/>
          <w:szCs w:val="28"/>
        </w:rPr>
        <w:t xml:space="preserve">第三部分：“不忘初心、牢记使命”主题教育的要求</w:t>
      </w:r>
    </w:p>
    <w:p>
      <w:pPr>
        <w:ind w:left="0" w:right="0" w:firstLine="560"/>
        <w:spacing w:before="450" w:after="450" w:line="312" w:lineRule="auto"/>
      </w:pPr>
      <w:r>
        <w:rPr>
          <w:rFonts w:ascii="宋体" w:hAnsi="宋体" w:eastAsia="宋体" w:cs="宋体"/>
          <w:color w:val="000"/>
          <w:sz w:val="28"/>
          <w:szCs w:val="28"/>
        </w:rPr>
        <w:t xml:space="preserve">要坚持思想建党、理论强党，推动全党深入学习贯彻习近平新时代中国特色社会主义思想;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要贯彻新时代党的建设总要求，同一切影响党的先进性、弱化党的纯洁性的问题作坚决斗争，努力把我们党建设得更加坚强有力;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要坚持以人民为中心，把群众观点和群众路线深深植根于思想中、具体落实到行动上，不断巩固党执政的阶级基础和群众基础;</w:t>
      </w:r>
    </w:p>
    <w:p>
      <w:pPr>
        <w:ind w:left="0" w:right="0" w:firstLine="560"/>
        <w:spacing w:before="450" w:after="450" w:line="312" w:lineRule="auto"/>
      </w:pPr>
      <w:r>
        <w:rPr>
          <w:rFonts w:ascii="宋体" w:hAnsi="宋体" w:eastAsia="宋体" w:cs="宋体"/>
          <w:color w:val="000"/>
          <w:sz w:val="28"/>
          <w:szCs w:val="28"/>
        </w:rPr>
        <w:t xml:space="preserve">要引导全党同志勇担职责使命，焕发干事创业的精气神，把党的十九大精神和党中央决策部署特别是全面建成小康社会各项任务落实到位;</w:t>
      </w:r>
    </w:p>
    <w:p>
      <w:pPr>
        <w:ind w:left="0" w:right="0" w:firstLine="560"/>
        <w:spacing w:before="450" w:after="450" w:line="312" w:lineRule="auto"/>
      </w:pPr>
      <w:r>
        <w:rPr>
          <w:rFonts w:ascii="宋体" w:hAnsi="宋体" w:eastAsia="宋体" w:cs="宋体"/>
          <w:color w:val="000"/>
          <w:sz w:val="28"/>
          <w:szCs w:val="28"/>
        </w:rPr>
        <w:t xml:space="preserve">要贯彻守初心、担使命，找差距、抓落实的总要求，达到理论学习有收获、思想政治受洗礼、干事创业敢担当、为民服务解难题、清正廉洁作表率的目标;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要将力戒形式主义、官僚主义作为主题教育重要内容，教育引导党员干部牢记党的宗旨，坚持实事求是的思想路线，树立正确政绩观，真抓实干，转变作风;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要把学习教育、调查研究、检视问题、整改落实贯穿全过程;</w:t>
      </w:r>
    </w:p>
    <w:p>
      <w:pPr>
        <w:ind w:left="0" w:right="0" w:firstLine="560"/>
        <w:spacing w:before="450" w:after="450" w:line="312" w:lineRule="auto"/>
      </w:pPr>
      <w:r>
        <w:rPr>
          <w:rFonts w:ascii="宋体" w:hAnsi="宋体" w:eastAsia="宋体" w:cs="宋体"/>
          <w:color w:val="000"/>
          <w:sz w:val="28"/>
          <w:szCs w:val="28"/>
        </w:rPr>
        <w:t xml:space="preserve">党委(党组)主要领导同志要履行第一责任人职责。领导机关、领导干部首先要抓好自身的教育，作出表率;</w:t>
      </w:r>
    </w:p>
    <w:p>
      <w:pPr>
        <w:ind w:left="0" w:right="0" w:firstLine="560"/>
        <w:spacing w:before="450" w:after="450" w:line="312" w:lineRule="auto"/>
      </w:pPr>
      <w:r>
        <w:rPr>
          <w:rFonts w:ascii="宋体" w:hAnsi="宋体" w:eastAsia="宋体" w:cs="宋体"/>
          <w:color w:val="000"/>
          <w:sz w:val="28"/>
          <w:szCs w:val="28"/>
        </w:rPr>
        <w:t xml:space="preserve">要把开展主题教育同推进“两学一做”学习教育常态化制度化结合起来，同应对化解各种风险挑战、推动本地区本部门本单位的中心工作结合起来，防止“两张皮”;</w:t>
      </w:r>
    </w:p>
    <w:p>
      <w:pPr>
        <w:ind w:left="0" w:right="0" w:firstLine="560"/>
        <w:spacing w:before="450" w:after="450" w:line="312" w:lineRule="auto"/>
      </w:pPr>
      <w:r>
        <w:rPr>
          <w:rFonts w:ascii="宋体" w:hAnsi="宋体" w:eastAsia="宋体" w:cs="宋体"/>
          <w:color w:val="000"/>
          <w:sz w:val="28"/>
          <w:szCs w:val="28"/>
        </w:rPr>
        <w:t xml:space="preserve">要以好的作风开展主题教育，坚决防止形式主义;</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要从领导干部自身素质提升、解决问题成效、群众评价反映等方面，评估主题教育效果;</w:t>
      </w:r>
    </w:p>
    <w:p>
      <w:pPr>
        <w:ind w:left="0" w:right="0" w:firstLine="560"/>
        <w:spacing w:before="450" w:after="450" w:line="312" w:lineRule="auto"/>
      </w:pPr>
      <w:r>
        <w:rPr>
          <w:rFonts w:ascii="宋体" w:hAnsi="宋体" w:eastAsia="宋体" w:cs="宋体"/>
          <w:color w:val="000"/>
          <w:sz w:val="28"/>
          <w:szCs w:val="28"/>
        </w:rPr>
        <w:t xml:space="preserve">要健全完善制度，把主题教育中形成的好经验好做法用制度形式运用好、坚持好。</w:t>
      </w:r>
    </w:p>
    <w:p>
      <w:pPr>
        <w:ind w:left="0" w:right="0" w:firstLine="560"/>
        <w:spacing w:before="450" w:after="450" w:line="312" w:lineRule="auto"/>
      </w:pPr>
      <w:r>
        <w:rPr>
          <w:rFonts w:ascii="宋体" w:hAnsi="宋体" w:eastAsia="宋体" w:cs="宋体"/>
          <w:color w:val="000"/>
          <w:sz w:val="28"/>
          <w:szCs w:val="28"/>
        </w:rPr>
        <w:t xml:space="preserve">第四部分：“不忘初心、牢记使命”主题教育的意义</w:t>
      </w:r>
    </w:p>
    <w:p>
      <w:pPr>
        <w:ind w:left="0" w:right="0" w:firstLine="560"/>
        <w:spacing w:before="450" w:after="450" w:line="312" w:lineRule="auto"/>
      </w:pPr>
      <w:r>
        <w:rPr>
          <w:rFonts w:ascii="宋体" w:hAnsi="宋体" w:eastAsia="宋体" w:cs="宋体"/>
          <w:color w:val="000"/>
          <w:sz w:val="28"/>
          <w:szCs w:val="28"/>
        </w:rPr>
        <w:t xml:space="preserve">“不忘初心、牢记使命”主题教育是推动全党更加自觉地为实现新时代党的历史使命不懈奋斗的重要内容</w:t>
      </w:r>
    </w:p>
    <w:p>
      <w:pPr>
        <w:ind w:left="0" w:right="0" w:firstLine="560"/>
        <w:spacing w:before="450" w:after="450" w:line="312" w:lineRule="auto"/>
      </w:pPr>
      <w:r>
        <w:rPr>
          <w:rFonts w:ascii="宋体" w:hAnsi="宋体" w:eastAsia="宋体" w:cs="宋体"/>
          <w:color w:val="000"/>
          <w:sz w:val="28"/>
          <w:szCs w:val="28"/>
        </w:rPr>
        <w:t xml:space="preserve">(一)不忘初心，牢记使命，是党不断开创未来的重要基础</w:t>
      </w:r>
    </w:p>
    <w:p>
      <w:pPr>
        <w:ind w:left="0" w:right="0" w:firstLine="560"/>
        <w:spacing w:before="450" w:after="450" w:line="312" w:lineRule="auto"/>
      </w:pPr>
      <w:r>
        <w:rPr>
          <w:rFonts w:ascii="宋体" w:hAnsi="宋体" w:eastAsia="宋体" w:cs="宋体"/>
          <w:color w:val="000"/>
          <w:sz w:val="28"/>
          <w:szCs w:val="28"/>
        </w:rPr>
        <w:t xml:space="preserve">(二)不忘初心、牢记使命，是贯彻党的十九大精神的重要举措</w:t>
      </w:r>
    </w:p>
    <w:p>
      <w:pPr>
        <w:ind w:left="0" w:right="0" w:firstLine="560"/>
        <w:spacing w:before="450" w:after="450" w:line="312" w:lineRule="auto"/>
      </w:pPr>
      <w:r>
        <w:rPr>
          <w:rFonts w:ascii="宋体" w:hAnsi="宋体" w:eastAsia="宋体" w:cs="宋体"/>
          <w:color w:val="000"/>
          <w:sz w:val="28"/>
          <w:szCs w:val="28"/>
        </w:rPr>
        <w:t xml:space="preserve">(三)不忘初心、牢记使命，是党保持永远年轻的重要法宝</w:t>
      </w:r>
    </w:p>
    <w:p>
      <w:pPr>
        <w:ind w:left="0" w:right="0" w:firstLine="560"/>
        <w:spacing w:before="450" w:after="450" w:line="312" w:lineRule="auto"/>
      </w:pPr>
      <w:r>
        <w:rPr>
          <w:rFonts w:ascii="宋体" w:hAnsi="宋体" w:eastAsia="宋体" w:cs="宋体"/>
          <w:color w:val="000"/>
          <w:sz w:val="28"/>
          <w:szCs w:val="28"/>
        </w:rPr>
        <w:t xml:space="preserve">(四)不忘初心，牢记使命，是党始终铭记历史的重要力量</w:t>
      </w:r>
    </w:p>
    <w:p>
      <w:pPr>
        <w:ind w:left="0" w:right="0" w:firstLine="560"/>
        <w:spacing w:before="450" w:after="450" w:line="312" w:lineRule="auto"/>
      </w:pPr>
      <w:r>
        <w:rPr>
          <w:rFonts w:ascii="宋体" w:hAnsi="宋体" w:eastAsia="宋体" w:cs="宋体"/>
          <w:color w:val="000"/>
          <w:sz w:val="28"/>
          <w:szCs w:val="28"/>
        </w:rPr>
        <w:t xml:space="preserve">(五)“不忘初心、牢记使命”，可永葆中国共产党政治本色</w:t>
      </w:r>
    </w:p>
    <w:p>
      <w:pPr>
        <w:ind w:left="0" w:right="0" w:firstLine="560"/>
        <w:spacing w:before="450" w:after="450" w:line="312" w:lineRule="auto"/>
      </w:pPr>
      <w:r>
        <w:rPr>
          <w:rFonts w:ascii="宋体" w:hAnsi="宋体" w:eastAsia="宋体" w:cs="宋体"/>
          <w:color w:val="000"/>
          <w:sz w:val="28"/>
          <w:szCs w:val="28"/>
        </w:rPr>
        <w:t xml:space="preserve">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不忘初心，牢记使命，是党始终铭记历史的重要力量：一个伟大的民族必须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不忘初心，牢记使命，是党不断开创未来的重要基础：十九大报告指出，“经过长期努力，中国特色社会主义进入了新时代，这是中国发展新的历史方位”。中国特色社会主义进入新时代，中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“不忘初心、牢记使命”，可永葆中国共产党政治本色</w:t>
      </w:r>
    </w:p>
    <w:p>
      <w:pPr>
        <w:ind w:left="0" w:right="0" w:firstLine="560"/>
        <w:spacing w:before="450" w:after="450" w:line="312" w:lineRule="auto"/>
      </w:pPr>
      <w:r>
        <w:rPr>
          <w:rFonts w:ascii="宋体" w:hAnsi="宋体" w:eastAsia="宋体" w:cs="宋体"/>
          <w:color w:val="000"/>
          <w:sz w:val="28"/>
          <w:szCs w:val="28"/>
        </w:rPr>
        <w:t xml:space="preserve">(一)“不忘初心、牢记使命”是中国共产党保持先进性的根本要求。“不忘初心、牢记使命”是中国共产党的鲜明特质，是作为马克思主义政党的本质要求。</w:t>
      </w:r>
    </w:p>
    <w:p>
      <w:pPr>
        <w:ind w:left="0" w:right="0" w:firstLine="560"/>
        <w:spacing w:before="450" w:after="450" w:line="312" w:lineRule="auto"/>
      </w:pPr>
      <w:r>
        <w:rPr>
          <w:rFonts w:ascii="宋体" w:hAnsi="宋体" w:eastAsia="宋体" w:cs="宋体"/>
          <w:color w:val="000"/>
          <w:sz w:val="28"/>
          <w:szCs w:val="28"/>
        </w:rPr>
        <w:t xml:space="preserve">(二)不忘初心、牢记使命是激励中国共产党人不断前进的根本动力。中国共产党的历史，从本质上来讲，就是为中国人民谋幸福、为中华民族谋复兴而不懈奋斗的历史。</w:t>
      </w:r>
    </w:p>
    <w:p>
      <w:pPr>
        <w:ind w:left="0" w:right="0" w:firstLine="560"/>
        <w:spacing w:before="450" w:after="450" w:line="312" w:lineRule="auto"/>
      </w:pPr>
      <w:r>
        <w:rPr>
          <w:rFonts w:ascii="宋体" w:hAnsi="宋体" w:eastAsia="宋体" w:cs="宋体"/>
          <w:color w:val="000"/>
          <w:sz w:val="28"/>
          <w:szCs w:val="28"/>
        </w:rPr>
        <w:t xml:space="preserve">(三)“不记初心、牢记使命”是中国共产党面向未来砥砺前行夺取新胜利的根本保证。我们党肩负着实现中华民族伟大复兴中国梦的神圣的历史使命，在新的征程中，既展现出光明的前景，又充满艰辛。面对新的问题和矛盾、风险和挑战，我们党必须要有“任尔东西南北风、咬定青山不放松”的精神，进一步增强政治定力，这样才能“任凭风浪起，稳坐钓鱼船”，而这种定力就来自我们党对初心和使命坚守的坚定性。</w:t>
      </w:r>
    </w:p>
    <w:p>
      <w:pPr>
        <w:ind w:left="0" w:right="0" w:firstLine="560"/>
        <w:spacing w:before="450" w:after="450" w:line="312" w:lineRule="auto"/>
      </w:pPr>
      <w:r>
        <w:rPr>
          <w:rFonts w:ascii="宋体" w:hAnsi="宋体" w:eastAsia="宋体" w:cs="宋体"/>
          <w:color w:val="000"/>
          <w:sz w:val="28"/>
          <w:szCs w:val="28"/>
        </w:rPr>
        <w:t xml:space="preserve">第五部分“不忘初心、牢记使命”做合格共产党员</w:t>
      </w:r>
    </w:p>
    <w:p>
      <w:pPr>
        <w:ind w:left="0" w:right="0" w:firstLine="560"/>
        <w:spacing w:before="450" w:after="450" w:line="312" w:lineRule="auto"/>
      </w:pPr>
      <w:r>
        <w:rPr>
          <w:rFonts w:ascii="宋体" w:hAnsi="宋体" w:eastAsia="宋体" w:cs="宋体"/>
          <w:color w:val="000"/>
          <w:sz w:val="28"/>
          <w:szCs w:val="28"/>
        </w:rPr>
        <w:t xml:space="preserve">自觉遵循“不忘初心、牢记使命”对新时代每一个共产党员提出的基本要求。中国共产党的初心和使命，既是抽象的，又是具体的，既是理论观念，又是实践要求，是抽象与具体的统一，是理论与实践的结合。因此，这个初心和使命既体现在党的理论、纲领、路线、方针、政策之中，又体现在每一个共产党员忠实践行的行为之中。要把党不忘初心、牢记使命的政治要求落到实处、见到效果，一个很重要的方面就是每一个共产党员必须自觉遵循“不忘初心、牢记使命”的基本要求。</w:t>
      </w:r>
    </w:p>
    <w:p>
      <w:pPr>
        <w:ind w:left="0" w:right="0" w:firstLine="560"/>
        <w:spacing w:before="450" w:after="450" w:line="312" w:lineRule="auto"/>
      </w:pPr>
      <w:r>
        <w:rPr>
          <w:rFonts w:ascii="宋体" w:hAnsi="宋体" w:eastAsia="宋体" w:cs="宋体"/>
          <w:color w:val="000"/>
          <w:sz w:val="28"/>
          <w:szCs w:val="28"/>
        </w:rPr>
        <w:t xml:space="preserve">在思想上，要点亮理想信仰明灯，做执着的马克思主义的信仰者：首要的是要做到对马克思主义的真学、真信、真懂、真用，特别是要学习好、理解透习近平新时代中国特色社会主义思想，做到“天天见、天天新、天天深”，要读原著、学原文、悟原理、学而信、学而用、学而行。其次要通过对马克思主义理论的学习，牢固确定共产主义远大理想和中国特色社会主义的坚定信念，不断地改造自己的主观世界，加强思想修炼，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政治上，要站稳政治立场，做坚定的党和人民利益的捍卫者：站稳正确的政治立场，对共产党员保持先进性、发挥先锋模范作用至关重要。在站稳正确的政治立场上，共产党员要做到以下几点：一是要维护党的权威，全力维护党和人民的利益，就当前来讲，就是要增强“四个意识”，要向以习近平同志为核心的党中央对标看齐，坚决贯彻执行好党的路线方针政策，决不能妄议中央、决不能对中央的决策指手划脚，不搞阳奉阴违那一套;要牢记全心全意为人民服务的宗旨，坚持人民至上的理念，想问题、干事情、作决策，要从维护人民群众根本利益出发，把为人民群众的好事办实，实事办好;三是对损害党和人民利益的现象，要敢于亮剑，要以大无畏的精神,要当“战士”不当“绅士”。</w:t>
      </w:r>
    </w:p>
    <w:p>
      <w:pPr>
        <w:ind w:left="0" w:right="0" w:firstLine="560"/>
        <w:spacing w:before="450" w:after="450" w:line="312" w:lineRule="auto"/>
      </w:pPr>
      <w:r>
        <w:rPr>
          <w:rFonts w:ascii="宋体" w:hAnsi="宋体" w:eastAsia="宋体" w:cs="宋体"/>
          <w:color w:val="000"/>
          <w:sz w:val="28"/>
          <w:szCs w:val="28"/>
        </w:rPr>
        <w:t xml:space="preserve">在作风上，要培育高尚正气的情操，做忠实的党的优良传统和规矩的守护者：一个共产党员要真正做到不忘初心、牢记使命，一个很重要的要求就是培育高尚情操、炼就一身正气，锻造“梅花精神、荷花品格”。第一，要提高道德修养，做到“为人重品、立德为先”。要继承和发扬中华民族的传统美德和我们党的优良传统和作风，努力弘扬我们党在各个历史时期所形成的优良精神，以革命英雄人物和当代优秀模范人物为榜样，见贤思齐、敬贤立德。第二，要自省自警，做到“心中有戒，行有所止”，“心中有戒”，就是要求我们的党员在任何时候、在任何地方，都不要忘记党的纪律和规矩;“行有所止”，就是要求我们的党员用党纪法规严格约束自己的行为，做到“慎微、慎独、慎初”，牢固树立“红线”、“底线”意识，做到不越底线，不碰“红线”。</w:t>
      </w:r>
    </w:p>
    <w:p>
      <w:pPr>
        <w:ind w:left="0" w:right="0" w:firstLine="560"/>
        <w:spacing w:before="450" w:after="450" w:line="312" w:lineRule="auto"/>
      </w:pPr>
      <w:r>
        <w:rPr>
          <w:rFonts w:ascii="宋体" w:hAnsi="宋体" w:eastAsia="宋体" w:cs="宋体"/>
          <w:color w:val="000"/>
          <w:sz w:val="28"/>
          <w:szCs w:val="28"/>
        </w:rPr>
        <w:t xml:space="preserve">在工作上，要燃起真抓实干的激情，做真诚的敬业奉献的实践者：共产党员要做到不忘初心、牢记使命，不能仅仅停留于口头上，必须付诸于行动，在真抓实干中，彰显党员“不忘初心、牢记使命”的真心与风彩。主要是做到以下几点：一是要树立正确的政治观，办事情作决策要从实际出发，不要好大喜功;二是要努力提高能力素质，要注重学习，既要向书本学习，更要向实践学习，以谦逊、虔诚的态度向内行学习、向群众学习，要有敬业奉献精神;三是要勇于改革创新，要敢于和善于打破旧有的不适宜的条条框框的束缚，搞好调查研究，积极开动脑筋，多想办法;四是要有“钉钉子”的精神，在抓细抓落实上下功夫，要努力避免“工作计划头头是道，工作效果空空如也”的现象发生，把担负的各项工作谋到新处、落到实处、精到细处。</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 牢记使命”专题党课稿</w:t>
      </w:r>
    </w:p>
    <w:p>
      <w:pPr>
        <w:ind w:left="0" w:right="0" w:firstLine="560"/>
        <w:spacing w:before="450" w:after="450" w:line="312" w:lineRule="auto"/>
      </w:pPr>
      <w:r>
        <w:rPr>
          <w:rFonts w:ascii="宋体" w:hAnsi="宋体" w:eastAsia="宋体" w:cs="宋体"/>
          <w:color w:val="000"/>
          <w:sz w:val="28"/>
          <w:szCs w:val="28"/>
        </w:rPr>
        <w:t xml:space="preserve">“不忘初心 牢记使命”专题党课稿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工作安排，今天和大家重点围绕主题教育“守初心、担使命、找差距、抓落实”12字总要求，就如何更好的做好办公室工作进行交流，主要目的是想提醒大家不忘来时初心，牢记当下使命，着力营造政府机关全体干部人心思上、人心思进、人心思干的良好氛围，奋力开创干事创业的新局面。</w:t>
      </w:r>
    </w:p>
    <w:p>
      <w:pPr>
        <w:ind w:left="0" w:right="0" w:firstLine="560"/>
        <w:spacing w:before="450" w:after="450" w:line="312" w:lineRule="auto"/>
      </w:pPr>
      <w:r>
        <w:rPr>
          <w:rFonts w:ascii="宋体" w:hAnsi="宋体" w:eastAsia="宋体" w:cs="宋体"/>
          <w:color w:val="000"/>
          <w:sz w:val="28"/>
          <w:szCs w:val="28"/>
        </w:rPr>
        <w:t xml:space="preserve">唯有不忘初心，才能追根溯源、坚定信念;唯有牢记使命，才能迎难而上、奋力前行。5月31日，总书记出席“不忘初心、牢记使命”主题教育工作会议并发表重要讲话，深刻阐述了开展主题教育的重大意义，深刻阐明了主题教育的目标要求和重点措施，对开展主题教育提出了明确要求。今年是中华人民共和国成立70周年，也是我们党在全国执政第70个年头，在这个时刻开展这次主题教育，正当其时。总书记指出，“开展这次主题教育，是用习近平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对于这次主题教育指出的“初心”和“使命”，总书记已讲的很清楚：为中国人民谋幸福，为中华民族谋复兴，是中国共产党人的初心和使命，是激励一代代中国共产党人前赴后继、英勇奋斗的根本动力。当然，一代人有一代人的使命，一个地区有一个地区的奋斗目标。作为新时代的杭锦人和主政一方的领导干部，我们的初心和使命就是克服一切困难和挑战，奋力推进全旗经济社会高质量发展，不断提升杭锦人民的幸福感、获得感、安全感，使杭锦旗跟上鄂尔多斯发展的脚步。近年来我旗的发展有进步也有短板,特别是在工业经济、基础建设和生态治理等方面都取得了不错成绩，有的甚至成为全区乃至全国的名片。但与其他旗区相比较，我旗依然属于欠发达地区，部分经济指标和社会保障水平仍有许多短板需要我们去补齐，可以说，任重而道远。但有压力不可怕，关键是我们怎么对待压力、怎么变压力为动力的问题。为什么从旗委政府到各级部门我们每年都要根据实际情况定一些目标和任务并要全力以赴地去完成，目的就是为了不忘我们的“初心”和“使命”，就是要表明我们面对差距、面对压力，非但不能怨天尤人、不能止步不前，相反，我们要奋起直追、奋勇争先，让杭锦在全市叫的响。下面我结合办公室工作提四点要求。</w:t>
      </w:r>
    </w:p>
    <w:p>
      <w:pPr>
        <w:ind w:left="0" w:right="0" w:firstLine="560"/>
        <w:spacing w:before="450" w:after="450" w:line="312" w:lineRule="auto"/>
      </w:pPr>
      <w:r>
        <w:rPr>
          <w:rFonts w:ascii="宋体" w:hAnsi="宋体" w:eastAsia="宋体" w:cs="宋体"/>
          <w:color w:val="000"/>
          <w:sz w:val="28"/>
          <w:szCs w:val="28"/>
        </w:rPr>
        <w:t xml:space="preserve">一要明定位。办公室位置重要，工作量大，大家很辛苦，也很累。但“一分耕耘、一分收获”，在大家的共同努力下，有力确保了全旗上下工作的有序有效运转，借此机会向你们表示感谢。</w:t>
      </w:r>
    </w:p>
    <w:p>
      <w:pPr>
        <w:ind w:left="0" w:right="0" w:firstLine="560"/>
        <w:spacing w:before="450" w:after="450" w:line="312" w:lineRule="auto"/>
      </w:pPr>
      <w:r>
        <w:rPr>
          <w:rFonts w:ascii="宋体" w:hAnsi="宋体" w:eastAsia="宋体" w:cs="宋体"/>
          <w:color w:val="000"/>
          <w:sz w:val="28"/>
          <w:szCs w:val="28"/>
        </w:rPr>
        <w:t xml:space="preserve">正所谓“国之兴废，在于政事;政事得失，由乎辅政。”政府办作为政府的“智库”和领导的“智囊”，明确定位是第一位的任务，如果我们连自身要抓的重点都不清楚，一定会出现三心二意，胡子眉毛一把抓的问题。就政府办的位置和作用来讲，可以定位为“窗口、枢纽、参谋”。</w:t>
      </w:r>
    </w:p>
    <w:p>
      <w:pPr>
        <w:ind w:left="0" w:right="0" w:firstLine="560"/>
        <w:spacing w:before="450" w:after="450" w:line="312" w:lineRule="auto"/>
      </w:pPr>
      <w:r>
        <w:rPr>
          <w:rFonts w:ascii="宋体" w:hAnsi="宋体" w:eastAsia="宋体" w:cs="宋体"/>
          <w:color w:val="000"/>
          <w:sz w:val="28"/>
          <w:szCs w:val="28"/>
        </w:rPr>
        <w:t xml:space="preserve">第一个定位是窗口。政府办作为全旗工作的一个窗口，别人看旗里的工作看哪里?就是看办公室。大家要从以下四个方面来加强修养、提升素质和能力。一是工作态度。办公室同志的工作态度一定要好，要摆正位置，平和待人、勤快干事，真正让别人感觉到办公室的服务处处存在、热情到位;要坚决摒弃“领导有多大、秘书就有多大”的错误心态，绝不能趾高气扬、目空一切，曲意理解、借势压人。</w:t>
      </w:r>
    </w:p>
    <w:p>
      <w:pPr>
        <w:ind w:left="0" w:right="0" w:firstLine="560"/>
        <w:spacing w:before="450" w:after="450" w:line="312" w:lineRule="auto"/>
      </w:pPr>
      <w:r>
        <w:rPr>
          <w:rFonts w:ascii="宋体" w:hAnsi="宋体" w:eastAsia="宋体" w:cs="宋体"/>
          <w:color w:val="000"/>
          <w:sz w:val="28"/>
          <w:szCs w:val="28"/>
        </w:rPr>
        <w:t xml:space="preserve">二是工作作风。办公室工作是拖泥带水还是雷厉风行，特别是领导交办的工作是拖拖拉拉、几天没有回音还是立即落实、及时回复，这些都是工作作风的表现。不能出现对领导交办的工作，不问就不说，也不知道;一问，总是正在进行时，永远在路上。这个不行!</w:t>
      </w:r>
    </w:p>
    <w:p>
      <w:pPr>
        <w:ind w:left="0" w:right="0" w:firstLine="560"/>
        <w:spacing w:before="450" w:after="450" w:line="312" w:lineRule="auto"/>
      </w:pPr>
      <w:r>
        <w:rPr>
          <w:rFonts w:ascii="宋体" w:hAnsi="宋体" w:eastAsia="宋体" w:cs="宋体"/>
          <w:color w:val="000"/>
          <w:sz w:val="28"/>
          <w:szCs w:val="28"/>
        </w:rPr>
        <w:t xml:space="preserve">三是工作能力。政府办的同志是优中选优选出来的，大家基础好、素质高，但来了以后还要继续学习、提高能力。第一要熟悉经济工作。我们党的工作重心是以经济建设为中心，发展是第一要务。政府办的同志必须熟悉经济工作，不然怎么写稿子、怎么推动工作?有的同志干了多年办公室工作，对经济工作仍然不了解不清楚。如果有人问你，杭锦旗目前投产了一大批工业项目，但为什么税收上不去呢?不了解的同志一定会被问倒，了解的同志就会向他解释，目前这些项目虽已投产达效，但由于没有完成留底进项税抵扣，目前对我旗的财政贡献还不大，但在不远的将来，这些项目必将是支撑我旗高质量发展的基石。所以说，你不一定要成为专家，但是起码得了解和熟悉基本的经济常识。第二是要熟悉办公室的具体业务工作。各位同志要对各自的业务工作了然于胸。比如，大家各自所服务的领导重点工作和常规性工作有哪些要理清楚，熟悉哪些是领导职责所在、每年必须做的，基层调研要有多少次，专题部署会多长时间开一次等等，都要理清楚。四是工作纪律。办公室的同志在领导身边工作，一定要把纪律和规矩挺在前面。什么是纪律、什么是规矩，这些都有明确的要求，要按规矩办事、按规定办事、用制度管人管事。在座各位在领导身边工作，一定要注意，该请示的请示，该汇报的汇报，不得擅自做主。重大问题要层层请示，不能先斩后奏。就以我来说，决策重大问题事先都要向金书记请示汇报。如，一些重大事项常务会原则通过后还必须提请旗委常委会审定。这是规矩!我们大家也要做到这一点，常规性问题跟副主任请示，重大问题副主任再向主任、分管领导或者跟我请示。严管就是厚爱，大家一定要管好自己，不要以为办公室没什么权就出不了大事。</w:t>
      </w:r>
    </w:p>
    <w:p>
      <w:pPr>
        <w:ind w:left="0" w:right="0" w:firstLine="560"/>
        <w:spacing w:before="450" w:after="450" w:line="312" w:lineRule="auto"/>
      </w:pPr>
      <w:r>
        <w:rPr>
          <w:rFonts w:ascii="宋体" w:hAnsi="宋体" w:eastAsia="宋体" w:cs="宋体"/>
          <w:color w:val="000"/>
          <w:sz w:val="28"/>
          <w:szCs w:val="28"/>
        </w:rPr>
        <w:t xml:space="preserve">第二个定位是枢纽。办公室是枢纽，肩负着确保政府正常运转的职能。办公室的主要工作总的概括来讲就是办事、办文、办会三件事。一是办事。无论是领导交办的事情还是常规性工作，一定要严谨，一定要有效率，要善于沟通协调。协调是一门科学，更是一门艺术，尤其要注重方式方法，我们在跟各个部门沟通协调时，既要理直气壮，又不能居高临下，遇事要多商量。二是办文。从中央到自治区到市里对党政机关公文处理是有严格要求的，大家在向上级打请示和报告过程中，一定要注意行文的规范性，切不可出现因为请示或报告行文不规范而延误工作的问题出现;在文件起草过程中要注重质量，力求用准确、简洁的文字将需要说明的情况讲清楚，杜绝出现文件很长但不解决问题，看了半天不知道里面讲什么事的问题。如，上政府常务会的材料，要将文件起草的背景、主要内容、征求意见的情况、需要常务会研究决定那些事项、文件通过以后下一步怎么办、是否需要报旗委常委会审定等说清楚。三是办会。不管大会小会，细节决定成败。我举几个例子，比如说我们要开一个比较高规格的会议，有些县级领导可能要来可能不来，做台签时要充分考虑到，要不然没有台签或是没有预留座位，领导又来了，场面就会很尴尬和被动。还有，领导的讲话材料放在主席台上，没有经过仔细检查，领导在讲话过程中发现少了页，这问题就严重了，所以关注好了细节大家的办会质量才会提升，不能说每个会没有纰漏，但大的方面不能出问题。</w:t>
      </w:r>
    </w:p>
    <w:p>
      <w:pPr>
        <w:ind w:left="0" w:right="0" w:firstLine="560"/>
        <w:spacing w:before="450" w:after="450" w:line="312" w:lineRule="auto"/>
      </w:pPr>
      <w:r>
        <w:rPr>
          <w:rFonts w:ascii="宋体" w:hAnsi="宋体" w:eastAsia="宋体" w:cs="宋体"/>
          <w:color w:val="000"/>
          <w:sz w:val="28"/>
          <w:szCs w:val="28"/>
        </w:rPr>
        <w:t xml:space="preserve">第三个定位是参谋。一是要围绕中心、把握大局，做到“参之有道”。政府办作为政府的“参谋部”，必须围绕中心，把握大局，始终站在大局的高度、领导的角度，领会意图，把握精神，谋划改革、发展和稳定的大事。只有胸怀全局，才能登高望远。比如，调查研究工作，要准确把握影响全局的新情况、新问题，把握领导关注和群众反映的热点、难点问题，找到问题的症结所在，提出有针对性、可操作性的意见和建议，使更多的调研成果进入领导视野，转化为科学决策的重要依据。只有这样，谋势才有战略眼光，谋策才能抓住要害，辅政才能有力有效。二是要把握领导意图，做到“谋之有方”。悉心领会、准确把握领导的工作思路和工作作风，是参到点子上的关键。我们大家要有“身在兵位、胸为帅谋”的意识，要善于站在领导的角度去思考问题、谋划工作。比如，文稿起草工作，要着重于出思路、出观点、出真招，力求与领导思路产生共鸣，合拍共振，使文稿成为服务领导决策的“直通车”。</w:t>
      </w:r>
    </w:p>
    <w:p>
      <w:pPr>
        <w:ind w:left="0" w:right="0" w:firstLine="560"/>
        <w:spacing w:before="450" w:after="450" w:line="312" w:lineRule="auto"/>
      </w:pPr>
      <w:r>
        <w:rPr>
          <w:rFonts w:ascii="宋体" w:hAnsi="宋体" w:eastAsia="宋体" w:cs="宋体"/>
          <w:color w:val="000"/>
          <w:sz w:val="28"/>
          <w:szCs w:val="28"/>
        </w:rPr>
        <w:t xml:space="preserve">二要提素质。中国历来有“天地生人，有一人应有一人之业;人生在世，生一日当尽一日之勤”的古训和“天下兴亡，匹夫有责”的担当意识。邓小平在改革之初也曾告诫全党“世界上的事情都是干出来的，不干，半点马克思主义都没有。”对我们政府办的同志来说，日常工作能尽责、难题面前敢负责、出现过失敢担责，既是义务也是责任，既是高要求也是硬要求。干好办公室工作，就要敬业奉献，勇担使命，我认为要做好三点：</w:t>
      </w:r>
    </w:p>
    <w:p>
      <w:pPr>
        <w:ind w:left="0" w:right="0" w:firstLine="560"/>
        <w:spacing w:before="450" w:after="450" w:line="312" w:lineRule="auto"/>
      </w:pPr>
      <w:r>
        <w:rPr>
          <w:rFonts w:ascii="宋体" w:hAnsi="宋体" w:eastAsia="宋体" w:cs="宋体"/>
          <w:color w:val="000"/>
          <w:sz w:val="28"/>
          <w:szCs w:val="28"/>
        </w:rPr>
        <w:t xml:space="preserve">一是勤动脑。脑子越动越灵，思维越用越活，要坚持多动脑、多思考，多调研、多分析，学会发现事物之间的联系、洞察现象之中的本质、找出发展背后的规律，及时为领导提供决策参考。</w:t>
      </w:r>
    </w:p>
    <w:p>
      <w:pPr>
        <w:ind w:left="0" w:right="0" w:firstLine="560"/>
        <w:spacing w:before="450" w:after="450" w:line="312" w:lineRule="auto"/>
      </w:pPr>
      <w:r>
        <w:rPr>
          <w:rFonts w:ascii="宋体" w:hAnsi="宋体" w:eastAsia="宋体" w:cs="宋体"/>
          <w:color w:val="000"/>
          <w:sz w:val="28"/>
          <w:szCs w:val="28"/>
        </w:rPr>
        <w:t xml:space="preserve">二是多动手。办公室工作既有较强的专业性，又有一定的综合性，我们要争当复合型人才，要靠多动手、多练习，以勤奋造就熟练、靠熟练提高悟性、用悟性引发领导共鸣，确保办文经得起推敲、办会经得起检验、办事经得起核查。</w:t>
      </w:r>
    </w:p>
    <w:p>
      <w:pPr>
        <w:ind w:left="0" w:right="0" w:firstLine="560"/>
        <w:spacing w:before="450" w:after="450" w:line="312" w:lineRule="auto"/>
      </w:pPr>
      <w:r>
        <w:rPr>
          <w:rFonts w:ascii="宋体" w:hAnsi="宋体" w:eastAsia="宋体" w:cs="宋体"/>
          <w:color w:val="000"/>
          <w:sz w:val="28"/>
          <w:szCs w:val="28"/>
        </w:rPr>
        <w:t xml:space="preserve">三是肯吃苦。办公室工作的确受苦、受累，有时还要受气。受苦，就是工作艰苦、生活清苦;受累，就是一天到晚忙个不停，“三更灯火五更鸡，正是秘书写稿时，欲知笔耕苦与乐，甘为他人作嫁衣”，这正是受苦受累的真实写照;受气，就是有时因工作不到位或领导误解而受到批评、抱怨。对此，我们要学会自我减压，学会调整心态，学会忙里偷闲、苦中找乐，在该忙的时候要全力去忙，该放松的时候也要健康娱乐。同时，也要坚信，辛勤耕耘必有收获，加倍耕耘必有加倍收获，默默耕耘必有意外收获。</w:t>
      </w:r>
    </w:p>
    <w:p>
      <w:pPr>
        <w:ind w:left="0" w:right="0" w:firstLine="560"/>
        <w:spacing w:before="450" w:after="450" w:line="312" w:lineRule="auto"/>
      </w:pPr>
      <w:r>
        <w:rPr>
          <w:rFonts w:ascii="宋体" w:hAnsi="宋体" w:eastAsia="宋体" w:cs="宋体"/>
          <w:color w:val="000"/>
          <w:sz w:val="28"/>
          <w:szCs w:val="28"/>
        </w:rPr>
        <w:t xml:space="preserve">三要抓学习。学习是办公室人员的一项基本能力，如果不学习，知识就会很快老化、思想就会不断僵化、能力就会逐步退化。只有不断地加强学习，才能与时俱进，更好地发挥参谋和助手作用。</w:t>
      </w:r>
    </w:p>
    <w:p>
      <w:pPr>
        <w:ind w:left="0" w:right="0" w:firstLine="560"/>
        <w:spacing w:before="450" w:after="450" w:line="312" w:lineRule="auto"/>
      </w:pPr>
      <w:r>
        <w:rPr>
          <w:rFonts w:ascii="宋体" w:hAnsi="宋体" w:eastAsia="宋体" w:cs="宋体"/>
          <w:color w:val="000"/>
          <w:sz w:val="28"/>
          <w:szCs w:val="28"/>
        </w:rPr>
        <w:t xml:space="preserve">一是要勤学。坚持“以文立身”“以文辅政”，边工作边学习、边学习边服务，摆脱干扰勤读书，放下应酬抓学习，沉下身子搞调研，不断提高办公室服务水平。</w:t>
      </w:r>
    </w:p>
    <w:p>
      <w:pPr>
        <w:ind w:left="0" w:right="0" w:firstLine="560"/>
        <w:spacing w:before="450" w:after="450" w:line="312" w:lineRule="auto"/>
      </w:pPr>
      <w:r>
        <w:rPr>
          <w:rFonts w:ascii="宋体" w:hAnsi="宋体" w:eastAsia="宋体" w:cs="宋体"/>
          <w:color w:val="000"/>
          <w:sz w:val="28"/>
          <w:szCs w:val="28"/>
        </w:rPr>
        <w:t xml:space="preserve">二是要乐学。牢固确立“学习为本”“终身学习”的理念，把学习当成一种生活态度、一种精神追求、一种工作责任，孜孜不倦地学习，持之以恒地钻研，锲而不舍地探索，在追求学习中不断增强综合素质。</w:t>
      </w:r>
    </w:p>
    <w:p>
      <w:pPr>
        <w:ind w:left="0" w:right="0" w:firstLine="560"/>
        <w:spacing w:before="450" w:after="450" w:line="312" w:lineRule="auto"/>
      </w:pPr>
      <w:r>
        <w:rPr>
          <w:rFonts w:ascii="宋体" w:hAnsi="宋体" w:eastAsia="宋体" w:cs="宋体"/>
          <w:color w:val="000"/>
          <w:sz w:val="28"/>
          <w:szCs w:val="28"/>
        </w:rPr>
        <w:t xml:space="preserve">三是要善学。多向领导学，在政府办工作，尽管吃苦受累，但由于在领导身边工作，能够近距离学习和领悟领导的思维方法和工作艺术，会受到潜移默化的教育和影响，这种学习进步的环境、磨砺成长的机会，会使大家终身受益。要多向同事请教，大家工作的每一个领域都和其它领域的工作密不可分，要想工作干好、干出色，就要学会“不耻下问”多向身边的同事请教，确保及时了解掌握整体情况，以便在文稿起草和出谋划策过程中能全盘统筹。</w:t>
      </w:r>
    </w:p>
    <w:p>
      <w:pPr>
        <w:ind w:left="0" w:right="0" w:firstLine="560"/>
        <w:spacing w:before="450" w:after="450" w:line="312" w:lineRule="auto"/>
      </w:pPr>
      <w:r>
        <w:rPr>
          <w:rFonts w:ascii="宋体" w:hAnsi="宋体" w:eastAsia="宋体" w:cs="宋体"/>
          <w:color w:val="000"/>
          <w:sz w:val="28"/>
          <w:szCs w:val="28"/>
        </w:rPr>
        <w:t xml:space="preserve">四要会调节。办公室工作很辛苦。但是要做到“累人不累心”。什么叫“累人不累心”?工作压力很大，工作任务很重，大家干得很苦，但是心里不觉得累。做到这一点，大家在日常工作中就要懂得多沟通交流与合作，保证心情愉悦。大家能在一起共事是缘分，千万不要有什么解不开的结。我这个人心直口快，看到问题，做得不对，我会马上说。比如，有时看到你们会议办的质量不高，我马上就会跟刘主任说，改正就行，就事论事，绝不针对那一个人。希望大家相互之间要坦诚，你们如果有什么烦恼，可以跟副主任、跟主任沟通，比如家里小孩上学、老人看病等，可以找大家帮忙协调。大家要做到忠孝两全，家里有老人生病，有困难可以找各自分管副主任，请半天假回去，不能因为工作让生活失去平衡。最近网上有一个观点我比较认可，离了你，单位照转，地球照转，但是如果你们家里离了你，可能一个家庭就塌下来了，因为你是顶梁柱。大家能在政府办工作，都是精英，都是父母引以为荣的，如果你倒了，那就真是天塌下来了。所以，今后，如果你们家里有急事，需要请假的，工作放下，赶紧走;你的工作，可以找人接替，但是如果你去晚了导致家人发生意外，那你将终身遗憾。</w:t>
      </w:r>
    </w:p>
    <w:p>
      <w:pPr>
        <w:ind w:left="0" w:right="0" w:firstLine="560"/>
        <w:spacing w:before="450" w:after="450" w:line="312" w:lineRule="auto"/>
      </w:pPr>
      <w:r>
        <w:rPr>
          <w:rFonts w:ascii="宋体" w:hAnsi="宋体" w:eastAsia="宋体" w:cs="宋体"/>
          <w:color w:val="000"/>
          <w:sz w:val="28"/>
          <w:szCs w:val="28"/>
        </w:rPr>
        <w:t xml:space="preserve">我就讲这么多，也是敞开了心扉，把自己的一些想法、要求跟大家说了。最后希望大家在今后的工作中“不忘初心、牢记使命”，努力做到谋事而不谋利，奉献而不索取，耐得住清苦，守得住寂寞。把心思用在工作上，正确处理名与利、苦与乐、得与失、工作和家庭、个人利益和集体利益的关系，在工作和奉献中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第五篇：“不忘初心、牢记使命”专题党课主题词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巩固和拓展“不忘初心、牢记使命”主题教育的阶段性成果，持续深入推进党员干部的思想政治建设，根据县委“不忘初心、牢记使命”主题教育部署要求，今天，XX县长百忙之中带头到xxx为我们上“不忘初心、牢记使命”专题党课。</w:t>
      </w:r>
    </w:p>
    <w:p>
      <w:pPr>
        <w:ind w:left="0" w:right="0" w:firstLine="560"/>
        <w:spacing w:before="450" w:after="450" w:line="312" w:lineRule="auto"/>
      </w:pPr>
      <w:r>
        <w:rPr>
          <w:rFonts w:ascii="宋体" w:hAnsi="宋体" w:eastAsia="宋体" w:cs="宋体"/>
          <w:color w:val="000"/>
          <w:sz w:val="28"/>
          <w:szCs w:val="28"/>
        </w:rPr>
        <w:t xml:space="preserve">参加今天会议的有:全体镇干部、村居书记和主任、站所负责人，共计80余人。</w:t>
      </w:r>
    </w:p>
    <w:p>
      <w:pPr>
        <w:ind w:left="0" w:right="0" w:firstLine="560"/>
        <w:spacing w:before="450" w:after="450" w:line="312" w:lineRule="auto"/>
      </w:pPr>
      <w:r>
        <w:rPr>
          <w:rFonts w:ascii="宋体" w:hAnsi="宋体" w:eastAsia="宋体" w:cs="宋体"/>
          <w:color w:val="000"/>
          <w:sz w:val="28"/>
          <w:szCs w:val="28"/>
        </w:rPr>
        <w:t xml:space="preserve">今天的会议有两个议程：一是XXX主任通报全县xxx事情处理情况；二是xx县长为我们上专题党课。</w:t>
      </w:r>
    </w:p>
    <w:p>
      <w:pPr>
        <w:ind w:left="0" w:right="0" w:firstLine="560"/>
        <w:spacing w:before="450" w:after="450" w:line="312" w:lineRule="auto"/>
      </w:pPr>
      <w:r>
        <w:rPr>
          <w:rFonts w:ascii="宋体" w:hAnsi="宋体" w:eastAsia="宋体" w:cs="宋体"/>
          <w:color w:val="000"/>
          <w:sz w:val="28"/>
          <w:szCs w:val="28"/>
        </w:rPr>
        <w:t xml:space="preserve">下面，进行第一项xxx主任通报全县XXX事情处理情况，大家欢迎。</w:t>
      </w:r>
    </w:p>
    <w:p>
      <w:pPr>
        <w:ind w:left="0" w:right="0" w:firstLine="560"/>
        <w:spacing w:before="450" w:after="450" w:line="312" w:lineRule="auto"/>
      </w:pPr>
      <w:r>
        <w:rPr>
          <w:rFonts w:ascii="宋体" w:hAnsi="宋体" w:eastAsia="宋体" w:cs="宋体"/>
          <w:color w:val="000"/>
          <w:sz w:val="28"/>
          <w:szCs w:val="28"/>
        </w:rPr>
        <w:t xml:space="preserve">进行第二项请XX县长为我们上专题党课，大家热烈欢迎。</w:t>
      </w:r>
    </w:p>
    <w:p>
      <w:pPr>
        <w:ind w:left="0" w:right="0" w:firstLine="560"/>
        <w:spacing w:before="450" w:after="450" w:line="312" w:lineRule="auto"/>
      </w:pPr>
      <w:r>
        <w:rPr>
          <w:rFonts w:ascii="宋体" w:hAnsi="宋体" w:eastAsia="宋体" w:cs="宋体"/>
          <w:color w:val="000"/>
          <w:sz w:val="28"/>
          <w:szCs w:val="28"/>
        </w:rPr>
        <w:t xml:space="preserve">刚才，XX县长在深入学习理论和扎实开展调研的基础上，紧密结合学习和调研成果，把自己摆进去、把职责摆进去、把工作摆进去，给我们上了一堂生动形象、理论丰富、贴切实际的专题党课。党课深刻阐述了“不忘初心、牢记使命”的重大意义和丰富内涵，并就如何做到担当、奉献、作为，给我们提出了指导性意见，既有理论讲解，又有鲜活事例，讲得深入浅出、通俗易懂、深受启发，是一次深刻的党性党风教育辅导，更是一次思想动员和工作部署。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就贯彻XX县长专题党课精神，有效开展下一步工作，我讲几点意见。</w:t>
      </w:r>
    </w:p>
    <w:p>
      <w:pPr>
        <w:ind w:left="0" w:right="0" w:firstLine="560"/>
        <w:spacing w:before="450" w:after="450" w:line="312" w:lineRule="auto"/>
      </w:pPr>
      <w:r>
        <w:rPr>
          <w:rFonts w:ascii="宋体" w:hAnsi="宋体" w:eastAsia="宋体" w:cs="宋体"/>
          <w:color w:val="000"/>
          <w:sz w:val="28"/>
          <w:szCs w:val="28"/>
        </w:rPr>
        <w:t xml:space="preserve">一要进一步提高政治站位，认真落实省委常委、省纪委书记、省监委主任XX同志到XX开展“不忘初心、牢记使命”主题教育调研时讲话要求和全县主题教育会会议精神，把主题教育作为重大政治任务牢牢抓在手上，以更深的认识、更高的站位、更严的标准、更好的效果把主题教育不断引向深入，不断增强抓好主题教育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二要进一步明确目标任务，从主题教育进展情况看，10 月下旬将迎来一个规定动作“密集期”，时间紧、任务重、要求高，大家要对标对表，按镇里下发的提示清单，高质量做好学习教育、问题检视、专题党课、宣讲等工作。各指导组要扎实履职尽责、压紧压实责任，让大家感觉到“不抓不行，不抓好更不行”。镇活动办要主动对接、加强沟通、强化调度，一鼓作气把主题教育各项任务抓实抓好。</w:t>
      </w:r>
    </w:p>
    <w:p>
      <w:pPr>
        <w:ind w:left="0" w:right="0" w:firstLine="560"/>
        <w:spacing w:before="450" w:after="450" w:line="312" w:lineRule="auto"/>
      </w:pPr>
      <w:r>
        <w:rPr>
          <w:rFonts w:ascii="宋体" w:hAnsi="宋体" w:eastAsia="宋体" w:cs="宋体"/>
          <w:color w:val="000"/>
          <w:sz w:val="28"/>
          <w:szCs w:val="28"/>
        </w:rPr>
        <w:t xml:space="preserve">三是进一步用心领会落实。今天XX县长的专题党课所学所听的知识，大家会后要认真回味，深入学习领会。我们要用XX县长的专题党课精神指导我们的工作实际，将守初心、践使命、善奉献、勇担当、敢作为贯穿到各项工作中，发扬钉钉子精神，攻坚克难，拼搏奋斗，狠抓接下来的各项工作落实，确保工作任务圆满完成，以优异成绩检验主题教育成效!</w:t>
      </w:r>
    </w:p>
    <w:p>
      <w:pPr>
        <w:ind w:left="0" w:right="0" w:firstLine="560"/>
        <w:spacing w:before="450" w:after="450" w:line="312" w:lineRule="auto"/>
      </w:pPr>
      <w:r>
        <w:rPr>
          <w:rFonts w:ascii="宋体" w:hAnsi="宋体" w:eastAsia="宋体" w:cs="宋体"/>
          <w:color w:val="000"/>
          <w:sz w:val="28"/>
          <w:szCs w:val="28"/>
        </w:rPr>
        <w:t xml:space="preserve">今天党课到此结束，散会。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2025-06-19T11:14:30+08:00</dcterms:created>
  <dcterms:modified xsi:type="dcterms:W3CDTF">2025-06-19T11:14:30+08:00</dcterms:modified>
</cp:coreProperties>
</file>

<file path=docProps/custom.xml><?xml version="1.0" encoding="utf-8"?>
<Properties xmlns="http://schemas.openxmlformats.org/officeDocument/2006/custom-properties" xmlns:vt="http://schemas.openxmlformats.org/officeDocument/2006/docPropsVTypes"/>
</file>