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副县长在全县春耕生产和动物疫病防控工作会议上的讲话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副县长在全县春耕生产和动物疫病防控工作会议上的讲话同志们：当前，正值春耕备耕和农业灾后恢复生产的关键时期，为扎实抓好今年的春耕生产和动物疫病防控工作，确保实现全年农业农村经济发展目标任务，经请示县委龙书记、县政府张县长同意，决定召开全县春耕...</w:t>
      </w:r>
    </w:p>
    <w:p>
      <w:pPr>
        <w:ind w:left="0" w:right="0" w:firstLine="560"/>
        <w:spacing w:before="450" w:after="450" w:line="312" w:lineRule="auto"/>
      </w:pPr>
      <w:r>
        <w:rPr>
          <w:rFonts w:ascii="宋体" w:hAnsi="宋体" w:eastAsia="宋体" w:cs="宋体"/>
          <w:color w:val="000"/>
          <w:sz w:val="28"/>
          <w:szCs w:val="28"/>
        </w:rPr>
        <w:t xml:space="preserve">副县长在全县春耕生产和动物疫病防控工作会议上的讲话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正值春耕备耕和农业灾后恢复生产的关键时期，为扎实抓好今年的春耕生产和动物疫病防控工作，确保实现全年农业农村经济发展目标任务，经请示县委龙书记、县政府张县长同意，决定召开全县春耕生产和动物疫病防控工作会议。会议的主要任务是：传达贯彻落实上级会议、文件和有关领导到我县检查指导抗灾救灾工作的指示精神，统一各级各部门的思想认识，采取强有力的工作措施，切实抓好当前春耕生产和动物疫病防控工作，努力实现大灾之年农业增产、农民增收，推动全县农业农村经济健康发展。</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一、统一思想，切实增强抓好春耕生产和动物疫病防控工作的紧迫感和责任感</w:t>
      </w:r>
    </w:p>
    <w:p>
      <w:pPr>
        <w:ind w:left="0" w:right="0" w:firstLine="560"/>
        <w:spacing w:before="450" w:after="450" w:line="312" w:lineRule="auto"/>
      </w:pPr>
      <w:r>
        <w:rPr>
          <w:rFonts w:ascii="宋体" w:hAnsi="宋体" w:eastAsia="宋体" w:cs="宋体"/>
          <w:color w:val="000"/>
          <w:sz w:val="28"/>
          <w:szCs w:val="28"/>
        </w:rPr>
        <w:t xml:space="preserve">今年1月中旬以来，受强冷空气影响，我县遭受了有气象资料记录以来最严重的低温雪凌灾害，导致小麦、油菜等农作物严重受灾，部分农户住房倒损、牲畜死伤、洋芋种冻坏。经统计，全县10个乡镇87个村（社区）1621个村（居）民小组10.8万户40.7万人受灾（其中成灾人口34.6万人），直接经济损失</w:t>
      </w:r>
    </w:p>
    <w:p>
      <w:pPr>
        <w:ind w:left="0" w:right="0" w:firstLine="560"/>
        <w:spacing w:before="450" w:after="450" w:line="312" w:lineRule="auto"/>
      </w:pPr>
      <w:r>
        <w:rPr>
          <w:rFonts w:ascii="宋体" w:hAnsi="宋体" w:eastAsia="宋体" w:cs="宋体"/>
          <w:color w:val="000"/>
          <w:sz w:val="28"/>
          <w:szCs w:val="28"/>
        </w:rPr>
        <w:t xml:space="preserve">119050万元，其中：农业损失8447万元、林业损失80181万元、民房损失6888万元、基础设施损失23534万元。在农业上，全县小麦受灾</w:t>
      </w:r>
    </w:p>
    <w:p>
      <w:pPr>
        <w:ind w:left="0" w:right="0" w:firstLine="560"/>
        <w:spacing w:before="450" w:after="450" w:line="312" w:lineRule="auto"/>
      </w:pPr>
      <w:r>
        <w:rPr>
          <w:rFonts w:ascii="宋体" w:hAnsi="宋体" w:eastAsia="宋体" w:cs="宋体"/>
          <w:color w:val="000"/>
          <w:sz w:val="28"/>
          <w:szCs w:val="28"/>
        </w:rPr>
        <w:t xml:space="preserve">7689公顷，油菜受灾4259公顷，蚕豆、豌豆受灾788公顷，蔬菜受灾4328公顷，冻坏洋芋种325万公斤，沼气池受损491口，冻死冻伤牛503</w:t>
      </w:r>
    </w:p>
    <w:p>
      <w:pPr>
        <w:ind w:left="0" w:right="0" w:firstLine="560"/>
        <w:spacing w:before="450" w:after="450" w:line="312" w:lineRule="auto"/>
      </w:pPr>
      <w:r>
        <w:rPr>
          <w:rFonts w:ascii="宋体" w:hAnsi="宋体" w:eastAsia="宋体" w:cs="宋体"/>
          <w:color w:val="000"/>
          <w:sz w:val="28"/>
          <w:szCs w:val="28"/>
        </w:rPr>
        <w:t xml:space="preserve">头，冻死冻伤猪3802头，冻死马35匹、羊195只、家禽1336只、兔子83只，垮塌厩舍3566间35660平方米，冻坏饲草3000吨。这次雪凌灾害造成的受灾范围之广、强度之大、时间之长、品种之多，在威信历史上是罕见的，特别是冬季农业生产损失、农业设施破坏较为严重，极大地破坏了我县农业生产力，严重影响了农业持续稳定发展，给灾区农民生产生活造成了重大损失，灾后恢复生产和春耕备耕任务非常艰巨。</w:t>
      </w:r>
    </w:p>
    <w:p>
      <w:pPr>
        <w:ind w:left="0" w:right="0" w:firstLine="560"/>
        <w:spacing w:before="450" w:after="450" w:line="312" w:lineRule="auto"/>
      </w:pPr>
      <w:r>
        <w:rPr>
          <w:rFonts w:ascii="宋体" w:hAnsi="宋体" w:eastAsia="宋体" w:cs="宋体"/>
          <w:color w:val="000"/>
          <w:sz w:val="28"/>
          <w:szCs w:val="28"/>
        </w:rPr>
        <w:t xml:space="preserve">灾情发生后，中央、省、市各级党委、政府高度重视，有关领导相继作出重要批示，市委夜礼斌书记、市政府王敏正代市长、锁飞常务副市长、市委张纪华秘书长、杨艾东副市长、文雅芹副市长等各位领导亲临我县视察雪凌灾情，深入一线指导应急抢险和灾后恢复重建工作，看望慰问受灾群众和抢险队伍，极大地增强了我县抓好抗灾救灾工作的信心和决心。我县各级各部门反应及时，行动迅速，措施有力，把抗击灾害作为最紧迫的任务，切实加强组织领导，及早部署防灾救灾工作，及时启动应急预案，全力以赴抢险应急和抗灾救灾，取得了重大阶段性成效，各项基础设施得到及时恢复，人民群众生产生活得到妥善安排，确保了社会政治稳，得到了省、市的充分肯定。</w:t>
      </w:r>
    </w:p>
    <w:p>
      <w:pPr>
        <w:ind w:left="0" w:right="0" w:firstLine="560"/>
        <w:spacing w:before="450" w:after="450" w:line="312" w:lineRule="auto"/>
      </w:pPr>
      <w:r>
        <w:rPr>
          <w:rFonts w:ascii="宋体" w:hAnsi="宋体" w:eastAsia="宋体" w:cs="宋体"/>
          <w:color w:val="000"/>
          <w:sz w:val="28"/>
          <w:szCs w:val="28"/>
        </w:rPr>
        <w:t xml:space="preserve">由于雪凌灾害持续时间长，影响范围广，危害程度深，灾害损失大，灾后恢复农业生产、春耕备耕工作受到了极大影响，主要表现在：灾区群众马铃薯种薯冻坏严重，农民冬季生产减收突出，灾后恢复生产所需劳动力不足，动物疫病及农作物病害发生潜在风险增加，灾后农业重建和恢复生产所需资金短缺。这些问题如果不能及时得以解决，势必会影响到全年粮食生产的稳定发展和主要农产品的基本供给，关系到农业稳步增产和农民持续增收，关系到全县经济社会发展的大局。因此，全县各级各有关部门务必保持清醒头脑，充分认识农业抗灾救灾工作的紧迫性、复杂性和艰巨性，充分认识灾后恢复重建和全面完成今年农业农村经济发展任务的严峻性，坚决贯彻党中央、国务院、省委、省政府和市委、市政府的各项安排部署，深入分析灾害对农业生产的后续影响，把这次灾害放在全年农业农村经济发展的背景下来深化认识，坚决克服松懈思想、麻痹心理和厌战情绪，紧急行动起来，迅速掀起灾后恢复农业生产和春耕备耕的高潮，努力推动全县农业农村经济发展。</w:t>
      </w:r>
    </w:p>
    <w:p>
      <w:pPr>
        <w:ind w:left="0" w:right="0" w:firstLine="560"/>
        <w:spacing w:before="450" w:after="450" w:line="312" w:lineRule="auto"/>
      </w:pPr>
      <w:r>
        <w:rPr>
          <w:rFonts w:ascii="宋体" w:hAnsi="宋体" w:eastAsia="宋体" w:cs="宋体"/>
          <w:color w:val="000"/>
          <w:sz w:val="28"/>
          <w:szCs w:val="28"/>
        </w:rPr>
        <w:t xml:space="preserve">二、强化措施，千方百计抓好当前春耕生产</w:t>
      </w:r>
    </w:p>
    <w:p>
      <w:pPr>
        <w:ind w:left="0" w:right="0" w:firstLine="560"/>
        <w:spacing w:before="450" w:after="450" w:line="312" w:lineRule="auto"/>
      </w:pPr>
      <w:r>
        <w:rPr>
          <w:rFonts w:ascii="宋体" w:hAnsi="宋体" w:eastAsia="宋体" w:cs="宋体"/>
          <w:color w:val="000"/>
          <w:sz w:val="28"/>
          <w:szCs w:val="28"/>
        </w:rPr>
        <w:t xml:space="preserve">当前，我县抗击冰凌雪灾的工作已由应急抢险转入抗灾救灾、恢复建设阶段。全县各级要把抗灾救灾、恢复重建作为当前工作的重中之重，早规划、早安排、早启动，迅速组织开展农业抗灾减灾和春耕生产。要坚持目标不变、任务不减，加大工作力度，落实各项措施，强化督促检查，努力把灾害造成的损失减小到最低限度，为完成全年农业农村经济发展的各项目标任务奠定坚实的基础。</w:t>
      </w:r>
    </w:p>
    <w:p>
      <w:pPr>
        <w:ind w:left="0" w:right="0" w:firstLine="560"/>
        <w:spacing w:before="450" w:after="450" w:line="312" w:lineRule="auto"/>
      </w:pPr>
      <w:r>
        <w:rPr>
          <w:rFonts w:ascii="宋体" w:hAnsi="宋体" w:eastAsia="宋体" w:cs="宋体"/>
          <w:color w:val="000"/>
          <w:sz w:val="28"/>
          <w:szCs w:val="28"/>
        </w:rPr>
        <w:t xml:space="preserve">（一）认真抓好农业减灾恢复生产工作。</w:t>
      </w:r>
    </w:p>
    <w:p>
      <w:pPr>
        <w:ind w:left="0" w:right="0" w:firstLine="560"/>
        <w:spacing w:before="450" w:after="450" w:line="312" w:lineRule="auto"/>
      </w:pPr>
      <w:r>
        <w:rPr>
          <w:rFonts w:ascii="宋体" w:hAnsi="宋体" w:eastAsia="宋体" w:cs="宋体"/>
          <w:color w:val="000"/>
          <w:sz w:val="28"/>
          <w:szCs w:val="28"/>
        </w:rPr>
        <w:t xml:space="preserve">严重的雪凌灾害，给农业增产、农民增收带来了极大影响。全县各级各相关部门一定要进一步提高认识，牢固树立抗灾夺丰收的思想。结合实际，根据不同地区、不同作物、不同生产进度和农户的不同需求，组织技术人员有针对性的开展农业生产恢复工作，细化各项措施，扎实地开展农业恢复生产工作，突出抓好小麦、油菜等小春作物的田间管护，蔬菜大棚等损毁设施的修复和重建工作，尽快恢复农业生产能力，根据全县抗灾减灾和春耕生产会议精神，搞好蔬菜大棚重建示范建设。农业部门要搞好科技指导和服务，组织技术人员深入生产第一线，多层次、多形式的开展小春田间管理技术培训和技术示范，提高农户生产自救的能力，努力做到“小春损失大春补，灾区损失非灾区补，农业损失副业补，山上损失山下补”，千方百计帮助农民恢复农业生产，最大限度减少农作物灾害损失。</w:t>
      </w:r>
    </w:p>
    <w:p>
      <w:pPr>
        <w:ind w:left="0" w:right="0" w:firstLine="560"/>
        <w:spacing w:before="450" w:after="450" w:line="312" w:lineRule="auto"/>
      </w:pPr>
      <w:r>
        <w:rPr>
          <w:rFonts w:ascii="宋体" w:hAnsi="宋体" w:eastAsia="宋体" w:cs="宋体"/>
          <w:color w:val="000"/>
          <w:sz w:val="28"/>
          <w:szCs w:val="28"/>
        </w:rPr>
        <w:t xml:space="preserve">（二）切实抓好大春洋芋生产。</w:t>
      </w:r>
    </w:p>
    <w:p>
      <w:pPr>
        <w:ind w:left="0" w:right="0" w:firstLine="560"/>
        <w:spacing w:before="450" w:after="450" w:line="312" w:lineRule="auto"/>
      </w:pPr>
      <w:r>
        <w:rPr>
          <w:rFonts w:ascii="宋体" w:hAnsi="宋体" w:eastAsia="宋体" w:cs="宋体"/>
          <w:color w:val="000"/>
          <w:sz w:val="28"/>
          <w:szCs w:val="28"/>
        </w:rPr>
        <w:t xml:space="preserve">洋芋是我县高二半山区群众的主要粮食，今年因雪凌灾害导致洋芋种冻坏较多，特别是高二半山区农户缺种问题突出。县农业局要继续做好马铃薯种的县内调剂xx县外调运工作，及时组织运送到各乡镇受灾群众手中。各乡镇要重点抓好高二半山以上地区农户的组织发动，做到能种尽种，扩大马铃薯种植面积。强化洋芋生产的科技指导，重点抓好精量播种和合理密植，办好科技示范样板，辐射带动大面生产，通过提高科技生产水平提高单产，增加总产。对因气候、节令等影响不能种植的地块，要因地制宜地指导农户搞好种植作物品种调整，多渠道发展增收项目。</w:t>
      </w:r>
    </w:p>
    <w:p>
      <w:pPr>
        <w:ind w:left="0" w:right="0" w:firstLine="560"/>
        <w:spacing w:before="450" w:after="450" w:line="312" w:lineRule="auto"/>
      </w:pPr>
      <w:r>
        <w:rPr>
          <w:rFonts w:ascii="宋体" w:hAnsi="宋体" w:eastAsia="宋体" w:cs="宋体"/>
          <w:color w:val="000"/>
          <w:sz w:val="28"/>
          <w:szCs w:val="28"/>
        </w:rPr>
        <w:t xml:space="preserve">（三）认真抓好春耕备耕工作。</w:t>
      </w:r>
    </w:p>
    <w:p>
      <w:pPr>
        <w:ind w:left="0" w:right="0" w:firstLine="560"/>
        <w:spacing w:before="450" w:after="450" w:line="312" w:lineRule="auto"/>
      </w:pPr>
      <w:r>
        <w:rPr>
          <w:rFonts w:ascii="宋体" w:hAnsi="宋体" w:eastAsia="宋体" w:cs="宋体"/>
          <w:color w:val="000"/>
          <w:sz w:val="28"/>
          <w:szCs w:val="28"/>
        </w:rPr>
        <w:t xml:space="preserve">一是加大良种推广力度。</w:t>
      </w:r>
    </w:p>
    <w:p>
      <w:pPr>
        <w:ind w:left="0" w:right="0" w:firstLine="560"/>
        <w:spacing w:before="450" w:after="450" w:line="312" w:lineRule="auto"/>
      </w:pPr>
      <w:r>
        <w:rPr>
          <w:rFonts w:ascii="宋体" w:hAnsi="宋体" w:eastAsia="宋体" w:cs="宋体"/>
          <w:color w:val="000"/>
          <w:sz w:val="28"/>
          <w:szCs w:val="28"/>
        </w:rPr>
        <w:t xml:space="preserve">推广良种种植是提高单位产值，增加粮食总量，促进农民增收的重要措施。各乡镇xx县农业局要加强协调配合，联系沟通，及时组织“两杂”良种就位到乡、到户，提高良种覆盖率，确保完成今年推广“两杂”良种100万斤的目标任务。</w:t>
      </w:r>
    </w:p>
    <w:p>
      <w:pPr>
        <w:ind w:left="0" w:right="0" w:firstLine="560"/>
        <w:spacing w:before="450" w:after="450" w:line="312" w:lineRule="auto"/>
      </w:pPr>
      <w:r>
        <w:rPr>
          <w:rFonts w:ascii="宋体" w:hAnsi="宋体" w:eastAsia="宋体" w:cs="宋体"/>
          <w:color w:val="000"/>
          <w:sz w:val="28"/>
          <w:szCs w:val="28"/>
        </w:rPr>
        <w:t xml:space="preserve">二是抓好示范样板建设。</w:t>
      </w:r>
    </w:p>
    <w:p>
      <w:pPr>
        <w:ind w:left="0" w:right="0" w:firstLine="560"/>
        <w:spacing w:before="450" w:after="450" w:line="312" w:lineRule="auto"/>
      </w:pPr>
      <w:r>
        <w:rPr>
          <w:rFonts w:ascii="宋体" w:hAnsi="宋体" w:eastAsia="宋体" w:cs="宋体"/>
          <w:color w:val="000"/>
          <w:sz w:val="28"/>
          <w:szCs w:val="28"/>
        </w:rPr>
        <w:t xml:space="preserve">农业部门要加大力度抓好大春粮食规范化种植，着力提高种植水平，增加单产，今年，全县推广大春玉米规范化种植30万亩，水稻规范化种植4万亩，举办县级示范样板2025亩、乡级样板8000亩。各乡镇和农业局要按照“种植规范化、品种优质高产化、施肥科学配方化、管理系统化、病虫害防治系列化”的要求，高标准、高质量地抓好粮食示范样板工作，做到有方案，有规划，严格按测土配方施肥技术方案要求，抓好科学施肥，充分发挥示范样板的辐射带动作用。</w:t>
      </w:r>
    </w:p>
    <w:p>
      <w:pPr>
        <w:ind w:left="0" w:right="0" w:firstLine="560"/>
        <w:spacing w:before="450" w:after="450" w:line="312" w:lineRule="auto"/>
      </w:pPr>
      <w:r>
        <w:rPr>
          <w:rFonts w:ascii="宋体" w:hAnsi="宋体" w:eastAsia="宋体" w:cs="宋体"/>
          <w:color w:val="000"/>
          <w:sz w:val="28"/>
          <w:szCs w:val="28"/>
        </w:rPr>
        <w:t xml:space="preserve">三是积极推广农机具。</w:t>
      </w:r>
    </w:p>
    <w:p>
      <w:pPr>
        <w:ind w:left="0" w:right="0" w:firstLine="560"/>
        <w:spacing w:before="450" w:after="450" w:line="312" w:lineRule="auto"/>
      </w:pPr>
      <w:r>
        <w:rPr>
          <w:rFonts w:ascii="宋体" w:hAnsi="宋体" w:eastAsia="宋体" w:cs="宋体"/>
          <w:color w:val="000"/>
          <w:sz w:val="28"/>
          <w:szCs w:val="28"/>
        </w:rPr>
        <w:t xml:space="preserve">实施农机具作业，是降低劳动强度，缩短工作日，节约生产成本，提高粮食生产能力的重要手段。各乡镇和农业局要把农机具购置补贴政策落到实处，加大微耕机推广力度，确保今年春耕生产有100台微耕机投入作业，完成今年旱地机耕2万亩、水田机耕2万亩的任务。</w:t>
      </w:r>
    </w:p>
    <w:p>
      <w:pPr>
        <w:ind w:left="0" w:right="0" w:firstLine="560"/>
        <w:spacing w:before="450" w:after="450" w:line="312" w:lineRule="auto"/>
      </w:pPr>
      <w:r>
        <w:rPr>
          <w:rFonts w:ascii="宋体" w:hAnsi="宋体" w:eastAsia="宋体" w:cs="宋体"/>
          <w:color w:val="000"/>
          <w:sz w:val="28"/>
          <w:szCs w:val="28"/>
        </w:rPr>
        <w:t xml:space="preserve">四是加强农业科技培训。</w:t>
      </w:r>
    </w:p>
    <w:p>
      <w:pPr>
        <w:ind w:left="0" w:right="0" w:firstLine="560"/>
        <w:spacing w:before="450" w:after="450" w:line="312" w:lineRule="auto"/>
      </w:pPr>
      <w:r>
        <w:rPr>
          <w:rFonts w:ascii="宋体" w:hAnsi="宋体" w:eastAsia="宋体" w:cs="宋体"/>
          <w:color w:val="000"/>
          <w:sz w:val="28"/>
          <w:szCs w:val="28"/>
        </w:rPr>
        <w:t xml:space="preserve">各乡镇和农业等部门要采取开展专题知识讲座、定期举办培训班、印发科技宣传资料等方式，加强农业科技人员培训，增强农业科技人员的自主创新能力，着力培养一大批有文化、懂技术、会经营的技术骨干力量，提高农业科技应用水平，强化科技对农业生产的支撑作用。</w:t>
      </w:r>
    </w:p>
    <w:p>
      <w:pPr>
        <w:ind w:left="0" w:right="0" w:firstLine="560"/>
        <w:spacing w:before="450" w:after="450" w:line="312" w:lineRule="auto"/>
      </w:pPr>
      <w:r>
        <w:rPr>
          <w:rFonts w:ascii="宋体" w:hAnsi="宋体" w:eastAsia="宋体" w:cs="宋体"/>
          <w:color w:val="000"/>
          <w:sz w:val="28"/>
          <w:szCs w:val="28"/>
        </w:rPr>
        <w:t xml:space="preserve">五是抓好农作物病虫害监测防治。</w:t>
      </w:r>
    </w:p>
    <w:p>
      <w:pPr>
        <w:ind w:left="0" w:right="0" w:firstLine="560"/>
        <w:spacing w:before="450" w:after="450" w:line="312" w:lineRule="auto"/>
      </w:pPr>
      <w:r>
        <w:rPr>
          <w:rFonts w:ascii="宋体" w:hAnsi="宋体" w:eastAsia="宋体" w:cs="宋体"/>
          <w:color w:val="000"/>
          <w:sz w:val="28"/>
          <w:szCs w:val="28"/>
        </w:rPr>
        <w:t xml:space="preserve">县农业部门要科学合理设置农作物病虫害调查测报点，针对农作物生长规律搞好病虫害预测预报，及时发布信息。抓好粘虫、地老虎观测、稻飞虱诱测、水稻螟虫诱测、稻瘟病监测圃、田间系统监测。针对小麦白粉病等常年重发生病虫的实际，安排技术人员深入病虫害重发生乡镇协助当地政府组织开展防治工作。各乡镇要及时组织就位农药物资，指导群众做好病虫害防治工作。</w:t>
      </w:r>
    </w:p>
    <w:p>
      <w:pPr>
        <w:ind w:left="0" w:right="0" w:firstLine="560"/>
        <w:spacing w:before="450" w:after="450" w:line="312" w:lineRule="auto"/>
      </w:pPr>
      <w:r>
        <w:rPr>
          <w:rFonts w:ascii="宋体" w:hAnsi="宋体" w:eastAsia="宋体" w:cs="宋体"/>
          <w:color w:val="000"/>
          <w:sz w:val="28"/>
          <w:szCs w:val="28"/>
        </w:rPr>
        <w:t xml:space="preserve">（四）强化支农服务。</w:t>
      </w:r>
    </w:p>
    <w:p>
      <w:pPr>
        <w:ind w:left="0" w:right="0" w:firstLine="560"/>
        <w:spacing w:before="450" w:after="450" w:line="312" w:lineRule="auto"/>
      </w:pPr>
      <w:r>
        <w:rPr>
          <w:rFonts w:ascii="宋体" w:hAnsi="宋体" w:eastAsia="宋体" w:cs="宋体"/>
          <w:color w:val="000"/>
          <w:sz w:val="28"/>
          <w:szCs w:val="28"/>
        </w:rPr>
        <w:t xml:space="preserve">县农业、供销部门要根据全县春耕生产需要，及时组织搞好种子、肥料、农药、农膜等农用物资的准备，为春耕生产提供物资保障。及时组织干部职工和农业技术人员深入田间地头，切实将种植计划和技术措施落实到田间、地块，引导和扶持广大群众备足种子、化肥、农药、地膜等基本生产资料，稳定播种面积，落实生产任务。各乡镇和农业局要进一步做好农用生产物资的调运、储备、销售工作，保证不违农时、不误农事，确保农户能够及时、足量得到生产所需的农资。工商、质监等部门要密切掌握农资市场动态，加强对农资市场的检查和监督，规范农资经营秩序，严厉打击以及各种假冒伪劣农资进入市场的坑农害农行为。对出哄抬价格和制售假冒伪劣农资的要严肃查处，切实维护好广大农户生产利益，确保农业安全生产。信贷部门要千方百计筹措资金，加大信贷投放力度，支持群众搞好灾后重建和春耕生产。</w:t>
      </w:r>
    </w:p>
    <w:p>
      <w:pPr>
        <w:ind w:left="0" w:right="0" w:firstLine="560"/>
        <w:spacing w:before="450" w:after="450" w:line="312" w:lineRule="auto"/>
      </w:pPr>
      <w:r>
        <w:rPr>
          <w:rFonts w:ascii="宋体" w:hAnsi="宋体" w:eastAsia="宋体" w:cs="宋体"/>
          <w:color w:val="000"/>
          <w:sz w:val="28"/>
          <w:szCs w:val="28"/>
        </w:rPr>
        <w:t xml:space="preserve">三、精心组织，切实抓好畜牧业生产和动物疫病防控工作</w:t>
      </w:r>
    </w:p>
    <w:p>
      <w:pPr>
        <w:ind w:left="0" w:right="0" w:firstLine="560"/>
        <w:spacing w:before="450" w:after="450" w:line="312" w:lineRule="auto"/>
      </w:pPr>
      <w:r>
        <w:rPr>
          <w:rFonts w:ascii="宋体" w:hAnsi="宋体" w:eastAsia="宋体" w:cs="宋体"/>
          <w:color w:val="000"/>
          <w:sz w:val="28"/>
          <w:szCs w:val="28"/>
        </w:rPr>
        <w:t xml:space="preserve">畜牧业是我县传统农业产业，是促进农民增收的重要产业。当前，畜产品市场价格上涨，养殖效益提高，发展畜牧业迎来了难得的机遇。各级各部门要统一思想，协调配合，抓实抓好当前畜牧生产和疫病防控工作。</w:t>
      </w:r>
    </w:p>
    <w:p>
      <w:pPr>
        <w:ind w:left="0" w:right="0" w:firstLine="560"/>
        <w:spacing w:before="450" w:after="450" w:line="312" w:lineRule="auto"/>
      </w:pPr>
      <w:r>
        <w:rPr>
          <w:rFonts w:ascii="宋体" w:hAnsi="宋体" w:eastAsia="宋体" w:cs="宋体"/>
          <w:color w:val="000"/>
          <w:sz w:val="28"/>
          <w:szCs w:val="28"/>
        </w:rPr>
        <w:t xml:space="preserve">（一）抓好畜牧业生产恢复。</w:t>
      </w:r>
    </w:p>
    <w:p>
      <w:pPr>
        <w:ind w:left="0" w:right="0" w:firstLine="560"/>
        <w:spacing w:before="450" w:after="450" w:line="312" w:lineRule="auto"/>
      </w:pPr>
      <w:r>
        <w:rPr>
          <w:rFonts w:ascii="宋体" w:hAnsi="宋体" w:eastAsia="宋体" w:cs="宋体"/>
          <w:color w:val="000"/>
          <w:sz w:val="28"/>
          <w:szCs w:val="28"/>
        </w:rPr>
        <w:t xml:space="preserve">各乡镇和相关部门要针对雪凌灾害造成牲畜死亡、冬瘦严重、春死隐患突出的实际，指导帮助灾区群众及时补栏，千方百计提高牲畜存栏率和出栏率。要组织畜牧技术人员深入受灾地区，采取科学有力的措施，促进牲畜不断增肥和正常生长。要组织力量修复垮塌厩舍和冻改房，扩大畜牧业养殖规模。今年，能繁母猪补助从去年的每头补助50元上升到每头100元；继续实施能繁母猪保险，每头每年缴纳保险费60元，其中国家补助48元，农户只需承担12元，保险赔付金额是1000</w:t>
      </w:r>
    </w:p>
    <w:p>
      <w:pPr>
        <w:ind w:left="0" w:right="0" w:firstLine="560"/>
        <w:spacing w:before="450" w:after="450" w:line="312" w:lineRule="auto"/>
      </w:pPr>
      <w:r>
        <w:rPr>
          <w:rFonts w:ascii="宋体" w:hAnsi="宋体" w:eastAsia="宋体" w:cs="宋体"/>
          <w:color w:val="000"/>
          <w:sz w:val="28"/>
          <w:szCs w:val="28"/>
        </w:rPr>
        <w:t xml:space="preserve">元。各乡镇和农业部门要抓住国家出台的优惠政策和当前畜产品供应紧缺、价格上涨的大好机遇，加强宣传引导，动员广大群众扩大养殖规模，增加养殖数量，增加收入。要加大黄牛冻改和三元杂交猪推广力度，扩大黄牛冻改技术推广覆盖面，力争完成黄牛冻改1000头、引进优良母猪1000头、种公猪50头的目标，提高养殖效益。积极争取省、市支持，实施种草养畜，大力推广秸杆养畜技术，积极组织引导群众抓好饲料青贮、秸杆氨化及配合饲料的推广，扩大畜牧养殖规模。县、乡畜牧科技人员要结合新型农民培训工作的开展，深入村组，深入农户，采取召开座谈会、举办培训班等形式，加强对农民的科技培训，提高农民养殖技术。</w:t>
      </w:r>
    </w:p>
    <w:p>
      <w:pPr>
        <w:ind w:left="0" w:right="0" w:firstLine="560"/>
        <w:spacing w:before="450" w:after="450" w:line="312" w:lineRule="auto"/>
      </w:pPr>
      <w:r>
        <w:rPr>
          <w:rFonts w:ascii="宋体" w:hAnsi="宋体" w:eastAsia="宋体" w:cs="宋体"/>
          <w:color w:val="000"/>
          <w:sz w:val="28"/>
          <w:szCs w:val="28"/>
        </w:rPr>
        <w:t xml:space="preserve">（二）落实畜牧业疫病防控的各项措施。</w:t>
      </w:r>
    </w:p>
    <w:p>
      <w:pPr>
        <w:ind w:left="0" w:right="0" w:firstLine="560"/>
        <w:spacing w:before="450" w:after="450" w:line="312" w:lineRule="auto"/>
      </w:pPr>
      <w:r>
        <w:rPr>
          <w:rFonts w:ascii="宋体" w:hAnsi="宋体" w:eastAsia="宋体" w:cs="宋体"/>
          <w:color w:val="000"/>
          <w:sz w:val="28"/>
          <w:szCs w:val="28"/>
        </w:rPr>
        <w:t xml:space="preserve">一是强化依法治疫意识，加大依法治疫力度。</w:t>
      </w:r>
    </w:p>
    <w:p>
      <w:pPr>
        <w:ind w:left="0" w:right="0" w:firstLine="560"/>
        <w:spacing w:before="450" w:after="450" w:line="312" w:lineRule="auto"/>
      </w:pPr>
      <w:r>
        <w:rPr>
          <w:rFonts w:ascii="宋体" w:hAnsi="宋体" w:eastAsia="宋体" w:cs="宋体"/>
          <w:color w:val="000"/>
          <w:sz w:val="28"/>
          <w:szCs w:val="28"/>
        </w:rPr>
        <w:t xml:space="preserve">《中华人民共和国动物防疫法》、《云南省动物防疫条例》是我们实施重大动物疫病防制的法律依据，农业局及各乡镇要利用各种形式，加强《中华人民共和国动物防疫法》、《云南省动物防疫条例》等有关法律法规的宣传，提高广大饲养户知法、守法意识，增强干部群众依法防治动物疫病的意识，推进强制免疫工作顺利开展，为畜牧业的发展和兽医工作营造一个良好的法制环境。各乡镇要进一步完善“重大动物疫病防制预案”，采取综合防制措施，落实“政府保密度，业务部门保质量”防疫责任制，进一步强化政府行为。</w:t>
      </w:r>
    </w:p>
    <w:p>
      <w:pPr>
        <w:ind w:left="0" w:right="0" w:firstLine="560"/>
        <w:spacing w:before="450" w:after="450" w:line="312" w:lineRule="auto"/>
      </w:pPr>
      <w:r>
        <w:rPr>
          <w:rFonts w:ascii="宋体" w:hAnsi="宋体" w:eastAsia="宋体" w:cs="宋体"/>
          <w:color w:val="000"/>
          <w:sz w:val="28"/>
          <w:szCs w:val="28"/>
        </w:rPr>
        <w:t xml:space="preserve">二是进一步强化政府保密度，业务部门保质量的动物免疫机制。</w:t>
      </w:r>
    </w:p>
    <w:p>
      <w:pPr>
        <w:ind w:left="0" w:right="0" w:firstLine="560"/>
        <w:spacing w:before="450" w:after="450" w:line="312" w:lineRule="auto"/>
      </w:pPr>
      <w:r>
        <w:rPr>
          <w:rFonts w:ascii="宋体" w:hAnsi="宋体" w:eastAsia="宋体" w:cs="宋体"/>
          <w:color w:val="000"/>
          <w:sz w:val="28"/>
          <w:szCs w:val="28"/>
        </w:rPr>
        <w:t xml:space="preserve">认真贯彻执行《中华人民共和国动物防疫法》，强化重大动物疫病免疫，确保动物w、d病免疫密度达</w:t>
      </w:r>
    </w:p>
    <w:p>
      <w:pPr>
        <w:ind w:left="0" w:right="0" w:firstLine="560"/>
        <w:spacing w:before="450" w:after="450" w:line="312" w:lineRule="auto"/>
      </w:pPr>
      <w:r>
        <w:rPr>
          <w:rFonts w:ascii="宋体" w:hAnsi="宋体" w:eastAsia="宋体" w:cs="宋体"/>
          <w:color w:val="000"/>
          <w:sz w:val="28"/>
          <w:szCs w:val="28"/>
        </w:rPr>
        <w:t xml:space="preserve">100%，着力抓好常规免疫，切实按照“五不漏”和“五统一”（五不漏：即乡不漏村、村不漏社、社不漏户、户不漏畜、畜不漏针。五统一：即统一供应疫苗、统一免疫程序、统一操作规程、统一免疫效果评价、统一免疫标识）的要求强化免疫，不留死角，提高免疫群体密度，建立起坚强有效的免疫屏障，确保动物免疫</w:t>
      </w:r>
    </w:p>
    <w:p>
      <w:pPr>
        <w:ind w:left="0" w:right="0" w:firstLine="560"/>
        <w:spacing w:before="450" w:after="450" w:line="312" w:lineRule="auto"/>
      </w:pPr>
      <w:r>
        <w:rPr>
          <w:rFonts w:ascii="宋体" w:hAnsi="宋体" w:eastAsia="宋体" w:cs="宋体"/>
          <w:color w:val="000"/>
          <w:sz w:val="28"/>
          <w:szCs w:val="28"/>
        </w:rPr>
        <w:t xml:space="preserve">100%，屠宰检疫100%，产地检疫100%，免疫标识100%。</w:t>
      </w:r>
    </w:p>
    <w:p>
      <w:pPr>
        <w:ind w:left="0" w:right="0" w:firstLine="560"/>
        <w:spacing w:before="450" w:after="450" w:line="312" w:lineRule="auto"/>
      </w:pPr>
      <w:r>
        <w:rPr>
          <w:rFonts w:ascii="宋体" w:hAnsi="宋体" w:eastAsia="宋体" w:cs="宋体"/>
          <w:color w:val="000"/>
          <w:sz w:val="28"/>
          <w:szCs w:val="28"/>
        </w:rPr>
        <w:t xml:space="preserve">三是加强动物疫情预警监测和报告。</w:t>
      </w:r>
    </w:p>
    <w:p>
      <w:pPr>
        <w:ind w:left="0" w:right="0" w:firstLine="560"/>
        <w:spacing w:before="450" w:after="450" w:line="312" w:lineRule="auto"/>
      </w:pPr>
      <w:r>
        <w:rPr>
          <w:rFonts w:ascii="宋体" w:hAnsi="宋体" w:eastAsia="宋体" w:cs="宋体"/>
          <w:color w:val="000"/>
          <w:sz w:val="28"/>
          <w:szCs w:val="28"/>
        </w:rPr>
        <w:t xml:space="preserve">县畜牧站、兽医站在抓好免疫注射工作的同时，要加强禽流感和口蹄疫等重大动物疫病的监测，认真做好日常监测工作，及时评估疫情风险。对规模养殖场、养殖大户、畜禽交易市场、生猪定点屠宰场、主要交通没线、候鸟活动区和老疫区要加大疫情的监测排查力度，实行专人监管、责任到人，一旦发现可疑疫情要严格按照疫情报告程序及时报告，任何部门和单位不得擅自通过其他渠道报告动物疫情，要本着“早、快、严、小”的原则及时处置，对病死畜禽，严格按照“不准宰杀、不准食用、不准出售、不准转运，必须采取无害化处理”的措施进行处置，决不留下任何隐患。</w:t>
      </w:r>
    </w:p>
    <w:p>
      <w:pPr>
        <w:ind w:left="0" w:right="0" w:firstLine="560"/>
        <w:spacing w:before="450" w:after="450" w:line="312" w:lineRule="auto"/>
      </w:pPr>
      <w:r>
        <w:rPr>
          <w:rFonts w:ascii="宋体" w:hAnsi="宋体" w:eastAsia="宋体" w:cs="宋体"/>
          <w:color w:val="000"/>
          <w:sz w:val="28"/>
          <w:szCs w:val="28"/>
        </w:rPr>
        <w:t xml:space="preserve">四是认真开展动物及其产品检疫。</w:t>
      </w:r>
    </w:p>
    <w:p>
      <w:pPr>
        <w:ind w:left="0" w:right="0" w:firstLine="560"/>
        <w:spacing w:before="450" w:after="450" w:line="312" w:lineRule="auto"/>
      </w:pPr>
      <w:r>
        <w:rPr>
          <w:rFonts w:ascii="宋体" w:hAnsi="宋体" w:eastAsia="宋体" w:cs="宋体"/>
          <w:color w:val="000"/>
          <w:sz w:val="28"/>
          <w:szCs w:val="28"/>
        </w:rPr>
        <w:t xml:space="preserve">加强屠宰检疫和市场监管工作，加大出栏畜禽屠宰的检疫力度，做到有出必检，有宰必检，对检出的病害畜禽及其畜禽产品进行无害化处理，严禁上市交易。切实搞好定点屠宰检疫，加强交通检疫，实施动物产地检疫和免疫标识制度，严禁染疫动物及其产品进入流通环节。全力抓好重大动物疫病的免疫和常规动物免疫工作，确保重大动物疫病防疫密度达到100%。</w:t>
      </w:r>
    </w:p>
    <w:p>
      <w:pPr>
        <w:ind w:left="0" w:right="0" w:firstLine="560"/>
        <w:spacing w:before="450" w:after="450" w:line="312" w:lineRule="auto"/>
      </w:pPr>
      <w:r>
        <w:rPr>
          <w:rFonts w:ascii="宋体" w:hAnsi="宋体" w:eastAsia="宋体" w:cs="宋体"/>
          <w:color w:val="000"/>
          <w:sz w:val="28"/>
          <w:szCs w:val="28"/>
        </w:rPr>
        <w:t xml:space="preserve">（三）切实加强对动物疫病防控工作的领导。</w:t>
      </w:r>
    </w:p>
    <w:p>
      <w:pPr>
        <w:ind w:left="0" w:right="0" w:firstLine="560"/>
        <w:spacing w:before="450" w:after="450" w:line="312" w:lineRule="auto"/>
      </w:pPr>
      <w:r>
        <w:rPr>
          <w:rFonts w:ascii="宋体" w:hAnsi="宋体" w:eastAsia="宋体" w:cs="宋体"/>
          <w:color w:val="000"/>
          <w:sz w:val="28"/>
          <w:szCs w:val="28"/>
        </w:rPr>
        <w:t xml:space="preserve">各乡镇要进一步加强对动物疫病防控工作的领导，认真开展好免疫注射工作。各乡镇必须对本地防疫工作负总责，政府一把手是第一责任人，分管领导是直接责任人，建立健全动物防疫目标责任制，分解量化动物防疫工作指标任务，责任到人，责任到畜，哪个环节出问题就追究哪个环节的责任。县农业局要与县兽医站、畜牧站，各乡镇要与乡镇畜牧兽医站、各村签订责任书，层层落实责任，将责任分解到人，保证动物免疫密度和质量。</w:t>
      </w:r>
    </w:p>
    <w:p>
      <w:pPr>
        <w:ind w:left="0" w:right="0" w:firstLine="560"/>
        <w:spacing w:before="450" w:after="450" w:line="312" w:lineRule="auto"/>
      </w:pPr>
      <w:r>
        <w:rPr>
          <w:rFonts w:ascii="宋体" w:hAnsi="宋体" w:eastAsia="宋体" w:cs="宋体"/>
          <w:color w:val="000"/>
          <w:sz w:val="28"/>
          <w:szCs w:val="28"/>
        </w:rPr>
        <w:t xml:space="preserve">四、统筹兼顾，扎实抓好当前各项农业农村工作</w:t>
      </w:r>
    </w:p>
    <w:p>
      <w:pPr>
        <w:ind w:left="0" w:right="0" w:firstLine="560"/>
        <w:spacing w:before="450" w:after="450" w:line="312" w:lineRule="auto"/>
      </w:pPr>
      <w:r>
        <w:rPr>
          <w:rFonts w:ascii="宋体" w:hAnsi="宋体" w:eastAsia="宋体" w:cs="宋体"/>
          <w:color w:val="000"/>
          <w:sz w:val="28"/>
          <w:szCs w:val="28"/>
        </w:rPr>
        <w:t xml:space="preserve">（一）切实抓好烤烟育苗移栽工作。</w:t>
      </w:r>
    </w:p>
    <w:p>
      <w:pPr>
        <w:ind w:left="0" w:right="0" w:firstLine="560"/>
        <w:spacing w:before="450" w:after="450" w:line="312" w:lineRule="auto"/>
      </w:pPr>
      <w:r>
        <w:rPr>
          <w:rFonts w:ascii="宋体" w:hAnsi="宋体" w:eastAsia="宋体" w:cs="宋体"/>
          <w:color w:val="000"/>
          <w:sz w:val="28"/>
          <w:szCs w:val="28"/>
        </w:rPr>
        <w:t xml:space="preserve">受严重雪凌灾害的影响，今年的烤烟育苗节令被迫推迟了20天左右。各种烟乡镇、县烟办、烟草分公司要立即采取切实可行的补救措施，努力解决好烤烟育苗节令推迟、育苗受灾严重的问题，确保今年烤烟按时移栽。要抓紧育苗物资调配供应，认真落实集约化育苗、商品化育苗的各项措施，抓好苗床管理，搞好病虫害防治，力求烟苗质量好、数量足。要及时发动烟农搞好整地起垄工作，适时组织烤烟移栽，为今年烤烟产业提质增效打好基础。</w:t>
      </w:r>
    </w:p>
    <w:p>
      <w:pPr>
        <w:ind w:left="0" w:right="0" w:firstLine="560"/>
        <w:spacing w:before="450" w:after="450" w:line="312" w:lineRule="auto"/>
      </w:pPr>
      <w:r>
        <w:rPr>
          <w:rFonts w:ascii="宋体" w:hAnsi="宋体" w:eastAsia="宋体" w:cs="宋体"/>
          <w:color w:val="000"/>
          <w:sz w:val="28"/>
          <w:szCs w:val="28"/>
        </w:rPr>
        <w:t xml:space="preserve">（二）积极抓好林业生产恢复工作。</w:t>
      </w:r>
    </w:p>
    <w:p>
      <w:pPr>
        <w:ind w:left="0" w:right="0" w:firstLine="560"/>
        <w:spacing w:before="450" w:after="450" w:line="312" w:lineRule="auto"/>
      </w:pPr>
      <w:r>
        <w:rPr>
          <w:rFonts w:ascii="宋体" w:hAnsi="宋体" w:eastAsia="宋体" w:cs="宋体"/>
          <w:color w:val="000"/>
          <w:sz w:val="28"/>
          <w:szCs w:val="28"/>
        </w:rPr>
        <w:t xml:space="preserve">雪凌灾害造成全县100万余亩森林不同程度受灾，成灾面积31.5万亩。县林业局要抓紧对林业受灾情况作进一步核实，及时清理、抚育受害林木，采伐被雪凌压断的林木。要尽快做好受损林地的清理和打塘工作，抓紧对受损严重的林地进行补植补造。在做好林业生产恢复工作的同时，要完善森林防火行政领导负责制，严格火源管理，加大宣传教育和巡护检查力度，全面落实森林防火措施，坚决防止森林火灾的发生。</w:t>
      </w:r>
    </w:p>
    <w:p>
      <w:pPr>
        <w:ind w:left="0" w:right="0" w:firstLine="560"/>
        <w:spacing w:before="450" w:after="450" w:line="312" w:lineRule="auto"/>
      </w:pPr>
      <w:r>
        <w:rPr>
          <w:rFonts w:ascii="宋体" w:hAnsi="宋体" w:eastAsia="宋体" w:cs="宋体"/>
          <w:color w:val="000"/>
          <w:sz w:val="28"/>
          <w:szCs w:val="28"/>
        </w:rPr>
        <w:t xml:space="preserve">（三）深入抓好挂钩扶贫工作。</w:t>
      </w:r>
    </w:p>
    <w:p>
      <w:pPr>
        <w:ind w:left="0" w:right="0" w:firstLine="560"/>
        <w:spacing w:before="450" w:after="450" w:line="312" w:lineRule="auto"/>
      </w:pPr>
      <w:r>
        <w:rPr>
          <w:rFonts w:ascii="宋体" w:hAnsi="宋体" w:eastAsia="宋体" w:cs="宋体"/>
          <w:color w:val="000"/>
          <w:sz w:val="28"/>
          <w:szCs w:val="28"/>
        </w:rPr>
        <w:t xml:space="preserve">要进一步强化部门挂钩帮扶和干部职工结对包扶工作，各挂钩扶贫部门要本着有钱出钱、有力出力的原则，立即组织精干力量深入挂钩扶贫点，帮助查灾核灾，指导制订恢复重建方案，组织开展灾后恢复重建和春耕生产。要充分发挥自身优势，积极向上争取资金和项目支持，并组织干部职工捐款捐物，向挂钩扶贫点送温暖、献爱心。</w:t>
      </w:r>
    </w:p>
    <w:p>
      <w:pPr>
        <w:ind w:left="0" w:right="0" w:firstLine="560"/>
        <w:spacing w:before="450" w:after="450" w:line="312" w:lineRule="auto"/>
      </w:pPr>
      <w:r>
        <w:rPr>
          <w:rFonts w:ascii="宋体" w:hAnsi="宋体" w:eastAsia="宋体" w:cs="宋体"/>
          <w:color w:val="000"/>
          <w:sz w:val="28"/>
          <w:szCs w:val="28"/>
        </w:rPr>
        <w:t xml:space="preserve">同志们，现在已进入春耕生产的关键时期，希望全县各级各部门按照县委、县政府的的统一部署，迅速行动起来，切实抓好农业生产各项工作，努力实现大灾之年粮食增产、农业增效和农民增收，为推动全县经济社会又好又快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2025-07-23T13:13:29+08:00</dcterms:created>
  <dcterms:modified xsi:type="dcterms:W3CDTF">2025-07-23T13:13:29+08:00</dcterms:modified>
</cp:coreProperties>
</file>

<file path=docProps/custom.xml><?xml version="1.0" encoding="utf-8"?>
<Properties xmlns="http://schemas.openxmlformats.org/officeDocument/2006/custom-properties" xmlns:vt="http://schemas.openxmlformats.org/officeDocument/2006/docPropsVTypes"/>
</file>