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对领导班子的综合评价材料大全</w:t>
      </w:r>
      <w:bookmarkEnd w:id="1"/>
    </w:p>
    <w:p>
      <w:pPr>
        <w:jc w:val="center"/>
        <w:spacing w:before="0" w:after="450"/>
      </w:pPr>
      <w:r>
        <w:rPr>
          <w:rFonts w:ascii="Arial" w:hAnsi="Arial" w:eastAsia="Arial" w:cs="Arial"/>
          <w:color w:val="999999"/>
          <w:sz w:val="20"/>
          <w:szCs w:val="20"/>
        </w:rPr>
        <w:t xml:space="preserve">来源：网络  作者：紫云轻舞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对领导班子的综合评价材料大全对领导班子的综合评价材料范文精选(一)xxxxx领导班子是一个团结奋进、无私奉献、敬业工作、敢打硬仗，能打胜仗的领导集体。一、领导班子整体政治素质高，班子成员带头学习马列主义、毛泽东思想等理论，尤其是党...</w:t>
      </w:r>
    </w:p>
    <w:p>
      <w:pPr>
        <w:ind w:left="0" w:right="0" w:firstLine="560"/>
        <w:spacing w:before="450" w:after="450" w:line="312" w:lineRule="auto"/>
      </w:pPr>
      <w:r>
        <w:rPr>
          <w:rFonts w:ascii="黑体" w:hAnsi="黑体" w:eastAsia="黑体" w:cs="黑体"/>
          <w:color w:val="000000"/>
          <w:sz w:val="36"/>
          <w:szCs w:val="36"/>
          <w:b w:val="1"/>
          <w:bCs w:val="1"/>
        </w:rPr>
        <w:t xml:space="preserve">第一篇：对领导班子的综合评价材料大全</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对领导班子的综合评价材料范文精选(一)</w:t>
      </w:r>
    </w:p>
    <w:p>
      <w:pPr>
        <w:ind w:left="0" w:right="0" w:firstLine="560"/>
        <w:spacing w:before="450" w:after="450" w:line="312" w:lineRule="auto"/>
      </w:pPr>
      <w:r>
        <w:rPr>
          <w:rFonts w:ascii="宋体" w:hAnsi="宋体" w:eastAsia="宋体" w:cs="宋体"/>
          <w:color w:val="000"/>
          <w:sz w:val="28"/>
          <w:szCs w:val="28"/>
        </w:rPr>
        <w:t xml:space="preserve">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对领导班子的综合评价材料范文精选(二)</w:t>
      </w:r>
    </w:p>
    <w:p>
      <w:pPr>
        <w:ind w:left="0" w:right="0" w:firstLine="560"/>
        <w:spacing w:before="450" w:after="450" w:line="312" w:lineRule="auto"/>
      </w:pPr>
      <w:r>
        <w:rPr>
          <w:rFonts w:ascii="宋体" w:hAnsi="宋体" w:eastAsia="宋体" w:cs="宋体"/>
          <w:color w:val="000"/>
          <w:sz w:val="28"/>
          <w:szCs w:val="28"/>
        </w:rPr>
        <w:t xml:space="preserve">xxx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xx年以来该班子团结带领全局人员认真履行职责。行风建设都取得了可喜成绩。特别是都走在了全市前列，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对领导班子的综合评价材料范文精选(一)</w:t>
      </w:r>
    </w:p>
    <w:p>
      <w:pPr>
        <w:ind w:left="0" w:right="0" w:firstLine="560"/>
        <w:spacing w:before="450" w:after="450" w:line="312" w:lineRule="auto"/>
      </w:pPr>
      <w:r>
        <w:rPr>
          <w:rFonts w:ascii="宋体" w:hAnsi="宋体" w:eastAsia="宋体" w:cs="宋体"/>
          <w:color w:val="000"/>
          <w:sz w:val="28"/>
          <w:szCs w:val="28"/>
        </w:rPr>
        <w:t xml:space="preserve">xxx同志几年来，在德、能、勤、绩、廉方面的表现如下：</w:t>
      </w:r>
    </w:p>
    <w:p>
      <w:pPr>
        <w:ind w:left="0" w:right="0" w:firstLine="560"/>
        <w:spacing w:before="450" w:after="450" w:line="312" w:lineRule="auto"/>
      </w:pPr>
      <w:r>
        <w:rPr>
          <w:rFonts w:ascii="宋体" w:hAnsi="宋体" w:eastAsia="宋体" w:cs="宋体"/>
          <w:color w:val="000"/>
          <w:sz w:val="28"/>
          <w:szCs w:val="28"/>
        </w:rPr>
        <w:t xml:space="preserve">德：为人老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非凡是走向乡镇领导岗位之后，注重学习借鉴好的工作方法和经验，形成了做选择作决策之前，开展调查研究和征求领导及群众意见的良好习惯，确保所做决定附合领导意图和干部群众意愿，确保决策的科学性、可操作性，为工作顺利开展作预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二是有一定的科学治理能力。组织、协调能力强，能够独挡一面开展工作，在团市委期间，作为办公室主任，为强化内部治理，调动干部工作积极性，本人牵头建立健全内部治理</w:t>
      </w:r>
    </w:p>
    <w:p>
      <w:pPr>
        <w:ind w:left="0" w:right="0" w:firstLine="560"/>
        <w:spacing w:before="450" w:after="450" w:line="312" w:lineRule="auto"/>
      </w:pPr>
      <w:r>
        <w:rPr>
          <w:rFonts w:ascii="宋体" w:hAnsi="宋体" w:eastAsia="宋体" w:cs="宋体"/>
          <w:color w:val="000"/>
          <w:sz w:val="28"/>
          <w:szCs w:val="28"/>
        </w:rPr>
        <w:t xml:space="preserve">制度，使内部实现以制度管人，确保办公室井然有序。在卅二都工作期间，分管计划生育工作，兼任计生办主任，作为班子成员，时时处处以身作则，率先垂范，在办公室内做好示范带头，同时加强与下属干部的沟通交流，及时把握干部思想动态，使自己能有针对性地做好内部治理。在凤林镇按照分工分管党政综合办，非凡是在乡镇撤并期间，能充分发挥优势，科学按排，及时出台建立各项治理制度，做好内部治理，有效地应对撤并过程中带来的各种矛盾和问题，使新凤林镇很快进入有序、高效运行状态，得到了镇领导的好评。三是善于出点子，为领导当好决策参谋，能不断创新，抓好工作落实。非凡是到乡镇工作，走上领导岗位之后，都要求独立承担一方面工作，能否创新，能否拿出好的工作点子和思路，是决定工作能否向前推进的要害，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相对较忙，经常牺牲双休日和晚上等业余时间，加班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江山市计划生育局的充分肯定，荣获xx年度江山计生工作四项创新之一。xx年10月份，水礁村计划生育村民自治工作经验在全市被推广使用。二是本人在卅二都创建的“大中学生计划生育志愿宣传服务队”工作在省级《浙江日报》、《青年时报》及团中心《中国 x 》等多家媒体宣传报道，得到衢州市计划生育局、江山市计划生育局的好评。三是经过一段时间的努力，凤林镇综合办各项工作进一步规范，治理制度不断完善，进一步形成以制度管人良好局面。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回顾过去，xxx同志做了一些工作，但与组织和领导的要求相比，还有一定的差距，在很多方面还需进一步加强和完善。如治理的力度，参谋的作用，工作的方法都须要改进和加强。今后，将不断努力，不负组织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第二篇：领导班子综合评价</w:t>
      </w:r>
    </w:p>
    <w:p>
      <w:pPr>
        <w:ind w:left="0" w:right="0" w:firstLine="560"/>
        <w:spacing w:before="450" w:after="450" w:line="312" w:lineRule="auto"/>
      </w:pPr>
      <w:r>
        <w:rPr>
          <w:rFonts w:ascii="宋体" w:hAnsi="宋体" w:eastAsia="宋体" w:cs="宋体"/>
          <w:color w:val="000"/>
          <w:sz w:val="28"/>
          <w:szCs w:val="28"/>
        </w:rPr>
        <w:t xml:space="preserve">******领导班子综合评价</w:t>
      </w:r>
    </w:p>
    <w:p>
      <w:pPr>
        <w:ind w:left="0" w:right="0" w:firstLine="560"/>
        <w:spacing w:before="450" w:after="450" w:line="312" w:lineRule="auto"/>
      </w:pPr>
      <w:r>
        <w:rPr>
          <w:rFonts w:ascii="宋体" w:hAnsi="宋体" w:eastAsia="宋体" w:cs="宋体"/>
          <w:color w:val="000"/>
          <w:sz w:val="28"/>
          <w:szCs w:val="28"/>
        </w:rPr>
        <w:t xml:space="preserve">*******领导班子是一个团结奋进、无私奉献、敬业工作、敢打硬仗，能打胜仗的领导集体。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第三篇：领导班子评价领导班子综合评价材料</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领导班子评价领导班子综合评价材料(一)</w:t>
      </w:r>
    </w:p>
    <w:p>
      <w:pPr>
        <w:ind w:left="0" w:right="0" w:firstLine="560"/>
        <w:spacing w:before="450" w:after="450" w:line="312" w:lineRule="auto"/>
      </w:pPr>
      <w:r>
        <w:rPr>
          <w:rFonts w:ascii="宋体" w:hAnsi="宋体" w:eastAsia="宋体" w:cs="宋体"/>
          <w:color w:val="000"/>
          <w:sz w:val="28"/>
          <w:szCs w:val="28"/>
        </w:rPr>
        <w:t xml:space="preserve">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 x、县委、县政府保持一致，作风扎实，修养较好，工作积极。在职工中树立了较好的形象。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境形势、大胆探索粮食体制改革创新思路。大力发展粮食经济工作，努力寻找新的经济增长点，制定合理的计划目标，促进了粮食工作全面发展。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 x 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(6)创新意识不强，满足于现状，工作不立高目标，只求过得去，不求过得硬。结合实际，开拓创新解决热点难点问题力度不够大，效果不明显。对解决直接关系(转 载 于: 在 点 网:领导班子综合评价材料)群众具体利益的问题，态度不够坚决，工作力度不够大。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 x 同志为 x 的 x 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 x 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领导班子评价领导班子综合评价材料(二)</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(一)能够坚持不懈地加强理论学习，不断提高自身的理论水平和政治觉悟。xxx同志工作中一直能坚持不懈地学习x 理论和党的方针路线政策，学习十七大以来 x 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xxxx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xxx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xxx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xxx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xxx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领导班子评价领导班子综合评价材料(三)</w:t>
      </w:r>
    </w:p>
    <w:p>
      <w:pPr>
        <w:ind w:left="0" w:right="0" w:firstLine="560"/>
        <w:spacing w:before="450" w:after="450" w:line="312" w:lineRule="auto"/>
      </w:pPr>
      <w:r>
        <w:rPr>
          <w:rFonts w:ascii="宋体" w:hAnsi="宋体" w:eastAsia="宋体" w:cs="宋体"/>
          <w:color w:val="000"/>
          <w:sz w:val="28"/>
          <w:szCs w:val="28"/>
        </w:rPr>
        <w:t xml:space="preserve">xxxxxxx领导班子是一个团结奋进、无私奉献、敬业工作、敢打硬仗，能打胜仗的领导集体。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一、领导班子整体政治素质高，班子成员带头学习马列主义、x 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第四篇：对领导班子的评价</w:t>
      </w:r>
    </w:p>
    <w:p>
      <w:pPr>
        <w:ind w:left="0" w:right="0" w:firstLine="560"/>
        <w:spacing w:before="450" w:after="450" w:line="312" w:lineRule="auto"/>
      </w:pPr>
      <w:r>
        <w:rPr>
          <w:rFonts w:ascii="宋体" w:hAnsi="宋体" w:eastAsia="宋体" w:cs="宋体"/>
          <w:color w:val="000"/>
          <w:sz w:val="28"/>
          <w:szCs w:val="28"/>
        </w:rPr>
        <w:t xml:space="preserve">政治素质方面：</w:t>
      </w:r>
    </w:p>
    <w:p>
      <w:pPr>
        <w:ind w:left="0" w:right="0" w:firstLine="560"/>
        <w:spacing w:before="450" w:after="450" w:line="312" w:lineRule="auto"/>
      </w:pPr>
      <w:r>
        <w:rPr>
          <w:rFonts w:ascii="宋体" w:hAnsi="宋体" w:eastAsia="宋体" w:cs="宋体"/>
          <w:color w:val="000"/>
          <w:sz w:val="28"/>
          <w:szCs w:val="28"/>
        </w:rPr>
        <w:t xml:space="preserve">1、重视加强领导班子自身思想政治建设。认真学习贯彻中国特色社会主义理论体系，自觉同党中央保持高度一致，执行党的路线、方针、政策。维护企业平安稳定大局，落实公司党政决策部署态度坚决。</w:t>
      </w:r>
    </w:p>
    <w:p>
      <w:pPr>
        <w:ind w:left="0" w:right="0" w:firstLine="560"/>
        <w:spacing w:before="450" w:after="450" w:line="312" w:lineRule="auto"/>
      </w:pPr>
      <w:r>
        <w:rPr>
          <w:rFonts w:ascii="宋体" w:hAnsi="宋体" w:eastAsia="宋体" w:cs="宋体"/>
          <w:color w:val="000"/>
          <w:sz w:val="28"/>
          <w:szCs w:val="28"/>
        </w:rPr>
        <w:t xml:space="preserve">2、坚持和完善中心组学习和个人自学制度，不断提高理论素养。坚持理论联系实际，能够用科学理论指导企业经营管理和组织保障。注重加强各类专业知识的学习，认真扎实开展学习型党组织创建工作。</w:t>
      </w:r>
    </w:p>
    <w:p>
      <w:pPr>
        <w:ind w:left="0" w:right="0" w:firstLine="560"/>
        <w:spacing w:before="450" w:after="450" w:line="312" w:lineRule="auto"/>
      </w:pPr>
      <w:r>
        <w:rPr>
          <w:rFonts w:ascii="宋体" w:hAnsi="宋体" w:eastAsia="宋体" w:cs="宋体"/>
          <w:color w:val="000"/>
          <w:sz w:val="28"/>
          <w:szCs w:val="28"/>
        </w:rPr>
        <w:t xml:space="preserve">3、重视加强企业党建和思想政治工作，充分发挥党委政治核心作用、党支部战斗堡垒作用和党员先锋模范作用。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4、树立大局观念，把对本单位负责与对国家、对企业、对职工负责统一起来。</w:t>
      </w:r>
    </w:p>
    <w:p>
      <w:pPr>
        <w:ind w:left="0" w:right="0" w:firstLine="560"/>
        <w:spacing w:before="450" w:after="450" w:line="312" w:lineRule="auto"/>
      </w:pPr>
      <w:r>
        <w:rPr>
          <w:rFonts w:ascii="宋体" w:hAnsi="宋体" w:eastAsia="宋体" w:cs="宋体"/>
          <w:color w:val="000"/>
          <w:sz w:val="28"/>
          <w:szCs w:val="28"/>
        </w:rPr>
        <w:t xml:space="preserve">工作表现方面：</w:t>
      </w:r>
    </w:p>
    <w:p>
      <w:pPr>
        <w:ind w:left="0" w:right="0" w:firstLine="560"/>
        <w:spacing w:before="450" w:after="450" w:line="312" w:lineRule="auto"/>
      </w:pPr>
      <w:r>
        <w:rPr>
          <w:rFonts w:ascii="宋体" w:hAnsi="宋体" w:eastAsia="宋体" w:cs="宋体"/>
          <w:color w:val="000"/>
          <w:sz w:val="28"/>
          <w:szCs w:val="28"/>
        </w:rPr>
        <w:t xml:space="preserve">5、以科学发展观统领全局，围绕企业发展战略，明确辅发展思路，重视干部队伍建设，增强人才建设的责任感和紧迫感。</w:t>
      </w:r>
    </w:p>
    <w:p>
      <w:pPr>
        <w:ind w:left="0" w:right="0" w:firstLine="560"/>
        <w:spacing w:before="450" w:after="450" w:line="312" w:lineRule="auto"/>
      </w:pPr>
      <w:r>
        <w:rPr>
          <w:rFonts w:ascii="宋体" w:hAnsi="宋体" w:eastAsia="宋体" w:cs="宋体"/>
          <w:color w:val="000"/>
          <w:sz w:val="28"/>
          <w:szCs w:val="28"/>
        </w:rPr>
        <w:t xml:space="preserve">6、认真做好职工思想政治工作，注重解决职工关注的热点难点问题，促进稳定和谐建设。</w:t>
      </w:r>
    </w:p>
    <w:p>
      <w:pPr>
        <w:ind w:left="0" w:right="0" w:firstLine="560"/>
        <w:spacing w:before="450" w:after="450" w:line="312" w:lineRule="auto"/>
      </w:pPr>
      <w:r>
        <w:rPr>
          <w:rFonts w:ascii="宋体" w:hAnsi="宋体" w:eastAsia="宋体" w:cs="宋体"/>
          <w:color w:val="000"/>
          <w:sz w:val="28"/>
          <w:szCs w:val="28"/>
        </w:rPr>
        <w:t xml:space="preserve">7、完成企业主要经济考核指标、党建工作综合考核指标。</w:t>
      </w:r>
    </w:p>
    <w:p>
      <w:pPr>
        <w:ind w:left="0" w:right="0" w:firstLine="560"/>
        <w:spacing w:before="450" w:after="450" w:line="312" w:lineRule="auto"/>
      </w:pPr>
      <w:r>
        <w:rPr>
          <w:rFonts w:ascii="宋体" w:hAnsi="宋体" w:eastAsia="宋体" w:cs="宋体"/>
          <w:color w:val="000"/>
          <w:sz w:val="28"/>
          <w:szCs w:val="28"/>
        </w:rPr>
        <w:t xml:space="preserve">团结民主方面：</w:t>
      </w:r>
    </w:p>
    <w:p>
      <w:pPr>
        <w:ind w:left="0" w:right="0" w:firstLine="560"/>
        <w:spacing w:before="450" w:after="450" w:line="312" w:lineRule="auto"/>
      </w:pPr>
      <w:r>
        <w:rPr>
          <w:rFonts w:ascii="宋体" w:hAnsi="宋体" w:eastAsia="宋体" w:cs="宋体"/>
          <w:color w:val="000"/>
          <w:sz w:val="28"/>
          <w:szCs w:val="28"/>
        </w:rPr>
        <w:t xml:space="preserve">8、贯彻执行民主集中制坚决有效，充分代表意见，共同讨论形成集体决定。健全党委议事规则和决策机制，做到依法决策、民主决策、科学决策。</w:t>
      </w:r>
    </w:p>
    <w:p>
      <w:pPr>
        <w:ind w:left="0" w:right="0" w:firstLine="560"/>
        <w:spacing w:before="450" w:after="450" w:line="312" w:lineRule="auto"/>
      </w:pPr>
      <w:r>
        <w:rPr>
          <w:rFonts w:ascii="宋体" w:hAnsi="宋体" w:eastAsia="宋体" w:cs="宋体"/>
          <w:color w:val="000"/>
          <w:sz w:val="28"/>
          <w:szCs w:val="28"/>
        </w:rPr>
        <w:t xml:space="preserve">9、积极参与企业重大问题的决策，制度健全，程序规范，参与有效，支持经理依法行使职权，促进企业工作规范化和程序化。</w:t>
      </w:r>
    </w:p>
    <w:p>
      <w:pPr>
        <w:ind w:left="0" w:right="0" w:firstLine="560"/>
        <w:spacing w:before="450" w:after="450" w:line="312" w:lineRule="auto"/>
      </w:pPr>
      <w:r>
        <w:rPr>
          <w:rFonts w:ascii="宋体" w:hAnsi="宋体" w:eastAsia="宋体" w:cs="宋体"/>
          <w:color w:val="000"/>
          <w:sz w:val="28"/>
          <w:szCs w:val="28"/>
        </w:rPr>
        <w:t xml:space="preserve">10、严格党内民主生活会制度，班子成员之间多谈心、多沟通，相互信任、相互尊重，达成共识。正确运用批评与自我批评的武器，不断提高民主生活会质量。</w:t>
      </w:r>
    </w:p>
    <w:p>
      <w:pPr>
        <w:ind w:left="0" w:right="0" w:firstLine="560"/>
        <w:spacing w:before="450" w:after="450" w:line="312" w:lineRule="auto"/>
      </w:pPr>
      <w:r>
        <w:rPr>
          <w:rFonts w:ascii="宋体" w:hAnsi="宋体" w:eastAsia="宋体" w:cs="宋体"/>
          <w:color w:val="000"/>
          <w:sz w:val="28"/>
          <w:szCs w:val="28"/>
        </w:rPr>
        <w:t xml:space="preserve">11、班子团结协调，整体功能强。班子成员职责分工明确，各自完成好承担的任务；顾全大局，树立“一盘棋”思想，互相支持、取长补短，班子的凝聚力、战斗力不断增强。</w:t>
      </w:r>
    </w:p>
    <w:p>
      <w:pPr>
        <w:ind w:left="0" w:right="0" w:firstLine="560"/>
        <w:spacing w:before="450" w:after="450" w:line="312" w:lineRule="auto"/>
      </w:pPr>
      <w:r>
        <w:rPr>
          <w:rFonts w:ascii="宋体" w:hAnsi="宋体" w:eastAsia="宋体" w:cs="宋体"/>
          <w:color w:val="000"/>
          <w:sz w:val="28"/>
          <w:szCs w:val="28"/>
        </w:rPr>
        <w:t xml:space="preserve">形象作风方面：</w:t>
      </w:r>
    </w:p>
    <w:p>
      <w:pPr>
        <w:ind w:left="0" w:right="0" w:firstLine="560"/>
        <w:spacing w:before="450" w:after="450" w:line="312" w:lineRule="auto"/>
      </w:pPr>
      <w:r>
        <w:rPr>
          <w:rFonts w:ascii="宋体" w:hAnsi="宋体" w:eastAsia="宋体" w:cs="宋体"/>
          <w:color w:val="000"/>
          <w:sz w:val="28"/>
          <w:szCs w:val="28"/>
        </w:rPr>
        <w:t xml:space="preserve">12、牢固树立正确的业绩观和权力观，不急功近利，不弄虚作假。</w:t>
      </w:r>
    </w:p>
    <w:p>
      <w:pPr>
        <w:ind w:left="0" w:right="0" w:firstLine="560"/>
        <w:spacing w:before="450" w:after="450" w:line="312" w:lineRule="auto"/>
      </w:pPr>
      <w:r>
        <w:rPr>
          <w:rFonts w:ascii="宋体" w:hAnsi="宋体" w:eastAsia="宋体" w:cs="宋体"/>
          <w:color w:val="000"/>
          <w:sz w:val="28"/>
          <w:szCs w:val="28"/>
        </w:rPr>
        <w:t xml:space="preserve">13、工作作风深入。坚持定期联系制度。经常深入基层、深入职工群众，倾听群众意见和呼声，研究解决实际问题。</w:t>
      </w:r>
    </w:p>
    <w:p>
      <w:pPr>
        <w:ind w:left="0" w:right="0" w:firstLine="560"/>
        <w:spacing w:before="450" w:after="450" w:line="312" w:lineRule="auto"/>
      </w:pPr>
      <w:r>
        <w:rPr>
          <w:rFonts w:ascii="宋体" w:hAnsi="宋体" w:eastAsia="宋体" w:cs="宋体"/>
          <w:color w:val="000"/>
          <w:sz w:val="28"/>
          <w:szCs w:val="28"/>
        </w:rPr>
        <w:t xml:space="preserve">14、廉洁勤政，自觉遵守廉洁自律的有关规定，建立健全并落实惩防体系和党风廉政责任制，加强对企业中层管理人员的廉政教育。</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15、工作创新方面有待探索提高，要注重向学习型班子靠拢</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第五篇：关于对市委领导班子评价</w:t>
      </w:r>
    </w:p>
    <w:p>
      <w:pPr>
        <w:ind w:left="0" w:right="0" w:firstLine="560"/>
        <w:spacing w:before="450" w:after="450" w:line="312" w:lineRule="auto"/>
      </w:pPr>
      <w:r>
        <w:rPr>
          <w:rFonts w:ascii="宋体" w:hAnsi="宋体" w:eastAsia="宋体" w:cs="宋体"/>
          <w:color w:val="000"/>
          <w:sz w:val="28"/>
          <w:szCs w:val="28"/>
        </w:rPr>
        <w:t xml:space="preserve">关于对**市委领导班子评价</w:t>
      </w:r>
    </w:p>
    <w:p>
      <w:pPr>
        <w:ind w:left="0" w:right="0" w:firstLine="560"/>
        <w:spacing w:before="450" w:after="450" w:line="312" w:lineRule="auto"/>
      </w:pPr>
      <w:r>
        <w:rPr>
          <w:rFonts w:ascii="宋体" w:hAnsi="宋体" w:eastAsia="宋体" w:cs="宋体"/>
          <w:color w:val="000"/>
          <w:sz w:val="28"/>
          <w:szCs w:val="28"/>
        </w:rPr>
        <w:t xml:space="preserve">在工作和实践中，我们感到，我市领导班子是一个团结、务实、廉洁、高效的领导集体，是**市改革发展的坚强领导核心，为我市经济建设和各项社会事业的发展做出了巨大贡献，是干部群众公认的好班子。具体表现在以下几个方面：</w:t>
      </w:r>
    </w:p>
    <w:p>
      <w:pPr>
        <w:ind w:left="0" w:right="0" w:firstLine="560"/>
        <w:spacing w:before="450" w:after="450" w:line="312" w:lineRule="auto"/>
      </w:pPr>
      <w:r>
        <w:rPr>
          <w:rFonts w:ascii="宋体" w:hAnsi="宋体" w:eastAsia="宋体" w:cs="宋体"/>
          <w:color w:val="000"/>
          <w:sz w:val="28"/>
          <w:szCs w:val="28"/>
        </w:rPr>
        <w:t xml:space="preserve">科学民主政策，确立符合市情实际的发展路子。市委在分析市情实际，把握规律趋势的基础上，确立了“一二三四五六”的工作思路，体现了省委和**市委的部署要求，把握了**市经济社会发展的阶段性特征，反映了人民群众的愿望诉求，为全市经济社会的跨越发展打下了坚实基础。特别是明确城市定位，提出“两个率先”目标，打造“三大产业体系”的思路理念，以及“两带三区四园”的产业空间布局，使各项工作脉络清晰，用力点集中，几项重点经济工作在纵深推进中取得明显成效，全市经济社会事业发展一年比一年快，一年比一年好。</w:t>
      </w:r>
    </w:p>
    <w:p>
      <w:pPr>
        <w:ind w:left="0" w:right="0" w:firstLine="560"/>
        <w:spacing w:before="450" w:after="450" w:line="312" w:lineRule="auto"/>
      </w:pPr>
      <w:r>
        <w:rPr>
          <w:rFonts w:ascii="宋体" w:hAnsi="宋体" w:eastAsia="宋体" w:cs="宋体"/>
          <w:color w:val="000"/>
          <w:sz w:val="28"/>
          <w:szCs w:val="28"/>
        </w:rPr>
        <w:t xml:space="preserve">坚持求真务实，扎扎实实干事。市委坚持把加快**市发展作为第一要务，提出了“务实、高效、争优”的要求，在全面推进各项工作的同时，注重抓重点带全盘，抓关键求突破，力求全市经济社会更好更快发展。在农业发展上，坚持巩固扩展规模特色种植布局，打响“全国有机农业第一县”品牌，做活“三篇文章”，加快农民群众和村集体增收；在 工业发展上，突出培植能源电力、冶金机械、新型建材、精细化工等“*大支柱产业”，延伸提升甲酸、纤维素醚、特种钢材等“*大产业链”，制定了“骨干企业培植计划”，不断做大规模企业集群，提升工业经济实力；在服务业发展上，着手实施了“一城两节三线”旅游发展战略，推动整个服务业向集聚、高端发展。特别是围绕加快转变经济发展方式，市委强力招商、大上项目，不断加大优质高效投入，在加大投入中推动产业结构的调整和升级。今年全市实施投资过亿元项目**个，其中过**亿元项目**个，过**亿元项目**个，是重点项目最多、投资规模最大、项目层次最高、产业分布最优的一年。</w:t>
      </w:r>
    </w:p>
    <w:p>
      <w:pPr>
        <w:ind w:left="0" w:right="0" w:firstLine="560"/>
        <w:spacing w:before="450" w:after="450" w:line="312" w:lineRule="auto"/>
      </w:pPr>
      <w:r>
        <w:rPr>
          <w:rFonts w:ascii="宋体" w:hAnsi="宋体" w:eastAsia="宋体" w:cs="宋体"/>
          <w:color w:val="000"/>
          <w:sz w:val="28"/>
          <w:szCs w:val="28"/>
        </w:rPr>
        <w:t xml:space="preserve">改进领导方式，形成抓发展的“聚合力”。市委常委改进领导方式的一个重要方面，就是组合领导力量这个“第一资源”。今年以来，围绕推进重点项目建设，市委成立了九大指挥部，市大班子领导分工分线作战，充分调动了各方面的积极性，挖掘出了“领导”潜能。在重点工程建设、复杂问题的处理上，各指挥部科学摆布领导力量，打破原有分工排序，打破按部就班的程序，做到了互补融合、协力而干，用这种领导方式打了一个又一个的攻坚战、漂亮仗。特别是适应形势发展要求，进一步把推进落实的领导体制、工作机制规范化、系统化。在对下指导上，不搞一刀切，鼓励基层立足实际搞创造、发挥优势去创新，使下边放开了手脚，启 动了实践创新、争先创优的积极性。</w:t>
      </w:r>
    </w:p>
    <w:p>
      <w:pPr>
        <w:ind w:left="0" w:right="0" w:firstLine="560"/>
        <w:spacing w:before="450" w:after="450" w:line="312" w:lineRule="auto"/>
      </w:pPr>
      <w:r>
        <w:rPr>
          <w:rFonts w:ascii="宋体" w:hAnsi="宋体" w:eastAsia="宋体" w:cs="宋体"/>
          <w:color w:val="000"/>
          <w:sz w:val="28"/>
          <w:szCs w:val="28"/>
        </w:rPr>
        <w:t xml:space="preserve">在贯彻以人为本执政为民理念方面，市委能牢固坚持民生优先战略，把造福桃乡百姓作为根本出发点和落脚点，从解决人民群众最关心、最直接、最现实的利益问题入手，全面落实各项惠民政策，努力增加城乡居民收入，不断加强社会保障体系建设，切实办好惠民实事，让百姓得到更多实惠、生活更加幸福。今年市财政安排民生支出**亿元，比去年增长**%。推行乡镇卫生院基本药物制度，新农合、新农保和各项社会保障扩面提标，顺利通过全省教育示范市验收。</w:t>
      </w:r>
    </w:p>
    <w:p>
      <w:pPr>
        <w:ind w:left="0" w:right="0" w:firstLine="560"/>
        <w:spacing w:before="450" w:after="450" w:line="312" w:lineRule="auto"/>
      </w:pPr>
      <w:r>
        <w:rPr>
          <w:rFonts w:ascii="宋体" w:hAnsi="宋体" w:eastAsia="宋体" w:cs="宋体"/>
          <w:color w:val="000"/>
          <w:sz w:val="28"/>
          <w:szCs w:val="28"/>
        </w:rPr>
        <w:t xml:space="preserve">在廉洁从政方面，市委严格落实党风廉政建设责任制，注重抓教育，深入宣传正反两方面典型，为各级干部发放廉政建设读本，用好“**市廉政网”营造了廉为荣、贪为耻的导向氛围；注重抓监督，建立了领导干部“廉政指数”评价、岗位廉政风险等级管理等有效机制，严格落实廉政谈话、述职述廉、离任审计等制度，从源头上避免了各类问题的发生。每位领导成员都能自觉用党纪、政纪结束自己，严格遵守各项规定，接受各方监督，做到了严于律己，清正廉洁，既“勤政”又“廉政”，既“干事”又“干净”，在广大党员干部中起到了较好的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2025-08-12T15:03:00+08:00</dcterms:created>
  <dcterms:modified xsi:type="dcterms:W3CDTF">2025-08-12T15:03:00+08:00</dcterms:modified>
</cp:coreProperties>
</file>

<file path=docProps/custom.xml><?xml version="1.0" encoding="utf-8"?>
<Properties xmlns="http://schemas.openxmlformats.org/officeDocument/2006/custom-properties" xmlns:vt="http://schemas.openxmlformats.org/officeDocument/2006/docPropsVTypes"/>
</file>