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纪委书记报告</w:t>
      </w:r>
      <w:bookmarkEnd w:id="1"/>
    </w:p>
    <w:p>
      <w:pPr>
        <w:jc w:val="center"/>
        <w:spacing w:before="0" w:after="450"/>
      </w:pPr>
      <w:r>
        <w:rPr>
          <w:rFonts w:ascii="Arial" w:hAnsi="Arial" w:eastAsia="Arial" w:cs="Arial"/>
          <w:color w:val="999999"/>
          <w:sz w:val="20"/>
          <w:szCs w:val="20"/>
        </w:rPr>
        <w:t xml:space="preserve">来源：网络  作者：空谷幽兰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第一篇：纪委书记报告深入推进党风廉政建设和反腐败工作、切实落实“两个责任”、为全镇经济发展提供坚强保证！各位代表：我受中共红水镇纪律检查委员会的委托，现将镇纪委2024年的工作情况和2024年的工作计划向大会作报告，请予审查。2024年工...</w:t>
      </w:r>
    </w:p>
    <w:p>
      <w:pPr>
        <w:ind w:left="0" w:right="0" w:firstLine="560"/>
        <w:spacing w:before="450" w:after="450" w:line="312" w:lineRule="auto"/>
      </w:pPr>
      <w:r>
        <w:rPr>
          <w:rFonts w:ascii="黑体" w:hAnsi="黑体" w:eastAsia="黑体" w:cs="黑体"/>
          <w:color w:val="000000"/>
          <w:sz w:val="36"/>
          <w:szCs w:val="36"/>
          <w:b w:val="1"/>
          <w:bCs w:val="1"/>
        </w:rPr>
        <w:t xml:space="preserve">第一篇：纪委书记报告</w:t>
      </w:r>
    </w:p>
    <w:p>
      <w:pPr>
        <w:ind w:left="0" w:right="0" w:firstLine="560"/>
        <w:spacing w:before="450" w:after="450" w:line="312" w:lineRule="auto"/>
      </w:pPr>
      <w:r>
        <w:rPr>
          <w:rFonts w:ascii="宋体" w:hAnsi="宋体" w:eastAsia="宋体" w:cs="宋体"/>
          <w:color w:val="000"/>
          <w:sz w:val="28"/>
          <w:szCs w:val="28"/>
        </w:rPr>
        <w:t xml:space="preserve">深入推进党风廉政建设和反腐败工作、切实落实“两个责任”、为全镇经济发展提</w:t>
      </w:r>
    </w:p>
    <w:p>
      <w:pPr>
        <w:ind w:left="0" w:right="0" w:firstLine="560"/>
        <w:spacing w:before="450" w:after="450" w:line="312" w:lineRule="auto"/>
      </w:pPr>
      <w:r>
        <w:rPr>
          <w:rFonts w:ascii="宋体" w:hAnsi="宋体" w:eastAsia="宋体" w:cs="宋体"/>
          <w:color w:val="000"/>
          <w:sz w:val="28"/>
          <w:szCs w:val="28"/>
        </w:rPr>
        <w:t xml:space="preserve">供坚强保证！</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我受中共红水镇纪律检查委员会的委托，现将镇纪委2024年的工作情况和2024年的工作计划向大会作报告，请予审查。</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镇纪委在县纪委和镇党委的正确领导下，认真履行纪检监察职能，以与时俱进的思想观念、奋发有为的精神状态、真抓实干的工作作风，努力推进教育、监督、制度、惩处、自身建设等工作，为全镇经济社会又好又快发展提供了坚强的政治和纪律保证：</w:t>
      </w:r>
    </w:p>
    <w:p>
      <w:pPr>
        <w:ind w:left="0" w:right="0" w:firstLine="560"/>
        <w:spacing w:before="450" w:after="450" w:line="312" w:lineRule="auto"/>
      </w:pPr>
      <w:r>
        <w:rPr>
          <w:rFonts w:ascii="宋体" w:hAnsi="宋体" w:eastAsia="宋体" w:cs="宋体"/>
          <w:color w:val="000"/>
          <w:sz w:val="28"/>
          <w:szCs w:val="28"/>
        </w:rPr>
        <w:t xml:space="preserve">一、推行“五个到位”，落实党风廉政建设“两个责任”。镇纪委坚持党委统一领导、党政齐抓共管、纪委组织协调、部门各负其责、依靠群众支持和参与的工作机制，采取有力措施，推行“五个到位”，全面推动了“两个责任”有效落实。一是组织领导到位。年初召开镇党委会议专题研究党风廉政建设工作，成立了以镇党委书记任组长的党风廉政建设领导小组，把党风廉政建设与经济建设以及其它重点工作做到了同研究、同安排、同部署，与各村党支部、各站所签订了党风廉政建设目标管理责任书20份。二是责任人职责到位。镇党委书记认真履行党风廉政建设“第一责任人”职责，协同镇纪委对党风廉政建设和各分管口重点任务进行了详细分解，并与每一个科级领导签订了党风廉政建设责任书和科级领导干部“一岗双责”廉政承诺书，做到任务量化、责任到人，共签订责任承诺15份。三是宣传教育到位。充分发挥短信平台、廉政专栏、党员活动室等载体作用，刷新廉政宣传标语67条，悬挂廉政格言、警示牌80幅，组织观看廉政警示教育片19场次、570人次，召开反腐倡廉报告会1场次，举办廉政培训班2期、153人次，在15个行政村建立了农家书屋和党建活动室，定期组织村民到活动室开展活动，营造了良好的教育氛围。四是组织学习到位。以开展群众路线教育实践活动为契机，组织广大党员干部认真学习了中央八项规定、省市县有关规定和《廉政准则》等内容，截至目前，共集中学习22次、44学时，每人撰写学习心得3篇、书写学习笔记3万字。五是监督检查到位。强化督查考核，制订了党风廉政建设工作绩效考核办法，对14个村务监督委员会成员工作进行量化考核；对14个村务监督委员会主任进行了集中培训，并定期组织召开会议通报党风廉政建设工作，把落实党风廉政建设责任制情况纳入镇村干部年终绩效考核。</w:t>
      </w:r>
    </w:p>
    <w:p>
      <w:pPr>
        <w:ind w:left="0" w:right="0" w:firstLine="560"/>
        <w:spacing w:before="450" w:after="450" w:line="312" w:lineRule="auto"/>
      </w:pPr>
      <w:r>
        <w:rPr>
          <w:rFonts w:ascii="宋体" w:hAnsi="宋体" w:eastAsia="宋体" w:cs="宋体"/>
          <w:color w:val="000"/>
          <w:sz w:val="28"/>
          <w:szCs w:val="28"/>
        </w:rPr>
        <w:t xml:space="preserve">二、突出“四个抓手”，改进干部作风，强化纪委监督责任。镇纪委明确“三转”要求，切实转变监督检查方式，强化执纪问责。一抓便民服务网络构建。重点组建了镇政府效能服务中心，建立村级便民服务代办站15个，确立村级代办员15名。采取“中心受理、全程代办、内部运作、按时办结”运作方式，构建了横向到边、纵向到底的“一站式”便民服务网络，切实方便了百姓。二抓制度建设。进一步充实完善了《红水镇党风廉政建设责任制》、《领导干部廉政档案制度》、《党风廉政建设责任追究实施细则》等制度六项。完善了行政效能首问责任制等5项配套制度，建立了效能考核、投诉和责任追究办法，推行了去向告知、AB岗工作、群众监督等制度54项，制订了红水镇党政班子成员、部门负责人述职述廉和村党（总）支书记抓党建双向述职等制度，增强我镇镇村干部廉洁意识和办事效率。三抓案件查办。镇纪委把深入推进效能风暴行动“五大攻坚战”作为破解制约影响效能的有效抓手，把开展“双联”行动作为密切联系群众的有效载体，变群众上访为干部下访，主动倾听群众诉求，认真查办信访案件，对低保、救灾救济、粮食直补、农资综合补贴以及退耕还林等惠农资金的发放情况，由镇纪委全程监督，完善了由纪检、信访、民政、司法、土地管理组成的“五位一体”信访工作机构，配备信访工作人员7名，设立了镇级信访接待室和16个信访举报箱，聘任村级信访联络人员15名。对涉及“一事一议”项目的实施情况进行跟踪监督检查，确保建设质量和资金安全，防止出现损害群众和集体利益的现象发生。截至目前，镇纪委受理各类自办信访件14件，办结14件，办结率100%。四抓群众路线教育实践活动的开展。结合群众路线教育实践活动的开展，对查摆出的 “四风”方面存在的问题，不敷衍、不推诿，即知即改、立说立行。镇纪委进一步突出效能监察作用，对全镇各便民服务中心、学区、卫生院等窗口单位工作作风、效率进行明察暗访，共组织明查暗访3轮20次，对存在问题的部门和个人进行点名通报批评。组织全镇领导干部分别签订不进入私人会所、不收受会所会员卡、不参与赌博、不大操大办等个人承诺书。</w:t>
      </w:r>
    </w:p>
    <w:p>
      <w:pPr>
        <w:ind w:left="0" w:right="0" w:firstLine="560"/>
        <w:spacing w:before="450" w:after="450" w:line="312" w:lineRule="auto"/>
      </w:pPr>
      <w:r>
        <w:rPr>
          <w:rFonts w:ascii="宋体" w:hAnsi="宋体" w:eastAsia="宋体" w:cs="宋体"/>
          <w:color w:val="000"/>
          <w:sz w:val="28"/>
          <w:szCs w:val="28"/>
        </w:rPr>
        <w:t xml:space="preserve">三、坚持“三个公开”，进一步打造“阳光工程”。镇纪委及时对各中心、站、所的工作职能、工作人员的出勤、各项工作的考核及奖惩、重大项目资金分配等进行认真细化和复核，并公开公示。一是拓展村务公开，保障村民的知情权。督促村委会利用村务公开栏、公告、群众大会等形式，公开新农村建设的规划、党的惠农政策以及各种资金到位和使用情况。二是完善民主决策，保障村民的参与权。协助村级党组织制定、完善村委会议事规则，全面推行“四议两公开”工作法，凡涉及村级重大事务和与农民群众切身利益相关的事项，都要实行村“两委会”拿方案、村民代表或村民会议票决征求村民意见，决议和结果公开接受群众监督执行村监委会全程监督的决策机制。三是健全约束机制，保障村民的监督权。建立健全了镇纪委负责人同村干部廉政谈话、诫勉谈话、警示谈话制度，在14个村设立了村务监督委员会，选举产生了一名主任、两名委员为主，形成了以村监委会为主、各级人大代表监督为补充的全方位、立体式监督网络，保障了村民的监督权。</w:t>
      </w:r>
    </w:p>
    <w:p>
      <w:pPr>
        <w:ind w:left="0" w:right="0" w:firstLine="560"/>
        <w:spacing w:before="450" w:after="450" w:line="312" w:lineRule="auto"/>
      </w:pPr>
      <w:r>
        <w:rPr>
          <w:rFonts w:ascii="宋体" w:hAnsi="宋体" w:eastAsia="宋体" w:cs="宋体"/>
          <w:color w:val="000"/>
          <w:sz w:val="28"/>
          <w:szCs w:val="28"/>
        </w:rPr>
        <w:t xml:space="preserve">四、聚力主责主业，落实了“三转”工作要求。镇纪委从三方面不断提升纪检干部自身素质，争做廉洁自律的表率。一是理清工作职能。按照“三转”要求、镇党委为镇纪检监察室配备专门办公场地和办公设备、配备专职监察员2名，对镇纪委书记的分工进行调整，落实了不分管与纪检监察无关的其他工作。二是开展业务培训。采取“走出去”和“请进来”相结合的方式，有计划地开展镇纪检监察干部培训，不断提升案件查办工作业务技能。选派2人（次）参加上级培训；组织业务培训3期。三是规范监督管理。出台了镇机关内部监督机制和管理制度，完善了各站所年度工作绩效考核办法，规范了机关管理，严明了纪律作风，提高了纪检监察干部执纪问责的能力和水平。</w:t>
      </w:r>
    </w:p>
    <w:p>
      <w:pPr>
        <w:ind w:left="0" w:right="0" w:firstLine="560"/>
        <w:spacing w:before="450" w:after="450" w:line="312" w:lineRule="auto"/>
      </w:pPr>
      <w:r>
        <w:rPr>
          <w:rFonts w:ascii="宋体" w:hAnsi="宋体" w:eastAsia="宋体" w:cs="宋体"/>
          <w:color w:val="000"/>
          <w:sz w:val="28"/>
          <w:szCs w:val="28"/>
        </w:rPr>
        <w:t xml:space="preserve">2024年，党风廉政建设和反腐败工作所取得的成绩，是县委和县纪委坚强领导的结果，是镇党委高度重视、真抓实干的结果，是全镇党员干部群众大力支持、开拓进取、勇于实践的结果。在此，我谨代表中共景泰县红水镇纪律检查委员会，向关心支持纪检监察工作的各级领导、全镇党员和干部以及广大人民群众表示最诚挚的敬意和最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看到纪检工作仍然存在一些薄弱环节和问题：一是腐败现象在部分领域仍然易发；二是一些群众反映强烈的突出问题还未得到根本解决；三是少数党员干部作风方面仍然存在问题；四是制度建设和执行方面有待加强；五是纪检干部的履职能力和工作水平还要进一步提高。对此，我们将在今后的工作中努力加以解决。</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2024年，我镇党风廉政建设和反腐败工作总体要求是：以党的十八大、十八届三中、四中全会和中纪委四次、五次全会精神为指导，坚决落实镇党委、镇政府的决策部署，坚持标本兼治、综合治理、惩防并举、注重预防的方针，狠抓党风廉政建设责任制，深入推进惩防体系建设，着力推进纪检监察系统转职能、转方式、转作风，始终保持整风肃纪的强劲势头，为完成任务提供纪律保证。</w:t>
      </w:r>
    </w:p>
    <w:p>
      <w:pPr>
        <w:ind w:left="0" w:right="0" w:firstLine="560"/>
        <w:spacing w:before="450" w:after="450" w:line="312" w:lineRule="auto"/>
      </w:pPr>
      <w:r>
        <w:rPr>
          <w:rFonts w:ascii="宋体" w:hAnsi="宋体" w:eastAsia="宋体" w:cs="宋体"/>
          <w:color w:val="000"/>
          <w:sz w:val="28"/>
          <w:szCs w:val="28"/>
        </w:rPr>
        <w:t xml:space="preserve">一、切实推进惩防体系建设，增强党员干部拒腐防变能力</w:t>
      </w:r>
    </w:p>
    <w:p>
      <w:pPr>
        <w:ind w:left="0" w:right="0" w:firstLine="560"/>
        <w:spacing w:before="450" w:after="450" w:line="312" w:lineRule="auto"/>
      </w:pPr>
      <w:r>
        <w:rPr>
          <w:rFonts w:ascii="宋体" w:hAnsi="宋体" w:eastAsia="宋体" w:cs="宋体"/>
          <w:color w:val="000"/>
          <w:sz w:val="28"/>
          <w:szCs w:val="28"/>
        </w:rPr>
        <w:t xml:space="preserve">一是建立党员干部反腐倡廉教育的长效机制，加大惩防体系建设的宣传教育，要以“转作风、求实效”为主线，聚焦“四风”问题，推进作风建设监督检查、惩治问责和教育警示常态化，努力形成长效机制。抓好中央八项规定和省委双十项规定、市委十六项规定、县委若干具体规定的学习宣传和贯彻，坚决执行和落实《规定》提出的各项要求，做到用“禁令”规范从政行为，用“问责”重塑政治规则，用作风建设的实际成效取信于民。二是严格落实党风廉政建设监督责任，以健全制度机制为重点，对全镇领导干部及村三委 的监督检查，尤其加强对重大招商引资项目、重点基础设施项目的全程监督；加强对惠农资金、救灾救济资金、新农村建设奖补专项资金管理使用情况的专项检查；加强对职能部门履行职责、依法行政等情况的监督检查，坚决纠正有令不行、有禁不止的行为，保证政令畅通，积极营造求创新、抓改革、谋发展的良好氛围。</w:t>
      </w:r>
    </w:p>
    <w:p>
      <w:pPr>
        <w:ind w:left="0" w:right="0" w:firstLine="560"/>
        <w:spacing w:before="450" w:after="450" w:line="312" w:lineRule="auto"/>
      </w:pPr>
      <w:r>
        <w:rPr>
          <w:rFonts w:ascii="宋体" w:hAnsi="宋体" w:eastAsia="宋体" w:cs="宋体"/>
          <w:color w:val="000"/>
          <w:sz w:val="28"/>
          <w:szCs w:val="28"/>
        </w:rPr>
        <w:t xml:space="preserve">三、切实加强效能建设，推进权力规范运行</w:t>
      </w:r>
    </w:p>
    <w:p>
      <w:pPr>
        <w:ind w:left="0" w:right="0" w:firstLine="560"/>
        <w:spacing w:before="450" w:after="450" w:line="312" w:lineRule="auto"/>
      </w:pPr>
      <w:r>
        <w:rPr>
          <w:rFonts w:ascii="宋体" w:hAnsi="宋体" w:eastAsia="宋体" w:cs="宋体"/>
          <w:color w:val="000"/>
          <w:sz w:val="28"/>
          <w:szCs w:val="28"/>
        </w:rPr>
        <w:t xml:space="preserve">坚持以高标准、严要求强力推进效能建设。加大调研走访、民主评议、明查暗访、专项督查力度。严格落实首问负责制、限时办结制、责任追究制。以深化民主考评活动为契机，强化机关效能监察，通过诫勉谈话、惩戒、问责等措施，加大治庸治懒治散力度，严肃处理不作为、乱作为、慢作为等问题。继续深入推进廉政风险防控，积极构建权责清晰、流程规范、风险明确、制度管用、预警及时的廉政风险防控体系，最大限度地减少腐败问题的发生。</w:t>
      </w:r>
    </w:p>
    <w:p>
      <w:pPr>
        <w:ind w:left="0" w:right="0" w:firstLine="560"/>
        <w:spacing w:before="450" w:after="450" w:line="312" w:lineRule="auto"/>
      </w:pPr>
      <w:r>
        <w:rPr>
          <w:rFonts w:ascii="宋体" w:hAnsi="宋体" w:eastAsia="宋体" w:cs="宋体"/>
          <w:color w:val="000"/>
          <w:sz w:val="28"/>
          <w:szCs w:val="28"/>
        </w:rPr>
        <w:t xml:space="preserve">四、切实加强案件查办，提高办案综合效果</w:t>
      </w:r>
    </w:p>
    <w:p>
      <w:pPr>
        <w:ind w:left="0" w:right="0" w:firstLine="560"/>
        <w:spacing w:before="450" w:after="450" w:line="312" w:lineRule="auto"/>
      </w:pPr>
      <w:r>
        <w:rPr>
          <w:rFonts w:ascii="宋体" w:hAnsi="宋体" w:eastAsia="宋体" w:cs="宋体"/>
          <w:color w:val="000"/>
          <w:sz w:val="28"/>
          <w:szCs w:val="28"/>
        </w:rPr>
        <w:t xml:space="preserve">一是镇纪委要协助党委加强党风廉政建设和组织协调反腐败斗争，明确职责定位，聚焦中心任务，突出主责主业，强化监督执纪问责，监督检查各中心、办、所，各村落实党风廉政工作任务，牢固树立执纪者必先守纪、监督者必受监督的意识，全面贯彻落实监督责任。二是了解民情，加强信访调处。认真排摸信访举报，畅通信访举报渠道，发挥村情分析会制度的作用，针对重点、难点问题，提前介入，及时</w:t>
      </w:r>
    </w:p>
    <w:p>
      <w:pPr>
        <w:ind w:left="0" w:right="0" w:firstLine="560"/>
        <w:spacing w:before="450" w:after="450" w:line="312" w:lineRule="auto"/>
      </w:pPr>
      <w:r>
        <w:rPr>
          <w:rFonts w:ascii="宋体" w:hAnsi="宋体" w:eastAsia="宋体" w:cs="宋体"/>
          <w:color w:val="000"/>
          <w:sz w:val="28"/>
          <w:szCs w:val="28"/>
        </w:rPr>
        <w:t xml:space="preserve">败斗争的需要。二是强化担当意识，进一步增强做好纪检监察工作的责任感和使命感。带头执行党的路线方针政策，恪尽职守、不畏艰难，秉公执纪、严格监督，坚决同各种消极腐败现象作斗争。三是按照转职能、转方式、转作风的要求，聚焦中心任务，突出主业主责，强化执纪监督，坚决把不该管的工作交还主责部门，做到不越位、不缺位、不错位。四是整合办案资源，强化办案力量，将领导支持和人力、财力、物力等资源向办案一线倾斜，确保资源向办案部门整合。五是进一步完善制度规定，规范业务流程，形成纪律严明、运转有序、快捷高效的工作运行机制。六是加强对纪检监察干部特别是新任职领导干部的教育培训，不断增强纪检监察干部队伍的生机和活力。加强职业道德规范建设，要严格遵守《甘肃省纪检监察干部行为规范》，带头执行各项纪律，自觉接受党组织、人民群众和新闻舆论的监督，树立服务人民、刚正不阿、秉公执纪的良好形象。</w:t>
      </w:r>
    </w:p>
    <w:p>
      <w:pPr>
        <w:ind w:left="0" w:right="0" w:firstLine="560"/>
        <w:spacing w:before="450" w:after="450" w:line="312" w:lineRule="auto"/>
      </w:pPr>
      <w:r>
        <w:rPr>
          <w:rFonts w:ascii="宋体" w:hAnsi="宋体" w:eastAsia="宋体" w:cs="宋体"/>
          <w:color w:val="000"/>
          <w:sz w:val="28"/>
          <w:szCs w:val="28"/>
        </w:rPr>
        <w:t xml:space="preserve">各位代表，同志们，深入开展反腐倡廉和党风廉政建设工作，人民期盼、使命光荣，任务艰巨、责任重大。让我们在上级纪委和镇党委、政府的坚强领导下，坚持党要管党、从严治党的方针，与时俱进，开拓进取，扎实工作，不断开创我镇党风廉政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第二篇：纪委书记报告</w:t>
      </w:r>
    </w:p>
    <w:p>
      <w:pPr>
        <w:ind w:left="0" w:right="0" w:firstLine="560"/>
        <w:spacing w:before="450" w:after="450" w:line="312" w:lineRule="auto"/>
      </w:pPr>
      <w:r>
        <w:rPr>
          <w:rFonts w:ascii="宋体" w:hAnsi="宋体" w:eastAsia="宋体" w:cs="宋体"/>
          <w:color w:val="000"/>
          <w:sz w:val="28"/>
          <w:szCs w:val="28"/>
        </w:rPr>
        <w:t xml:space="preserve">2024年纪委书记工作报告</w:t>
      </w:r>
    </w:p>
    <w:p>
      <w:pPr>
        <w:ind w:left="0" w:right="0" w:firstLine="560"/>
        <w:spacing w:before="450" w:after="450" w:line="312" w:lineRule="auto"/>
      </w:pPr>
      <w:r>
        <w:rPr>
          <w:rFonts w:ascii="宋体" w:hAnsi="宋体" w:eastAsia="宋体" w:cs="宋体"/>
          <w:color w:val="000"/>
          <w:sz w:val="28"/>
          <w:szCs w:val="28"/>
        </w:rPr>
        <w:t xml:space="preserve">总公司纪委：</w:t>
      </w:r>
    </w:p>
    <w:p>
      <w:pPr>
        <w:ind w:left="0" w:right="0" w:firstLine="560"/>
        <w:spacing w:before="450" w:after="450" w:line="312" w:lineRule="auto"/>
      </w:pPr>
      <w:r>
        <w:rPr>
          <w:rFonts w:ascii="宋体" w:hAnsi="宋体" w:eastAsia="宋体" w:cs="宋体"/>
          <w:color w:val="000"/>
          <w:sz w:val="28"/>
          <w:szCs w:val="28"/>
        </w:rPr>
        <w:t xml:space="preserve">2024年，分公司以科学发展观为统领，认真贯彻落实集团公司、总公司纪检监察工作要求，全面履行党章赋予的职责，紧紧围绕公司中心任务，坚持标本兼治、综合治理、惩防并举、注重预防的反腐倡廉战略方针，积极推进廉洁自律、廉政教育、效能监察、案件查处、源头治本等工作的深入开展，为公司健康持续跨越发展提供有力的保障。根据这一指导思想，2024年分公司纪委工作重点如下：</w:t>
      </w:r>
    </w:p>
    <w:p>
      <w:pPr>
        <w:ind w:left="0" w:right="0" w:firstLine="560"/>
        <w:spacing w:before="450" w:after="450" w:line="312" w:lineRule="auto"/>
      </w:pPr>
      <w:r>
        <w:rPr>
          <w:rFonts w:ascii="宋体" w:hAnsi="宋体" w:eastAsia="宋体" w:cs="宋体"/>
          <w:color w:val="000"/>
          <w:sz w:val="28"/>
          <w:szCs w:val="28"/>
        </w:rPr>
        <w:t xml:space="preserve">一、党委班子工作情况</w:t>
      </w:r>
    </w:p>
    <w:p>
      <w:pPr>
        <w:ind w:left="0" w:right="0" w:firstLine="560"/>
        <w:spacing w:before="450" w:after="450" w:line="312" w:lineRule="auto"/>
      </w:pPr>
      <w:r>
        <w:rPr>
          <w:rFonts w:ascii="宋体" w:hAnsi="宋体" w:eastAsia="宋体" w:cs="宋体"/>
          <w:color w:val="000"/>
          <w:sz w:val="28"/>
          <w:szCs w:val="28"/>
        </w:rPr>
        <w:t xml:space="preserve">2024年，根据集团公司的战略转型和总公司的目标要求，分公司围绕党委、总经理室提出的整体经营思想，加强机构队伍、基础建设和后援支持；推行差异化管理，以市场为导向，以产品为考核，做强渠道，巩固传统，开拓新型业务；推进人力资源专业化建设，持续优化组织架构、岗位设置、人员编制、薪酬绩效、培训管理等管理模式，优化资源配置，促进公司“可持续价值增长”战略目标的顺利实现。</w:t>
      </w:r>
    </w:p>
    <w:p>
      <w:pPr>
        <w:ind w:left="0" w:right="0" w:firstLine="560"/>
        <w:spacing w:before="450" w:after="450" w:line="312" w:lineRule="auto"/>
      </w:pPr>
      <w:r>
        <w:rPr>
          <w:rFonts w:ascii="宋体" w:hAnsi="宋体" w:eastAsia="宋体" w:cs="宋体"/>
          <w:color w:val="000"/>
          <w:sz w:val="28"/>
          <w:szCs w:val="28"/>
        </w:rPr>
        <w:t xml:space="preserve">二、党风廉政建设情况</w:t>
      </w:r>
    </w:p>
    <w:p>
      <w:pPr>
        <w:ind w:left="0" w:right="0" w:firstLine="560"/>
        <w:spacing w:before="450" w:after="450" w:line="312" w:lineRule="auto"/>
      </w:pPr>
      <w:r>
        <w:rPr>
          <w:rFonts w:ascii="宋体" w:hAnsi="宋体" w:eastAsia="宋体" w:cs="宋体"/>
          <w:color w:val="000"/>
          <w:sz w:val="28"/>
          <w:szCs w:val="28"/>
        </w:rPr>
        <w:t xml:space="preserve">分公司贯彻党风廉政建设责任制，明确党政领导班子和领导干部对党风廉政建设应负的责任，坚持党委统一领导，党政齐抓共管，纪委组织协调，部门各负其责，依靠广大员工支持和参与的领导体制和工作机制。班子成员之间分工明确、团结协作，严格落实“一岗双责”责任制，贯彻执行民主集中制、“三重一大”等决策制度。</w:t>
      </w:r>
    </w:p>
    <w:p>
      <w:pPr>
        <w:ind w:left="0" w:right="0" w:firstLine="560"/>
        <w:spacing w:before="450" w:after="450" w:line="312" w:lineRule="auto"/>
      </w:pPr>
      <w:r>
        <w:rPr>
          <w:rFonts w:ascii="宋体" w:hAnsi="宋体" w:eastAsia="宋体" w:cs="宋体"/>
          <w:color w:val="000"/>
          <w:sz w:val="28"/>
          <w:szCs w:val="28"/>
        </w:rPr>
        <w:t xml:space="preserve">分公司党政领导班子把党风廉政建设列入重要议事日程，纳入综合责任目标管理，与风险管理、内控建设和业务经营紧密结合，做到同部署，同落实，同检查，同考核，同奖惩。坚持集体领导与个人分工负责相结合，谁主管，谁负责，一级抓一级，层层抓落实。</w:t>
      </w:r>
    </w:p>
    <w:p>
      <w:pPr>
        <w:ind w:left="0" w:right="0" w:firstLine="560"/>
        <w:spacing w:before="450" w:after="450" w:line="312" w:lineRule="auto"/>
      </w:pPr>
      <w:r>
        <w:rPr>
          <w:rFonts w:ascii="宋体" w:hAnsi="宋体" w:eastAsia="宋体" w:cs="宋体"/>
          <w:color w:val="000"/>
          <w:sz w:val="28"/>
          <w:szCs w:val="28"/>
        </w:rPr>
        <w:t xml:space="preserve">三、党委班子成员廉洁自律情况</w:t>
      </w:r>
    </w:p>
    <w:p>
      <w:pPr>
        <w:ind w:left="0" w:right="0" w:firstLine="560"/>
        <w:spacing w:before="450" w:after="450" w:line="312" w:lineRule="auto"/>
      </w:pPr>
      <w:r>
        <w:rPr>
          <w:rFonts w:ascii="宋体" w:hAnsi="宋体" w:eastAsia="宋体" w:cs="宋体"/>
          <w:color w:val="000"/>
          <w:sz w:val="28"/>
          <w:szCs w:val="28"/>
        </w:rPr>
        <w:t xml:space="preserve">分公司党政领导班子成员严格遵守《中国共产党党员领导干部廉洁从政若干准则》、《国有企业领导人员廉洁从业若干规定》等廉洁自律各项规定，通过开展民主生活会等活动进行批评与自我批评，剖析思想，查找不足，切实增强分公司和各机构班子的凝聚力、向心力和战斗力。</w:t>
      </w:r>
    </w:p>
    <w:p>
      <w:pPr>
        <w:ind w:left="0" w:right="0" w:firstLine="560"/>
        <w:spacing w:before="450" w:after="450" w:line="312" w:lineRule="auto"/>
      </w:pPr>
      <w:r>
        <w:rPr>
          <w:rFonts w:ascii="宋体" w:hAnsi="宋体" w:eastAsia="宋体" w:cs="宋体"/>
          <w:color w:val="000"/>
          <w:sz w:val="28"/>
          <w:szCs w:val="28"/>
        </w:rPr>
        <w:t xml:space="preserve">同时，分公司党政领导班子就领导作风、干部廉洁、公司发展战略、经营思路和各条线专业化建设等问题进行机构调研，充分听取广大干部员工的意见和建议；通过设置“调研提纲”开展多层次、多方位的意见征求活动，结合各自分管工作进行了认真思考，开展了批评与自我批评，及时改进工作方法，提升工作效率。</w:t>
      </w:r>
    </w:p>
    <w:p>
      <w:pPr>
        <w:ind w:left="0" w:right="0" w:firstLine="560"/>
        <w:spacing w:before="450" w:after="450" w:line="312" w:lineRule="auto"/>
      </w:pPr>
      <w:r>
        <w:rPr>
          <w:rFonts w:ascii="宋体" w:hAnsi="宋体" w:eastAsia="宋体" w:cs="宋体"/>
          <w:color w:val="000"/>
          <w:sz w:val="28"/>
          <w:szCs w:val="28"/>
        </w:rPr>
        <w:t xml:space="preserve">四、本人履职情况</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本人根据集团、总公司关于党风廉政建设的总体部署和的要求，加强职责范围内党风廉政建设工作的监督检查，重点对领导班子和领导干部贯彻党风廉政法规、廉洁从业规定、正确履行职责和行使权力情况进行监督、检查和考核；</w:t>
      </w:r>
    </w:p>
    <w:p>
      <w:pPr>
        <w:ind w:left="0" w:right="0" w:firstLine="560"/>
        <w:spacing w:before="450" w:after="450" w:line="312" w:lineRule="auto"/>
      </w:pPr>
      <w:r>
        <w:rPr>
          <w:rFonts w:ascii="宋体" w:hAnsi="宋体" w:eastAsia="宋体" w:cs="宋体"/>
          <w:color w:val="000"/>
          <w:sz w:val="28"/>
          <w:szCs w:val="28"/>
        </w:rPr>
        <w:t xml:space="preserve">2、为推进各机构纪委、纪检组的建制，分公司辖内中心支公司均设立了纪律检查委员会，通过召开党委专题会议，讨论选</w:t>
      </w:r>
    </w:p>
    <w:p>
      <w:pPr>
        <w:ind w:left="0" w:right="0" w:firstLine="560"/>
        <w:spacing w:before="450" w:after="450" w:line="312" w:lineRule="auto"/>
      </w:pPr>
      <w:r>
        <w:rPr>
          <w:rFonts w:ascii="宋体" w:hAnsi="宋体" w:eastAsia="宋体" w:cs="宋体"/>
          <w:color w:val="000"/>
          <w:sz w:val="28"/>
          <w:szCs w:val="28"/>
        </w:rPr>
        <w:t xml:space="preserve">举出纪委委员、书记（副书记）。此外，明确了监察室在分公司的部门设置，实行与合规部合署办公；</w:t>
      </w:r>
    </w:p>
    <w:p>
      <w:pPr>
        <w:ind w:left="0" w:right="0" w:firstLine="560"/>
        <w:spacing w:before="450" w:after="450" w:line="312" w:lineRule="auto"/>
      </w:pPr>
      <w:r>
        <w:rPr>
          <w:rFonts w:ascii="宋体" w:hAnsi="宋体" w:eastAsia="宋体" w:cs="宋体"/>
          <w:color w:val="000"/>
          <w:sz w:val="28"/>
          <w:szCs w:val="28"/>
        </w:rPr>
        <w:t xml:space="preserve">3、将纪检监察工作纳入综合合规检查项目，在分公司开展的自查自纠项目以及对各分支机构的合规检查项目中，均把纪检监察作为一项重点工作来抓。若有风险隐患的，一经发现立即要求整改。</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2024年，分公司纪检监察工作取得较好成效，各项工作稳步开展。分公司全年无一例违规违纪事件发生，无一例纪检监察信访案件发生。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1、理论知识方面</w:t>
      </w:r>
    </w:p>
    <w:p>
      <w:pPr>
        <w:ind w:left="0" w:right="0" w:firstLine="560"/>
        <w:spacing w:before="450" w:after="450" w:line="312" w:lineRule="auto"/>
      </w:pPr>
      <w:r>
        <w:rPr>
          <w:rFonts w:ascii="宋体" w:hAnsi="宋体" w:eastAsia="宋体" w:cs="宋体"/>
          <w:color w:val="000"/>
          <w:sz w:val="28"/>
          <w:szCs w:val="28"/>
        </w:rPr>
        <w:t xml:space="preserve">理论学习不够深入，缺乏系统性。学习主动性不强，忙于日常业务工作，用于学习的时间不足，以会代学、以工代学的现象比较普遍。</w:t>
      </w:r>
    </w:p>
    <w:p>
      <w:pPr>
        <w:ind w:left="0" w:right="0" w:firstLine="560"/>
        <w:spacing w:before="450" w:after="450" w:line="312" w:lineRule="auto"/>
      </w:pPr>
      <w:r>
        <w:rPr>
          <w:rFonts w:ascii="宋体" w:hAnsi="宋体" w:eastAsia="宋体" w:cs="宋体"/>
          <w:color w:val="000"/>
          <w:sz w:val="28"/>
          <w:szCs w:val="28"/>
        </w:rPr>
        <w:t xml:space="preserve">2、党风廉政建设教育方面</w:t>
      </w:r>
    </w:p>
    <w:p>
      <w:pPr>
        <w:ind w:left="0" w:right="0" w:firstLine="560"/>
        <w:spacing w:before="450" w:after="450" w:line="312" w:lineRule="auto"/>
      </w:pPr>
      <w:r>
        <w:rPr>
          <w:rFonts w:ascii="宋体" w:hAnsi="宋体" w:eastAsia="宋体" w:cs="宋体"/>
          <w:color w:val="000"/>
          <w:sz w:val="28"/>
          <w:szCs w:val="28"/>
        </w:rPr>
        <w:t xml:space="preserve">未能经常性地进行党风廉政教育活动，通常以文件学习、资料转发的形式居多。</w:t>
      </w:r>
    </w:p>
    <w:p>
      <w:pPr>
        <w:ind w:left="0" w:right="0" w:firstLine="560"/>
        <w:spacing w:before="450" w:after="450" w:line="312" w:lineRule="auto"/>
      </w:pPr>
      <w:r>
        <w:rPr>
          <w:rFonts w:ascii="宋体" w:hAnsi="宋体" w:eastAsia="宋体" w:cs="宋体"/>
          <w:color w:val="000"/>
          <w:sz w:val="28"/>
          <w:szCs w:val="28"/>
        </w:rPr>
        <w:t xml:space="preserve">五、相关建议：</w:t>
      </w:r>
    </w:p>
    <w:p>
      <w:pPr>
        <w:ind w:left="0" w:right="0" w:firstLine="560"/>
        <w:spacing w:before="450" w:after="450" w:line="312" w:lineRule="auto"/>
      </w:pPr>
      <w:r>
        <w:rPr>
          <w:rFonts w:ascii="宋体" w:hAnsi="宋体" w:eastAsia="宋体" w:cs="宋体"/>
          <w:color w:val="000"/>
          <w:sz w:val="28"/>
          <w:szCs w:val="28"/>
        </w:rPr>
        <w:t xml:space="preserve">上级公司能否在辖内开展更多的党风廉政教育专题活动，加强与合规部等部门的工作联动，在公司纪检监察的自查自纠中给予更多、更专业的技术指导。</w:t>
      </w:r>
    </w:p>
    <w:p>
      <w:pPr>
        <w:ind w:left="0" w:right="0" w:firstLine="560"/>
        <w:spacing w:before="450" w:after="450" w:line="312" w:lineRule="auto"/>
      </w:pPr>
      <w:r>
        <w:rPr>
          <w:rFonts w:ascii="黑体" w:hAnsi="黑体" w:eastAsia="黑体" w:cs="黑体"/>
          <w:color w:val="000000"/>
          <w:sz w:val="36"/>
          <w:szCs w:val="36"/>
          <w:b w:val="1"/>
          <w:bCs w:val="1"/>
        </w:rPr>
        <w:t xml:space="preserve">第三篇：纪委书记述职报告</w:t>
      </w:r>
    </w:p>
    <w:p>
      <w:pPr>
        <w:ind w:left="0" w:right="0" w:firstLine="560"/>
        <w:spacing w:before="450" w:after="450" w:line="312" w:lineRule="auto"/>
      </w:pPr>
      <w:r>
        <w:rPr>
          <w:rFonts w:ascii="宋体" w:hAnsi="宋体" w:eastAsia="宋体" w:cs="宋体"/>
          <w:color w:val="000"/>
          <w:sz w:val="28"/>
          <w:szCs w:val="28"/>
        </w:rPr>
        <w:t xml:space="preserve">纪委书记述职报告</w:t>
      </w:r>
    </w:p>
    <w:p>
      <w:pPr>
        <w:ind w:left="0" w:right="0" w:firstLine="560"/>
        <w:spacing w:before="450" w:after="450" w:line="312" w:lineRule="auto"/>
      </w:pPr>
      <w:r>
        <w:rPr>
          <w:rFonts w:ascii="宋体" w:hAnsi="宋体" w:eastAsia="宋体" w:cs="宋体"/>
          <w:color w:val="000"/>
          <w:sz w:val="28"/>
          <w:szCs w:val="28"/>
        </w:rPr>
        <w:t xml:space="preserve">纪委书记述职报告</w:t>
      </w:r>
    </w:p>
    <w:p>
      <w:pPr>
        <w:ind w:left="0" w:right="0" w:firstLine="560"/>
        <w:spacing w:before="450" w:after="450" w:line="312" w:lineRule="auto"/>
      </w:pPr>
      <w:r>
        <w:rPr>
          <w:rFonts w:ascii="宋体" w:hAnsi="宋体" w:eastAsia="宋体" w:cs="宋体"/>
          <w:color w:val="000"/>
          <w:sz w:val="28"/>
          <w:szCs w:val="28"/>
        </w:rPr>
        <w:t xml:space="preserve">年述职报告</w:t>
      </w:r>
    </w:p>
    <w:p>
      <w:pPr>
        <w:ind w:left="0" w:right="0" w:firstLine="560"/>
        <w:spacing w:before="450" w:after="450" w:line="312" w:lineRule="auto"/>
      </w:pPr>
      <w:r>
        <w:rPr>
          <w:rFonts w:ascii="宋体" w:hAnsi="宋体" w:eastAsia="宋体" w:cs="宋体"/>
          <w:color w:val="000"/>
          <w:sz w:val="28"/>
          <w:szCs w:val="28"/>
        </w:rPr>
        <w:t xml:space="preserve">金石镇党委副书记、纪委书记 李乐军</w:t>
      </w:r>
    </w:p>
    <w:p>
      <w:pPr>
        <w:ind w:left="0" w:right="0" w:firstLine="560"/>
        <w:spacing w:before="450" w:after="450" w:line="312" w:lineRule="auto"/>
      </w:pPr>
      <w:r>
        <w:rPr>
          <w:rFonts w:ascii="宋体" w:hAnsi="宋体" w:eastAsia="宋体" w:cs="宋体"/>
          <w:color w:val="000"/>
          <w:sz w:val="28"/>
          <w:szCs w:val="28"/>
        </w:rPr>
        <w:t xml:space="preserve">年，在县委、县纪委、镇党委的正确领导和大力支持下，我和纪委全体同志，坚持以“三个代表”重要思想为指导，紧紧围绕全镇工作大局，认真履行职责，圆满完成上级纪委和镇党委安排的各项工作任务。同时按照镇党委政府领导干部分工，我还分管了计生、民政、机关事务、负责联系同德党总支办事处及驻桐子村等工作。一年来，本人勤勤恳恳，讲学习，讲政治，讲正气，积极主动履行职责，全力做好本职工作，现述职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自己始终把加强学习摆在重要位置，进一步提高学习重要性和紧迫性的认识，改进学习方法，注重学习效果。一是认真学习马克思列宁主义、毛泽东思想、邓小平理论和“三个代表”重要思想，努力提高运用马克思主义的理论、观点、方法去研究、分析和解决实际问题的能力。二是进一步加强了对党风廉政建设积理论的学习，积极钻研计生民政、机关事务管理等业务，不断提高业务知识、领导能力和执政水平。</w:t>
      </w:r>
    </w:p>
    <w:p>
      <w:pPr>
        <w:ind w:left="0" w:right="0" w:firstLine="560"/>
        <w:spacing w:before="450" w:after="450" w:line="312" w:lineRule="auto"/>
      </w:pPr>
      <w:r>
        <w:rPr>
          <w:rFonts w:ascii="宋体" w:hAnsi="宋体" w:eastAsia="宋体" w:cs="宋体"/>
          <w:color w:val="000"/>
          <w:sz w:val="28"/>
          <w:szCs w:val="28"/>
        </w:rPr>
        <w:t xml:space="preserve">二、切实做好纪检、信访工作</w:t>
      </w:r>
    </w:p>
    <w:p>
      <w:pPr>
        <w:ind w:left="0" w:right="0" w:firstLine="560"/>
        <w:spacing w:before="450" w:after="450" w:line="312" w:lineRule="auto"/>
      </w:pPr>
      <w:r>
        <w:rPr>
          <w:rFonts w:ascii="宋体" w:hAnsi="宋体" w:eastAsia="宋体" w:cs="宋体"/>
          <w:color w:val="000"/>
          <w:sz w:val="28"/>
          <w:szCs w:val="28"/>
        </w:rPr>
        <w:t xml:space="preserve">1、抓廉政建设。首先，狠抓机关党员干部廉政工作。制定了《干部廉洁从政制度》、《机关干部“十不准”规定》、《“三公开”制度》等等，对每一位班子成员的党风廉政岗位职责予以明确；同时与各支部签订责任状，将县纪委编写的《廉洁自律手册》发给机关干部，做到人手一份，有效地规范了党员干部的行为。其次，狠抓基层党员干部的廉政</w:t>
      </w:r>
    </w:p>
    <w:p>
      <w:pPr>
        <w:ind w:left="0" w:right="0" w:firstLine="560"/>
        <w:spacing w:before="450" w:after="450" w:line="312" w:lineRule="auto"/>
      </w:pPr>
      <w:r>
        <w:rPr>
          <w:rFonts w:ascii="宋体" w:hAnsi="宋体" w:eastAsia="宋体" w:cs="宋体"/>
          <w:color w:val="000"/>
          <w:sz w:val="28"/>
          <w:szCs w:val="28"/>
        </w:rPr>
        <w:t xml:space="preserve">工作。一是健全了干部廉政档案制度。从形式上、内容上、管理上对廉政档案进一步规范。二是完善了重大事项报告制度。对重大事项报告制度从时间、内容、方式、审批等方面进行了全面规范。使重大事项报告制度可操作、易落实，切实加强了对党组织和党员领导干部的日常监督。第三，开展行风评议，着力解决党员干部和基层站所工作中存在的实际问题，优化了我镇的经济环境。第四，认真开展“执纪执法树形象”教育活动。通过“三查三看”活动，对前面的工作进行认真总结回顾，对照工作任务和实施方案，重点查找不足，自我剖析，分清原因，共收集群众意见和建议5条。经过学习、剖析、整改，使干部队伍的工作作风有了实质性的转变，务实创新、开拓进取的意识有了明显的增强。</w:t>
      </w:r>
    </w:p>
    <w:p>
      <w:pPr>
        <w:ind w:left="0" w:right="0" w:firstLine="560"/>
        <w:spacing w:before="450" w:after="450" w:line="312" w:lineRule="auto"/>
      </w:pPr>
      <w:r>
        <w:rPr>
          <w:rFonts w:ascii="宋体" w:hAnsi="宋体" w:eastAsia="宋体" w:cs="宋体"/>
          <w:color w:val="000"/>
          <w:sz w:val="28"/>
          <w:szCs w:val="28"/>
        </w:rPr>
        <w:t xml:space="preserve">2、抓信访工作。“群众利益无小事”，把老百姓反映的问题解决在基层是搞好党风廉政建设，沟通党群关系的有效途径。一年来接待来信来访群众切实</w:t>
      </w:r>
    </w:p>
    <w:p>
      <w:pPr>
        <w:ind w:left="0" w:right="0" w:firstLine="560"/>
        <w:spacing w:before="450" w:after="450" w:line="312" w:lineRule="auto"/>
      </w:pPr>
      <w:r>
        <w:rPr>
          <w:rFonts w:ascii="宋体" w:hAnsi="宋体" w:eastAsia="宋体" w:cs="宋体"/>
          <w:color w:val="000"/>
          <w:sz w:val="28"/>
          <w:szCs w:val="28"/>
        </w:rPr>
        <w:t xml:space="preserve">做到了“六有”，即有人接待来访者，来访者有椅坐，有卫生水喝，有来访者情况登记，有领导阅后批字，有来信来访结果通知书等。全年共接待群众来信来访25件，78人次，处理24件，切实做到件件查落实，事事有回音，受到来访群众的好评。</w:t>
      </w:r>
    </w:p>
    <w:p>
      <w:pPr>
        <w:ind w:left="0" w:right="0" w:firstLine="560"/>
        <w:spacing w:before="450" w:after="450" w:line="312" w:lineRule="auto"/>
      </w:pPr>
      <w:r>
        <w:rPr>
          <w:rFonts w:ascii="宋体" w:hAnsi="宋体" w:eastAsia="宋体" w:cs="宋体"/>
          <w:color w:val="000"/>
          <w:sz w:val="28"/>
          <w:szCs w:val="28"/>
        </w:rPr>
        <w:t xml:space="preserve">三、找准位置，演好角色</w:t>
      </w:r>
    </w:p>
    <w:p>
      <w:pPr>
        <w:ind w:left="0" w:right="0" w:firstLine="560"/>
        <w:spacing w:before="450" w:after="450" w:line="312" w:lineRule="auto"/>
      </w:pPr>
      <w:r>
        <w:rPr>
          <w:rFonts w:ascii="宋体" w:hAnsi="宋体" w:eastAsia="宋体" w:cs="宋体"/>
          <w:color w:val="000"/>
          <w:sz w:val="28"/>
          <w:szCs w:val="28"/>
        </w:rPr>
        <w:t xml:space="preserve">首先选准突破点，先从开展计生、民政工作入手，在党政“一把手”的领导下，团结其他班子成员，统一思想、齐心协力，认真做好各环节的工作，开创了金石镇计生民政工作的良好局面，得到了各级领导的一致好评。全面推进机关干部作风整顿、支持所联系总支、办事处、村完成党委政府下达的各项任务等工作，较好地完成了上级和领导布置的各项任务。一是确保了党政办与镇党委、镇政府在决策上合谋、思路上合辙、节奏上合拍、工作上合心，出色地完成了各项工作任务：二是积极做好党委、人大、政府交办的各项工作，坚持做到事事搞落实、事事有回音；三是主动做好机关各部门、各方面综合协调工作，保持机关工作正常运转、秩序井然；四是认真做好党委、政府各种会议的会务工作，做好信息、调研工作，做好重要文稿的起草定稿工作，做到领导基本满意；五是督促做好各类文件的登记、分发、传阅、立卷归档工作；六是切实加强机关日常事务管理和机关后勤工作，建立和落实了机关管理制度和后勤保障制度。七是在联系同德办事处和驻村工作中，坚持调查研究掌握好第一手资料，坚持真抓实干解决实际问题，坚持科学引导不越俎代庖,充分发挥基层组织和各级干部的主观能动性，从而确保了同德各项工作的顺利开展。</w:t>
      </w:r>
    </w:p>
    <w:p>
      <w:pPr>
        <w:ind w:left="0" w:right="0" w:firstLine="560"/>
        <w:spacing w:before="450" w:after="450" w:line="312" w:lineRule="auto"/>
      </w:pPr>
      <w:r>
        <w:rPr>
          <w:rFonts w:ascii="宋体" w:hAnsi="宋体" w:eastAsia="宋体" w:cs="宋体"/>
          <w:color w:val="000"/>
          <w:sz w:val="28"/>
          <w:szCs w:val="28"/>
        </w:rPr>
        <w:t xml:space="preserve">四、艰苦奋斗，廉洁从政</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本人一贯发扬艰苦奋斗的优良传统，注重自身建设，时刻以共产党员的标准严格要求自己，做到自律、自省、自警、自励。严格遵守中央有关廉洁自律的规定和县、镇的规章制度，不做有</w:t>
      </w:r>
    </w:p>
    <w:p>
      <w:pPr>
        <w:ind w:left="0" w:right="0" w:firstLine="560"/>
        <w:spacing w:before="450" w:after="450" w:line="312" w:lineRule="auto"/>
      </w:pPr>
      <w:r>
        <w:rPr>
          <w:rFonts w:ascii="宋体" w:hAnsi="宋体" w:eastAsia="宋体" w:cs="宋体"/>
          <w:color w:val="000"/>
          <w:sz w:val="28"/>
          <w:szCs w:val="28"/>
        </w:rPr>
        <w:t xml:space="preserve">损于党员和机关形象的事，踏实做事，清白为官。</w:t>
      </w:r>
    </w:p>
    <w:p>
      <w:pPr>
        <w:ind w:left="0" w:right="0" w:firstLine="560"/>
        <w:spacing w:before="450" w:after="450" w:line="312" w:lineRule="auto"/>
      </w:pPr>
      <w:r>
        <w:rPr>
          <w:rFonts w:ascii="宋体" w:hAnsi="宋体" w:eastAsia="宋体" w:cs="宋体"/>
          <w:color w:val="000"/>
          <w:sz w:val="28"/>
          <w:szCs w:val="28"/>
        </w:rPr>
        <w:t xml:space="preserve">本人一年来虽然取得一些成绩，但由于学习有时抓得不紧，深入基层调研不够，还存在政策理论水平有待进一步提高，计生、殡葬执法工作力度还不够大等一些问题和不足。本人决心加倍努力，尽职尽责，以与时俱进的作风创一流业绩，为促进金石经济社会全面进步而不懈奋斗！</w:t>
      </w:r>
    </w:p>
    <w:p>
      <w:pPr>
        <w:ind w:left="0" w:right="0" w:firstLine="560"/>
        <w:spacing w:before="450" w:after="450" w:line="312" w:lineRule="auto"/>
      </w:pPr>
      <w:r>
        <w:rPr>
          <w:rFonts w:ascii="宋体" w:hAnsi="宋体" w:eastAsia="宋体" w:cs="宋体"/>
          <w:color w:val="000"/>
          <w:sz w:val="28"/>
          <w:szCs w:val="28"/>
        </w:rPr>
        <w:t xml:space="preserve">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第四篇：纪委书记2024述职报告</w:t>
      </w:r>
    </w:p>
    <w:p>
      <w:pPr>
        <w:ind w:left="0" w:right="0" w:firstLine="560"/>
        <w:spacing w:before="450" w:after="450" w:line="312" w:lineRule="auto"/>
      </w:pPr>
      <w:r>
        <w:rPr>
          <w:rFonts w:ascii="宋体" w:hAnsi="宋体" w:eastAsia="宋体" w:cs="宋体"/>
          <w:color w:val="000"/>
          <w:sz w:val="28"/>
          <w:szCs w:val="28"/>
        </w:rPr>
        <w:t xml:space="preserve">县纪委监察局：</w:t>
      </w:r>
    </w:p>
    <w:p>
      <w:pPr>
        <w:ind w:left="0" w:right="0" w:firstLine="560"/>
        <w:spacing w:before="450" w:after="450" w:line="312" w:lineRule="auto"/>
      </w:pPr>
      <w:r>
        <w:rPr>
          <w:rFonts w:ascii="宋体" w:hAnsi="宋体" w:eastAsia="宋体" w:cs="宋体"/>
          <w:color w:val="000"/>
          <w:sz w:val="28"/>
          <w:szCs w:val="28"/>
        </w:rPr>
        <w:t xml:space="preserve">在县委、县政府的正确领导下，市教育局纪委和县纪委监察局的切实指导下，本人在纪检监察工作开展中坚持“标本兼治、综合治理、惩防并举、注重预防”方针，从实处着手，狠抓教育、惩处、建制，取得了一定成效。现将工作情</w:t>
      </w:r>
    </w:p>
    <w:p>
      <w:pPr>
        <w:ind w:left="0" w:right="0" w:firstLine="560"/>
        <w:spacing w:before="450" w:after="450" w:line="312" w:lineRule="auto"/>
      </w:pPr>
      <w:r>
        <w:rPr>
          <w:rFonts w:ascii="宋体" w:hAnsi="宋体" w:eastAsia="宋体" w:cs="宋体"/>
          <w:color w:val="000"/>
          <w:sz w:val="28"/>
          <w:szCs w:val="28"/>
        </w:rPr>
        <w:t xml:space="preserve">况报告如下：</w:t>
      </w:r>
    </w:p>
    <w:p>
      <w:pPr>
        <w:ind w:left="0" w:right="0" w:firstLine="560"/>
        <w:spacing w:before="450" w:after="450" w:line="312" w:lineRule="auto"/>
      </w:pPr>
      <w:r>
        <w:rPr>
          <w:rFonts w:ascii="宋体" w:hAnsi="宋体" w:eastAsia="宋体" w:cs="宋体"/>
          <w:color w:val="000"/>
          <w:sz w:val="28"/>
          <w:szCs w:val="28"/>
        </w:rPr>
        <w:t xml:space="preserve">一、多形式抓教育。一是侧重专题教育。牵头召开了知法明纪大教化、争先创优动员会，邀请县纪委领导作了《廉洁从政准则》等党纪条规、法律法规的解读讲座；以知法明纪教育上书桌、单位廉政文化创建等形式稳步推进廉政文化“六进”工作，将廉政警句逐日发送到局机关大厅电子屏上全天滚动播出，策划组织了1期教育系统知法明纪大教化系列电视报道节目；组织基层负责人、局班子成员及机关股室负责人利用假期进行了3天法纪法规封闭学习。二是侧重警示教育。组织基层负责人、局班子成员及机关股室负责人共61人集中赴茶陵米江监狱接受警示教育。三是侧重党性教育。组织60余名基层干部集中观看《北极雪》党性教育片，以“七一”为契机，组织局机关全体党员干部进行了党的基本知识竞赛，着重考查对《党章》、《廉政准则》、《党风党纪》等知识的学习情况。</w:t>
      </w:r>
    </w:p>
    <w:p>
      <w:pPr>
        <w:ind w:left="0" w:right="0" w:firstLine="560"/>
        <w:spacing w:before="450" w:after="450" w:line="312" w:lineRule="auto"/>
      </w:pPr>
      <w:r>
        <w:rPr>
          <w:rFonts w:ascii="宋体" w:hAnsi="宋体" w:eastAsia="宋体" w:cs="宋体"/>
          <w:color w:val="000"/>
          <w:sz w:val="28"/>
          <w:szCs w:val="28"/>
        </w:rPr>
        <w:t xml:space="preserve">二、分层面抓作风。倡导系统分层面开展“九查九看九比”活动，注重作风建设的针对性。一是针对机关，抓服务。设立评议箱、举报电话，以此监督机关干部是否依法依规办事、服务态度是否热情。二是针对校长，抓住校。规定基层单位校长每周住校不少于2晚，并在深夜随机督查，共发现问题8个、提出建议6条、全县通报批评3人，同时，以校长住校带动教师住校，使全系统形成了“校长以校园为本，教师以课堂为本，学生以学习为本”的良好氛围。三是针对教师，抓敬业。在全面推行“教师进家庭、家长评教师”的基础上，重激励、树典型，通过开展“优秀党员”、“百优教师”等评选活动，严格按绩效工资考核办法进行考核，教师敬业精神明显加强，更加乐教肯钻。</w:t>
      </w:r>
    </w:p>
    <w:p>
      <w:pPr>
        <w:ind w:left="0" w:right="0" w:firstLine="560"/>
        <w:spacing w:before="450" w:after="450" w:line="312" w:lineRule="auto"/>
      </w:pPr>
      <w:r>
        <w:rPr>
          <w:rFonts w:ascii="宋体" w:hAnsi="宋体" w:eastAsia="宋体" w:cs="宋体"/>
          <w:color w:val="000"/>
          <w:sz w:val="28"/>
          <w:szCs w:val="28"/>
        </w:rPr>
        <w:t xml:space="preserve">三、突重点抓督查。围绕“教育系统效能建设年”这一中心，主要突出四方面的督查。一是突出专项督查。联合县纠风办等9家部门，对城区及乡镇存在突出问题的民办教育（培训）机构进行了检查，下达《限期整改通知书》38份，确立了一批处罚对象，对其予以指导，限期整改，从而规范了民办学校日常管理；对学校收费，在明查暗访的基础上，会同物价局、监察局等相关部门对33个基层单位的春、秋两季教育收费进行了全面督查，责令4所有变相违规收费的学校及时向学生清退问题收费共2.5万，确保了教育惠民政策得到贯彻落实。二是突出效能监察。将特长生考试、省市优秀学生评选等敏感工作实行阳光操作；高中招生志愿填报由监考老师监督学生进行，再由纪监部门监督划分录取线，一次性公开录取；对“三考”严明了6条禁令，并成立专门纪检监察组对考风考纪进行全面督查，发现问题及时纠正；联合县纪委监察局行政效能监察室，对今年全县23个学校建设项目（总金额3247.2万元）进行了效能督查，结合督查中发现的7方面问题及困难，明确了相关要求，确保了建设项目的工程质量。三是突出党内监督。落实纪检组负责人同下级负责人谈话、领导干部任前谈话、诫免谈话和领导干部述廉述责制度；每逢时节，对基层单位“一把手”以短信等形式进行廉政提醒谈话；根据群众反映领导干部工作作风、廉政勤政等问题，与相关当事人廉政约谈8次，下达《行政监督通知书》3份。四是突出财务审计。今年已对全县9个基层单位2024的财务收支情况进行了全面的审计，审计总金额达8341.5万元，纠正问题资金22万元，提出审计建议及处理意见17条，完成审计报告9篇，并对相关单位进行了回访；结合审计调查，对6个基层单位下发了监察处理通知单，收缴问题资金51万，有效地规范了财务收支行为，提高了教育经费使用效益。</w:t>
      </w:r>
    </w:p>
    <w:p>
      <w:pPr>
        <w:ind w:left="0" w:right="0" w:firstLine="560"/>
        <w:spacing w:before="450" w:after="450" w:line="312" w:lineRule="auto"/>
      </w:pPr>
      <w:r>
        <w:rPr>
          <w:rFonts w:ascii="宋体" w:hAnsi="宋体" w:eastAsia="宋体" w:cs="宋体"/>
          <w:color w:val="000"/>
          <w:sz w:val="28"/>
          <w:szCs w:val="28"/>
        </w:rPr>
        <w:t xml:space="preserve">四、求实效抓源头。一是力求廉政风险查纠实效。对基层单位及机关查出的53个风险点、41条防控措施分别予以公示，并落实了办事时限制、服务承诺制，新建了《攸县教育局机关人员文明办公》10项制度，完善了《攸县中小学财务管理规定》，健全了局党委会、行政会和校支委会、行政会、职工代表大会议事规则。二是力求党风廉政建设实效。将党风廉政建设的目标任务进行了责任分解细化，与各基层单位、机关股室负责人签订了承诺书，责任到人，层层落实；进一步落实厉行节约、文明办公，严格控制在外就餐、假日加班、物资采购、外出考察、私自租车；各支部定期召开民主生活会，局班子成员按季度填报《收受红包礼金申报表》、按</w:t>
      </w:r>
    </w:p>
    <w:p>
      <w:pPr>
        <w:ind w:left="0" w:right="0" w:firstLine="560"/>
        <w:spacing w:before="450" w:after="450" w:line="312" w:lineRule="auto"/>
      </w:pPr>
      <w:r>
        <w:rPr>
          <w:rFonts w:ascii="黑体" w:hAnsi="黑体" w:eastAsia="黑体" w:cs="黑体"/>
          <w:color w:val="000000"/>
          <w:sz w:val="36"/>
          <w:szCs w:val="36"/>
          <w:b w:val="1"/>
          <w:bCs w:val="1"/>
        </w:rPr>
        <w:t xml:space="preserve">第五篇：最新纪委书记述职报告</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最新纪委书记述职报告范文</w:t>
      </w:r>
    </w:p>
    <w:p>
      <w:pPr>
        <w:ind w:left="0" w:right="0" w:firstLine="560"/>
        <w:spacing w:before="450" w:after="450" w:line="312" w:lineRule="auto"/>
      </w:pPr>
      <w:r>
        <w:rPr>
          <w:rFonts w:ascii="宋体" w:hAnsi="宋体" w:eastAsia="宋体" w:cs="宋体"/>
          <w:color w:val="000"/>
          <w:sz w:val="28"/>
          <w:szCs w:val="28"/>
        </w:rPr>
        <w:t xml:space="preserve">xx，男，x族，xx年x月出生，xx县xx乡人，中共党员，大学文化。xx年xx月调xx乡选举为副乡长，xx年x月至今任乡纪委书记、组织委员。在任职期间，先后分管农林水、政法、计育、建设扶贫等工作。通过多年的基层锻炼，积累了一定的农村工作经验，自己也从一名一般干部成长为乡领导岗位上的干部。下面，我将几年来的工作情况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一、加强学习，提高工作能力</w:t>
      </w:r>
    </w:p>
    <w:p>
      <w:pPr>
        <w:ind w:left="0" w:right="0" w:firstLine="560"/>
        <w:spacing w:before="450" w:after="450" w:line="312" w:lineRule="auto"/>
      </w:pPr>
      <w:r>
        <w:rPr>
          <w:rFonts w:ascii="宋体" w:hAnsi="宋体" w:eastAsia="宋体" w:cs="宋体"/>
          <w:color w:val="000"/>
          <w:sz w:val="28"/>
          <w:szCs w:val="28"/>
        </w:rPr>
        <w:t xml:space="preserve">学无止境。我始终坚持在读书学习中增强党性修养，力求政治头脑清晰，工作方向明确。通过学习，我的政治理论、工作水平得到了很大提高，具有了独当一面的工作能力;通过学习，我先后取得了大专文凭、本科文凭，并在张家界日报发表文章多篇，在网络媒体、电视台发表新闻和专题片多次，完成调研信息20余篇;通过学习，我在工作中我懂得了善于思考和分析，处事重依据讲事实，增强了为人民服务的本领。</w:t>
      </w:r>
    </w:p>
    <w:p>
      <w:pPr>
        <w:ind w:left="0" w:right="0" w:firstLine="560"/>
        <w:spacing w:before="450" w:after="450" w:line="312" w:lineRule="auto"/>
      </w:pPr>
      <w:r>
        <w:rPr>
          <w:rFonts w:ascii="宋体" w:hAnsi="宋体" w:eastAsia="宋体" w:cs="宋体"/>
          <w:color w:val="000"/>
          <w:sz w:val="28"/>
          <w:szCs w:val="28"/>
        </w:rPr>
        <w:t xml:space="preserve">二、坚定立场，加强团结协作</w:t>
      </w:r>
    </w:p>
    <w:p>
      <w:pPr>
        <w:ind w:left="0" w:right="0" w:firstLine="560"/>
        <w:spacing w:before="450" w:after="450" w:line="312" w:lineRule="auto"/>
      </w:pPr>
      <w:r>
        <w:rPr>
          <w:rFonts w:ascii="宋体" w:hAnsi="宋体" w:eastAsia="宋体" w:cs="宋体"/>
          <w:color w:val="000"/>
          <w:sz w:val="28"/>
          <w:szCs w:val="28"/>
        </w:rPr>
        <w:t xml:space="preserve">几年来，本人坚持做到正确处理党委政府集体领导与个人分工负责履行职权的关系，认真对待上下级和群众的意见及要求，不拖泥带水，不含糊其词。个人职责范围外的事与相关领导协商处理。对领导的指示和集体决定及时落实，灵活处置，不死板硬套，不固执己见。尊重理解同志、团结同事一道工作。</w:t>
      </w:r>
    </w:p>
    <w:p>
      <w:pPr>
        <w:ind w:left="0" w:right="0" w:firstLine="560"/>
        <w:spacing w:before="450" w:after="450" w:line="312" w:lineRule="auto"/>
      </w:pPr>
      <w:r>
        <w:rPr>
          <w:rFonts w:ascii="宋体" w:hAnsi="宋体" w:eastAsia="宋体" w:cs="宋体"/>
          <w:color w:val="000"/>
          <w:sz w:val="28"/>
          <w:szCs w:val="28"/>
        </w:rPr>
        <w:t xml:space="preserve">三、严守纪律，做到勤政为民</w:t>
      </w:r>
    </w:p>
    <w:p>
      <w:pPr>
        <w:ind w:left="0" w:right="0" w:firstLine="560"/>
        <w:spacing w:before="450" w:after="450" w:line="312" w:lineRule="auto"/>
      </w:pPr>
      <w:r>
        <w:rPr>
          <w:rFonts w:ascii="宋体" w:hAnsi="宋体" w:eastAsia="宋体" w:cs="宋体"/>
          <w:color w:val="000"/>
          <w:sz w:val="28"/>
          <w:szCs w:val="28"/>
        </w:rPr>
        <w:t xml:space="preserve">在工作中面对党建、党风廉政建设、社会稳定、社会事业等各项工作时，以强烈的事业心和责任感加以落实，严格执行政府的考勤制度，坚守工作岗位，经常深入村组农户进行调查研究，了解乡情，处理矛盾。跑遍了全乡的58个村组和1000多个农户以及大部分山头，与当地人民群众建立了深厚的情。</w:t>
      </w:r>
    </w:p>
    <w:p>
      <w:pPr>
        <w:ind w:left="0" w:right="0" w:firstLine="560"/>
        <w:spacing w:before="450" w:after="450" w:line="312" w:lineRule="auto"/>
      </w:pPr>
      <w:r>
        <w:rPr>
          <w:rFonts w:ascii="宋体" w:hAnsi="宋体" w:eastAsia="宋体" w:cs="宋体"/>
          <w:color w:val="000"/>
          <w:sz w:val="28"/>
          <w:szCs w:val="28"/>
        </w:rPr>
        <w:t xml:space="preserve">四、加强责任，完成各项任务</w:t>
      </w:r>
    </w:p>
    <w:p>
      <w:pPr>
        <w:ind w:left="0" w:right="0" w:firstLine="560"/>
        <w:spacing w:before="450" w:after="450" w:line="312" w:lineRule="auto"/>
      </w:pPr>
      <w:r>
        <w:rPr>
          <w:rFonts w:ascii="宋体" w:hAnsi="宋体" w:eastAsia="宋体" w:cs="宋体"/>
          <w:color w:val="000"/>
          <w:sz w:val="28"/>
          <w:szCs w:val="28"/>
        </w:rPr>
        <w:t xml:space="preserve">多年来，我坚持以富一方百姓，兴一方事业为己任，善谋实干，分管的各项工作成绩突出，效果显著。</w:t>
      </w:r>
    </w:p>
    <w:p>
      <w:pPr>
        <w:ind w:left="0" w:right="0" w:firstLine="560"/>
        <w:spacing w:before="450" w:after="450" w:line="312" w:lineRule="auto"/>
      </w:pPr>
      <w:r>
        <w:rPr>
          <w:rFonts w:ascii="宋体" w:hAnsi="宋体" w:eastAsia="宋体" w:cs="宋体"/>
          <w:color w:val="000"/>
          <w:sz w:val="28"/>
          <w:szCs w:val="28"/>
        </w:rPr>
        <w:t xml:space="preserve">1、主抓实施了全乡的退耕还林9998.8亩，顺利通过了省检、国检，巩固了退耕还林成果;</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2、推动了全乡文化事业的发展。成功策划并组织了三届民族文化节，组织队伍参加全县民歌赛并获第一名，全乡的文化氛围大大提高;</w:t>
      </w:r>
    </w:p>
    <w:p>
      <w:pPr>
        <w:ind w:left="0" w:right="0" w:firstLine="560"/>
        <w:spacing w:before="450" w:after="450" w:line="312" w:lineRule="auto"/>
      </w:pPr>
      <w:r>
        <w:rPr>
          <w:rFonts w:ascii="宋体" w:hAnsi="宋体" w:eastAsia="宋体" w:cs="宋体"/>
          <w:color w:val="000"/>
          <w:sz w:val="28"/>
          <w:szCs w:val="28"/>
        </w:rPr>
        <w:t xml:space="preserve">3、分管的计划生育工作上台阶。分管计划生育工作期间，计划生育工作取了了较好的成绩，连续几年获市一类乡镇，获全县一二名;</w:t>
      </w:r>
    </w:p>
    <w:p>
      <w:pPr>
        <w:ind w:left="0" w:right="0" w:firstLine="560"/>
        <w:spacing w:before="450" w:after="450" w:line="312" w:lineRule="auto"/>
      </w:pPr>
      <w:r>
        <w:rPr>
          <w:rFonts w:ascii="宋体" w:hAnsi="宋体" w:eastAsia="宋体" w:cs="宋体"/>
          <w:color w:val="000"/>
          <w:sz w:val="28"/>
          <w:szCs w:val="28"/>
        </w:rPr>
        <w:t xml:space="preserve">4、为创建平安xx做出了贡献。今年分管政法工作，全乡大局稳定，在年终的检查评比中获第一名;</w:t>
      </w:r>
    </w:p>
    <w:p>
      <w:pPr>
        <w:ind w:left="0" w:right="0" w:firstLine="560"/>
        <w:spacing w:before="450" w:after="450" w:line="312" w:lineRule="auto"/>
      </w:pPr>
      <w:r>
        <w:rPr>
          <w:rFonts w:ascii="宋体" w:hAnsi="宋体" w:eastAsia="宋体" w:cs="宋体"/>
          <w:color w:val="000"/>
          <w:sz w:val="28"/>
          <w:szCs w:val="28"/>
        </w:rPr>
        <w:t xml:space="preserve">5、全力打造了生态xx。始终致力于创建生态xx，组织实施了保护澧水河植竹活动，成功创建了省级环境优美乡乡及xx坪国家级生态村;</w:t>
      </w:r>
    </w:p>
    <w:p>
      <w:pPr>
        <w:ind w:left="0" w:right="0" w:firstLine="560"/>
        <w:spacing w:before="450" w:after="450" w:line="312" w:lineRule="auto"/>
      </w:pPr>
      <w:r>
        <w:rPr>
          <w:rFonts w:ascii="宋体" w:hAnsi="宋体" w:eastAsia="宋体" w:cs="宋体"/>
          <w:color w:val="000"/>
          <w:sz w:val="28"/>
          <w:szCs w:val="28"/>
        </w:rPr>
        <w:t xml:space="preserve">6、切实提高了党建工作水平。</w:t>
      </w:r>
    </w:p>
    <w:p>
      <w:pPr>
        <w:ind w:left="0" w:right="0" w:firstLine="560"/>
        <w:spacing w:before="450" w:after="450" w:line="312" w:lineRule="auto"/>
      </w:pPr>
      <w:r>
        <w:rPr>
          <w:rFonts w:ascii="宋体" w:hAnsi="宋体" w:eastAsia="宋体" w:cs="宋体"/>
          <w:color w:val="000"/>
          <w:sz w:val="28"/>
          <w:szCs w:val="28"/>
        </w:rPr>
        <w:t xml:space="preserve">组织开展了先进性教育、科学发展观、创先争优等主题实践活动，管党责任制工作连续多年获得先进;建立健全了各类机制，使党员教育长效化;坚持每年纳新党员，为党的队伍建设增添了新鲜血液。</w:t>
      </w:r>
    </w:p>
    <w:p>
      <w:pPr>
        <w:ind w:left="0" w:right="0" w:firstLine="560"/>
        <w:spacing w:before="450" w:after="450" w:line="312" w:lineRule="auto"/>
      </w:pPr>
      <w:r>
        <w:rPr>
          <w:rFonts w:ascii="宋体" w:hAnsi="宋体" w:eastAsia="宋体" w:cs="宋体"/>
          <w:color w:val="000"/>
          <w:sz w:val="28"/>
          <w:szCs w:val="28"/>
        </w:rPr>
        <w:t xml:space="preserve">7、完成了乡电站改制农网交接工作。依法完成了乡电站的改制和竞标，妥善安置电站职工，顺利完成农网交接工作，确保了我乡电力改革大局稳定，平稳过渡。</w:t>
      </w:r>
    </w:p>
    <w:p>
      <w:pPr>
        <w:ind w:left="0" w:right="0" w:firstLine="560"/>
        <w:spacing w:before="450" w:after="450" w:line="312" w:lineRule="auto"/>
      </w:pPr>
      <w:r>
        <w:rPr>
          <w:rFonts w:ascii="宋体" w:hAnsi="宋体" w:eastAsia="宋体" w:cs="宋体"/>
          <w:color w:val="000"/>
          <w:sz w:val="28"/>
          <w:szCs w:val="28"/>
        </w:rPr>
        <w:t xml:space="preserve">五、清正廉洁，力求公道正派</w:t>
      </w:r>
    </w:p>
    <w:p>
      <w:pPr>
        <w:ind w:left="0" w:right="0" w:firstLine="560"/>
        <w:spacing w:before="450" w:after="450" w:line="312" w:lineRule="auto"/>
      </w:pPr>
      <w:r>
        <w:rPr>
          <w:rFonts w:ascii="宋体" w:hAnsi="宋体" w:eastAsia="宋体" w:cs="宋体"/>
          <w:color w:val="000"/>
          <w:sz w:val="28"/>
          <w:szCs w:val="28"/>
        </w:rPr>
        <w:t xml:space="preserve">在工作中我严格要求自己，没有利用职权和职务上的方便谋取不正当利益，在组织人事、项目建设、国有资产处置等涉及人事和项目投资的工作中，能够坚定不移地执行民主集中制，依法依程序办理，无违反相关规定行为，严格执行个人重大事项报告制度，做到严格要求自己，树立良好形象。</w:t>
      </w:r>
    </w:p>
    <w:p>
      <w:pPr>
        <w:ind w:left="0" w:right="0" w:firstLine="560"/>
        <w:spacing w:before="450" w:after="450" w:line="312" w:lineRule="auto"/>
      </w:pPr>
      <w:r>
        <w:rPr>
          <w:rFonts w:ascii="宋体" w:hAnsi="宋体" w:eastAsia="宋体" w:cs="宋体"/>
          <w:color w:val="000"/>
          <w:sz w:val="28"/>
          <w:szCs w:val="28"/>
        </w:rPr>
        <w:t xml:space="preserve">纪委书记述职报告范文二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在上级党委、纪委的正确领导下，在院党委、行政的关心、支持下，正确履行纪检、监察职能，从教育、监督、查处案件三条主线出发，狠抓医院党风廉政建设、职业道德建设，促进我院的精神文明建设和物质文明建设，使我院社会效益和经济效益均取得可喜成绩。今年共接待患者信访投诉46件，查核违纪案件8起，为医院挽回、增收经济收入x万元。我们的工作得到了省、地有关部门的充分肯定，省卫生厅评为医德医风先进单位，地纪委评为案件检</w:t>
      </w:r>
    </w:p>
    <w:p>
      <w:pPr>
        <w:ind w:left="0" w:right="0" w:firstLine="560"/>
        <w:spacing w:before="450" w:after="450" w:line="312" w:lineRule="auto"/>
      </w:pPr>
      <w:r>
        <w:rPr>
          <w:rFonts w:ascii="宋体" w:hAnsi="宋体" w:eastAsia="宋体" w:cs="宋体"/>
          <w:color w:val="000"/>
          <w:sz w:val="28"/>
          <w:szCs w:val="28"/>
        </w:rPr>
        <w:t xml:space="preserve">查工作先进单位;我个人也被地委、行署评为党风廉政建设先进工作者。</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现将我一年来的自身建设和工作情况，向各位领导和同志们汇报如下：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抓学习，确立正确的航向。认真学习江泽民同志“讲学习、讲政治、讲正气”理论，以十五大精神为指导、高举邓小平建设有中国特色社会主义理论伟大旗帜，坚持党的基本路线不动摇，始终同党中央在政治上、思想上保持高度一致，坚决贯彻党的各项方针、政策，维护共产党的形象，提高自身政治素质，加强党性修养，树立正确的人生观、世界观、价值观，积极参加党的各项活动，学习党的基本知识，发扬艰苦奋斗的创业精神，把自己的全部精力放在工作上;认真学习和贯彻中纪委八次会议和省卫生厅及地纪委有关会议、文件精神，系统学习党纪、政纪条规和反腐倡廉的有关政策、规定，用正确的理论武装自己的头脑，坚持围绕经济建设这个中心，以医德医风建设为主题，强化以病人为中心的服务意识，把我院的党风廉政、职业道德建设和社会效益、经济效益有机地结合起来。.二、抓教育，从源头遏制不正之风的滋生和发展。要抓好党风廉政建设工作和职业道德建设工作，首先要抓好教育工作。从教育入手，在教育方面下功夫，用高压的手段强制性的灌输理论学习。首先解决学习资料问题，给每一个支部订阅一份《监督时报》，订购《廉政准则》、《卫生职业道德知识问答》，安排部署组织学习，同时进行督促检查、强化</w:t>
      </w:r>
    </w:p>
    <w:p>
      <w:pPr>
        <w:ind w:left="0" w:right="0" w:firstLine="560"/>
        <w:spacing w:before="450" w:after="450" w:line="312" w:lineRule="auto"/>
      </w:pPr>
      <w:r>
        <w:rPr>
          <w:rFonts w:ascii="宋体" w:hAnsi="宋体" w:eastAsia="宋体" w:cs="宋体"/>
          <w:color w:val="000"/>
          <w:sz w:val="28"/>
          <w:szCs w:val="28"/>
        </w:rPr>
        <w:t xml:space="preserve">学习的自觉性、主动性、认真性，举办新刑法、党纪、政纪、党的知识、社会公德、家庭美德、职业道德等讲座报告会;举行医德医风演讲会，用身边的人和事及正反两方面的典型事例，结合人生观、价值观、钱、权、道德方面的教育;召开全院职工大会，集中学习十五大精神，做到学习内容、时间、人员。“三落实”;多次召开党政联席会议，分析院情、社情，研究制定反腐倡廉、医德医风改进措施和方案，利用每周例会大力宣传医德医风建设的重要性和必要性;召开医德医风动员大会，聘请电视台、报社等新闻单位监督，摄制录象带，编写新闻稿件，宣传我院医德医风建设工作;并号召全院干部职工廉洁从医、一心为患者，用三盆“纯净水’’来规范人们盼行为。第一盆水用来勤洗手，廉洁从医，做到两袖清风，不吃、不拿、不收红包;第二盆水用来勤洗头，保持清醒的头脑，明辨是非，保持一个共产党员的光辉形象;第三盆水用来勤洗脚，使自己站稳脚根身子正，堂堂正正、清清白白做人。并在实际工作中倡导六种精神，激励人们</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奋发向上、争创上流。(1)公而患私、不计名利、扎实工作、一步一个脚印的奉献精神：(2)不计报酬、乐于吃苦、勤勤恳恳、艰苦奋斗的敬业精神;(3)敢想敢干、求真务实、锐意进取的开拓精神;(4)联系群众、关心患者、造福群众的公仆精神;(5)严于律已、坚持原则、不计得失、忠于职守的廉洁精神;(6)团结一致、顽强拼搏、敢于同各种困难和一切不良倾向作斗争的抗洪精神。在这些正确的思想指导激励下，我院拒吃请、拒收红包蔚然成风，涌现出一大批优秀医务工作者：l、神经外科解远翔大夫，为抢救脑溢血病人，连台手术，患者家属出于感激之情，送他200元，在无法拒收的情况下，他主动交回院纪委，由我亲自退给患者。</w:t>
      </w:r>
    </w:p>
    <w:p>
      <w:pPr>
        <w:ind w:left="0" w:right="0" w:firstLine="560"/>
        <w:spacing w:before="450" w:after="450" w:line="312" w:lineRule="auto"/>
      </w:pPr>
      <w:r>
        <w:rPr>
          <w:rFonts w:ascii="宋体" w:hAnsi="宋体" w:eastAsia="宋体" w:cs="宋体"/>
          <w:color w:val="000"/>
          <w:sz w:val="28"/>
          <w:szCs w:val="28"/>
        </w:rPr>
        <w:t xml:space="preserve">2、临猗患者在皮肤科住院7个多月，医护人员精心治疗，热情服务，患者激动地说：是地区医院治好了我的病，是杨根明主任、李红光护士长及皮肤科全体医护人员给了我第二</w:t>
      </w:r>
    </w:p>
    <w:p>
      <w:pPr>
        <w:ind w:left="0" w:right="0" w:firstLine="560"/>
        <w:spacing w:before="450" w:after="450" w:line="312" w:lineRule="auto"/>
      </w:pPr>
      <w:r>
        <w:rPr>
          <w:rFonts w:ascii="宋体" w:hAnsi="宋体" w:eastAsia="宋体" w:cs="宋体"/>
          <w:color w:val="000"/>
          <w:sz w:val="28"/>
          <w:szCs w:val="28"/>
        </w:rPr>
        <w:t xml:space="preserve">次生命。</w:t>
      </w:r>
    </w:p>
    <w:p>
      <w:pPr>
        <w:ind w:left="0" w:right="0" w:firstLine="560"/>
        <w:spacing w:before="450" w:after="450" w:line="312" w:lineRule="auto"/>
      </w:pPr>
      <w:r>
        <w:rPr>
          <w:rFonts w:ascii="宋体" w:hAnsi="宋体" w:eastAsia="宋体" w:cs="宋体"/>
          <w:color w:val="000"/>
          <w:sz w:val="28"/>
          <w:szCs w:val="28"/>
        </w:rPr>
        <w:t xml:space="preserve">3、儿科主任皮桂莲主动为一婴儿患者买奶粉、饼干，并给患儿爷爷100元，作为回家的路费。</w:t>
      </w:r>
    </w:p>
    <w:p>
      <w:pPr>
        <w:ind w:left="0" w:right="0" w:firstLine="560"/>
        <w:spacing w:before="450" w:after="450" w:line="312" w:lineRule="auto"/>
      </w:pPr>
      <w:r>
        <w:rPr>
          <w:rFonts w:ascii="宋体" w:hAnsi="宋体" w:eastAsia="宋体" w:cs="宋体"/>
          <w:color w:val="000"/>
          <w:sz w:val="28"/>
          <w:szCs w:val="28"/>
        </w:rPr>
        <w:t xml:space="preserve">4、10.7重特大交通事故发生后，我院敞开绿色通道，全力抢救，使20位重伤人员全部转危为安，再一次证实了医护人员高超的医术，群体素质的高尚，我们的医护人员是好样的。、一位患者给消化内科写的感谢信说到，我的病治好了，送礼不收，吃请不到„„全年类似这样典型的好人好事枚不胜举。拒不完全统计，全院为患者做好人好事x件，拒收红包x人次，拒收礼金x元，拒吃请x人次，收到患者表扬信x封，锦旗、牌匾84面(块)，受封上级部门和新闻单位表扬x次。事实雄辩地说明，抓政策、法规学习，抓职业道德教育，是十分重要的。只要解决了思想上的问题，树立起正确的人生观、世界观、价值观，人们的精神面貌就会改变，一切腐败、不正之风就没有它的藏身之地，没有它的滋生土壤。</w:t>
      </w:r>
    </w:p>
    <w:p>
      <w:pPr>
        <w:ind w:left="0" w:right="0" w:firstLine="560"/>
        <w:spacing w:before="450" w:after="450" w:line="312" w:lineRule="auto"/>
      </w:pPr>
      <w:r>
        <w:rPr>
          <w:rFonts w:ascii="宋体" w:hAnsi="宋体" w:eastAsia="宋体" w:cs="宋体"/>
          <w:color w:val="000"/>
          <w:sz w:val="28"/>
          <w:szCs w:val="28"/>
        </w:rPr>
        <w:t xml:space="preserve">三、抓监督，提高管理水平。院党委为了加强纪检工作，调整支部班子时，给l 9个支部配备了兼职纪检委员。地纪委、监委给我院派驻监察室。工作中，我们采取“三结合、三维护’’的方法，广泛开展效能监督，从源头上制止腐败行为的产生，从实际效果上提高了管理水平，具体抓了以下l0件事。(1)贯彻中纪委制止奢侈浪费八项规定，对我院的招待费用实行“两支笔“审批，院长审批，纪委审核。实行这一措施后，今年的招待费比去年同期下降了x万余元。(2)</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利用两个月的时间，院纪委对x多人次个人借款问题进行清理，收回借款38万余元。(3)九月份，我同副院长潘开成带领考察组，赴河南等地对直线加速器的价格、效益、性能、质量等进行实地考察，使该项设备的合同价格比原议定价压低了x万元。(4)积极推行政务公开制度，把我们的行为规范在监督之下。院方制作了x块收费标准牌、x块告患者书公开上墙，设立x个意见箱、两部举报电话。(5)各科室全年同患者填写“一书一卡’’x份，合格率达x%以上，出院病人调查问卷x份，门诊病人问卷x份，召开病人座谈会x次，征求意见x条;(6)聘请医德医风监督员。院内五位离退休老同志，他们佩带胸卡，坚持按时上下班，经常深入各科室检查医护人员的服务态度和服务质量，解决患者不满意、不放心、不方便的问题;同时还聘请地区人大、政协、工会、妇联等l5位院外德高望重的人士为医德医风监督员，每半年召开一次座谈会，听取他们的意见和建议，改进我们的工作;临床科室每周召开一次医患联席会议，征求患者意见和建议，宣传防病治病的知识以及院方的有关规定，密切了医患关系。药剂科推行药品“首问负责制”，要求工作人员必须认真负责解决患者的疑难问题。(7)抓住关键，明确责任。我代表院方与科室主任、护士长签订一年一度的医德医风责任书，科室主任、护士长又同本科医护人员签订医德医风责任书，规范了每个人的权利、义务和责任，年底进行医德医风考核评议，由科主任和分管院长审查签字，落实谁主管，谁负责的原则。(8)4月份，纪委组织x多人对 药剂科药库药品进行全面审核，查出未下帐和无发票药品x种，价值x万元。(9)根据卫生部关于严禁临床各种回扣行为的通知精神，印发《贯彻落实卫生部关于在医疗活动中收受各种回扣自查自纠登记表》x份，全院每一位工作人员都进行了自查自纠。按照省卫生厅赵厅长在全省医德医风经验交流会上的讲话精神，院纪委组织质拉、护理等部门，在全院22个临床科室抽取5、6、7三个月x份住院病历，按照统一收费标准，检查治疗收费情况。经查，x份住院病历，总金额x元，其中违规、不规范收费x元，占x%。检查组将每个问题面对面反馈到科室，并要求限期纠正.(10)院纪委参与职工集资建房、基建定额预算、工程投标、工程质量和资全使用等工作，采取事先、事中、事后跟踪监督。</w:t>
      </w:r>
    </w:p>
    <w:p>
      <w:pPr>
        <w:ind w:left="0" w:right="0" w:firstLine="560"/>
        <w:spacing w:before="450" w:after="450" w:line="312" w:lineRule="auto"/>
      </w:pPr>
      <w:r>
        <w:rPr>
          <w:rFonts w:ascii="宋体" w:hAnsi="宋体" w:eastAsia="宋体" w:cs="宋体"/>
          <w:color w:val="000"/>
          <w:sz w:val="28"/>
          <w:szCs w:val="28"/>
        </w:rPr>
        <w:t xml:space="preserve">四、抓案件查处，促进医德医风建设工作。</w:t>
      </w:r>
    </w:p>
    <w:p>
      <w:pPr>
        <w:ind w:left="0" w:right="0" w:firstLine="560"/>
        <w:spacing w:before="450" w:after="450" w:line="312" w:lineRule="auto"/>
      </w:pPr>
      <w:r>
        <w:rPr>
          <w:rFonts w:ascii="宋体" w:hAnsi="宋体" w:eastAsia="宋体" w:cs="宋体"/>
          <w:color w:val="000"/>
          <w:sz w:val="28"/>
          <w:szCs w:val="28"/>
        </w:rPr>
        <w:t xml:space="preserve">为医院负责、为患者负责、解除患者的疑问，全年接待查结信访x件，免费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都得到患者满意。使我们医院在整个社会上有一个良好的形象。对群众关心的热点、难点问题，采取不畏权势，敢于碰硬，冲破层层关系网，严守办案纪律，坚持以事实为依据，以党纪政纪为准绳，认真内查外调。全年共查处各种违纪案件8起。1、98年元月对群众反映私收费严重的科室，行全面摸底核查。发现妇产科产科组有两个出生证登记本，经核查其中一本上登记的x个病人全部没有办理交款手续。这是我院发现的第一例集体私收费。院党政领导非常重视，立即召开党政联席会议，院纪委也召开纪检委员会议专题研究查处方案，责令产科组限期自查自纠，两名科主任和两名护士长写出书面检查，收回妇产科私收私分医疗费x余元。2、9 8年元月l 5日，根据患者举报，查出放射科李XX私收患者检查费x元。院纪委责令李XX本人承担患者该项费用，停职检查，下岗学习三个月(下岗学习每月期间只发给生活费x元)，罚款x元，并写出书面检查o 3、4月8日，院纪委根据群众举报，对药剂科住院药房片剂组组长樊X×违犯药品管理规定、帐务混乱、药品短缺严重及私自借药等问题进行核查。此案问题多、涉及面大、关系复杂。核查的头几天，就遇到各方面的说情，还受到某领导的电话指责。但是，调查组意志坚定、实事求是、不畏权势、冲破一切阻力和压力进行内查外调，责令当事人停职检查并及时向有关领导通报情况，取得了党政主要领导的支持。经查，樊XX在没有向科室领导和分管院长请示汇报的情况下，擅自取消了药品手工明细帐，致使昕查x种贵重、统计药品中的1 5种药品无法核准，并查出樊XX在未办理正常入库手续的情况下，私自接收阿莫灵一件，价值x余元，私自借出药品价值达x余元。责成本人写出书面检查，追回私自借出药品x元，扣发三个月奖金，调整药库保管员工作。4、6月1日，院纪委按照地区综治办和地区卫生局指示，对医院杜冷丁失盗一案有关责任人问题进行核查。核查组以事实为依据，以政纪条规为准绳，对所涉及人员一一进行谈话调查取证，掌握第一手材料，经过近二十天调查取证，查清了有关责任人的问题。调查组责其所有相关人员写出书面检查，并处以罚款，对药剂科主任王XX给予行政记大过处分。5、4月2 3日，根据群众举报，核查了功能检查科同位素室的漏费问题，免费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经查，同位素室负责人范XX及部分工作人员，不按院方规定，私自拿检查费用送人情，共漏费x余人次，价值x元;同时，该科室管理混乱，违犯医院规定，乱用其他科室的交费单顶替交费，造成漏费x人次，价值x元。扣发该科室x元奖金，责令全部追回送人情检查费，扣发范XX一个月奖金，并写出书面检查o 6、8月20日，院纪委对冯XX故意伤害他人涉及到违犯党纪问题进行立案调查。经地直纪工委12月8日批复，给予冯XX同志留党查看一年处分。7、97年刘x书记批转反映我院药剂科XX在药品采购中有回扣问题。院纪委组成调查组，南下上海、北上太原，对所反映问题逐项进行内查外调。在核查药库时，盘盈药品x万元，调整未下帐处方的(盘盈)药品x种，价值x元，清理从药库借药x万元，清理各医药公司欠药款x元，收回未扣回药品让刺x万余元。8、98年6月2日，对周XX，李XX伪造证件骗取集资建房分数问题进行核查。经过认真内查外调，证实周XX与李XX的结婚证纯属伪造，李XX的户籍证件等也属伪造，移交公安机关，对李XX进行刑拘x天，迁送原籍。</w:t>
      </w:r>
    </w:p>
    <w:p>
      <w:pPr>
        <w:ind w:left="0" w:right="0" w:firstLine="560"/>
        <w:spacing w:before="450" w:after="450" w:line="312" w:lineRule="auto"/>
      </w:pPr>
      <w:r>
        <w:rPr>
          <w:rFonts w:ascii="宋体" w:hAnsi="宋体" w:eastAsia="宋体" w:cs="宋体"/>
          <w:color w:val="000"/>
          <w:sz w:val="28"/>
          <w:szCs w:val="28"/>
        </w:rPr>
        <w:t xml:space="preserve">通过以上案件的查处，弘扬了正气，压住邪气，-使我院的私收费、乱划价等不正之风，得到了明显改善，社会效益和经济效益明显提高，全院经济收入今年比去年增长了x多万元。</w:t>
      </w:r>
    </w:p>
    <w:p>
      <w:pPr>
        <w:ind w:left="0" w:right="0" w:firstLine="560"/>
        <w:spacing w:before="450" w:after="450" w:line="312" w:lineRule="auto"/>
      </w:pPr>
      <w:r>
        <w:rPr>
          <w:rFonts w:ascii="宋体" w:hAnsi="宋体" w:eastAsia="宋体" w:cs="宋体"/>
          <w:color w:val="000"/>
          <w:sz w:val="28"/>
          <w:szCs w:val="28"/>
        </w:rPr>
        <w:t xml:space="preserve">五、抓好自身建设，搞好廉洁自律。</w:t>
      </w:r>
    </w:p>
    <w:p>
      <w:pPr>
        <w:ind w:left="0" w:right="0" w:firstLine="560"/>
        <w:spacing w:before="450" w:after="450" w:line="312" w:lineRule="auto"/>
      </w:pPr>
      <w:r>
        <w:rPr>
          <w:rFonts w:ascii="宋体" w:hAnsi="宋体" w:eastAsia="宋体" w:cs="宋体"/>
          <w:color w:val="000"/>
          <w:sz w:val="28"/>
          <w:szCs w:val="28"/>
        </w:rPr>
        <w:t xml:space="preserve">首先抓好自身建设，树立责任重于泰山的思想，在工作中敢抓敢管，努力为我院的经济建设保驾护航。基本上做到坚持原则“敢”字当头。对每一件群众信访投诉，自己都亲自过目批阅;对每一个核查结果，自己都亲自审核。特别是对专案核查的每一起违纪案件，自己都亲自安排部署、深入基层、内查外调、掌握第一手资料，做到事实清楚，量纪适度，起到既维护纪律的严肃性，又达到教育人的目的。在一</w:t>
      </w:r>
    </w:p>
    <w:p>
      <w:pPr>
        <w:ind w:left="0" w:right="0" w:firstLine="560"/>
        <w:spacing w:before="450" w:after="450" w:line="312" w:lineRule="auto"/>
      </w:pPr>
      <w:r>
        <w:rPr>
          <w:rFonts w:ascii="宋体" w:hAnsi="宋体" w:eastAsia="宋体" w:cs="宋体"/>
          <w:color w:val="000"/>
          <w:sz w:val="28"/>
          <w:szCs w:val="28"/>
        </w:rPr>
        <w:t xml:space="preserve">年来严守办案纪律，认真学习纪检、监察条规，积极参加上级纪检、监察机关的业务培训，提高自己的执纪水平。凭着一个共产党员的党性，凭着一个纪检干部的责任心，坚持原则、“敢’’字当头，在工作中势必得罪和伤害一些人的利益，这些人不能正视自己的错误，反而认为我对他过不去，专门整他，带来的后果是向上一级部门告状辱骂我是土匪、国民党，对我的人格最大污辱，思想</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上一度产生很大的逆反。在自律方面从严要求自己，要求大家不做的，自己首先不做，严守党的纪律，廉洁从政，不贪不占，顶住各方面金钱和权利的诱惑。同时，严格要求身边工作人员和家人，行得端，走得正，尤其是涉及到案件方面的事情，坚决不准任何人收受任何礼品和吃请。一年来，自己没有报销过一张饭费条子，没有报销过任何不正常的开支，可以说做到了一个共产党员应该做的事情。‘</w:t>
      </w:r>
    </w:p>
    <w:p>
      <w:pPr>
        <w:ind w:left="0" w:right="0" w:firstLine="560"/>
        <w:spacing w:before="450" w:after="450" w:line="312" w:lineRule="auto"/>
      </w:pPr>
      <w:r>
        <w:rPr>
          <w:rFonts w:ascii="宋体" w:hAnsi="宋体" w:eastAsia="宋体" w:cs="宋体"/>
          <w:color w:val="000"/>
          <w:sz w:val="28"/>
          <w:szCs w:val="28"/>
        </w:rPr>
        <w:t xml:space="preserve">总之，一年来，自己确确实实在工作中付出了一定心血，在领导的关心支持下，在同志们的理解配合、参与协助下，取得了一些成绩，但距党和人民群众的要求，还有许多不足之处，查处私收费、乱划价等不正之风的工作力度还是不够的。在新的一年里，对存在的一些问题，努力改进。</w:t>
      </w:r>
    </w:p>
    <w:p>
      <w:pPr>
        <w:ind w:left="0" w:right="0" w:firstLine="560"/>
        <w:spacing w:before="450" w:after="450" w:line="312" w:lineRule="auto"/>
      </w:pPr>
      <w:r>
        <w:rPr>
          <w:rFonts w:ascii="宋体" w:hAnsi="宋体" w:eastAsia="宋体" w:cs="宋体"/>
          <w:color w:val="000"/>
          <w:sz w:val="28"/>
          <w:szCs w:val="28"/>
        </w:rPr>
        <w:t xml:space="preserve">纪委书记述职报告范文三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按照局七届五次职代会的安排，我就2024履行职务职责的情况，向大会进行述职，诚恳接受大家的监督，请各位代表评议并提出宝贵意见。</w:t>
      </w:r>
    </w:p>
    <w:p>
      <w:pPr>
        <w:ind w:left="0" w:right="0" w:firstLine="560"/>
        <w:spacing w:before="450" w:after="450" w:line="312" w:lineRule="auto"/>
      </w:pPr>
      <w:r>
        <w:rPr>
          <w:rFonts w:ascii="宋体" w:hAnsi="宋体" w:eastAsia="宋体" w:cs="宋体"/>
          <w:color w:val="000"/>
          <w:sz w:val="28"/>
          <w:szCs w:val="28"/>
        </w:rPr>
        <w:t xml:space="preserve">一、2024年主管和协管工作开展情况</w:t>
      </w:r>
    </w:p>
    <w:p>
      <w:pPr>
        <w:ind w:left="0" w:right="0" w:firstLine="560"/>
        <w:spacing w:before="450" w:after="450" w:line="312" w:lineRule="auto"/>
      </w:pPr>
      <w:r>
        <w:rPr>
          <w:rFonts w:ascii="宋体" w:hAnsi="宋体" w:eastAsia="宋体" w:cs="宋体"/>
          <w:color w:val="000"/>
          <w:sz w:val="28"/>
          <w:szCs w:val="28"/>
        </w:rPr>
        <w:t xml:space="preserve">2024年，在局党委和集团公司党组、纪检组的领导下，本人按照局党委、勘探局、分公司的整体决策部署，围绕油田改革发展稳定大局，依靠局党政领导的帮助，职能部门的配合，广大职工的支持，努力推进分管、协管的各项工作顺利开展。所分管的领域没发生重大事故和违纪违法问题，分管的单位和部门领导班子团结进取，共谋改革发展，齐心致力于各项重点任务的完成，保持了队伍的稳定，在保持政治局面稳定与整体和-谐发展中，起到了促进、保证作用。</w:t>
      </w:r>
    </w:p>
    <w:p>
      <w:pPr>
        <w:ind w:left="0" w:right="0" w:firstLine="560"/>
        <w:spacing w:before="450" w:after="450" w:line="312" w:lineRule="auto"/>
      </w:pPr>
      <w:r>
        <w:rPr>
          <w:rFonts w:ascii="宋体" w:hAnsi="宋体" w:eastAsia="宋体" w:cs="宋体"/>
          <w:color w:val="000"/>
          <w:sz w:val="28"/>
          <w:szCs w:val="28"/>
        </w:rPr>
        <w:t xml:space="preserve">一年来，对分管、协管的工作，坚持不懈地坚持高标准、严要求，对决策部署实施指导，重点工作督促协调，运行过程检查监督，帮助解决困难，重点工作取得实效。</w:t>
      </w:r>
    </w:p>
    <w:p>
      <w:pPr>
        <w:ind w:left="0" w:right="0" w:firstLine="560"/>
        <w:spacing w:before="450" w:after="450" w:line="312" w:lineRule="auto"/>
      </w:pPr>
      <w:r>
        <w:rPr>
          <w:rFonts w:ascii="宋体" w:hAnsi="宋体" w:eastAsia="宋体" w:cs="宋体"/>
          <w:color w:val="000"/>
          <w:sz w:val="28"/>
          <w:szCs w:val="28"/>
        </w:rPr>
        <w:t xml:space="preserve">(一)在抓党风廉政建设和纪检监察工作方面：</w:t>
      </w:r>
    </w:p>
    <w:p>
      <w:pPr>
        <w:ind w:left="0" w:right="0" w:firstLine="560"/>
        <w:spacing w:before="450" w:after="450" w:line="312" w:lineRule="auto"/>
      </w:pPr>
      <w:r>
        <w:rPr>
          <w:rFonts w:ascii="宋体" w:hAnsi="宋体" w:eastAsia="宋体" w:cs="宋体"/>
          <w:color w:val="000"/>
          <w:sz w:val="28"/>
          <w:szCs w:val="28"/>
        </w:rPr>
        <w:t xml:space="preserve">集中精力协助党委、行政抓好油田党风廉政建设，领导和组织了纪检监察工作的开展。重点是：持续推进了党风廉政建设责任制工作深化。责任制是推进党风廉政建设的重要环节，为更好地适应改革的新形势和经济发展的要求，组织对责任制检查考核的内容、方式进行调整完善，并指导对外闯市尝主营业务、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科研、社区、改制分流等五个领域责任制内容重点及考核等事项进行探索调整，同时指导了“依法治企规范经营监督约束机制”的运行实施，致力推进两大机制相互支撑、协调运转。</w:t>
      </w:r>
    </w:p>
    <w:p>
      <w:pPr>
        <w:ind w:left="0" w:right="0" w:firstLine="560"/>
        <w:spacing w:before="450" w:after="450" w:line="312" w:lineRule="auto"/>
      </w:pPr>
      <w:r>
        <w:rPr>
          <w:rFonts w:ascii="宋体" w:hAnsi="宋体" w:eastAsia="宋体" w:cs="宋体"/>
          <w:color w:val="000"/>
          <w:sz w:val="28"/>
          <w:szCs w:val="28"/>
        </w:rPr>
        <w:t xml:space="preserve">2、推进了案件检查工作职能深化。针对2024年油田违规违纪案件发生的特点，及时研究并提出相应的对策和措施，加大与周边检察机关协调的力度，使案件工作健康有序的开展。全年局、厂两级纪检监察部门查办案件25起，受理信访82件、办结77件，挽回直接经济损失325.8万元。同时严格区分性质，坚持教育为主方针，对违规人员进行了稳妥处理。</w:t>
      </w:r>
    </w:p>
    <w:p>
      <w:pPr>
        <w:ind w:left="0" w:right="0" w:firstLine="560"/>
        <w:spacing w:before="450" w:after="450" w:line="312" w:lineRule="auto"/>
      </w:pPr>
      <w:r>
        <w:rPr>
          <w:rFonts w:ascii="宋体" w:hAnsi="宋体" w:eastAsia="宋体" w:cs="宋体"/>
          <w:color w:val="000"/>
          <w:sz w:val="28"/>
          <w:szCs w:val="28"/>
        </w:rPr>
        <w:t xml:space="preserve">3、协助局长抓了效能监察工作深化开展。做到精心组织，运筹指导，事中效能监察基本形成了规范运行的格局。全年立项监察38个项目，涉及资金28.88亿元，取得了明显的经济效益和社会效果。通过监察盘活不良资产4798.7万元;以不良资产抵债2272.6万元;挽回经济损失111.89万元。</w:t>
      </w:r>
    </w:p>
    <w:p>
      <w:pPr>
        <w:ind w:left="0" w:right="0" w:firstLine="560"/>
        <w:spacing w:before="450" w:after="450" w:line="312" w:lineRule="auto"/>
      </w:pPr>
      <w:r>
        <w:rPr>
          <w:rFonts w:ascii="宋体" w:hAnsi="宋体" w:eastAsia="宋体" w:cs="宋体"/>
          <w:color w:val="000"/>
          <w:sz w:val="28"/>
          <w:szCs w:val="28"/>
        </w:rPr>
        <w:t xml:space="preserve">(二)在抓基层党组织建设工作方面：</w:t>
      </w:r>
    </w:p>
    <w:p>
      <w:pPr>
        <w:ind w:left="0" w:right="0" w:firstLine="560"/>
        <w:spacing w:before="450" w:after="450" w:line="312" w:lineRule="auto"/>
      </w:pPr>
      <w:r>
        <w:rPr>
          <w:rFonts w:ascii="宋体" w:hAnsi="宋体" w:eastAsia="宋体" w:cs="宋体"/>
          <w:color w:val="000"/>
          <w:sz w:val="28"/>
          <w:szCs w:val="28"/>
        </w:rPr>
        <w:t xml:space="preserve">不断适应新形势，研究党建新情况，明确思路，突出重点，抓好落实。继续推进了《河南油田党组织建设条例(试行)》的实施。按照“围绕经济抓党建，抓好党建促发展”的指导思想，对2024年制定颁布的《条例(试行)》实施情况，组织检查和促进基层党建工作与改革发展稳定有机融合，基层党建工作健康发展。</w:t>
      </w:r>
    </w:p>
    <w:p>
      <w:pPr>
        <w:ind w:left="0" w:right="0" w:firstLine="560"/>
        <w:spacing w:before="450" w:after="450" w:line="312" w:lineRule="auto"/>
      </w:pPr>
      <w:r>
        <w:rPr>
          <w:rFonts w:ascii="宋体" w:hAnsi="宋体" w:eastAsia="宋体" w:cs="宋体"/>
          <w:color w:val="000"/>
          <w:sz w:val="28"/>
          <w:szCs w:val="28"/>
        </w:rPr>
        <w:t xml:space="preserve">2、推进和巩固了非在职党员的党建工作。通过点面结合，典型引路、整体推动的作用，不断完善和加强了非在职党员组织建设，组织作用加强，在维护油田大局稳定中发挥了重要作用。</w:t>
      </w:r>
    </w:p>
    <w:p>
      <w:pPr>
        <w:ind w:left="0" w:right="0" w:firstLine="560"/>
        <w:spacing w:before="450" w:after="450" w:line="312" w:lineRule="auto"/>
      </w:pPr>
      <w:r>
        <w:rPr>
          <w:rFonts w:ascii="宋体" w:hAnsi="宋体" w:eastAsia="宋体" w:cs="宋体"/>
          <w:color w:val="000"/>
          <w:sz w:val="28"/>
          <w:szCs w:val="28"/>
        </w:rPr>
        <w:t xml:space="preserve">3、继续推进了以“三创一争”为主要载体的党建活动深入开展。坚持抓基层、创特色，抓载体、强根基的思路，加强基层党组织在企业改革发展稳定中的政治核心作用和党员的先锋模范作用。2024年获局以上荣誉称号的各类先进中，党员达80%以上。</w:t>
      </w:r>
    </w:p>
    <w:p>
      <w:pPr>
        <w:ind w:left="0" w:right="0" w:firstLine="560"/>
        <w:spacing w:before="450" w:after="450" w:line="312" w:lineRule="auto"/>
      </w:pPr>
      <w:r>
        <w:rPr>
          <w:rFonts w:ascii="宋体" w:hAnsi="宋体" w:eastAsia="宋体" w:cs="宋体"/>
          <w:color w:val="000"/>
          <w:sz w:val="28"/>
          <w:szCs w:val="28"/>
        </w:rPr>
        <w:t xml:space="preserve">(三)在抓油田公安(保卫)工作方面：</w:t>
      </w:r>
    </w:p>
    <w:p>
      <w:pPr>
        <w:ind w:left="0" w:right="0" w:firstLine="560"/>
        <w:spacing w:before="450" w:after="450" w:line="312" w:lineRule="auto"/>
      </w:pPr>
      <w:r>
        <w:rPr>
          <w:rFonts w:ascii="宋体" w:hAnsi="宋体" w:eastAsia="宋体" w:cs="宋体"/>
          <w:color w:val="000"/>
          <w:sz w:val="28"/>
          <w:szCs w:val="28"/>
        </w:rPr>
        <w:t xml:space="preserve">按照集团公司关于企业公安移交地方的总体要求，结合实际，突出重点，抓好工作目标落实：抓了油田公安局移交河南省公安厅的组织协调工作，保证了公安局顺利交接，保持了队伍稳定。队伍建设、业务建设有所加强，执法环境不断优化。</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2、坚持抓好公安局领导班子建设。着力强化班子成员的团结协调、责任意识和表率作用，严格要求，班子的凝聚力不断增强，在完成各种艰巨复杂的工作任务中，发挥了坚强的核心作用。</w:t>
      </w:r>
    </w:p>
    <w:p>
      <w:pPr>
        <w:ind w:left="0" w:right="0" w:firstLine="560"/>
        <w:spacing w:before="450" w:after="450" w:line="312" w:lineRule="auto"/>
      </w:pPr>
      <w:r>
        <w:rPr>
          <w:rFonts w:ascii="宋体" w:hAnsi="宋体" w:eastAsia="宋体" w:cs="宋体"/>
          <w:color w:val="000"/>
          <w:sz w:val="28"/>
          <w:szCs w:val="28"/>
        </w:rPr>
        <w:t xml:space="preserve">3、抓了公安干警队伍建设，针对收编过程中出现的一些新情况，把普遍性教育、引导与个别思想工作结合，把讲解政策规定与解决实际问题相结合，消除各种疑虑，促进了队伍稳定，促进了干警素质和队伍战斗力的提高。</w:t>
      </w:r>
    </w:p>
    <w:p>
      <w:pPr>
        <w:ind w:left="0" w:right="0" w:firstLine="560"/>
        <w:spacing w:before="450" w:after="450" w:line="312" w:lineRule="auto"/>
      </w:pPr>
      <w:r>
        <w:rPr>
          <w:rFonts w:ascii="宋体" w:hAnsi="宋体" w:eastAsia="宋体" w:cs="宋体"/>
          <w:color w:val="000"/>
          <w:sz w:val="28"/>
          <w:szCs w:val="28"/>
        </w:rPr>
        <w:t xml:space="preserve">4、针对治安状况及时部署、上措施，重要事件到一线，支持、帮助、协调工作，公安保卫工作在2024年长足进步，在保证油区政治稳定、严厉打击刑事犯罪和经济领域犯罪、维护企业生产经营秩序和依法行政、营造良好治安环境等方面，取得了显著成效。</w:t>
      </w:r>
    </w:p>
    <w:p>
      <w:pPr>
        <w:ind w:left="0" w:right="0" w:firstLine="560"/>
        <w:spacing w:before="450" w:after="450" w:line="312" w:lineRule="auto"/>
      </w:pPr>
      <w:r>
        <w:rPr>
          <w:rFonts w:ascii="宋体" w:hAnsi="宋体" w:eastAsia="宋体" w:cs="宋体"/>
          <w:color w:val="000"/>
          <w:sz w:val="28"/>
          <w:szCs w:val="28"/>
        </w:rPr>
        <w:t xml:space="preserve">(四)在抓综合治理工作方面：</w:t>
      </w:r>
    </w:p>
    <w:p>
      <w:pPr>
        <w:ind w:left="0" w:right="0" w:firstLine="560"/>
        <w:spacing w:before="450" w:after="450" w:line="312" w:lineRule="auto"/>
      </w:pPr>
      <w:r>
        <w:rPr>
          <w:rFonts w:ascii="宋体" w:hAnsi="宋体" w:eastAsia="宋体" w:cs="宋体"/>
          <w:color w:val="000"/>
          <w:sz w:val="28"/>
          <w:szCs w:val="28"/>
        </w:rPr>
        <w:t xml:space="preserve">积极主动，协助书记抓好工作日常运行。参加制定工作方案，了解和组织分析情况，坚持强化组织协调、督促指导工作，保证了各项工作任务落实。抓工作措施的强化，实现了综治目标。2024年，围绕省提出的“六个不发生”总目标，加强措施，做好工作，全油田没发生影响稳定的政治案事件，没发生“法-轮-功”习练者赴省进京、聚集滋事和电视插播案事件，没发生重大群体性事件，没发生群死群伤恶性治安案件，没发生重大安全生产事故，没发生涉黑涉恶案件，基本实现了上级对我们的总体要求。</w:t>
      </w:r>
    </w:p>
    <w:p>
      <w:pPr>
        <w:ind w:left="0" w:right="0" w:firstLine="560"/>
        <w:spacing w:before="450" w:after="450" w:line="312" w:lineRule="auto"/>
      </w:pPr>
      <w:r>
        <w:rPr>
          <w:rFonts w:ascii="宋体" w:hAnsi="宋体" w:eastAsia="宋体" w:cs="宋体"/>
          <w:color w:val="000"/>
          <w:sz w:val="28"/>
          <w:szCs w:val="28"/>
        </w:rPr>
        <w:t xml:space="preserve">2、抓好油区生产经营环境的治理改善。加大打击和治理力度，加强与地方的协调配合，有效组织实施打击和治理了油区盗油、土炼炉等影响生产的不法行为，总结、探索与地方协调的新方法，以较小的投入取得了综合治理的较大成效。</w:t>
      </w:r>
    </w:p>
    <w:p>
      <w:pPr>
        <w:ind w:left="0" w:right="0" w:firstLine="560"/>
        <w:spacing w:before="450" w:after="450" w:line="312" w:lineRule="auto"/>
      </w:pPr>
      <w:r>
        <w:rPr>
          <w:rFonts w:ascii="宋体" w:hAnsi="宋体" w:eastAsia="宋体" w:cs="宋体"/>
          <w:color w:val="000"/>
          <w:sz w:val="28"/>
          <w:szCs w:val="28"/>
        </w:rPr>
        <w:t xml:space="preserve">3、坚持不懈抓了打击和防范“法-轮-功”等邪教犯罪工作。坚持把打击和防范“法-轮-功”等邪教问题纳入社会治安综合治理，抓巩固扩大成果。至去年底，油田已连续四年保持了处理“法-轮-功”问题零进京、零滋事、零插播“三个零”目标。</w:t>
      </w:r>
    </w:p>
    <w:p>
      <w:pPr>
        <w:ind w:left="0" w:right="0" w:firstLine="560"/>
        <w:spacing w:before="450" w:after="450" w:line="312" w:lineRule="auto"/>
      </w:pPr>
      <w:r>
        <w:rPr>
          <w:rFonts w:ascii="宋体" w:hAnsi="宋体" w:eastAsia="宋体" w:cs="宋体"/>
          <w:color w:val="000"/>
          <w:sz w:val="28"/>
          <w:szCs w:val="28"/>
        </w:rPr>
        <w:t xml:space="preserve">2024，油田被河南省评为“综合治理工作先进单位”。</w:t>
      </w:r>
    </w:p>
    <w:p>
      <w:pPr>
        <w:ind w:left="0" w:right="0" w:firstLine="560"/>
        <w:spacing w:before="450" w:after="450" w:line="312" w:lineRule="auto"/>
      </w:pPr>
      <w:r>
        <w:rPr>
          <w:rFonts w:ascii="宋体" w:hAnsi="宋体" w:eastAsia="宋体" w:cs="宋体"/>
          <w:color w:val="000"/>
          <w:sz w:val="28"/>
          <w:szCs w:val="28"/>
        </w:rPr>
        <w:t xml:space="preserve">(五)在抓离退休管理工作方面：</w:t>
      </w:r>
    </w:p>
    <w:p>
      <w:pPr>
        <w:ind w:left="0" w:right="0" w:firstLine="560"/>
        <w:spacing w:before="450" w:after="450" w:line="312" w:lineRule="auto"/>
      </w:pPr>
      <w:r>
        <w:rPr>
          <w:rFonts w:ascii="宋体" w:hAnsi="宋体" w:eastAsia="宋体" w:cs="宋体"/>
          <w:color w:val="000"/>
          <w:sz w:val="28"/>
          <w:szCs w:val="28"/>
        </w:rPr>
        <w:t xml:space="preserve">根据油田改革的需要和离退休工作管理格局的变化，坚持把离退休职工</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管理，作为油田改革发展稳定工作的重要组成部分，认真抓紧、抓实、抓好。抓好管理体制的进一步完善。组织研究制定了有关原则和操作办法，管理服务工作进一步规范、加强。</w:t>
      </w:r>
    </w:p>
    <w:p>
      <w:pPr>
        <w:ind w:left="0" w:right="0" w:firstLine="560"/>
        <w:spacing w:before="450" w:after="450" w:line="312" w:lineRule="auto"/>
      </w:pPr>
      <w:r>
        <w:rPr>
          <w:rFonts w:ascii="宋体" w:hAnsi="宋体" w:eastAsia="宋体" w:cs="宋体"/>
          <w:color w:val="000"/>
          <w:sz w:val="28"/>
          <w:szCs w:val="28"/>
        </w:rPr>
        <w:t xml:space="preserve">2、抓协调，保证了离退休老同志“两个待遇”的落实。</w:t>
      </w:r>
    </w:p>
    <w:p>
      <w:pPr>
        <w:ind w:left="0" w:right="0" w:firstLine="560"/>
        <w:spacing w:before="450" w:after="450" w:line="312" w:lineRule="auto"/>
      </w:pPr>
      <w:r>
        <w:rPr>
          <w:rFonts w:ascii="宋体" w:hAnsi="宋体" w:eastAsia="宋体" w:cs="宋体"/>
          <w:color w:val="000"/>
          <w:sz w:val="28"/>
          <w:szCs w:val="28"/>
        </w:rPr>
        <w:t xml:space="preserve">3、抓好离退休党组织建设和思想政治工作。针对部分离退休职工情绪波动出现不稳定的情况，组织召开座谈会，面对面交流思想，讲解有关政策规定，解疑释惑，促进了稳定。</w:t>
      </w:r>
    </w:p>
    <w:p>
      <w:pPr>
        <w:ind w:left="0" w:right="0" w:firstLine="560"/>
        <w:spacing w:before="450" w:after="450" w:line="312" w:lineRule="auto"/>
      </w:pPr>
      <w:r>
        <w:rPr>
          <w:rFonts w:ascii="宋体" w:hAnsi="宋体" w:eastAsia="宋体" w:cs="宋体"/>
          <w:color w:val="000"/>
          <w:sz w:val="28"/>
          <w:szCs w:val="28"/>
        </w:rPr>
        <w:t xml:space="preserve">4、加强了为老同志办实事的组织协调工作。去年，局为改善老同志活动场所，维修、新建、调整活动室30个，购置活动器材626套，改造了干休所供暖管线，进行了院内维修等，合计投入资金337.8万元;全局对老同志在重阳节、春节慰问28130人次，困难补助、重大病补助579人，领导入户看望1663户，加上对解放前参加工作退休老工人医疗补助和节日发放物资折款等，合计投入资金506.6万元;给老同志征订报刊996种，健康体检2853人，疗养355人，看望住院病号1609人次和后事处理</w:t>
      </w:r>
    </w:p>
    <w:p>
      <w:pPr>
        <w:ind w:left="0" w:right="0" w:firstLine="560"/>
        <w:spacing w:before="450" w:after="450" w:line="312" w:lineRule="auto"/>
      </w:pPr>
      <w:r>
        <w:rPr>
          <w:rFonts w:ascii="宋体" w:hAnsi="宋体" w:eastAsia="宋体" w:cs="宋体"/>
          <w:color w:val="000"/>
          <w:sz w:val="28"/>
          <w:szCs w:val="28"/>
        </w:rPr>
        <w:t xml:space="preserve">“纪委书记述职报告”版权归所有;请注明出处!</w:t>
      </w:r>
    </w:p>
    <w:p>
      <w:pPr>
        <w:ind w:left="0" w:right="0" w:firstLine="560"/>
        <w:spacing w:before="450" w:after="450" w:line="312" w:lineRule="auto"/>
      </w:pPr>
      <w:r>
        <w:rPr>
          <w:rFonts w:ascii="宋体" w:hAnsi="宋体" w:eastAsia="宋体" w:cs="宋体"/>
          <w:color w:val="000"/>
          <w:sz w:val="28"/>
          <w:szCs w:val="28"/>
        </w:rPr>
        <w:t xml:space="preserve">104人等，合计投入资金311万元。2024年，不含核拨的活动经费和特需费130万元，全年共计投入资金1195.5万元。</w:t>
      </w:r>
    </w:p>
    <w:p>
      <w:pPr>
        <w:ind w:left="0" w:right="0" w:firstLine="560"/>
        <w:spacing w:before="450" w:after="450" w:line="312" w:lineRule="auto"/>
      </w:pPr>
      <w:r>
        <w:rPr>
          <w:rFonts w:ascii="宋体" w:hAnsi="宋体" w:eastAsia="宋体" w:cs="宋体"/>
          <w:color w:val="000"/>
          <w:sz w:val="28"/>
          <w:szCs w:val="28"/>
        </w:rPr>
        <w:t xml:space="preserve">去年，油田离退休管理工作获集团公司和河南省先进单位。</w:t>
      </w:r>
    </w:p>
    <w:p>
      <w:pPr>
        <w:ind w:left="0" w:right="0" w:firstLine="560"/>
        <w:spacing w:before="450" w:after="450" w:line="312" w:lineRule="auto"/>
      </w:pPr>
      <w:r>
        <w:rPr>
          <w:rFonts w:ascii="宋体" w:hAnsi="宋体" w:eastAsia="宋体" w:cs="宋体"/>
          <w:color w:val="000"/>
          <w:sz w:val="28"/>
          <w:szCs w:val="28"/>
        </w:rPr>
        <w:t xml:space="preserve">(六)在抓密码管理和保密工作方面：协调解决了必需的设备配置，加强了硬件建设，提升了技术含量，改善了工作条件。</w:t>
      </w:r>
    </w:p>
    <w:p>
      <w:pPr>
        <w:ind w:left="0" w:right="0" w:firstLine="560"/>
        <w:spacing w:before="450" w:after="450" w:line="312" w:lineRule="auto"/>
      </w:pPr>
      <w:r>
        <w:rPr>
          <w:rFonts w:ascii="宋体" w:hAnsi="宋体" w:eastAsia="宋体" w:cs="宋体"/>
          <w:color w:val="000"/>
          <w:sz w:val="28"/>
          <w:szCs w:val="28"/>
        </w:rPr>
        <w:t xml:space="preserve">2、协调落实了保密工作专业人员的配备，充实了新生力量，加强了队伍建设，形成了上下贯通的工作网络。</w:t>
      </w:r>
    </w:p>
    <w:p>
      <w:pPr>
        <w:ind w:left="0" w:right="0" w:firstLine="560"/>
        <w:spacing w:before="450" w:after="450" w:line="312" w:lineRule="auto"/>
      </w:pPr>
      <w:r>
        <w:rPr>
          <w:rFonts w:ascii="宋体" w:hAnsi="宋体" w:eastAsia="宋体" w:cs="宋体"/>
          <w:color w:val="000"/>
          <w:sz w:val="28"/>
          <w:szCs w:val="28"/>
        </w:rPr>
        <w:t xml:space="preserve">3、指导了保密工作人员的业务培训，在岗人员全部参加了上级保密机关业务达标学习班，提高了专业能力和工作水平。</w:t>
      </w:r>
    </w:p>
    <w:p>
      <w:pPr>
        <w:ind w:left="0" w:right="0" w:firstLine="560"/>
        <w:spacing w:before="450" w:after="450" w:line="312" w:lineRule="auto"/>
      </w:pPr>
      <w:r>
        <w:rPr>
          <w:rFonts w:ascii="宋体" w:hAnsi="宋体" w:eastAsia="宋体" w:cs="宋体"/>
          <w:color w:val="000"/>
          <w:sz w:val="28"/>
          <w:szCs w:val="28"/>
        </w:rPr>
        <w:t xml:space="preserve">4、抓督促指导，有针对性地提出标准和规范，敏感时期，重大节日，及时组织检查，确保了安全、畅通。</w:t>
      </w:r>
    </w:p>
    <w:p>
      <w:pPr>
        <w:ind w:left="0" w:right="0" w:firstLine="560"/>
        <w:spacing w:before="450" w:after="450" w:line="312" w:lineRule="auto"/>
      </w:pPr>
      <w:r>
        <w:rPr>
          <w:rFonts w:ascii="宋体" w:hAnsi="宋体" w:eastAsia="宋体" w:cs="宋体"/>
          <w:color w:val="000"/>
          <w:sz w:val="28"/>
          <w:szCs w:val="28"/>
        </w:rPr>
        <w:t xml:space="preserve">2024年，油田密码通信及保密工作没发生失泄密问题，较好地发挥了在改革发展稳定中的信息主渠道作用。河南省两次组织检查，对油田密码管理工作均给予充分肯定，保密工作被评为省和南阳市先进单位。</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七)在机关党委工作方面：坚持不懈抓机关作风的培养。以继续深化“首办责任制”为主体内容，督促指导机关党委进行不定期的检查和抽查，促进机关各职能部门和工作人员转变作风，提高效率，服务基层，推进工作。</w:t>
      </w:r>
    </w:p>
    <w:p>
      <w:pPr>
        <w:ind w:left="0" w:right="0" w:firstLine="560"/>
        <w:spacing w:before="450" w:after="450" w:line="312" w:lineRule="auto"/>
      </w:pPr>
      <w:r>
        <w:rPr>
          <w:rFonts w:ascii="宋体" w:hAnsi="宋体" w:eastAsia="宋体" w:cs="宋体"/>
          <w:color w:val="000"/>
          <w:sz w:val="28"/>
          <w:szCs w:val="28"/>
        </w:rPr>
        <w:t xml:space="preserve">2、抓“文明窗口建设”活动的开展。支持机关党委开展这项工作，参加总结典型推广经验。使正气得到弘扬，形象得到改变。</w:t>
      </w:r>
    </w:p>
    <w:p>
      <w:pPr>
        <w:ind w:left="0" w:right="0" w:firstLine="560"/>
        <w:spacing w:before="450" w:after="450" w:line="312" w:lineRule="auto"/>
      </w:pPr>
      <w:r>
        <w:rPr>
          <w:rFonts w:ascii="宋体" w:hAnsi="宋体" w:eastAsia="宋体" w:cs="宋体"/>
          <w:color w:val="000"/>
          <w:sz w:val="28"/>
          <w:szCs w:val="28"/>
        </w:rPr>
        <w:t xml:space="preserve">3、抓机关党的组织建设、党的组织活动、活动落实、基础工作规范，党建工作健康发展。</w:t>
      </w:r>
    </w:p>
    <w:p>
      <w:pPr>
        <w:ind w:left="0" w:right="0" w:firstLine="560"/>
        <w:spacing w:before="450" w:after="450" w:line="312" w:lineRule="auto"/>
      </w:pPr>
      <w:r>
        <w:rPr>
          <w:rFonts w:ascii="宋体" w:hAnsi="宋体" w:eastAsia="宋体" w:cs="宋体"/>
          <w:color w:val="000"/>
          <w:sz w:val="28"/>
          <w:szCs w:val="28"/>
        </w:rPr>
        <w:t xml:space="preserve">(八)在抓武装工作方面：指导完成了民兵组织的调整完善。明确了职能定位和工作规范;注重抓好民兵军事训练，结合岗位职责，着力提高护厂护矿队、巡逻队人员的技能，形成了保油上产和维护油区生产秩序一支重要力量。</w:t>
      </w:r>
    </w:p>
    <w:p>
      <w:pPr>
        <w:ind w:left="0" w:right="0" w:firstLine="560"/>
        <w:spacing w:before="450" w:after="450" w:line="312" w:lineRule="auto"/>
      </w:pPr>
      <w:r>
        <w:rPr>
          <w:rFonts w:ascii="宋体" w:hAnsi="宋体" w:eastAsia="宋体" w:cs="宋体"/>
          <w:color w:val="000"/>
          <w:sz w:val="28"/>
          <w:szCs w:val="28"/>
        </w:rPr>
        <w:t xml:space="preserve">2、抓好国防教育工作实施。在第四个“全民-国防教育日”，组织厂处领导过军事日，增强了大家的国防意识。</w:t>
      </w:r>
    </w:p>
    <w:p>
      <w:pPr>
        <w:ind w:left="0" w:right="0" w:firstLine="560"/>
        <w:spacing w:before="450" w:after="450" w:line="312" w:lineRule="auto"/>
      </w:pPr>
      <w:r>
        <w:rPr>
          <w:rFonts w:ascii="宋体" w:hAnsi="宋体" w:eastAsia="宋体" w:cs="宋体"/>
          <w:color w:val="000"/>
          <w:sz w:val="28"/>
          <w:szCs w:val="28"/>
        </w:rPr>
        <w:t xml:space="preserve">3、严明征兵工作纪律，严格标准，规范操作，公开公平公正，为部队输送优质兵员31名，完成了上级下达的征兵任务。</w:t>
      </w:r>
    </w:p>
    <w:p>
      <w:pPr>
        <w:ind w:left="0" w:right="0" w:firstLine="560"/>
        <w:spacing w:before="450" w:after="450" w:line="312" w:lineRule="auto"/>
      </w:pPr>
      <w:r>
        <w:rPr>
          <w:rFonts w:ascii="宋体" w:hAnsi="宋体" w:eastAsia="宋体" w:cs="宋体"/>
          <w:color w:val="000"/>
          <w:sz w:val="28"/>
          <w:szCs w:val="28"/>
        </w:rPr>
        <w:t xml:space="preserve">4、协调落实专项费用推进了拥军优属工作。资料来源：http://www.feisuxs/data/sbcl/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2025-06-19T12:14:57+08:00</dcterms:created>
  <dcterms:modified xsi:type="dcterms:W3CDTF">2025-06-19T12:14:57+08:00</dcterms:modified>
</cp:coreProperties>
</file>

<file path=docProps/custom.xml><?xml version="1.0" encoding="utf-8"?>
<Properties xmlns="http://schemas.openxmlformats.org/officeDocument/2006/custom-properties" xmlns:vt="http://schemas.openxmlformats.org/officeDocument/2006/docPropsVTypes"/>
</file>