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工匠心得体会优质6篇</w:t>
      </w:r>
      <w:bookmarkEnd w:id="1"/>
    </w:p>
    <w:p>
      <w:pPr>
        <w:jc w:val="center"/>
        <w:spacing w:before="0" w:after="450"/>
      </w:pPr>
      <w:r>
        <w:rPr>
          <w:rFonts w:ascii="Arial" w:hAnsi="Arial" w:eastAsia="Arial" w:cs="Arial"/>
          <w:color w:val="999999"/>
          <w:sz w:val="20"/>
          <w:szCs w:val="20"/>
        </w:rPr>
        <w:t xml:space="preserve">来源：网络  作者：风月无边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明白，生活中的点滴细节是构建美好人生的基石，内心有了许多的收获想要和大家分享的时候，我们就可以想着写篇心得体会，小编今天就为您带来了工匠心得体会优质6篇，相信一定会对你有所帮助。工匠心得体会篇1?大国工匠》，这群劳动者，他们的成...</w:t>
      </w:r>
    </w:p>
    <w:p>
      <w:pPr>
        <w:ind w:left="0" w:right="0" w:firstLine="560"/>
        <w:spacing w:before="450" w:after="450" w:line="312" w:lineRule="auto"/>
      </w:pPr>
      <w:r>
        <w:rPr>
          <w:rFonts w:ascii="宋体" w:hAnsi="宋体" w:eastAsia="宋体" w:cs="宋体"/>
          <w:color w:val="000"/>
          <w:sz w:val="28"/>
          <w:szCs w:val="28"/>
        </w:rPr>
        <w:t xml:space="preserve">心得体会让我明白，生活中的点滴细节是构建美好人生的基石，内心有了许多的收获想要和大家分享的时候，我们就可以想着写篇心得体会，小编今天就为您带来了工匠心得体会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工匠心得体会篇1</w:t>
      </w:r>
    </w:p>
    <w:p>
      <w:pPr>
        <w:ind w:left="0" w:right="0" w:firstLine="560"/>
        <w:spacing w:before="450" w:after="450" w:line="312" w:lineRule="auto"/>
      </w:pPr>
      <w:r>
        <w:rPr>
          <w:rFonts w:ascii="宋体" w:hAnsi="宋体" w:eastAsia="宋体" w:cs="宋体"/>
          <w:color w:val="000"/>
          <w:sz w:val="28"/>
          <w:szCs w:val="28"/>
        </w:rPr>
        <w:t xml:space="preserve">?大国工匠》，这群劳动者，他们的成功之路不是上名高中、进名大学，而是追求职业技能的完美和极致，靠着传承和钻研，凭着专注和坚守，他们成为国宝级的顶级技工，成为一个领域不可或缺的人才。在这个国际劳动节到来之际，让我们一起借这8双手向各行各业的劳动人民致敬!</w:t>
      </w:r>
    </w:p>
    <w:p>
      <w:pPr>
        <w:ind w:left="0" w:right="0" w:firstLine="560"/>
        <w:spacing w:before="450" w:after="450" w:line="312" w:lineRule="auto"/>
      </w:pPr>
      <w:r>
        <w:rPr>
          <w:rFonts w:ascii="宋体" w:hAnsi="宋体" w:eastAsia="宋体" w:cs="宋体"/>
          <w:color w:val="000"/>
          <w:sz w:val="28"/>
          <w:szCs w:val="28"/>
        </w:rPr>
        <w:t xml:space="preserve">大国工匠，匠心筑梦。有的人能在牛皮纸一样薄的钢板上焊接而不出现一点漏点，有的人能密封精度控制到头发丝的五十分之一，就拿中国航天科技集团一院火箭总装厂高级技师高凤林来讲，他绘火箭焊心脏，是发动机焊接的第一人。0.16毫米，是火箭发动机上一个焊点的宽度0.1秒，是完成焊接允许的时间误差，如此高的焊接技术，不由人折服。</w:t>
      </w:r>
    </w:p>
    <w:p>
      <w:pPr>
        <w:ind w:left="0" w:right="0" w:firstLine="560"/>
        <w:spacing w:before="450" w:after="450" w:line="312" w:lineRule="auto"/>
      </w:pPr>
      <w:r>
        <w:rPr>
          <w:rFonts w:ascii="宋体" w:hAnsi="宋体" w:eastAsia="宋体" w:cs="宋体"/>
          <w:color w:val="000"/>
          <w:sz w:val="28"/>
          <w:szCs w:val="28"/>
        </w:rPr>
        <w:t xml:space="preserve">这些大国工匠，基本都是奋斗在生产第一线的杰出劳动者，他们以聪明才智，敬业勤勉，书写着一线劳动者的不平凡，他们为我们的时代，为我们的社会做出突出的贡献，让我们为之震惊，为之叹服，为之激动，为之点赞。</w:t>
      </w:r>
    </w:p>
    <w:p>
      <w:pPr>
        <w:ind w:left="0" w:right="0" w:firstLine="560"/>
        <w:spacing w:before="450" w:after="450" w:line="312" w:lineRule="auto"/>
      </w:pPr>
      <w:r>
        <w:rPr>
          <w:rFonts w:ascii="宋体" w:hAnsi="宋体" w:eastAsia="宋体" w:cs="宋体"/>
          <w:color w:val="000"/>
          <w:sz w:val="28"/>
          <w:szCs w:val="28"/>
        </w:rPr>
        <w:t xml:space="preserve">大国工匠中高级技工，生产的飞机、火箭、高铁、轮船是质量要求非常高的产品。如果0.1%的质量问题。飞机可能会坠落;高铁可能会脱轨;轮船可能会沉没。这些100%的保证质量在他们的眼里已经习从为常。成为小菜一碟的事情了;中国经济经过三十年的飞速发展。经济总质量有显著提高，已跃居世界世界第二。这些都离不开他们日日夜夜加班加点，当别人休息时，他们还在一线，当别人一家人团聚时，他们只能独自一人在一线奋斗。</w:t>
      </w:r>
    </w:p>
    <w:p>
      <w:pPr>
        <w:ind w:left="0" w:right="0" w:firstLine="560"/>
        <w:spacing w:before="450" w:after="450" w:line="312" w:lineRule="auto"/>
      </w:pPr>
      <w:r>
        <w:rPr>
          <w:rFonts w:ascii="宋体" w:hAnsi="宋体" w:eastAsia="宋体" w:cs="宋体"/>
          <w:color w:val="000"/>
          <w:sz w:val="28"/>
          <w:szCs w:val="28"/>
        </w:rPr>
        <w:t xml:space="preserve">高凤林中国航天科技集团公司第一科研研究院首都航天机械公司特种熔融焊接工高级技师，从事火箭发动机焊接工作。在承接国家“七五”攻关项目，东北哈汽轮机场大型机车换热器的生产中技术人员一年多未攻克的熔焊难关，高凤林凭借着多年的实践经验和反复摸索使压了生产单位一年多的两组18台产品顺利交付。</w:t>
      </w:r>
    </w:p>
    <w:p>
      <w:pPr>
        <w:ind w:left="0" w:right="0" w:firstLine="560"/>
        <w:spacing w:before="450" w:after="450" w:line="312" w:lineRule="auto"/>
      </w:pPr>
      <w:r>
        <w:rPr>
          <w:rFonts w:ascii="宋体" w:hAnsi="宋体" w:eastAsia="宋体" w:cs="宋体"/>
          <w:color w:val="000"/>
          <w:sz w:val="28"/>
          <w:szCs w:val="28"/>
        </w:rPr>
        <w:t xml:space="preserve">他们热爱航天，勤奋实践，立足本岗，刻苦钻研，我们应该时刻向他们学习。提高自己的技术水平，使自己在以后可以大有作为，成为大国工匠的一员。</w:t>
      </w:r>
    </w:p>
    <w:p>
      <w:pPr>
        <w:ind w:left="0" w:right="0" w:firstLine="560"/>
        <w:spacing w:before="450" w:after="450" w:line="312" w:lineRule="auto"/>
      </w:pPr>
      <w:r>
        <w:rPr>
          <w:rFonts w:ascii="宋体" w:hAnsi="宋体" w:eastAsia="宋体" w:cs="宋体"/>
          <w:color w:val="000"/>
          <w:sz w:val="28"/>
          <w:szCs w:val="28"/>
        </w:rPr>
        <w:t xml:space="preserve">大国工匠每期介绍的都是一些从事制造行业的技师们，有的是在生产一线装配蛟龙号。高速列车，飞机的钳工，在用他们一双双勤劳的双手，高超的艺术创造者中国史上的一个个奇迹。</w:t>
      </w:r>
    </w:p>
    <w:p>
      <w:pPr>
        <w:ind w:left="0" w:right="0" w:firstLine="560"/>
        <w:spacing w:before="450" w:after="450" w:line="312" w:lineRule="auto"/>
      </w:pPr>
      <w:r>
        <w:rPr>
          <w:rFonts w:ascii="宋体" w:hAnsi="宋体" w:eastAsia="宋体" w:cs="宋体"/>
          <w:color w:val="000"/>
          <w:sz w:val="28"/>
          <w:szCs w:val="28"/>
        </w:rPr>
        <w:t xml:space="preserve">而现在的我们要向他们学习这种坚持不懈的\'精神，和他们奋斗的目标，争做国家的栋梁，而在学习中我们要更加努力的学知识，我们要不断地进步，争取做好自己。</w:t>
      </w:r>
    </w:p>
    <w:p>
      <w:pPr>
        <w:ind w:left="0" w:right="0" w:firstLine="560"/>
        <w:spacing w:before="450" w:after="450" w:line="312" w:lineRule="auto"/>
      </w:pPr>
      <w:r>
        <w:rPr>
          <w:rFonts w:ascii="宋体" w:hAnsi="宋体" w:eastAsia="宋体" w:cs="宋体"/>
          <w:color w:val="000"/>
          <w:sz w:val="28"/>
          <w:szCs w:val="28"/>
        </w:rPr>
        <w:t xml:space="preserve">我以后一定努力好好学习，学习他们的刻苦认真精神，把这些精神应用到我的专业课学习中来，刻苦扎实的学习专业课知识，在实训时积极认真参加实训，多练习，以创造出一个优异的成绩而努力!</w:t>
      </w:r>
    </w:p>
    <w:p>
      <w:pPr>
        <w:ind w:left="0" w:right="0" w:firstLine="560"/>
        <w:spacing w:before="450" w:after="450" w:line="312" w:lineRule="auto"/>
      </w:pPr>
      <w:r>
        <w:rPr>
          <w:rFonts w:ascii="宋体" w:hAnsi="宋体" w:eastAsia="宋体" w:cs="宋体"/>
          <w:color w:val="000"/>
          <w:sz w:val="28"/>
          <w:szCs w:val="28"/>
        </w:rPr>
        <w:t xml:space="preserve">他们耐心专注，咫尺匠心，诠释极致追求!他们锲而不舍，身体力行传承匠人精神!他们千锤百炼，精益求精，打磨“中国制造”他们是劳动者，一念执着、一生坚守。</w:t>
      </w:r>
    </w:p>
    <w:p>
      <w:pPr>
        <w:ind w:left="0" w:right="0" w:firstLine="560"/>
        <w:spacing w:before="450" w:after="450" w:line="312" w:lineRule="auto"/>
      </w:pPr>
      <w:r>
        <w:rPr>
          <w:rFonts w:ascii="宋体" w:hAnsi="宋体" w:eastAsia="宋体" w:cs="宋体"/>
          <w:color w:val="000"/>
          <w:sz w:val="28"/>
          <w:szCs w:val="28"/>
        </w:rPr>
        <w:t xml:space="preserve">靠品质赢信任，靠敬业树立口碑，大国工匠的水准应该成为我们的社会共识。</w:t>
      </w:r>
    </w:p>
    <w:p>
      <w:pPr>
        <w:ind w:left="0" w:right="0" w:firstLine="560"/>
        <w:spacing w:before="450" w:after="450" w:line="312" w:lineRule="auto"/>
      </w:pPr>
      <w:r>
        <w:rPr>
          <w:rFonts w:ascii="宋体" w:hAnsi="宋体" w:eastAsia="宋体" w:cs="宋体"/>
          <w:color w:val="000"/>
          <w:sz w:val="28"/>
          <w:szCs w:val="28"/>
        </w:rPr>
        <w:t xml:space="preserve">工匠心得体会篇2</w:t>
      </w:r>
    </w:p>
    <w:p>
      <w:pPr>
        <w:ind w:left="0" w:right="0" w:firstLine="560"/>
        <w:spacing w:before="450" w:after="450" w:line="312" w:lineRule="auto"/>
      </w:pPr>
      <w:r>
        <w:rPr>
          <w:rFonts w:ascii="宋体" w:hAnsi="宋体" w:eastAsia="宋体" w:cs="宋体"/>
          <w:color w:val="000"/>
          <w:sz w:val="28"/>
          <w:szCs w:val="28"/>
        </w:rPr>
        <w:t xml:space="preserve">有一群人，视自己为普通的北京故宫工作人员，但其实，他们都是顶级的文物修复专家。每一天的工作都是繁琐且又复杂的，在这枯燥的一天里他们认真地修复着各种文物，他们因精湛的技艺而被称作“文物医生”。故宫男神王津，16岁在故宫修钟表，39年没换过工作，没搬家。修复文物是穿越古今，与百年文物进行对话的一种特殊职业。去北京旅游，人人都喜欢到北京故宫看看，体验古代的传统文化，感受古代的气息，如果你看到一些精美、完好无损的文物，如挂在故宫里的古画，还有许许多多的古建筑，这些都是经过他们“文物医生”灵巧的双手，认真仔细修复过的，只为完好地保留和传承古文化，只为让外人明白我们中国古文化是多么博大精深，只为展现最美的一面给游客。</w:t>
      </w:r>
    </w:p>
    <w:p>
      <w:pPr>
        <w:ind w:left="0" w:right="0" w:firstLine="560"/>
        <w:spacing w:before="450" w:after="450" w:line="312" w:lineRule="auto"/>
      </w:pPr>
      <w:r>
        <w:rPr>
          <w:rFonts w:ascii="宋体" w:hAnsi="宋体" w:eastAsia="宋体" w:cs="宋体"/>
          <w:color w:val="000"/>
          <w:sz w:val="28"/>
          <w:szCs w:val="28"/>
        </w:rPr>
        <w:t xml:space="preserve">瑞士制表匠、制表商对每一个零件、每一道工序、每一块手表都精心打磨、专心雕琢，他们用心制造产品的态度就是工匠精神的思维和理念。在工匠们的眼里，仅有对质量的精益求精、对制造的一丝不苟、对完美的孜孜不倦追求，除此之外，没有其他。正是凭借这种凝神专一的工匠精神，瑞士手表得以信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包括：一是精益求精的创新精神，没有最好，仅有更好。二是实事求是的科学精神。社会发展需要科技提高，科技提高需要对规律的不断探寻。三是实事求是、实现创新的科学方法，是推进提高的内生动力。</w:t>
      </w:r>
    </w:p>
    <w:p>
      <w:pPr>
        <w:ind w:left="0" w:right="0" w:firstLine="560"/>
        <w:spacing w:before="450" w:after="450" w:line="312" w:lineRule="auto"/>
      </w:pPr>
      <w:r>
        <w:rPr>
          <w:rFonts w:ascii="宋体" w:hAnsi="宋体" w:eastAsia="宋体" w:cs="宋体"/>
          <w:color w:val="000"/>
          <w:sz w:val="28"/>
          <w:szCs w:val="28"/>
        </w:rPr>
        <w:t xml:space="preserve">用精益求精的态度，把一种热爱工作的精神代代相传。这种精神就是工匠精神。</w:t>
      </w:r>
    </w:p>
    <w:p>
      <w:pPr>
        <w:ind w:left="0" w:right="0" w:firstLine="560"/>
        <w:spacing w:before="450" w:after="450" w:line="312" w:lineRule="auto"/>
      </w:pPr>
      <w:r>
        <w:rPr>
          <w:rFonts w:ascii="宋体" w:hAnsi="宋体" w:eastAsia="宋体" w:cs="宋体"/>
          <w:color w:val="000"/>
          <w:sz w:val="28"/>
          <w:szCs w:val="28"/>
        </w:rPr>
        <w:t xml:space="preserve">在自己的岗位上，认真细致地去完成每一项任务，就像王津那样，热爱自己的工作岗位。</w:t>
      </w:r>
    </w:p>
    <w:p>
      <w:pPr>
        <w:ind w:left="0" w:right="0" w:firstLine="560"/>
        <w:spacing w:before="450" w:after="450" w:line="312" w:lineRule="auto"/>
      </w:pPr>
      <w:r>
        <w:rPr>
          <w:rFonts w:ascii="宋体" w:hAnsi="宋体" w:eastAsia="宋体" w:cs="宋体"/>
          <w:color w:val="000"/>
          <w:sz w:val="28"/>
          <w:szCs w:val="28"/>
        </w:rPr>
        <w:t xml:space="preserve">?劝学》中提到“不积跬步，无以至千里、不积小流，无以成江海。”让我们从小事做起，从细小的每一件事情开始，一点点的积淀。弘扬工匠精神，成就出彩人生。</w:t>
      </w:r>
    </w:p>
    <w:p>
      <w:pPr>
        <w:ind w:left="0" w:right="0" w:firstLine="560"/>
        <w:spacing w:before="450" w:after="450" w:line="312" w:lineRule="auto"/>
      </w:pPr>
      <w:r>
        <w:rPr>
          <w:rFonts w:ascii="宋体" w:hAnsi="宋体" w:eastAsia="宋体" w:cs="宋体"/>
          <w:color w:val="000"/>
          <w:sz w:val="28"/>
          <w:szCs w:val="28"/>
        </w:rPr>
        <w:t xml:space="preserve">工匠心得体会篇3</w:t>
      </w:r>
    </w:p>
    <w:p>
      <w:pPr>
        <w:ind w:left="0" w:right="0" w:firstLine="560"/>
        <w:spacing w:before="450" w:after="450" w:line="312" w:lineRule="auto"/>
      </w:pPr>
      <w:r>
        <w:rPr>
          <w:rFonts w:ascii="宋体" w:hAnsi="宋体" w:eastAsia="宋体" w:cs="宋体"/>
          <w:color w:val="000"/>
          <w:sz w:val="28"/>
          <w:szCs w:val="28"/>
        </w:rPr>
        <w:t xml:space="preserve">随着时代的进步，“工匠精神”被政府高度重视成为时代的必然要求，大势所趋。并且在“供给侧”改革力推的前提下，淘汰落后及过剩的产能已经成为必然，但无论如何，就像政府今天所倡导的，真正具有“工匠精神”的组织和个人是不会淘汰的，因为真正的“工匠精神”必然经得起时间校验，并成为世代传承的宝贵财富。</w:t>
      </w:r>
    </w:p>
    <w:p>
      <w:pPr>
        <w:ind w:left="0" w:right="0" w:firstLine="560"/>
        <w:spacing w:before="450" w:after="450" w:line="312" w:lineRule="auto"/>
      </w:pPr>
      <w:r>
        <w:rPr>
          <w:rFonts w:ascii="宋体" w:hAnsi="宋体" w:eastAsia="宋体" w:cs="宋体"/>
          <w:color w:val="000"/>
          <w:sz w:val="28"/>
          <w:szCs w:val="28"/>
        </w:rPr>
        <w:t xml:space="preserve">“创意无限，匠心支撑”。当下，创新创业大潮涌动，“互联网+”颇受青睐，大批创客投身其中。这里头有脚踏实地的深耕者，但也有不少一天到晚想着如何造噱头、拉投资，幻想借互联网的东风，“抄一把就走”之人。与此相应，很多产品往往火了一把便再无踪迹。如此“创”法，除了搅出些过时即破的泡沫，难言价值。创新创业不应成为浮躁的代名词，那些真正成功的互联网神话缔造者，远非鼓吹概念、贩卖情怀这么简单。很多大佬正是以其对细节近乎严苛的追求向大家证明，只有“互联网+工匠精神”，才能出优质产品。</w:t>
      </w:r>
    </w:p>
    <w:p>
      <w:pPr>
        <w:ind w:left="0" w:right="0" w:firstLine="560"/>
        <w:spacing w:before="450" w:after="450" w:line="312" w:lineRule="auto"/>
      </w:pPr>
      <w:r>
        <w:rPr>
          <w:rFonts w:ascii="宋体" w:hAnsi="宋体" w:eastAsia="宋体" w:cs="宋体"/>
          <w:color w:val="000"/>
          <w:sz w:val="28"/>
          <w:szCs w:val="28"/>
        </w:rPr>
        <w:t xml:space="preserve">人们在不断呼唤工匠精神，然而要想养成工匠精神，成为一个名副其实的“匠人”并没那么容易。它需要从业者不忘初心，始终都能坚守自己的价值观，任周遭如何变化都不为所动，只精益求精地做好自己的工作，做出一份份令人满意的产品。具体说来，应至少做到以下几点：</w:t>
      </w:r>
    </w:p>
    <w:p>
      <w:pPr>
        <w:ind w:left="0" w:right="0" w:firstLine="560"/>
        <w:spacing w:before="450" w:after="450" w:line="312" w:lineRule="auto"/>
      </w:pPr>
      <w:r>
        <w:rPr>
          <w:rFonts w:ascii="宋体" w:hAnsi="宋体" w:eastAsia="宋体" w:cs="宋体"/>
          <w:color w:val="000"/>
          <w:sz w:val="28"/>
          <w:szCs w:val="28"/>
        </w:rPr>
        <w:t xml:space="preserve">心存敬畏。古语有云“敬事而信”，敬畏是内心的一把标尺，影响着做事的态度。心存敬畏，做事时会认真对待，小心翼翼生怕出错，一丝不苟力求完美。心存敬畏，对所做的事会更加珍惜，做事时全神贯注，心无旁骛，进而将其当作一种追求，去努力达到它的极致。</w:t>
      </w:r>
    </w:p>
    <w:p>
      <w:pPr>
        <w:ind w:left="0" w:right="0" w:firstLine="560"/>
        <w:spacing w:before="450" w:after="450" w:line="312" w:lineRule="auto"/>
      </w:pPr>
      <w:r>
        <w:rPr>
          <w:rFonts w:ascii="宋体" w:hAnsi="宋体" w:eastAsia="宋体" w:cs="宋体"/>
          <w:color w:val="000"/>
          <w:sz w:val="28"/>
          <w:szCs w:val="28"/>
        </w:rPr>
        <w:t xml:space="preserve">甘于沉潜。当下社会前行的脚步是快速的、急促的，很多人的心性也变得比较浮躁，做事情急于求成。但要做一个好的“匠人”，恰恰应该少些浮躁，甘于沉潜。沉潜下去，静下心来才能耐得住寂寞，耐得住清贫，不求立刻去获益，而只求做出的东西无愧我心。电影大师王家卫就是很好的一例。在现代追求短平快的影视行业，王家卫却在近30年内只产出了10部电影。而《一代宗师》前后筹备13年，拍摄了3年才做好，最终以完美的细节、极具张力的情节和人物形象等大获好评。对于花费这么长时间做一部电影究竟是否值得，王家卫自己是这么说的：“功夫都不是白花的，要达到一定的水准，慢和时间都是必须的。”</w:t>
      </w:r>
    </w:p>
    <w:p>
      <w:pPr>
        <w:ind w:left="0" w:right="0" w:firstLine="560"/>
        <w:spacing w:before="450" w:after="450" w:line="312" w:lineRule="auto"/>
      </w:pPr>
      <w:r>
        <w:rPr>
          <w:rFonts w:ascii="宋体" w:hAnsi="宋体" w:eastAsia="宋体" w:cs="宋体"/>
          <w:color w:val="000"/>
          <w:sz w:val="28"/>
          <w:szCs w:val="28"/>
        </w:rPr>
        <w:t xml:space="preserve">不慕名利。不慕名利才能不计得失，才能经得住诱惑，将更多的心思和精力用到做事上，用到打造更好的产品上。莫言就用自己的行动证明了这一点。曾经有杂志找莫言写一篇杂文，莫言却淡定地以“我就是写小说的”拒绝了。他始终坚守在严肃文学阵地，秉持工匠精神，拒绝去写“来钱快”的文章，却在文学创作中字斟句酌，力求更好地传达自己的心声。最终他获得2024年诺贝尔文学奖，赢得了国内外专业评论家和大众的认可。</w:t>
      </w:r>
    </w:p>
    <w:p>
      <w:pPr>
        <w:ind w:left="0" w:right="0" w:firstLine="560"/>
        <w:spacing w:before="450" w:after="450" w:line="312" w:lineRule="auto"/>
      </w:pPr>
      <w:r>
        <w:rPr>
          <w:rFonts w:ascii="宋体" w:hAnsi="宋体" w:eastAsia="宋体" w:cs="宋体"/>
          <w:color w:val="000"/>
          <w:sz w:val="28"/>
          <w:szCs w:val="28"/>
        </w:rPr>
        <w:t xml:space="preserve">勇于创新。做一名合格的“工匠”，还需要有一份创新精神。他人的成功无法复制，做一些山寨产品只能引来别人的否定与嘲笑。而即便对于自创品牌来讲，也要不断向前，一旦自满自足，势必很快就被他人超越。《大学》中说：“苟日新，日日新，又日新。”只有保持创新意识，每天进步一点点，才能厚积薄发，最终将事情做到极致，不论风云如何变幻，我自走在最前沿。</w:t>
      </w:r>
    </w:p>
    <w:p>
      <w:pPr>
        <w:ind w:left="0" w:right="0" w:firstLine="560"/>
        <w:spacing w:before="450" w:after="450" w:line="312" w:lineRule="auto"/>
      </w:pPr>
      <w:r>
        <w:rPr>
          <w:rFonts w:ascii="宋体" w:hAnsi="宋体" w:eastAsia="宋体" w:cs="宋体"/>
          <w:color w:val="000"/>
          <w:sz w:val="28"/>
          <w:szCs w:val="28"/>
        </w:rPr>
        <w:t xml:space="preserve">“工匠精神”，知易行难。但不论从事什么行业，每一个从业者都时时审视自己是否做到了这几点，终将会养成“工匠精神”，用自己的专业与专注、执着与创新去做出大众最满意的精品，赢得广泛认可。</w:t>
      </w:r>
    </w:p>
    <w:p>
      <w:pPr>
        <w:ind w:left="0" w:right="0" w:firstLine="560"/>
        <w:spacing w:before="450" w:after="450" w:line="312" w:lineRule="auto"/>
      </w:pPr>
      <w:r>
        <w:rPr>
          <w:rFonts w:ascii="宋体" w:hAnsi="宋体" w:eastAsia="宋体" w:cs="宋体"/>
          <w:color w:val="000"/>
          <w:sz w:val="28"/>
          <w:szCs w:val="28"/>
        </w:rPr>
        <w:t xml:space="preserve">工匠心得体会篇4</w:t>
      </w:r>
    </w:p>
    <w:p>
      <w:pPr>
        <w:ind w:left="0" w:right="0" w:firstLine="560"/>
        <w:spacing w:before="450" w:after="450" w:line="312" w:lineRule="auto"/>
      </w:pPr>
      <w:r>
        <w:rPr>
          <w:rFonts w:ascii="宋体" w:hAnsi="宋体" w:eastAsia="宋体" w:cs="宋体"/>
          <w:color w:val="000"/>
          <w:sz w:val="28"/>
          <w:szCs w:val="28"/>
        </w:rPr>
        <w:t xml:space="preserve">弘扬工匠精神要推进“群英会”。这些目标是“两个一百年”宏伟目标的具体化，而且每个目标都是响当当的。实现这一系列目标，不是需要几个、几十个、几百个工匠，而是需要一批又一批、一代又一代的工匠，需要“群英会”，其关键就是在优先发展教育中，更好地发展职业教育和继续教育。日前，国务院办公厅印发《关于深化产教融合的若干意见》，强调要深化职业教育、高等教育等改革，发挥企业重要主体作用，促进人才培养供给侧和产业需求侧结构要素全方位融合，培养大批高素质创新人才和技术技能人才，为加快建设实体经济、科技创新、现代金融、人力资源协同发展的产业体系，增强产业核心竞争力、汇聚发展新动能提供有力支撑。在统筹职业教育与区域发展布局中，特别指出支持东北等老工业基地振兴发展急需的职业教育等。2024年，教育部对深入推进职业教育集团化办学进行部署，职业集团数量迅速发展，着力推动企业与学校专业共建、课程共建、师资共建、基地共建，人才培养质量明显提升。截至2024年底，全国共有职业教育集团1406个，共有成员单位35945个。2024年，人力资源和社会保障部对推进职业培训包工作进行部署，加快构建终身职业培训制度，组织开发培训需求量大的100个左右基本职业培训包，指导开发100个左右地方(行业)特色职业培训包。这正是工匠成长的摇篮。现代管理学之父德鲁克在《下一个社会的管理》中预言“未来社会”的三个主要趋势：一是年轻人口在社会中的比例下降，二是经济比重从制造业向服务业转型，三是劳动力向知识工作者转型。我们有理由坚信，职业教育就是实现第三个预言的最好途径，这里将是工匠精神的重要出发点。</w:t>
      </w:r>
    </w:p>
    <w:p>
      <w:pPr>
        <w:ind w:left="0" w:right="0" w:firstLine="560"/>
        <w:spacing w:before="450" w:after="450" w:line="312" w:lineRule="auto"/>
      </w:pPr>
      <w:r>
        <w:rPr>
          <w:rFonts w:ascii="宋体" w:hAnsi="宋体" w:eastAsia="宋体" w:cs="宋体"/>
          <w:color w:val="000"/>
          <w:sz w:val="28"/>
          <w:szCs w:val="28"/>
        </w:rPr>
        <w:t xml:space="preserve">弘扬工匠精神要破除“拦路虎”。“拦路虎”主要表现为，一是有人奉行“差不多主义”。有的只求“过得去”，不求“过得硬”;有的缺少主业意识，甚至视为“第二职业”;有的不安于本职工作，这山望着那山高;有的不下苦功夫、久功夫、“笨功夫”，把小聪明当智慧，等等。二是有人患有“近视眼”。认不清弘扬工匠精神是大势所趋，是历史必然，是时代课题，是敬业本分。要把弘扬工匠精神放在经济社会发展大格局中，放在中华民族伟大复兴的历史使命中，放在中国梦和人生出彩的一致性中，引出源源不断的“活水”。三是有人缺少文化自信。或慨叹“技不如人”，或不瞄准前沿质量提高。近一个阶段，有的国家质量神话被打破，在制造领域被“拉下神坛”，这深切地告诉我们，质量是永恒主题，工匠精神是永恒课题，不进则退。工匠精神不是天生的，是艰辛奋斗的结晶，是坚韧打磨的结果。四是人才培养上存在“两张皮”现象。受体制机制等多种因素影响，人才培养供给侧和产业需求侧在结构、质量、水平上还不能完全适应，“两张皮”问题仍然存在。需要深化产教融合，推进人力资源供给侧结构性改革，促进教育链、人才链与产业链、创新链有机衔接，筑牢工匠精神的教育根基，让工匠精神在复兴路上、振兴路上大放异彩。</w:t>
      </w:r>
    </w:p>
    <w:p>
      <w:pPr>
        <w:ind w:left="0" w:right="0" w:firstLine="560"/>
        <w:spacing w:before="450" w:after="450" w:line="312" w:lineRule="auto"/>
      </w:pPr>
      <w:r>
        <w:rPr>
          <w:rFonts w:ascii="宋体" w:hAnsi="宋体" w:eastAsia="宋体" w:cs="宋体"/>
          <w:color w:val="000"/>
          <w:sz w:val="28"/>
          <w:szCs w:val="28"/>
        </w:rPr>
        <w:t xml:space="preserve">工匠心得体会篇5</w:t>
      </w:r>
    </w:p>
    <w:p>
      <w:pPr>
        <w:ind w:left="0" w:right="0" w:firstLine="560"/>
        <w:spacing w:before="450" w:after="450" w:line="312" w:lineRule="auto"/>
      </w:pPr>
      <w:r>
        <w:rPr>
          <w:rFonts w:ascii="宋体" w:hAnsi="宋体" w:eastAsia="宋体" w:cs="宋体"/>
          <w:color w:val="000"/>
          <w:sz w:val="28"/>
          <w:szCs w:val="28"/>
        </w:rPr>
        <w:t xml:space="preserve">昨日晚上，班主任组织我们全班同学观看了中央电视台系列片《大国工匠》，看后感触颇深。</w:t>
      </w:r>
    </w:p>
    <w:p>
      <w:pPr>
        <w:ind w:left="0" w:right="0" w:firstLine="560"/>
        <w:spacing w:before="450" w:after="450" w:line="312" w:lineRule="auto"/>
      </w:pPr>
      <w:r>
        <w:rPr>
          <w:rFonts w:ascii="宋体" w:hAnsi="宋体" w:eastAsia="宋体" w:cs="宋体"/>
          <w:color w:val="000"/>
          <w:sz w:val="28"/>
          <w:szCs w:val="28"/>
        </w:rPr>
        <w:t xml:space="preserve">大国工匠，匠心筑梦。有的人能在牛皮纸一样薄的钢板上焊接而不出现一点漏点，有的人能密封精度控制到头发丝的五十分之一，高超的艺术创造着中国史上的一个个奇迹，但他们都有一个特点：对专业执着，甚至是痴迷。</w:t>
      </w:r>
    </w:p>
    <w:p>
      <w:pPr>
        <w:ind w:left="0" w:right="0" w:firstLine="560"/>
        <w:spacing w:before="450" w:after="450" w:line="312" w:lineRule="auto"/>
      </w:pPr>
      <w:r>
        <w:rPr>
          <w:rFonts w:ascii="宋体" w:hAnsi="宋体" w:eastAsia="宋体" w:cs="宋体"/>
          <w:color w:val="000"/>
          <w:sz w:val="28"/>
          <w:szCs w:val="28"/>
        </w:rPr>
        <w:t xml:space="preserve">大国工匠中各个岗位上的高级技工，生产的飞机、火箭、高铁、轮船是质量要求十分高的产品。如果01%的质量问题。飞机可能会坠落;高铁可能会脱轨;轮船可能会沉没。这些100%的保证质量在他们的眼里已经习从为常大国工匠观后感精选8篇大国工匠观后感精选8篇。成为小菜一碟的事情了;中国经济经过三十年的飞速发展。经济总质量有显著提高，已跃居世界世界第二。这些都离不开他们日日夜夜加班加点，当别人休息时，他们还在一线，当别人一家人团聚时，他们只能独自一人在一线奋斗。</w:t>
      </w:r>
    </w:p>
    <w:p>
      <w:pPr>
        <w:ind w:left="0" w:right="0" w:firstLine="560"/>
        <w:spacing w:before="450" w:after="450" w:line="312" w:lineRule="auto"/>
      </w:pPr>
      <w:r>
        <w:rPr>
          <w:rFonts w:ascii="宋体" w:hAnsi="宋体" w:eastAsia="宋体" w:cs="宋体"/>
          <w:color w:val="000"/>
          <w:sz w:val="28"/>
          <w:szCs w:val="28"/>
        </w:rPr>
        <w:t xml:space="preserve">高凤林，是中国航天科技集团公司第一科研研究院首都航天机械公司特种熔融焊接工高级技师，从事火箭发动机焊接工作。在承接国家“七五”攻关项目，东北哈汽轮机场大型机车换热器的生产中技术人员一年多未攻克的熔焊难关，高凤林凭借着多年的实践经验和反复摸索使压了生产单位一年多的两组18台产品顺利交付。</w:t>
      </w:r>
    </w:p>
    <w:p>
      <w:pPr>
        <w:ind w:left="0" w:right="0" w:firstLine="560"/>
        <w:spacing w:before="450" w:after="450" w:line="312" w:lineRule="auto"/>
      </w:pPr>
      <w:r>
        <w:rPr>
          <w:rFonts w:ascii="宋体" w:hAnsi="宋体" w:eastAsia="宋体" w:cs="宋体"/>
          <w:color w:val="000"/>
          <w:sz w:val="28"/>
          <w:szCs w:val="28"/>
        </w:rPr>
        <w:t xml:space="preserve">此刻的我们要向他们学习这种坚持不懈的精神，和他们奋斗的目标，争做国家的栋梁，我不是制造业专业，而是烹饪专业学生，我们需要不断的理解烹饪艺术的学习。烹饪不难，但做好不易，烹饪操作技巧确实很难掌握，专业老师对我也十分的关心重视。学习虽然是辛苦的，环境也热，但苦中有乐，每当我学会了一道菜肴，听到老师和同学们的赞扬，便会十分的开心与自豪，但是还是会有很多不足，很多的细节是需要装饰的。不能安于现状，要越来越精，掌握更多的技巧，突破一个个难点，用时间用心去练习。山外有山，人外有人，如今社会高手如云，而我，也要确立自己的目标，我要做的就是不断的去进步，更上一层楼!</w:t>
      </w:r>
    </w:p>
    <w:p>
      <w:pPr>
        <w:ind w:left="0" w:right="0" w:firstLine="560"/>
        <w:spacing w:before="450" w:after="450" w:line="312" w:lineRule="auto"/>
      </w:pPr>
      <w:r>
        <w:rPr>
          <w:rFonts w:ascii="宋体" w:hAnsi="宋体" w:eastAsia="宋体" w:cs="宋体"/>
          <w:color w:val="000"/>
          <w:sz w:val="28"/>
          <w:szCs w:val="28"/>
        </w:rPr>
        <w:t xml:space="preserve">在那里，这篇观后感也差不多落入尾声了，然而，我的真正行动才仅仅开始。此刻我要做的是，迈出艰难的一步，朝着技能竞赛的目标前进，要以满腔的热情去获取最后的胜利。</w:t>
      </w:r>
    </w:p>
    <w:p>
      <w:pPr>
        <w:ind w:left="0" w:right="0" w:firstLine="560"/>
        <w:spacing w:before="450" w:after="450" w:line="312" w:lineRule="auto"/>
      </w:pPr>
      <w:r>
        <w:rPr>
          <w:rFonts w:ascii="宋体" w:hAnsi="宋体" w:eastAsia="宋体" w:cs="宋体"/>
          <w:color w:val="000"/>
          <w:sz w:val="28"/>
          <w:szCs w:val="28"/>
        </w:rPr>
        <w:t xml:space="preserve">工匠心得体会篇6</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顾闳中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2025-05-02T11:38:07+08:00</dcterms:created>
  <dcterms:modified xsi:type="dcterms:W3CDTF">2025-05-02T11:38:07+08:00</dcterms:modified>
</cp:coreProperties>
</file>

<file path=docProps/custom.xml><?xml version="1.0" encoding="utf-8"?>
<Properties xmlns="http://schemas.openxmlformats.org/officeDocument/2006/custom-properties" xmlns:vt="http://schemas.openxmlformats.org/officeDocument/2006/docPropsVTypes"/>
</file>