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2024大班教学总结精选7篇</w:t>
      </w:r>
      <w:bookmarkEnd w:id="1"/>
    </w:p>
    <w:p>
      <w:pPr>
        <w:jc w:val="center"/>
        <w:spacing w:before="0" w:after="450"/>
      </w:pPr>
      <w:r>
        <w:rPr>
          <w:rFonts w:ascii="Arial" w:hAnsi="Arial" w:eastAsia="Arial" w:cs="Arial"/>
          <w:color w:val="999999"/>
          <w:sz w:val="20"/>
          <w:szCs w:val="20"/>
        </w:rPr>
        <w:t xml:space="preserve">来源：网络  作者：落花成痕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让自己在教学中能够脱颖而出，就必须学会写教学总结，教学总结是非常考验我们的反思以及语言组织的能力的，小编今天就为您带来了2024大班教学总结精选7篇，相信一定会对你有所帮助。2024大班教学总结篇1本学期我班美术继续以线描画为特色，围饶...</w:t>
      </w:r>
    </w:p>
    <w:p>
      <w:pPr>
        <w:ind w:left="0" w:right="0" w:firstLine="560"/>
        <w:spacing w:before="450" w:after="450" w:line="312" w:lineRule="auto"/>
      </w:pPr>
      <w:r>
        <w:rPr>
          <w:rFonts w:ascii="宋体" w:hAnsi="宋体" w:eastAsia="宋体" w:cs="宋体"/>
          <w:color w:val="000"/>
          <w:sz w:val="28"/>
          <w:szCs w:val="28"/>
        </w:rPr>
        <w:t xml:space="preserve">想要让自己在教学中能够脱颖而出，就必须学会写教学总结，教学总结是非常考验我们的反思以及语言组织的能力的，小编今天就为您带来了2024大班教学总结精选7篇，相信一定会对你有所帮助。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本学期我班美术继续以线描画为特色，围饶这一特色，我们开展了一系列的美术活动，并取得了可喜成绩，幼儿园大班美术教学工作总结。</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1、孩子们的绘画技能两极分化比较大。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2、幼儿的评价能力有待加强。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走进大自然，感受春天的气息和家乡的美，激发幼儿热爱大自然，热爱美的情感。“六一”的一物多玩活动展示、孩子的精彩表现，向爸爸妈妈展示了一个又一个的才艺，赢得了家长的阵阵掌声。同时我们还为幼儿在园最后一年而开了生日party，他们唱歌、跳舞、吃大蛋糕，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十点后的时间，组织丰富多彩户外集体游戏，有计划地锻炼各种基本动作，“贴人”、“蹲撑跳”、“跳绳”、“赶小猪”、四脚爬、蹲走等深受幼儿喜爱。并积极参与幼儿的活动，与幼儿一起追逐奔跑，拍球、揪尾巴，和幼儿一起跳，一起玩，我的热情和投入感染了每个幼儿，大家都能积极愉快地参加户外活动，幼儿的动作更加协调和灵敏。在体育活动中，我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为了能让幼儿参与活动，我将教室内的墙面或主题墙的一点空间和幼儿一起布置活动室环境，在主题活动《温暖的感觉》中，我和幼儿一起将幼儿制作的剪纸、以及《我和好朋友一起玩》贴在主墙面上，在主题活动《走进小学》中，将幼儿自制的作品，绘画布置在主题墙上。每当幼儿下课、饭后，他们都会停下来欣赏一会儿。原来幼儿最喜欢的是自己真正参与的环境。在以后的各个主题活动中，我随着主题活动的发展，都鼓励幼儿积极参与环境的创设，赏识、接纳幼儿的艺术表现，引导幼儿体验动手与创造的乐趣。在主题环境中，有幼儿的手工绘画作品，有老师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是的时间来读课外书或报纸，也运用这个方法，通过反复的看着文字点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2024大班教学总结篇6</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2024大班教学总结篇7</w:t>
      </w:r>
    </w:p>
    <w:p>
      <w:pPr>
        <w:ind w:left="0" w:right="0" w:firstLine="560"/>
        <w:spacing w:before="450" w:after="450" w:line="312" w:lineRule="auto"/>
      </w:pPr>
      <w:r>
        <w:rPr>
          <w:rFonts w:ascii="宋体" w:hAnsi="宋体" w:eastAsia="宋体" w:cs="宋体"/>
          <w:color w:val="000"/>
          <w:sz w:val="28"/>
          <w:szCs w:val="28"/>
        </w:rPr>
        <w:t xml:space="preserve">本学期根据《规程》精神与《纲要》的指导思想及幼儿园月工作重点，把安全工作置于首位，结合班级计划，各项工作任务如期完成，总结如下：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本班共有幼儿xx人，其中女孩xx人，男孩xx人。这一学期通过共同制定适合幼儿的活动计划，为幼儿创设宽松快乐的学习氛围，充分发挥幼儿在一日活动中的主动性和创造性，使幼儿获得不同程度的发展。</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经过一个学期的学习活动，孩子们在这学期里自理能力、学习态度、日常行为习惯等方面都有了明显的提高，特别是幼儿的集体意识和活动的积极性，进步尤为突出。</w:t>
      </w:r>
    </w:p>
    <w:p>
      <w:pPr>
        <w:ind w:left="0" w:right="0" w:firstLine="560"/>
        <w:spacing w:before="450" w:after="450" w:line="312" w:lineRule="auto"/>
      </w:pPr>
      <w:r>
        <w:rPr>
          <w:rFonts w:ascii="宋体" w:hAnsi="宋体" w:eastAsia="宋体" w:cs="宋体"/>
          <w:color w:val="000"/>
          <w:sz w:val="28"/>
          <w:szCs w:val="28"/>
        </w:rPr>
        <w:t xml:space="preserve">针对本班幼儿在活动中自由好动、爱说话、爱插嘴、规则意识薄弱等情况，我们通过与孩子共同制定班级准则，共同遵守。一学期下来，幼儿的规则意识、自律意识在不断加强，但好动、爱说话的小毛病还依然存在，仍需继续努力指导，使其进步。</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育教学中，我们以《幼儿园教育指导纲要》、《幼儿园教育规程》为理论指导，根据园月、周工作计划制订每日活动计划，注重总体能力水平的提高，关注个体差异，因材施教，在一日活动中发现各个幼儿的个性发展，加以鼓励指导。</w:t>
      </w:r>
    </w:p>
    <w:p>
      <w:pPr>
        <w:ind w:left="0" w:right="0" w:firstLine="560"/>
        <w:spacing w:before="450" w:after="450" w:line="312" w:lineRule="auto"/>
      </w:pPr>
      <w:r>
        <w:rPr>
          <w:rFonts w:ascii="宋体" w:hAnsi="宋体" w:eastAsia="宋体" w:cs="宋体"/>
          <w:color w:val="000"/>
          <w:sz w:val="28"/>
          <w:szCs w:val="28"/>
        </w:rPr>
        <w:t xml:space="preserve">一）健康方面本学期，健康教学中，我们从身体保健和体育两方面进行教育，在保健方面，孩子学会了主动整理活动用具，自我服务能力有所提高；在体育教学活动中孩子们掌握了走、跑、跳、投、爬、钻等能力，有一定的自制、合作、遵守纪律、秩序的意识在活动中也慢慢形成不怕困难、坚强、勇敢的意志。在组织户外活动时，我们尽量保持充足的户外活动时间，积极为幼儿准备大量的活动材料，并将一些环保创新的游戏融合到活动中，增加活动的趣味性，在体育锻炼中增强幼儿的体质。</w:t>
      </w:r>
    </w:p>
    <w:p>
      <w:pPr>
        <w:ind w:left="0" w:right="0" w:firstLine="560"/>
        <w:spacing w:before="450" w:after="450" w:line="312" w:lineRule="auto"/>
      </w:pPr>
      <w:r>
        <w:rPr>
          <w:rFonts w:ascii="宋体" w:hAnsi="宋体" w:eastAsia="宋体" w:cs="宋体"/>
          <w:color w:val="000"/>
          <w:sz w:val="28"/>
          <w:szCs w:val="28"/>
        </w:rPr>
        <w:t xml:space="preserve">二）语言方面在语言方面，幼儿的倾听能力和大胆地讲述能力有了进一步的提高。能用较清楚连贯的语言将所见、所闻、所做、所想的表达出来，在阅读故事时能有感情的朗读，进行分角色表演，在对故事、诗歌进行改编。鼓励幼儿在集体面前大胆讲话，班级一些内向、不爱讲话的幼儿我们多鼓励、多表扬努力给他们创设一个轻松的语言氛围，在放学前、鼓励幼儿到集体面前大胆表现，渐渐的孩子语言表达能力都有了进步。</w:t>
      </w:r>
    </w:p>
    <w:p>
      <w:pPr>
        <w:ind w:left="0" w:right="0" w:firstLine="560"/>
        <w:spacing w:before="450" w:after="450" w:line="312" w:lineRule="auto"/>
      </w:pPr>
      <w:r>
        <w:rPr>
          <w:rFonts w:ascii="宋体" w:hAnsi="宋体" w:eastAsia="宋体" w:cs="宋体"/>
          <w:color w:val="000"/>
          <w:sz w:val="28"/>
          <w:szCs w:val="28"/>
        </w:rPr>
        <w:t xml:space="preserve">三）社会围绕幼儿入小学，进行必要的情感、能力、认知的准备，加深幼儿社会生活体验。因此，在教学活动中多以模拟情境游戏，利用社会、家庭资源，让幼儿在活动中，学会分享、合作、同情、关爱、协商等基本社会能力、自我控制能力、对社会规则的理解都有所提高，养成良好的行为习惯。</w:t>
      </w:r>
    </w:p>
    <w:p>
      <w:pPr>
        <w:ind w:left="0" w:right="0" w:firstLine="560"/>
        <w:spacing w:before="450" w:after="450" w:line="312" w:lineRule="auto"/>
      </w:pPr>
      <w:r>
        <w:rPr>
          <w:rFonts w:ascii="宋体" w:hAnsi="宋体" w:eastAsia="宋体" w:cs="宋体"/>
          <w:color w:val="000"/>
          <w:sz w:val="28"/>
          <w:szCs w:val="28"/>
        </w:rPr>
        <w:t xml:space="preserve">四、我们时刻把卫生安全放在第一位</w:t>
      </w:r>
    </w:p>
    <w:p>
      <w:pPr>
        <w:ind w:left="0" w:right="0" w:firstLine="560"/>
        <w:spacing w:before="450" w:after="450" w:line="312" w:lineRule="auto"/>
      </w:pPr>
      <w:r>
        <w:rPr>
          <w:rFonts w:ascii="宋体" w:hAnsi="宋体" w:eastAsia="宋体" w:cs="宋体"/>
          <w:color w:val="000"/>
          <w:sz w:val="28"/>
          <w:szCs w:val="28"/>
        </w:rPr>
        <w:t xml:space="preserve">室内每天开窗通风，保持空气清新，定期清洁、消毒幼儿玩具，保护室内外环境的清洁。</w:t>
      </w:r>
    </w:p>
    <w:p>
      <w:pPr>
        <w:ind w:left="0" w:right="0" w:firstLine="560"/>
        <w:spacing w:before="450" w:after="450" w:line="312" w:lineRule="auto"/>
      </w:pPr>
      <w:r>
        <w:rPr>
          <w:rFonts w:ascii="宋体" w:hAnsi="宋体" w:eastAsia="宋体" w:cs="宋体"/>
          <w:color w:val="000"/>
          <w:sz w:val="28"/>
          <w:szCs w:val="28"/>
        </w:rPr>
        <w:t xml:space="preserve">每天对来园的幼儿进行晨检，做好个别生病幼儿的观察记录。大部分幼儿对天气变化有一定的感知，并学会主动增减衣物，照顾自己。在日常生活中，我们注重加强幼儿的卫生习惯的培养。定期检查幼儿的衣着、指甲、头发、刷牙等情况，发现问题及时予以解决，使幼儿注意个人的卫生习惯。在家园栏张贴育儿健康知识，向家长发一些预防疾病的小常识与家长共成长，更多的了解有益于孩子健康成长的知识。</w:t>
      </w:r>
    </w:p>
    <w:p>
      <w:pPr>
        <w:ind w:left="0" w:right="0" w:firstLine="560"/>
        <w:spacing w:before="450" w:after="450" w:line="312" w:lineRule="auto"/>
      </w:pPr>
      <w:r>
        <w:rPr>
          <w:rFonts w:ascii="宋体" w:hAnsi="宋体" w:eastAsia="宋体" w:cs="宋体"/>
          <w:color w:val="000"/>
          <w:sz w:val="28"/>
          <w:szCs w:val="28"/>
        </w:rPr>
        <w:t xml:space="preserve">五、家长工作家庭是幼儿园重要的合作伙伴，应本着尊重、平等、合作的原则</w:t>
      </w:r>
    </w:p>
    <w:p>
      <w:pPr>
        <w:ind w:left="0" w:right="0" w:firstLine="560"/>
        <w:spacing w:before="450" w:after="450" w:line="312" w:lineRule="auto"/>
      </w:pPr>
      <w:r>
        <w:rPr>
          <w:rFonts w:ascii="宋体" w:hAnsi="宋体" w:eastAsia="宋体" w:cs="宋体"/>
          <w:color w:val="000"/>
          <w:sz w:val="28"/>
          <w:szCs w:val="28"/>
        </w:rPr>
        <w:t xml:space="preserve">争取家长的理解、支持和主动参与，并积极支持、帮助家长提高教育能力。这说明了家长工作对教师教学教育工作起着举足轻重的作用。在家长工作中，微笑是我们开启每一位家长心扉的钥匙，热情主动与他们进行沟通，对待不同年龄层次，不同教养方式的家长运用不同的说话技巧，在每天的接送时间及时向家长交流孩子近期各方面情况，与家长交换意见，家园配合使孩子进步。在不断的努力下，家长们对班级的活动还是比较支持和理解。</w:t>
      </w:r>
    </w:p>
    <w:p>
      <w:pPr>
        <w:ind w:left="0" w:right="0" w:firstLine="560"/>
        <w:spacing w:before="450" w:after="450" w:line="312" w:lineRule="auto"/>
      </w:pPr>
      <w:r>
        <w:rPr>
          <w:rFonts w:ascii="宋体" w:hAnsi="宋体" w:eastAsia="宋体" w:cs="宋体"/>
          <w:color w:val="000"/>
          <w:sz w:val="28"/>
          <w:szCs w:val="28"/>
        </w:rPr>
        <w:t xml:space="preserve">停一停匆忙的脚步，平一平学期的心绪，思一思收获与不足，记一记进步的经验，反省存在问题，在新的一年里，投更多的工作热情，更多的＂心＂思，做到自己想要的成绩。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2025-07-08T03:25:51+08:00</dcterms:created>
  <dcterms:modified xsi:type="dcterms:W3CDTF">2025-07-08T03:25:51+08:00</dcterms:modified>
</cp:coreProperties>
</file>

<file path=docProps/custom.xml><?xml version="1.0" encoding="utf-8"?>
<Properties xmlns="http://schemas.openxmlformats.org/officeDocument/2006/custom-properties" xmlns:vt="http://schemas.openxmlformats.org/officeDocument/2006/docPropsVTypes"/>
</file>