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财务工作转正申请</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财务工作转正申请转正申请尊敬的领导：我叫xxx，于今年6月大学毕业后进入公司财务部，根据公司需要，我主要负责出纳工作。去年到公司实习的场景还历历在目，转眼工作也已经半年。经过六个月的学习和实践，我学到了很多，也感悟了很多。从原来在...</w:t>
      </w:r>
    </w:p>
    <w:p>
      <w:pPr>
        <w:ind w:left="0" w:right="0" w:firstLine="560"/>
        <w:spacing w:before="450" w:after="450" w:line="312" w:lineRule="auto"/>
      </w:pPr>
      <w:r>
        <w:rPr>
          <w:rFonts w:ascii="黑体" w:hAnsi="黑体" w:eastAsia="黑体" w:cs="黑体"/>
          <w:color w:val="000000"/>
          <w:sz w:val="36"/>
          <w:szCs w:val="36"/>
          <w:b w:val="1"/>
          <w:bCs w:val="1"/>
        </w:rPr>
        <w:t xml:space="preserve">第一篇：财务工作转正申请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今年6月大学毕业后进入公司财务部，根据公司需要，我主要负责出纳工作。去年到公司实习的场景还历历在目，转眼工作也已经半年。经过六个月的学习和实践，我学到了很多，也感悟了很多。从原来在学校中被动的学习转变为在工作中发现问题主动的学习，团队合作意识有了很大的提高</w:t>
      </w:r>
    </w:p>
    <w:p>
      <w:pPr>
        <w:ind w:left="0" w:right="0" w:firstLine="560"/>
        <w:spacing w:before="450" w:after="450" w:line="312" w:lineRule="auto"/>
      </w:pPr>
      <w:r>
        <w:rPr>
          <w:rFonts w:ascii="宋体" w:hAnsi="宋体" w:eastAsia="宋体" w:cs="宋体"/>
          <w:color w:val="000"/>
          <w:sz w:val="28"/>
          <w:szCs w:val="28"/>
        </w:rPr>
        <w:t xml:space="preserve">经过一年的实习学习加六个月的正式工作锻炼，我已经基本能够胜任公司的会计工作要求，现向公司提出转正申请，请领导批准。下面细数下我这半年来的点滴。</w:t>
      </w:r>
    </w:p>
    <w:p>
      <w:pPr>
        <w:ind w:left="0" w:right="0" w:firstLine="560"/>
        <w:spacing w:before="450" w:after="450" w:line="312" w:lineRule="auto"/>
      </w:pPr>
      <w:r>
        <w:rPr>
          <w:rFonts w:ascii="宋体" w:hAnsi="宋体" w:eastAsia="宋体" w:cs="宋体"/>
          <w:color w:val="000"/>
          <w:sz w:val="28"/>
          <w:szCs w:val="28"/>
        </w:rPr>
        <w:t xml:space="preserve">一、严格遵守公司各项规章制度，积极提升自己的思想政治觉悟。</w:t>
      </w:r>
    </w:p>
    <w:p>
      <w:pPr>
        <w:ind w:left="0" w:right="0" w:firstLine="560"/>
        <w:spacing w:before="450" w:after="450" w:line="312" w:lineRule="auto"/>
      </w:pPr>
      <w:r>
        <w:rPr>
          <w:rFonts w:ascii="宋体" w:hAnsi="宋体" w:eastAsia="宋体" w:cs="宋体"/>
          <w:color w:val="000"/>
          <w:sz w:val="28"/>
          <w:szCs w:val="28"/>
        </w:rPr>
        <w:t xml:space="preserve">从实习到上班这一年半的时间里，我对我们公司的企业精神有了一定的了解，此外，认真学习了公司各项规章制度，详细解读了解部门职能和本岗位职责，并牢记于心，在思想和行动上严格要求自己，时刻提醒自己要严格遵守公司的各项规章制度，维护公司形象。一方面，注重加强自己的思想品德和职业道德修养，思想觉悟和政治理论水平得到很大提高。此外十八大召开期间，认真学习十八大的内容，在思想觉悟上与党保持高度一致。另一方面，通过积极活动，对提高政治素质重要性的认识更加深刻，对投身社保事业、全心</w:t>
      </w:r>
    </w:p>
    <w:p>
      <w:pPr>
        <w:ind w:left="0" w:right="0" w:firstLine="560"/>
        <w:spacing w:before="450" w:after="450" w:line="312" w:lineRule="auto"/>
      </w:pPr>
      <w:r>
        <w:rPr>
          <w:rFonts w:ascii="宋体" w:hAnsi="宋体" w:eastAsia="宋体" w:cs="宋体"/>
          <w:color w:val="000"/>
          <w:sz w:val="28"/>
          <w:szCs w:val="28"/>
        </w:rPr>
        <w:t xml:space="preserve">全意为人民服务的信念也更加坚定。</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通过这段时间的学习和工作，让我受益匪浅。首先，让我获得了理论与实践进行结合的机会，使我明白没具体的实践经验，一切理论都是空谈，在工作的过程中我对自己的会计理论有了新的认识。在没有进公司以前，虽然我的专业是会计，对财务的基础知识都比较了解，但在实际中还是发现与课本的知识还是不一样，通过在公司领导的指导和同事的帮助下现在基本可以做到理论联系实际，不断的提高自己。其次虽然我目前做的只是很小一部分的财务工作，但我也发现财务工作不仅仅是个核算和事后控制工作，而是一个全局循环，从事前预算到事中管理再到事后控制的过程，针对公司的具体情况实行具体措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银行业务方面，逐笔登记银行存款日记账，定期按照账号与银行联系对账，定期与会计核对账目，以确保财务数据的准确性。发现金额不符，做到及时汇报，及时处理。及时收集整理各项回单、收据，对银行缺失的回单及时进行补单。保管好支票、承兑汇票、公章等重要物品，及时放入保险柜。对于银票业务，及时与银行相关人员进行接洽，了解资金调转流程。协助配合银行方面做好工作，提供不同业务办理所需的资料，保证业务办理能够顺利进行，做到及时高效。</w:t>
      </w:r>
    </w:p>
    <w:p>
      <w:pPr>
        <w:ind w:left="0" w:right="0" w:firstLine="560"/>
        <w:spacing w:before="450" w:after="450" w:line="312" w:lineRule="auto"/>
      </w:pPr>
      <w:r>
        <w:rPr>
          <w:rFonts w:ascii="宋体" w:hAnsi="宋体" w:eastAsia="宋体" w:cs="宋体"/>
          <w:color w:val="000"/>
          <w:sz w:val="28"/>
          <w:szCs w:val="28"/>
        </w:rPr>
        <w:t xml:space="preserve">2、资金支出方面。</w:t>
      </w:r>
    </w:p>
    <w:p>
      <w:pPr>
        <w:ind w:left="0" w:right="0" w:firstLine="560"/>
        <w:spacing w:before="450" w:after="450" w:line="312" w:lineRule="auto"/>
      </w:pPr>
      <w:r>
        <w:rPr>
          <w:rFonts w:ascii="宋体" w:hAnsi="宋体" w:eastAsia="宋体" w:cs="宋体"/>
          <w:color w:val="000"/>
          <w:sz w:val="28"/>
          <w:szCs w:val="28"/>
        </w:rPr>
        <w:t xml:space="preserve">严格审核各项费用开支，在工程款的支付上，应审核数据是否正确，要确保发票、工程合同、审批手续、领导签字是否齐全到位。对不符合手续的工程款一律不予支付。</w:t>
      </w:r>
    </w:p>
    <w:p>
      <w:pPr>
        <w:ind w:left="0" w:right="0" w:firstLine="560"/>
        <w:spacing w:before="450" w:after="450" w:line="312" w:lineRule="auto"/>
      </w:pPr>
      <w:r>
        <w:rPr>
          <w:rFonts w:ascii="宋体" w:hAnsi="宋体" w:eastAsia="宋体" w:cs="宋体"/>
          <w:color w:val="000"/>
          <w:sz w:val="28"/>
          <w:szCs w:val="28"/>
        </w:rPr>
        <w:t xml:space="preserve">3、对于自己负责做账的两家公司，认真审核费用的原始凭证，对符合真实性、合法性的原始凭证编制会计凭证进行账务处理，及时准确的完成各月记帐、结帐和账务处理工作，编制财务报表。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4、对于税务方面，及时完成税务的申报与缴纳，刚开始由于自己没有真正的接触过税务的办理，对各个税种都只有一些基本的理论知识，通过经过半年的实践和在领导的指导和同事帮助下，现在基本上在每个月的十号以前按时准确的编制纳税申报表，完成纳税申报。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5、档案管理方面，严格按照档案管理制度，保管公司的财务档案，对各档案进行归档保管。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当然工作中也存在一些不足的地方。</w:t>
      </w:r>
    </w:p>
    <w:p>
      <w:pPr>
        <w:ind w:left="0" w:right="0" w:firstLine="560"/>
        <w:spacing w:before="450" w:after="450" w:line="312" w:lineRule="auto"/>
      </w:pPr>
      <w:r>
        <w:rPr>
          <w:rFonts w:ascii="宋体" w:hAnsi="宋体" w:eastAsia="宋体" w:cs="宋体"/>
          <w:color w:val="000"/>
          <w:sz w:val="28"/>
          <w:szCs w:val="28"/>
        </w:rPr>
        <w:t xml:space="preserve">一、新工作，新岗位，许多工作都是边干边摸索，工作</w:t>
      </w:r>
    </w:p>
    <w:p>
      <w:pPr>
        <w:ind w:left="0" w:right="0" w:firstLine="560"/>
        <w:spacing w:before="450" w:after="450" w:line="312" w:lineRule="auto"/>
      </w:pPr>
      <w:r>
        <w:rPr>
          <w:rFonts w:ascii="宋体" w:hAnsi="宋体" w:eastAsia="宋体" w:cs="宋体"/>
          <w:color w:val="000"/>
          <w:sz w:val="28"/>
          <w:szCs w:val="28"/>
        </w:rPr>
        <w:t xml:space="preserve">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展望2024，当前社会，会计知识和业务更新换代比较快，这就要求需要加强业务学习，拓宽知识面，努力提高业务水平，做好自己本职工作，为公司发展贡献自己的力量。加强和各部门之间的沟通，提高办事效率。要善于总结，深入探讨、思考、认认真真的研究条件及财务管理办法，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站在2024年的门槛上，每个人不得不背着属于自己的行囊，梦还在延续。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第二篇：财务工作转正申请</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 年5月10日成为公司的试用员工，根据公司的需要及我自己的专业方向，在公司资金财务部作为财务助理协助会计做好公司的财务工作，后又因需要代理内勤工作。经过3个月的试用期转为公司的实习员工，从来到公司至今天也已经有10个月了，在这期间不管是财务工作还是内勤工作我都能认真、细心完成好，且具有较强的责任心和进取心、勤勉不懈，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工作中，我一直严格要求自己，认真及时做好领导布置的每一项任务，专业和非专业上不懂的问题虚心向同事学习请教，感谢各位同事和领导对我的包容和帮助使我不断提高充实自己。经过这近一年的工作，我现在已经能够处理公司的帐务，整理部门内部各种资料，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我明白了企业的美好明天要靠大家的努力去创造，相信在全体员工的共同努力下，企业会有更好的发展。在以后的工作中我将更加努力上进，与人为善、力求完美，不断的提升自己的工作能力及综合素质，为公司的发展尽自己的一份力量，希望上级领导批准转正。</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第三篇：转正申请财务</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2024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第四篇：财务转正申请</w:t>
      </w:r>
    </w:p>
    <w:p>
      <w:pPr>
        <w:ind w:left="0" w:right="0" w:firstLine="560"/>
        <w:spacing w:before="450" w:after="450" w:line="312" w:lineRule="auto"/>
      </w:pPr>
      <w:r>
        <w:rPr>
          <w:rFonts w:ascii="宋体" w:hAnsi="宋体" w:eastAsia="宋体" w:cs="宋体"/>
          <w:color w:val="000"/>
          <w:sz w:val="28"/>
          <w:szCs w:val="28"/>
        </w:rPr>
        <w:t xml:space="preserve">财务转正申请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财务转正申请。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转正申请书《财务转正申请》。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我自2024年2月份到公司上班，现在已有一年的时间，这期间在公司各位同任的大力支持下，在其他相关人员的积极配合下，我与大家一道，团结一心，踏实工作，较好地完成各项工作任务。来源:免费范文网</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第五篇：转正申请-财务</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4月3日来到*****公司工作，自到公司上班以来，我能严格要求自己，每天按时上下班，同时我也能严格遵守公司的各项规章制度。在公司领导和同事的帮助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财务部门应尽的职责。在公司加强管理、规范经济行为、提高企业竞争力等等方面负有很大的义务与责任。我来公司虽然时间不长，但能深深感觉到我们公司的财务部现在正是在这样行使财务监督职能，加强各项费用的控制，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是个工作认真、性格稳重、踏实肯干的人，如有幸能成为公司的一员，和我的这些同事们一起工作、学习，我很高兴，因为这里不仅有相处融洽的工作伙伴，而且又有综合能力强、和蔼可亲的领导，我希望也愿意在这样的环境中不断历练、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2025-06-16T19:34:47+08:00</dcterms:created>
  <dcterms:modified xsi:type="dcterms:W3CDTF">2025-06-16T19:34:47+08:00</dcterms:modified>
</cp:coreProperties>
</file>

<file path=docProps/custom.xml><?xml version="1.0" encoding="utf-8"?>
<Properties xmlns="http://schemas.openxmlformats.org/officeDocument/2006/custom-properties" xmlns:vt="http://schemas.openxmlformats.org/officeDocument/2006/docPropsVTypes"/>
</file>