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论文阶段性小结</w:t>
      </w:r>
      <w:bookmarkEnd w:id="1"/>
    </w:p>
    <w:p>
      <w:pPr>
        <w:jc w:val="center"/>
        <w:spacing w:before="0" w:after="450"/>
      </w:pPr>
      <w:r>
        <w:rPr>
          <w:rFonts w:ascii="Arial" w:hAnsi="Arial" w:eastAsia="Arial" w:cs="Arial"/>
          <w:color w:val="999999"/>
          <w:sz w:val="20"/>
          <w:szCs w:val="20"/>
        </w:rPr>
        <w:t xml:space="preserve">来源：网络  作者：风华正茂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论文阶段性小结毕业论文阶段性小结第一阶段：时间飞快，转眼开题已经有两个月了，在开题之前为了能够更好的了解和深入研究课题，对课题所涉及的内容进行了文献检索、学习和记录。除此之外，开始学习之前没有接触过的C语言，为能够运用程序实现双螺...</w:t>
      </w:r>
    </w:p>
    <w:p>
      <w:pPr>
        <w:ind w:left="0" w:right="0" w:firstLine="560"/>
        <w:spacing w:before="450" w:after="450" w:line="312" w:lineRule="auto"/>
      </w:pPr>
      <w:r>
        <w:rPr>
          <w:rFonts w:ascii="黑体" w:hAnsi="黑体" w:eastAsia="黑体" w:cs="黑体"/>
          <w:color w:val="000000"/>
          <w:sz w:val="36"/>
          <w:szCs w:val="36"/>
          <w:b w:val="1"/>
          <w:bCs w:val="1"/>
        </w:rPr>
        <w:t xml:space="preserve">第一篇：论文阶段性小结</w:t>
      </w:r>
    </w:p>
    <w:p>
      <w:pPr>
        <w:ind w:left="0" w:right="0" w:firstLine="560"/>
        <w:spacing w:before="450" w:after="450" w:line="312" w:lineRule="auto"/>
      </w:pPr>
      <w:r>
        <w:rPr>
          <w:rFonts w:ascii="宋体" w:hAnsi="宋体" w:eastAsia="宋体" w:cs="宋体"/>
          <w:color w:val="000"/>
          <w:sz w:val="28"/>
          <w:szCs w:val="28"/>
        </w:rPr>
        <w:t xml:space="preserve">毕业论文阶段性小结</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时间飞快，转眼开题已经有两个月了，在开题之前为了能够更好的了解和深入研究课题，对课题所涉及的内容进行了文献检索、学习和记录。除此之外，开始学习之前没有接触过的C语言，为能够运用程序实现双螺杆压缩机的转子型线的设计和改进做准备。以下是我第一阶段的主要工作内容：</w:t>
      </w:r>
    </w:p>
    <w:p>
      <w:pPr>
        <w:ind w:left="0" w:right="0" w:firstLine="560"/>
        <w:spacing w:before="450" w:after="450" w:line="312" w:lineRule="auto"/>
      </w:pPr>
      <w:r>
        <w:rPr>
          <w:rFonts w:ascii="宋体" w:hAnsi="宋体" w:eastAsia="宋体" w:cs="宋体"/>
          <w:color w:val="000"/>
          <w:sz w:val="28"/>
          <w:szCs w:val="28"/>
        </w:rPr>
        <w:t xml:space="preserve">（1）C++的MFC模块学习。</w:t>
      </w:r>
    </w:p>
    <w:p>
      <w:pPr>
        <w:ind w:left="0" w:right="0" w:firstLine="560"/>
        <w:spacing w:before="450" w:after="450" w:line="312" w:lineRule="auto"/>
      </w:pPr>
      <w:r>
        <w:rPr>
          <w:rFonts w:ascii="宋体" w:hAnsi="宋体" w:eastAsia="宋体" w:cs="宋体"/>
          <w:color w:val="000"/>
          <w:sz w:val="28"/>
          <w:szCs w:val="28"/>
        </w:rPr>
        <w:t xml:space="preserve">双螺杆压缩机的转子型线的质量直接决定着整个压缩机的性能，而传统的设计转子型线的方法很复杂，计算量大，容易出错。在对转子型线进行改进时，需要不断的尝试修改型线的参数，这样会产生大量的重复性的劳动，这些问题使得压缩机转子型线的优化变得困难又耗时。计算机能够快速的完成大量的计算任务，所以希望通过自己编写一个程序，在对转子型线进行设计和改进的时候减少计算量，增加设计出一条优秀的转子型线的可能性。基于这样的想法本阶段重点先学习了C语言，对C语言有了基础性的掌握。为了让软件有更好的可操作性，选择了C++的MFC模块进行编写，这对于我来说又是一个完全新的东西，目前还在进一步的学习中，与此同时结合本课题的需要对MFC模块进行有针对性的加强学习。</w:t>
      </w:r>
    </w:p>
    <w:p>
      <w:pPr>
        <w:ind w:left="0" w:right="0" w:firstLine="560"/>
        <w:spacing w:before="450" w:after="450" w:line="312" w:lineRule="auto"/>
      </w:pPr>
      <w:r>
        <w:rPr>
          <w:rFonts w:ascii="宋体" w:hAnsi="宋体" w:eastAsia="宋体" w:cs="宋体"/>
          <w:color w:val="000"/>
          <w:sz w:val="28"/>
          <w:szCs w:val="28"/>
        </w:rPr>
        <w:t xml:space="preserve">（2）双螺杆压缩机转子型线的算法研究</w:t>
      </w:r>
    </w:p>
    <w:p>
      <w:pPr>
        <w:ind w:left="0" w:right="0" w:firstLine="560"/>
        <w:spacing w:before="450" w:after="450" w:line="312" w:lineRule="auto"/>
      </w:pPr>
      <w:r>
        <w:rPr>
          <w:rFonts w:ascii="宋体" w:hAnsi="宋体" w:eastAsia="宋体" w:cs="宋体"/>
          <w:color w:val="000"/>
          <w:sz w:val="28"/>
          <w:szCs w:val="28"/>
        </w:rPr>
        <w:t xml:space="preserve">国内外现有的转子型线如，对称圆弧型线中的原始对称圆弧型线，这种型线比较简单直接采用圆弧作为转子型线，转子啮合时没有密封容积，型线的算法简单。对不对称型线中的原始不对称型线、单边不对称摆线-销齿圆弧型线、Atlas-X型线、SRM-A型线等进行生成算法的研究、推导。接下来要对近年来快速发展起来的新的高效型线如GHH型线、复盛型线、SRM-D型线及日立型线进行研究。从转子型线的发展来看，转子型线的组成曲线形式由简单到复杂。自由曲线理论快速的发展，出现了性能更好的自由曲线，所以近些年来快速发展起来的新的高效型线大都采用了更加高级的曲线作为转子型线的组成曲线。但自由曲线的最新成果没有完全的应用在转子型线的设计和优化上，怎样运用更好的曲线来设计出一条性能优良的型线的算法还没有找到，这也是课题的重点。</w:t>
      </w:r>
    </w:p>
    <w:p>
      <w:pPr>
        <w:ind w:left="0" w:right="0" w:firstLine="560"/>
        <w:spacing w:before="450" w:after="450" w:line="312" w:lineRule="auto"/>
      </w:pPr>
      <w:r>
        <w:rPr>
          <w:rFonts w:ascii="宋体" w:hAnsi="宋体" w:eastAsia="宋体" w:cs="宋体"/>
          <w:color w:val="000"/>
          <w:sz w:val="28"/>
          <w:szCs w:val="28"/>
        </w:rPr>
        <w:t xml:space="preserve">总的来说，目前的进度比计划中的进度有一定差距，但现在工作是基础是课题能够顺利进行下去的前提，所以即使需要多一些的时间也是必要的。只有把现在的工作一步一步做好，接下来的工作才会更加有效率。任务还有许多，时间已经越来越少，接下来要进一步计划和深入，争取不拖延接下来的计划安排。</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第二阶段是一个关键性的阶段，是对课题进行深入研究的开始，俗话说“万事开头难”，首先要有一个比较详尽的课题进展计划安排表，万事立则成，不立则废。计划好先做什么，后做什么，要一步一个脚印，不能急于求成，不能急躁，做研究要求我耐得住性子，沉得下心，更重要的是要大胆假设，小心求证，这样才有可能有出彩的成绩。同时，这个阶段也是锻炼和磨练我的能力的阶段，在研究课题的时候，毋庸置疑的会遇到大大小小的困难，怎样解决问题，是考验我的解决问题的能力，也锻炼了我的创新能力，使我的科研思维更加的活跃，下面是我第二阶段的工作总结：</w:t>
      </w:r>
    </w:p>
    <w:p>
      <w:pPr>
        <w:ind w:left="0" w:right="0" w:firstLine="560"/>
        <w:spacing w:before="450" w:after="450" w:line="312" w:lineRule="auto"/>
      </w:pPr>
      <w:r>
        <w:rPr>
          <w:rFonts w:ascii="宋体" w:hAnsi="宋体" w:eastAsia="宋体" w:cs="宋体"/>
          <w:color w:val="000"/>
          <w:sz w:val="28"/>
          <w:szCs w:val="28"/>
        </w:rPr>
        <w:t xml:space="preserve">（1）深入学习了自由曲线理论，掌握自由曲线的特性，分析把自由曲线引入到双螺杆压缩机的转子型线设计中来的可行性，在研究了现有的经典的型线的齿曲线组成种类后，尝试把自由曲线作为转子齿曲线的组成曲线，丰富了齿曲线的组成形式，同时有助于新的转子型线的开发。</w:t>
      </w:r>
    </w:p>
    <w:p>
      <w:pPr>
        <w:ind w:left="0" w:right="0" w:firstLine="560"/>
        <w:spacing w:before="450" w:after="450" w:line="312" w:lineRule="auto"/>
      </w:pPr>
      <w:r>
        <w:rPr>
          <w:rFonts w:ascii="宋体" w:hAnsi="宋体" w:eastAsia="宋体" w:cs="宋体"/>
          <w:color w:val="000"/>
          <w:sz w:val="28"/>
          <w:szCs w:val="28"/>
        </w:rPr>
        <w:t xml:space="preserve">（2）把自由曲线作为齿曲线时，通常希望相连的齿曲线之间能够光滑过渡，即为G1连续，所以在与自由曲线相连的首末两段曲线的端点处的斜率必须是已知的，针对三次B样条曲线，研究了已知曲线上4个点以及两端点的斜率时的插值方法。这样的曲线是G1连续的，说明齿形线的光滑度好，相对于经典型线来说</w:t>
      </w:r>
    </w:p>
    <w:p>
      <w:pPr>
        <w:ind w:left="0" w:right="0" w:firstLine="560"/>
        <w:spacing w:before="450" w:after="450" w:line="312" w:lineRule="auto"/>
      </w:pPr>
      <w:r>
        <w:rPr>
          <w:rFonts w:ascii="宋体" w:hAnsi="宋体" w:eastAsia="宋体" w:cs="宋体"/>
          <w:color w:val="000"/>
          <w:sz w:val="28"/>
          <w:szCs w:val="28"/>
        </w:rPr>
        <w:t xml:space="preserve">是一大进步，有助于设计开发出更好的转子型线。</w:t>
      </w:r>
    </w:p>
    <w:p>
      <w:pPr>
        <w:ind w:left="0" w:right="0" w:firstLine="560"/>
        <w:spacing w:before="450" w:after="450" w:line="312" w:lineRule="auto"/>
      </w:pPr>
      <w:r>
        <w:rPr>
          <w:rFonts w:ascii="宋体" w:hAnsi="宋体" w:eastAsia="宋体" w:cs="宋体"/>
          <w:color w:val="000"/>
          <w:sz w:val="28"/>
          <w:szCs w:val="28"/>
        </w:rPr>
        <w:t xml:space="preserve">（3）运用流体动力学分析的方法，采用计算机模拟仿真分析德国经典的GHH转子的流场分布情况，进一步分析了转子型线对压缩机性能的影响。由于压缩机在工作过程中对气体有压缩的过程，在流体分析时就必须用到动网格的技术，网格数量一般在几百万个以上，这就导致在模拟仿真的时候要耗费大量的时间，通常对一个种转子型线进行模拟仿真时，在没有发生错误的情况下要一个月左右，所以这项工作是非常耗时的。</w:t>
      </w:r>
    </w:p>
    <w:p>
      <w:pPr>
        <w:ind w:left="0" w:right="0" w:firstLine="560"/>
        <w:spacing w:before="450" w:after="450" w:line="312" w:lineRule="auto"/>
      </w:pPr>
      <w:r>
        <w:rPr>
          <w:rFonts w:ascii="宋体" w:hAnsi="宋体" w:eastAsia="宋体" w:cs="宋体"/>
          <w:color w:val="000"/>
          <w:sz w:val="28"/>
          <w:szCs w:val="28"/>
        </w:rPr>
        <w:t xml:space="preserve">以上是我第二阶段的主要工作内容，虽然没有遇到让我觉得无从下手的大问题，但小的问题的确遇到了不小，在经过苦思冥想之后，采用多种方法进行尝试，最终都得到了解决，所以总的来说工作进行的还是比较顺利的，在今后的时间里，肯定还会有各种我想不到的问题，但经过了这个阶段我不怕，有信心克服一个个的困难，让课题顺利的走下去。</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这个阶段是课题进行的主要阶段，在课题不断进行的过程中遇到了各种问题，通过仔细的分析问题和把问题进行分段细小化，在老师和同学的帮助下逐步克服个各个困难。目前已经完成把自由曲线作为转子齿曲线的设计方法的理论推导，并应用于转子型线的正向设计方法中来。在已经把自由曲线理论引入转子型线设计中来之后，要通过运用这种方法进行设计出一条转子型线。在正向设计完成后，要重点研究一种新的设计方法：反向设计，所谓反向设计就是预先设计好一条阴阳转子的啮合线，然后通过这个已知的啮合线求解出相应的阴阳转子型线。下面是我这个阶段的主要工作内容：</w:t>
      </w:r>
    </w:p>
    <w:p>
      <w:pPr>
        <w:ind w:left="0" w:right="0" w:firstLine="560"/>
        <w:spacing w:before="450" w:after="450" w:line="312" w:lineRule="auto"/>
      </w:pPr>
      <w:r>
        <w:rPr>
          <w:rFonts w:ascii="宋体" w:hAnsi="宋体" w:eastAsia="宋体" w:cs="宋体"/>
          <w:color w:val="000"/>
          <w:sz w:val="28"/>
          <w:szCs w:val="28"/>
        </w:rPr>
        <w:t xml:space="preserve">(1)由于反向设计是要预先定义完成阴阳转子的啮合线，所以要研究在定义啮合线时要考虑到所定义的啮合线满足那些要求，研究发现并不是所有定义的啮合线都可以生成相应的阴阳转子型线的，必须根据啮合线的生成原理和啮合线的作用特点进行设计，也就是说必须要满足一些要求的啮合线才有可能生成相应的阴阳转子型线。</w:t>
      </w:r>
    </w:p>
    <w:p>
      <w:pPr>
        <w:ind w:left="0" w:right="0" w:firstLine="560"/>
        <w:spacing w:before="450" w:after="450" w:line="312" w:lineRule="auto"/>
      </w:pPr>
      <w:r>
        <w:rPr>
          <w:rFonts w:ascii="宋体" w:hAnsi="宋体" w:eastAsia="宋体" w:cs="宋体"/>
          <w:color w:val="000"/>
          <w:sz w:val="28"/>
          <w:szCs w:val="28"/>
        </w:rPr>
        <w:t xml:space="preserve">(2)研究转子型线反向设计的原理和方法，结合正向设计的坐标系转换思想和螺杆转子的工作原理和特点，发现在阴阳转子相互啮合的啮合点处的相对切线矢量的方向和啮合点处的公切线的方向是一致的，而公切线是和啮合点处的共法线是相互垂直的，所以可以得到在啮合点处的相对切线矢量和同一啮合点处公法线是相互垂直的。</w:t>
      </w:r>
    </w:p>
    <w:p>
      <w:pPr>
        <w:ind w:left="0" w:right="0" w:firstLine="560"/>
        <w:spacing w:before="450" w:after="450" w:line="312" w:lineRule="auto"/>
      </w:pPr>
      <w:r>
        <w:rPr>
          <w:rFonts w:ascii="宋体" w:hAnsi="宋体" w:eastAsia="宋体" w:cs="宋体"/>
          <w:color w:val="000"/>
          <w:sz w:val="28"/>
          <w:szCs w:val="28"/>
        </w:rPr>
        <w:t xml:space="preserve">(3)研究当啮合线是由直线、圆弧组成时，所设计的阴阳转子的型线的特点。分析当圆弧的圆心处于不同的位置时，对生成的转子型线的影响，其次，探索把自由曲线作为啮合线的组成曲线引进到反向设计方法中来，充分利用自由曲线的特点，使得设计的啮合线所反映的压缩机的性能更好。</w:t>
      </w:r>
    </w:p>
    <w:p>
      <w:pPr>
        <w:ind w:left="0" w:right="0" w:firstLine="560"/>
        <w:spacing w:before="450" w:after="450" w:line="312" w:lineRule="auto"/>
      </w:pPr>
      <w:r>
        <w:rPr>
          <w:rFonts w:ascii="宋体" w:hAnsi="宋体" w:eastAsia="宋体" w:cs="宋体"/>
          <w:color w:val="000"/>
          <w:sz w:val="28"/>
          <w:szCs w:val="28"/>
        </w:rPr>
        <w:t xml:space="preserve">以上是我第三阶段的主要工作内容，再此过程中遇到了一些比较困难的问题，有些问题在老师和同学的帮助下，在经过苦思冥想之后，采用多种方法进行尝试，最终都得到了解决，但有些问题可能由于我的知识的局限性还没有很好的解决，在今后的时间里，我还将再接再厉，遇到再大的困难不害怕、不放弃，遇到困难的时候也是真正锻炼我的时候，是我科研能力得到加强的机会。</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时间飞快，很快2024年就过去了，在过去的几个月时间里，我不停的往课题的目标前进，在进行双螺杆压缩机的转子型线反向设计的方法研究中，遇到了很多问题，例如，在反向设计的过程中要对一些复杂的数学式子进行积分、一元高次方程式的求根等等而这就需要较好的数学功底，遇到这样的问题只能找到相关的书籍进行重新学习，虽然花费了不少的时间但最终解决积分的问题。深刻体会到书到用时方恨</w:t>
      </w:r>
    </w:p>
    <w:p>
      <w:pPr>
        <w:ind w:left="0" w:right="0" w:firstLine="560"/>
        <w:spacing w:before="450" w:after="450" w:line="312" w:lineRule="auto"/>
      </w:pPr>
      <w:r>
        <w:rPr>
          <w:rFonts w:ascii="宋体" w:hAnsi="宋体" w:eastAsia="宋体" w:cs="宋体"/>
          <w:color w:val="000"/>
          <w:sz w:val="28"/>
          <w:szCs w:val="28"/>
        </w:rPr>
        <w:t xml:space="preserve">少，经过不断的努力和探索，最终成功的推导出反向设计的通用方法，最后的公式表明反向设计只与预先定义的啮合线和阳转子或者阴转子的节圆半径有关，而和其他因素都无关，这就简化了反向设计的表达方式。现对我这一阶段的主要工作进行总结：</w:t>
      </w:r>
    </w:p>
    <w:p>
      <w:pPr>
        <w:ind w:left="0" w:right="0" w:firstLine="560"/>
        <w:spacing w:before="450" w:after="450" w:line="312" w:lineRule="auto"/>
      </w:pPr>
      <w:r>
        <w:rPr>
          <w:rFonts w:ascii="宋体" w:hAnsi="宋体" w:eastAsia="宋体" w:cs="宋体"/>
          <w:color w:val="000"/>
          <w:sz w:val="28"/>
          <w:szCs w:val="28"/>
        </w:rPr>
        <w:t xml:space="preserve">（1）完成了反向设计的方法推导并且得到了统一的公式，把常见的一些曲线如直线、圆弧等作为啮合线的组成线段进行反向设计的推导，得到了相应的阴阳转子的型线，充分验证了所推导的反向设计方法的正确性。为了验证所研究的反向设计方法的正确性，通过一条转子型线的啮合线利用反向设计方法成功的推导出了相应的阴阳转子型线。</w:t>
      </w:r>
    </w:p>
    <w:p>
      <w:pPr>
        <w:ind w:left="0" w:right="0" w:firstLine="560"/>
        <w:spacing w:before="450" w:after="450" w:line="312" w:lineRule="auto"/>
      </w:pPr>
      <w:r>
        <w:rPr>
          <w:rFonts w:ascii="宋体" w:hAnsi="宋体" w:eastAsia="宋体" w:cs="宋体"/>
          <w:color w:val="000"/>
          <w:sz w:val="28"/>
          <w:szCs w:val="28"/>
        </w:rPr>
        <w:t xml:space="preserve">（2）对设计的转子型线进行计算流体动力学仿真分析，由于螺杆压缩机工作状况复杂，要使用动网格技术，计算量大，导致仿真分析所需的时间很长，至少要一个月的时间才能完成一条转子型线的分析，这还是在一次性成功的前提下。</w:t>
      </w:r>
    </w:p>
    <w:p>
      <w:pPr>
        <w:ind w:left="0" w:right="0" w:firstLine="560"/>
        <w:spacing w:before="450" w:after="450" w:line="312" w:lineRule="auto"/>
      </w:pPr>
      <w:r>
        <w:rPr>
          <w:rFonts w:ascii="宋体" w:hAnsi="宋体" w:eastAsia="宋体" w:cs="宋体"/>
          <w:color w:val="000"/>
          <w:sz w:val="28"/>
          <w:szCs w:val="28"/>
        </w:rPr>
        <w:t xml:space="preserve">（3）理论推导、仿真分析和实验分析是必不可少的三个环节，由于双螺杆压缩机的特殊性，对其进行改造是一件比较困难的任务，并且很多情况下都要求一次性改造成功，否则很容易导致螺杆转子的报废，这就意味着整个压缩机的报废，非常耗费时间和金钱，因此在进行实验改造之前必须要有一个好的实验方案，研究了螺杆的特点和根据实际的需要，提出了一个具有良好可行性的实验方案。</w:t>
      </w:r>
    </w:p>
    <w:p>
      <w:pPr>
        <w:ind w:left="0" w:right="0" w:firstLine="560"/>
        <w:spacing w:before="450" w:after="450" w:line="312" w:lineRule="auto"/>
      </w:pPr>
      <w:r>
        <w:rPr>
          <w:rFonts w:ascii="宋体" w:hAnsi="宋体" w:eastAsia="宋体" w:cs="宋体"/>
          <w:color w:val="000"/>
          <w:sz w:val="28"/>
          <w:szCs w:val="28"/>
        </w:rPr>
        <w:t xml:space="preserve">（4）距离毕业的时间越来越近，开始对自己的工作内容进行总结，并且撰写毕业论文。</w:t>
      </w:r>
    </w:p>
    <w:p>
      <w:pPr>
        <w:ind w:left="0" w:right="0" w:firstLine="560"/>
        <w:spacing w:before="450" w:after="450" w:line="312" w:lineRule="auto"/>
      </w:pPr>
      <w:r>
        <w:rPr>
          <w:rFonts w:ascii="宋体" w:hAnsi="宋体" w:eastAsia="宋体" w:cs="宋体"/>
          <w:color w:val="000"/>
          <w:sz w:val="28"/>
          <w:szCs w:val="28"/>
        </w:rPr>
        <w:t xml:space="preserve">以上是我这个阶段的主要工作内容，在不断的研究中发现双螺杆压缩机中还有很多方面值得我们更深入的进行研究，也有更多的困难等着我们去克服。我想作为一名研究生主要是通过课题的研究深入锻炼我们的解决问题的能力和科研创新能力，学海无涯，以后还需继续努力。</w:t>
      </w:r>
    </w:p>
    <w:p>
      <w:pPr>
        <w:ind w:left="0" w:right="0" w:firstLine="560"/>
        <w:spacing w:before="450" w:after="450" w:line="312" w:lineRule="auto"/>
      </w:pPr>
      <w:r>
        <w:rPr>
          <w:rFonts w:ascii="黑体" w:hAnsi="黑体" w:eastAsia="黑体" w:cs="黑体"/>
          <w:color w:val="000000"/>
          <w:sz w:val="36"/>
          <w:szCs w:val="36"/>
          <w:b w:val="1"/>
          <w:bCs w:val="1"/>
        </w:rPr>
        <w:t xml:space="preserve">第二篇：论文小结</w:t>
      </w:r>
    </w:p>
    <w:p>
      <w:pPr>
        <w:ind w:left="0" w:right="0" w:firstLine="560"/>
        <w:spacing w:before="450" w:after="450" w:line="312" w:lineRule="auto"/>
      </w:pPr>
      <w:r>
        <w:rPr>
          <w:rFonts w:ascii="宋体" w:hAnsi="宋体" w:eastAsia="宋体" w:cs="宋体"/>
          <w:color w:val="000"/>
          <w:sz w:val="28"/>
          <w:szCs w:val="28"/>
        </w:rPr>
        <w:t xml:space="preserve">论文小结</w:t>
      </w:r>
    </w:p>
    <w:p>
      <w:pPr>
        <w:ind w:left="0" w:right="0" w:firstLine="560"/>
        <w:spacing w:before="450" w:after="450" w:line="312" w:lineRule="auto"/>
      </w:pPr>
      <w:r>
        <w:rPr>
          <w:rFonts w:ascii="宋体" w:hAnsi="宋体" w:eastAsia="宋体" w:cs="宋体"/>
          <w:color w:val="000"/>
          <w:sz w:val="28"/>
          <w:szCs w:val="28"/>
        </w:rPr>
        <w:t xml:space="preserve">我组此次论文的题目是“浅谈二茂铁”，主要评述了以二茂铁为代表的夹心络合物，及其威尔金森金属催化剂。探讨了此类物质的发现历程及其基本结构和基本性质。</w:t>
      </w:r>
    </w:p>
    <w:p>
      <w:pPr>
        <w:ind w:left="0" w:right="0" w:firstLine="560"/>
        <w:spacing w:before="450" w:after="450" w:line="312" w:lineRule="auto"/>
      </w:pPr>
      <w:r>
        <w:rPr>
          <w:rFonts w:ascii="宋体" w:hAnsi="宋体" w:eastAsia="宋体" w:cs="宋体"/>
          <w:color w:val="000"/>
          <w:sz w:val="28"/>
          <w:szCs w:val="28"/>
        </w:rPr>
        <w:t xml:space="preserve">在论文写作之前，我们先做好了充足的准备，搜集了大量的资料。我们资料主要来自于“维基百科”，通过资料的搜集，我们得到了有关于“二茂铁结构”，“ 二茂铁发现历程”，“ 二茂铁发现历程”（其中包括物理性质，化学性质等），“二茂铁应用”，“ 二茂铁衍生物”，“ 威尔金森催化剂”，“ 存在问题及前景”等的资料，通过适当的取舍，我们确定了论文所用的资料，并对资料进行了整合，编辑，通过报告详尽地呈现了二茂铁在这些方面的内容，最终得到了现在所见的word文档的论文，并同时扩大了我们对于有机化学的了解。</w:t>
      </w:r>
    </w:p>
    <w:p>
      <w:pPr>
        <w:ind w:left="0" w:right="0" w:firstLine="560"/>
        <w:spacing w:before="450" w:after="450" w:line="312" w:lineRule="auto"/>
      </w:pPr>
      <w:r>
        <w:rPr>
          <w:rFonts w:ascii="宋体" w:hAnsi="宋体" w:eastAsia="宋体" w:cs="宋体"/>
          <w:color w:val="000"/>
          <w:sz w:val="28"/>
          <w:szCs w:val="28"/>
        </w:rPr>
        <w:t xml:space="preserve">我组的ppt所做内容主要有关1973年 诺贝尔化学奖，与word文档内容有一定的关联性，所以我组所做的此次论文有关二茂铁。威尔金森1951年发表了合成二茂铁的论文。后来通过化学方法和物理方法的综合研究，以及X射线结构分析，证明了二茂铁是一个具有夹心面包式结构的化合物，一个铁原子位于两个茂基之间，两个茂基的五碳平面环互相平行。此后又合成了二苯铬Cr(C6H6)2，接着又制得4个碳的、7个碳的以至8个碳的环烯烃与过渡金属离子形成的π夹心络合物。以二茂铁为代表的有机金属化合物的合成，进一步打破了划分无机和有机化学的旧界限，因而引起人们的广泛研究。他并于</w:t>
      </w:r>
    </w:p>
    <w:p>
      <w:pPr>
        <w:ind w:left="0" w:right="0" w:firstLine="560"/>
        <w:spacing w:before="450" w:after="450" w:line="312" w:lineRule="auto"/>
      </w:pPr>
      <w:r>
        <w:rPr>
          <w:rFonts w:ascii="宋体" w:hAnsi="宋体" w:eastAsia="宋体" w:cs="宋体"/>
          <w:color w:val="000"/>
          <w:sz w:val="28"/>
          <w:szCs w:val="28"/>
        </w:rPr>
        <w:t xml:space="preserve">1964年发现了威尔金森催化剂。威尔金森因制得以二茂铁为代表的一系列夹心络合物，发展了有机金属化学而与E.O.费歇尔共获1973年诺贝尔化学奖。故可以说，我组的word文档是对ppt的补充和扩展。在制作ppt的同时，我们还应用了chembiodraw软件（注：这是我组在使用这个软件的心得：使用chemdraw心得：上手不容易啊，有木有！！一复制，单键自动变双键啊，我不想要双键的啊！！擦除一不小心就全擦掉了啊！还要再把实线变虚线啊！！又不是超级变变变，要不要这么主动啊！！画完发现全画反了啊！！怎么改都改不回来啊！单键又变双键了啊！）我们应用此软件绘制了二茂铁的立体结构，在使用此软件进行绘制的过程中，我们并未局限于绘制平面结构，还通过自学学会了绘制二茂铁的立体结构，这也是我们在进行论文报告过程中的一大收获。加深了我们对chembiodraw绘图软件的理解，提高了我们对此软件的应用能力，巩固了上周化学小班课上对chembiodraw软件使用的学习。</w:t>
      </w:r>
    </w:p>
    <w:p>
      <w:pPr>
        <w:ind w:left="0" w:right="0" w:firstLine="560"/>
        <w:spacing w:before="450" w:after="450" w:line="312" w:lineRule="auto"/>
      </w:pPr>
      <w:r>
        <w:rPr>
          <w:rFonts w:ascii="宋体" w:hAnsi="宋体" w:eastAsia="宋体" w:cs="宋体"/>
          <w:color w:val="000"/>
          <w:sz w:val="28"/>
          <w:szCs w:val="28"/>
        </w:rPr>
        <w:t xml:space="preserve">综上所述，通过此次的论文报告，我们不但了解了二茂铁等的化学知识，加深了我们小组协作的能力，提高了我们搜集资料并进行整合加工的经验，巩固了我们对chembiodraw软件的学习。</w:t>
      </w:r>
    </w:p>
    <w:p>
      <w:pPr>
        <w:ind w:left="0" w:right="0" w:firstLine="560"/>
        <w:spacing w:before="450" w:after="450" w:line="312" w:lineRule="auto"/>
      </w:pPr>
      <w:r>
        <w:rPr>
          <w:rFonts w:ascii="宋体" w:hAnsi="宋体" w:eastAsia="宋体" w:cs="宋体"/>
          <w:color w:val="000"/>
          <w:sz w:val="28"/>
          <w:szCs w:val="28"/>
        </w:rPr>
        <w:t xml:space="preserve">此次论文报告，我组成员受益匪浅。</w:t>
      </w:r>
    </w:p>
    <w:p>
      <w:pPr>
        <w:ind w:left="0" w:right="0" w:firstLine="560"/>
        <w:spacing w:before="450" w:after="450" w:line="312" w:lineRule="auto"/>
      </w:pPr>
      <w:r>
        <w:rPr>
          <w:rFonts w:ascii="黑体" w:hAnsi="黑体" w:eastAsia="黑体" w:cs="黑体"/>
          <w:color w:val="000000"/>
          <w:sz w:val="36"/>
          <w:szCs w:val="36"/>
          <w:b w:val="1"/>
          <w:bCs w:val="1"/>
        </w:rPr>
        <w:t xml:space="preserve">第三篇：论文：课堂小结</w:t>
      </w:r>
    </w:p>
    <w:p>
      <w:pPr>
        <w:ind w:left="0" w:right="0" w:firstLine="560"/>
        <w:spacing w:before="450" w:after="450" w:line="312" w:lineRule="auto"/>
      </w:pPr>
      <w:r>
        <w:rPr>
          <w:rFonts w:ascii="宋体" w:hAnsi="宋体" w:eastAsia="宋体" w:cs="宋体"/>
          <w:color w:val="000"/>
          <w:sz w:val="28"/>
          <w:szCs w:val="28"/>
        </w:rPr>
        <w:t xml:space="preserve">我们需要什么样的课堂小结</w:t>
      </w:r>
    </w:p>
    <w:p>
      <w:pPr>
        <w:ind w:left="0" w:right="0" w:firstLine="560"/>
        <w:spacing w:before="450" w:after="450" w:line="312" w:lineRule="auto"/>
      </w:pPr>
      <w:r>
        <w:rPr>
          <w:rFonts w:ascii="宋体" w:hAnsi="宋体" w:eastAsia="宋体" w:cs="宋体"/>
          <w:color w:val="000"/>
          <w:sz w:val="28"/>
          <w:szCs w:val="28"/>
        </w:rPr>
        <w:t xml:space="preserve">江汉区北湖小学</w:t>
      </w:r>
    </w:p>
    <w:p>
      <w:pPr>
        <w:ind w:left="0" w:right="0" w:firstLine="560"/>
        <w:spacing w:before="450" w:after="450" w:line="312" w:lineRule="auto"/>
      </w:pPr>
      <w:r>
        <w:rPr>
          <w:rFonts w:ascii="宋体" w:hAnsi="宋体" w:eastAsia="宋体" w:cs="宋体"/>
          <w:color w:val="000"/>
          <w:sz w:val="28"/>
          <w:szCs w:val="28"/>
        </w:rPr>
        <w:t xml:space="preserve">闵琳</w:t>
      </w:r>
    </w:p>
    <w:p>
      <w:pPr>
        <w:ind w:left="0" w:right="0" w:firstLine="560"/>
        <w:spacing w:before="450" w:after="450" w:line="312" w:lineRule="auto"/>
      </w:pPr>
      <w:r>
        <w:rPr>
          <w:rFonts w:ascii="宋体" w:hAnsi="宋体" w:eastAsia="宋体" w:cs="宋体"/>
          <w:color w:val="000"/>
          <w:sz w:val="28"/>
          <w:szCs w:val="28"/>
        </w:rPr>
        <w:t xml:space="preserve">内容摘要：自从新课改后，老师们都对数学课堂内容的新授下足了功夫，却常常忽视了课的结尾。人们常把一篇好文章称作“凤头、熊腰、豹尾”，我想一堂数学课也应如此。好的开头是成功的一半而精彩的结尾往往又是画龙点睛之笔，通常能收到出乎意料的教学效果。一节课快结束时，学生的注意力往往比较分散，倘若我们教师都能去周密的考虑，精心地设计一个精彩的结尾，不仅能培养学生的归纳概括能力，使知识系统化，引起学生识记的积极性而且通过创设悬念，可以调动学生探索的积极性。可以让我们的数学课在问答中结束、在探索中结束、在游戏中结束、在悬念中结束、在反思中结束。</w:t>
      </w:r>
    </w:p>
    <w:p>
      <w:pPr>
        <w:ind w:left="0" w:right="0" w:firstLine="560"/>
        <w:spacing w:before="450" w:after="450" w:line="312" w:lineRule="auto"/>
      </w:pPr>
      <w:r>
        <w:rPr>
          <w:rFonts w:ascii="宋体" w:hAnsi="宋体" w:eastAsia="宋体" w:cs="宋体"/>
          <w:color w:val="000"/>
          <w:sz w:val="28"/>
          <w:szCs w:val="28"/>
        </w:rPr>
        <w:t xml:space="preserve">课堂小结虽然是课堂教学中一个微不足道的环节，但其却是课堂教学中不可或缺的组成部分。巧妙的课堂小结为一堂课是否精彩留下悬念，对整堂课能起到“画龙点睛”的效果。然而在实际的数学课堂教学中，教师对课堂教学的引入很重视，因为它为一堂课是否成功埋下伏笔，更因为好的引入可以激发学生的学习兴趣，让学生尽快进入学习状态；其次教师对新知识的学习很重视，因为它们是课堂教学的重点，是一堂好课最出彩的地方；第三教师对课堂练习的设计很重视，因为它是发现问题，检验学生掌握知识的主要方面；也许课堂中应该重视的内容太多，轮到课堂小结的时候，往往已是下课的铃声即将敲响或已经敲响了，只好草草收兵，不了了之。笔者把近两年听过的课做了一个统计，发现大多数教师最后的课堂小结都差不多问的是：通过今天的学习，你们有什么收获？这样的小结虽然改变了原来由老师的一手包办，体现了以学生为主体的新课程理念。这样的小结只要教师引导得当，把时间恰当地留给学生进行归纳梳理，也是很好的课堂小结。然而事实情况如何呢？虽然学生能说出各个知识点，却很少能把知识点展开，更别说高度的梳理和概括了，结果课堂小结就成了学 生简单总结知识点的过场戏。这样的课堂小结既反映了教师只重该环节的形式而忽视其实效性，也反映了目前课堂小结的形式单一。那么，我们究竟需要什么样的课堂小结呢？下面谈谈笔者在课堂教学实践中的一些体会。</w:t>
      </w:r>
    </w:p>
    <w:p>
      <w:pPr>
        <w:ind w:left="0" w:right="0" w:firstLine="560"/>
        <w:spacing w:before="450" w:after="450" w:line="312" w:lineRule="auto"/>
      </w:pPr>
      <w:r>
        <w:rPr>
          <w:rFonts w:ascii="宋体" w:hAnsi="宋体" w:eastAsia="宋体" w:cs="宋体"/>
          <w:color w:val="000"/>
          <w:sz w:val="28"/>
          <w:szCs w:val="28"/>
        </w:rPr>
        <w:t xml:space="preserve">一、融为一体——知识梳理式总结。</w:t>
      </w:r>
    </w:p>
    <w:p>
      <w:pPr>
        <w:ind w:left="0" w:right="0" w:firstLine="560"/>
        <w:spacing w:before="450" w:after="450" w:line="312" w:lineRule="auto"/>
      </w:pPr>
      <w:r>
        <w:rPr>
          <w:rFonts w:ascii="宋体" w:hAnsi="宋体" w:eastAsia="宋体" w:cs="宋体"/>
          <w:color w:val="000"/>
          <w:sz w:val="28"/>
          <w:szCs w:val="28"/>
        </w:rPr>
        <w:t xml:space="preserve">这种结尾方式是绝大多数教师采用率最高、最常见的一种方式。每节课结束时，为了让学生较为系统地掌握本节课的内容，教师要引导学生用准确简练的语言，对该节课的学习内容进行提纲挈领的说明，并对教学重、难点和关键问题加以概括、归纳和总结。根据教学内容的不同，梳理知识可以采用四种不同的方式：</w:t>
      </w:r>
    </w:p>
    <w:p>
      <w:pPr>
        <w:ind w:left="0" w:right="0" w:firstLine="560"/>
        <w:spacing w:before="450" w:after="450" w:line="312" w:lineRule="auto"/>
      </w:pPr>
      <w:r>
        <w:rPr>
          <w:rFonts w:ascii="宋体" w:hAnsi="宋体" w:eastAsia="宋体" w:cs="宋体"/>
          <w:color w:val="000"/>
          <w:sz w:val="28"/>
          <w:szCs w:val="28"/>
        </w:rPr>
        <w:t xml:space="preserve">1、阅读式：例如“多边形面积”这一单元，我们使用的人教实验版教材上没有直接给出公式，可在课的结束时安排适当的时间给学生看看课本，看看自己的所思所想与教材是否相同，并在书上把公式填写完整。</w:t>
      </w:r>
    </w:p>
    <w:p>
      <w:pPr>
        <w:ind w:left="0" w:right="0" w:firstLine="560"/>
        <w:spacing w:before="450" w:after="450" w:line="312" w:lineRule="auto"/>
      </w:pPr>
      <w:r>
        <w:rPr>
          <w:rFonts w:ascii="宋体" w:hAnsi="宋体" w:eastAsia="宋体" w:cs="宋体"/>
          <w:color w:val="000"/>
          <w:sz w:val="28"/>
          <w:szCs w:val="28"/>
        </w:rPr>
        <w:t xml:space="preserve">2、问题式：师生通过提问的方式，在一问一答中将课堂上的所学知识串联起来，形成系统结构。如在学习“梯形的认识”以后，我们可从以下几方面加以总结：（1）什么样的图形叫梯形？（2）什么是梯形的底边（上底、下底）、腰和高？（3）梯形和平行四边形有什么区别和联系？</w:t>
      </w:r>
    </w:p>
    <w:p>
      <w:pPr>
        <w:ind w:left="0" w:right="0" w:firstLine="560"/>
        <w:spacing w:before="450" w:after="450" w:line="312" w:lineRule="auto"/>
      </w:pPr>
      <w:r>
        <w:rPr>
          <w:rFonts w:ascii="宋体" w:hAnsi="宋体" w:eastAsia="宋体" w:cs="宋体"/>
          <w:color w:val="000"/>
          <w:sz w:val="28"/>
          <w:szCs w:val="28"/>
        </w:rPr>
        <w:t xml:space="preserve">3、口诀式：即教师结合教学内容，精心编制口诀让学生朗读、记忆的总结方法。例如“除数是小数的除法”教学后，教师可以这样帮助学生进行归纳总结：“外移几，里移几，方向一致要注意；里缺 补‘0’莫忘记，上下点点要对齐。”</w:t>
      </w:r>
    </w:p>
    <w:p>
      <w:pPr>
        <w:ind w:left="0" w:right="0" w:firstLine="560"/>
        <w:spacing w:before="450" w:after="450" w:line="312" w:lineRule="auto"/>
      </w:pPr>
      <w:r>
        <w:rPr>
          <w:rFonts w:ascii="宋体" w:hAnsi="宋体" w:eastAsia="宋体" w:cs="宋体"/>
          <w:color w:val="000"/>
          <w:sz w:val="28"/>
          <w:szCs w:val="28"/>
        </w:rPr>
        <w:t xml:space="preserve">4、图表式：用图表或列表的方法归纳总结当堂课所学的知识，或揭示已学知识之间的联系与区别。例如整理复习“质数与合数”这一单元时，概念非常多，应建立一个知识整体，通过这样的串联，理顺了思维的程序，开拓了学生的知识视野，扩大了原有结构，使学生学会了整理知识的方法，有利于学生对知识的识记和运用，发展学生求知、探索的兴趣。</w:t>
      </w:r>
    </w:p>
    <w:p>
      <w:pPr>
        <w:ind w:left="0" w:right="0" w:firstLine="560"/>
        <w:spacing w:before="450" w:after="450" w:line="312" w:lineRule="auto"/>
      </w:pPr>
      <w:r>
        <w:rPr>
          <w:rFonts w:ascii="宋体" w:hAnsi="宋体" w:eastAsia="宋体" w:cs="宋体"/>
          <w:color w:val="000"/>
          <w:sz w:val="28"/>
          <w:szCs w:val="28"/>
        </w:rPr>
        <w:t xml:space="preserve">二、妙趣横生——趣味性总结</w:t>
      </w:r>
    </w:p>
    <w:p>
      <w:pPr>
        <w:ind w:left="0" w:right="0" w:firstLine="560"/>
        <w:spacing w:before="450" w:after="450" w:line="312" w:lineRule="auto"/>
      </w:pPr>
      <w:r>
        <w:rPr>
          <w:rFonts w:ascii="宋体" w:hAnsi="宋体" w:eastAsia="宋体" w:cs="宋体"/>
          <w:color w:val="000"/>
          <w:sz w:val="28"/>
          <w:szCs w:val="28"/>
        </w:rPr>
        <w:t xml:space="preserve">托尔斯泰说：“成功的教学所需要的不是强制，而是激发学生的兴趣。”课堂总结的一般化，形式的呆板化，易使学生感到乏味，小学生都喜欢做游戏，在课的结束可以把这个特点结合起来，让学生体会到学习的乐趣，从而产生学习的兴趣。例如有教师在教学“2、3、3的倍数”时，当下课铃快响的十几秒钟内，从容地面对学生，黑板上写了个“2”，请学号是2的倍数的学生先离开，再写3和5让学号是3和5的倍数的学生离开，最后再问：“我出哪个数，大家都可以走呢？”学生略加思考，异口同声地说“1”，余下的学生也在铃声中欢天喜地地离开教室。又如在教学奇数和偶数这课时，我让一位学生两手共握15枚硬币，然后让他把左手硬币数乘以2，右手硬币数乘以3，再把所得结果之和是奇是偶告诉我，我立即说出哪手硬币数是偶数。更换助手，再做几次。最后请同学们思考：老师为什么能够准确地猜出来呢? 根据儿童喜欢做游戏的心理特点，把游戏与课堂教学结合起来，通过游戏使学生的身心得到放松、浓厚的兴趣得以保持，让学生在兴趣盎然中结束新课。</w:t>
      </w:r>
    </w:p>
    <w:p>
      <w:pPr>
        <w:ind w:left="0" w:right="0" w:firstLine="560"/>
        <w:spacing w:before="450" w:after="450" w:line="312" w:lineRule="auto"/>
      </w:pPr>
      <w:r>
        <w:rPr>
          <w:rFonts w:ascii="宋体" w:hAnsi="宋体" w:eastAsia="宋体" w:cs="宋体"/>
          <w:color w:val="000"/>
          <w:sz w:val="28"/>
          <w:szCs w:val="28"/>
        </w:rPr>
        <w:t xml:space="preserve">三、埋下伏笔——悬念性总结。</w:t>
      </w:r>
    </w:p>
    <w:p>
      <w:pPr>
        <w:ind w:left="0" w:right="0" w:firstLine="560"/>
        <w:spacing w:before="450" w:after="450" w:line="312" w:lineRule="auto"/>
      </w:pPr>
      <w:r>
        <w:rPr>
          <w:rFonts w:ascii="宋体" w:hAnsi="宋体" w:eastAsia="宋体" w:cs="宋体"/>
          <w:color w:val="000"/>
          <w:sz w:val="28"/>
          <w:szCs w:val="28"/>
        </w:rPr>
        <w:t xml:space="preserve">文学作品中的“悬念”，可引人入胜，激发情趣。数学课的总结，也可以通过巧设悬念，拨动学生的好奇心，激发他们学习数学的兴趣。特别是前后联系非常密切的教学内容，可考虑设置悬念。例如，一位教师在“求一个数是另一个数的百分之几”的应用题教学中，给学生一道只有条件、没有问题的不完整的题目：“某班有男生26人，女生24人。”让学生思考，根据这样的条件，可以提出哪几个问题。学生提出了六个问题：(1)男生占女生人数的百分之几?(2)女生占男生人数的百分之几?(3)男生占全班人数的百分之几?(4)女生占全班人数的百分之几?(5)男生人数比女生多百分之几?(6)女生人数比男生少百分之几?对(1)、(2)两问，让学生口头列式教师板书；(3)、(4)两问让学生书面列式集体订正；对(5)、(6)两题告诉学生放在下节课研究，还可以提出一些问题，均放在下节课研究。这样做使一题多变做到了适度，调动了学生学习的积极性，也为下节课做了铺垫。</w:t>
      </w:r>
    </w:p>
    <w:p>
      <w:pPr>
        <w:ind w:left="0" w:right="0" w:firstLine="560"/>
        <w:spacing w:before="450" w:after="450" w:line="312" w:lineRule="auto"/>
      </w:pPr>
      <w:r>
        <w:rPr>
          <w:rFonts w:ascii="宋体" w:hAnsi="宋体" w:eastAsia="宋体" w:cs="宋体"/>
          <w:color w:val="000"/>
          <w:sz w:val="28"/>
          <w:szCs w:val="28"/>
        </w:rPr>
        <w:t xml:space="preserve">又如，在教学“约分”这节课中，师生在总结约分方法的同时，教师可以指出：运用分数的基本性质，不仅可以使分数化简，也可以使几个分数都化成分母相同的分数，这是我们下节课研究的内容。在教学“通分”做总结时，可以向学生指出：通分不仅可以用于比较分数的大小，更重要的作用是什么呢?我们下节课来学习。</w:t>
      </w:r>
    </w:p>
    <w:p>
      <w:pPr>
        <w:ind w:left="0" w:right="0" w:firstLine="560"/>
        <w:spacing w:before="450" w:after="450" w:line="312" w:lineRule="auto"/>
      </w:pPr>
      <w:r>
        <w:rPr>
          <w:rFonts w:ascii="宋体" w:hAnsi="宋体" w:eastAsia="宋体" w:cs="宋体"/>
          <w:color w:val="000"/>
          <w:sz w:val="28"/>
          <w:szCs w:val="28"/>
        </w:rPr>
        <w:t xml:space="preserve">这样的课堂总结，不仅对本节课学习内容进行总结，而且为课后的思考和以后的学习作一些必要的铺垫，使学生产生“欲知后事如何 且听下回分解”的学习心理。</w:t>
      </w:r>
    </w:p>
    <w:p>
      <w:pPr>
        <w:ind w:left="0" w:right="0" w:firstLine="560"/>
        <w:spacing w:before="450" w:after="450" w:line="312" w:lineRule="auto"/>
      </w:pPr>
      <w:r>
        <w:rPr>
          <w:rFonts w:ascii="宋体" w:hAnsi="宋体" w:eastAsia="宋体" w:cs="宋体"/>
          <w:color w:val="000"/>
          <w:sz w:val="28"/>
          <w:szCs w:val="28"/>
        </w:rPr>
        <w:t xml:space="preserve">四、循循善诱——启发性总结。</w:t>
      </w:r>
    </w:p>
    <w:p>
      <w:pPr>
        <w:ind w:left="0" w:right="0" w:firstLine="560"/>
        <w:spacing w:before="450" w:after="450" w:line="312" w:lineRule="auto"/>
      </w:pPr>
      <w:r>
        <w:rPr>
          <w:rFonts w:ascii="宋体" w:hAnsi="宋体" w:eastAsia="宋体" w:cs="宋体"/>
          <w:color w:val="000"/>
          <w:sz w:val="28"/>
          <w:szCs w:val="28"/>
        </w:rPr>
        <w:t xml:space="preserve">启发性总结，就是在学生掌握了课堂讲授内容的基础上，通过教师精心设计的启发性问题作结。这样做，不仅可以使学生学得的知识得以条理和升华，而且有利于发展学生的探究能力。如教学分解质因数，教师在总结时问：“谁能说出一个质数来?”“谁能说出一个质因数来?”(大部分学生不知所措，仅有几名学生反问：“要我们找哪个合数的质因数呢?”)教师立即说：“你们问得很好，质因数是对某一个合数而言的，不可能单独地说2是质因数、3是质因数、„„质因数必须同时具备两个条件：(1)它是某一个合数的因数；(2)它本身又是质数。”</w:t>
      </w:r>
    </w:p>
    <w:p>
      <w:pPr>
        <w:ind w:left="0" w:right="0" w:firstLine="560"/>
        <w:spacing w:before="450" w:after="450" w:line="312" w:lineRule="auto"/>
      </w:pPr>
      <w:r>
        <w:rPr>
          <w:rFonts w:ascii="宋体" w:hAnsi="宋体" w:eastAsia="宋体" w:cs="宋体"/>
          <w:color w:val="000"/>
          <w:sz w:val="28"/>
          <w:szCs w:val="28"/>
        </w:rPr>
        <w:t xml:space="preserve">我们说教无定法，对于数学课的结尾方法可说多种多样、各有千秋。当然，数学课的总结还远远不止以上这些方法，以上几种总结的方法也不是孤立地单独去使用，往往是几种方法的综合运用。总之，数学课堂总结，是整个课堂教学的有机组成部分，是重要的教学环节，数学教师应从教学目标出发，周密思考，精心地设计一个精彩的结尾，我想不仅能使学生巩固所学的知识、保持持久的学习兴趣，而且能取得“课虽终、趣未尽、思不止”的极佳教学效果。</w:t>
      </w:r>
    </w:p>
    <w:p>
      <w:pPr>
        <w:ind w:left="0" w:right="0" w:firstLine="560"/>
        <w:spacing w:before="450" w:after="450" w:line="312" w:lineRule="auto"/>
      </w:pPr>
      <w:r>
        <w:rPr>
          <w:rFonts w:ascii="黑体" w:hAnsi="黑体" w:eastAsia="黑体" w:cs="黑体"/>
          <w:color w:val="000000"/>
          <w:sz w:val="36"/>
          <w:szCs w:val="36"/>
          <w:b w:val="1"/>
          <w:bCs w:val="1"/>
        </w:rPr>
        <w:t xml:space="preserve">第四篇：寒假社会实践小结_论文（模版）</w:t>
      </w:r>
    </w:p>
    <w:p>
      <w:pPr>
        <w:ind w:left="0" w:right="0" w:firstLine="560"/>
        <w:spacing w:before="450" w:after="450" w:line="312" w:lineRule="auto"/>
      </w:pPr>
      <w:r>
        <w:rPr>
          <w:rFonts w:ascii="宋体" w:hAnsi="宋体" w:eastAsia="宋体" w:cs="宋体"/>
          <w:color w:val="000"/>
          <w:sz w:val="28"/>
          <w:szCs w:val="28"/>
        </w:rPr>
        <w:t xml:space="preserve">社会实践小结</w:t>
      </w:r>
    </w:p>
    <w:p>
      <w:pPr>
        <w:ind w:left="0" w:right="0" w:firstLine="560"/>
        <w:spacing w:before="450" w:after="450" w:line="312" w:lineRule="auto"/>
      </w:pPr>
      <w:r>
        <w:rPr>
          <w:rFonts w:ascii="宋体" w:hAnsi="宋体" w:eastAsia="宋体" w:cs="宋体"/>
          <w:color w:val="000"/>
          <w:sz w:val="28"/>
          <w:szCs w:val="28"/>
        </w:rPr>
        <w:t xml:space="preserve">社会实践能让学生亲身体验现实社会，亲身接触和参与社会劳动，从而使他们得到新的锻炼，接触和体验真实的社会，并且能够深度了解社会劳动的艰辛。因此，为了拓展自身的知识面，扩大与社会的接触面，增加个人在社会竞争中的经验，锻炼和提高自己的能力，以便在以后毕业后能真正走入社会，能够适应国内外的经济形势的变化，并且能够在生活和工作中很好地处理各方面的问题，我开始了我这个假期的社会实践生涯</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实践，就是把我们在学校所学的理论知识，运用到客观实际中去，使自己所学的理论知识有用武之地。倘如我们只学而不实践，那么所学的就如同等于零，变得毫无意义，同时理论应该与实践相结合、相辅相成。</w:t>
      </w:r>
    </w:p>
    <w:p>
      <w:pPr>
        <w:ind w:left="0" w:right="0" w:firstLine="560"/>
        <w:spacing w:before="450" w:after="450" w:line="312" w:lineRule="auto"/>
      </w:pPr>
      <w:r>
        <w:rPr>
          <w:rFonts w:ascii="宋体" w:hAnsi="宋体" w:eastAsia="宋体" w:cs="宋体"/>
          <w:color w:val="000"/>
          <w:sz w:val="28"/>
          <w:szCs w:val="28"/>
        </w:rPr>
        <w:t xml:space="preserve">通过这段时间的实习，让我学到一些在学校里学不到的东西。因为环境的不同，接触的人与事也就相应得有所不同，从中所学到的东西自然就不一样了。它让我学会应大胆的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打好基础，而且还要不断从生活中、实践中学习其他领域的知识，不断地从各方面、各层次来武装自已、充实自己头脑，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与此同时，在这次社会实践中，让我受益匪浅的是它还使我亲身体验了社会劳动工作的艰辛；让我感到了员工们之间互帮互助的良好品质和和谐生活；让我学到了很多待人的方法和道理，使待人处事方面有了更进一步的提高。而在这次实习中让我收获最多的是一种职业体验，虽然所做的工作很简单，但这毕竟还是让我提前感受到了一丝职业体验、尝到了工作的艰辛。其次也让我感受到这个职业的压力，让我明白不管从事什么，我们在期间不单单只是为了工作，机械的运动永远只是停留在那一步，不会创造更大的价值，我们需要的是创新和开拓，冷静、周密的思维和良好的心态才能使自己有所成就，只有自己对所做的工作认真负责，就有取得别人的赞赏和肯定。在实践活动中，也让我渐渐体会到：时代在进步，生活在前进，知识在增多，如若你不去学习，就不会有进步；如若不去尝试，就不会有成功；如若不去付出，就根本不会有回报，正所谓“一分耕耘，一分收获”。</w:t>
      </w:r>
    </w:p>
    <w:p>
      <w:pPr>
        <w:ind w:left="0" w:right="0" w:firstLine="560"/>
        <w:spacing w:before="450" w:after="450" w:line="312" w:lineRule="auto"/>
      </w:pPr>
      <w:r>
        <w:rPr>
          <w:rFonts w:ascii="宋体" w:hAnsi="宋体" w:eastAsia="宋体" w:cs="宋体"/>
          <w:color w:val="000"/>
          <w:sz w:val="28"/>
          <w:szCs w:val="28"/>
        </w:rPr>
        <w:t xml:space="preserve">除此之外，通过此次的寒假社会实践，也让我提前体验认识到在社会中应如何面对和处理种种艰难险阻。</w:t>
      </w:r>
    </w:p>
    <w:p>
      <w:pPr>
        <w:ind w:left="0" w:right="0" w:firstLine="560"/>
        <w:spacing w:before="450" w:after="450" w:line="312" w:lineRule="auto"/>
      </w:pPr>
      <w:r>
        <w:rPr>
          <w:rFonts w:ascii="宋体" w:hAnsi="宋体" w:eastAsia="宋体" w:cs="宋体"/>
          <w:color w:val="000"/>
          <w:sz w:val="28"/>
          <w:szCs w:val="28"/>
        </w:rPr>
        <w:t xml:space="preserve">第一，在社会上应该善于与别人沟通交流。经过这段时间的工作体验让我认识了很多人。也让我明白对于不同的人所要采取的沟通方式就不尽相同，如何与别人沟通好，这门技术是需要长期的练习。如何与员工之间沟通、相处，都要谨慎对待。人在社会中都会融入社会这个团体中，人与人之间合力去做事，使其做事的过程中更加融洽，更事半功倍。别人给你的意见，你要听取、耐心、虚心地接受。更为重要的是，你应要虚心的学习，而不是一味的独做而不顾他人的感受。</w:t>
      </w:r>
    </w:p>
    <w:p>
      <w:pPr>
        <w:ind w:left="0" w:right="0" w:firstLine="560"/>
        <w:spacing w:before="450" w:after="450" w:line="312" w:lineRule="auto"/>
      </w:pPr>
      <w:r>
        <w:rPr>
          <w:rFonts w:ascii="宋体" w:hAnsi="宋体" w:eastAsia="宋体" w:cs="宋体"/>
          <w:color w:val="000"/>
          <w:sz w:val="28"/>
          <w:szCs w:val="28"/>
        </w:rPr>
        <w:t xml:space="preserve">第二，在社会中要有自信。自信并不代表麻木的自夸，而是对自己的能力做出肯定。只有自己有了一份信心和自信，才会有充足的勇气去进行争取与拼搏，才会有迎刃而上的勇气与魄力，在此次体验中无疑让我明白了自信的重要性，你如果没有社会工作经验，没有关系，这都不起主导作用，重要的是你的能力不比别人差，因为社会工作经验也是积累出来的，而不是一簇而成的，总而言之，对自己有自信会使你在生活中更有活力、更有精神，战胜困境也多了一份把握和机会。</w:t>
      </w:r>
    </w:p>
    <w:p>
      <w:pPr>
        <w:ind w:left="0" w:right="0" w:firstLine="560"/>
        <w:spacing w:before="450" w:after="450" w:line="312" w:lineRule="auto"/>
      </w:pPr>
      <w:r>
        <w:rPr>
          <w:rFonts w:ascii="宋体" w:hAnsi="宋体" w:eastAsia="宋体" w:cs="宋体"/>
          <w:color w:val="000"/>
          <w:sz w:val="28"/>
          <w:szCs w:val="28"/>
        </w:rPr>
        <w:t xml:space="preserve">第三，在社会中要克服自己胆怯的心态。开始放假的时候，知道要进行暑期社会实践时，自己就有了丝怕意。总觉得自己所面临的困难很多，自己的社会经验又很是缺乏，学历不足等种种原因使自己觉得在这社会中很渺小，简直是微不足道，自己懦弱就这样表露无疑。经过几次的尝试，自己内心的恐惧也就逐渐的有所好转。正如姑父所说的那样“在社会中你要学会厚脸皮，不怕别人的态度如何的恶劣，也要轻松应付，大胆与人对话，工作时间长了你自然就不怕了。”其实战胜自我，只有征服自己才能征服世界，总而言之有勇气面对是关键。</w:t>
      </w:r>
    </w:p>
    <w:p>
      <w:pPr>
        <w:ind w:left="0" w:right="0" w:firstLine="560"/>
        <w:spacing w:before="450" w:after="450" w:line="312" w:lineRule="auto"/>
      </w:pPr>
      <w:r>
        <w:rPr>
          <w:rFonts w:ascii="宋体" w:hAnsi="宋体" w:eastAsia="宋体" w:cs="宋体"/>
          <w:color w:val="000"/>
          <w:sz w:val="28"/>
          <w:szCs w:val="28"/>
        </w:rPr>
        <w:t xml:space="preserve">第四，工作中要不断地丰富自己的知识。俗话说得好“知识就是力量，知识就是财富”。知识犹如人体中的血液，倘若人缺少了血液，身体就会衰弱，人缺少了知识，头脑就要枯竭。有了丰富的知识含量，文化底蕴就会有战胜困难的法宝和解决策略，才能让自己从容面对并且处理得尽善尽美。</w:t>
      </w:r>
    </w:p>
    <w:p>
      <w:pPr>
        <w:ind w:left="0" w:right="0" w:firstLine="560"/>
        <w:spacing w:before="450" w:after="450" w:line="312" w:lineRule="auto"/>
      </w:pPr>
      <w:r>
        <w:rPr>
          <w:rFonts w:ascii="宋体" w:hAnsi="宋体" w:eastAsia="宋体" w:cs="宋体"/>
          <w:color w:val="000"/>
          <w:sz w:val="28"/>
          <w:szCs w:val="28"/>
        </w:rPr>
        <w:t xml:space="preserve">所以，作为一名新世纪的大学生，我们应该懂得如何与社会上各</w:t>
      </w:r>
    </w:p>
    <w:p>
      <w:pPr>
        <w:ind w:left="0" w:right="0" w:firstLine="560"/>
        <w:spacing w:before="450" w:after="450" w:line="312" w:lineRule="auto"/>
      </w:pPr>
      <w:r>
        <w:rPr>
          <w:rFonts w:ascii="宋体" w:hAnsi="宋体" w:eastAsia="宋体" w:cs="宋体"/>
          <w:color w:val="000"/>
          <w:sz w:val="28"/>
          <w:szCs w:val="28"/>
        </w:rPr>
        <w:t xml:space="preserve">方面的人进行交往，处理社会上所发生的各方面的事情，这就意味着大学生要注意到社会实践，社会实践必不可少。毕竟，我们终究有一天要成为社会中的一分子，要与社会交流，为社会做贡献。倘若我们只懂得纸上谈兵那无疑是远远不及的，以后的人生旅途是漫长的，我们应该不断的进行锻炼，不停的学习先进的科学知识，努力掌握专业技能，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使自己逐渐成为一名合格人才</w:t>
      </w:r>
    </w:p>
    <w:p>
      <w:pPr>
        <w:ind w:left="0" w:right="0" w:firstLine="560"/>
        <w:spacing w:before="450" w:after="450" w:line="312" w:lineRule="auto"/>
      </w:pPr>
      <w:r>
        <w:rPr>
          <w:rFonts w:ascii="黑体" w:hAnsi="黑体" w:eastAsia="黑体" w:cs="黑体"/>
          <w:color w:val="000000"/>
          <w:sz w:val="36"/>
          <w:szCs w:val="36"/>
          <w:b w:val="1"/>
          <w:bCs w:val="1"/>
        </w:rPr>
        <w:t xml:space="preserve">第五篇：论文Word技巧小结</w:t>
      </w:r>
    </w:p>
    <w:p>
      <w:pPr>
        <w:ind w:left="0" w:right="0" w:firstLine="560"/>
        <w:spacing w:before="450" w:after="450" w:line="312" w:lineRule="auto"/>
      </w:pPr>
      <w:r>
        <w:rPr>
          <w:rFonts w:ascii="宋体" w:hAnsi="宋体" w:eastAsia="宋体" w:cs="宋体"/>
          <w:color w:val="000"/>
          <w:sz w:val="28"/>
          <w:szCs w:val="28"/>
        </w:rPr>
        <w:t xml:space="preserve">论文Word技巧小结</w:t>
      </w:r>
    </w:p>
    <w:p>
      <w:pPr>
        <w:ind w:left="0" w:right="0" w:firstLine="560"/>
        <w:spacing w:before="450" w:after="450" w:line="312" w:lineRule="auto"/>
      </w:pPr>
      <w:r>
        <w:rPr>
          <w:rFonts w:ascii="宋体" w:hAnsi="宋体" w:eastAsia="宋体" w:cs="宋体"/>
          <w:color w:val="000"/>
          <w:sz w:val="28"/>
          <w:szCs w:val="28"/>
        </w:rPr>
        <w:t xml:space="preserve">前一段时间用Word2000写论文，越来越觉得Word设计者独具匠心。我从初中开始用Word5.0，一直用到现在这个版本，其间用它排过两本书，大概用过超过80%的功能（粗略地按help统计），包括自己写宏和带对话框的Word Basic，应该说比较有发言权。微软的东东总的来讲让我满意的很少（Windows一日不消除蓝屏，就一日不能登大雅之堂），Word算头一号。我看过一篇对微软Office组总头的专访，他说市场调查显示绝大多数用户只用到Word很少的一点功能，非常可惜。我相信这并非妄言。半月前我们实验室有个哥们说vi比Word功能强，我听着不服，让他举例。他说，vi可以选定文本中的一列，Word不行。我当时无言以对，因为我确实不知道Word里怎么选定列，EditPlus或者UltraEdit倒是可以，后来我看了帮助，才知道Word里按Alt拖鼠标是可以选列的。再早些时候，PlateauWolf曾经敏锐地观察到Word中文排版每行最后的标点符号参差不齐，并因此大肆鼓吹WPS 2024。我也是到最近才知道，Word里有个选项，“排版时压缩标点间距”，把它关了就没事了。可见，往往弱的不是Word而是我们。</w:t>
      </w:r>
    </w:p>
    <w:p>
      <w:pPr>
        <w:ind w:left="0" w:right="0" w:firstLine="560"/>
        <w:spacing w:before="450" w:after="450" w:line="312" w:lineRule="auto"/>
      </w:pPr>
      <w:r>
        <w:rPr>
          <w:rFonts w:ascii="宋体" w:hAnsi="宋体" w:eastAsia="宋体" w:cs="宋体"/>
          <w:color w:val="000"/>
          <w:sz w:val="28"/>
          <w:szCs w:val="28"/>
        </w:rPr>
        <w:t xml:space="preserve">下面我总结几条用Word排论文的技巧。</w:t>
      </w:r>
    </w:p>
    <w:p>
      <w:pPr>
        <w:ind w:left="0" w:right="0" w:firstLine="560"/>
        <w:spacing w:before="450" w:after="450" w:line="312" w:lineRule="auto"/>
      </w:pPr>
      <w:r>
        <w:rPr>
          <w:rFonts w:ascii="宋体" w:hAnsi="宋体" w:eastAsia="宋体" w:cs="宋体"/>
          <w:color w:val="000"/>
          <w:sz w:val="28"/>
          <w:szCs w:val="28"/>
        </w:rPr>
        <w:t xml:space="preserve">插公式时经常需要让公式居中对齐、行末的公式编号右对齐。只要设一个居中制表位和一个右对齐制表位，输入时按TAB即可。建议居中制表位位置用字符做单位，比如五号字体在缺省A4页面上是每行40字符，居中制表位就可以设在20字符处。</w:t>
      </w:r>
    </w:p>
    <w:p>
      <w:pPr>
        <w:ind w:left="0" w:right="0" w:firstLine="560"/>
        <w:spacing w:before="450" w:after="450" w:line="312" w:lineRule="auto"/>
      </w:pPr>
      <w:r>
        <w:rPr>
          <w:rFonts w:ascii="宋体" w:hAnsi="宋体" w:eastAsia="宋体" w:cs="宋体"/>
          <w:color w:val="000"/>
          <w:sz w:val="28"/>
          <w:szCs w:val="28"/>
        </w:rPr>
        <w:t xml:space="preserve">我的公式编号用SEQ域输入，从“插入”菜单选“域”即可。这样做的好处是如果我有100个公式，在最开始插入一个新的，那么这100个公式的编号都要加1。如果手工修改会非常耗体，而Ctrl+A全部选定再F9更新域则十分快捷。</w:t>
      </w:r>
    </w:p>
    <w:p>
      <w:pPr>
        <w:ind w:left="0" w:right="0" w:firstLine="560"/>
        <w:spacing w:before="450" w:after="450" w:line="312" w:lineRule="auto"/>
      </w:pPr>
      <w:r>
        <w:rPr>
          <w:rFonts w:ascii="宋体" w:hAnsi="宋体" w:eastAsia="宋体" w:cs="宋体"/>
          <w:color w:val="000"/>
          <w:sz w:val="28"/>
          <w:szCs w:val="28"/>
        </w:rPr>
        <w:t xml:space="preserve">参考文献用尾注，也在“插入”菜单里。缺省的是上标格式，按Ctrl+\'+\'可以改成正常格式。好处也是可以自动排号。</w:t>
      </w:r>
    </w:p>
    <w:p>
      <w:pPr>
        <w:ind w:left="0" w:right="0" w:firstLine="560"/>
        <w:spacing w:before="450" w:after="450" w:line="312" w:lineRule="auto"/>
      </w:pPr>
      <w:r>
        <w:rPr>
          <w:rFonts w:ascii="宋体" w:hAnsi="宋体" w:eastAsia="宋体" w:cs="宋体"/>
          <w:color w:val="000"/>
          <w:sz w:val="28"/>
          <w:szCs w:val="28"/>
        </w:rPr>
        <w:t xml:space="preserve">图片说明用题注。一般排版要让题注宽度小于版心距，我用水平标尺上的悬挂缩进加右缩进实现。</w:t>
      </w:r>
    </w:p>
    <w:p>
      <w:pPr>
        <w:ind w:left="0" w:right="0" w:firstLine="560"/>
        <w:spacing w:before="450" w:after="450" w:line="312" w:lineRule="auto"/>
      </w:pPr>
      <w:r>
        <w:rPr>
          <w:rFonts w:ascii="宋体" w:hAnsi="宋体" w:eastAsia="宋体" w:cs="宋体"/>
          <w:color w:val="000"/>
          <w:sz w:val="28"/>
          <w:szCs w:val="28"/>
        </w:rPr>
        <w:t xml:space="preserve">Word表格中可以进行简单的计算。比如我有一个表格，让第三列的值显示第二列比第一列多百分之几，用“表格”菜单的“公式”即可，不用Excel高射炮轰蚊子。</w:t>
      </w:r>
    </w:p>
    <w:p>
      <w:pPr>
        <w:ind w:left="0" w:right="0" w:firstLine="560"/>
        <w:spacing w:before="450" w:after="450" w:line="312" w:lineRule="auto"/>
      </w:pPr>
      <w:r>
        <w:rPr>
          <w:rFonts w:ascii="宋体" w:hAnsi="宋体" w:eastAsia="宋体" w:cs="宋体"/>
          <w:color w:val="000"/>
          <w:sz w:val="28"/>
          <w:szCs w:val="28"/>
        </w:rPr>
        <w:t xml:space="preserve">对公式、尾注、图片、表格的引用一概用交叉引用，“插入”菜单下。好处是可以做成超级链接，而且公式编号改动的话对这个公式的引用会跟着改。</w:t>
      </w:r>
    </w:p>
    <w:p>
      <w:pPr>
        <w:ind w:left="0" w:right="0" w:firstLine="560"/>
        <w:spacing w:before="450" w:after="450" w:line="312" w:lineRule="auto"/>
      </w:pPr>
      <w:r>
        <w:rPr>
          <w:rFonts w:ascii="宋体" w:hAnsi="宋体" w:eastAsia="宋体" w:cs="宋体"/>
          <w:color w:val="000"/>
          <w:sz w:val="28"/>
          <w:szCs w:val="28"/>
        </w:rPr>
        <w:t xml:space="preserve">所有的章节标题都用样式，并且用多级项目符号列表。好处是标题编号（第几章、第几节）可以自动生成，可以在文档结构图（“视图”菜单）中浏览，可以用垂直滚动条下方的定位按钮快速定位，还可以生成目录。我一般关闭“基于所用格式定义样式”这个自作聪明的功能，所有样式都自己选。</w:t>
      </w:r>
    </w:p>
    <w:p>
      <w:pPr>
        <w:ind w:left="0" w:right="0" w:firstLine="560"/>
        <w:spacing w:before="450" w:after="450" w:line="312" w:lineRule="auto"/>
      </w:pPr>
      <w:r>
        <w:rPr>
          <w:rFonts w:ascii="宋体" w:hAnsi="宋体" w:eastAsia="宋体" w:cs="宋体"/>
          <w:color w:val="000"/>
          <w:sz w:val="28"/>
          <w:szCs w:val="28"/>
        </w:rPr>
        <w:t xml:space="preserve">我的图片和表格做成嵌入式的，这样不会乱跑。表格每个单元格水平垂直均居中对齐（Word 2024新增功能）。表格段落格式选“段中不分页”，这样不会出现表格拆到两页上的恶心局面。</w:t>
      </w:r>
    </w:p>
    <w:p>
      <w:pPr>
        <w:ind w:left="0" w:right="0" w:firstLine="560"/>
        <w:spacing w:before="450" w:after="450" w:line="312" w:lineRule="auto"/>
      </w:pPr>
      <w:r>
        <w:rPr>
          <w:rFonts w:ascii="宋体" w:hAnsi="宋体" w:eastAsia="宋体" w:cs="宋体"/>
          <w:color w:val="000"/>
          <w:sz w:val="28"/>
          <w:szCs w:val="28"/>
        </w:rPr>
        <w:t xml:space="preserve">我的正文缺省样式是首行缩进2字符。输公式的时候要另起一行，但是逻辑上它应该跟前面的文字算作一段（鼠标三击可以选定段），我用Shift+Enter小回车搞定。每次要输入公式的时候，点到前一个包含公式的段，用格式刷复制即可（“格式”工具栏里有）。</w:t>
      </w:r>
    </w:p>
    <w:p>
      <w:pPr>
        <w:ind w:left="0" w:right="0" w:firstLine="560"/>
        <w:spacing w:before="450" w:after="450" w:line="312" w:lineRule="auto"/>
      </w:pPr>
      <w:r>
        <w:rPr>
          <w:rFonts w:ascii="宋体" w:hAnsi="宋体" w:eastAsia="宋体" w:cs="宋体"/>
          <w:color w:val="000"/>
          <w:sz w:val="28"/>
          <w:szCs w:val="28"/>
        </w:rPr>
        <w:t xml:space="preserve">先写这么多，以后有新的再补充，也欢迎大家补充。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2025-05-02T11:04:15+08:00</dcterms:created>
  <dcterms:modified xsi:type="dcterms:W3CDTF">2025-05-02T11:04:15+08:00</dcterms:modified>
</cp:coreProperties>
</file>

<file path=docProps/custom.xml><?xml version="1.0" encoding="utf-8"?>
<Properties xmlns="http://schemas.openxmlformats.org/officeDocument/2006/custom-properties" xmlns:vt="http://schemas.openxmlformats.org/officeDocument/2006/docPropsVTypes"/>
</file>