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石珩小学2024寒假工作总结（最终版）</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石珩小学2024寒假工作总结（最终版）2024年寒假工作总结白云湖镇石珩小学2024年3月9日2024年寒假结束了，广大师生渡过一个欢乐、祥和、充实、安全而有意义的假期，切实保证了寒假及春节期间的安全。现将本假期的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第一篇：石珩小学2024寒假工作总结（最终版）</w:t>
      </w:r>
    </w:p>
    <w:p>
      <w:pPr>
        <w:ind w:left="0" w:right="0" w:firstLine="560"/>
        <w:spacing w:before="450" w:after="450" w:line="312" w:lineRule="auto"/>
      </w:pPr>
      <w:r>
        <w:rPr>
          <w:rFonts w:ascii="宋体" w:hAnsi="宋体" w:eastAsia="宋体" w:cs="宋体"/>
          <w:color w:val="000"/>
          <w:sz w:val="28"/>
          <w:szCs w:val="28"/>
        </w:rPr>
        <w:t xml:space="preserve">2024年寒假工作总结</w:t>
      </w:r>
    </w:p>
    <w:p>
      <w:pPr>
        <w:ind w:left="0" w:right="0" w:firstLine="560"/>
        <w:spacing w:before="450" w:after="450" w:line="312" w:lineRule="auto"/>
      </w:pPr>
      <w:r>
        <w:rPr>
          <w:rFonts w:ascii="宋体" w:hAnsi="宋体" w:eastAsia="宋体" w:cs="宋体"/>
          <w:color w:val="000"/>
          <w:sz w:val="28"/>
          <w:szCs w:val="28"/>
        </w:rPr>
        <w:t xml:space="preserve">白云湖镇石珩小学</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2024年寒假结束了，广大师生渡过一个欢乐、祥和、充实、安全而有意义的假期，切实保证了寒假及春节期间的安全。现将本假期的工作总结如下：</w:t>
      </w:r>
    </w:p>
    <w:p>
      <w:pPr>
        <w:ind w:left="0" w:right="0" w:firstLine="560"/>
        <w:spacing w:before="450" w:after="450" w:line="312" w:lineRule="auto"/>
      </w:pPr>
      <w:r>
        <w:rPr>
          <w:rFonts w:ascii="宋体" w:hAnsi="宋体" w:eastAsia="宋体" w:cs="宋体"/>
          <w:color w:val="000"/>
          <w:sz w:val="28"/>
          <w:szCs w:val="28"/>
        </w:rPr>
        <w:t xml:space="preserve">一、放假时间通知到位</w:t>
      </w:r>
    </w:p>
    <w:p>
      <w:pPr>
        <w:ind w:left="0" w:right="0" w:firstLine="560"/>
        <w:spacing w:before="450" w:after="450" w:line="312" w:lineRule="auto"/>
      </w:pPr>
      <w:r>
        <w:rPr>
          <w:rFonts w:ascii="宋体" w:hAnsi="宋体" w:eastAsia="宋体" w:cs="宋体"/>
          <w:color w:val="000"/>
          <w:sz w:val="28"/>
          <w:szCs w:val="28"/>
        </w:rPr>
        <w:t xml:space="preserve">放假前，各班主任召开假期主题班会，让每个学生清楚知晓放假日期，并以《致学生家长一封信》形式让每位学生家长按照学校工作安排配合学生完成各项学习任务和社会实践活动。</w:t>
      </w:r>
    </w:p>
    <w:p>
      <w:pPr>
        <w:ind w:left="0" w:right="0" w:firstLine="560"/>
        <w:spacing w:before="450" w:after="450" w:line="312" w:lineRule="auto"/>
      </w:pPr>
      <w:r>
        <w:rPr>
          <w:rFonts w:ascii="宋体" w:hAnsi="宋体" w:eastAsia="宋体" w:cs="宋体"/>
          <w:color w:val="000"/>
          <w:sz w:val="28"/>
          <w:szCs w:val="28"/>
        </w:rPr>
        <w:t xml:space="preserve">二、工作安排细致全面</w:t>
      </w:r>
    </w:p>
    <w:p>
      <w:pPr>
        <w:ind w:left="0" w:right="0" w:firstLine="560"/>
        <w:spacing w:before="450" w:after="450" w:line="312" w:lineRule="auto"/>
      </w:pPr>
      <w:r>
        <w:rPr>
          <w:rFonts w:ascii="宋体" w:hAnsi="宋体" w:eastAsia="宋体" w:cs="宋体"/>
          <w:color w:val="000"/>
          <w:sz w:val="28"/>
          <w:szCs w:val="28"/>
        </w:rPr>
        <w:t xml:space="preserve">2．建立了学校、社区和家庭“三位一体”的假期工作体系。及时与社区联系，发动社区力量，关爱留守儿童，做好中小学生的假期看护工作，组织社区未成年人公益活动。</w:t>
      </w:r>
    </w:p>
    <w:p>
      <w:pPr>
        <w:ind w:left="0" w:right="0" w:firstLine="560"/>
        <w:spacing w:before="450" w:after="450" w:line="312" w:lineRule="auto"/>
      </w:pPr>
      <w:r>
        <w:rPr>
          <w:rFonts w:ascii="宋体" w:hAnsi="宋体" w:eastAsia="宋体" w:cs="宋体"/>
          <w:color w:val="000"/>
          <w:sz w:val="28"/>
          <w:szCs w:val="28"/>
        </w:rPr>
        <w:t xml:space="preserve">3.积极开展了“送温暖”、“手拉手”走访帮扶活动。教师每人与一名家庭困难学生建立结对帮扶关系，有针对性地进行物质资助、心理辅导和文化补习等，帮助家庭困难的学生增强自信，为控辍保学构建和谐校园、和谐社会发挥积极的作用。</w:t>
      </w:r>
    </w:p>
    <w:p>
      <w:pPr>
        <w:ind w:left="0" w:right="0" w:firstLine="560"/>
        <w:spacing w:before="450" w:after="450" w:line="312" w:lineRule="auto"/>
      </w:pPr>
      <w:r>
        <w:rPr>
          <w:rFonts w:ascii="宋体" w:hAnsi="宋体" w:eastAsia="宋体" w:cs="宋体"/>
          <w:color w:val="000"/>
          <w:sz w:val="28"/>
          <w:szCs w:val="28"/>
        </w:rPr>
        <w:t xml:space="preserve">4.开展了“我们的节日〃春节”网络文明传播主题活动,认真落实全国少工委《关于在寒假、春节期间动员少先队员开展“优秀传统文化在我身边”活动的通知》（中少办发[2024]1号）。广大师生积极参与，把亲情感恩教育、爱国主义教育、社会主义核心价值体系教育等内容融入到系列活动中，弘扬了中华民族优秀传统文化，增强了中小学生爱祖国、爱家乡、爱生活的美好情感，营造了文明祥和、健康和谐的节日氛围。</w:t>
      </w:r>
    </w:p>
    <w:p>
      <w:pPr>
        <w:ind w:left="0" w:right="0" w:firstLine="560"/>
        <w:spacing w:before="450" w:after="450" w:line="312" w:lineRule="auto"/>
      </w:pPr>
      <w:r>
        <w:rPr>
          <w:rFonts w:ascii="宋体" w:hAnsi="宋体" w:eastAsia="宋体" w:cs="宋体"/>
          <w:color w:val="000"/>
          <w:sz w:val="28"/>
          <w:szCs w:val="28"/>
        </w:rPr>
        <w:t xml:space="preserve">5.深入开展了以“爱•责任•创新”为主旋律的实践活动。为提升养成教育水平，扩大素质教育成果，让同学们拥有一个富有意义、精彩难忘的假期，认真围绕“爱•责任•创新”主旋律，开展了“三个一”活动，让学生以积极的心态融入家庭、融入社会。</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第二篇：石珩小学争创省教育工作示范市情况汇报</w:t>
      </w:r>
    </w:p>
    <w:p>
      <w:pPr>
        <w:ind w:left="0" w:right="0" w:firstLine="560"/>
        <w:spacing w:before="450" w:after="450" w:line="312" w:lineRule="auto"/>
      </w:pPr>
      <w:r>
        <w:rPr>
          <w:rFonts w:ascii="宋体" w:hAnsi="宋体" w:eastAsia="宋体" w:cs="宋体"/>
          <w:color w:val="000"/>
          <w:sz w:val="28"/>
          <w:szCs w:val="28"/>
        </w:rPr>
        <w:t xml:space="preserve">石珩小学争创省教育工作示范市情况汇报</w:t>
      </w:r>
    </w:p>
    <w:p>
      <w:pPr>
        <w:ind w:left="0" w:right="0" w:firstLine="560"/>
        <w:spacing w:before="450" w:after="450" w:line="312" w:lineRule="auto"/>
      </w:pPr>
      <w:r>
        <w:rPr>
          <w:rFonts w:ascii="宋体" w:hAnsi="宋体" w:eastAsia="宋体" w:cs="宋体"/>
          <w:color w:val="000"/>
          <w:sz w:val="28"/>
          <w:szCs w:val="28"/>
        </w:rPr>
        <w:t xml:space="preserve">一、学校现状与基础建设情况</w:t>
      </w:r>
    </w:p>
    <w:p>
      <w:pPr>
        <w:ind w:left="0" w:right="0" w:firstLine="560"/>
        <w:spacing w:before="450" w:after="450" w:line="312" w:lineRule="auto"/>
      </w:pPr>
      <w:r>
        <w:rPr>
          <w:rFonts w:ascii="宋体" w:hAnsi="宋体" w:eastAsia="宋体" w:cs="宋体"/>
          <w:color w:val="000"/>
          <w:sz w:val="28"/>
          <w:szCs w:val="28"/>
        </w:rPr>
        <w:t xml:space="preserve">白云湖镇石珩小学于1991年建校，现有学生400人，九个教学班，教职工21人，专任教师18人。但由于建校时间早，校舍鉴定全部C级房，创建工作之初教室内墙脱落、外墙失色，房顶和前出厦多处漏雨，门窗多年没有进行油漆维修，大门、院墙严重倾斜，厕所已是D级危房，实验室桌凳陈旧已不适应现代教学的要求，微机室多台微机不能正常使用，图书阅览室、音乐教室、美术书法教室被幼儿班学生占用，因挤占功能室曾被上级通报批评。面对学校现状，看看示范市验收标准，学校一班人审时度势，抢抓机遇，迎难而上，艰难前行，带领全体教师经过两个多月的加班加点的奋力工作，终于达到了示范市验收标准，为争创省级教育工作示范市做出了突出贡献。投资47万元完成了高标准的实验室、图书阅览室、音乐舞蹈教室、美术书法教室等19个功能室的内部设施配套工作，使图书存量达到13125册，生均32.81册，音体美等教学仪器配齐配足达到省示范市规定标准。专任教师计算机每人一台，学生计算机按最大班额58人配齐，班班安装多媒体和交互式黑板，学校微机室及教师微机全部上网，修建了厕所、大门，新建了院墙85米，铺花格砖650平方米，对教室内部全面装修，外墙全部粉刷，新建文化墙80平方米，学校面貌焕然一新。</w:t>
      </w:r>
    </w:p>
    <w:p>
      <w:pPr>
        <w:ind w:left="0" w:right="0" w:firstLine="560"/>
        <w:spacing w:before="450" w:after="450" w:line="312" w:lineRule="auto"/>
      </w:pPr>
      <w:r>
        <w:rPr>
          <w:rFonts w:ascii="宋体" w:hAnsi="宋体" w:eastAsia="宋体" w:cs="宋体"/>
          <w:color w:val="000"/>
          <w:sz w:val="28"/>
          <w:szCs w:val="28"/>
        </w:rPr>
        <w:t xml:space="preserve">二、示范市创建和教育教学双管</w:t>
      </w:r>
    </w:p>
    <w:p>
      <w:pPr>
        <w:ind w:left="0" w:right="0" w:firstLine="560"/>
        <w:spacing w:before="450" w:after="450" w:line="312" w:lineRule="auto"/>
      </w:pPr>
      <w:r>
        <w:rPr>
          <w:rFonts w:ascii="宋体" w:hAnsi="宋体" w:eastAsia="宋体" w:cs="宋体"/>
          <w:color w:val="000"/>
          <w:sz w:val="28"/>
          <w:szCs w:val="28"/>
        </w:rPr>
        <w:t xml:space="preserve">学校以省示范市创建工作为契机提升内涵，发挥先进教学设备的优势，加强教育教学管理。首先完善了各项常规管理制度和教师、学生综合评价制度，通过绩效考核来引导干部队伍、教师队伍、班主任队伍的健康发展。本学年重新修定了《教师发展性评价方案》、《学</w:t>
      </w:r>
    </w:p>
    <w:p>
      <w:pPr>
        <w:ind w:left="0" w:right="0" w:firstLine="560"/>
        <w:spacing w:before="450" w:after="450" w:line="312" w:lineRule="auto"/>
      </w:pPr>
      <w:r>
        <w:rPr>
          <w:rFonts w:ascii="宋体" w:hAnsi="宋体" w:eastAsia="宋体" w:cs="宋体"/>
          <w:color w:val="000"/>
          <w:sz w:val="28"/>
          <w:szCs w:val="28"/>
        </w:rPr>
        <w:t xml:space="preserve">校内函提升工程实施方案》、《学校三年发展规划》、《教师培养五年发展规划》、《班主任考核制度》和《班级量化管理细则》。通过科学有效的综合考评，来调动广大教师的工作积极性。</w:t>
      </w:r>
    </w:p>
    <w:p>
      <w:pPr>
        <w:ind w:left="0" w:right="0" w:firstLine="560"/>
        <w:spacing w:before="450" w:after="450" w:line="312" w:lineRule="auto"/>
      </w:pPr>
      <w:r>
        <w:rPr>
          <w:rFonts w:ascii="宋体" w:hAnsi="宋体" w:eastAsia="宋体" w:cs="宋体"/>
          <w:color w:val="000"/>
          <w:sz w:val="28"/>
          <w:szCs w:val="28"/>
        </w:rPr>
        <w:t xml:space="preserve">1、学校努力抓好教学常规的落实工作。首先，组织教师学习了《关于加强师德建设规范普通中小学教师教育教学行为的若干意见》和《章丘市中小学教学常规》。针对学校实际情况，制定了学校的教育教学管理各项工作制度，落实学校教学工作计划和教研工作计划，对教师的计划、备课、上课、作业布置、教学检测、课后辅导等教学行为提出明确要求。教导处组织考评小组对教师的计划、备课、上课、作业布置、教学检测、课后辅导等教学常规工作每月检查一次，每次检查都有记录，并把检查结果及时反馈给每一位老师。学校还加强集体备课，认真落实了学校关于集体备课的有关规定，集体备课组做到教学进度统一，教学重点、难点统一，教学内容统一；组内教研活动做到了定时、定点、定人，认真做好了教研活动记录，以扎实有效的基础工作保证教学质量的提高。</w:t>
      </w:r>
    </w:p>
    <w:p>
      <w:pPr>
        <w:ind w:left="0" w:right="0" w:firstLine="560"/>
        <w:spacing w:before="450" w:after="450" w:line="312" w:lineRule="auto"/>
      </w:pPr>
      <w:r>
        <w:rPr>
          <w:rFonts w:ascii="宋体" w:hAnsi="宋体" w:eastAsia="宋体" w:cs="宋体"/>
          <w:color w:val="000"/>
          <w:sz w:val="28"/>
          <w:szCs w:val="28"/>
        </w:rPr>
        <w:t xml:space="preserve">2、在开展有效课堂建设的基础上，深入探讨有效备课、有效授课等有效提高教学效率的因素，全面优化教学过程。教导处定期组织全体教师每人上一节展示课。通过听、评课活动促进青年教师的快速成长。组织开展了备课组长示范课、青年教师汇报课活动，加大了对青年教师的培养力度，使中青年教师的教育教学水平有了明显提高。</w:t>
      </w:r>
    </w:p>
    <w:p>
      <w:pPr>
        <w:ind w:left="0" w:right="0" w:firstLine="560"/>
        <w:spacing w:before="450" w:after="450" w:line="312" w:lineRule="auto"/>
      </w:pPr>
      <w:r>
        <w:rPr>
          <w:rFonts w:ascii="宋体" w:hAnsi="宋体" w:eastAsia="宋体" w:cs="宋体"/>
          <w:color w:val="000"/>
          <w:sz w:val="28"/>
          <w:szCs w:val="28"/>
        </w:rPr>
        <w:t xml:space="preserve">3、落实《章丘市常规听课指导意见》，将常规听评课落到实处，要求全体教师认真参加听评课活动。学校领导认真做好课堂教学常规检查工作，规范和落实教学各个环节。听课后能及时评课，做好评课记录，依据有效课堂标准，给授课教师当堂打分，找出课堂教学工作中的不足，促进了教师课堂教学水平的提高。</w:t>
      </w:r>
    </w:p>
    <w:p>
      <w:pPr>
        <w:ind w:left="0" w:right="0" w:firstLine="560"/>
        <w:spacing w:before="450" w:after="450" w:line="312" w:lineRule="auto"/>
      </w:pPr>
      <w:r>
        <w:rPr>
          <w:rFonts w:ascii="宋体" w:hAnsi="宋体" w:eastAsia="宋体" w:cs="宋体"/>
          <w:color w:val="000"/>
          <w:sz w:val="28"/>
          <w:szCs w:val="28"/>
        </w:rPr>
        <w:t xml:space="preserve">4、探索和完善课堂教学评价体系，围绕“学会”和“会学”落实学生的主导地位，让课堂充满生机和活力，着力打造活力课堂、魅力课堂。</w:t>
      </w:r>
    </w:p>
    <w:p>
      <w:pPr>
        <w:ind w:left="0" w:right="0" w:firstLine="560"/>
        <w:spacing w:before="450" w:after="450" w:line="312" w:lineRule="auto"/>
      </w:pPr>
      <w:r>
        <w:rPr>
          <w:rFonts w:ascii="宋体" w:hAnsi="宋体" w:eastAsia="宋体" w:cs="宋体"/>
          <w:color w:val="000"/>
          <w:sz w:val="28"/>
          <w:szCs w:val="28"/>
        </w:rPr>
        <w:t xml:space="preserve">5、学校积极组织教师参加片区教研活动，推进教研组建设，并写出高质量的活动体会。</w:t>
      </w:r>
    </w:p>
    <w:p>
      <w:pPr>
        <w:ind w:left="0" w:right="0" w:firstLine="560"/>
        <w:spacing w:before="450" w:after="450" w:line="312" w:lineRule="auto"/>
      </w:pPr>
      <w:r>
        <w:rPr>
          <w:rFonts w:ascii="宋体" w:hAnsi="宋体" w:eastAsia="宋体" w:cs="宋体"/>
          <w:color w:val="000"/>
          <w:sz w:val="28"/>
          <w:szCs w:val="28"/>
        </w:rPr>
        <w:t xml:space="preserve">6、学校为提升教师专业素养，打造优秀教师、骨干教师团队。组织两名语文、数学教师，参加学习名校名师的教学经验培训。通过让老师们外出学习和听课交流活动，把外校的好经验、好做法落实到了自己的教学工作之中。</w:t>
      </w:r>
    </w:p>
    <w:p>
      <w:pPr>
        <w:ind w:left="0" w:right="0" w:firstLine="560"/>
        <w:spacing w:before="450" w:after="450" w:line="312" w:lineRule="auto"/>
      </w:pPr>
      <w:r>
        <w:rPr>
          <w:rFonts w:ascii="宋体" w:hAnsi="宋体" w:eastAsia="宋体" w:cs="宋体"/>
          <w:color w:val="000"/>
          <w:sz w:val="28"/>
          <w:szCs w:val="28"/>
        </w:rPr>
        <w:t xml:space="preserve">三、示范市创建和师生风貌双赢</w:t>
      </w:r>
    </w:p>
    <w:p>
      <w:pPr>
        <w:ind w:left="0" w:right="0" w:firstLine="560"/>
        <w:spacing w:before="450" w:after="450" w:line="312" w:lineRule="auto"/>
      </w:pPr>
      <w:r>
        <w:rPr>
          <w:rFonts w:ascii="宋体" w:hAnsi="宋体" w:eastAsia="宋体" w:cs="宋体"/>
          <w:color w:val="000"/>
          <w:sz w:val="28"/>
          <w:szCs w:val="28"/>
        </w:rPr>
        <w:t xml:space="preserve">我校以创建示范市工作为动力提出 “外树形象，内强素质，努力办人民满意的教育”口号，切实加强学校的师资队伍建设，全面树立教师良好形象。学校坚持每两周召开一次班主任会议，会上小结两周来在班级管理过程中所取得的成绩和存在的一些问题，切实解决学生中出现的违纪现象，能认真布置下一阶段的工作任务，并有计划地在会上进行班主任业务培训，不断提高班主任班级管理水平，全体班主任脚踏实地、乐于奉献。学校少先队狠抓德育、卫生、安全、纪律等常规工作，充分利用晨会、班会、红领巾广播、升旗仪式、黑板报、学校橱窗等阵地宣传省教育示范市创建工作。有效地对各班实行量化管理，每天有学生会进行检查评比，每周对各班进行一次量化排队。在创建过程中学校领导班子团结和谐，民主意识强，有开拓创新精神。每位领导敬业爱岗，每一位教师都服从学校领导工作安排。勤勤恳恳，任劳任怨，加班加点，牺牲节假日休息时间无私的为学校默默奉献。学校坚持每两周一次教师例会，全体教师群策群力，集思广益，为学校的创建工作献计献策，付出了心血和劳动，他们的工作态度和模范</w:t>
      </w:r>
    </w:p>
    <w:p>
      <w:pPr>
        <w:ind w:left="0" w:right="0" w:firstLine="560"/>
        <w:spacing w:before="450" w:after="450" w:line="312" w:lineRule="auto"/>
      </w:pPr>
      <w:r>
        <w:rPr>
          <w:rFonts w:ascii="宋体" w:hAnsi="宋体" w:eastAsia="宋体" w:cs="宋体"/>
          <w:color w:val="000"/>
          <w:sz w:val="28"/>
          <w:szCs w:val="28"/>
        </w:rPr>
        <w:t xml:space="preserve">行为得到了领导的好评。他们的工作业绩也得到了上级部门的充分肯定。本孙怀香和韩春联老师指导的学生有8名获得市级绘画比赛优秀作品奖, 李慧老师指导的文艺节目《阿拉伯之夜》和《欢乐草原》获得章丘市少儿艺术节舞蹈类比赛二等奖，李史君、孙怀香、术洪香、王汝昌4名教师获得章丘市级以上荣誉表彰，有五个研究课题通过了市专家组的鉴定。少先队工作取得了优异成绩，李史君老师被评为章丘市优秀少先队辅导员荣誉称号，孙百燕同学获得章丘市优秀少先队员荣誉称号，孙雨同学被评为济南市优秀学生干部，六年级二班被评为济南市优秀少先队中队，五年级被评为济南市先进班集体。我校1998年被授予章丘市规范化学校，多年被评为镇教书育人先进单位，2024年、2024年、2024年分别被评为章丘市素质教育先进学校，教育教学以及示范市创建工作跃入全镇先进行列。</w:t>
      </w:r>
    </w:p>
    <w:p>
      <w:pPr>
        <w:ind w:left="0" w:right="0" w:firstLine="560"/>
        <w:spacing w:before="450" w:after="450" w:line="312" w:lineRule="auto"/>
      </w:pPr>
      <w:r>
        <w:rPr>
          <w:rFonts w:ascii="宋体" w:hAnsi="宋体" w:eastAsia="宋体" w:cs="宋体"/>
          <w:color w:val="000"/>
          <w:sz w:val="28"/>
          <w:szCs w:val="28"/>
        </w:rPr>
        <w:t xml:space="preserve">回顾过去，成绩显著；展望未来，我们信心百倍。总之，在上级教育部门的正确领导和关心下，我校不论是在办学条件的改善还是在办学质量的提升方面，都取得了优异成绩。在今后的工作中，我们将牢牢把握好创建“山东省教育工作示范市”的契机，坚持走内涵发展之路，为创办学生欢心、教师舒心、家长放心的“三心”校园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第三篇：教学基本规范专项视导石珩小学自查报告</w:t>
      </w:r>
    </w:p>
    <w:p>
      <w:pPr>
        <w:ind w:left="0" w:right="0" w:firstLine="560"/>
        <w:spacing w:before="450" w:after="450" w:line="312" w:lineRule="auto"/>
      </w:pPr>
      <w:r>
        <w:rPr>
          <w:rFonts w:ascii="宋体" w:hAnsi="宋体" w:eastAsia="宋体" w:cs="宋体"/>
          <w:color w:val="000"/>
          <w:sz w:val="28"/>
          <w:szCs w:val="28"/>
        </w:rPr>
        <w:t xml:space="preserve">落实《山东省普通中小学教学基本规范》自查报告</w:t>
      </w:r>
    </w:p>
    <w:p>
      <w:pPr>
        <w:ind w:left="0" w:right="0" w:firstLine="560"/>
        <w:spacing w:before="450" w:after="450" w:line="312" w:lineRule="auto"/>
      </w:pPr>
      <w:r>
        <w:rPr>
          <w:rFonts w:ascii="宋体" w:hAnsi="宋体" w:eastAsia="宋体" w:cs="宋体"/>
          <w:color w:val="000"/>
          <w:sz w:val="28"/>
          <w:szCs w:val="28"/>
        </w:rPr>
        <w:t xml:space="preserve">多年来，我校以党的十八大和十八届三中全会精神为指导，认真贯彻党的教育方针和立德树人的根本任务，通过落实省《山东省普通中小学教学基本规范》，全面优化育人环境，深入推进素质教育，教育教学质量稳步提升。现将自查结果汇报如下：</w:t>
      </w:r>
    </w:p>
    <w:p>
      <w:pPr>
        <w:ind w:left="0" w:right="0" w:firstLine="560"/>
        <w:spacing w:before="450" w:after="450" w:line="312" w:lineRule="auto"/>
      </w:pPr>
      <w:r>
        <w:rPr>
          <w:rFonts w:ascii="宋体" w:hAnsi="宋体" w:eastAsia="宋体" w:cs="宋体"/>
          <w:color w:val="000"/>
          <w:sz w:val="28"/>
          <w:szCs w:val="28"/>
        </w:rPr>
        <w:t xml:space="preserve">一、课程管理 1.课程执行</w:t>
      </w:r>
    </w:p>
    <w:p>
      <w:pPr>
        <w:ind w:left="0" w:right="0" w:firstLine="560"/>
        <w:spacing w:before="450" w:after="450" w:line="312" w:lineRule="auto"/>
      </w:pPr>
      <w:r>
        <w:rPr>
          <w:rFonts w:ascii="宋体" w:hAnsi="宋体" w:eastAsia="宋体" w:cs="宋体"/>
          <w:color w:val="000"/>
          <w:sz w:val="28"/>
          <w:szCs w:val="28"/>
        </w:rPr>
        <w:t xml:space="preserve">我校严格落实课程方案，开齐、开全、开足每一门课程。严格执行课程方案，各学科均无增减课时现象。严格执行课程安排，无随意调课、换课现象。有总课程表、分课程表和作息时间表。学校每天由值班领导巡视教师上课情况，督促落实好课程方案。</w:t>
      </w:r>
    </w:p>
    <w:p>
      <w:pPr>
        <w:ind w:left="0" w:right="0" w:firstLine="560"/>
        <w:spacing w:before="450" w:after="450" w:line="312" w:lineRule="auto"/>
      </w:pPr>
      <w:r>
        <w:rPr>
          <w:rFonts w:ascii="宋体" w:hAnsi="宋体" w:eastAsia="宋体" w:cs="宋体"/>
          <w:color w:val="000"/>
          <w:sz w:val="28"/>
          <w:szCs w:val="28"/>
        </w:rPr>
        <w:t xml:space="preserve">2.艺体课程</w:t>
      </w:r>
    </w:p>
    <w:p>
      <w:pPr>
        <w:ind w:left="0" w:right="0" w:firstLine="560"/>
        <w:spacing w:before="450" w:after="450" w:line="312" w:lineRule="auto"/>
      </w:pPr>
      <w:r>
        <w:rPr>
          <w:rFonts w:ascii="宋体" w:hAnsi="宋体" w:eastAsia="宋体" w:cs="宋体"/>
          <w:color w:val="000"/>
          <w:sz w:val="28"/>
          <w:szCs w:val="28"/>
        </w:rPr>
        <w:t xml:space="preserve">我校艺体课程均配有专职或稳定的兼职教师。艺体课程的实施符合相关规定要求，有计划、有教案、有检查。每学期都开展丰富多彩的“音乐节”“美术节”“体育节”等艺体活动，检查课程开展效果。有艺体课程考核制度，教学效果好。</w:t>
      </w:r>
    </w:p>
    <w:p>
      <w:pPr>
        <w:ind w:left="0" w:right="0" w:firstLine="560"/>
        <w:spacing w:before="450" w:after="450" w:line="312" w:lineRule="auto"/>
      </w:pPr>
      <w:r>
        <w:rPr>
          <w:rFonts w:ascii="宋体" w:hAnsi="宋体" w:eastAsia="宋体" w:cs="宋体"/>
          <w:color w:val="000"/>
          <w:sz w:val="28"/>
          <w:szCs w:val="28"/>
        </w:rPr>
        <w:t xml:space="preserve">3.综合实践活动、地方课程和校本课程</w:t>
      </w:r>
    </w:p>
    <w:p>
      <w:pPr>
        <w:ind w:left="0" w:right="0" w:firstLine="560"/>
        <w:spacing w:before="450" w:after="450" w:line="312" w:lineRule="auto"/>
      </w:pPr>
      <w:r>
        <w:rPr>
          <w:rFonts w:ascii="宋体" w:hAnsi="宋体" w:eastAsia="宋体" w:cs="宋体"/>
          <w:color w:val="000"/>
          <w:sz w:val="28"/>
          <w:szCs w:val="28"/>
        </w:rPr>
        <w:t xml:space="preserve">我校课程实施符合相关规定要求，有计划、有教案、有检查。配有专职或稳定的兼职老师。有课程考核制度，教学效果好。学校在开齐开全国家和地方课程的同时，结合全员育人、全科育人、文化育人、实践育人的德育育人原则，积极开发和研究学校德育校本课程。目前学校有《阳光教育》、《养成教育》、《素质教育》、《石文化教育》、《荷文化教育》、《生命教育》、《水文化教育》“七大精品”德育校本课程。</w:t>
      </w:r>
    </w:p>
    <w:p>
      <w:pPr>
        <w:ind w:left="0" w:right="0" w:firstLine="560"/>
        <w:spacing w:before="450" w:after="450" w:line="312" w:lineRule="auto"/>
      </w:pPr>
      <w:r>
        <w:rPr>
          <w:rFonts w:ascii="宋体" w:hAnsi="宋体" w:eastAsia="宋体" w:cs="宋体"/>
          <w:color w:val="000"/>
          <w:sz w:val="28"/>
          <w:szCs w:val="28"/>
        </w:rPr>
        <w:t xml:space="preserve">4.实验教学</w:t>
      </w:r>
    </w:p>
    <w:p>
      <w:pPr>
        <w:ind w:left="0" w:right="0" w:firstLine="560"/>
        <w:spacing w:before="450" w:after="450" w:line="312" w:lineRule="auto"/>
      </w:pPr>
      <w:r>
        <w:rPr>
          <w:rFonts w:ascii="宋体" w:hAnsi="宋体" w:eastAsia="宋体" w:cs="宋体"/>
          <w:color w:val="000"/>
          <w:sz w:val="28"/>
          <w:szCs w:val="28"/>
        </w:rPr>
        <w:t xml:space="preserve">我校按要求开好实验课、严格按课程标准指导学生动手实验。开放实验室，指导学生课外进行实验，提高学生实践能力。</w:t>
      </w:r>
    </w:p>
    <w:p>
      <w:pPr>
        <w:ind w:left="0" w:right="0" w:firstLine="560"/>
        <w:spacing w:before="450" w:after="450" w:line="312" w:lineRule="auto"/>
      </w:pPr>
      <w:r>
        <w:rPr>
          <w:rFonts w:ascii="宋体" w:hAnsi="宋体" w:eastAsia="宋体" w:cs="宋体"/>
          <w:color w:val="000"/>
          <w:sz w:val="28"/>
          <w:szCs w:val="28"/>
        </w:rPr>
        <w:t xml:space="preserve">5.课外指导</w:t>
      </w:r>
    </w:p>
    <w:p>
      <w:pPr>
        <w:ind w:left="0" w:right="0" w:firstLine="560"/>
        <w:spacing w:before="450" w:after="450" w:line="312" w:lineRule="auto"/>
      </w:pPr>
      <w:r>
        <w:rPr>
          <w:rFonts w:ascii="宋体" w:hAnsi="宋体" w:eastAsia="宋体" w:cs="宋体"/>
          <w:color w:val="000"/>
          <w:sz w:val="28"/>
          <w:szCs w:val="28"/>
        </w:rPr>
        <w:t xml:space="preserve">1.科学协调课内外活动，每项活动均有辅导教师，有计划、有方案、有过程记录、有总结。</w:t>
      </w:r>
    </w:p>
    <w:p>
      <w:pPr>
        <w:ind w:left="0" w:right="0" w:firstLine="560"/>
        <w:spacing w:before="450" w:after="450" w:line="312" w:lineRule="auto"/>
      </w:pPr>
      <w:r>
        <w:rPr>
          <w:rFonts w:ascii="宋体" w:hAnsi="宋体" w:eastAsia="宋体" w:cs="宋体"/>
          <w:color w:val="000"/>
          <w:sz w:val="28"/>
          <w:szCs w:val="28"/>
        </w:rPr>
        <w:t xml:space="preserve">2.积极开展兴趣小组、社团活动、艺体活动等课外活动，形式多样，效果好。我校的兴趣小组、社团活动于本课程每周星期二下午第二节全校统一组织开设，有四大类十五项：四大类是文化类、艺术类、实践类、体育类。十五项是《读书与演讲》、《趣味数学》、《快乐英语》、《乐器演奏》、《舞蹈与健美操》、《书法》、《美术与摄影艺术》、《象棋、军旗、跳棋、围棋》、《烹饪大师》、《电脑制作》、《跆拳道》、《踢毽子跳绳》、《篮球公园》、《足球乐园》、《国球校园》。该校本课程分类齐全项目广泛，采用选课走班制，打破了年级界限。每学期初有家长参与根据学生自己的兴趣、爱好、特长自由选报一项上课内容。教导处根据教师的专业特长安排1至2名教师授课，向《跆拳道》等特殊专业课程有外聘教师免费来校上课指导，学期末学校统一组织课程展示，优秀学生参加上级各种比赛，优秀作品向上级部门推荐评选。该《素质教育》校本课程既能发挥学生的主体作用，也能促进教师的专业成长。课程充分考虑到了学生的需求，适应学生不同性格发展的需要，充分发挥了学生的独立性和自主性。同时，课程的开发和实施充分考虑到了本校老师的专业特长，充分调动了教师参与课程开发的热情，使教师在授课中受到了再教育，提高了自身的课程意识和专业水平。该课程实施8年来，培养了一大批学有专长的教师和学生，多名教师和学生参加上级比赛获奖，仅2024年就有34名学生获得章丘市及济南市各种征文比赛和绘画比赛一、二等奖。有13名学生荣获山东省儿童少年“美德在我家”书画摄影大赛最佳形式奖，有9名教师获得章丘市先进个人荣誉称号。孙圣峰、孙义鹏参加章丘市2024年首届象棋、小棋王争霸赛，分别荣获“优秀小棋手”奖。2024年5月我校男子篮球队代表白云湖镇教育办参加了章丘市小学生篮球比赛获得全市第五名，并得到了李局长的亲切接见和祝贺。舞蹈队代表白云湖镇教育办参加了2024年章丘市教育系统第三届原创校园舞蹈大赛，编排的舞蹈《大漠之花》荣获二等奖。2024年4月学校跆拳道队参加了山东省传统武术争霸赛，获得团体一等奖。2024年12月参加济南市第十七届少年儿童七项技能大赛张一鹏获得美术专业小学甲组一等奖、王铭宇获得象棋专业小学丙组一等奖第一名，岳亚婷等9名学生获得美术书法和现场作文二等奖，孙鑫宇等8名学生获得美术和舞蹈大赛三等奖。</w:t>
      </w:r>
    </w:p>
    <w:p>
      <w:pPr>
        <w:ind w:left="0" w:right="0" w:firstLine="560"/>
        <w:spacing w:before="450" w:after="450" w:line="312" w:lineRule="auto"/>
      </w:pPr>
      <w:r>
        <w:rPr>
          <w:rFonts w:ascii="宋体" w:hAnsi="宋体" w:eastAsia="宋体" w:cs="宋体"/>
          <w:color w:val="000"/>
          <w:sz w:val="28"/>
          <w:szCs w:val="28"/>
        </w:rPr>
        <w:t xml:space="preserve">二、教学管理 1.制度管理 学校有明确的办学目标，方向明确，有教学质量提升规划与措施。设立学校教学工作委员会制度，并积极开展工作。教学管理部门均有岗位责任制和工作考核制度。学校有教学工作例会、教学督查视导等常规管理制度。</w:t>
      </w:r>
    </w:p>
    <w:p>
      <w:pPr>
        <w:ind w:left="0" w:right="0" w:firstLine="560"/>
        <w:spacing w:before="450" w:after="450" w:line="312" w:lineRule="auto"/>
      </w:pPr>
      <w:r>
        <w:rPr>
          <w:rFonts w:ascii="宋体" w:hAnsi="宋体" w:eastAsia="宋体" w:cs="宋体"/>
          <w:color w:val="000"/>
          <w:sz w:val="28"/>
          <w:szCs w:val="28"/>
        </w:rPr>
        <w:t xml:space="preserve">2.教务管理</w:t>
      </w:r>
    </w:p>
    <w:p>
      <w:pPr>
        <w:ind w:left="0" w:right="0" w:firstLine="560"/>
        <w:spacing w:before="450" w:after="450" w:line="312" w:lineRule="auto"/>
      </w:pPr>
      <w:r>
        <w:rPr>
          <w:rFonts w:ascii="宋体" w:hAnsi="宋体" w:eastAsia="宋体" w:cs="宋体"/>
          <w:color w:val="000"/>
          <w:sz w:val="28"/>
          <w:szCs w:val="28"/>
        </w:rPr>
        <w:t xml:space="preserve">学校教学工作计划、总结、过程性资料齐全，内容有特色。各学科教学计划、内容、进度、措施、检测试题等材料齐全、完整。学校能规范教材和教辅资料的使用和购买。学期初开展教学工作计划的制定与实施工作会议，每月不定期召开各科教师教学工作研讨会，学期末召开复习教学研讨会，有效解决了在各个阶段中出现的教学工作问题，提升了教学质量。</w:t>
      </w:r>
    </w:p>
    <w:p>
      <w:pPr>
        <w:ind w:left="0" w:right="0" w:firstLine="560"/>
        <w:spacing w:before="450" w:after="450" w:line="312" w:lineRule="auto"/>
      </w:pPr>
      <w:r>
        <w:rPr>
          <w:rFonts w:ascii="宋体" w:hAnsi="宋体" w:eastAsia="宋体" w:cs="宋体"/>
          <w:color w:val="000"/>
          <w:sz w:val="28"/>
          <w:szCs w:val="28"/>
        </w:rPr>
        <w:t xml:space="preserve">3.听课评课</w:t>
      </w:r>
    </w:p>
    <w:p>
      <w:pPr>
        <w:ind w:left="0" w:right="0" w:firstLine="560"/>
        <w:spacing w:before="450" w:after="450" w:line="312" w:lineRule="auto"/>
      </w:pPr>
      <w:r>
        <w:rPr>
          <w:rFonts w:ascii="宋体" w:hAnsi="宋体" w:eastAsia="宋体" w:cs="宋体"/>
          <w:color w:val="000"/>
          <w:sz w:val="28"/>
          <w:szCs w:val="28"/>
        </w:rPr>
        <w:t xml:space="preserve">学校每学期组织新授课、讲评课、复习课的听评课活动。校长和教导处负责教学的干部，每学期听课不少于 30 节，听课后能与任课教师评课、交流。.三年教龄以上的教师和不满三年教龄的青年教师每学期听评课 20节以上。</w:t>
      </w:r>
    </w:p>
    <w:p>
      <w:pPr>
        <w:ind w:left="0" w:right="0" w:firstLine="560"/>
        <w:spacing w:before="450" w:after="450" w:line="312" w:lineRule="auto"/>
      </w:pPr>
      <w:r>
        <w:rPr>
          <w:rFonts w:ascii="宋体" w:hAnsi="宋体" w:eastAsia="宋体" w:cs="宋体"/>
          <w:color w:val="000"/>
          <w:sz w:val="28"/>
          <w:szCs w:val="28"/>
        </w:rPr>
        <w:t xml:space="preserve">4.教师管理</w:t>
      </w:r>
    </w:p>
    <w:p>
      <w:pPr>
        <w:ind w:left="0" w:right="0" w:firstLine="560"/>
        <w:spacing w:before="450" w:after="450" w:line="312" w:lineRule="auto"/>
      </w:pPr>
      <w:r>
        <w:rPr>
          <w:rFonts w:ascii="宋体" w:hAnsi="宋体" w:eastAsia="宋体" w:cs="宋体"/>
          <w:color w:val="000"/>
          <w:sz w:val="28"/>
          <w:szCs w:val="28"/>
        </w:rPr>
        <w:t xml:space="preserve">学校健全教师专业发展制度，制定教师中长期专业发展规划和青年教师发展规划。健全教师业务档案，包括教学工作、教科研工作、进修培训、业务考核、奖惩等情况。规范教师教学行为，要求衣着得体，板书规范，按表上课，关闭手机，无体罚学生情况。</w:t>
      </w:r>
    </w:p>
    <w:p>
      <w:pPr>
        <w:ind w:left="0" w:right="0" w:firstLine="560"/>
        <w:spacing w:before="450" w:after="450" w:line="312" w:lineRule="auto"/>
      </w:pPr>
      <w:r>
        <w:rPr>
          <w:rFonts w:ascii="宋体" w:hAnsi="宋体" w:eastAsia="宋体" w:cs="宋体"/>
          <w:color w:val="000"/>
          <w:sz w:val="28"/>
          <w:szCs w:val="28"/>
        </w:rPr>
        <w:t xml:space="preserve">5.制度公开</w:t>
      </w:r>
    </w:p>
    <w:p>
      <w:pPr>
        <w:ind w:left="0" w:right="0" w:firstLine="560"/>
        <w:spacing w:before="450" w:after="450" w:line="312" w:lineRule="auto"/>
      </w:pPr>
      <w:r>
        <w:rPr>
          <w:rFonts w:ascii="宋体" w:hAnsi="宋体" w:eastAsia="宋体" w:cs="宋体"/>
          <w:color w:val="000"/>
          <w:sz w:val="28"/>
          <w:szCs w:val="28"/>
        </w:rPr>
        <w:t xml:space="preserve">学校能建立教学事故责任追究制度。发挥家长委员会作用，每学年为家长开设不少于 8 课时的家庭教育课程。在学校网站或公示栏实行学年、学期教学工作公开。</w:t>
      </w:r>
    </w:p>
    <w:p>
      <w:pPr>
        <w:ind w:left="0" w:right="0" w:firstLine="560"/>
        <w:spacing w:before="450" w:after="450" w:line="312" w:lineRule="auto"/>
      </w:pPr>
      <w:r>
        <w:rPr>
          <w:rFonts w:ascii="宋体" w:hAnsi="宋体" w:eastAsia="宋体" w:cs="宋体"/>
          <w:color w:val="000"/>
          <w:sz w:val="28"/>
          <w:szCs w:val="28"/>
        </w:rPr>
        <w:t xml:space="preserve">三、教学实施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校有严格的教学常规检查制度，要求教师提前集体和个人备课。不以课本、作业、试卷等代替教案，无不备课上课现象。教案理念先进，步骤合理，环节齐全，设计科学规范。学校每周对教师教案进行检查，及时反馈，督促教师整改。学校实施网络教研集体备课，每周一次。有记录，包含时间、参与人员、研究专题。2.上课</w:t>
      </w:r>
    </w:p>
    <w:p>
      <w:pPr>
        <w:ind w:left="0" w:right="0" w:firstLine="560"/>
        <w:spacing w:before="450" w:after="450" w:line="312" w:lineRule="auto"/>
      </w:pPr>
      <w:r>
        <w:rPr>
          <w:rFonts w:ascii="宋体" w:hAnsi="宋体" w:eastAsia="宋体" w:cs="宋体"/>
          <w:color w:val="000"/>
          <w:sz w:val="28"/>
          <w:szCs w:val="28"/>
        </w:rPr>
        <w:t xml:space="preserve">教师上课符合《基本要求》，课堂教学行为规范。学校把阳光教育的主阵地聚焦于课堂，开始了“让课堂充满阳光，让师生享受课堂”为目标的阳光课堂改革探索之旅。一是制定了《阳光课堂实施方案》、《阳光课堂评价标准》、《阳光教师课堂用语》和《阳光学生课堂用语》工作条例，全力推进“分层异步教学法”。按照“充分了解，学生分层--承认差异，目标分层--面向全体，施教分层--针对差异，练习分层--根据差异，评价分层”的模式，主要从分层划分、分设教学目标、分层提问、分层练习和区别评价五个方面进行。教师根据学生认知水平的差异,设置不同层次的学习目标、教学环节、教学过程，及时关注各层次学生学习的差异性，激发每位学生的学习活力,努力形成学生主动学习、主动发展的态势。坚持立德树人，尊重学生学习主体，重视知识的形成过程，重视对学生动手操作、制作、演示与示范的指导，重点突出，教学效果好。积极探索现代教育技术与课堂教学的深度融合，推进教学信息化。</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学校制定了《作业布置与批改制度》，规定作业设计符合学科课程标准规定的范围和深度，增强作业的开放性、探究性和实践性。关注学生的个体差异，增强作业的层次性、适应性和选择性，满足学生的不同需求。控制课外作业，做到适时、适量和科学，减轻学生的课业负担。一二年级不留书面家庭作业，三至六年级书作业总量不超过1小时。作业全批全改。学生作业完成情况有批改和讲评记录。对学生作业中反映的问题要做归因分析，有针对性地对每位学生进行指导，加强矫正性教学。</w:t>
      </w:r>
    </w:p>
    <w:p>
      <w:pPr>
        <w:ind w:left="0" w:right="0" w:firstLine="560"/>
        <w:spacing w:before="450" w:after="450" w:line="312" w:lineRule="auto"/>
      </w:pPr>
      <w:r>
        <w:rPr>
          <w:rFonts w:ascii="宋体" w:hAnsi="宋体" w:eastAsia="宋体" w:cs="宋体"/>
          <w:color w:val="000"/>
          <w:sz w:val="28"/>
          <w:szCs w:val="28"/>
        </w:rPr>
        <w:t xml:space="preserve">4.学生辅导</w:t>
      </w:r>
    </w:p>
    <w:p>
      <w:pPr>
        <w:ind w:left="0" w:right="0" w:firstLine="560"/>
        <w:spacing w:before="450" w:after="450" w:line="312" w:lineRule="auto"/>
      </w:pPr>
      <w:r>
        <w:rPr>
          <w:rFonts w:ascii="宋体" w:hAnsi="宋体" w:eastAsia="宋体" w:cs="宋体"/>
          <w:color w:val="000"/>
          <w:sz w:val="28"/>
          <w:szCs w:val="28"/>
        </w:rPr>
        <w:t xml:space="preserve">学校有教师辅导与答疑解惑相关制度。教师根据学生的不同特点，制订了辅导计划。教师辅导中关注学有困难和学有余力的学生，因材施教。</w:t>
      </w:r>
    </w:p>
    <w:p>
      <w:pPr>
        <w:ind w:left="0" w:right="0" w:firstLine="560"/>
        <w:spacing w:before="450" w:after="450" w:line="312" w:lineRule="auto"/>
      </w:pPr>
      <w:r>
        <w:rPr>
          <w:rFonts w:ascii="宋体" w:hAnsi="宋体" w:eastAsia="宋体" w:cs="宋体"/>
          <w:color w:val="000"/>
          <w:sz w:val="28"/>
          <w:szCs w:val="28"/>
        </w:rPr>
        <w:t xml:space="preserve">5.教学评价</w:t>
      </w:r>
    </w:p>
    <w:p>
      <w:pPr>
        <w:ind w:left="0" w:right="0" w:firstLine="560"/>
        <w:spacing w:before="450" w:after="450" w:line="312" w:lineRule="auto"/>
      </w:pPr>
      <w:r>
        <w:rPr>
          <w:rFonts w:ascii="宋体" w:hAnsi="宋体" w:eastAsia="宋体" w:cs="宋体"/>
          <w:color w:val="000"/>
          <w:sz w:val="28"/>
          <w:szCs w:val="28"/>
        </w:rPr>
        <w:t xml:space="preserve">学校教学评价尊重学科特点，不同学科采用不同的评价方式。学校教学评价采用定性与定量，过程与结果等多种方式相结合的发展性评价。学校严格规范日常考试。学校科学呈现教学评价结果为等级。学校合理使用考试结果。不按学生考试成绩对教师和学生排列名次，不作为评价、奖惩教师和学生的主要依据。学校能建立学生成长档案。收集反映学生学习过程的资料，不断丰富学生成长记录。学校根据学生素质全面发展、特色发展的目标，开展了星级学生、阳光学生、特色阳光学生评选活动，根据《阳光班级、阳光学生自主管理评比方案》和《阳光教育班级管理量化细则》，每周一小结，每月一评比，每学期一次总结表彰。全面实施了开放、互动、多向激励的过程管理。构建起“为了每一个学生的发展”为目标的新课程理念下的学生素质发展评价体系。学校成立了“学生管理委员会”组织，设立了纪律检查部、卫生督查部、活动巡视部。三大部每周轮流交换执政，相互监督、相互学习、相互促进。“学生会”参与学校各项活动的组织、管理、评比工作，为学校发展注入了新的生机和活力，也为学生自主管理和自我成长搭建了活动平台。</w:t>
      </w:r>
    </w:p>
    <w:p>
      <w:pPr>
        <w:ind w:left="0" w:right="0" w:firstLine="560"/>
        <w:spacing w:before="450" w:after="450" w:line="312" w:lineRule="auto"/>
      </w:pPr>
      <w:r>
        <w:rPr>
          <w:rFonts w:ascii="宋体" w:hAnsi="宋体" w:eastAsia="宋体" w:cs="宋体"/>
          <w:color w:val="000"/>
          <w:sz w:val="28"/>
          <w:szCs w:val="28"/>
        </w:rPr>
        <w:t xml:space="preserve">6.教学反思</w:t>
      </w:r>
    </w:p>
    <w:p>
      <w:pPr>
        <w:ind w:left="0" w:right="0" w:firstLine="560"/>
        <w:spacing w:before="450" w:after="450" w:line="312" w:lineRule="auto"/>
      </w:pPr>
      <w:r>
        <w:rPr>
          <w:rFonts w:ascii="宋体" w:hAnsi="宋体" w:eastAsia="宋体" w:cs="宋体"/>
          <w:color w:val="000"/>
          <w:sz w:val="28"/>
          <w:szCs w:val="28"/>
        </w:rPr>
        <w:t xml:space="preserve">学校鼓励教师撰写教学反思。每位教师每学期至少写 1 篇教学反思。</w:t>
      </w:r>
    </w:p>
    <w:p>
      <w:pPr>
        <w:ind w:left="0" w:right="0" w:firstLine="560"/>
        <w:spacing w:before="450" w:after="450" w:line="312" w:lineRule="auto"/>
      </w:pPr>
      <w:r>
        <w:rPr>
          <w:rFonts w:ascii="宋体" w:hAnsi="宋体" w:eastAsia="宋体" w:cs="宋体"/>
          <w:color w:val="000"/>
          <w:sz w:val="28"/>
          <w:szCs w:val="28"/>
        </w:rPr>
        <w:t xml:space="preserve">四、教学研究 1.业务学习</w:t>
      </w:r>
    </w:p>
    <w:p>
      <w:pPr>
        <w:ind w:left="0" w:right="0" w:firstLine="560"/>
        <w:spacing w:before="450" w:after="450" w:line="312" w:lineRule="auto"/>
      </w:pPr>
      <w:r>
        <w:rPr>
          <w:rFonts w:ascii="宋体" w:hAnsi="宋体" w:eastAsia="宋体" w:cs="宋体"/>
          <w:color w:val="000"/>
          <w:sz w:val="28"/>
          <w:szCs w:val="28"/>
        </w:rPr>
        <w:t xml:space="preserve">定期组织教师学习教育政策法规、教育理论和学科课程标准，关注教育教学新进展，科学解决教育教学实践中的实际问题，每次活动有主题，有成效。每学期教师理论笔记不少于5000字。</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教研组（备课组）每周组织教研活动，每次活动有主题、有中心发言人，每学期每位教师担任活动主讲不少于一次。学校加强对学科教学重要问题的研究，每学期开展不少于三个主题研究活动，每次活动要做好活动记录，学校进行不定期抽查。</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教师结合教育教学实际，针对教学问题积极开展小课题研究，切实解决教学实践中的重点、难点和热点问题。学校有市级以上立项的教学研究课题《小学语文高效阅读教学的研究》。研究课题有开题论证和中期检查等过程监督。课题研究有成果，课题结项率高。</w:t>
      </w:r>
    </w:p>
    <w:p>
      <w:pPr>
        <w:ind w:left="0" w:right="0" w:firstLine="560"/>
        <w:spacing w:before="450" w:after="450" w:line="312" w:lineRule="auto"/>
      </w:pPr>
      <w:r>
        <w:rPr>
          <w:rFonts w:ascii="宋体" w:hAnsi="宋体" w:eastAsia="宋体" w:cs="宋体"/>
          <w:color w:val="000"/>
          <w:sz w:val="28"/>
          <w:szCs w:val="28"/>
        </w:rPr>
        <w:t xml:space="preserve">4.校本教研</w:t>
      </w:r>
    </w:p>
    <w:p>
      <w:pPr>
        <w:ind w:left="0" w:right="0" w:firstLine="560"/>
        <w:spacing w:before="450" w:after="450" w:line="312" w:lineRule="auto"/>
      </w:pPr>
      <w:r>
        <w:rPr>
          <w:rFonts w:ascii="宋体" w:hAnsi="宋体" w:eastAsia="宋体" w:cs="宋体"/>
          <w:color w:val="000"/>
          <w:sz w:val="28"/>
          <w:szCs w:val="28"/>
        </w:rPr>
        <w:t xml:space="preserve">学校积极开展校本教研，组织学课标说课标、说教材、学习教学常规等活动提高了教师的专业素养为根本和教学效率，学生素质得到提升。教导处、教研组（备课组）等积极组织教学研究活动，不断完善校本教研制度。</w:t>
      </w:r>
    </w:p>
    <w:p>
      <w:pPr>
        <w:ind w:left="0" w:right="0" w:firstLine="560"/>
        <w:spacing w:before="450" w:after="450" w:line="312" w:lineRule="auto"/>
      </w:pPr>
      <w:r>
        <w:rPr>
          <w:rFonts w:ascii="宋体" w:hAnsi="宋体" w:eastAsia="宋体" w:cs="宋体"/>
          <w:color w:val="000"/>
          <w:sz w:val="28"/>
          <w:szCs w:val="28"/>
        </w:rPr>
        <w:t xml:space="preserve">五、存在的问题和薄弱环节及改进措施</w:t>
      </w:r>
    </w:p>
    <w:p>
      <w:pPr>
        <w:ind w:left="0" w:right="0" w:firstLine="560"/>
        <w:spacing w:before="450" w:after="450" w:line="312" w:lineRule="auto"/>
      </w:pPr>
      <w:r>
        <w:rPr>
          <w:rFonts w:ascii="宋体" w:hAnsi="宋体" w:eastAsia="宋体" w:cs="宋体"/>
          <w:color w:val="000"/>
          <w:sz w:val="28"/>
          <w:szCs w:val="28"/>
        </w:rPr>
        <w:t xml:space="preserve">校本课程的开发、实施不够细化、系统，需进一步整合。</w:t>
      </w:r>
    </w:p>
    <w:p>
      <w:pPr>
        <w:ind w:left="0" w:right="0" w:firstLine="560"/>
        <w:spacing w:before="450" w:after="450" w:line="312" w:lineRule="auto"/>
      </w:pPr>
      <w:r>
        <w:rPr>
          <w:rFonts w:ascii="宋体" w:hAnsi="宋体" w:eastAsia="宋体" w:cs="宋体"/>
          <w:color w:val="000"/>
          <w:sz w:val="28"/>
          <w:szCs w:val="28"/>
        </w:rPr>
        <w:t xml:space="preserve">白云湖镇石珩小学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第四篇：珩泰公司简介</w:t>
      </w:r>
    </w:p>
    <w:p>
      <w:pPr>
        <w:ind w:left="0" w:right="0" w:firstLine="560"/>
        <w:spacing w:before="450" w:after="450" w:line="312" w:lineRule="auto"/>
      </w:pPr>
      <w:r>
        <w:rPr>
          <w:rFonts w:ascii="宋体" w:hAnsi="宋体" w:eastAsia="宋体" w:cs="宋体"/>
          <w:color w:val="000"/>
          <w:sz w:val="28"/>
          <w:szCs w:val="28"/>
        </w:rPr>
        <w:t xml:space="preserve">上海珩泰进出口有限公司前身是上海恒泰实业有限公司外贸部，2024年开展进出口贸易。新公司成立于2024年8月，注册资本为伍佰万元。上级控股单位为上海恒泰实业有限公司。</w:t>
      </w:r>
    </w:p>
    <w:p>
      <w:pPr>
        <w:ind w:left="0" w:right="0" w:firstLine="560"/>
        <w:spacing w:before="450" w:after="450" w:line="312" w:lineRule="auto"/>
      </w:pPr>
      <w:r>
        <w:rPr>
          <w:rFonts w:ascii="宋体" w:hAnsi="宋体" w:eastAsia="宋体" w:cs="宋体"/>
          <w:color w:val="000"/>
          <w:sz w:val="28"/>
          <w:szCs w:val="28"/>
        </w:rPr>
        <w:t xml:space="preserve">公司以经营家居日用品出口贸易为主业，同时从事进出口代理贸易及技术进出口业务、对销转口和易货贸易、国内批发零售以及国外品牌总代理等业务。</w:t>
      </w:r>
    </w:p>
    <w:p>
      <w:pPr>
        <w:ind w:left="0" w:right="0" w:firstLine="560"/>
        <w:spacing w:before="450" w:after="450" w:line="312" w:lineRule="auto"/>
      </w:pPr>
      <w:r>
        <w:rPr>
          <w:rFonts w:ascii="宋体" w:hAnsi="宋体" w:eastAsia="宋体" w:cs="宋体"/>
          <w:color w:val="000"/>
          <w:sz w:val="28"/>
          <w:szCs w:val="28"/>
        </w:rPr>
        <w:t xml:space="preserve">公司将一如既往地遵循“重合同，守信用”的宗旨，奉行 “平等互利，互通有无”的原则，积极发展同海内外朋友的友好合作和贸易往来。</w:t>
      </w:r>
    </w:p>
    <w:p>
      <w:pPr>
        <w:ind w:left="0" w:right="0" w:firstLine="560"/>
        <w:spacing w:before="450" w:after="450" w:line="312" w:lineRule="auto"/>
      </w:pPr>
      <w:r>
        <w:rPr>
          <w:rFonts w:ascii="宋体" w:hAnsi="宋体" w:eastAsia="宋体" w:cs="宋体"/>
          <w:color w:val="000"/>
          <w:sz w:val="28"/>
          <w:szCs w:val="28"/>
        </w:rPr>
        <w:t xml:space="preserve">Shanghai Hengtai Imp&amp;Exp Co., Ltd.grows out of the department of Shanghai Hengtai Industrial Co.,ltd which start the business of Imp&amp;Exp on 2024.The new company established on Agu.2024,registered capital is RMB five million only.Its superior share-controlled company is Shanghai Hengtai Industrial Co.,ltd.Its business is on the line of household product, and specialized in the agent business not only of Chinese enterprises for their importation &amp; exportation in the international market, but also of foreign companies for their promotion and sales of famous brand products in the domestic market.Hengtai Imp&amp;exp is interested and willing to cooperate with all the friends and customers throughout the world on the basis of mutual benefit and trust.</w:t>
      </w:r>
    </w:p>
    <w:p>
      <w:pPr>
        <w:ind w:left="0" w:right="0" w:firstLine="560"/>
        <w:spacing w:before="450" w:after="450" w:line="312" w:lineRule="auto"/>
      </w:pPr>
      <w:r>
        <w:rPr>
          <w:rFonts w:ascii="黑体" w:hAnsi="黑体" w:eastAsia="黑体" w:cs="黑体"/>
          <w:color w:val="000000"/>
          <w:sz w:val="36"/>
          <w:szCs w:val="36"/>
          <w:b w:val="1"/>
          <w:bCs w:val="1"/>
        </w:rPr>
        <w:t xml:space="preserve">第五篇：组织委员王珩</w:t>
      </w:r>
    </w:p>
    <w:p>
      <w:pPr>
        <w:ind w:left="0" w:right="0" w:firstLine="560"/>
        <w:spacing w:before="450" w:after="450" w:line="312" w:lineRule="auto"/>
      </w:pPr>
      <w:r>
        <w:rPr>
          <w:rFonts w:ascii="宋体" w:hAnsi="宋体" w:eastAsia="宋体" w:cs="宋体"/>
          <w:color w:val="000"/>
          <w:sz w:val="28"/>
          <w:szCs w:val="28"/>
        </w:rPr>
        <w:t xml:space="preserve">班委个人工作总结</w:t>
      </w:r>
    </w:p>
    <w:p>
      <w:pPr>
        <w:ind w:left="0" w:right="0" w:firstLine="560"/>
        <w:spacing w:before="450" w:after="450" w:line="312" w:lineRule="auto"/>
      </w:pPr>
      <w:r>
        <w:rPr>
          <w:rFonts w:ascii="宋体" w:hAnsi="宋体" w:eastAsia="宋体" w:cs="宋体"/>
          <w:color w:val="000"/>
          <w:sz w:val="28"/>
          <w:szCs w:val="28"/>
        </w:rPr>
        <w:t xml:space="preserve">姓名：王珩</w:t>
      </w:r>
    </w:p>
    <w:p>
      <w:pPr>
        <w:ind w:left="0" w:right="0" w:firstLine="560"/>
        <w:spacing w:before="450" w:after="450" w:line="312" w:lineRule="auto"/>
      </w:pPr>
      <w:r>
        <w:rPr>
          <w:rFonts w:ascii="宋体" w:hAnsi="宋体" w:eastAsia="宋体" w:cs="宋体"/>
          <w:color w:val="000"/>
          <w:sz w:val="28"/>
          <w:szCs w:val="28"/>
        </w:rPr>
        <w:t xml:space="preserve">职务：组织委员</w:t>
      </w:r>
    </w:p>
    <w:p>
      <w:pPr>
        <w:ind w:left="0" w:right="0" w:firstLine="560"/>
        <w:spacing w:before="450" w:after="450" w:line="312" w:lineRule="auto"/>
      </w:pPr>
      <w:r>
        <w:rPr>
          <w:rFonts w:ascii="宋体" w:hAnsi="宋体" w:eastAsia="宋体" w:cs="宋体"/>
          <w:color w:val="000"/>
          <w:sz w:val="28"/>
          <w:szCs w:val="28"/>
        </w:rPr>
        <w:t xml:space="preserve">这次是我在大学中第一次担任班委。身为班上的组织委员已有一个学期了，到此有很多的收获和锻炼，也懂得了一些和以前的生活中所得不到的或经历不了的事。</w:t>
      </w:r>
    </w:p>
    <w:p>
      <w:pPr>
        <w:ind w:left="0" w:right="0" w:firstLine="560"/>
        <w:spacing w:before="450" w:after="450" w:line="312" w:lineRule="auto"/>
      </w:pPr>
      <w:r>
        <w:rPr>
          <w:rFonts w:ascii="宋体" w:hAnsi="宋体" w:eastAsia="宋体" w:cs="宋体"/>
          <w:color w:val="000"/>
          <w:sz w:val="28"/>
          <w:szCs w:val="28"/>
        </w:rPr>
        <w:t xml:space="preserve">在这一个学期的工作和学习中，我懂了作为班上班委中的一员就得起到上传下达的作用，帮班长分担事务，帮同学为老师传达同学们的心里话。在大学里，不再会像高中那样每个班除了有一班主任还有一大群老师围着班级转。所以各位班委就应该明白自己所处的位置并肩负起班级的各项责任，并要处处在班上起到先锋带头作用，给人以表率。</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1.作为组织委员的我三个多月以来从来没有发生过缺课；逃课和早退的情况，尽量在同学面前起到表率作用。尽量的帮助需要帮助的同学们并寻求他们对班级管理的想法与建议。把自己作为班委与同学们之间沟通的桥梁。</w:t>
      </w:r>
    </w:p>
    <w:p>
      <w:pPr>
        <w:ind w:left="0" w:right="0" w:firstLine="560"/>
        <w:spacing w:before="450" w:after="450" w:line="312" w:lineRule="auto"/>
      </w:pPr>
      <w:r>
        <w:rPr>
          <w:rFonts w:ascii="宋体" w:hAnsi="宋体" w:eastAsia="宋体" w:cs="宋体"/>
          <w:color w:val="000"/>
          <w:sz w:val="28"/>
          <w:szCs w:val="28"/>
        </w:rPr>
        <w:t xml:space="preserve">2.三个月来，在班级活动方面一直配合着班长和团支书的工作。比如为班长分担一些分内工作比如制作一些word文档和电子表格。</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作为一个班集体的基本条件是无违规违纪的现象，所以在之后的学习生活中应组织同学们遵守校规校纪，不做为班集体抹黑的违规行为，增强同学们的班级荣誉感。</w:t>
      </w:r>
    </w:p>
    <w:p>
      <w:pPr>
        <w:ind w:left="0" w:right="0" w:firstLine="560"/>
        <w:spacing w:before="450" w:after="450" w:line="312" w:lineRule="auto"/>
      </w:pPr>
      <w:r>
        <w:rPr>
          <w:rFonts w:ascii="宋体" w:hAnsi="宋体" w:eastAsia="宋体" w:cs="宋体"/>
          <w:color w:val="000"/>
          <w:sz w:val="28"/>
          <w:szCs w:val="28"/>
        </w:rPr>
        <w:t xml:space="preserve">对于我个人，作为班上的组织委员，如果有做的不好或者不对的地方，我会努力去完善，去改变自己做人做事中的漏点，努力尽到自己应尽的责任，为优秀班级体的建设拿出自己的一份力量！</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2025-07-13T01:13:33+08:00</dcterms:created>
  <dcterms:modified xsi:type="dcterms:W3CDTF">2025-07-13T01:13:33+08:00</dcterms:modified>
</cp:coreProperties>
</file>

<file path=docProps/custom.xml><?xml version="1.0" encoding="utf-8"?>
<Properties xmlns="http://schemas.openxmlformats.org/officeDocument/2006/custom-properties" xmlns:vt="http://schemas.openxmlformats.org/officeDocument/2006/docPropsVTypes"/>
</file>