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中小学美术教师招聘考试试题五附参考答案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第一篇：中小学美术教师招聘考试试题五附参考答案中小学美术教师招聘考试试题（五）参考答案一、选择题：（每题2分，共20分）1、雕塑《加莱义民》是谁的作品？--------------------------（A）A、罗丹 B、吕德 C、摩尔...</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第一篇：中小学美术教师招聘考试试题五附参考答案</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一、选择题：（每题2分，共20分）</w:t>
      </w:r>
    </w:p>
    <w:p>
      <w:pPr>
        <w:ind w:left="0" w:right="0" w:firstLine="560"/>
        <w:spacing w:before="450" w:after="450" w:line="312" w:lineRule="auto"/>
      </w:pPr>
      <w:r>
        <w:rPr>
          <w:rFonts w:ascii="宋体" w:hAnsi="宋体" w:eastAsia="宋体" w:cs="宋体"/>
          <w:color w:val="000"/>
          <w:sz w:val="28"/>
          <w:szCs w:val="28"/>
        </w:rPr>
        <w:t xml:space="preserve">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2、中国现代画家中，以山水画著称于世，其作品有“黑、密、厚、重，然虚实有致”特点的是？-----------（D）A、齐白石 B、徐悲鸿 C、董希文 D、黄宾虹</w:t>
      </w:r>
    </w:p>
    <w:p>
      <w:pPr>
        <w:ind w:left="0" w:right="0" w:firstLine="560"/>
        <w:spacing w:before="450" w:after="450" w:line="312" w:lineRule="auto"/>
      </w:pPr>
      <w:r>
        <w:rPr>
          <w:rFonts w:ascii="宋体" w:hAnsi="宋体" w:eastAsia="宋体" w:cs="宋体"/>
          <w:color w:val="000"/>
          <w:sz w:val="28"/>
          <w:szCs w:val="28"/>
        </w:rPr>
        <w:t xml:space="preserve">3、《沙燕》是典型的（A）风筝。</w:t>
      </w:r>
    </w:p>
    <w:p>
      <w:pPr>
        <w:ind w:left="0" w:right="0" w:firstLine="560"/>
        <w:spacing w:before="450" w:after="450" w:line="312" w:lineRule="auto"/>
      </w:pPr>
      <w:r>
        <w:rPr>
          <w:rFonts w:ascii="宋体" w:hAnsi="宋体" w:eastAsia="宋体" w:cs="宋体"/>
          <w:color w:val="000"/>
          <w:sz w:val="28"/>
          <w:szCs w:val="28"/>
        </w:rPr>
        <w:t xml:space="preserve">A、北京 B、山东 C、天津 D、南京</w:t>
      </w:r>
    </w:p>
    <w:p>
      <w:pPr>
        <w:ind w:left="0" w:right="0" w:firstLine="560"/>
        <w:spacing w:before="450" w:after="450" w:line="312" w:lineRule="auto"/>
      </w:pPr>
      <w:r>
        <w:rPr>
          <w:rFonts w:ascii="宋体" w:hAnsi="宋体" w:eastAsia="宋体" w:cs="宋体"/>
          <w:color w:val="000"/>
          <w:sz w:val="28"/>
          <w:szCs w:val="28"/>
        </w:rPr>
        <w:t xml:space="preserve">4、汉代《说唱俑》的风格特点是？-------------------------（B）A、气势雄大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5、印度泰姬陵是著名的（）建筑</w:t>
      </w:r>
    </w:p>
    <w:p>
      <w:pPr>
        <w:ind w:left="0" w:right="0" w:firstLine="560"/>
        <w:spacing w:before="450" w:after="450" w:line="312" w:lineRule="auto"/>
      </w:pPr>
      <w:r>
        <w:rPr>
          <w:rFonts w:ascii="宋体" w:hAnsi="宋体" w:eastAsia="宋体" w:cs="宋体"/>
          <w:color w:val="000"/>
          <w:sz w:val="28"/>
          <w:szCs w:val="28"/>
        </w:rPr>
        <w:t xml:space="preserve">A、佛教 B、伊斯兰教 C、基督教 D、道教</w:t>
      </w:r>
    </w:p>
    <w:p>
      <w:pPr>
        <w:ind w:left="0" w:right="0" w:firstLine="560"/>
        <w:spacing w:before="450" w:after="450" w:line="312" w:lineRule="auto"/>
      </w:pPr>
      <w:r>
        <w:rPr>
          <w:rFonts w:ascii="宋体" w:hAnsi="宋体" w:eastAsia="宋体" w:cs="宋体"/>
          <w:color w:val="000"/>
          <w:sz w:val="28"/>
          <w:szCs w:val="28"/>
        </w:rPr>
        <w:t xml:space="preserve">6、下列不属于美术的特点是？------------------------（C）A、造型性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二、填空题：（每个空格3分，共30分）</w:t>
      </w:r>
    </w:p>
    <w:p>
      <w:pPr>
        <w:ind w:left="0" w:right="0" w:firstLine="560"/>
        <w:spacing w:before="450" w:after="450" w:line="312" w:lineRule="auto"/>
      </w:pPr>
      <w:r>
        <w:rPr>
          <w:rFonts w:ascii="宋体" w:hAnsi="宋体" w:eastAsia="宋体" w:cs="宋体"/>
          <w:color w:val="000"/>
          <w:sz w:val="28"/>
          <w:szCs w:val="28"/>
        </w:rPr>
        <w:t xml:space="preserve">1、中国画融诗书印为一体，有托物寄情的特点。例如：王冕《墨梅图》有题诗：“吾家洗砚池头树，个个花开淡墨痕。不羡人间好颜色，只流清气满乾坤。”</w:t>
      </w:r>
    </w:p>
    <w:p>
      <w:pPr>
        <w:ind w:left="0" w:right="0" w:firstLine="560"/>
        <w:spacing w:before="450" w:after="450" w:line="312" w:lineRule="auto"/>
      </w:pPr>
      <w:r>
        <w:rPr>
          <w:rFonts w:ascii="宋体" w:hAnsi="宋体" w:eastAsia="宋体" w:cs="宋体"/>
          <w:color w:val="000"/>
          <w:sz w:val="28"/>
          <w:szCs w:val="28"/>
        </w:rPr>
        <w:t xml:space="preserve">2、刊头 与标题在板报设计中起着画龙点睛的作用。</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 宣纸 或绢、帛上，用墨和中国画颜料所画的水墨画、淡彩画、重彩画等。中国画具有鲜明的民族形式和风格特点，在表现手法上，主要运用 线条 和墨色来进行创作。</w:t>
      </w:r>
    </w:p>
    <w:p>
      <w:pPr>
        <w:ind w:left="0" w:right="0" w:firstLine="560"/>
        <w:spacing w:before="450" w:after="450" w:line="312" w:lineRule="auto"/>
      </w:pPr>
      <w:r>
        <w:rPr>
          <w:rFonts w:ascii="宋体" w:hAnsi="宋体" w:eastAsia="宋体" w:cs="宋体"/>
          <w:color w:val="000"/>
          <w:sz w:val="28"/>
          <w:szCs w:val="28"/>
        </w:rPr>
        <w:t xml:space="preserve">4、宋代五大名窑，即汝窑、官窑、钧窑、哥、定窑。玻璃制造工艺早在公元前 2024 年就出现了。</w:t>
      </w:r>
    </w:p>
    <w:p>
      <w:pPr>
        <w:ind w:left="0" w:right="0" w:firstLine="560"/>
        <w:spacing w:before="450" w:after="450" w:line="312" w:lineRule="auto"/>
      </w:pPr>
      <w:r>
        <w:rPr>
          <w:rFonts w:ascii="宋体" w:hAnsi="宋体" w:eastAsia="宋体" w:cs="宋体"/>
          <w:color w:val="000"/>
          <w:sz w:val="28"/>
          <w:szCs w:val="28"/>
        </w:rPr>
        <w:t xml:space="preserve">5、红、紫、黄、绿、橙、蓝几色中，橙、绿、紫 是间色，明度最低的是 紫 色。</w:t>
      </w:r>
    </w:p>
    <w:p>
      <w:pPr>
        <w:ind w:left="0" w:right="0" w:firstLine="560"/>
        <w:spacing w:before="450" w:after="450" w:line="312" w:lineRule="auto"/>
      </w:pPr>
      <w:r>
        <w:rPr>
          <w:rFonts w:ascii="宋体" w:hAnsi="宋体" w:eastAsia="宋体" w:cs="宋体"/>
          <w:color w:val="000"/>
          <w:sz w:val="28"/>
          <w:szCs w:val="28"/>
        </w:rPr>
        <w:t xml:space="preserve">6、意大利文艺复兴三杰是指达芬奇、拉斐尔、米开朗基罗。</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1、鉴赏一幅剪纸作品是否优秀，主要以刀味与纸感、生活情趣与造型准确性为标准。---------------------（错）</w:t>
      </w:r>
    </w:p>
    <w:p>
      <w:pPr>
        <w:ind w:left="0" w:right="0" w:firstLine="560"/>
        <w:spacing w:before="450" w:after="450" w:line="312" w:lineRule="auto"/>
      </w:pPr>
      <w:r>
        <w:rPr>
          <w:rFonts w:ascii="宋体" w:hAnsi="宋体" w:eastAsia="宋体" w:cs="宋体"/>
          <w:color w:val="000"/>
          <w:sz w:val="28"/>
          <w:szCs w:val="28"/>
        </w:rPr>
        <w:t xml:space="preserve">2、美术新教材的体系是以素质教育为导向，以促进学生的全面发展为宗旨，打破过去以美术学科知识、技能为主要目标的教材体系结构，构建以促成美术素养为核心、以探究式美术实践活动为主线、以人文性单元为基本特征的美术教材新体系。-----------------（对）</w:t>
      </w:r>
    </w:p>
    <w:p>
      <w:pPr>
        <w:ind w:left="0" w:right="0" w:firstLine="560"/>
        <w:spacing w:before="450" w:after="450" w:line="312" w:lineRule="auto"/>
      </w:pPr>
      <w:r>
        <w:rPr>
          <w:rFonts w:ascii="宋体" w:hAnsi="宋体" w:eastAsia="宋体" w:cs="宋体"/>
          <w:color w:val="000"/>
          <w:sz w:val="28"/>
          <w:szCs w:val="28"/>
        </w:rPr>
        <w:t xml:space="preserve">3、物体近大远小是透视现象的基本规律。透视现象可以分为两种，一种是平行透视，一种是倾斜透视。---------（错）</w:t>
      </w:r>
    </w:p>
    <w:p>
      <w:pPr>
        <w:ind w:left="0" w:right="0" w:firstLine="560"/>
        <w:spacing w:before="450" w:after="450" w:line="312" w:lineRule="auto"/>
      </w:pPr>
      <w:r>
        <w:rPr>
          <w:rFonts w:ascii="宋体" w:hAnsi="宋体" w:eastAsia="宋体" w:cs="宋体"/>
          <w:color w:val="000"/>
          <w:sz w:val="28"/>
          <w:szCs w:val="28"/>
        </w:rPr>
        <w:t xml:space="preserve">4、标志是一种具有强烈传达功能的符号，设计时要求简明易认、一目了然，有独创性。---------------（对）</w:t>
      </w:r>
    </w:p>
    <w:p>
      <w:pPr>
        <w:ind w:left="0" w:right="0" w:firstLine="560"/>
        <w:spacing w:before="450" w:after="450" w:line="312" w:lineRule="auto"/>
      </w:pPr>
      <w:r>
        <w:rPr>
          <w:rFonts w:ascii="宋体" w:hAnsi="宋体" w:eastAsia="宋体" w:cs="宋体"/>
          <w:color w:val="000"/>
          <w:sz w:val="28"/>
          <w:szCs w:val="28"/>
        </w:rPr>
        <w:t xml:space="preserve">5、西班牙画家达利的《内战的预感》，是西方现代抽象主义绘画的代表作。---------------（错）</w:t>
      </w:r>
    </w:p>
    <w:p>
      <w:pPr>
        <w:ind w:left="0" w:right="0" w:firstLine="560"/>
        <w:spacing w:before="450" w:after="450" w:line="312" w:lineRule="auto"/>
      </w:pPr>
      <w:r>
        <w:rPr>
          <w:rFonts w:ascii="宋体" w:hAnsi="宋体" w:eastAsia="宋体" w:cs="宋体"/>
          <w:color w:val="000"/>
          <w:sz w:val="28"/>
          <w:szCs w:val="28"/>
        </w:rPr>
        <w:t xml:space="preserve">一、选择题：（每题2分，共10分）</w:t>
      </w:r>
    </w:p>
    <w:p>
      <w:pPr>
        <w:ind w:left="0" w:right="0" w:firstLine="560"/>
        <w:spacing w:before="450" w:after="450" w:line="312" w:lineRule="auto"/>
      </w:pPr>
      <w:r>
        <w:rPr>
          <w:rFonts w:ascii="宋体" w:hAnsi="宋体" w:eastAsia="宋体" w:cs="宋体"/>
          <w:color w:val="000"/>
          <w:sz w:val="28"/>
          <w:szCs w:val="28"/>
        </w:rPr>
        <w:t xml:space="preserve">1、画家米罗有下列什么关系？-------------------（B）A、印象主义画派 B、超现实主义 C、立体主义 D、后印象主义</w:t>
      </w:r>
    </w:p>
    <w:p>
      <w:pPr>
        <w:ind w:left="0" w:right="0" w:firstLine="560"/>
        <w:spacing w:before="450" w:after="450" w:line="312" w:lineRule="auto"/>
      </w:pPr>
      <w:r>
        <w:rPr>
          <w:rFonts w:ascii="宋体" w:hAnsi="宋体" w:eastAsia="宋体" w:cs="宋体"/>
          <w:color w:val="000"/>
          <w:sz w:val="28"/>
          <w:szCs w:val="28"/>
        </w:rPr>
        <w:t xml:space="preserve">2、《大碗岛的星期天》是哪一位画家作品？--------------（A）A、修拉 B、梵高 C、莫奈 D、雷诺阿</w:t>
      </w:r>
    </w:p>
    <w:p>
      <w:pPr>
        <w:ind w:left="0" w:right="0" w:firstLine="560"/>
        <w:spacing w:before="450" w:after="450" w:line="312" w:lineRule="auto"/>
      </w:pPr>
      <w:r>
        <w:rPr>
          <w:rFonts w:ascii="宋体" w:hAnsi="宋体" w:eastAsia="宋体" w:cs="宋体"/>
          <w:color w:val="000"/>
          <w:sz w:val="28"/>
          <w:szCs w:val="28"/>
        </w:rPr>
        <w:t xml:space="preserve">3、节奏指的是什么？（A）</w:t>
      </w:r>
    </w:p>
    <w:p>
      <w:pPr>
        <w:ind w:left="0" w:right="0" w:firstLine="560"/>
        <w:spacing w:before="450" w:after="450" w:line="312" w:lineRule="auto"/>
      </w:pPr>
      <w:r>
        <w:rPr>
          <w:rFonts w:ascii="宋体" w:hAnsi="宋体" w:eastAsia="宋体" w:cs="宋体"/>
          <w:color w:val="000"/>
          <w:sz w:val="28"/>
          <w:szCs w:val="28"/>
        </w:rPr>
        <w:t xml:space="preserve">A、画面所呈现出的韵律感 B、画中的色彩表现  C、画中主题的含意 D、作品的质量</w:t>
      </w:r>
    </w:p>
    <w:p>
      <w:pPr>
        <w:ind w:left="0" w:right="0" w:firstLine="560"/>
        <w:spacing w:before="450" w:after="450" w:line="312" w:lineRule="auto"/>
      </w:pPr>
      <w:r>
        <w:rPr>
          <w:rFonts w:ascii="宋体" w:hAnsi="宋体" w:eastAsia="宋体" w:cs="宋体"/>
          <w:color w:val="000"/>
          <w:sz w:val="28"/>
          <w:szCs w:val="28"/>
        </w:rPr>
        <w:t xml:space="preserve">4、《清明上河图》的作者是？-----------------------（D）A、李公麟 B、马远 C、范宽 D、张择端</w:t>
      </w:r>
    </w:p>
    <w:p>
      <w:pPr>
        <w:ind w:left="0" w:right="0" w:firstLine="560"/>
        <w:spacing w:before="450" w:after="450" w:line="312" w:lineRule="auto"/>
      </w:pPr>
      <w:r>
        <w:rPr>
          <w:rFonts w:ascii="宋体" w:hAnsi="宋体" w:eastAsia="宋体" w:cs="宋体"/>
          <w:color w:val="000"/>
          <w:sz w:val="28"/>
          <w:szCs w:val="28"/>
        </w:rPr>
        <w:t xml:space="preserve">5、《开国大典》的作者是？（D）</w:t>
      </w:r>
    </w:p>
    <w:p>
      <w:pPr>
        <w:ind w:left="0" w:right="0" w:firstLine="560"/>
        <w:spacing w:before="450" w:after="450" w:line="312" w:lineRule="auto"/>
      </w:pPr>
      <w:r>
        <w:rPr>
          <w:rFonts w:ascii="宋体" w:hAnsi="宋体" w:eastAsia="宋体" w:cs="宋体"/>
          <w:color w:val="000"/>
          <w:sz w:val="28"/>
          <w:szCs w:val="28"/>
        </w:rPr>
        <w:t xml:space="preserve">A、蒋兆和 B、林风眠 C、罗工柳 D、董希文</w:t>
      </w:r>
    </w:p>
    <w:p>
      <w:pPr>
        <w:ind w:left="0" w:right="0" w:firstLine="560"/>
        <w:spacing w:before="450" w:after="450" w:line="312" w:lineRule="auto"/>
      </w:pPr>
      <w:r>
        <w:rPr>
          <w:rFonts w:ascii="宋体" w:hAnsi="宋体" w:eastAsia="宋体" w:cs="宋体"/>
          <w:color w:val="000"/>
          <w:sz w:val="28"/>
          <w:szCs w:val="28"/>
        </w:rPr>
        <w:t xml:space="preserve">二、填空题：（每个空格1分，共40分）</w:t>
      </w:r>
    </w:p>
    <w:p>
      <w:pPr>
        <w:ind w:left="0" w:right="0" w:firstLine="560"/>
        <w:spacing w:before="450" w:after="450" w:line="312" w:lineRule="auto"/>
      </w:pPr>
      <w:r>
        <w:rPr>
          <w:rFonts w:ascii="宋体" w:hAnsi="宋体" w:eastAsia="宋体" w:cs="宋体"/>
          <w:color w:val="000"/>
          <w:sz w:val="28"/>
          <w:szCs w:val="28"/>
        </w:rPr>
        <w:t xml:space="preserve">1、构成色彩的三个基本要素是 色相，纯度、明度，三间色指 绿、橙、紫 三种颜色。</w:t>
      </w:r>
    </w:p>
    <w:p>
      <w:pPr>
        <w:ind w:left="0" w:right="0" w:firstLine="560"/>
        <w:spacing w:before="450" w:after="450" w:line="312" w:lineRule="auto"/>
      </w:pPr>
      <w:r>
        <w:rPr>
          <w:rFonts w:ascii="宋体" w:hAnsi="宋体" w:eastAsia="宋体" w:cs="宋体"/>
          <w:color w:val="000"/>
          <w:sz w:val="28"/>
          <w:szCs w:val="28"/>
        </w:rPr>
        <w:t xml:space="preserve">2、素描中分三大面五调子，其中五调子是指 亮调、过渡灰调、明暗交界线 反光和投影。</w:t>
      </w:r>
    </w:p>
    <w:p>
      <w:pPr>
        <w:ind w:left="0" w:right="0" w:firstLine="560"/>
        <w:spacing w:before="450" w:after="450" w:line="312" w:lineRule="auto"/>
      </w:pPr>
      <w:r>
        <w:rPr>
          <w:rFonts w:ascii="宋体" w:hAnsi="宋体" w:eastAsia="宋体" w:cs="宋体"/>
          <w:color w:val="000"/>
          <w:sz w:val="28"/>
          <w:szCs w:val="28"/>
        </w:rPr>
        <w:t xml:space="preserve">3、中国画以题材分通常为 人物画、山水画、花鸟画 三大类。国画中传统四君子是指 梅、兰、菊、竹。</w:t>
      </w:r>
    </w:p>
    <w:p>
      <w:pPr>
        <w:ind w:left="0" w:right="0" w:firstLine="560"/>
        <w:spacing w:before="450" w:after="450" w:line="312" w:lineRule="auto"/>
      </w:pPr>
      <w:r>
        <w:rPr>
          <w:rFonts w:ascii="宋体" w:hAnsi="宋体" w:eastAsia="宋体" w:cs="宋体"/>
          <w:color w:val="000"/>
          <w:sz w:val="28"/>
          <w:szCs w:val="28"/>
        </w:rPr>
        <w:t xml:space="preserve">4、中国画中的用墨，历来的画家都很讲究，主要是运用墨色变化的技巧，唐张彦远《历代名画记》曰：墨分五色，即 焦、浓、重、淡、清 五种，这就是中国画用墨的奇妙处。</w:t>
      </w:r>
    </w:p>
    <w:p>
      <w:pPr>
        <w:ind w:left="0" w:right="0" w:firstLine="560"/>
        <w:spacing w:before="450" w:after="450" w:line="312" w:lineRule="auto"/>
      </w:pPr>
      <w:r>
        <w:rPr>
          <w:rFonts w:ascii="宋体" w:hAnsi="宋体" w:eastAsia="宋体" w:cs="宋体"/>
          <w:color w:val="000"/>
          <w:sz w:val="28"/>
          <w:szCs w:val="28"/>
        </w:rPr>
        <w:t xml:space="preserve">5、中国素有“瓷国”之称，在国内称为“瓷都”是 景德镇（地名），“陶都”是（地名）宜兴。</w:t>
      </w:r>
    </w:p>
    <w:p>
      <w:pPr>
        <w:ind w:left="0" w:right="0" w:firstLine="560"/>
        <w:spacing w:before="450" w:after="450" w:line="312" w:lineRule="auto"/>
      </w:pPr>
      <w:r>
        <w:rPr>
          <w:rFonts w:ascii="宋体" w:hAnsi="宋体" w:eastAsia="宋体" w:cs="宋体"/>
          <w:color w:val="000"/>
          <w:sz w:val="28"/>
          <w:szCs w:val="28"/>
        </w:rPr>
        <w:t xml:space="preserve">6、清代扬州八怪之首 郑板桥（姓名），写下《咏竹》：“咬定青山不放松，立根原在破岩中„„”的名篇佳句。</w:t>
      </w:r>
    </w:p>
    <w:p>
      <w:pPr>
        <w:ind w:left="0" w:right="0" w:firstLine="560"/>
        <w:spacing w:before="450" w:after="450" w:line="312" w:lineRule="auto"/>
      </w:pPr>
      <w:r>
        <w:rPr>
          <w:rFonts w:ascii="宋体" w:hAnsi="宋体" w:eastAsia="宋体" w:cs="宋体"/>
          <w:color w:val="000"/>
          <w:sz w:val="28"/>
          <w:szCs w:val="28"/>
        </w:rPr>
        <w:t xml:space="preserve">7、创作《三毛流浪记》连环漫画的作者是 张乐平。</w:t>
      </w:r>
    </w:p>
    <w:p>
      <w:pPr>
        <w:ind w:left="0" w:right="0" w:firstLine="560"/>
        <w:spacing w:before="450" w:after="450" w:line="312" w:lineRule="auto"/>
      </w:pPr>
      <w:r>
        <w:rPr>
          <w:rFonts w:ascii="宋体" w:hAnsi="宋体" w:eastAsia="宋体" w:cs="宋体"/>
          <w:color w:val="000"/>
          <w:sz w:val="28"/>
          <w:szCs w:val="28"/>
        </w:rPr>
        <w:t xml:space="preserve">8、雕塑是雕、刻、塑三种制作方法的总称，是用固体材料制作的占有三维空间的艺术品，按其形态，一般可分为 浮雕 和 圆雕 两大类。</w:t>
      </w:r>
    </w:p>
    <w:p>
      <w:pPr>
        <w:ind w:left="0" w:right="0" w:firstLine="560"/>
        <w:spacing w:before="450" w:after="450" w:line="312" w:lineRule="auto"/>
      </w:pPr>
      <w:r>
        <w:rPr>
          <w:rFonts w:ascii="宋体" w:hAnsi="宋体" w:eastAsia="宋体" w:cs="宋体"/>
          <w:color w:val="000"/>
          <w:sz w:val="28"/>
          <w:szCs w:val="28"/>
        </w:rPr>
        <w:t xml:space="preserve">9、我国四大佛教名窟是 龙门石窟、敦煌莫高窟、云岗石窟、天水麦积山石窟。</w:t>
      </w:r>
    </w:p>
    <w:p>
      <w:pPr>
        <w:ind w:left="0" w:right="0" w:firstLine="560"/>
        <w:spacing w:before="450" w:after="450" w:line="312" w:lineRule="auto"/>
      </w:pPr>
      <w:r>
        <w:rPr>
          <w:rFonts w:ascii="宋体" w:hAnsi="宋体" w:eastAsia="宋体" w:cs="宋体"/>
          <w:color w:val="000"/>
          <w:sz w:val="28"/>
          <w:szCs w:val="28"/>
        </w:rPr>
        <w:t xml:space="preserve">10、请你写出美术教学基本教学流程：课前准备、激趣导入、作品欣赏、技法分析、作业辅导、课堂作业点评和小结延伸等。</w:t>
      </w:r>
    </w:p>
    <w:p>
      <w:pPr>
        <w:ind w:left="0" w:right="0" w:firstLine="560"/>
        <w:spacing w:before="450" w:after="450" w:line="312" w:lineRule="auto"/>
      </w:pPr>
      <w:r>
        <w:rPr>
          <w:rFonts w:ascii="宋体" w:hAnsi="宋体" w:eastAsia="宋体" w:cs="宋体"/>
          <w:color w:val="000"/>
          <w:sz w:val="28"/>
          <w:szCs w:val="28"/>
        </w:rPr>
        <w:t xml:space="preserve">11、美术课程标准中，根据美术学习活动方式来分四大学习领域 欣赏评述、设计应用、造型表现、综合探索。</w:t>
      </w:r>
    </w:p>
    <w:p>
      <w:pPr>
        <w:ind w:left="0" w:right="0" w:firstLine="560"/>
        <w:spacing w:before="450" w:after="450" w:line="312" w:lineRule="auto"/>
      </w:pPr>
      <w:r>
        <w:rPr>
          <w:rFonts w:ascii="宋体" w:hAnsi="宋体" w:eastAsia="宋体" w:cs="宋体"/>
          <w:color w:val="000"/>
          <w:sz w:val="28"/>
          <w:szCs w:val="28"/>
        </w:rPr>
        <w:t xml:space="preserve">三、是非题：（对的打，错的打，每题1分，共10分）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1、美术的基本特征是指具有造型性、可视性、静态性和物质性的一种空间艺术。（对）</w:t>
      </w:r>
    </w:p>
    <w:p>
      <w:pPr>
        <w:ind w:left="0" w:right="0" w:firstLine="560"/>
        <w:spacing w:before="450" w:after="450" w:line="312" w:lineRule="auto"/>
      </w:pPr>
      <w:r>
        <w:rPr>
          <w:rFonts w:ascii="宋体" w:hAnsi="宋体" w:eastAsia="宋体" w:cs="宋体"/>
          <w:color w:val="000"/>
          <w:sz w:val="28"/>
          <w:szCs w:val="28"/>
        </w:rPr>
        <w:t xml:space="preserve">2、三度空间指由广度、高度、深度三个因素构成的立体空间。（对）</w:t>
      </w:r>
    </w:p>
    <w:p>
      <w:pPr>
        <w:ind w:left="0" w:right="0" w:firstLine="560"/>
        <w:spacing w:before="450" w:after="450" w:line="312" w:lineRule="auto"/>
      </w:pPr>
      <w:r>
        <w:rPr>
          <w:rFonts w:ascii="宋体" w:hAnsi="宋体" w:eastAsia="宋体" w:cs="宋体"/>
          <w:color w:val="000"/>
          <w:sz w:val="28"/>
          <w:szCs w:val="28"/>
        </w:rPr>
        <w:t xml:space="preserve">3、皮影戏起源很早，大约始于宋代，明清时十分兴盛。（错）</w:t>
      </w:r>
    </w:p>
    <w:p>
      <w:pPr>
        <w:ind w:left="0" w:right="0" w:firstLine="560"/>
        <w:spacing w:before="450" w:after="450" w:line="312" w:lineRule="auto"/>
      </w:pPr>
      <w:r>
        <w:rPr>
          <w:rFonts w:ascii="宋体" w:hAnsi="宋体" w:eastAsia="宋体" w:cs="宋体"/>
          <w:color w:val="000"/>
          <w:sz w:val="28"/>
          <w:szCs w:val="28"/>
        </w:rPr>
        <w:t xml:space="preserve">4、《格尔尼卡》是毕加索接受西班牙的委托，为次年（1937年）春季马黎国际博览会西班牙馆作的装饰画。（错）</w:t>
      </w:r>
    </w:p>
    <w:p>
      <w:pPr>
        <w:ind w:left="0" w:right="0" w:firstLine="560"/>
        <w:spacing w:before="450" w:after="450" w:line="312" w:lineRule="auto"/>
      </w:pPr>
      <w:r>
        <w:rPr>
          <w:rFonts w:ascii="宋体" w:hAnsi="宋体" w:eastAsia="宋体" w:cs="宋体"/>
          <w:color w:val="000"/>
          <w:sz w:val="28"/>
          <w:szCs w:val="28"/>
        </w:rPr>
        <w:t xml:space="preserve">5、素描：用单色来作画，以线造形，通过明暗关系的五调子来表现物体的质感和空间感（立体感）（错）</w:t>
      </w:r>
    </w:p>
    <w:p>
      <w:pPr>
        <w:ind w:left="0" w:right="0" w:firstLine="560"/>
        <w:spacing w:before="450" w:after="450" w:line="312" w:lineRule="auto"/>
      </w:pPr>
      <w:r>
        <w:rPr>
          <w:rFonts w:ascii="宋体" w:hAnsi="宋体" w:eastAsia="宋体" w:cs="宋体"/>
          <w:color w:val="000"/>
          <w:sz w:val="28"/>
          <w:szCs w:val="28"/>
        </w:rPr>
        <w:t xml:space="preserve">6、达芬奇是法国著名画家，代表作主要有《蒙娜丽莎》、《最后的晚餐》等。（错）</w:t>
      </w:r>
    </w:p>
    <w:p>
      <w:pPr>
        <w:ind w:left="0" w:right="0" w:firstLine="560"/>
        <w:spacing w:before="450" w:after="450" w:line="312" w:lineRule="auto"/>
      </w:pPr>
      <w:r>
        <w:rPr>
          <w:rFonts w:ascii="宋体" w:hAnsi="宋体" w:eastAsia="宋体" w:cs="宋体"/>
          <w:color w:val="000"/>
          <w:sz w:val="28"/>
          <w:szCs w:val="28"/>
        </w:rPr>
        <w:t xml:space="preserve">7、唐代著名画家吴道子被称为画圣，代表作有《女史箴图》《洛神赋图》等，擅画神话人物。（错）</w:t>
      </w:r>
    </w:p>
    <w:p>
      <w:pPr>
        <w:ind w:left="0" w:right="0" w:firstLine="560"/>
        <w:spacing w:before="450" w:after="450" w:line="312" w:lineRule="auto"/>
      </w:pPr>
      <w:r>
        <w:rPr>
          <w:rFonts w:ascii="宋体" w:hAnsi="宋体" w:eastAsia="宋体" w:cs="宋体"/>
          <w:color w:val="000"/>
          <w:sz w:val="28"/>
          <w:szCs w:val="28"/>
        </w:rPr>
        <w:t xml:space="preserve">8、青铜是红铜和锡的合金，其优点是：熔点低、硬度高。（对）</w:t>
      </w:r>
    </w:p>
    <w:p>
      <w:pPr>
        <w:ind w:left="0" w:right="0" w:firstLine="560"/>
        <w:spacing w:before="450" w:after="450" w:line="312" w:lineRule="auto"/>
      </w:pPr>
      <w:r>
        <w:rPr>
          <w:rFonts w:ascii="宋体" w:hAnsi="宋体" w:eastAsia="宋体" w:cs="宋体"/>
          <w:color w:val="000"/>
          <w:sz w:val="28"/>
          <w:szCs w:val="28"/>
        </w:rPr>
        <w:t xml:space="preserve">9、中国古典园林的“借景”的主要作用，开拓空间，丰富园景，是集建筑、山水、花木、文学等综合艺术。（对）</w:t>
      </w:r>
    </w:p>
    <w:p>
      <w:pPr>
        <w:ind w:left="0" w:right="0" w:firstLine="560"/>
        <w:spacing w:before="450" w:after="450" w:line="312" w:lineRule="auto"/>
      </w:pPr>
      <w:r>
        <w:rPr>
          <w:rFonts w:ascii="宋体" w:hAnsi="宋体" w:eastAsia="宋体" w:cs="宋体"/>
          <w:color w:val="000"/>
          <w:sz w:val="28"/>
          <w:szCs w:val="28"/>
        </w:rPr>
        <w:t xml:space="preserve">10、《敦煌壁画》反映当时佛教文化的盛行以及西方的极乐世界。（错）</w:t>
      </w:r>
    </w:p>
    <w:p>
      <w:pPr>
        <w:ind w:left="0" w:right="0" w:firstLine="560"/>
        <w:spacing w:before="450" w:after="450" w:line="312" w:lineRule="auto"/>
      </w:pPr>
      <w:r>
        <w:rPr>
          <w:rFonts w:ascii="宋体" w:hAnsi="宋体" w:eastAsia="宋体" w:cs="宋体"/>
          <w:color w:val="000"/>
          <w:sz w:val="28"/>
          <w:szCs w:val="28"/>
        </w:rPr>
        <w:t xml:space="preserve">四、在下面空白处作画，下面两题任选一题。（40分）</w:t>
      </w:r>
    </w:p>
    <w:p>
      <w:pPr>
        <w:ind w:left="0" w:right="0" w:firstLine="560"/>
        <w:spacing w:before="450" w:after="450" w:line="312" w:lineRule="auto"/>
      </w:pPr>
      <w:r>
        <w:rPr>
          <w:rFonts w:ascii="宋体" w:hAnsi="宋体" w:eastAsia="宋体" w:cs="宋体"/>
          <w:color w:val="000"/>
          <w:sz w:val="28"/>
          <w:szCs w:val="28"/>
        </w:rPr>
        <w:t xml:space="preserve">1、在圆柱体上切挖法画成一个水杯（可添画杯柄）或煤饼炉（添画四足）。</w:t>
      </w:r>
    </w:p>
    <w:p>
      <w:pPr>
        <w:ind w:left="0" w:right="0" w:firstLine="560"/>
        <w:spacing w:before="450" w:after="450" w:line="312" w:lineRule="auto"/>
      </w:pPr>
      <w:r>
        <w:rPr>
          <w:rFonts w:ascii="宋体" w:hAnsi="宋体" w:eastAsia="宋体" w:cs="宋体"/>
          <w:color w:val="000"/>
          <w:sz w:val="28"/>
          <w:szCs w:val="28"/>
        </w:rPr>
        <w:t xml:space="preserve">2、在一个扁六面体的中间切挖出一个扁圆柱体，使之变成一个砚台的形状。</w:t>
      </w:r>
    </w:p>
    <w:p>
      <w:pPr>
        <w:ind w:left="0" w:right="0" w:firstLine="560"/>
        <w:spacing w:before="450" w:after="450" w:line="312" w:lineRule="auto"/>
      </w:pPr>
      <w:r>
        <w:rPr>
          <w:rFonts w:ascii="黑体" w:hAnsi="黑体" w:eastAsia="黑体" w:cs="黑体"/>
          <w:color w:val="000000"/>
          <w:sz w:val="36"/>
          <w:szCs w:val="36"/>
          <w:b w:val="1"/>
          <w:bCs w:val="1"/>
        </w:rPr>
        <w:t xml:space="preserve">第二篇：山东日照中小学美术教师招聘考试试题(附答案</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 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 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六、技能题（共计20分）用草图形式创作《我的学生》。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（一）最佳答案</w:t>
      </w:r>
    </w:p>
    <w:p>
      <w:pPr>
        <w:ind w:left="0" w:right="0" w:firstLine="560"/>
        <w:spacing w:before="450" w:after="450" w:line="312" w:lineRule="auto"/>
      </w:pPr>
      <w:r>
        <w:rPr>
          <w:rFonts w:ascii="宋体" w:hAnsi="宋体" w:eastAsia="宋体" w:cs="宋体"/>
          <w:color w:val="000"/>
          <w:sz w:val="28"/>
          <w:szCs w:val="28"/>
        </w:rPr>
        <w:t xml:space="preserve">1、教育必须为社会主义服务，必须与生产劳动相结合，培养德、智、体等方面全面发展的社会主义建设者和接班人。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2、素质教育以提高 国民素质 为根本宗旨，以培养创新精神和 _实践能力___为重点。</w:t>
      </w:r>
    </w:p>
    <w:p>
      <w:pPr>
        <w:ind w:left="0" w:right="0" w:firstLine="560"/>
        <w:spacing w:before="450" w:after="450" w:line="312" w:lineRule="auto"/>
      </w:pPr>
      <w:r>
        <w:rPr>
          <w:rFonts w:ascii="宋体" w:hAnsi="宋体" w:eastAsia="宋体" w:cs="宋体"/>
          <w:color w:val="000"/>
          <w:sz w:val="28"/>
          <w:szCs w:val="28"/>
        </w:rPr>
        <w:t xml:space="preserve">3、教师是履行教育教学职责的专业人员，承担教书育人，培养社会主义事业建设者和接班人，提高民族素质的使命。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4、国家课程标准应体现国家对不同阶段的学生在知识与技能，过程与方法、情感态度与价值观等方面的基本要求。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5、从小学至高中设置 综合实践活动，并作为必修课程。</w:t>
      </w:r>
    </w:p>
    <w:p>
      <w:pPr>
        <w:ind w:left="0" w:right="0" w:firstLine="560"/>
        <w:spacing w:before="450" w:after="450" w:line="312" w:lineRule="auto"/>
      </w:pPr>
      <w:r>
        <w:rPr>
          <w:rFonts w:ascii="宋体" w:hAnsi="宋体" w:eastAsia="宋体" w:cs="宋体"/>
          <w:color w:val="000"/>
          <w:sz w:val="28"/>
          <w:szCs w:val="28"/>
        </w:rPr>
        <w:t xml:space="preserve">6、义务教育课程标准应着眼于培养学生 终生学习的愿望和能力。</w:t>
      </w:r>
    </w:p>
    <w:p>
      <w:pPr>
        <w:ind w:left="0" w:right="0" w:firstLine="560"/>
        <w:spacing w:before="450" w:after="450" w:line="312" w:lineRule="auto"/>
      </w:pPr>
      <w:r>
        <w:rPr>
          <w:rFonts w:ascii="宋体" w:hAnsi="宋体" w:eastAsia="宋体" w:cs="宋体"/>
          <w:color w:val="000"/>
          <w:sz w:val="28"/>
          <w:szCs w:val="28"/>
        </w:rPr>
        <w:t xml:space="preserve">7、积极开发并合理利用校内外各种 课程资源。</w:t>
      </w:r>
    </w:p>
    <w:p>
      <w:pPr>
        <w:ind w:left="0" w:right="0" w:firstLine="560"/>
        <w:spacing w:before="450" w:after="450" w:line="312" w:lineRule="auto"/>
      </w:pPr>
      <w:r>
        <w:rPr>
          <w:rFonts w:ascii="宋体" w:hAnsi="宋体" w:eastAsia="宋体" w:cs="宋体"/>
          <w:color w:val="000"/>
          <w:sz w:val="28"/>
          <w:szCs w:val="28"/>
        </w:rPr>
        <w:t xml:space="preserve">8、教师的素养包括、知识素养及思想道德 三个方面。</w:t>
      </w:r>
    </w:p>
    <w:p>
      <w:pPr>
        <w:ind w:left="0" w:right="0" w:firstLine="560"/>
        <w:spacing w:before="450" w:after="450" w:line="312" w:lineRule="auto"/>
      </w:pPr>
      <w:r>
        <w:rPr>
          <w:rFonts w:ascii="宋体" w:hAnsi="宋体" w:eastAsia="宋体" w:cs="宋体"/>
          <w:color w:val="000"/>
          <w:sz w:val="28"/>
          <w:szCs w:val="28"/>
        </w:rPr>
        <w:t xml:space="preserve">9、我国模范班主任老师总结出来的德育经验是“ 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10、智力的核心成分是 思维能力。</w:t>
      </w:r>
    </w:p>
    <w:p>
      <w:pPr>
        <w:ind w:left="0" w:right="0" w:firstLine="560"/>
        <w:spacing w:before="450" w:after="450" w:line="312" w:lineRule="auto"/>
      </w:pPr>
      <w:r>
        <w:rPr>
          <w:rFonts w:ascii="宋体" w:hAnsi="宋体" w:eastAsia="宋体" w:cs="宋体"/>
          <w:color w:val="000"/>
          <w:sz w:val="28"/>
          <w:szCs w:val="28"/>
        </w:rPr>
        <w:t xml:space="preserve">11、能力有实际能力和 潜在能力之分。</w:t>
      </w:r>
    </w:p>
    <w:p>
      <w:pPr>
        <w:ind w:left="0" w:right="0" w:firstLine="560"/>
        <w:spacing w:before="450" w:after="450" w:line="312" w:lineRule="auto"/>
      </w:pPr>
      <w:r>
        <w:rPr>
          <w:rFonts w:ascii="宋体" w:hAnsi="宋体" w:eastAsia="宋体" w:cs="宋体"/>
          <w:color w:val="000"/>
          <w:sz w:val="28"/>
          <w:szCs w:val="28"/>
        </w:rPr>
        <w:t xml:space="preserve">12、美术又称为 空间艺术或视觉 艺术，具体包括、、、、、、、、等。</w:t>
      </w:r>
    </w:p>
    <w:p>
      <w:pPr>
        <w:ind w:left="0" w:right="0" w:firstLine="560"/>
        <w:spacing w:before="450" w:after="450" w:line="312" w:lineRule="auto"/>
      </w:pPr>
      <w:r>
        <w:rPr>
          <w:rFonts w:ascii="宋体" w:hAnsi="宋体" w:eastAsia="宋体" w:cs="宋体"/>
          <w:color w:val="000"/>
          <w:sz w:val="28"/>
          <w:szCs w:val="28"/>
        </w:rPr>
        <w:t xml:space="preserve">13、“元四家”指 黄公望、王蒙、倪瓒、吴镇.14、意大利文艺复兴三杰指 达芬奇、拉斐尔、米开朗基罗。</w:t>
      </w:r>
    </w:p>
    <w:p>
      <w:pPr>
        <w:ind w:left="0" w:right="0" w:firstLine="560"/>
        <w:spacing w:before="450" w:after="450" w:line="312" w:lineRule="auto"/>
      </w:pPr>
      <w:r>
        <w:rPr>
          <w:rFonts w:ascii="宋体" w:hAnsi="宋体" w:eastAsia="宋体" w:cs="宋体"/>
          <w:color w:val="000"/>
          <w:sz w:val="28"/>
          <w:szCs w:val="28"/>
        </w:rPr>
        <w:t xml:space="preserve">15、“六朝三杰”指顾恺之、陆探微、张僧繇。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16、“五墨六彩”：五墨:焦墨、浓墨、重墨、淡墨、清墨——水墨画的色彩层次六彩:黑、白、干、湿、浓、淡——中国画技法名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17、南朝谢赫六法：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18、德拉克罗瓦是 浪漫主义画家，列宾是现实主义画家，普桑是新古典主义画家，毕家索是立体主义画家，夏加尔是 现实主义画家。</w:t>
      </w:r>
    </w:p>
    <w:p>
      <w:pPr>
        <w:ind w:left="0" w:right="0" w:firstLine="560"/>
        <w:spacing w:before="450" w:after="450" w:line="312" w:lineRule="auto"/>
      </w:pPr>
      <w:r>
        <w:rPr>
          <w:rFonts w:ascii="宋体" w:hAnsi="宋体" w:eastAsia="宋体" w:cs="宋体"/>
          <w:color w:val="000"/>
          <w:sz w:val="28"/>
          <w:szCs w:val="28"/>
        </w:rPr>
        <w:t xml:space="preserve">19、常用的美术字体有 行揩美术字、隶书美术字、魏碑美术字以及 姚体美术字。</w:t>
      </w:r>
    </w:p>
    <w:p>
      <w:pPr>
        <w:ind w:left="0" w:right="0" w:firstLine="560"/>
        <w:spacing w:before="450" w:after="450" w:line="312" w:lineRule="auto"/>
      </w:pPr>
      <w:r>
        <w:rPr>
          <w:rFonts w:ascii="宋体" w:hAnsi="宋体" w:eastAsia="宋体" w:cs="宋体"/>
          <w:color w:val="000"/>
          <w:sz w:val="28"/>
          <w:szCs w:val="28"/>
        </w:rPr>
        <w:t xml:space="preserve">三、美术基础知识简答题（每题2分，共8分）</w:t>
      </w:r>
    </w:p>
    <w:p>
      <w:pPr>
        <w:ind w:left="0" w:right="0" w:firstLine="560"/>
        <w:spacing w:before="450" w:after="450" w:line="312" w:lineRule="auto"/>
      </w:pPr>
      <w:r>
        <w:rPr>
          <w:rFonts w:ascii="宋体" w:hAnsi="宋体" w:eastAsia="宋体" w:cs="宋体"/>
          <w:color w:val="000"/>
          <w:sz w:val="28"/>
          <w:szCs w:val="28"/>
        </w:rPr>
        <w:t xml:space="preserve">1、具象艺术: 指艺术形象与自然对象基本相似或极为相似的艺术</w:t>
      </w:r>
    </w:p>
    <w:p>
      <w:pPr>
        <w:ind w:left="0" w:right="0" w:firstLine="560"/>
        <w:spacing w:before="450" w:after="450" w:line="312" w:lineRule="auto"/>
      </w:pPr>
      <w:r>
        <w:rPr>
          <w:rFonts w:ascii="宋体" w:hAnsi="宋体" w:eastAsia="宋体" w:cs="宋体"/>
          <w:color w:val="000"/>
          <w:sz w:val="28"/>
          <w:szCs w:val="28"/>
        </w:rPr>
        <w:t xml:space="preserve">2、对比色：对比色是人的视觉感官所产生的一种生理现象，是视网膜对色彩的平衡作用。</w:t>
      </w:r>
    </w:p>
    <w:p>
      <w:pPr>
        <w:ind w:left="0" w:right="0" w:firstLine="560"/>
        <w:spacing w:before="450" w:after="450" w:line="312" w:lineRule="auto"/>
      </w:pPr>
      <w:r>
        <w:rPr>
          <w:rFonts w:ascii="宋体" w:hAnsi="宋体" w:eastAsia="宋体" w:cs="宋体"/>
          <w:color w:val="000"/>
          <w:sz w:val="28"/>
          <w:szCs w:val="28"/>
        </w:rPr>
        <w:t xml:space="preserve">3、成角透视：成角透视就是景物纵深与视中线成一定角度的透视，景物的纵深因为与视中线不平行而向主点两侧的余点消失。</w:t>
      </w:r>
    </w:p>
    <w:p>
      <w:pPr>
        <w:ind w:left="0" w:right="0" w:firstLine="560"/>
        <w:spacing w:before="450" w:after="450" w:line="312" w:lineRule="auto"/>
      </w:pPr>
      <w:r>
        <w:rPr>
          <w:rFonts w:ascii="宋体" w:hAnsi="宋体" w:eastAsia="宋体" w:cs="宋体"/>
          <w:color w:val="000"/>
          <w:sz w:val="28"/>
          <w:szCs w:val="28"/>
        </w:rPr>
        <w:t xml:space="preserve">4、动态线：动态线是指人体由于动向线与形体转折的变化,带来的形体外在形态外缘上的变化</w:t>
      </w:r>
    </w:p>
    <w:p>
      <w:pPr>
        <w:ind w:left="0" w:right="0" w:firstLine="560"/>
        <w:spacing w:before="450" w:after="450" w:line="312" w:lineRule="auto"/>
      </w:pPr>
      <w:r>
        <w:rPr>
          <w:rFonts w:ascii="宋体" w:hAnsi="宋体" w:eastAsia="宋体" w:cs="宋体"/>
          <w:color w:val="000"/>
          <w:sz w:val="28"/>
          <w:szCs w:val="28"/>
        </w:rPr>
        <w:t xml:space="preserve">四、综合题（39分）</w:t>
      </w:r>
    </w:p>
    <w:p>
      <w:pPr>
        <w:ind w:left="0" w:right="0" w:firstLine="560"/>
        <w:spacing w:before="450" w:after="450" w:line="312" w:lineRule="auto"/>
      </w:pPr>
      <w:r>
        <w:rPr>
          <w:rFonts w:ascii="宋体" w:hAnsi="宋体" w:eastAsia="宋体" w:cs="宋体"/>
          <w:color w:val="000"/>
          <w:sz w:val="28"/>
          <w:szCs w:val="28"/>
        </w:rPr>
        <w:t xml:space="preserve">1、写出表现学生值日打扫卫生的少儿主题画创作《今天我值日》这一课教学目标、重点、难点。(8分)《今天我值日》教案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1、掌握值日时人物的各种动态变化，通过绘画边县值日的情景。</w:t>
      </w:r>
    </w:p>
    <w:p>
      <w:pPr>
        <w:ind w:left="0" w:right="0" w:firstLine="560"/>
        <w:spacing w:before="450" w:after="450" w:line="312" w:lineRule="auto"/>
      </w:pPr>
      <w:r>
        <w:rPr>
          <w:rFonts w:ascii="宋体" w:hAnsi="宋体" w:eastAsia="宋体" w:cs="宋体"/>
          <w:color w:val="000"/>
          <w:sz w:val="28"/>
          <w:szCs w:val="28"/>
        </w:rPr>
        <w:t xml:space="preserve">2、提高学生的观察力、记忆力和创作能力，培养学生做事的责任感。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1、让学生热爱活动并在生活中发现如何表现美术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1、提高学生的绘画表现能力及对动态的理解把握</w:t>
      </w:r>
    </w:p>
    <w:p>
      <w:pPr>
        <w:ind w:left="0" w:right="0" w:firstLine="560"/>
        <w:spacing w:before="450" w:after="450" w:line="312" w:lineRule="auto"/>
      </w:pPr>
      <w:r>
        <w:rPr>
          <w:rFonts w:ascii="宋体" w:hAnsi="宋体" w:eastAsia="宋体" w:cs="宋体"/>
          <w:color w:val="000"/>
          <w:sz w:val="28"/>
          <w:szCs w:val="28"/>
        </w:rPr>
        <w:t xml:space="preserve">2、袁冬同学非常喜欢画卡通画，但对美术课其它内容不感兴趣，你是他的美术老师，你怎么办？(8分)卡通画容易吸引孩子的兴趣，所以喜欢如果他画得好的话，倒是可以帮助他的发散性思维和对线条和物体形态的控制。我觉得应该首先表扬他，然后引导他在这方面的兴趣建议他去专门的学习机构学习，通过赞扬增强他的自信心，再试着去教导他其他的内容都对画卡通画有好处并且指出其他内容的有趣之处吸引他</w:t>
      </w:r>
    </w:p>
    <w:p>
      <w:pPr>
        <w:ind w:left="0" w:right="0" w:firstLine="560"/>
        <w:spacing w:before="450" w:after="450" w:line="312" w:lineRule="auto"/>
      </w:pPr>
      <w:r>
        <w:rPr>
          <w:rFonts w:ascii="宋体" w:hAnsi="宋体" w:eastAsia="宋体" w:cs="宋体"/>
          <w:color w:val="000"/>
          <w:sz w:val="28"/>
          <w:szCs w:val="28"/>
        </w:rPr>
        <w:t xml:space="preserve">3、今天是上《香甜的水果》这一课，同学们按照课前准备要求准备了黏土和彩泥等材料，当你踏着厚厚的积雪走进教室上课，发现同学们的心不在教室里，下课时玩雪的余兴未尽。面对这种情况你怎么组织教学？并简要写出教学过程。(8分)中小学美术教师招聘试题</w:t>
      </w:r>
    </w:p>
    <w:p>
      <w:pPr>
        <w:ind w:left="0" w:right="0" w:firstLine="560"/>
        <w:spacing w:before="450" w:after="450" w:line="312" w:lineRule="auto"/>
      </w:pPr>
      <w:r>
        <w:rPr>
          <w:rFonts w:ascii="宋体" w:hAnsi="宋体" w:eastAsia="宋体" w:cs="宋体"/>
          <w:color w:val="000"/>
          <w:sz w:val="28"/>
          <w:szCs w:val="28"/>
        </w:rPr>
        <w:t xml:space="preserve">美术教师考试试题</w:t>
      </w:r>
    </w:p>
    <w:p>
      <w:pPr>
        <w:ind w:left="0" w:right="0" w:firstLine="560"/>
        <w:spacing w:before="450" w:after="450" w:line="312" w:lineRule="auto"/>
      </w:pPr>
      <w:r>
        <w:rPr>
          <w:rFonts w:ascii="宋体" w:hAnsi="宋体" w:eastAsia="宋体" w:cs="宋体"/>
          <w:color w:val="000"/>
          <w:sz w:val="28"/>
          <w:szCs w:val="28"/>
        </w:rPr>
        <w:t xml:space="preserve">一、填空题：(每空1分 共36分)</w:t>
      </w:r>
    </w:p>
    <w:p>
      <w:pPr>
        <w:ind w:left="0" w:right="0" w:firstLine="560"/>
        <w:spacing w:before="450" w:after="450" w:line="312" w:lineRule="auto"/>
      </w:pPr>
      <w:r>
        <w:rPr>
          <w:rFonts w:ascii="宋体" w:hAnsi="宋体" w:eastAsia="宋体" w:cs="宋体"/>
          <w:color w:val="000"/>
          <w:sz w:val="28"/>
          <w:szCs w:val="28"/>
        </w:rPr>
        <w:t xml:space="preserve">1、教师考试试题美术课程具有 性质，是学校进行 的主要途经。</w:t>
      </w:r>
    </w:p>
    <w:p>
      <w:pPr>
        <w:ind w:left="0" w:right="0" w:firstLine="560"/>
        <w:spacing w:before="450" w:after="450" w:line="312" w:lineRule="auto"/>
      </w:pPr>
      <w:r>
        <w:rPr>
          <w:rFonts w:ascii="宋体" w:hAnsi="宋体" w:eastAsia="宋体" w:cs="宋体"/>
          <w:color w:val="000"/>
          <w:sz w:val="28"/>
          <w:szCs w:val="28"/>
        </w:rPr>
        <w:t xml:space="preserve">2、教师考试试题美术课程标准按教学活动分为 ； ；</w:t>
      </w:r>
    </w:p>
    <w:p>
      <w:pPr>
        <w:ind w:left="0" w:right="0" w:firstLine="560"/>
        <w:spacing w:before="450" w:after="450" w:line="312" w:lineRule="auto"/>
      </w:pPr>
      <w:r>
        <w:rPr>
          <w:rFonts w:ascii="宋体" w:hAnsi="宋体" w:eastAsia="宋体" w:cs="宋体"/>
          <w:color w:val="000"/>
          <w:sz w:val="28"/>
          <w:szCs w:val="28"/>
        </w:rPr>
        <w:t xml:space="preserve">________________________； 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w:t>
      </w:r>
    </w:p>
    <w:p>
      <w:pPr>
        <w:ind w:left="0" w:right="0" w:firstLine="560"/>
        <w:spacing w:before="450" w:after="450" w:line="312" w:lineRule="auto"/>
      </w:pPr>
      <w:r>
        <w:rPr>
          <w:rFonts w:ascii="宋体" w:hAnsi="宋体" w:eastAsia="宋体" w:cs="宋体"/>
          <w:color w:val="000"/>
          <w:sz w:val="28"/>
          <w:szCs w:val="28"/>
        </w:rPr>
        <w:t xml:space="preserve">教材，新教材观是 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 功能 功能和 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 透视和 透视两种。</w:t>
      </w:r>
    </w:p>
    <w:p>
      <w:pPr>
        <w:ind w:left="0" w:right="0" w:firstLine="560"/>
        <w:spacing w:before="450" w:after="450" w:line="312" w:lineRule="auto"/>
      </w:pPr>
      <w:r>
        <w:rPr>
          <w:rFonts w:ascii="宋体" w:hAnsi="宋体" w:eastAsia="宋体" w:cs="宋体"/>
          <w:color w:val="000"/>
          <w:sz w:val="28"/>
          <w:szCs w:val="28"/>
        </w:rPr>
        <w:t xml:space="preserve">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 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 雕与 雕。的作品《大卫》是一件 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 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 和北齐画家 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 派派别的画家。</w:t>
      </w:r>
    </w:p>
    <w:p>
      <w:pPr>
        <w:ind w:left="0" w:right="0" w:firstLine="560"/>
        <w:spacing w:before="450" w:after="450" w:line="312" w:lineRule="auto"/>
      </w:pPr>
      <w:r>
        <w:rPr>
          <w:rFonts w:ascii="宋体" w:hAnsi="宋体" w:eastAsia="宋体" w:cs="宋体"/>
          <w:color w:val="000"/>
          <w:sz w:val="28"/>
          <w:szCs w:val="28"/>
        </w:rPr>
        <w:t xml:space="preserve">15、毕加索是 籍的画家、雕塑家、版画艺术家，是 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 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w:t>
      </w:r>
    </w:p>
    <w:p>
      <w:pPr>
        <w:ind w:left="0" w:right="0" w:firstLine="560"/>
        <w:spacing w:before="450" w:after="450" w:line="312" w:lineRule="auto"/>
      </w:pPr>
      <w:r>
        <w:rPr>
          <w:rFonts w:ascii="宋体" w:hAnsi="宋体" w:eastAsia="宋体" w:cs="宋体"/>
          <w:color w:val="000"/>
          <w:sz w:val="28"/>
          <w:szCs w:val="28"/>
        </w:rPr>
        <w:t xml:space="preserve">A、阎立本 B、吴道子 C、张萱 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w:t>
      </w:r>
    </w:p>
    <w:p>
      <w:pPr>
        <w:ind w:left="0" w:right="0" w:firstLine="560"/>
        <w:spacing w:before="450" w:after="450" w:line="312" w:lineRule="auto"/>
      </w:pPr>
      <w:r>
        <w:rPr>
          <w:rFonts w:ascii="宋体" w:hAnsi="宋体" w:eastAsia="宋体" w:cs="宋体"/>
          <w:color w:val="000"/>
          <w:sz w:val="28"/>
          <w:szCs w:val="28"/>
        </w:rPr>
        <w:t xml:space="preserve">A、王洽 B、张璪 C、王维 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w:t>
      </w:r>
    </w:p>
    <w:p>
      <w:pPr>
        <w:ind w:left="0" w:right="0" w:firstLine="560"/>
        <w:spacing w:before="450" w:after="450" w:line="312" w:lineRule="auto"/>
      </w:pPr>
      <w:r>
        <w:rPr>
          <w:rFonts w:ascii="宋体" w:hAnsi="宋体" w:eastAsia="宋体" w:cs="宋体"/>
          <w:color w:val="000"/>
          <w:sz w:val="28"/>
          <w:szCs w:val="28"/>
        </w:rPr>
        <w:t xml:space="preserve">A、沈周 B、文征明 C、唐 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 B、扣器 C、景泰蓝 D、宣德炉</w:t>
      </w:r>
    </w:p>
    <w:p>
      <w:pPr>
        <w:ind w:left="0" w:right="0" w:firstLine="560"/>
        <w:spacing w:before="450" w:after="450" w:line="312" w:lineRule="auto"/>
      </w:pPr>
      <w:r>
        <w:rPr>
          <w:rFonts w:ascii="宋体" w:hAnsi="宋体" w:eastAsia="宋体" w:cs="宋体"/>
          <w:color w:val="000"/>
          <w:sz w:val="28"/>
          <w:szCs w:val="28"/>
        </w:rPr>
        <w:t xml:space="preserve">三、判断题：(每小题1分 共8分 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 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 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1、初步认识牵牛花的生长规律，并运用自己喜欢的绘画形式表达自己的感受。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（二）一、填空：（共18分，每空1分）</w:t>
      </w:r>
    </w:p>
    <w:p>
      <w:pPr>
        <w:ind w:left="0" w:right="0" w:firstLine="560"/>
        <w:spacing w:before="450" w:after="450" w:line="312" w:lineRule="auto"/>
      </w:pPr>
      <w:r>
        <w:rPr>
          <w:rFonts w:ascii="宋体" w:hAnsi="宋体" w:eastAsia="宋体" w:cs="宋体"/>
          <w:color w:val="000"/>
          <w:sz w:val="28"/>
          <w:szCs w:val="28"/>
        </w:rPr>
        <w:t xml:space="preserve">1、课程的改革不仅是内容的改革，也是（教学过程）和教学方法的改革。</w:t>
      </w:r>
    </w:p>
    <w:p>
      <w:pPr>
        <w:ind w:left="0" w:right="0" w:firstLine="560"/>
        <w:spacing w:before="450" w:after="450" w:line="312" w:lineRule="auto"/>
      </w:pPr>
      <w:r>
        <w:rPr>
          <w:rFonts w:ascii="宋体" w:hAnsi="宋体" w:eastAsia="宋体" w:cs="宋体"/>
          <w:color w:val="000"/>
          <w:sz w:val="28"/>
          <w:szCs w:val="28"/>
        </w:rPr>
        <w:t xml:space="preserve">2、色彩的三属性包含（）、（）、（）。</w:t>
      </w:r>
    </w:p>
    <w:p>
      <w:pPr>
        <w:ind w:left="0" w:right="0" w:firstLine="560"/>
        <w:spacing w:before="450" w:after="450" w:line="312" w:lineRule="auto"/>
      </w:pPr>
      <w:r>
        <w:rPr>
          <w:rFonts w:ascii="宋体" w:hAnsi="宋体" w:eastAsia="宋体" w:cs="宋体"/>
          <w:color w:val="000"/>
          <w:sz w:val="28"/>
          <w:szCs w:val="28"/>
        </w:rPr>
        <w:t xml:space="preserve">3、纯度是指色彩的（）。</w:t>
      </w:r>
    </w:p>
    <w:p>
      <w:pPr>
        <w:ind w:left="0" w:right="0" w:firstLine="560"/>
        <w:spacing w:before="450" w:after="450" w:line="312" w:lineRule="auto"/>
      </w:pPr>
      <w:r>
        <w:rPr>
          <w:rFonts w:ascii="宋体" w:hAnsi="宋体" w:eastAsia="宋体" w:cs="宋体"/>
          <w:color w:val="000"/>
          <w:sz w:val="28"/>
          <w:szCs w:val="28"/>
        </w:rPr>
        <w:t xml:space="preserve">4、不同颜色的相貌、名称称为（）。</w:t>
      </w:r>
    </w:p>
    <w:p>
      <w:pPr>
        <w:ind w:left="0" w:right="0" w:firstLine="560"/>
        <w:spacing w:before="450" w:after="450" w:line="312" w:lineRule="auto"/>
      </w:pPr>
      <w:r>
        <w:rPr>
          <w:rFonts w:ascii="宋体" w:hAnsi="宋体" w:eastAsia="宋体" w:cs="宋体"/>
          <w:color w:val="000"/>
          <w:sz w:val="28"/>
          <w:szCs w:val="28"/>
        </w:rPr>
        <w:t xml:space="preserve">5、在色环中，互成（150</w:t>
      </w:r>
    </w:p>
    <w:p>
      <w:pPr>
        <w:ind w:left="0" w:right="0" w:firstLine="560"/>
        <w:spacing w:before="450" w:after="450" w:line="312" w:lineRule="auto"/>
      </w:pPr>
      <w:r>
        <w:rPr>
          <w:rFonts w:ascii="宋体" w:hAnsi="宋体" w:eastAsia="宋体" w:cs="宋体"/>
          <w:color w:val="000"/>
          <w:sz w:val="28"/>
          <w:szCs w:val="28"/>
        </w:rPr>
        <w:t xml:space="preserve">180）的色，为强烈对比。位于60°以内的色，为柔和对比。</w:t>
      </w:r>
    </w:p>
    <w:p>
      <w:pPr>
        <w:ind w:left="0" w:right="0" w:firstLine="560"/>
        <w:spacing w:before="450" w:after="450" w:line="312" w:lineRule="auto"/>
      </w:pPr>
      <w:r>
        <w:rPr>
          <w:rFonts w:ascii="宋体" w:hAnsi="宋体" w:eastAsia="宋体" w:cs="宋体"/>
          <w:color w:val="000"/>
          <w:sz w:val="28"/>
          <w:szCs w:val="28"/>
        </w:rPr>
        <w:t xml:space="preserve">6、（）也叫邻近色，指（）比较接近的各种颜色。如紫红、红、橘红等。</w:t>
      </w:r>
    </w:p>
    <w:p>
      <w:pPr>
        <w:ind w:left="0" w:right="0" w:firstLine="560"/>
        <w:spacing w:before="450" w:after="450" w:line="312" w:lineRule="auto"/>
      </w:pPr>
      <w:r>
        <w:rPr>
          <w:rFonts w:ascii="宋体" w:hAnsi="宋体" w:eastAsia="宋体" w:cs="宋体"/>
          <w:color w:val="000"/>
          <w:sz w:val="28"/>
          <w:szCs w:val="28"/>
        </w:rPr>
        <w:t xml:space="preserve">7、国画中，用清水和墨汁调出的（）（）（）（）（）等不同墨色，可以使画面更加生动有趣。</w:t>
      </w:r>
    </w:p>
    <w:p>
      <w:pPr>
        <w:ind w:left="0" w:right="0" w:firstLine="560"/>
        <w:spacing w:before="450" w:after="450" w:line="312" w:lineRule="auto"/>
      </w:pPr>
      <w:r>
        <w:rPr>
          <w:rFonts w:ascii="宋体" w:hAnsi="宋体" w:eastAsia="宋体" w:cs="宋体"/>
          <w:color w:val="000"/>
          <w:sz w:val="28"/>
          <w:szCs w:val="28"/>
        </w:rPr>
        <w:t xml:space="preserve">8、凡.高是（）世纪的（）国家的画家，作品有《向日葵》等。</w:t>
      </w:r>
    </w:p>
    <w:p>
      <w:pPr>
        <w:ind w:left="0" w:right="0" w:firstLine="560"/>
        <w:spacing w:before="450" w:after="450" w:line="312" w:lineRule="auto"/>
      </w:pPr>
      <w:r>
        <w:rPr>
          <w:rFonts w:ascii="宋体" w:hAnsi="宋体" w:eastAsia="宋体" w:cs="宋体"/>
          <w:color w:val="000"/>
          <w:sz w:val="28"/>
          <w:szCs w:val="28"/>
        </w:rPr>
        <w:t xml:space="preserve">9、个体的心理发展受（）和（）两方面因素的制约。</w:t>
      </w:r>
    </w:p>
    <w:p>
      <w:pPr>
        <w:ind w:left="0" w:right="0" w:firstLine="560"/>
        <w:spacing w:before="450" w:after="450" w:line="312" w:lineRule="auto"/>
      </w:pPr>
      <w:r>
        <w:rPr>
          <w:rFonts w:ascii="宋体" w:hAnsi="宋体" w:eastAsia="宋体" w:cs="宋体"/>
          <w:color w:val="000"/>
          <w:sz w:val="28"/>
          <w:szCs w:val="28"/>
        </w:rPr>
        <w:t xml:space="preserve">二、判断（共10分，每题2分，对的打“∨”，错的打“Ⅹ”）</w:t>
      </w:r>
    </w:p>
    <w:p>
      <w:pPr>
        <w:ind w:left="0" w:right="0" w:firstLine="560"/>
        <w:spacing w:before="450" w:after="450" w:line="312" w:lineRule="auto"/>
      </w:pPr>
      <w:r>
        <w:rPr>
          <w:rFonts w:ascii="宋体" w:hAnsi="宋体" w:eastAsia="宋体" w:cs="宋体"/>
          <w:color w:val="000"/>
          <w:sz w:val="28"/>
          <w:szCs w:val="28"/>
        </w:rPr>
        <w:t xml:space="preserve">1、在学与教的过程中，要有效传递的主要信息是教学内容。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2、教学环境中的物质环境主要指课堂自然条件、教学设施以及空间布置等。（）</w:t>
      </w:r>
    </w:p>
    <w:p>
      <w:pPr>
        <w:ind w:left="0" w:right="0" w:firstLine="560"/>
        <w:spacing w:before="450" w:after="450" w:line="312" w:lineRule="auto"/>
      </w:pPr>
      <w:r>
        <w:rPr>
          <w:rFonts w:ascii="宋体" w:hAnsi="宋体" w:eastAsia="宋体" w:cs="宋体"/>
          <w:color w:val="000"/>
          <w:sz w:val="28"/>
          <w:szCs w:val="28"/>
        </w:rPr>
        <w:t xml:space="preserve">3、教育心理学的创始人是布鲁纳。（）</w:t>
      </w:r>
    </w:p>
    <w:p>
      <w:pPr>
        <w:ind w:left="0" w:right="0" w:firstLine="560"/>
        <w:spacing w:before="450" w:after="450" w:line="312" w:lineRule="auto"/>
      </w:pPr>
      <w:r>
        <w:rPr>
          <w:rFonts w:ascii="宋体" w:hAnsi="宋体" w:eastAsia="宋体" w:cs="宋体"/>
          <w:color w:val="000"/>
          <w:sz w:val="28"/>
          <w:szCs w:val="28"/>
        </w:rPr>
        <w:t xml:space="preserve">4、指学生在教学情境中，通过与教师、同学以及教学信息的相互作用获得知识、技能和态度的过程。（）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5、影响学与教的教师因素主要有敬业精神、专业知识，专业技能以及教学风格等基本的心理特性。（）</w:t>
      </w:r>
    </w:p>
    <w:p>
      <w:pPr>
        <w:ind w:left="0" w:right="0" w:firstLine="560"/>
        <w:spacing w:before="450" w:after="450" w:line="312" w:lineRule="auto"/>
      </w:pPr>
      <w:r>
        <w:rPr>
          <w:rFonts w:ascii="宋体" w:hAnsi="宋体" w:eastAsia="宋体" w:cs="宋体"/>
          <w:color w:val="000"/>
          <w:sz w:val="28"/>
          <w:szCs w:val="28"/>
        </w:rPr>
        <w:t xml:space="preserve">试题答案与分值：</w:t>
      </w:r>
    </w:p>
    <w:p>
      <w:pPr>
        <w:ind w:left="0" w:right="0" w:firstLine="560"/>
        <w:spacing w:before="450" w:after="450" w:line="312" w:lineRule="auto"/>
      </w:pPr>
      <w:r>
        <w:rPr>
          <w:rFonts w:ascii="宋体" w:hAnsi="宋体" w:eastAsia="宋体" w:cs="宋体"/>
          <w:color w:val="000"/>
          <w:sz w:val="28"/>
          <w:szCs w:val="28"/>
        </w:rPr>
        <w:t xml:space="preserve">一、填空：（共18分，每空1分）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2、（色相）、（明度）、(纯度）</w:t>
      </w:r>
    </w:p>
    <w:p>
      <w:pPr>
        <w:ind w:left="0" w:right="0" w:firstLine="560"/>
        <w:spacing w:before="450" w:after="450" w:line="312" w:lineRule="auto"/>
      </w:pPr>
      <w:r>
        <w:rPr>
          <w:rFonts w:ascii="宋体" w:hAnsi="宋体" w:eastAsia="宋体" w:cs="宋体"/>
          <w:color w:val="000"/>
          <w:sz w:val="28"/>
          <w:szCs w:val="28"/>
        </w:rPr>
        <w:t xml:space="preserve">3、（鲜浊程度）</w:t>
      </w:r>
    </w:p>
    <w:p>
      <w:pPr>
        <w:ind w:left="0" w:right="0" w:firstLine="560"/>
        <w:spacing w:before="450" w:after="450" w:line="312" w:lineRule="auto"/>
      </w:pPr>
      <w:r>
        <w:rPr>
          <w:rFonts w:ascii="宋体" w:hAnsi="宋体" w:eastAsia="宋体" w:cs="宋体"/>
          <w:color w:val="000"/>
          <w:sz w:val="28"/>
          <w:szCs w:val="28"/>
        </w:rPr>
        <w:t xml:space="preserve">4、（色相）</w:t>
      </w:r>
    </w:p>
    <w:p>
      <w:pPr>
        <w:ind w:left="0" w:right="0" w:firstLine="560"/>
        <w:spacing w:before="450" w:after="450" w:line="312" w:lineRule="auto"/>
      </w:pPr>
      <w:r>
        <w:rPr>
          <w:rFonts w:ascii="宋体" w:hAnsi="宋体" w:eastAsia="宋体" w:cs="宋体"/>
          <w:color w:val="000"/>
          <w:sz w:val="28"/>
          <w:szCs w:val="28"/>
        </w:rPr>
        <w:t xml:space="preserve">5、（150°——180°）</w:t>
      </w:r>
    </w:p>
    <w:p>
      <w:pPr>
        <w:ind w:left="0" w:right="0" w:firstLine="560"/>
        <w:spacing w:before="450" w:after="450" w:line="312" w:lineRule="auto"/>
      </w:pPr>
      <w:r>
        <w:rPr>
          <w:rFonts w:ascii="宋体" w:hAnsi="宋体" w:eastAsia="宋体" w:cs="宋体"/>
          <w:color w:val="000"/>
          <w:sz w:val="28"/>
          <w:szCs w:val="28"/>
        </w:rPr>
        <w:t xml:space="preserve">6、（类似色）（色相）</w:t>
      </w:r>
    </w:p>
    <w:p>
      <w:pPr>
        <w:ind w:left="0" w:right="0" w:firstLine="560"/>
        <w:spacing w:before="450" w:after="450" w:line="312" w:lineRule="auto"/>
      </w:pPr>
      <w:r>
        <w:rPr>
          <w:rFonts w:ascii="宋体" w:hAnsi="宋体" w:eastAsia="宋体" w:cs="宋体"/>
          <w:color w:val="000"/>
          <w:sz w:val="28"/>
          <w:szCs w:val="28"/>
        </w:rPr>
        <w:t xml:space="preserve">7、（焦）（浓）（重）（淡）（清）</w:t>
      </w:r>
    </w:p>
    <w:p>
      <w:pPr>
        <w:ind w:left="0" w:right="0" w:firstLine="560"/>
        <w:spacing w:before="450" w:after="450" w:line="312" w:lineRule="auto"/>
      </w:pPr>
      <w:r>
        <w:rPr>
          <w:rFonts w:ascii="宋体" w:hAnsi="宋体" w:eastAsia="宋体" w:cs="宋体"/>
          <w:color w:val="000"/>
          <w:sz w:val="28"/>
          <w:szCs w:val="28"/>
        </w:rPr>
        <w:t xml:space="preserve">8、（十九）（荷兰）</w:t>
      </w:r>
    </w:p>
    <w:p>
      <w:pPr>
        <w:ind w:left="0" w:right="0" w:firstLine="560"/>
        <w:spacing w:before="450" w:after="450" w:line="312" w:lineRule="auto"/>
      </w:pPr>
      <w:r>
        <w:rPr>
          <w:rFonts w:ascii="宋体" w:hAnsi="宋体" w:eastAsia="宋体" w:cs="宋体"/>
          <w:color w:val="000"/>
          <w:sz w:val="28"/>
          <w:szCs w:val="28"/>
        </w:rPr>
        <w:t xml:space="preserve">9、（先天）（后天）</w:t>
      </w:r>
    </w:p>
    <w:p>
      <w:pPr>
        <w:ind w:left="0" w:right="0" w:firstLine="560"/>
        <w:spacing w:before="450" w:after="450" w:line="312" w:lineRule="auto"/>
      </w:pPr>
      <w:r>
        <w:rPr>
          <w:rFonts w:ascii="宋体" w:hAnsi="宋体" w:eastAsia="宋体" w:cs="宋体"/>
          <w:color w:val="000"/>
          <w:sz w:val="28"/>
          <w:szCs w:val="28"/>
        </w:rPr>
        <w:t xml:space="preserve">二、判断（共10分，每题2分）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三、名词解释：（共10分，每题2分）</w:t>
      </w:r>
    </w:p>
    <w:p>
      <w:pPr>
        <w:ind w:left="0" w:right="0" w:firstLine="560"/>
        <w:spacing w:before="450" w:after="450" w:line="312" w:lineRule="auto"/>
      </w:pPr>
      <w:r>
        <w:rPr>
          <w:rFonts w:ascii="宋体" w:hAnsi="宋体" w:eastAsia="宋体" w:cs="宋体"/>
          <w:color w:val="000"/>
          <w:sz w:val="28"/>
          <w:szCs w:val="28"/>
        </w:rPr>
        <w:t xml:space="preserve">1、二方连续：是用一个单独纹样，按一定的形式法则，上下或左右连续或重复而成的。</w:t>
      </w:r>
    </w:p>
    <w:p>
      <w:pPr>
        <w:ind w:left="0" w:right="0" w:firstLine="560"/>
        <w:spacing w:before="450" w:after="450" w:line="312" w:lineRule="auto"/>
      </w:pPr>
      <w:r>
        <w:rPr>
          <w:rFonts w:ascii="宋体" w:hAnsi="宋体" w:eastAsia="宋体" w:cs="宋体"/>
          <w:color w:val="000"/>
          <w:sz w:val="28"/>
          <w:szCs w:val="28"/>
        </w:rPr>
        <w:t xml:space="preserve">2、、明度：色彩的明暗、深浅程度称为明度。</w:t>
      </w:r>
    </w:p>
    <w:p>
      <w:pPr>
        <w:ind w:left="0" w:right="0" w:firstLine="560"/>
        <w:spacing w:before="450" w:after="450" w:line="312" w:lineRule="auto"/>
      </w:pPr>
      <w:r>
        <w:rPr>
          <w:rFonts w:ascii="宋体" w:hAnsi="宋体" w:eastAsia="宋体" w:cs="宋体"/>
          <w:color w:val="000"/>
          <w:sz w:val="28"/>
          <w:szCs w:val="28"/>
        </w:rPr>
        <w:t xml:space="preserve">3、美术史：研究美术发展过程的学问，包括有关美术作品、美术家、流派和风格的信息、阐述和评价。</w:t>
      </w:r>
    </w:p>
    <w:p>
      <w:pPr>
        <w:ind w:left="0" w:right="0" w:firstLine="560"/>
        <w:spacing w:before="450" w:after="450" w:line="312" w:lineRule="auto"/>
      </w:pPr>
      <w:r>
        <w:rPr>
          <w:rFonts w:ascii="宋体" w:hAnsi="宋体" w:eastAsia="宋体" w:cs="宋体"/>
          <w:color w:val="000"/>
          <w:sz w:val="28"/>
          <w:szCs w:val="28"/>
        </w:rPr>
        <w:t xml:space="preserve">4、工艺美术：指以美术技巧制成的各种有实用价值或欣赏价值的工艺品。</w:t>
      </w:r>
    </w:p>
    <w:p>
      <w:pPr>
        <w:ind w:left="0" w:right="0" w:firstLine="560"/>
        <w:spacing w:before="450" w:after="450" w:line="312" w:lineRule="auto"/>
      </w:pPr>
      <w:r>
        <w:rPr>
          <w:rFonts w:ascii="宋体" w:hAnsi="宋体" w:eastAsia="宋体" w:cs="宋体"/>
          <w:color w:val="000"/>
          <w:sz w:val="28"/>
          <w:szCs w:val="28"/>
        </w:rPr>
        <w:t xml:space="preserve">5、同类色：是指同一色相的颜色之间有深浅不同的变化，比如淡黄、柠檬黄、中黄、土黄等都是同类色。</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2、美术课程的基本理念是什么？（1）使学生形成基本的美术素养。（2）激发学生学习美术的兴趣。（3）在广泛的文化情境中认识美术。（4）培养创新精神和解决问题的能力。（5）为促进学生发展而进行评价。</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第五篇：中小学美术教师招聘考试试题</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中小学美术教师招聘考试试题(中小学美术教师招聘考试试题(一)注意事项: 注意事项:1,本试卷考试时间为 90 分钟.2,限用钢笔或圆珠笔(黑,蓝色)答题.3,答卷前将密封线内各项目填写清楚.一,填空题:(每空 0.5 分,共 15 分)填空题: 1,美术课程具有___________性质,是学校进行___________的主要途径.2,《全日制义务教育美术课程标准》根据学生学习活动方式划分为___________________, ___________________,___________________,_______________________四大学习领域.3,文人画是中国传统绘画中重要的风格流派,自___________兴起, ,____,____ 朝以后成为中国画坛的主流.它在创作上张扬个性, 强调_______, _______, _______, _______ 等多种艺术的结合.4,中国书法艺术创作的常用幅式有条幅,_________,_________,_________,_________ 手卷等.5,伦勃朗群像画《夜巡》,画面用一种___________式的___________把众多人物组合成一 个完整的构图,油画颜料的___________与___________的对比使物体质感得到完美的表现.6,法国大革命以来西方美术史使我们对画家的个人风格留下了更为深刻的印象,19 世纪的 上半叶,享受当时社会最高赞誉的画家是安格尔,他精于以_________,_________的线条和 细腻,深入的描绘来营造出一种符合__________理想的美,而他的反对者 _____________________却相信在绘画中___________的运用比素描法则重要得多, 他一改古 典派素描的表现手法,强调___________和___________,偏爱幻想的___________世界,追 求灿烂的色调.二,单选题:(每空 1 分,共 10 分)单选题: 1,河北满城汉墓出土了一件名为(点看,也是一件超凡脱俗的佳作.)的灯具,利用虹吸的原理,即使以今天的设计观 A.树形灯 B.银错铜牛灯 C.铜雀灯 D.长信宫灯</w:t>
      </w:r>
    </w:p>
    <w:p>
      <w:pPr>
        <w:ind w:left="0" w:right="0" w:firstLine="560"/>
        <w:spacing w:before="450" w:after="450" w:line="312" w:lineRule="auto"/>
      </w:pPr>
      <w:r>
        <w:rPr>
          <w:rFonts w:ascii="宋体" w:hAnsi="宋体" w:eastAsia="宋体" w:cs="宋体"/>
          <w:color w:val="000"/>
          <w:sz w:val="28"/>
          <w:szCs w:val="28"/>
        </w:rPr>
        <w:t xml:space="preserve">2,在京剧《野猪林》中,林冲身受重刑,步履艰难地向前行进,演员采用跪步前行连带(),把林冲承受着的钻心的疼痛,形象地传达给观众.B.抖水袖 C.吹髯口).)之神.D.撩褶子 A.甩水发</w:t>
      </w:r>
    </w:p>
    <w:p>
      <w:pPr>
        <w:ind w:left="0" w:right="0" w:firstLine="560"/>
        <w:spacing w:before="450" w:after="450" w:line="312" w:lineRule="auto"/>
      </w:pPr>
      <w:r>
        <w:rPr>
          <w:rFonts w:ascii="宋体" w:hAnsi="宋体" w:eastAsia="宋体" w:cs="宋体"/>
          <w:color w:val="000"/>
          <w:sz w:val="28"/>
          <w:szCs w:val="28"/>
        </w:rPr>
        <w:t xml:space="preserve">3,唐三彩常用的颜色主要是(A, 红,黄,蓝 B , 红,绿,白C,绿,黄,紫D, 黄,绿,白</w:t>
      </w:r>
    </w:p>
    <w:p>
      <w:pPr>
        <w:ind w:left="0" w:right="0" w:firstLine="560"/>
        <w:spacing w:before="450" w:after="450" w:line="312" w:lineRule="auto"/>
      </w:pPr>
      <w:r>
        <w:rPr>
          <w:rFonts w:ascii="宋体" w:hAnsi="宋体" w:eastAsia="宋体" w:cs="宋体"/>
          <w:color w:val="000"/>
          <w:sz w:val="28"/>
          <w:szCs w:val="28"/>
        </w:rPr>
        <w:t xml:space="preserve">4,古代阴阳五行说以青龙,白虎,朱雀,玄武四种动物象征神,青龙为(A, 北方 B ,东方 C,西方 D,南方</w:t>
      </w:r>
    </w:p>
    <w:p>
      <w:pPr>
        <w:ind w:left="0" w:right="0" w:firstLine="560"/>
        <w:spacing w:before="450" w:after="450" w:line="312" w:lineRule="auto"/>
      </w:pPr>
      <w:r>
        <w:rPr>
          <w:rFonts w:ascii="宋体" w:hAnsi="宋体" w:eastAsia="宋体" w:cs="宋体"/>
          <w:color w:val="000"/>
          <w:sz w:val="28"/>
          <w:szCs w:val="28"/>
        </w:rPr>
        <w:t xml:space="preserve">5,唐代阎立本的《步辇图》分两个部分,打开以后先看到画面,接着是占据画幅左半边的 题跋,记录了画面的内容,题跋的书体是(A, 隶书 B , 行书 C,篆书).D, 楷书).6,齐白石的中国画《蛙声十里出山泉》描写的是(A, 青蛙 B ,牛蛙 C,蝌蚪 D, 树蛙</w:t>
      </w:r>
    </w:p>
    <w:p>
      <w:pPr>
        <w:ind w:left="0" w:right="0" w:firstLine="560"/>
        <w:spacing w:before="450" w:after="450" w:line="312" w:lineRule="auto"/>
      </w:pPr>
      <w:r>
        <w:rPr>
          <w:rFonts w:ascii="宋体" w:hAnsi="宋体" w:eastAsia="宋体" w:cs="宋体"/>
          <w:color w:val="000"/>
          <w:sz w:val="28"/>
          <w:szCs w:val="28"/>
        </w:rPr>
        <w:t xml:space="preserve">7,浮世绘是日本 17 世纪兴起的一种艺术,它将民间日常生活作为创作题材,主要通过()的形式表现出来.A, 水彩画 B , 工笔画 C,版画 D, 油画).D, 意大利米开朗基罗 8,1886 年创作的青铜圆雕《加莱义民》的作者是(A, 法国贝尼尼 B ,意大利多纳太C,法国罗丹</w:t>
      </w:r>
    </w:p>
    <w:p>
      <w:pPr>
        <w:ind w:left="0" w:right="0" w:firstLine="560"/>
        <w:spacing w:before="450" w:after="450" w:line="312" w:lineRule="auto"/>
      </w:pPr>
      <w:r>
        <w:rPr>
          <w:rFonts w:ascii="宋体" w:hAnsi="宋体" w:eastAsia="宋体" w:cs="宋体"/>
          <w:color w:val="000"/>
          <w:sz w:val="28"/>
          <w:szCs w:val="28"/>
        </w:rPr>
        <w:t xml:space="preserve">9,故宫分为外朝和内廷两大部分,外朝是明清历代皇帝办理政务,举行朝会及其他重要庆 典的场所,为主的三大殿是(A, 文华殿,武英殿,太和殿 保和殿 10,“吾家洗砚池头树,个个花开淡墨痕,不要人夸好颜色,只留清气满乾坤”.此诗作者 是().A, 苏东坡 B , 金 农 C,王 冕 D, 齐白石).B ,中和殿,太和殿,保和殿 C,中和殿,武英殿, 个以上正确答案, 三,多项选择题(每小题 2 分,共 20 分.每小题有 2 个以上正确答案,将正确答案的字母 多项选择题(序号填入括号内,多选,漏选,错选均不得分)序号填入括号内,多选,漏选,错选均不得分)1.某美术教师有一手“剪纸”绝活,在常规课教学中对学生进行单项的技能训练,其他内 容一概少讲或不讲,这种做法是(A.突出专长,对于教学内容进行了优化 C.师傅带徒弟的传统模式 2,新课标中所指的基本的美术素养应当包括(A, 能初步解读身边的美术现象 B ,能在一定程度上运用美术形式表达自己的情感或观念 C, 能熟练运用各种表现形式自如地描绘对象 D,有自己的审美趣味 3.笔触是指作画过程中画笔在画面上留下的痕迹,笔触的审美效果主要取决于(A.画笔的特性 C.用笔的力度和速度 B.画笔的大小,长短 D.绘画材料的特性).).B.违背了素质教育“全面发展”的要求 D.应当大力提倡).4.石窟属于一种独特的寺庙形式,是专供佛教徒修行礼拜的场所,通常它的内部装饰是用().B.壁画 C.年画 D.雕塑).A.卷轴画 5.秦始皇陵出土的兵马俑被誉为世界第八大奇迹,这个庞大的地下军阵有(A.步兵 B.骑兵 C.弓箭手 D.将军</w:t>
      </w:r>
    </w:p>
    <w:p>
      <w:pPr>
        <w:ind w:left="0" w:right="0" w:firstLine="560"/>
        <w:spacing w:before="450" w:after="450" w:line="312" w:lineRule="auto"/>
      </w:pPr>
      <w:r>
        <w:rPr>
          <w:rFonts w:ascii="宋体" w:hAnsi="宋体" w:eastAsia="宋体" w:cs="宋体"/>
          <w:color w:val="000"/>
          <w:sz w:val="28"/>
          <w:szCs w:val="28"/>
        </w:rPr>
        <w:t xml:space="preserve">6.有一幅于 1936 年创作的油画,画中人物的器官四分五裂,再组合成一个触目惊心的梦中 幻象,揭示出战争的荒谬和残酷,其作品名称和作者是(A.《格尔尼卡》 B.《内战的预言》).D.肖像画 I.漫 画 E.历史画 J.宣传画 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7.绘画以内容,题材来分类有(A.风景画 F.风俗画 B.油画 G.壁画 C.静物画 H.年 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 此在同类色的运用中要有意识的加强色彩之间的(A.明 度 B.冷 暖 C.厚 薄)对比.D.纯 度).D.呈现作品).9.请就美术欣赏课的教学流程对以下选项进行排序(A.小结,评价 B.自由欣赏,分析 C.小组讨论</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 请对以下选项进行排序(A.重双基 B.重素质教育 C.重技能</w:t>
      </w:r>
    </w:p>
    <w:p>
      <w:pPr>
        <w:ind w:left="0" w:right="0" w:firstLine="560"/>
        <w:spacing w:before="450" w:after="450" w:line="312" w:lineRule="auto"/>
      </w:pPr>
      <w:r>
        <w:rPr>
          <w:rFonts w:ascii="宋体" w:hAnsi="宋体" w:eastAsia="宋体" w:cs="宋体"/>
          <w:color w:val="000"/>
          <w:sz w:val="28"/>
          <w:szCs w:val="28"/>
        </w:rPr>
        <w:t xml:space="preserve">“√”为对 为对, 为错)四,判断题:(每题 1 分,共 13 分,记“√”为对,记“╳”为错)判断题: 1,在美术活动中基本上不存在标准答案,在某些活动中也不存在“对”与“错”,美术活 动是一种极富个性与想象力的创造性活动.(2,书法的结构就是指作品的整体布局.()))3,中国古典建筑的构建是砖木结构,西方古典建筑的构建是砖石结构.(4,普通中小学校的美术课程要改变单纯的学科知识体系构建模式,使专业化倾向淡化,要 由专业化美术走向生活化美术.()5, 初中美术常规课教学中, 学生遇到的“写实”瓶颈应该用大量的专业写实训练加以突破.())6,彩陶,青铜器上均常见的纹饰有花卉纹,雷纹,人物,鱼纹等.(7,在CMYK印刷色彩中的M是指大红色.()8,空间是与时间相对的一种物质存在形式,对空间的呈现有平面的和立体的两种.()9,新课程的总目标是按照知识技能,过程与方法,情感态度价值观三个维度进行表述的.()10, 月份牌年画在 20 世纪初在广州兴起的一种绘画, 因早期画面上附有年月历表故而得名.())11, 清代山东潍坊年画 《女十忙》 描绘了当时妇女从事轧棉, 弹花, 纺纱, 织布等情景.(12,苏美尔人用木棍把一些楔形符号刻在陶土砖上,记录事件,进行通信.(13,罗中立的《父亲》借鉴了西方艺术中的超现实主义手法.(五,分析题(12 分)))以下是针对《陶瓷艺术》一课拟定的三种不同的教学设计思路,请参照第一种思路的分析方 法分别对第二种,第三种思路的优缺点进行简短分析.例子:第一种思路:具有“课堂化”特色的思路: 在教室里进行欣赏,评书,交流, 讨论.教师最好能准备有特色的陶瓷器皿和其他用品,既有助于教学评述,也能丰富课堂视 觉效果,营造好课堂教学的空间与气氛.由谈话,提问方式导入,展开多种形式的讨论,如 小组讨论,班级讨论.答:第一种思路的优点在于有专门的教师,师生可以方便,充分的传授, 交流,讨论等, 缺点是资源,资料有限,学生的直接观察,感受不足.问题: 问题 第二种思路: 第二种思路:具有“现场感”特色的思路: 从参观陶瓷商场,了解陶瓷市场入手.让 学生在琳琅满目的货架展台上直接感受到陶瓷工艺之美,现场及时交流,还可以拍照,画速 写,写短文等方法加深感受,提高认识.第三种思路: 第三种思路:具有“虚拟性”特色的思路:在多媒体,网络环境下进行,教师可以预先 制作好多媒体课件或者网页, 可以与相关网站建立好超链接.可建立聊天室组织学生进行在 线交流,讨论.还可以发电子邮件,将网上搜集的资料做成网页.六,美术字(10 分)请在格子内将“国”,“语”分别写成黑体,老宋体(双钩即可,无需填充).注:术科水平测试(现场素描写生石膏头像《大卫》一幅,时间为 90 分钟,另外计分)参考答案 一,填空题:(每空 0.5 分,共 15 分)1,人文 美育 设计应用 欣赏评述 综合探索 2,造型表现</w:t>
      </w:r>
    </w:p>
    <w:p>
      <w:pPr>
        <w:ind w:left="0" w:right="0" w:firstLine="560"/>
        <w:spacing w:before="450" w:after="450" w:line="312" w:lineRule="auto"/>
      </w:pPr>
      <w:r>
        <w:rPr>
          <w:rFonts w:ascii="宋体" w:hAnsi="宋体" w:eastAsia="宋体" w:cs="宋体"/>
          <w:color w:val="000"/>
          <w:sz w:val="28"/>
          <w:szCs w:val="28"/>
        </w:rPr>
        <w:t xml:space="preserve">3,北宋 元 明 清 诗 书 画 印 4,横幅 中堂 扇面 斗方 5,舞台 光线 厚 薄 6,冷静 清晰 古典 德拉克洛瓦 色彩 个性 情感 主观 二,单选题:(每空 1 分,共 10 分)1,D 2,A 3,D 4,B 5,C 6,A 7,C 8,C 9,B 10,C 三,多项选择题(每小题 2 分,共 20 分.每小题有 2 个以上正确答案,将正确答案的字母序 号填入括号内,多选,漏选,错选均不得分)1,DC 2,ABD 3,ACD 4,BD 5,ABCD 6,BD 7,ACDEF 8,AD 9,DBCA(一定要按顺序排列)10,CAB(一定要按顺序排列)四,判断题:(每题 1 分,共 13 分,记“√”为对,记“╳”为错)1,√ 2,╳ 3,√ 4,√ 5,╳ 6,╳ 7,╳ 8,√ 9,√ 10,╳ 11,√ 12,√ 13,╳ 五,分析题(12 分)答:第二种的优点在于直观性,现场感(3 分),缺点在于教学内容的拓展,深化及充分交 流不方便(3 分).第三种的优点在于形式和内容丰富的教学资源和跨时空的学习交流(3 分),缺点在于真实 感不足(3 分).六,美术字(10 分)答案略 七,术科水平测试(现场素描写生石膏头像《大卫》一幅,另外计分)中小学美术教师招聘考试试题(中小学美术教师招聘考试试题(二)一,填空:(共 18 分,每空 1 分)填空: 1,课程的改革不仅是内容的改革,也是(2,色彩的三属性包含(3,纯度是指色彩的(4,不同颜色的相貌,名称称为(5,在色环中,互成(对比.6,()也叫邻近色,指()比较接近的各种颜色.如紫红,红,橘红等.)()()()()),().).)的色,为强烈对比.位于 60°以内的色,为柔和)和教学方法的改革.),().7,国画中,用清水和墨汁调出的(等不同墨色,可以使画面更加生动有趣.8,凡.高是()世纪的()和()国家的画家,作品有《向日葵》等.)两方面因素的制约.9,个体的心理发展受(对的打“∨” 错的打“Ⅹ” “∨”, “Ⅹ”)二,判断(共 10 分,每题 2 分,对的打“∨”,错的打“Ⅹ”)判断(1,在学与教的过程中,要有效传递的主要信息是教学内容.())2,教学环境中的物质环境主要指课堂自然条件,教学设施以及空间布置等.(3,教育心理学的创始人是布鲁纳.()4,指学生在教学情境中,通过与教师,同学以及教学信息的相互作用获得知识,技能和态 度的过程.()5,影响学与教的教师因素主要有敬业精神,专业知识,专业技能以及教学风格等基本的心 理特性.()三,名词解释:(共 10 分,每题 2 分)名词解释: 1,二方连续: 2,明度: 3,美术史: 4,工艺美术: 5,同类色: 简答题:(:(共 四, 简答题:(共 9 分,每题 3 分)1,美术课程的性质与价值是什么? 2,美术课程的基本理念是什么? 3,美术课程的教学建议是什么? 试题答案与分值: 试题答案与分值: 一, 填空:(共 18 分,每空 1 分)1,(教学过程)相)2,(色相),(明度),(纯度)3,(鲜 浊 程度)4,(色 5,(150°——180°)6,(类似色)(色相)7,(焦)(浓)(重)(淡)9,(先天)(后天)(清)8,(十九)(荷兰)二,判断(共 10 分,每题 2 分)1,∨ 2,∨ 3,X 4,∨ 5,∨</w:t>
      </w:r>
    </w:p>
    <w:p>
      <w:pPr>
        <w:ind w:left="0" w:right="0" w:firstLine="560"/>
        <w:spacing w:before="450" w:after="450" w:line="312" w:lineRule="auto"/>
      </w:pPr>
      <w:r>
        <w:rPr>
          <w:rFonts w:ascii="宋体" w:hAnsi="宋体" w:eastAsia="宋体" w:cs="宋体"/>
          <w:color w:val="000"/>
          <w:sz w:val="28"/>
          <w:szCs w:val="28"/>
        </w:rPr>
        <w:t xml:space="preserve">三,名词解释:(共 10 分,每题 2 分)1,二方连续:是用一个单独</w:t>
      </w:r>
    </w:p>
    <w:p>
      <w:pPr>
        <w:ind w:left="0" w:right="0" w:firstLine="560"/>
        <w:spacing w:before="450" w:after="450" w:line="312" w:lineRule="auto"/>
      </w:pPr>
      <w:r>
        <w:rPr>
          <w:rFonts w:ascii="宋体" w:hAnsi="宋体" w:eastAsia="宋体" w:cs="宋体"/>
          <w:color w:val="000"/>
          <w:sz w:val="28"/>
          <w:szCs w:val="28"/>
        </w:rPr>
        <w:t xml:space="preserve">纹样,按一定的形式法则,上下或左右连续或重复而成的.2，明度:色彩的明暗,深浅程度称为明度.3,美术史:研究美术发展过程的学问,包括有关美术作品,美术家,流派和风格的信息, 阐述和评价.4,工艺美术:指以美术技巧制成的各种有实用价值或欣赏价值的工艺品.5,同类色:是指同一色相的颜色之间有深浅不同的变化,比如淡黄,柠檬黄,中黄,土黄 等都是同类色.四, 简答题:(共 9 分,每题 3 分)1,美术课程的性质与价值是什么? 美术课程的性质与价值是什么?(1)陶冶学生的情操,提高审美能力.(2)引导学生参与文化的传承和交流.(3)发展学生的感知能力和形象思维能力.(4)形成学生的创新精神和技术意识.(5)促进学生的个性形成和全面发展.2,美术课程的基本理念是什么? 美术课程的基本理念是什么?(1)使学生形成基本的美术素养.(2)激发学生学习美术的兴趣.(3)在广泛的文化情境中认识美术.(4)培养创新精神和解决问题的能力.(5)为促进学生发展而进行评价.3,美术课程的教学建议是什么? 美术课程的教学建议是什么? 什么(1)美术教学应注重对学生审美能力的培养.(2)美术教学要特别重视激发学生的创新精神和培养学生实践能力.(3)美术学习应当从单纯的技能,技巧学习层面提高到美术文化学习层面.(4)加强教学中师生的双边关系,既重视教师的教,也重视学生的学.要确立学生的主体 地位,改变教师是课堂教学的唯一主角的现象,应提倡师生间的情感交流和平等关系.(5)教师应鼓励学生进行综合性与探究性学习,加强美术与其他学科的联系,与学生生活 经验的联系,培养学生的综合思维和综合探究的能力.(6)教师应重视对学生学习方法的研究,引导学生以感受,观察,体验,表现以及收集资 料等学习方法,进行自主学与合作交流.(7)教师影以各种生动有趣的教学手段,如电影,电视,录像,范画,参观,访问,旅游, 甚至故事,游戏,音乐等方式引导学生增强对形象的感受能力与想像能力,激发学生学习美 术的兴趣.(8)教师应尽可能尝试计算机和网络美术教学,引导学生利用计算机设计,制作出生动的 美术作品;鼓励学生利用国际互联网资源,检索丰富的美术信息,开阔视野,展示他们的美 术作品,进行交流.中小学美术教师招聘考试试题(中小学美术教师招聘考试试题(三)一,填空题 1,东汉时代的画像石以山东嘉祥的 为代表.2,近代画家任伯年注重文人画与民间美术结合,创造了 3,元代永乐宫三清殿壁画的作者是民间画工 用了 的表现形式.的新画风.等,而纯阳殿的壁画构图则是采</w:t>
      </w:r>
    </w:p>
    <w:p>
      <w:pPr>
        <w:ind w:left="0" w:right="0" w:firstLine="560"/>
        <w:spacing w:before="450" w:after="450" w:line="312" w:lineRule="auto"/>
      </w:pPr>
      <w:r>
        <w:rPr>
          <w:rFonts w:ascii="宋体" w:hAnsi="宋体" w:eastAsia="宋体" w:cs="宋体"/>
          <w:color w:val="000"/>
          <w:sz w:val="28"/>
          <w:szCs w:val="28"/>
        </w:rPr>
        <w:t xml:space="preserve">4,世界最著名的两处史前时期的洞窟壁画是法国的 5,《掷铁饼》的作者是希腊雕刻家 6,巴黎圣母院是著名的 式建筑之一 和.和西班牙的</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w:t>
      </w:r>
    </w:p>
    <w:p>
      <w:pPr>
        <w:ind w:left="0" w:right="0" w:firstLine="560"/>
        <w:spacing w:before="450" w:after="450" w:line="312" w:lineRule="auto"/>
      </w:pPr>
      <w:r>
        <w:rPr>
          <w:rFonts w:ascii="宋体" w:hAnsi="宋体" w:eastAsia="宋体" w:cs="宋体"/>
          <w:color w:val="000"/>
          <w:sz w:val="28"/>
          <w:szCs w:val="28"/>
        </w:rPr>
        <w:t xml:space="preserve">8,人类最早的造型艺术产生于 二,问答题: 问答题: 1,试述顾恺之在中国绘画史上的地位 ,即距今三万到一万多年之间.2,谢赫《画品》是一部怎样的著作?“六法”的内容是什么?试述“六法”对于中国美术 理论发展的重要意义? 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参考答案</w:t>
      </w:r>
    </w:p>
    <w:p>
      <w:pPr>
        <w:ind w:left="0" w:right="0" w:firstLine="560"/>
        <w:spacing w:before="450" w:after="450" w:line="312" w:lineRule="auto"/>
      </w:pPr>
      <w:r>
        <w:rPr>
          <w:rFonts w:ascii="宋体" w:hAnsi="宋体" w:eastAsia="宋体" w:cs="宋体"/>
          <w:color w:val="000"/>
          <w:sz w:val="28"/>
          <w:szCs w:val="28"/>
        </w:rPr>
        <w:t xml:space="preserve">一,填空题: 填空题: 1,东汉时代的画像石以山东嘉祥的 武梁祠 为代表.2,近代画家任伯年注重文人画与民间美术结合,创造了 雅俗共赏 的新画风.3,元代永乐宫三清殿壁画的作者是民间画工 马君祥 了 连环画 的表现形式.4, 世界最著名的两处史前时期的洞窟壁画是法国的 5,《掷铁饼》的作者是希腊雕刻家 6,巴黎圣母院是著名的 哥特 米隆 式建筑之一 和 霍尔拜因.拉斯科 和西班牙的 阿尔塔米拉 等,而纯阳殿的壁画构图则是采用</w:t>
      </w:r>
    </w:p>
    <w:p>
      <w:pPr>
        <w:ind w:left="0" w:right="0" w:firstLine="560"/>
        <w:spacing w:before="450" w:after="450" w:line="312" w:lineRule="auto"/>
      </w:pPr>
      <w:r>
        <w:rPr>
          <w:rFonts w:ascii="宋体" w:hAnsi="宋体" w:eastAsia="宋体" w:cs="宋体"/>
          <w:color w:val="000"/>
          <w:sz w:val="28"/>
          <w:szCs w:val="28"/>
        </w:rPr>
        <w:t xml:space="preserve">7,德国文艺复兴时期最杰出的两位画家是 丢勒 8,人类最早的造型艺术产生于 二,问答题: 问答题: 1,试述顾恺之在中国绘画史上的地位 旧石器时代晚期 ,即距今三万到一万多年之间.(1)克服前代限于说教内容的缺点,广泛采用多样性题材.(2)明确提出了“传神”的重要性.(3)加强平列构图的变化,依靠画面人物相互关系的巧妙处理以显示人物的情思.(4)揉合汉画与西域的线条,创造“春蚕吐丝”般的线描风格.(5)在画法画理诸方面,体现出朴素的现实主义美学思想.2,谢赫《画品》是一部怎样的著作?“六法”的内容是什么?试述“六法”对于中国美术 理论发展的重要意义? 魏晋南北朝是绘画评论和绘画史著作创立的重要时期, 在此以前绘画评论只有零星片断, 且 往往依附在经史之中.东晋顾恺之的《论画》和南朝宗炳《画山水序》王微《论画》是现存 较早的绘画理论著述.随着绘画实践的扩大和深入,需要对前人创作给予品评和总结,画家 谢赫的《画品》(《古画品录》)就是一部较为系统完整的绘画品评专著.谢赫大致经历齐 梁两朝,生卒年代已不可考.《画品》写于梁代,书中对魏晋以来 27 位画家进行评论.《画 品》首先阐明了绘画的功能和艺术要求,即品评绘画的教育功能和艺术标准.作者继承秦汉</w:t>
      </w:r>
    </w:p>
    <w:p>
      <w:pPr>
        <w:ind w:left="0" w:right="0" w:firstLine="560"/>
        <w:spacing w:before="450" w:after="450" w:line="312" w:lineRule="auto"/>
      </w:pPr>
      <w:r>
        <w:rPr>
          <w:rFonts w:ascii="宋体" w:hAnsi="宋体" w:eastAsia="宋体" w:cs="宋体"/>
          <w:color w:val="000"/>
          <w:sz w:val="28"/>
          <w:szCs w:val="28"/>
        </w:rPr>
        <w:t xml:space="preserve">以来重视绘画的教育感化作用的传统,明确提出绘画具有“明劝戒,著升沉,千古寂寥,披 图可鉴”的政治作用,在此前提下列出品评画家优劣的六条标准“六法”,即:气韵生动, 骨法用笔,应物象形,随类赋采,经营位置,传模移写.把生动地反映人物精神状态和性格 特征,使作品具有强大感染力的“气韵生动”列为首要准则,其次为用笔及形,色,构图, 临摹学习等绘画造形技巧.“六法” 的提出具有绘画实践及理论研究的总结意义, 对中国绘 画理论的发展产生了重要影响.谢赫在对画家评论中有许多精辟的主张: 强调画家深入生活 观察和生动准确地表现对象,称赞“观察详审”,“人马分数,毫厘不失”,批评“纤细过 度,翻更失真”的倾向;重视深刻表现人物的精神状态,赞许作品能“颇得壮气”,“颇得 神气”,“极妙参神”;对只停留在外表琐碎“精谨”的描绘而“乏于生气”表示不满;反 对“志守师法,更无新意”的保守作风,认为“述而不作,非画所先”,只有“师心独见, 鄙于综采”,“变古则今”,“动笔新奇”,才能“有过往哲”,促使绘画水平得到提高.3,简述后现代主义美术的基本特征(1)企图突破审美范畴,打破艺术与生活的界限(2)从传统艺术,现代主义艺术的形态学范畴转向方法论,用艺术表达多种思维方式.(3)从强调主观感情到转向客观世界(4)对个性和风格的漠视或敌视.(5)从对工业,机械社会的反感到与工业机械的结合(6)主张艺术平民化,广泛运用大众传播媒介 4,两宋时期出现了哪些具有影响的文人画家?他们的艺术主张是什么? 文人画指封建时代文人士大夫创作鲜明反映他们生活理想和审美趣味的绘画.文人画艺术潮 流兴起北宋,活跃于元明清时代,在中国美术史上占有显著地位.他们注重文学修养,强调 主观意趣的表达, 进一步注重笔墨书法因素及特定的艺术形成的追求.宋代的著名文人画家 有李公麟,苏轼,文同,米芾,米友仁,扬补之,郑所南,赵孟坚等人,他们的创作和理论 主张奠定了文人画发展的基础.李公麟是宋代卓越的文人士大夫画家.他精文学,善鉴别古 器物,尤以绘画著称.李公麟绘画表现范围广阔,道释,人物,鞍马,宫室,山水,花鸟无</w:t>
      </w:r>
    </w:p>
    <w:p>
      <w:pPr>
        <w:ind w:left="0" w:right="0" w:firstLine="560"/>
        <w:spacing w:before="450" w:after="450" w:line="312" w:lineRule="auto"/>
      </w:pPr>
      <w:r>
        <w:rPr>
          <w:rFonts w:ascii="宋体" w:hAnsi="宋体" w:eastAsia="宋体" w:cs="宋体"/>
          <w:color w:val="000"/>
          <w:sz w:val="28"/>
          <w:szCs w:val="28"/>
        </w:rPr>
        <w:t xml:space="preserve">所不能,且精于临摹古画.他的绘画作品塑造当时不同社会阶层的多种人物生动形象.苏轼 以文学知名于世,精于书法,亦能画枯木竹石.他的绘画理论通过著述诗文题跋大量阐述, 产生了较大影响.苏轼论画, 重视构成艺术形象的主观方面, 并在绘画中表现一种超脱世俗, 富有诗味的情怀思绪, 强调艺术形象的内心根据, 认为仅凭技巧修养还不能构成艺术的最高 境界.他认为:“论画以形似,见与儿童邻.赋诗必此诗,定非知诗人.”提出了“诗画本 一律,天工与清新”的文人画艺术主张.他虽然也称赞吴道子,崔白,郭熙的艺术,但更推 崇王维.苏轼较早地提出“士人画”的概念, 并把它与“画工画对立起来.苏轼评画又有”常 形“,”常理“之理论,以描绘山石竹木云水而表达”厌于人意“之绘画为上品.传为轼的 绘画作品《木石图》反映出文人画家艺术形象更注重主观意趣的表现,并不斤斤计较形似与 否.文同和米芾是与苏轼同时的重要画家, 文同的”湖州竹派“与米芾的山水画风格对于文 人画的发展产生了重大影响.文同是诗人兼书法家,长于墨竹.他与苏轼一样着重在绘画创 作中表现主观情怀, 运用书法用笔把五代以来兴起的墨竹画推向新水平, 开创出了”湖州竹 派“.米芾精鉴收藏,善书法,与子米友仁(1074 一 1153)并以画水墨云山著名,自称”墨 戏“,用水墨淋漓表现江南烟雨迷蒙景色,世称”米家山水“.墨梅亦始于北宋, 扬无咎 是善画墨梅的文人画家.他所画墨梅朴素无华,具有高雅绝尘的气质.传世之作《雪梅图》 寥寥数笔勾出瘦硬枝杈,形象单纯而鲜明,《四梅花卷》画含苞,初开,盛开,花谢四种状 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中小学美术教师招聘考试试题(中小学美术教师招聘考试试题(四)一,选择题:(每题 2 分,共 20 分)选择题: 1,雕塑《加莱义民》是谁的作品?--(A,罗丹 B,吕德 C,摩尔 D,布朗库西)2,中国现代画家中,以山水画著称于世,其作品有”黑,密,厚,重,然虚实有致“特点 的是?()A,齐白石 B,徐悲鸿 C,董希文)风筝.D,黄宾虹</w:t>
      </w:r>
    </w:p>
    <w:p>
      <w:pPr>
        <w:ind w:left="0" w:right="0" w:firstLine="560"/>
        <w:spacing w:before="450" w:after="450" w:line="312" w:lineRule="auto"/>
      </w:pPr>
      <w:r>
        <w:rPr>
          <w:rFonts w:ascii="宋体" w:hAnsi="宋体" w:eastAsia="宋体" w:cs="宋体"/>
          <w:color w:val="000"/>
          <w:sz w:val="28"/>
          <w:szCs w:val="28"/>
        </w:rPr>
        <w:t xml:space="preserve">3,《沙燕》是典型的(A,北京 B,山东 C,天津 D,南京)4,汉代《说唱俑》的风格特点是?-----------------------(A,气势雄大 B,诙谐生动 C, 优雅平衡)建筑 C,基督教 D,道教 D,细致写实 5,印度泰姬陵是著名的(A,佛教 B,伊斯兰教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点是?----(A,造型性 B,可视性 C,时间性 D,静止性)瓷.)7,中国古代流行时间最长,产量最大的是(A,青花 B,白 C,青 D,珐琅彩 8,以”永久性的褶皱“一举成名的服装设计师是?-----------(A,乔治.阿玛尼 9,赵延年是一位(A,油画 B,国画 B,范思哲 C, 裘海索 D,三宅一生)家,曾创作了《鲁迅先生像》.C,雕塑 D,版画)10,书法作品《兰亭叙》是谁的作品?---------------------(A,王羲之 B,颜真卿 C,柳公权 D,顾恺之)二,填空题:(每个空格 3 分,共 30 分)填空题: 1,中国画融诗书印为一体,有托物寄情的特点.例如:王冕《墨梅图》有题诗:”吾 家洗砚池头树,个个花开淡墨痕.2, ,.“ 与标题在板报设计中起着画龙点睛的作用.或绢,帛上,用墨和中国画颜料所画的</w:t>
      </w:r>
    </w:p>
    <w:p>
      <w:pPr>
        <w:ind w:left="0" w:right="0" w:firstLine="560"/>
        <w:spacing w:before="450" w:after="450" w:line="312" w:lineRule="auto"/>
      </w:pPr>
      <w:r>
        <w:rPr>
          <w:rFonts w:ascii="宋体" w:hAnsi="宋体" w:eastAsia="宋体" w:cs="宋体"/>
          <w:color w:val="000"/>
          <w:sz w:val="28"/>
          <w:szCs w:val="28"/>
        </w:rPr>
        <w:t xml:space="preserve">3,中国画简称国画.一般指用毛笔在</w:t>
      </w:r>
    </w:p>
    <w:p>
      <w:pPr>
        <w:ind w:left="0" w:right="0" w:firstLine="560"/>
        <w:spacing w:before="450" w:after="450" w:line="312" w:lineRule="auto"/>
      </w:pPr>
      <w:r>
        <w:rPr>
          <w:rFonts w:ascii="宋体" w:hAnsi="宋体" w:eastAsia="宋体" w:cs="宋体"/>
          <w:color w:val="000"/>
          <w:sz w:val="28"/>
          <w:szCs w:val="28"/>
        </w:rPr>
        <w:t xml:space="preserve">水墨画,淡彩画,重彩画等.中国画具有鲜明的民族形式和风格特点,在表现手法上,主要 运用 和墨色来进行创作.4, 宋代五大名窑, 即汝窑, 官窑, 钧窑, 就出现了.5,红,紫,黄,绿,橙,蓝几色中, , 定窑.玻璃制造工艺早在公元前 年</w:t>
      </w:r>
    </w:p>
    <w:p>
      <w:pPr>
        <w:ind w:left="0" w:right="0" w:firstLine="560"/>
        <w:spacing w:before="450" w:after="450" w:line="312" w:lineRule="auto"/>
      </w:pPr>
      <w:r>
        <w:rPr>
          <w:rFonts w:ascii="宋体" w:hAnsi="宋体" w:eastAsia="宋体" w:cs="宋体"/>
          <w:color w:val="000"/>
          <w:sz w:val="28"/>
          <w:szCs w:val="28"/>
        </w:rPr>
        <w:t xml:space="preserve">是间色,明度最低的是.色.6,意大利文艺复兴三杰是指达芬奇,拉斐尔, 三,判断题:(判断题:(对的打 ,错的打 :(,每题 1 分,共 10 分)1, 鉴赏一幅剪纸作品是否优秀, 主要以刀味与纸感, 生活情趣与造型准确性为标准.()2,美术新教材的体系是以素质教育为导向,以促进学生的全面发展为宗旨,打破过去以美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实践活动为主线,以人文性单元为基本特征的美术教材新体系.()3,物体近大远小是透视现象的基本规律.透视现象可以分为两种,一种是平行透视,一种 是倾斜透视.())4, 标志是一种具有强烈传达功能的符号, 设计时要求简明易认, 一目了然, 有独创性.(5,西班牙画家达利的《内战的预感》,是西方现代抽象主义绘画的代表作.()参考答案</w:t>
      </w:r>
    </w:p>
    <w:p>
      <w:pPr>
        <w:ind w:left="0" w:right="0" w:firstLine="560"/>
        <w:spacing w:before="450" w:after="450" w:line="312" w:lineRule="auto"/>
      </w:pPr>
      <w:r>
        <w:rPr>
          <w:rFonts w:ascii="宋体" w:hAnsi="宋体" w:eastAsia="宋体" w:cs="宋体"/>
          <w:color w:val="000"/>
          <w:sz w:val="28"/>
          <w:szCs w:val="28"/>
        </w:rPr>
        <w:t xml:space="preserve">一,选择题:(每题 2 分,共 20 分)选择题: 1,雕塑《加莱义民》是谁的作品?-----------------------------(A)A,罗丹 B,吕德 C,摩尔 D,布朗库西</w:t>
      </w:r>
    </w:p>
    <w:p>
      <w:pPr>
        <w:ind w:left="0" w:right="0" w:firstLine="560"/>
        <w:spacing w:before="450" w:after="450" w:line="312" w:lineRule="auto"/>
      </w:pPr>
      <w:r>
        <w:rPr>
          <w:rFonts w:ascii="宋体" w:hAnsi="宋体" w:eastAsia="宋体" w:cs="宋体"/>
          <w:color w:val="000"/>
          <w:sz w:val="28"/>
          <w:szCs w:val="28"/>
        </w:rPr>
        <w:t xml:space="preserve">2,中国现代画家中,以山水画著称于世,其作品有”黑,密,厚,重,然虚实有致“特点 的是?---------(D)A,齐白石 B,徐悲鸿 C,董希文 D,黄宾虹 3,《沙燕》是典型的(A)风筝.A,北京 B,山东 C,天津 D,南京 4,汉代《</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俑</w:t>
      </w:r>
    </w:p>
    <w:p>
      <w:pPr>
        <w:ind w:left="0" w:right="0" w:firstLine="560"/>
        <w:spacing w:before="450" w:after="450" w:line="312" w:lineRule="auto"/>
      </w:pPr>
      <w:r>
        <w:rPr>
          <w:rFonts w:ascii="宋体" w:hAnsi="宋体" w:eastAsia="宋体" w:cs="宋体"/>
          <w:color w:val="000"/>
          <w:sz w:val="28"/>
          <w:szCs w:val="28"/>
        </w:rPr>
        <w:t xml:space="preserve">》的风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点是?-----------(B)A,气势雄大 B,诙谐生动 b C, 优雅平衡)建筑 D,道教 D,细致写实 5,印度泰姬陵是著名的(A,佛教 B,伊斯兰教 C,基督教 6,下列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术的特</w:t>
      </w:r>
    </w:p>
    <w:p>
      <w:pPr>
        <w:ind w:left="0" w:right="0" w:firstLine="560"/>
        <w:spacing w:before="450" w:after="450" w:line="312" w:lineRule="auto"/>
      </w:pPr>
      <w:r>
        <w:rPr>
          <w:rFonts w:ascii="宋体" w:hAnsi="宋体" w:eastAsia="宋体" w:cs="宋体"/>
          <w:color w:val="000"/>
          <w:sz w:val="28"/>
          <w:szCs w:val="28"/>
        </w:rPr>
        <w:t xml:space="preserve">点是?------(C)A,造型性 B,可视性 C,时间性 D,静止性</w:t>
      </w:r>
    </w:p>
    <w:p>
      <w:pPr>
        <w:ind w:left="0" w:right="0" w:firstLine="560"/>
        <w:spacing w:before="450" w:after="450" w:line="312" w:lineRule="auto"/>
      </w:pPr>
      <w:r>
        <w:rPr>
          <w:rFonts w:ascii="宋体" w:hAnsi="宋体" w:eastAsia="宋体" w:cs="宋体"/>
          <w:color w:val="000"/>
          <w:sz w:val="28"/>
          <w:szCs w:val="28"/>
        </w:rPr>
        <w:t xml:space="preserve">7,中国古代流行时间最长,产量最大的是(A)瓷.A,青花 B,白 C,青 D,珐琅彩</w:t>
      </w:r>
    </w:p>
    <w:p>
      <w:pPr>
        <w:ind w:left="0" w:right="0" w:firstLine="560"/>
        <w:spacing w:before="450" w:after="450" w:line="312" w:lineRule="auto"/>
      </w:pPr>
      <w:r>
        <w:rPr>
          <w:rFonts w:ascii="宋体" w:hAnsi="宋体" w:eastAsia="宋体" w:cs="宋体"/>
          <w:color w:val="000"/>
          <w:sz w:val="28"/>
          <w:szCs w:val="28"/>
        </w:rPr>
        <w:t xml:space="preserve">8,以”永久性的褶皱“一举成名的服装设计师是?-------------(D)A,乔治.阿玛尼 B,范思哲 C, 裘海索 D,三宅一生</w:t>
      </w:r>
    </w:p>
    <w:p>
      <w:pPr>
        <w:ind w:left="0" w:right="0" w:firstLine="560"/>
        <w:spacing w:before="450" w:after="450" w:line="312" w:lineRule="auto"/>
      </w:pPr>
      <w:r>
        <w:rPr>
          <w:rFonts w:ascii="宋体" w:hAnsi="宋体" w:eastAsia="宋体" w:cs="宋体"/>
          <w:color w:val="000"/>
          <w:sz w:val="28"/>
          <w:szCs w:val="28"/>
        </w:rPr>
        <w:t xml:space="preserve">9,赵延年是一位(D)家,曾创作了《鲁迅先生像》.A,油画 B,国画 C,雕塑 D,版画</w:t>
      </w:r>
    </w:p>
    <w:p>
      <w:pPr>
        <w:ind w:left="0" w:right="0" w:firstLine="560"/>
        <w:spacing w:before="450" w:after="450" w:line="312" w:lineRule="auto"/>
      </w:pPr>
      <w:r>
        <w:rPr>
          <w:rFonts w:ascii="宋体" w:hAnsi="宋体" w:eastAsia="宋体" w:cs="宋体"/>
          <w:color w:val="000"/>
          <w:sz w:val="28"/>
          <w:szCs w:val="28"/>
        </w:rPr>
        <w:t xml:space="preserve">10,书法作品《兰亭叙》是谁的作品?--------------------------(A)A,王羲之 B,颜真卿 C,柳公权 D,顾恺之</w:t>
      </w:r>
    </w:p>
    <w:p>
      <w:pPr>
        <w:ind w:left="0" w:right="0" w:firstLine="560"/>
        <w:spacing w:before="450" w:after="450" w:line="312" w:lineRule="auto"/>
      </w:pPr>
      <w:r>
        <w:rPr>
          <w:rFonts w:ascii="宋体" w:hAnsi="宋体" w:eastAsia="宋体" w:cs="宋体"/>
          <w:color w:val="000"/>
          <w:sz w:val="28"/>
          <w:szCs w:val="28"/>
        </w:rPr>
        <w:t xml:space="preserve">二,填空题:(每个空格 3 分,共 30 分)填空题: 1,中国画融诗书印为一体,有托物寄情的特点.例如:王冕《墨梅图》有题诗:”吾家洗 砚池头树,个个花开淡墨痕.不羡人间好颜色 , 只流清气满乾坤.“ 2, 刊头 与标题在板报设计中起着画龙点睛的作用.3, 中国画简称国画.一般指用毛笔在 宣纸 或绢, 帛上, 用墨和中国画颜料所画的水墨画, 淡彩画,重彩画等.中国画具有鲜明的民族形式和风格特点,在表现手法上,主要运用线条 和墨色来进行创作.4,宋代五大名窑,即汝窑,官窑,钧窑,哥 ,定窑.玻璃制造工艺早在公元前 2024 年 就出现了.5,红,紫,黄,绿,橙,蓝几色中,橙,绿,紫 是间色,明度最低的是紫 色.6,意大利文艺复兴三杰是指达芬奇,拉斐尔, 米开朗基罗.三,判断题:(判断题:(对的打 ,错的打 :(,每题 1 分,共 10 分)1,鉴赏一幅剪纸作品是否优秀,主要以刀味与纸感,生活情趣与造型准确性为标准.---------------------(错)2,美术新教材的体系是以素质教育为导向,以促进学生的全面发展为宗旨,打破过去以美 术学科知识,技能为主要目标的教材体系结构,构建以促成美术素养为核心,以探究式美术 实践活动为主线,以人文性单元为基本特征的美术教材新体系.-----------------(对)3,物体近大远小是透视现象的基本规律.透视现象可以分为两种,一种是平行透视,一种 是倾斜透视.---------(错)4,标志是一种具有强烈传达功能的符号,设计时要求简明易认,一目了然,有独创性.---------------(对)5,西班牙画家达利的《内战的预感》,是西方现代抽象主义绘画的代表作.---------------(错)中小学美术教师招聘考试试题(中小学美术教师招聘考试试题(五)考试试题-,选择题-,选择题 1.《开国大典》的作者是______? 2.《荷花水鸟图》的作者是____? 3.《江山千里图》的作者是____? 4.《清明上河图》的作者是____? 5.永乐宫位于________? 6.《法国人枪杀西班牙人》的作者是____?(我看到的都是叫 1808 年 5 月 3 日的枪杀)7.《格尔尼卡》的作者是_____? 8.《静物与金鱼》的作者是____?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2.在脸谱中,红,黄,蓝,白,黑各代表什么含义? 3.中国著名的”四大名绣“是? 四,名次解释 1.什么叫美术? 2.什么叫工艺美术? 3.什么叫建筑艺术? 五,问答题 1.印象派出现的时间? 2.印象派的代表人物? 3.印象派的绘画风格与特点? 参考答案-,选择题-,选择题 1.《开国大典》的作者是______? 答案:董希文 2.《荷花水鸟图》的作者是____? 答案:朱耷 3.《千里江山图》的作者是____? 答案:王希孟 4.《清明上河图》的作者是____? 答案:张择端 5.永乐宫位于________? 答案:山西 芮城</w:t>
      </w:r>
    </w:p>
    <w:p>
      <w:pPr>
        <w:ind w:left="0" w:right="0" w:firstLine="560"/>
        <w:spacing w:before="450" w:after="450" w:line="312" w:lineRule="auto"/>
      </w:pPr>
      <w:r>
        <w:rPr>
          <w:rFonts w:ascii="宋体" w:hAnsi="宋体" w:eastAsia="宋体" w:cs="宋体"/>
          <w:color w:val="000"/>
          <w:sz w:val="28"/>
          <w:szCs w:val="28"/>
        </w:rPr>
        <w:t xml:space="preserve">6.《法国人枪杀西班牙人》的作者是____? 答案:戈雅(我看到的都是叫 1808 年 5 月 3 日的枪杀)7.《格尔尼卡》的作者是_____? 答案:毕加索 8.《静物与金鱼》的作者是____? 答案:马蒂斯 二,填空题 1.我国佛教造像最著名的有_____,_____,_____,_____.它们都是中国的雕塑作品.(这个是不是四大石窟的主造像??请高手指点)2.意大利盛期文艺复兴三杰:______,_______,________.(这道题学美术的应该绝对拿满分,拿不下就改行算了,嘿嘿)三,简答题 1.我国瓷器最著名的是哪里? 答案:景德镇被称为瓷都,应该是那里.2.在脸谱中,红,黄,蓝,白,黑各代表什么含义? 答案:红为忠,黄为残暴,蓝为草莽,白为奸,黑为正.(还有绿为侠义,金银为神妖等).3.中国著名的”四大名绣“是? 答案:苏绣,湘绣,蜀绣.粤绣.四,名次解释 1.什么叫美术? 2.什么叫工艺美术? 3.什么叫建筑艺术? 答案:建筑艺术是有空间和实体构成的艺术,它蕴涵建筑形式美的规律,并通过视觉给人以 美的感受,这和绘画等视觉艺术类似.(名次解释答案在湘版高一美术教材第一讲《美术欣赏概说》中)五,问答题 1.印象派出现的时间? 答案: 世纪 60-70 年代, 19 得名于此派画家于 1874 年的一次名为 ”印象主义画家的展览会\" 的画展.2.印象派的代表人物? 答案:马奈,莫奈,德加,雷诺阿,毕沙罗,西斯莱.3.印象派的绘画风格与特点? 答案:印象派的基本特点:一是以光和色彩作为认识世界的中心,二是客观再现个人的瞬间 视觉印象,三是强调绘画的审美功能.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2025-06-20T18:44:17+08:00</dcterms:created>
  <dcterms:modified xsi:type="dcterms:W3CDTF">2025-06-20T18:44:17+08:00</dcterms:modified>
</cp:coreProperties>
</file>

<file path=docProps/custom.xml><?xml version="1.0" encoding="utf-8"?>
<Properties xmlns="http://schemas.openxmlformats.org/officeDocument/2006/custom-properties" xmlns:vt="http://schemas.openxmlformats.org/officeDocument/2006/docPropsVTypes"/>
</file>