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道德讲堂活动记录</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第一篇：道德讲堂活动记录道 德 讲 堂 活 动 记 录时间：2024年1月17日 内容：春节前夕送温情在2024年春节来临之际，为切实帮助辖区生活困难的居民解决具体问题，真切地关心了解居民的生活状况，解放街道党工委开展了“春节”慰问贫困居...</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第一篇：道德讲堂活动记录</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第二篇：道德讲堂活动记录</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第五篇：“道德讲堂”活动记录</w:t>
      </w:r>
    </w:p>
    <w:p>
      <w:pPr>
        <w:ind w:left="0" w:right="0" w:firstLine="560"/>
        <w:spacing w:before="450" w:after="450" w:line="312" w:lineRule="auto"/>
      </w:pPr>
      <w:r>
        <w:rPr>
          <w:rFonts w:ascii="宋体" w:hAnsi="宋体" w:eastAsia="宋体" w:cs="宋体"/>
          <w:color w:val="000"/>
          <w:sz w:val="28"/>
          <w:szCs w:val="28"/>
        </w:rPr>
        <w:t xml:space="preserve">乌龙中学道德讲堂活动记录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时间：2024年4月11日 内容： 道 德</w:t>
      </w:r>
    </w:p>
    <w:p>
      <w:pPr>
        <w:ind w:left="0" w:right="0" w:firstLine="560"/>
        <w:spacing w:before="450" w:after="450" w:line="312" w:lineRule="auto"/>
      </w:pPr>
      <w:r>
        <w:rPr>
          <w:rFonts w:ascii="宋体" w:hAnsi="宋体" w:eastAsia="宋体" w:cs="宋体"/>
          <w:color w:val="000"/>
          <w:sz w:val="28"/>
          <w:szCs w:val="28"/>
        </w:rPr>
        <w:t xml:space="preserve">成长路上，我们往往会埋怨自己肩负的责任太重、要学的东西太多。我们需要学会求知、学会上进、学会保护、学会珍惜……然而就在我们尽情绽放的青春年华中，就在我们张扬个性、释放活力的激情下，我们往往忽略掉了一种习惯——道德。</w:t>
      </w:r>
    </w:p>
    <w:p>
      <w:pPr>
        <w:ind w:left="0" w:right="0" w:firstLine="560"/>
        <w:spacing w:before="450" w:after="450" w:line="312" w:lineRule="auto"/>
      </w:pPr>
      <w:r>
        <w:rPr>
          <w:rFonts w:ascii="宋体" w:hAnsi="宋体" w:eastAsia="宋体" w:cs="宋体"/>
          <w:color w:val="000"/>
          <w:sz w:val="28"/>
          <w:szCs w:val="28"/>
        </w:rPr>
        <w:t xml:space="preserve">什么是道德？道德是为了维护社会文明健康发展而促使人人必须养成的一种行为规范和准则。中国自古以德育人、以德为美，以“没有规矩，不成方圆”恪守人格，以“克已服礼”磨炼品质。</w:t>
      </w:r>
    </w:p>
    <w:p>
      <w:pPr>
        <w:ind w:left="0" w:right="0" w:firstLine="560"/>
        <w:spacing w:before="450" w:after="450" w:line="312" w:lineRule="auto"/>
      </w:pPr>
      <w:r>
        <w:rPr>
          <w:rFonts w:ascii="宋体" w:hAnsi="宋体" w:eastAsia="宋体" w:cs="宋体"/>
          <w:color w:val="000"/>
          <w:sz w:val="28"/>
          <w:szCs w:val="28"/>
        </w:rPr>
        <w:t xml:space="preserve">但就在我们生活的空间，在我们菁菁的校园中，常常会感到一些不和谐的音符。比如：雪白的墙壁上被鞋印和球印沾污，洗手间里的水龙头“不辞劳苦”的滴着水，教室内的桌椅被刻上经典留言，投不中的垃圾被弃之于桶外，校园里的橱窗也光荣挂彩，耳旁时不时飘过几句污言秽语，身体残疾的同学不仅得不到帮助，取而代之的是模仿与讥笑……举不完的例子，理不顺的无奈。</w:t>
      </w:r>
    </w:p>
    <w:p>
      <w:pPr>
        <w:ind w:left="0" w:right="0" w:firstLine="560"/>
        <w:spacing w:before="450" w:after="450" w:line="312" w:lineRule="auto"/>
      </w:pPr>
      <w:r>
        <w:rPr>
          <w:rFonts w:ascii="宋体" w:hAnsi="宋体" w:eastAsia="宋体" w:cs="宋体"/>
          <w:color w:val="000"/>
          <w:sz w:val="28"/>
          <w:szCs w:val="28"/>
        </w:rPr>
        <w:t xml:space="preserve">中华民族自古以来就有着优良的传统美德：我们有“老吾老以及人之老，幼吾幼以及人之幼”的诚挚爱心；我们有“勿以恶小而为之，勿以善小而不为”的谆谆告诫；我们有“先天下之忧而忧，后天下之乐而乐”的爱国情思。就是这些警世名言，在经过几千年历史的更迭之后，仍能够熠熠生辉。因此，我们要做的还有很多很多。比如：给老人让座、随手捡一张纸屑、爱护一草一木、遵守公共秩序、少几句污言秽语、多一点文明礼貌、拭去那些轻蔑与浮燥、献一份诚信与爱心。唯有将道德内化为习惯，将纪律转化为自律，我们的内心才会充实，我们的行为才会洒脱，我们的民族才会崛起！</w:t>
      </w:r>
    </w:p>
    <w:p>
      <w:pPr>
        <w:ind w:left="0" w:right="0" w:firstLine="560"/>
        <w:spacing w:before="450" w:after="450" w:line="312" w:lineRule="auto"/>
      </w:pPr>
      <w:r>
        <w:rPr>
          <w:rFonts w:ascii="宋体" w:hAnsi="宋体" w:eastAsia="宋体" w:cs="宋体"/>
          <w:color w:val="000"/>
          <w:sz w:val="28"/>
          <w:szCs w:val="28"/>
        </w:rPr>
        <w:t xml:space="preserve">东川区乌龙中学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2025-06-20T18:41:43+08:00</dcterms:created>
  <dcterms:modified xsi:type="dcterms:W3CDTF">2025-06-20T18:41:43+08:00</dcterms:modified>
</cp:coreProperties>
</file>

<file path=docProps/custom.xml><?xml version="1.0" encoding="utf-8"?>
<Properties xmlns="http://schemas.openxmlformats.org/officeDocument/2006/custom-properties" xmlns:vt="http://schemas.openxmlformats.org/officeDocument/2006/docPropsVTypes"/>
</file>