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规范办学行为情况总结</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情况总结贾店村学校规范办学行为情况总结为认真贯彻、落实《教育部办公厅关于开展义务教育阶段学校“减负万里行·第2季”活动的通知》和《赵县教育局关于转发开展义务教育阶段学校“减负万里行·第2季”活动的通知》的系列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第一篇：规范办学行为情况总结</w:t>
      </w:r>
    </w:p>
    <w:p>
      <w:pPr>
        <w:ind w:left="0" w:right="0" w:firstLine="560"/>
        <w:spacing w:before="450" w:after="450" w:line="312" w:lineRule="auto"/>
      </w:pPr>
      <w:r>
        <w:rPr>
          <w:rFonts w:ascii="宋体" w:hAnsi="宋体" w:eastAsia="宋体" w:cs="宋体"/>
          <w:color w:val="000"/>
          <w:sz w:val="28"/>
          <w:szCs w:val="28"/>
        </w:rPr>
        <w:t xml:space="preserve">贾店村学校规范办学行为情况总结</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义务教育阶段学校“减负万里行·第2季”活动的通知》和《赵县教育局关于转发开展义务教育阶段学校“减负万里行·第2季”活动的通知》的系列文件精神，端正办学思想，规范办学行为，切实减轻学生课业负担，促进学生全面发展和健康成长。我校集中组织全体教师学习了省、市、县的有关文件，认真落实规范中的要求，自查自纠取得了一定的成绩，成绩的取得得益于规范办学行为，得益于上级领导的支持关心和教师的共同努力。现将规范办学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我校坚持义务教育免试入学制度，免试、就近入学的原则招生，小学只要年满六周岁适龄儿童全部入学接受义务教育。小学一至</w:t>
      </w:r>
    </w:p>
    <w:p>
      <w:pPr>
        <w:ind w:left="0" w:right="0" w:firstLine="560"/>
        <w:spacing w:before="450" w:after="450" w:line="312" w:lineRule="auto"/>
      </w:pPr>
      <w:r>
        <w:rPr>
          <w:rFonts w:ascii="宋体" w:hAnsi="宋体" w:eastAsia="宋体" w:cs="宋体"/>
          <w:color w:val="000"/>
          <w:sz w:val="28"/>
          <w:szCs w:val="28"/>
        </w:rPr>
        <w:t xml:space="preserve">五、年级的学生人数没有超过规定人数（最多年级人数32人）。我们在学生入学后，安排专人负责，及时完成学籍电子注册，同时按要求做好学生变动及普及资料更新工作。目前学生学籍管理制度健全、规范。</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国家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2、在自查过程中我校在作息时间上没有问题。现在我校每周上课 5 天 , 学生每日在校参加教育教学活动的时间小学不超过 6 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3、严格控制作业量。我校一、二年级原则上不留书面家庭作业，三、四、五年级家庭作业总时间不超过 30 分钟；</w:t>
      </w:r>
    </w:p>
    <w:p>
      <w:pPr>
        <w:ind w:left="0" w:right="0" w:firstLine="560"/>
        <w:spacing w:before="450" w:after="450" w:line="312" w:lineRule="auto"/>
      </w:pPr>
      <w:r>
        <w:rPr>
          <w:rFonts w:ascii="宋体" w:hAnsi="宋体" w:eastAsia="宋体" w:cs="宋体"/>
          <w:color w:val="000"/>
          <w:sz w:val="28"/>
          <w:szCs w:val="28"/>
        </w:rPr>
        <w:t xml:space="preserve">五、六年级各科家庭作业总时间不得超过 60 分钟。</w:t>
      </w:r>
    </w:p>
    <w:p>
      <w:pPr>
        <w:ind w:left="0" w:right="0" w:firstLine="560"/>
        <w:spacing w:before="450" w:after="450" w:line="312" w:lineRule="auto"/>
      </w:pPr>
      <w:r>
        <w:rPr>
          <w:rFonts w:ascii="宋体" w:hAnsi="宋体" w:eastAsia="宋体" w:cs="宋体"/>
          <w:color w:val="000"/>
          <w:sz w:val="28"/>
          <w:szCs w:val="28"/>
        </w:rPr>
        <w:t xml:space="preserve">三、严格规范评价行为。我校不组织没经县教育局批准的各种考试、竞赛活动，对平时的单元检测也予以规范，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四、严格控制教辅用书征订。我校开设的国家必修课程严格按教育行政部门当学期审定的教学用书目录选用教材，地方课程选用教材，按省、市教育行政部门有关文件规定征订。学校从不组织学生统一购买规定之外的学生用书，教师从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五、健全学校德育工作机构和德育工作制度，形成全员育人、全程育人的德育工作机制，把德育渗透到学校工作的各个领域和各个环节。在教师中进一步强调：教师要关心帮助学习、生活有困难的学生，不讽刺、挖苦，歧视学生，不得体罚和变相体罚学生。严禁在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六、严格按照上级有关部门规定的项目和标推收费。所有的收费都做到了公示。学校的服务性和代收费都坚持了学生自愿的原则。</w:t>
      </w:r>
    </w:p>
    <w:p>
      <w:pPr>
        <w:ind w:left="0" w:right="0" w:firstLine="560"/>
        <w:spacing w:before="450" w:after="450" w:line="312" w:lineRule="auto"/>
      </w:pPr>
      <w:r>
        <w:rPr>
          <w:rFonts w:ascii="宋体" w:hAnsi="宋体" w:eastAsia="宋体" w:cs="宋体"/>
          <w:color w:val="000"/>
          <w:sz w:val="28"/>
          <w:szCs w:val="28"/>
        </w:rPr>
        <w:t xml:space="preserve">七、加强了学校的安全工作。学校建立和完善安全工作方案和突发事件的应急预案，建全了各项安全管理制度和应急机制，切实落实各项防范措施。</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第二篇：规范办学行为总结</w:t>
      </w:r>
    </w:p>
    <w:p>
      <w:pPr>
        <w:ind w:left="0" w:right="0" w:firstLine="560"/>
        <w:spacing w:before="450" w:after="450" w:line="312" w:lineRule="auto"/>
      </w:pPr>
      <w:r>
        <w:rPr>
          <w:rFonts w:ascii="宋体" w:hAnsi="宋体" w:eastAsia="宋体" w:cs="宋体"/>
          <w:color w:val="000"/>
          <w:sz w:val="28"/>
          <w:szCs w:val="28"/>
        </w:rPr>
        <w:t xml:space="preserve">规范办学行为的自查活动总结</w:t>
      </w:r>
    </w:p>
    <w:p>
      <w:pPr>
        <w:ind w:left="0" w:right="0" w:firstLine="560"/>
        <w:spacing w:before="450" w:after="450" w:line="312" w:lineRule="auto"/>
      </w:pPr>
      <w:r>
        <w:rPr>
          <w:rFonts w:ascii="宋体" w:hAnsi="宋体" w:eastAsia="宋体" w:cs="宋体"/>
          <w:color w:val="000"/>
          <w:sz w:val="28"/>
          <w:szCs w:val="28"/>
        </w:rPr>
        <w:t xml:space="preserve">我校为贯彻省政府办公厅《转发省教育厅关于进一步规范中小学办学行为有关工作意见的通知》规范中小学办学行为，切实减轻中小学生过重的课业负担，深入实施素质教育，省教育厅颁发《关于在全省中小学开展办学行为规范年活动的通知》文件的要求，我校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招生，免试、就近入学的原则招生，确保服务区适龄儿童全部入学接受义务教育。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到校时间不早于7:30点，学生每日在校参加教育教学活动的时间不超过6小时，每节课上课时间为40分钟。严格执行节假日放假通知，不占用课余和节假日等时间安排学生集体补课或上新课。严格执行国家规定的作息时间。学生在校集中学习时间上午为早8：00-11:45至下午12：20-17:20。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均不超过1小时。双休日及节假日不加大作业量。教师能根据课改的要求，精选作业内容，不布置机械性、重复性、难度过大的作业。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期期末一次文化考试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个别教师不用普通话的现象已得到了整改。</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许多工作，取得了一些成绩，但与省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大孤家中心小学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第四篇：规范办学行为总结</w:t>
      </w:r>
    </w:p>
    <w:p>
      <w:pPr>
        <w:ind w:left="0" w:right="0" w:firstLine="560"/>
        <w:spacing w:before="450" w:after="450" w:line="312" w:lineRule="auto"/>
      </w:pPr>
      <w:r>
        <w:rPr>
          <w:rFonts w:ascii="宋体" w:hAnsi="宋体" w:eastAsia="宋体" w:cs="宋体"/>
          <w:color w:val="000"/>
          <w:sz w:val="28"/>
          <w:szCs w:val="28"/>
        </w:rPr>
        <w:t xml:space="preserve">2024-2024规范办学总结</w:t>
      </w:r>
    </w:p>
    <w:p>
      <w:pPr>
        <w:ind w:left="0" w:right="0" w:firstLine="560"/>
        <w:spacing w:before="450" w:after="450" w:line="312" w:lineRule="auto"/>
      </w:pPr>
      <w:r>
        <w:rPr>
          <w:rFonts w:ascii="宋体" w:hAnsi="宋体" w:eastAsia="宋体" w:cs="宋体"/>
          <w:color w:val="000"/>
          <w:sz w:val="28"/>
          <w:szCs w:val="28"/>
        </w:rPr>
        <w:t xml:space="preserve">进一步规范办学行为，既是学校管理的常规工作，也是我校当前十分紧迫的重点工作，大会以来，我校认真落实全县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各校不得提前或推迟，确保小学生每日在校时间不超6小时，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用先进的理念指导教学，提高课堂教学效果，激发学生自主学习；教师精选作业内容，提高作业质量，坚决杜绝布置大量机械性、重复性作业，提倡布置弹性作业，校教导处采取不定期检查的方式，加强对各科作业的管理与协调。</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诵读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目前，我校已开齐课程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6、严格学生用书管理。我校已基本杜绝向学生推荐或要求学生统一购买教辅用书现象。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1、音、体、美三门课程个别学校只能开齐，不能开足、上好。主要原因：课程教学资源短缺，教师没有编排有序、科学合理的教材。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1、实行目标责任制。明确校长规范办学行为的责任目标，与校长的评优、评模、晋升挂钩，凡违反规定，情节严重，整改不利的，实行一票否决。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2、实行校际资源共享。选拔优秀教师，加强培训，利用这些教师在全校内上公开课。</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总之，今后我们将以《教育法》为指针，认真贯彻大会精神，积极推进素质教育，不断规范办学行为，全力提高我镇教育教学质量，营造和谐的教育教学环境。</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第五篇：规范办学行为总结范文</w:t>
      </w:r>
    </w:p>
    <w:p>
      <w:pPr>
        <w:ind w:left="0" w:right="0" w:firstLine="560"/>
        <w:spacing w:before="450" w:after="450" w:line="312" w:lineRule="auto"/>
      </w:pPr>
      <w:r>
        <w:rPr>
          <w:rFonts w:ascii="宋体" w:hAnsi="宋体" w:eastAsia="宋体" w:cs="宋体"/>
          <w:color w:val="000"/>
          <w:sz w:val="28"/>
          <w:szCs w:val="28"/>
        </w:rPr>
        <w:t xml:space="preserve">***中学规范办学行为专项整治 工作阶段性总结</w:t>
      </w:r>
    </w:p>
    <w:p>
      <w:pPr>
        <w:ind w:left="0" w:right="0" w:firstLine="560"/>
        <w:spacing w:before="450" w:after="450" w:line="312" w:lineRule="auto"/>
      </w:pPr>
      <w:r>
        <w:rPr>
          <w:rFonts w:ascii="宋体" w:hAnsi="宋体" w:eastAsia="宋体" w:cs="宋体"/>
          <w:color w:val="000"/>
          <w:sz w:val="28"/>
          <w:szCs w:val="28"/>
        </w:rPr>
        <w:t xml:space="preserve">根据***规范办学专项整治工作领导小组办公室文件（贵规范办学办〔2024〕1号）部署，依据我校规范办学行为专项整治工作方案，结合我校实际情况，我校开展了第一阶段工作：宣传发动，制定方案（6月15日-6月底）。</w:t>
      </w:r>
    </w:p>
    <w:p>
      <w:pPr>
        <w:ind w:left="0" w:right="0" w:firstLine="560"/>
        <w:spacing w:before="450" w:after="450" w:line="312" w:lineRule="auto"/>
      </w:pPr>
      <w:r>
        <w:rPr>
          <w:rFonts w:ascii="宋体" w:hAnsi="宋体" w:eastAsia="宋体" w:cs="宋体"/>
          <w:color w:val="000"/>
          <w:sz w:val="28"/>
          <w:szCs w:val="28"/>
        </w:rPr>
        <w:t xml:space="preserve">具体工作如下： 1、2024年6月17日中午，学校召开了全校教职工大会，会上***校长传达了上级文件精神，带领大家认真学习了《关于制止违规补课严格处罚违规行为的通知》、《关于坚决制止暑期违规补课等不规范办学行为的通知》、《安徽省教育厅关于进一步加强中职中小学教师师德建设的通知》、《***市中职中小学教师职业道德考核实施办法（试行）》等文件，切实规范招生行为、规范办班行为、规范教学行为、规范收费行为、规范教师行为、规范教材管理。进一步加强师德师风建设，在教师中深入开展社会主义核心价值观教育，增强教师责任意识，提高教师的职业道德、业务素质和专业水平，培养一支爱岗敬业、乐于奉献的教师队伍。加强教师管理，严禁教师对学生进行有偿家教、有偿补课，禁止节假日、双休日补课。</w:t>
      </w:r>
    </w:p>
    <w:p>
      <w:pPr>
        <w:ind w:left="0" w:right="0" w:firstLine="560"/>
        <w:spacing w:before="450" w:after="450" w:line="312" w:lineRule="auto"/>
      </w:pPr>
      <w:r>
        <w:rPr>
          <w:rFonts w:ascii="宋体" w:hAnsi="宋体" w:eastAsia="宋体" w:cs="宋体"/>
          <w:color w:val="000"/>
          <w:sz w:val="28"/>
          <w:szCs w:val="28"/>
        </w:rPr>
        <w:t xml:space="preserve">2、召开规范办学行为专项工作会议，部署专项整治工作；结合我校实际制定具体方案，扎实做好整治工作。</w:t>
      </w:r>
    </w:p>
    <w:p>
      <w:pPr>
        <w:ind w:left="0" w:right="0" w:firstLine="560"/>
        <w:spacing w:before="450" w:after="450" w:line="312" w:lineRule="auto"/>
      </w:pPr>
      <w:r>
        <w:rPr>
          <w:rFonts w:ascii="宋体" w:hAnsi="宋体" w:eastAsia="宋体" w:cs="宋体"/>
          <w:color w:val="000"/>
          <w:sz w:val="28"/>
          <w:szCs w:val="28"/>
        </w:rPr>
        <w:t xml:space="preserve">3、利用中午午休时间开展了“规范办学行为我怎么看？我怎么办？”大讨论活动。讨论中与会教师积极参与，踊跃发言，气氛热烈。</w:t>
      </w:r>
    </w:p>
    <w:p>
      <w:pPr>
        <w:ind w:left="0" w:right="0" w:firstLine="560"/>
        <w:spacing w:before="450" w:after="450" w:line="312" w:lineRule="auto"/>
      </w:pPr>
      <w:r>
        <w:rPr>
          <w:rFonts w:ascii="宋体" w:hAnsi="宋体" w:eastAsia="宋体" w:cs="宋体"/>
          <w:color w:val="000"/>
          <w:sz w:val="28"/>
          <w:szCs w:val="28"/>
        </w:rPr>
        <w:t xml:space="preserve">4、召开部分教师座谈会，提高认识，扎实推进规范办学行为工作。</w:t>
      </w:r>
    </w:p>
    <w:p>
      <w:pPr>
        <w:ind w:left="0" w:right="0" w:firstLine="560"/>
        <w:spacing w:before="450" w:after="450" w:line="312" w:lineRule="auto"/>
      </w:pPr>
      <w:r>
        <w:rPr>
          <w:rFonts w:ascii="宋体" w:hAnsi="宋体" w:eastAsia="宋体" w:cs="宋体"/>
          <w:color w:val="000"/>
          <w:sz w:val="28"/>
          <w:szCs w:val="28"/>
        </w:rPr>
        <w:t xml:space="preserve">5、学校将《规范办学行为文件汇编》重新印制，发放给老师，做到人手一册。</w:t>
      </w:r>
    </w:p>
    <w:p>
      <w:pPr>
        <w:ind w:left="0" w:right="0" w:firstLine="560"/>
        <w:spacing w:before="450" w:after="450" w:line="312" w:lineRule="auto"/>
      </w:pPr>
      <w:r>
        <w:rPr>
          <w:rFonts w:ascii="宋体" w:hAnsi="宋体" w:eastAsia="宋体" w:cs="宋体"/>
          <w:color w:val="000"/>
          <w:sz w:val="28"/>
          <w:szCs w:val="28"/>
        </w:rPr>
        <w:t xml:space="preserve">6、学校利用明天的结束会，再次明确规范办学行为，并要求每位老师在会后写一篇有关规范办学行为的学习心得体会，交到规范办学行为办公室***老师处。</w:t>
      </w:r>
    </w:p>
    <w:p>
      <w:pPr>
        <w:ind w:left="0" w:right="0" w:firstLine="560"/>
        <w:spacing w:before="450" w:after="450" w:line="312" w:lineRule="auto"/>
      </w:pPr>
      <w:r>
        <w:rPr>
          <w:rFonts w:ascii="宋体" w:hAnsi="宋体" w:eastAsia="宋体" w:cs="宋体"/>
          <w:color w:val="000"/>
          <w:sz w:val="28"/>
          <w:szCs w:val="28"/>
        </w:rPr>
        <w:t xml:space="preserve">总之，在规范办学行为领导小组的精心安排下，我校第一阶段的工作开展的有声有色，使“规范办学行为”的观念深入人心，本阶段工作取得圆满成功！</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2025-05-03T02:56:56+08:00</dcterms:created>
  <dcterms:modified xsi:type="dcterms:W3CDTF">2025-05-03T02:56:56+08:00</dcterms:modified>
</cp:coreProperties>
</file>

<file path=docProps/custom.xml><?xml version="1.0" encoding="utf-8"?>
<Properties xmlns="http://schemas.openxmlformats.org/officeDocument/2006/custom-properties" xmlns:vt="http://schemas.openxmlformats.org/officeDocument/2006/docPropsVTypes"/>
</file>