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学习讨论落实活动方案</w:t>
      </w:r>
      <w:bookmarkEnd w:id="1"/>
    </w:p>
    <w:p>
      <w:pPr>
        <w:jc w:val="center"/>
        <w:spacing w:before="0" w:after="450"/>
      </w:pPr>
      <w:r>
        <w:rPr>
          <w:rFonts w:ascii="Arial" w:hAnsi="Arial" w:eastAsia="Arial" w:cs="Arial"/>
          <w:color w:val="999999"/>
          <w:sz w:val="20"/>
          <w:szCs w:val="20"/>
        </w:rPr>
        <w:t xml:space="preserve">来源：网络  作者：繁花落寂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第一篇：学习讨论落实活动方案高城中心小学深入开展 学习讨论落实活动的实施方案为认真贯彻落实党的十八大和十八届三中，四中全会精神，根据省委在全省各级党组织和广大党员干部中开展以“深入学习贯彻总书记系列重要讲话精神，净化政治生态、实现弊革风清...</w:t>
      </w:r>
    </w:p>
    <w:p>
      <w:pPr>
        <w:ind w:left="0" w:right="0" w:firstLine="560"/>
        <w:spacing w:before="450" w:after="450" w:line="312" w:lineRule="auto"/>
      </w:pPr>
      <w:r>
        <w:rPr>
          <w:rFonts w:ascii="黑体" w:hAnsi="黑体" w:eastAsia="黑体" w:cs="黑体"/>
          <w:color w:val="000000"/>
          <w:sz w:val="36"/>
          <w:szCs w:val="36"/>
          <w:b w:val="1"/>
          <w:bCs w:val="1"/>
        </w:rPr>
        <w:t xml:space="preserve">第一篇：学习讨论落实活动方案</w:t>
      </w:r>
    </w:p>
    <w:p>
      <w:pPr>
        <w:ind w:left="0" w:right="0" w:firstLine="560"/>
        <w:spacing w:before="450" w:after="450" w:line="312" w:lineRule="auto"/>
      </w:pPr>
      <w:r>
        <w:rPr>
          <w:rFonts w:ascii="宋体" w:hAnsi="宋体" w:eastAsia="宋体" w:cs="宋体"/>
          <w:color w:val="000"/>
          <w:sz w:val="28"/>
          <w:szCs w:val="28"/>
        </w:rPr>
        <w:t xml:space="preserve">高城中心小学深入开展 学习讨论落实活动的实施方案</w:t>
      </w:r>
    </w:p>
    <w:p>
      <w:pPr>
        <w:ind w:left="0" w:right="0" w:firstLine="560"/>
        <w:spacing w:before="450" w:after="450" w:line="312" w:lineRule="auto"/>
      </w:pPr>
      <w:r>
        <w:rPr>
          <w:rFonts w:ascii="宋体" w:hAnsi="宋体" w:eastAsia="宋体" w:cs="宋体"/>
          <w:color w:val="000"/>
          <w:sz w:val="28"/>
          <w:szCs w:val="28"/>
        </w:rPr>
        <w:t xml:space="preserve">为认真贯彻落实党的十八大和十八届三中，四中全会精神，根据省委在全省各级党组织和广大党员干部中开展以“深入学习贯彻总书记系列重要讲话精神，净化政治生态、实现弊革风清、重塑山西形象，促进富民强省”为主题的集中学习讨论落实活动的统一部署，按照市委、区委的具体安排，结合我校的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组织开展学习讨论落实活动，是以玉儒林书记为班长的省委肩负中央重托，根据我省曾经出现的系统性、塌方式严重腐败问题，顺应党心民心，在深入调研的基础上作出的重大决策部署，对全学区各级学校和广大党员干部贯彻落实省委、市委、区委部署，顺应全省大局、保持良好局面、推进“五区”建设，实现教育兴校具有十分重要的意义。</w:t>
      </w:r>
    </w:p>
    <w:p>
      <w:pPr>
        <w:ind w:left="0" w:right="0" w:firstLine="560"/>
        <w:spacing w:before="450" w:after="450" w:line="312" w:lineRule="auto"/>
      </w:pPr>
      <w:r>
        <w:rPr>
          <w:rFonts w:ascii="宋体" w:hAnsi="宋体" w:eastAsia="宋体" w:cs="宋体"/>
          <w:color w:val="000"/>
          <w:sz w:val="28"/>
          <w:szCs w:val="28"/>
        </w:rPr>
        <w:t xml:space="preserve">开展学习讨论落实活动的指导思想是：深入学习贯彻总书记系列重要讲话精神、省委书记王儒林在全省开展学习讨论落实活动动员会的讲话精神和市委领导在全市开展学习讨论落实活动动员会的讲话精神以及区委张钰祥书记在全区开展学习讨论落实活动动员会的讲话精神，以学校领导班子、教师为重点，围绕活动主题，坚持求真务实，坚持问题导向，坚持边学习、边讨论、边落实，进一步统一思想、提高认识，坚定信念，振奋精神，奋发进取，努力开创教育新局面。</w:t>
      </w:r>
    </w:p>
    <w:p>
      <w:pPr>
        <w:ind w:left="0" w:right="0" w:firstLine="560"/>
        <w:spacing w:before="450" w:after="450" w:line="312" w:lineRule="auto"/>
      </w:pPr>
      <w:r>
        <w:rPr>
          <w:rFonts w:ascii="宋体" w:hAnsi="宋体" w:eastAsia="宋体" w:cs="宋体"/>
          <w:color w:val="000"/>
          <w:sz w:val="28"/>
          <w:szCs w:val="28"/>
        </w:rPr>
        <w:t xml:space="preserve">按照上述指导思想，这次活动的目标任务是：落实“深入学习贯彻总书记系列重要讲话精神”要求，在武装头脑，把握武器、指导实践上提境界、上水平、见成效；落实“净化政治生态”要求，大力推进干部清正，政府清明；落实“实现弊革风清”要求，积极推进激浊扬清、风清气正，落实重塑山西形象要求，全面推进我校教育事业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深入学习贯彻总书记系列重要讲话精神，净化政治生态、实现弊格风清、重塑山西形象、促进富民强乡”为主题的学习讨论落实活动扎实有效开展，经学校研究决定，成立高城中心小学学习讨论落实活动领导组。</w:t>
      </w:r>
    </w:p>
    <w:p>
      <w:pPr>
        <w:ind w:left="0" w:right="0" w:firstLine="560"/>
        <w:spacing w:before="450" w:after="450" w:line="312" w:lineRule="auto"/>
      </w:pPr>
      <w:r>
        <w:rPr>
          <w:rFonts w:ascii="宋体" w:hAnsi="宋体" w:eastAsia="宋体" w:cs="宋体"/>
          <w:color w:val="000"/>
          <w:sz w:val="28"/>
          <w:szCs w:val="28"/>
        </w:rPr>
        <w:t xml:space="preserve">领导组成员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长：赵善宏</w:t>
      </w:r>
    </w:p>
    <w:p>
      <w:pPr>
        <w:ind w:left="0" w:right="0" w:firstLine="560"/>
        <w:spacing w:before="450" w:after="450" w:line="312" w:lineRule="auto"/>
      </w:pPr>
      <w:r>
        <w:rPr>
          <w:rFonts w:ascii="宋体" w:hAnsi="宋体" w:eastAsia="宋体" w:cs="宋体"/>
          <w:color w:val="000"/>
          <w:sz w:val="28"/>
          <w:szCs w:val="28"/>
        </w:rPr>
        <w:t xml:space="preserve">副组长：张存安</w:t>
      </w:r>
    </w:p>
    <w:p>
      <w:pPr>
        <w:ind w:left="0" w:right="0" w:firstLine="560"/>
        <w:spacing w:before="450" w:after="450" w:line="312" w:lineRule="auto"/>
      </w:pPr>
      <w:r>
        <w:rPr>
          <w:rFonts w:ascii="宋体" w:hAnsi="宋体" w:eastAsia="宋体" w:cs="宋体"/>
          <w:color w:val="000"/>
          <w:sz w:val="28"/>
          <w:szCs w:val="28"/>
        </w:rPr>
        <w:t xml:space="preserve">王建英</w:t>
      </w:r>
    </w:p>
    <w:p>
      <w:pPr>
        <w:ind w:left="0" w:right="0" w:firstLine="560"/>
        <w:spacing w:before="450" w:after="450" w:line="312" w:lineRule="auto"/>
      </w:pPr>
      <w:r>
        <w:rPr>
          <w:rFonts w:ascii="宋体" w:hAnsi="宋体" w:eastAsia="宋体" w:cs="宋体"/>
          <w:color w:val="000"/>
          <w:sz w:val="28"/>
          <w:szCs w:val="28"/>
        </w:rPr>
        <w:t xml:space="preserve">成员：李鹏飞</w:t>
      </w:r>
    </w:p>
    <w:p>
      <w:pPr>
        <w:ind w:left="0" w:right="0" w:firstLine="560"/>
        <w:spacing w:before="450" w:after="450" w:line="312" w:lineRule="auto"/>
      </w:pPr>
      <w:r>
        <w:rPr>
          <w:rFonts w:ascii="宋体" w:hAnsi="宋体" w:eastAsia="宋体" w:cs="宋体"/>
          <w:color w:val="000"/>
          <w:sz w:val="28"/>
          <w:szCs w:val="28"/>
        </w:rPr>
        <w:t xml:space="preserve">苏一凡</w:t>
      </w:r>
    </w:p>
    <w:p>
      <w:pPr>
        <w:ind w:left="0" w:right="0" w:firstLine="560"/>
        <w:spacing w:before="450" w:after="450" w:line="312" w:lineRule="auto"/>
      </w:pPr>
      <w:r>
        <w:rPr>
          <w:rFonts w:ascii="宋体" w:hAnsi="宋体" w:eastAsia="宋体" w:cs="宋体"/>
          <w:color w:val="000"/>
          <w:sz w:val="28"/>
          <w:szCs w:val="28"/>
        </w:rPr>
        <w:t xml:space="preserve">陈爱英</w:t>
      </w:r>
    </w:p>
    <w:p>
      <w:pPr>
        <w:ind w:left="0" w:right="0" w:firstLine="560"/>
        <w:spacing w:before="450" w:after="450" w:line="312" w:lineRule="auto"/>
      </w:pPr>
      <w:r>
        <w:rPr>
          <w:rFonts w:ascii="宋体" w:hAnsi="宋体" w:eastAsia="宋体" w:cs="宋体"/>
          <w:color w:val="000"/>
          <w:sz w:val="28"/>
          <w:szCs w:val="28"/>
        </w:rPr>
        <w:t xml:space="preserve">张旭丽</w:t>
      </w:r>
    </w:p>
    <w:p>
      <w:pPr>
        <w:ind w:left="0" w:right="0" w:firstLine="560"/>
        <w:spacing w:before="450" w:after="450" w:line="312" w:lineRule="auto"/>
      </w:pPr>
      <w:r>
        <w:rPr>
          <w:rFonts w:ascii="宋体" w:hAnsi="宋体" w:eastAsia="宋体" w:cs="宋体"/>
          <w:color w:val="000"/>
          <w:sz w:val="28"/>
          <w:szCs w:val="28"/>
        </w:rPr>
        <w:t xml:space="preserve">班成根</w:t>
      </w:r>
    </w:p>
    <w:p>
      <w:pPr>
        <w:ind w:left="0" w:right="0" w:firstLine="560"/>
        <w:spacing w:before="450" w:after="450" w:line="312" w:lineRule="auto"/>
      </w:pPr>
      <w:r>
        <w:rPr>
          <w:rFonts w:ascii="宋体" w:hAnsi="宋体" w:eastAsia="宋体" w:cs="宋体"/>
          <w:color w:val="000"/>
          <w:sz w:val="28"/>
          <w:szCs w:val="28"/>
        </w:rPr>
        <w:t xml:space="preserve">连丽凤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按照省委、市委和区委的安排部署，学习讨论落实活动在学校中开展，重点是领导班子和党员、教师。活动从2024年12月中旬正式启动，到2024年3月底基本结束。</w:t>
      </w:r>
    </w:p>
    <w:p>
      <w:pPr>
        <w:ind w:left="0" w:right="0" w:firstLine="560"/>
        <w:spacing w:before="450" w:after="450" w:line="312" w:lineRule="auto"/>
      </w:pPr>
      <w:r>
        <w:rPr>
          <w:rFonts w:ascii="宋体" w:hAnsi="宋体" w:eastAsia="宋体" w:cs="宋体"/>
          <w:color w:val="000"/>
          <w:sz w:val="28"/>
          <w:szCs w:val="28"/>
        </w:rPr>
        <w:t xml:space="preserve">这次活动不分段不转段，从以下七个方面有计划、有重点、有目的地统筹协调推进。</w:t>
      </w:r>
    </w:p>
    <w:p>
      <w:pPr>
        <w:ind w:left="0" w:right="0" w:firstLine="560"/>
        <w:spacing w:before="450" w:after="450" w:line="312" w:lineRule="auto"/>
      </w:pPr>
      <w:r>
        <w:rPr>
          <w:rFonts w:ascii="宋体" w:hAnsi="宋体" w:eastAsia="宋体" w:cs="宋体"/>
          <w:color w:val="000"/>
          <w:sz w:val="28"/>
          <w:szCs w:val="28"/>
        </w:rPr>
        <w:t xml:space="preserve">（一）落实“两个责任”，狠抓从严治党。深刻认识坚决惩治腐败的极端重要性，坚决在思想上政治上行动上与习近平同志为核心的党中央保持高度一致。把思想自觉和行动自觉结合起来，切实落实党风廉政建设支部主体责任和学区监督责任。</w:t>
      </w:r>
    </w:p>
    <w:p>
      <w:pPr>
        <w:ind w:left="0" w:right="0" w:firstLine="560"/>
        <w:spacing w:before="450" w:after="450" w:line="312" w:lineRule="auto"/>
      </w:pPr>
      <w:r>
        <w:rPr>
          <w:rFonts w:ascii="宋体" w:hAnsi="宋体" w:eastAsia="宋体" w:cs="宋体"/>
          <w:color w:val="000"/>
          <w:sz w:val="28"/>
          <w:szCs w:val="28"/>
        </w:rPr>
        <w:t xml:space="preserve">1.突出学习重点。学校要认真学习晋发[2024]31号文件规定的7个方面的重点内容，进一步加强理想信念教育、党性教育、廉政教育和法制教育。着力解决好“总开关”这一根本问题。可采取中心组学习、集体培训、聘请专家进行专题讲座、干部在线学习、党员远程教育、个人自学等形式，突出学习的针对性、防止形式化、表面化，引导广大党员干部充分认识开展活动的重大意义，在思想上、行动上与省委、市委、区委保持高度一致，把省委、市委、区委的部署落到实处，党员领导干部既要当好标杆，又要发挥好以上率下的作用，要发扬理论联系实际的学风，认真思考、探讨、研究，解决学校和每个党员干部自身存在的问题，做到知行合一，有的放矢。</w:t>
      </w:r>
    </w:p>
    <w:p>
      <w:pPr>
        <w:ind w:left="0" w:right="0" w:firstLine="560"/>
        <w:spacing w:before="450" w:after="450" w:line="312" w:lineRule="auto"/>
      </w:pPr>
      <w:r>
        <w:rPr>
          <w:rFonts w:ascii="宋体" w:hAnsi="宋体" w:eastAsia="宋体" w:cs="宋体"/>
          <w:color w:val="000"/>
          <w:sz w:val="28"/>
          <w:szCs w:val="28"/>
        </w:rPr>
        <w:t xml:space="preserve">2．全面落实“两个责任”。认真落实上级党委《落实党风廉政建设党委主体责任和纪委监督责任的实施意见》，和忻府区教育局 2024年14号文件按照党委党风廉政建设主体责任的8项职责、班子成员的3项职责、纪检机关党风廉政建设的6项监督责任，要落实省委、市委、区委要求，坚持支部书记要向上级党委述纪、述廉、述作风、述主体责任落实情况。</w:t>
      </w:r>
    </w:p>
    <w:p>
      <w:pPr>
        <w:ind w:left="0" w:right="0" w:firstLine="560"/>
        <w:spacing w:before="450" w:after="450" w:line="312" w:lineRule="auto"/>
      </w:pPr>
      <w:r>
        <w:rPr>
          <w:rFonts w:ascii="宋体" w:hAnsi="宋体" w:eastAsia="宋体" w:cs="宋体"/>
          <w:color w:val="000"/>
          <w:sz w:val="28"/>
          <w:szCs w:val="28"/>
        </w:rPr>
        <w:t xml:space="preserve">3.强化案例警示教育。充分发挥典型腐败案件的警示作用，采取组织学习警示教育、观看警示教育片、参观警示教育基地等多种方式，深入开展党纪政纪教育、法律法规教育和从政道德教育，让广大党员干部受警醒、明底线、知敬畏。注重运用发生在身边的、近期的腐败案例，增强教育的震撼力和实效性，警示党员干部特别是领导干部防微杜渐、廉洁自律。</w:t>
      </w:r>
    </w:p>
    <w:p>
      <w:pPr>
        <w:ind w:left="0" w:right="0" w:firstLine="560"/>
        <w:spacing w:before="450" w:after="450" w:line="312" w:lineRule="auto"/>
      </w:pPr>
      <w:r>
        <w:rPr>
          <w:rFonts w:ascii="宋体" w:hAnsi="宋体" w:eastAsia="宋体" w:cs="宋体"/>
          <w:color w:val="000"/>
          <w:sz w:val="28"/>
          <w:szCs w:val="28"/>
        </w:rPr>
        <w:t xml:space="preserve">4.加强廉政文化建设。大力学习弘扬焦裕禄等优秀党员干部的情操风范，积极选树一批新时期廉洁从政、一心为民的先进典型。大力弘扬老区精神，践行社会主义核心价值观，推动反腐败斗争不断深入。注重运用多种形式和载体，广泛传播廉政文化，营造拒腐防变的文化环境。深入开展社会主义核心价值观宣传教育活动，不断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二）深入“议思剖改”，抓好重点环节。要按照省委、市委、区委和上级党委净化政治生态的要求，立足本学校本部门本单位，联系党员干部教师特别是领导干部自身认真组织讨论，深刻反思、深入查找制度缺失、工作漏洞、自身不足，深刻剖析根源，细化整改措施。</w:t>
      </w:r>
    </w:p>
    <w:p>
      <w:pPr>
        <w:ind w:left="0" w:right="0" w:firstLine="560"/>
        <w:spacing w:before="450" w:after="450" w:line="312" w:lineRule="auto"/>
      </w:pPr>
      <w:r>
        <w:rPr>
          <w:rFonts w:ascii="宋体" w:hAnsi="宋体" w:eastAsia="宋体" w:cs="宋体"/>
          <w:color w:val="000"/>
          <w:sz w:val="28"/>
          <w:szCs w:val="28"/>
        </w:rPr>
        <w:t xml:space="preserve">1.围绕重点深入讨论。学校要围绕省委提出的4各重点问题，结合本单位实际，确定各自的重点，聚焦讨论，揭短见真。</w:t>
      </w:r>
    </w:p>
    <w:p>
      <w:pPr>
        <w:ind w:left="0" w:right="0" w:firstLine="560"/>
        <w:spacing w:before="450" w:after="450" w:line="312" w:lineRule="auto"/>
      </w:pPr>
      <w:r>
        <w:rPr>
          <w:rFonts w:ascii="宋体" w:hAnsi="宋体" w:eastAsia="宋体" w:cs="宋体"/>
          <w:color w:val="000"/>
          <w:sz w:val="28"/>
          <w:szCs w:val="28"/>
        </w:rPr>
        <w:t xml:space="preserve">2.形成反思剖析报告。学校在深入反思的基础上，认真研究撰写专题反思剖析报告并报上级党组织。报告要实事求是、深入具体，要针对本单位存在的突出问题反思剖析深挖，就纠正和解决系统腐败、行业歪风、重点问题提出整治整改方案和对策举措建议。</w:t>
      </w:r>
    </w:p>
    <w:p>
      <w:pPr>
        <w:ind w:left="0" w:right="0" w:firstLine="560"/>
        <w:spacing w:before="450" w:after="450" w:line="312" w:lineRule="auto"/>
      </w:pPr>
      <w:r>
        <w:rPr>
          <w:rFonts w:ascii="宋体" w:hAnsi="宋体" w:eastAsia="宋体" w:cs="宋体"/>
          <w:color w:val="000"/>
          <w:sz w:val="28"/>
          <w:szCs w:val="28"/>
        </w:rPr>
        <w:t xml:space="preserve">3.制定出台指导学校工作的有关文件。学校要根据省委制定出台的《关于净化整治生态，努力开创弊革风清、富民强省新局面的决定》和市委、区委的贯彻落实意见，结合我校实际，制定具体的贯彻落实意见，作为指导今后一个时期全校工作的纲领性文件，各单位也要根据学区部署制定贯彻落实意见。</w:t>
      </w:r>
    </w:p>
    <w:p>
      <w:pPr>
        <w:ind w:left="0" w:right="0" w:firstLine="560"/>
        <w:spacing w:before="450" w:after="450" w:line="312" w:lineRule="auto"/>
      </w:pPr>
      <w:r>
        <w:rPr>
          <w:rFonts w:ascii="宋体" w:hAnsi="宋体" w:eastAsia="宋体" w:cs="宋体"/>
          <w:color w:val="000"/>
          <w:sz w:val="28"/>
          <w:szCs w:val="28"/>
        </w:rPr>
        <w:t xml:space="preserve">（三）保持“三个高压态势”，全力整风治腐打黑。深入推进党风廉政建设和反腐斗争，坚持以零容忍态度惩治腐败，坚持“老虎”“苍蝇”一起打，始终保持反腐败高压态势，保持狠刹“四风”高压态势，保持扫黑除恶高压态势。</w:t>
      </w:r>
    </w:p>
    <w:p>
      <w:pPr>
        <w:ind w:left="0" w:right="0" w:firstLine="560"/>
        <w:spacing w:before="450" w:after="450" w:line="312" w:lineRule="auto"/>
      </w:pPr>
      <w:r>
        <w:rPr>
          <w:rFonts w:ascii="宋体" w:hAnsi="宋体" w:eastAsia="宋体" w:cs="宋体"/>
          <w:color w:val="000"/>
          <w:sz w:val="28"/>
          <w:szCs w:val="28"/>
        </w:rPr>
        <w:t xml:space="preserve">1.保持整治“四风”的高压态势。巩固和拓展党的群众路线教育实践活动成果，牢固树立持续整改、长期整改的思想，深入贯彻落实中央“八项规定”精神和“三严三实”要求，切实把作风建设抓常、抓细、抓长，推进集中反“四风”改作风转为经常性的作风建设，形成作风建设新常态。认真落实整改任务，对领导班子整改方案和领导干部整改措施落实情况进行盘点分析，有针对性地拿出对策；扭住党中央确定的21项专项整治任务，深入推进专项整治，进一步把责任明确到位、措施落实到位、问题解决到位；上下联动推进整改，聚焦基层和群众反应强烈、需要上级牵头解决的问题，列出联动整改项目清单，明确责任和具体措施，上下互动。始终保持反“四风”高压态势，强化正风肃纪，坚持对踩“红线”、闯“雷区”的零容忍，发现一起、查处一起、追责一起。2024年年底，学校要 结合年度工作总结，对整改落实情况进行一次“回头看”，整改不到位的，该补课的补课，该回炉的回炉。2024年上半年，学校将对整改落实工作以及巩固和拓展教育实践活动成果情况组织专项检查。</w:t>
      </w:r>
    </w:p>
    <w:p>
      <w:pPr>
        <w:ind w:left="0" w:right="0" w:firstLine="560"/>
        <w:spacing w:before="450" w:after="450" w:line="312" w:lineRule="auto"/>
      </w:pPr>
      <w:r>
        <w:rPr>
          <w:rFonts w:ascii="宋体" w:hAnsi="宋体" w:eastAsia="宋体" w:cs="宋体"/>
          <w:color w:val="000"/>
          <w:sz w:val="28"/>
          <w:szCs w:val="28"/>
        </w:rPr>
        <w:t xml:space="preserve">2.保持惩治腐败的高压态势。在积极配合上级纪委查办学校乱收费行为的同时，进一步加大自查的力度，坚决查处信访问题背后的腐败问题，加大对民生领域腐败案件的查办力度，特别要严查党的十八大后不收敛不收手，问题反映集中、群众反映强烈，做到有案必查、有腐必反、有贪必肃。实行“一案三查”，既追究当事人责任，又倒查党组织的主体责任。健全重大案件剖析制度，充分发挥案件的治本功能。</w:t>
      </w:r>
    </w:p>
    <w:p>
      <w:pPr>
        <w:ind w:left="0" w:right="0" w:firstLine="560"/>
        <w:spacing w:before="450" w:after="450" w:line="312" w:lineRule="auto"/>
      </w:pPr>
      <w:r>
        <w:rPr>
          <w:rFonts w:ascii="宋体" w:hAnsi="宋体" w:eastAsia="宋体" w:cs="宋体"/>
          <w:color w:val="000"/>
          <w:sz w:val="28"/>
          <w:szCs w:val="28"/>
        </w:rPr>
        <w:t xml:space="preserve">3.保持扫黑除恶的高压态势。把深入开展反腐败斗争和依法严厉打击黑恶势力犯罪结合起来，保障人民群众安居乐业。坚持“打早打小、露头就打”，始终对黑恶势力犯罪保持高压态势。开展扫黑除恶专项行动，对重点行业、重点领域、重点地区加强摸排，准确掌握黑恶势力犯罪线索，做到精确打击，确保打出实效。坚持除恶务尽，对充当黑恶势力“保护伞”的，不管涉及什么人，都要发现一起查处一起，绝不姑息。坚持依法打击，确保查处的每一件黑恶势力犯罪案件都办成铁案。坚持打防并举，不断健全打防管控一体化运行机制，最大限度地压缩黑恶势力滋生空间，真正把我校建成法制学校、平安高城中心小学。</w:t>
      </w:r>
    </w:p>
    <w:p>
      <w:pPr>
        <w:ind w:left="0" w:right="0" w:firstLine="560"/>
        <w:spacing w:before="450" w:after="450" w:line="312" w:lineRule="auto"/>
      </w:pPr>
      <w:r>
        <w:rPr>
          <w:rFonts w:ascii="宋体" w:hAnsi="宋体" w:eastAsia="宋体" w:cs="宋体"/>
          <w:color w:val="000"/>
          <w:sz w:val="28"/>
          <w:szCs w:val="28"/>
        </w:rPr>
        <w:t xml:space="preserve">（四）开展“五项整治”,着力优化发展环境。由领导牵头，相关工作人员负责，集中开展”五项整治“（整治投资环境、政治民生环境、整治服务环境、淳化社会风气），特别对容易滋生腐败和权利的招生等重点领域突出问题，对社会影响面大、群众反映强烈的教育等社会民生领域突出问题，学校要根据自身实际确定整治重点，开展专项治理务求取得实效。</w:t>
      </w:r>
    </w:p>
    <w:p>
      <w:pPr>
        <w:ind w:left="0" w:right="0" w:firstLine="560"/>
        <w:spacing w:before="450" w:after="450" w:line="312" w:lineRule="auto"/>
      </w:pPr>
      <w:r>
        <w:rPr>
          <w:rFonts w:ascii="宋体" w:hAnsi="宋体" w:eastAsia="宋体" w:cs="宋体"/>
          <w:color w:val="000"/>
          <w:sz w:val="28"/>
          <w:szCs w:val="28"/>
        </w:rPr>
        <w:t xml:space="preserve">（五）坚持从严治吏，落实“三个一批”。坚持思想建党与制度官党紧密结合，认真落实从严治党、从严治吏的管党治党方针，把从严管理干部贯彻到干部队伍建设全过程，全力营造公道正派、弊革风清的工作环境。</w:t>
      </w:r>
    </w:p>
    <w:p>
      <w:pPr>
        <w:ind w:left="0" w:right="0" w:firstLine="560"/>
        <w:spacing w:before="450" w:after="450" w:line="312" w:lineRule="auto"/>
      </w:pPr>
      <w:r>
        <w:rPr>
          <w:rFonts w:ascii="宋体" w:hAnsi="宋体" w:eastAsia="宋体" w:cs="宋体"/>
          <w:color w:val="000"/>
          <w:sz w:val="28"/>
          <w:szCs w:val="28"/>
        </w:rPr>
        <w:t xml:space="preserve">1.严格党的政治纪律。牢固树立党章意识，加强党的政治纪律教育，实现党的政治纪律教育经常化、制度化、规范化，不断强化广大党员干部特别是领导干部 的法治思维、纪律观念和规矩意识。学区制定出台关于严格党的政治纪律、严肃党内政治生活的意见。严肃党内政治生活，严格落实党的“一课三会”等制度，借鉴教育实践活动专题民主生活会的经验，坚持高标准过好党的民主生活会、组织生活会，创造性用好批评和自我批评的思想武器，使之成为一种习惯、一种自觉、一种责任。严格执行党的政治纪律，加强对党的政治纪律执行情况的监督考核，把党员干部教师的政治言论、政治行动、政治立场作为日常管理监督干部的重要内容，作为考察识别干部的重要方面。加大对违反党的政治纪律问题的查处力度，使党的政治纪律真正成为“带电的高压线”。2.严肃整治“为官不廉、为官不为”问题。重点打好“三个一批”组合拳：一是甄别一批不廉洁的干部，对全校领导干部进行廉洁考核，建立廉政档案；依法依纪严肃查处“带病在岗”干部。二是退出一批不作为的干部，对不胜任不称职、不作为乱作为、不主动履职担责、抵制“四风”不力的干部坚决撤换下来。三是掌握一批听党话跟党走、符合新时期好干部标准、敢作为以作为善作为的好干部。</w:t>
      </w:r>
    </w:p>
    <w:p>
      <w:pPr>
        <w:ind w:left="0" w:right="0" w:firstLine="560"/>
        <w:spacing w:before="450" w:after="450" w:line="312" w:lineRule="auto"/>
      </w:pPr>
      <w:r>
        <w:rPr>
          <w:rFonts w:ascii="宋体" w:hAnsi="宋体" w:eastAsia="宋体" w:cs="宋体"/>
          <w:color w:val="000"/>
          <w:sz w:val="28"/>
          <w:szCs w:val="28"/>
        </w:rPr>
        <w:t xml:space="preserve">3.加大干部日常管理监督力度。建立领导班子领导干部情况定期分析机制，经常了解情况，加强综合研判，把干部日常表现。作风状况作为年度考核和干部考察重要内容，切实运用好谈心谈话、提醒谈话、诫勉谈话和函询等日常管理干部手段，充分运用巡查和信访举报查核成果，对干部中的不良苗头早打招呼、及时提醒、认真帮助，对存在的问题严肃处理。</w:t>
      </w:r>
    </w:p>
    <w:p>
      <w:pPr>
        <w:ind w:left="0" w:right="0" w:firstLine="560"/>
        <w:spacing w:before="450" w:after="450" w:line="312" w:lineRule="auto"/>
      </w:pPr>
      <w:r>
        <w:rPr>
          <w:rFonts w:ascii="宋体" w:hAnsi="宋体" w:eastAsia="宋体" w:cs="宋体"/>
          <w:color w:val="000"/>
          <w:sz w:val="28"/>
          <w:szCs w:val="28"/>
        </w:rPr>
        <w:t xml:space="preserve">（六）推进“六权治本”，扎紧制度笼子。坚持法治思维和法制方式，更好发挥法治对于从源头上防止权力失控的引领和规范作用，按照“六权治本”的思路，扎紧制度笼子，坚决堵塞制度漏洞，铲除滋生腐败的土壤，重点解决“不能腐”的问题，确保权力始终沿着法制化、规范化、公开化轨道运行。</w:t>
      </w:r>
    </w:p>
    <w:p>
      <w:pPr>
        <w:ind w:left="0" w:right="0" w:firstLine="560"/>
        <w:spacing w:before="450" w:after="450" w:line="312" w:lineRule="auto"/>
      </w:pPr>
      <w:r>
        <w:rPr>
          <w:rFonts w:ascii="宋体" w:hAnsi="宋体" w:eastAsia="宋体" w:cs="宋体"/>
          <w:color w:val="000"/>
          <w:sz w:val="28"/>
          <w:szCs w:val="28"/>
        </w:rPr>
        <w:t xml:space="preserve">1、依法确定权力。坚持法定职责必须为、法无授权不可为，推进政府规章立改废释，防止部门利益法制化，防止权力配置错位、缺位，建立健全规范性文件备案审查制度，推进依法确权工作常态化。</w:t>
      </w:r>
    </w:p>
    <w:p>
      <w:pPr>
        <w:ind w:left="0" w:right="0" w:firstLine="560"/>
        <w:spacing w:before="450" w:after="450" w:line="312" w:lineRule="auto"/>
      </w:pPr>
      <w:r>
        <w:rPr>
          <w:rFonts w:ascii="宋体" w:hAnsi="宋体" w:eastAsia="宋体" w:cs="宋体"/>
          <w:color w:val="000"/>
          <w:sz w:val="28"/>
          <w:szCs w:val="28"/>
        </w:rPr>
        <w:t xml:space="preserve">2、科学配置权利。实行审查与批准相分离、定事与办事相分离、承办与监督相分离。按照科学配权的原则，加大简政放权力度，真正把该放的权力放到位，防止明放暗不放，克服台下运作、后台审批等弊端，提高审批效率和办结水平。</w:t>
      </w:r>
    </w:p>
    <w:p>
      <w:pPr>
        <w:ind w:left="0" w:right="0" w:firstLine="560"/>
        <w:spacing w:before="450" w:after="450" w:line="312" w:lineRule="auto"/>
      </w:pPr>
      <w:r>
        <w:rPr>
          <w:rFonts w:ascii="宋体" w:hAnsi="宋体" w:eastAsia="宋体" w:cs="宋体"/>
          <w:color w:val="000"/>
          <w:sz w:val="28"/>
          <w:szCs w:val="28"/>
        </w:rPr>
        <w:t xml:space="preserve">3、制度约束权力。健全依法决策机制，严格重大行政决策法定程序，积极推行法律顾问制度，建立行政机关内部重大决策合法性审查机制，完善公民参与、专家论证、风险评估、集体讨论决定机制，建立重大决策终身责任追究制度及责任倒查机制。</w:t>
      </w:r>
    </w:p>
    <w:p>
      <w:pPr>
        <w:ind w:left="0" w:right="0" w:firstLine="560"/>
        <w:spacing w:before="450" w:after="450" w:line="312" w:lineRule="auto"/>
      </w:pPr>
      <w:r>
        <w:rPr>
          <w:rFonts w:ascii="宋体" w:hAnsi="宋体" w:eastAsia="宋体" w:cs="宋体"/>
          <w:color w:val="000"/>
          <w:sz w:val="28"/>
          <w:szCs w:val="28"/>
        </w:rPr>
        <w:t xml:space="preserve">4、阳光行使权力。坚持“以公开为常态、以不公开为例外”的原则，完善办事公开制度，依法确定公开的事项和范围；公开权力运行流程，规范公开程序，明确公开时限，实行全程公开，着力解决暗箱操作问题。</w:t>
      </w:r>
    </w:p>
    <w:p>
      <w:pPr>
        <w:ind w:left="0" w:right="0" w:firstLine="560"/>
        <w:spacing w:before="450" w:after="450" w:line="312" w:lineRule="auto"/>
      </w:pPr>
      <w:r>
        <w:rPr>
          <w:rFonts w:ascii="宋体" w:hAnsi="宋体" w:eastAsia="宋体" w:cs="宋体"/>
          <w:color w:val="000"/>
          <w:sz w:val="28"/>
          <w:szCs w:val="28"/>
        </w:rPr>
        <w:t xml:space="preserve">5、合力监督权力。重点加强对领导干部和关键岗位的监督，加强对重点领域、关键环节的监督，加强对涉及群众切身利益的监督，完善和落实任期经济责任审计制度、个人重大事项报告制度，充分发挥各项制度的监督功能。</w:t>
      </w:r>
    </w:p>
    <w:p>
      <w:pPr>
        <w:ind w:left="0" w:right="0" w:firstLine="560"/>
        <w:spacing w:before="450" w:after="450" w:line="312" w:lineRule="auto"/>
      </w:pPr>
      <w:r>
        <w:rPr>
          <w:rFonts w:ascii="宋体" w:hAnsi="宋体" w:eastAsia="宋体" w:cs="宋体"/>
          <w:color w:val="000"/>
          <w:sz w:val="28"/>
          <w:szCs w:val="28"/>
        </w:rPr>
        <w:t xml:space="preserve">6、严惩滥用权力。探索建立权力运行痕迹管理制度，使违规、违纪、违法等滥用权力行为有据可查、有责可追、有罪可惩。对党员教师、苗头性、倾向性问题，及时谈话提醒、诫勉、教育，防止小错酿成大错；对已形成事实并造成严重后果的，严肃按照党纪政纪问责追责；涉嫌犯罪的及时按程序移送司法机关。</w:t>
      </w:r>
    </w:p>
    <w:p>
      <w:pPr>
        <w:ind w:left="0" w:right="0" w:firstLine="560"/>
        <w:spacing w:before="450" w:after="450" w:line="312" w:lineRule="auto"/>
      </w:pPr>
      <w:r>
        <w:rPr>
          <w:rFonts w:ascii="宋体" w:hAnsi="宋体" w:eastAsia="宋体" w:cs="宋体"/>
          <w:color w:val="000"/>
          <w:sz w:val="28"/>
          <w:szCs w:val="28"/>
        </w:rPr>
        <w:t xml:space="preserve">（七）转化活动成果，促进改革发展。要把活动成果体现在推动改革发展上，通过改革发展破除各种体制机制保障，铲除滋生腐败问题的土壤和条件，解决前进中遇到的困难和问题。</w:t>
      </w:r>
    </w:p>
    <w:p>
      <w:pPr>
        <w:ind w:left="0" w:right="0" w:firstLine="560"/>
        <w:spacing w:before="450" w:after="450" w:line="312" w:lineRule="auto"/>
      </w:pPr>
      <w:r>
        <w:rPr>
          <w:rFonts w:ascii="宋体" w:hAnsi="宋体" w:eastAsia="宋体" w:cs="宋体"/>
          <w:color w:val="000"/>
          <w:sz w:val="28"/>
          <w:szCs w:val="28"/>
        </w:rPr>
        <w:t xml:space="preserve">1、深化师德师风长效机制，实施名师名校长工程按照忻府区教育局建立师德师风长效机制对实施意见，把师德师风建设持之以恒地抓下去。以社会主义核心价值体系为引领，充分尊重教师主体地位，大力弘扬高尚思德，引导教师立德树人，为人师表。从而推动学校教育教学发展，提升我校办学品味和办学质量。</w:t>
      </w:r>
    </w:p>
    <w:p>
      <w:pPr>
        <w:ind w:left="0" w:right="0" w:firstLine="560"/>
        <w:spacing w:before="450" w:after="450" w:line="312" w:lineRule="auto"/>
      </w:pPr>
      <w:r>
        <w:rPr>
          <w:rFonts w:ascii="宋体" w:hAnsi="宋体" w:eastAsia="宋体" w:cs="宋体"/>
          <w:color w:val="000"/>
          <w:sz w:val="28"/>
          <w:szCs w:val="28"/>
        </w:rPr>
        <w:t xml:space="preserve">2.坚决贯彻落实十二条规定，努力形成规范办学新局面。山西省教育厅出台的关于进一步规范中小学办学行为的十二条规定 包括招生秩序、中小学作息时间、教师职业道德及收费内容，2024年山西省教育厅有出台了禁补令、禁止节假日的各种补课。这是全山西省规范办学行为的纲领性文件。硬性规定我们学校要提高认识落在实处。</w:t>
      </w:r>
    </w:p>
    <w:p>
      <w:pPr>
        <w:ind w:left="0" w:right="0" w:firstLine="560"/>
        <w:spacing w:before="450" w:after="450" w:line="312" w:lineRule="auto"/>
      </w:pPr>
      <w:r>
        <w:rPr>
          <w:rFonts w:ascii="宋体" w:hAnsi="宋体" w:eastAsia="宋体" w:cs="宋体"/>
          <w:color w:val="000"/>
          <w:sz w:val="28"/>
          <w:szCs w:val="28"/>
        </w:rPr>
        <w:t xml:space="preserve">3.开展观课议课活动，引领基础教育课程改革</w:t>
      </w:r>
    </w:p>
    <w:p>
      <w:pPr>
        <w:ind w:left="0" w:right="0" w:firstLine="560"/>
        <w:spacing w:before="450" w:after="450" w:line="312" w:lineRule="auto"/>
      </w:pPr>
      <w:r>
        <w:rPr>
          <w:rFonts w:ascii="宋体" w:hAnsi="宋体" w:eastAsia="宋体" w:cs="宋体"/>
          <w:color w:val="000"/>
          <w:sz w:val="28"/>
          <w:szCs w:val="28"/>
        </w:rPr>
        <w:t xml:space="preserve">观课议课活动是当今教育教学改革的趋势与核心，是新兴的教研文化与教改内涵，2024年，我们将把观课议课活动作为高城中心小学教改重点全面铺开，通过观课议课促进教师的专业成长，通过活动使观课议课活动成为牵手我校课堂教学改革的红线，成为提升高城中心小学教学质量的源泉。</w:t>
      </w:r>
    </w:p>
    <w:p>
      <w:pPr>
        <w:ind w:left="0" w:right="0" w:firstLine="560"/>
        <w:spacing w:before="450" w:after="450" w:line="312" w:lineRule="auto"/>
      </w:pPr>
      <w:r>
        <w:rPr>
          <w:rFonts w:ascii="宋体" w:hAnsi="宋体" w:eastAsia="宋体" w:cs="宋体"/>
          <w:color w:val="000"/>
          <w:sz w:val="28"/>
          <w:szCs w:val="28"/>
        </w:rPr>
        <w:t xml:space="preserve">4.挖掘校园文化内涵，提升学校文化品味。2024年我们将紧扣社会主义核心价值观的24个字，以爱校、强校为目标。以教书育人为核心，建设和谐、文明的校园。</w:t>
      </w:r>
    </w:p>
    <w:p>
      <w:pPr>
        <w:ind w:left="0" w:right="0" w:firstLine="560"/>
        <w:spacing w:before="450" w:after="450" w:line="312" w:lineRule="auto"/>
      </w:pPr>
      <w:r>
        <w:rPr>
          <w:rFonts w:ascii="宋体" w:hAnsi="宋体" w:eastAsia="宋体" w:cs="宋体"/>
          <w:color w:val="000"/>
          <w:sz w:val="28"/>
          <w:szCs w:val="28"/>
        </w:rPr>
        <w:t xml:space="preserve">5、树立安全第一的思想，建立责任明确对管理体系。</w:t>
      </w:r>
    </w:p>
    <w:p>
      <w:pPr>
        <w:ind w:left="0" w:right="0" w:firstLine="560"/>
        <w:spacing w:before="450" w:after="450" w:line="312" w:lineRule="auto"/>
      </w:pPr>
      <w:r>
        <w:rPr>
          <w:rFonts w:ascii="宋体" w:hAnsi="宋体" w:eastAsia="宋体" w:cs="宋体"/>
          <w:color w:val="000"/>
          <w:sz w:val="28"/>
          <w:szCs w:val="28"/>
        </w:rPr>
        <w:t xml:space="preserve">要树立安全第一的思想，建立责任明确的管理体系，加强学校安全能力建设，启动召开安全会议制度，强化校园安全文化标准化建设，认真落实学校安全日志制度，加强校园应急演练工作，要把安全教育课程编入课程表、每周必须安排一节安全教育课。必须建立健全安全制度，认真排查安全隐患。保证学校教育教学秩序正常，要着力做好信访工作，妥善化解矛盾，确保教育系统安全稳定，四、工作要求</w:t>
      </w:r>
    </w:p>
    <w:p>
      <w:pPr>
        <w:ind w:left="0" w:right="0" w:firstLine="560"/>
        <w:spacing w:before="450" w:after="450" w:line="312" w:lineRule="auto"/>
      </w:pPr>
      <w:r>
        <w:rPr>
          <w:rFonts w:ascii="宋体" w:hAnsi="宋体" w:eastAsia="宋体" w:cs="宋体"/>
          <w:color w:val="000"/>
          <w:sz w:val="28"/>
          <w:szCs w:val="28"/>
        </w:rPr>
        <w:t xml:space="preserve">学校开展学习讨论落实活动，是省委在我省处在重要的历史关头做出的一项重要部署。我校要高度重视，精心组织，狠抓落实，确保活动取得实实在在的成效。</w:t>
      </w:r>
    </w:p>
    <w:p>
      <w:pPr>
        <w:ind w:left="0" w:right="0" w:firstLine="560"/>
        <w:spacing w:before="450" w:after="450" w:line="312" w:lineRule="auto"/>
      </w:pPr>
      <w:r>
        <w:rPr>
          <w:rFonts w:ascii="宋体" w:hAnsi="宋体" w:eastAsia="宋体" w:cs="宋体"/>
          <w:color w:val="000"/>
          <w:sz w:val="28"/>
          <w:szCs w:val="28"/>
        </w:rPr>
        <w:t xml:space="preserve">(一)加强领导，精心组织。这次活动在上级党委领导下进行，根据活动需要，学校成立了相应工作机构，强化政治意识和大局意识，加强组织协调，确保活动有计划，有步骤，有成效的展开。</w:t>
      </w:r>
    </w:p>
    <w:p>
      <w:pPr>
        <w:ind w:left="0" w:right="0" w:firstLine="560"/>
        <w:spacing w:before="450" w:after="450" w:line="312" w:lineRule="auto"/>
      </w:pPr>
      <w:r>
        <w:rPr>
          <w:rFonts w:ascii="宋体" w:hAnsi="宋体" w:eastAsia="宋体" w:cs="宋体"/>
          <w:color w:val="000"/>
          <w:sz w:val="28"/>
          <w:szCs w:val="28"/>
        </w:rPr>
        <w:t xml:space="preserve">（二）领导带头，以上率下。学校领导既要切实担负其第一责任人的职责，又要带头参加学习讨论落实活动，带头学习有关文件精神，带头参加讨论，带头反思解析问题，带头解决自身存在的具体问题，确保学习讨论落实活动高标准，高质量。</w:t>
      </w:r>
    </w:p>
    <w:p>
      <w:pPr>
        <w:ind w:left="0" w:right="0" w:firstLine="560"/>
        <w:spacing w:before="450" w:after="450" w:line="312" w:lineRule="auto"/>
      </w:pPr>
      <w:r>
        <w:rPr>
          <w:rFonts w:ascii="宋体" w:hAnsi="宋体" w:eastAsia="宋体" w:cs="宋体"/>
          <w:color w:val="000"/>
          <w:sz w:val="28"/>
          <w:szCs w:val="28"/>
        </w:rPr>
        <w:t xml:space="preserve">（三）强化督查，狠抓落实，开展教育活动要做到与本单位的中心工作相结合，以集中教育活动促进和保证各项任务的完成；与加强领导班子思想政治建设相结合，形成领导做表率，班子带队伍，党员带群众的格局；与加强党的思想建设、组织建设、作风建设、反腐倡廉建设和制度建设相结合，把经常性的党建工作纳入集中学习讨论落实活动一起部署、一起考核；与巩固扩大群众路线教育实践活动成果相结合，不断取得新的成效。活动要层层动员发动，广泛听取群众意见，着力解决人民群众反映强烈的突出问题，主动接受群众的监督。</w:t>
      </w:r>
    </w:p>
    <w:p>
      <w:pPr>
        <w:ind w:left="0" w:right="0" w:firstLine="560"/>
        <w:spacing w:before="450" w:after="450" w:line="312" w:lineRule="auto"/>
      </w:pPr>
      <w:r>
        <w:rPr>
          <w:rFonts w:ascii="宋体" w:hAnsi="宋体" w:eastAsia="宋体" w:cs="宋体"/>
          <w:color w:val="000"/>
          <w:sz w:val="28"/>
          <w:szCs w:val="28"/>
        </w:rPr>
        <w:t xml:space="preserve">（四）宣传引导，凝心聚力。要充分运用各级各类媒体，认真做好活动的宣传和舆论引导工作。大力宣传学习讨论落实活动的重大意义、部署要求、经验做法、工作成绩，宣传推广执政为民、廉洁高效的先进典型，为学习讨论落实活动健康顺利开展营造良好氛围。</w:t>
      </w:r>
    </w:p>
    <w:p>
      <w:pPr>
        <w:ind w:left="0" w:right="0" w:firstLine="560"/>
        <w:spacing w:before="450" w:after="450" w:line="312" w:lineRule="auto"/>
      </w:pPr>
      <w:r>
        <w:rPr>
          <w:rFonts w:ascii="宋体" w:hAnsi="宋体" w:eastAsia="宋体" w:cs="宋体"/>
          <w:color w:val="000"/>
          <w:sz w:val="28"/>
          <w:szCs w:val="28"/>
        </w:rPr>
        <w:t xml:space="preserve">高城中心小学</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宋体" w:hAnsi="宋体" w:eastAsia="宋体" w:cs="宋体"/>
          <w:color w:val="000"/>
          <w:sz w:val="28"/>
          <w:szCs w:val="28"/>
        </w:rPr>
        <w:t xml:space="preserve">深入开展学习讨论落实活动 实 施 方 案</w:t>
      </w:r>
    </w:p>
    <w:p>
      <w:pPr>
        <w:ind w:left="0" w:right="0" w:firstLine="560"/>
        <w:spacing w:before="450" w:after="450" w:line="312" w:lineRule="auto"/>
      </w:pPr>
      <w:r>
        <w:rPr>
          <w:rFonts w:ascii="宋体" w:hAnsi="宋体" w:eastAsia="宋体" w:cs="宋体"/>
          <w:color w:val="000"/>
          <w:sz w:val="28"/>
          <w:szCs w:val="28"/>
        </w:rPr>
        <w:t xml:space="preserve">高 城 中 心 小 学 校</w:t>
      </w:r>
    </w:p>
    <w:p>
      <w:pPr>
        <w:ind w:left="0" w:right="0" w:firstLine="560"/>
        <w:spacing w:before="450" w:after="450" w:line="312" w:lineRule="auto"/>
      </w:pPr>
      <w:r>
        <w:rPr>
          <w:rFonts w:ascii="黑体" w:hAnsi="黑体" w:eastAsia="黑体" w:cs="黑体"/>
          <w:color w:val="000000"/>
          <w:sz w:val="36"/>
          <w:szCs w:val="36"/>
          <w:b w:val="1"/>
          <w:bCs w:val="1"/>
        </w:rPr>
        <w:t xml:space="preserve">第二篇：学习讨论落实活动材料</w:t>
      </w:r>
    </w:p>
    <w:p>
      <w:pPr>
        <w:ind w:left="0" w:right="0" w:firstLine="560"/>
        <w:spacing w:before="450" w:after="450" w:line="312" w:lineRule="auto"/>
      </w:pPr>
      <w:r>
        <w:rPr>
          <w:rFonts w:ascii="宋体" w:hAnsi="宋体" w:eastAsia="宋体" w:cs="宋体"/>
          <w:color w:val="000"/>
          <w:sz w:val="28"/>
          <w:szCs w:val="28"/>
        </w:rPr>
        <w:t xml:space="preserve">学习讨论落实活动讨论材料</w:t>
      </w:r>
    </w:p>
    <w:p>
      <w:pPr>
        <w:ind w:left="0" w:right="0" w:firstLine="560"/>
        <w:spacing w:before="450" w:after="450" w:line="312" w:lineRule="auto"/>
      </w:pPr>
      <w:r>
        <w:rPr>
          <w:rFonts w:ascii="宋体" w:hAnsi="宋体" w:eastAsia="宋体" w:cs="宋体"/>
          <w:color w:val="000"/>
          <w:sz w:val="28"/>
          <w:szCs w:val="28"/>
        </w:rPr>
        <w:t xml:space="preserve">自全省各级党组织和广大党员干部中开展以“深入学习贯彻总书记系列重要讲话精神，净化政治生态，实现弊革风清，重塑山西形象，促进富民强省”为主题的学习讨论落实活动以来，我积极参与活动，认真学习贯彻上级讲话精神并不断对照自身，对此次活动有了深刻的认识。</w:t>
      </w:r>
    </w:p>
    <w:p>
      <w:pPr>
        <w:ind w:left="0" w:right="0" w:firstLine="560"/>
        <w:spacing w:before="450" w:after="450" w:line="312" w:lineRule="auto"/>
      </w:pPr>
      <w:r>
        <w:rPr>
          <w:rFonts w:ascii="宋体" w:hAnsi="宋体" w:eastAsia="宋体" w:cs="宋体"/>
          <w:color w:val="000"/>
          <w:sz w:val="28"/>
          <w:szCs w:val="28"/>
        </w:rPr>
        <w:t xml:space="preserve">这次活动，是落实中央精神、立足当前省情、着眼长远发展作出的重大决策，也是治晋兴晋强晋、实现富民强省的重大举措。邓小平同志曾经告诫：“风气如果坏下去，经济搞成功又有什么意义？会在另一方面变质，反过来影响整个经济变质...”事实正是如此，腐败不仅践踏了社会规则，破坏了公平正义，败坏了社会风气，损害了党的形象，割裂了党与群众的血肉联系，而且对经济社会发展造成了极大的破坏。所以如果没有一个弊革风清的政治局面，就不能凝聚和鼓舞全省广大干部群众保持锐意进取、奋发向上的精神状态，就会在新一轮的发展机遇面前丧失良机，就会在全面建成小康社会的征程上落下步伐。为此，我将按照上级关于开展这次活动的安排部署，切实增强思想自觉和行动自觉，真正明了活动的目标任务，准确把握学习、讨论、落实各个环节的重点，知行合一，真正达到活动实效。</w:t>
      </w:r>
    </w:p>
    <w:p>
      <w:pPr>
        <w:ind w:left="0" w:right="0" w:firstLine="560"/>
        <w:spacing w:before="450" w:after="450" w:line="312" w:lineRule="auto"/>
      </w:pPr>
      <w:r>
        <w:rPr>
          <w:rFonts w:ascii="宋体" w:hAnsi="宋体" w:eastAsia="宋体" w:cs="宋体"/>
          <w:color w:val="000"/>
          <w:sz w:val="28"/>
          <w:szCs w:val="28"/>
        </w:rPr>
        <w:t xml:space="preserve">学习是打开思想之门的钥匙。只有认真学习、深刻领会总书记系列重要讲话精神，才能补足我们的精神之钙，筑牢我们的信念根基。玉不琢不成器，人不学不知义。一些党员干部正是因为忽视了学习，迷失了方向，才滑入违纪、违法以至犯罪的深渊。我今后将认真学习总书记系列重要讲话，学习党的十八大及三中、四中全会精神，结合全省领导干部大会精神以及王儒林书记在吕梁、太原和大同、朔州、忻州等地的座谈讲话，潜心领悟精髓，努力学深学透。并且结合工作实际学新形势、新判断、新思路、新常态，学优良传统、优良作风等。通过认真学习、扎实学习，形成正确认识，补足精神之钙，充实思想之魂。</w:t>
      </w:r>
    </w:p>
    <w:p>
      <w:pPr>
        <w:ind w:left="0" w:right="0" w:firstLine="560"/>
        <w:spacing w:before="450" w:after="450" w:line="312" w:lineRule="auto"/>
      </w:pPr>
      <w:r>
        <w:rPr>
          <w:rFonts w:ascii="宋体" w:hAnsi="宋体" w:eastAsia="宋体" w:cs="宋体"/>
          <w:color w:val="000"/>
          <w:sz w:val="28"/>
          <w:szCs w:val="28"/>
        </w:rPr>
        <w:t xml:space="preserve">讨论是活动的核心和关键。理不辨不明，事不鉴不清。统一的思想必然建立在激烈的讨论之上，清晰的思路必然成型于充分的酝酿之后。形成共识、拿出办法、建章立制，无一不可逾越这一过程。开展讨论，就是让自身在思辨中明是非、识大局，审视别人、反观自身。讨论又可视为一种集体学习、互相帮助、共同进步的过程。通过讨论，可以互相掸掉背后的灰尘，找出掩于暗处的缺失和漏洞，从而使自身从思想到工作，从眼下到今后，全方位、立体化深入进行学习改变，更好的来促进今后的工作开展。</w:t>
      </w:r>
    </w:p>
    <w:p>
      <w:pPr>
        <w:ind w:left="0" w:right="0" w:firstLine="560"/>
        <w:spacing w:before="450" w:after="450" w:line="312" w:lineRule="auto"/>
      </w:pPr>
      <w:r>
        <w:rPr>
          <w:rFonts w:ascii="宋体" w:hAnsi="宋体" w:eastAsia="宋体" w:cs="宋体"/>
          <w:color w:val="000"/>
          <w:sz w:val="28"/>
          <w:szCs w:val="28"/>
        </w:rPr>
        <w:t xml:space="preserve">“反省是一面镜子，它能将我们的错误清清楚楚地照出来，使我们有改正的机会。”德国诗人海涅这段平实的话，蕴涵着一个极其深刻的道理。抓好整改，就要敞开大门。让群众参加，请群众监督，走群众路线，把全程置于群众监督之下。为此，要充分发挥人民群众的主体地位，特别是对涉及群众切身利益的问题，更要广泛听取意见、畅通诉求渠道。同时建立思想的自觉和行动的自觉，主动把自身摆进去，深刻反思、认真剖析，革弊立新、扎实整改，以达到学习讨论活动的预期目的。</w:t>
      </w:r>
    </w:p>
    <w:p>
      <w:pPr>
        <w:ind w:left="0" w:right="0" w:firstLine="560"/>
        <w:spacing w:before="450" w:after="450" w:line="312" w:lineRule="auto"/>
      </w:pPr>
      <w:r>
        <w:rPr>
          <w:rFonts w:ascii="宋体" w:hAnsi="宋体" w:eastAsia="宋体" w:cs="宋体"/>
          <w:color w:val="000"/>
          <w:sz w:val="28"/>
          <w:szCs w:val="28"/>
        </w:rPr>
        <w:t xml:space="preserve">落实是活动的目的和根本。执行就是能力，落实就是水平。针对本部门、本单位工作实际情况，我要认真反思剖析自身缺点和存在的问题，严格制定各项整改措施，并作出庄重的承诺，接受群众监督，务必改到位、执行好、办实处。</w:t>
      </w:r>
    </w:p>
    <w:p>
      <w:pPr>
        <w:ind w:left="0" w:right="0" w:firstLine="560"/>
        <w:spacing w:before="450" w:after="450" w:line="312" w:lineRule="auto"/>
      </w:pPr>
      <w:r>
        <w:rPr>
          <w:rFonts w:ascii="宋体" w:hAnsi="宋体" w:eastAsia="宋体" w:cs="宋体"/>
          <w:color w:val="000"/>
          <w:sz w:val="28"/>
          <w:szCs w:val="28"/>
        </w:rPr>
        <w:t xml:space="preserve">自身的一言一行、一举一动，对下级、基层和党员群众的影响最直接也最深切。我要学习以习近平同志为核心的党中央的优良作风，向党中央看齐，自觉践行“三严三实”，坚决执行八项规定和各项纪律，坚决做到崇尚实干、勇于担当、廉洁自律。同时在工作中遵纪守法、修德养廉、求真务实，树立对党忠诚、纪律严明、勤政为民、敬业奉献的新形象。</w:t>
      </w:r>
    </w:p>
    <w:p>
      <w:pPr>
        <w:ind w:left="0" w:right="0" w:firstLine="560"/>
        <w:spacing w:before="450" w:after="450" w:line="312" w:lineRule="auto"/>
      </w:pPr>
      <w:r>
        <w:rPr>
          <w:rFonts w:ascii="宋体" w:hAnsi="宋体" w:eastAsia="宋体" w:cs="宋体"/>
          <w:color w:val="000"/>
          <w:sz w:val="28"/>
          <w:szCs w:val="28"/>
        </w:rPr>
        <w:t xml:space="preserve">深入开展学习讨论落实活动，就是要在反思剖析和全面整改中，来一次灵魂深处的大排查、大检修、大扫除。这次活动，是对自身的一次思想洗礼，也是对自身能力的一次提升。我们要主动作为、迎难而上、群策群力、化危为机，与全省党员干部和人民群众一道，坚决打赢“净化政治生态，实现弊革风清，重塑山西形象，促进富民强省”这场艰苦的硬仗。</w:t>
      </w:r>
    </w:p>
    <w:p>
      <w:pPr>
        <w:ind w:left="0" w:right="0" w:firstLine="560"/>
        <w:spacing w:before="450" w:after="450" w:line="312" w:lineRule="auto"/>
      </w:pPr>
      <w:r>
        <w:rPr>
          <w:rFonts w:ascii="宋体" w:hAnsi="宋体" w:eastAsia="宋体" w:cs="宋体"/>
          <w:color w:val="000"/>
          <w:sz w:val="28"/>
          <w:szCs w:val="28"/>
        </w:rPr>
        <w:t xml:space="preserve">我作为****领导班子一员，如何更好地贯彻学习讨论落实活动精神，管好班子、带好队伍、做好工作，我认为重点要做好以下几个方面： 一是要不断强化自身修养，正确行使公共权力。</w:t>
      </w:r>
    </w:p>
    <w:p>
      <w:pPr>
        <w:ind w:left="0" w:right="0" w:firstLine="560"/>
        <w:spacing w:before="450" w:after="450" w:line="312" w:lineRule="auto"/>
      </w:pPr>
      <w:r>
        <w:rPr>
          <w:rFonts w:ascii="宋体" w:hAnsi="宋体" w:eastAsia="宋体" w:cs="宋体"/>
          <w:color w:val="000"/>
          <w:sz w:val="28"/>
          <w:szCs w:val="28"/>
        </w:rPr>
        <w:t xml:space="preserve">作为领导干部要有清醒的头脑，凡事清楚，为政清廉，自觉做到不羡慕位高权重实惠多；要有一身正气，凡事清净，为官清正，自觉做到不疏忽责任担当留遗憾；要有一颗平常心，凡事清明，为人清雅，高调做事低调做人不张扬。要正确认识、对待权力和利益，并科学处理好二者的关系。领导干部行使的是公共权力，是人民给予的，是党组织的信任。把权力用来为个人或少数人谋利益，还是为国家、为人民谋利益，是用好权力的核心。要做到代表人民掌好权、用好权，就必须认真学习、提升素质，做到不贪权、不揽权、不乱用权力。监督者就是要学会分权和放权；管理者就是要承担统揽大局的责任，站在全局的高度上去规范权力运行；服务者就是要做好协调工作、提高效率。二是要始终牢记党纪国法，科学看待利益得失。</w:t>
      </w:r>
    </w:p>
    <w:p>
      <w:pPr>
        <w:ind w:left="0" w:right="0" w:firstLine="560"/>
        <w:spacing w:before="450" w:after="450" w:line="312" w:lineRule="auto"/>
      </w:pPr>
      <w:r>
        <w:rPr>
          <w:rFonts w:ascii="宋体" w:hAnsi="宋体" w:eastAsia="宋体" w:cs="宋体"/>
          <w:color w:val="000"/>
          <w:sz w:val="28"/>
          <w:szCs w:val="28"/>
        </w:rPr>
        <w:t xml:space="preserve">孩提时就常听老人讲：吃亏人常在、占小便宜吃大亏等利益得失的道理，现在我们也是这样教育下一代的。利益观，其实就是对待和处理利益、利害关系的观点和态度。现在我们要借学习讨论落实活动的东风，洗涤灵魂深处的尘埃，燃烧久存心底的良念，拒腐蚀、树正气，真正做到“摆进去、走出来、讲清楚、担起来”。要正确处理好个人利益与国家利益、集体利益、群众利益的关系，把国家利益、集体利益、群众利益始终放在首位，也许我们还做不到大公无私，但一定能做到、也一定要做到先公后私、多公少私，不与公争利、不与民争利。三是要带头勤于做事，老实做人。一是要会做小事。善于从细小之处入手，学会处理细与微的关系，大事要做好小事也要处理得当。把小事干好，把简单的事干好。二是要能干大事。要有胆大心细的魄力，敢于挑起工作重担，忠实地履行起岗位赋予的神圣职责。三是要敢干难事。工作总会有顺境和逆境，矛盾和问题。这就需要勇于直面矛盾，敢于担当、迎难而上。四是要乐干苦事。要耐得住寂寞，抵得住诱惑，守得住清贫。把心思和精力全部投入到工作中，把工作做好、做实，让领导放心、群众满意。</w:t>
      </w:r>
    </w:p>
    <w:p>
      <w:pPr>
        <w:ind w:left="0" w:right="0" w:firstLine="560"/>
        <w:spacing w:before="450" w:after="450" w:line="312" w:lineRule="auto"/>
      </w:pPr>
      <w:r>
        <w:rPr>
          <w:rFonts w:ascii="宋体" w:hAnsi="宋体" w:eastAsia="宋体" w:cs="宋体"/>
          <w:color w:val="000"/>
          <w:sz w:val="28"/>
          <w:szCs w:val="28"/>
        </w:rPr>
        <w:t xml:space="preserve">总之，这次学习讨论落实活动意义重大，我们要紧紧团结在以总书记的党中央周围，学习省委王儒林书记的重要讲话，以高度的政治责任感、良好的精神状态和扎实的工作作风，结合自身实际情况，认真做好各项工作，为我馆实现弊革风清，提升****形象，促进宾馆和谐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第三篇：学习讨论落实活动专项整治方案</w:t>
      </w:r>
    </w:p>
    <w:p>
      <w:pPr>
        <w:ind w:left="0" w:right="0" w:firstLine="560"/>
        <w:spacing w:before="450" w:after="450" w:line="312" w:lineRule="auto"/>
      </w:pPr>
      <w:r>
        <w:rPr>
          <w:rFonts w:ascii="宋体" w:hAnsi="宋体" w:eastAsia="宋体" w:cs="宋体"/>
          <w:color w:val="000"/>
          <w:sz w:val="28"/>
          <w:szCs w:val="28"/>
        </w:rPr>
        <w:t xml:space="preserve">学习讨论落实活动专项整治方案</w:t>
      </w:r>
    </w:p>
    <w:p>
      <w:pPr>
        <w:ind w:left="0" w:right="0" w:firstLine="560"/>
        <w:spacing w:before="450" w:after="450" w:line="312" w:lineRule="auto"/>
      </w:pPr>
      <w:r>
        <w:rPr>
          <w:rFonts w:ascii="宋体" w:hAnsi="宋体" w:eastAsia="宋体" w:cs="宋体"/>
          <w:color w:val="000"/>
          <w:sz w:val="28"/>
          <w:szCs w:val="28"/>
        </w:rPr>
        <w:t xml:space="preserve">医院是一个窗口部门，也是作风问题反映的一个敏感区。基于这样的定位，我院领导班子研究决定，紧紧围绕“深入学习贯彻总书记系列重要讲话精神，净化政治生态、实现弊革风清、重塑山西形象、促进富民强省”的活动主题和目标任务，从医院发展的现状和医疗行业激烈竞争的现实需要出发，集中开展“双项”八个方面的整治工作任务，确保取得群众看得见、感受得到的实效。</w:t>
      </w:r>
    </w:p>
    <w:p>
      <w:pPr>
        <w:ind w:left="0" w:right="0" w:firstLine="560"/>
        <w:spacing w:before="450" w:after="450" w:line="312" w:lineRule="auto"/>
      </w:pPr>
      <w:r>
        <w:rPr>
          <w:rFonts w:ascii="宋体" w:hAnsi="宋体" w:eastAsia="宋体" w:cs="宋体"/>
          <w:color w:val="000"/>
          <w:sz w:val="28"/>
          <w:szCs w:val="28"/>
        </w:rPr>
        <w:t xml:space="preserve">一、共性整治任务四项9条</w:t>
      </w:r>
    </w:p>
    <w:p>
      <w:pPr>
        <w:ind w:left="0" w:right="0" w:firstLine="560"/>
        <w:spacing w:before="450" w:after="450" w:line="312" w:lineRule="auto"/>
      </w:pPr>
      <w:r>
        <w:rPr>
          <w:rFonts w:ascii="宋体" w:hAnsi="宋体" w:eastAsia="宋体" w:cs="宋体"/>
          <w:color w:val="000"/>
          <w:sz w:val="28"/>
          <w:szCs w:val="28"/>
        </w:rPr>
        <w:t xml:space="preserve">（一）整治“文山会海”“三公”经费管理不严等违反中央八项规定精神的突出问题。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1、改进文风，提高办文质量。</w:t>
      </w:r>
    </w:p>
    <w:p>
      <w:pPr>
        <w:ind w:left="0" w:right="0" w:firstLine="560"/>
        <w:spacing w:before="450" w:after="450" w:line="312" w:lineRule="auto"/>
      </w:pPr>
      <w:r>
        <w:rPr>
          <w:rFonts w:ascii="宋体" w:hAnsi="宋体" w:eastAsia="宋体" w:cs="宋体"/>
          <w:color w:val="000"/>
          <w:sz w:val="28"/>
          <w:szCs w:val="28"/>
        </w:rPr>
        <w:t xml:space="preserve">以文风带作风，坚持以“三严三实”的总要求，积极兴构从严之风、严以修身、严以用权、严以律己，构建起行风建设的新常态；积极兴守务实之风，谋事要实，创业要实，做人要实，牢固树立“功劳产生绩效、苦劳不产生绩效”的理念，做事先做人，做人守诚信，把优良的作风找回来，把实干的精神气提上来，不搞花拳绣腿，坚决反对形式主义。</w:t>
      </w:r>
    </w:p>
    <w:p>
      <w:pPr>
        <w:ind w:left="0" w:right="0" w:firstLine="560"/>
        <w:spacing w:before="450" w:after="450" w:line="312" w:lineRule="auto"/>
      </w:pPr>
      <w:r>
        <w:rPr>
          <w:rFonts w:ascii="宋体" w:hAnsi="宋体" w:eastAsia="宋体" w:cs="宋体"/>
          <w:color w:val="000"/>
          <w:sz w:val="28"/>
          <w:szCs w:val="28"/>
        </w:rPr>
        <w:t xml:space="preserve">2、整治会风，保证会议质量。</w:t>
      </w:r>
    </w:p>
    <w:p>
      <w:pPr>
        <w:ind w:left="0" w:right="0" w:firstLine="560"/>
        <w:spacing w:before="450" w:after="450" w:line="312" w:lineRule="auto"/>
      </w:pPr>
      <w:r>
        <w:rPr>
          <w:rFonts w:ascii="宋体" w:hAnsi="宋体" w:eastAsia="宋体" w:cs="宋体"/>
          <w:color w:val="000"/>
          <w:sz w:val="28"/>
          <w:szCs w:val="28"/>
        </w:rPr>
        <w:t xml:space="preserve">规范学习议事等项会议制度，本着“压缩精减、规范明确”的精神，集中开展治“乱”会，开好会活动，对会议的次数，内 容提出具体要求，解决会多“议”少问题，把召开会议的形式变为学习的优质课堂，制定和出台各类会议规则，运用规则保证规范。</w:t>
      </w:r>
    </w:p>
    <w:p>
      <w:pPr>
        <w:ind w:left="0" w:right="0" w:firstLine="560"/>
        <w:spacing w:before="450" w:after="450" w:line="312" w:lineRule="auto"/>
      </w:pPr>
      <w:r>
        <w:rPr>
          <w:rFonts w:ascii="宋体" w:hAnsi="宋体" w:eastAsia="宋体" w:cs="宋体"/>
          <w:color w:val="000"/>
          <w:sz w:val="28"/>
          <w:szCs w:val="28"/>
        </w:rPr>
        <w:t xml:space="preserve">3、正风肃纪，严格执行中央八项规定。</w:t>
      </w:r>
    </w:p>
    <w:p>
      <w:pPr>
        <w:ind w:left="0" w:right="0" w:firstLine="560"/>
        <w:spacing w:before="450" w:after="450" w:line="312" w:lineRule="auto"/>
      </w:pPr>
      <w:r>
        <w:rPr>
          <w:rFonts w:ascii="宋体" w:hAnsi="宋体" w:eastAsia="宋体" w:cs="宋体"/>
          <w:color w:val="000"/>
          <w:sz w:val="28"/>
          <w:szCs w:val="28"/>
        </w:rPr>
        <w:t xml:space="preserve">对违反规定，顶风违纪的行为一律零容忍，发现一起，查处一起，尤其是要对苗头倾向性的问题搞好防范，按照“一止”为正的字面意，对与八项规定不相符的问题症结喊“停”叫“止”；按照规范后的管理制度，严格“三公”经费管理，匡正风气，培植医院正能量。</w:t>
      </w:r>
    </w:p>
    <w:p>
      <w:pPr>
        <w:ind w:left="0" w:right="0" w:firstLine="560"/>
        <w:spacing w:before="450" w:after="450" w:line="312" w:lineRule="auto"/>
      </w:pPr>
      <w:r>
        <w:rPr>
          <w:rFonts w:ascii="宋体" w:hAnsi="宋体" w:eastAsia="宋体" w:cs="宋体"/>
          <w:color w:val="000"/>
          <w:sz w:val="28"/>
          <w:szCs w:val="28"/>
        </w:rPr>
        <w:t xml:space="preserve">（二）整治不收手，不收敛，以各种隐匿的手段违规收送礼品礼金等行为。</w:t>
      </w:r>
    </w:p>
    <w:p>
      <w:pPr>
        <w:ind w:left="0" w:right="0" w:firstLine="560"/>
        <w:spacing w:before="450" w:after="450" w:line="312" w:lineRule="auto"/>
      </w:pPr>
      <w:r>
        <w:rPr>
          <w:rFonts w:ascii="宋体" w:hAnsi="宋体" w:eastAsia="宋体" w:cs="宋体"/>
          <w:color w:val="000"/>
          <w:sz w:val="28"/>
          <w:szCs w:val="28"/>
        </w:rPr>
        <w:t xml:space="preserve">4、按照《关于对违规收送礼金，红色问题开展专项整治的通知》精神，认真抓好落实。</w:t>
      </w:r>
    </w:p>
    <w:p>
      <w:pPr>
        <w:ind w:left="0" w:right="0" w:firstLine="560"/>
        <w:spacing w:before="450" w:after="450" w:line="312" w:lineRule="auto"/>
      </w:pPr>
      <w:r>
        <w:rPr>
          <w:rFonts w:ascii="宋体" w:hAnsi="宋体" w:eastAsia="宋体" w:cs="宋体"/>
          <w:color w:val="000"/>
          <w:sz w:val="28"/>
          <w:szCs w:val="28"/>
        </w:rPr>
        <w:t xml:space="preserve">5、从抓细节入手，净化政治生态；从每个人做起，提升群体和社会的品质；从制度反腐抓起，抑制“潜规则”，彻底走出对腐败文化的漠视。</w:t>
      </w:r>
    </w:p>
    <w:p>
      <w:pPr>
        <w:ind w:left="0" w:right="0" w:firstLine="560"/>
        <w:spacing w:before="450" w:after="450" w:line="312" w:lineRule="auto"/>
      </w:pPr>
      <w:r>
        <w:rPr>
          <w:rFonts w:ascii="宋体" w:hAnsi="宋体" w:eastAsia="宋体" w:cs="宋体"/>
          <w:color w:val="000"/>
          <w:sz w:val="28"/>
          <w:szCs w:val="28"/>
        </w:rPr>
        <w:t xml:space="preserve">（三）整治领导干部顶风大办婚丧喜庆等借机敛财的问题。</w:t>
      </w:r>
    </w:p>
    <w:p>
      <w:pPr>
        <w:ind w:left="0" w:right="0" w:firstLine="560"/>
        <w:spacing w:before="450" w:after="450" w:line="312" w:lineRule="auto"/>
      </w:pPr>
      <w:r>
        <w:rPr>
          <w:rFonts w:ascii="宋体" w:hAnsi="宋体" w:eastAsia="宋体" w:cs="宋体"/>
          <w:color w:val="000"/>
          <w:sz w:val="28"/>
          <w:szCs w:val="28"/>
        </w:rPr>
        <w:t xml:space="preserve">6、通过专项整治，督促教育党员干部在办理婚丧嫁娶等事宜中移风易俗，抑制不良风气，严格落实相关规定。</w:t>
      </w:r>
    </w:p>
    <w:p>
      <w:pPr>
        <w:ind w:left="0" w:right="0" w:firstLine="560"/>
        <w:spacing w:before="450" w:after="450" w:line="312" w:lineRule="auto"/>
      </w:pPr>
      <w:r>
        <w:rPr>
          <w:rFonts w:ascii="宋体" w:hAnsi="宋体" w:eastAsia="宋体" w:cs="宋体"/>
          <w:color w:val="000"/>
          <w:sz w:val="28"/>
          <w:szCs w:val="28"/>
        </w:rPr>
        <w:t xml:space="preserve">7、集中整治借机敛财等五种行为：①办理婚丧嫁娶事宜中，讲排场、比阔气，铺张浪费，借机敛财等行为；②办理婚丧嫁娶事宜中，邀请管理、服务对象以及其他与行使职权有关系人员参 加等行为；③办理婚丧嫁娶事宜中，通过分批宴请、分地宴请等隐形方式变相大操大办等行为；④办理婚丧嫁娶事宜中，使用公务用车等行为；⑤办理生日、乔迁、升学等喜庆事宜，邀请非亲属以外人员参加等行为。</w:t>
      </w:r>
    </w:p>
    <w:p>
      <w:pPr>
        <w:ind w:left="0" w:right="0" w:firstLine="560"/>
        <w:spacing w:before="450" w:after="450" w:line="312" w:lineRule="auto"/>
      </w:pPr>
      <w:r>
        <w:rPr>
          <w:rFonts w:ascii="宋体" w:hAnsi="宋体" w:eastAsia="宋体" w:cs="宋体"/>
          <w:color w:val="000"/>
          <w:sz w:val="28"/>
          <w:szCs w:val="28"/>
        </w:rPr>
        <w:t xml:space="preserve">（四）整治陈规陋俗问题</w:t>
      </w:r>
    </w:p>
    <w:p>
      <w:pPr>
        <w:ind w:left="0" w:right="0" w:firstLine="560"/>
        <w:spacing w:before="450" w:after="450" w:line="312" w:lineRule="auto"/>
      </w:pPr>
      <w:r>
        <w:rPr>
          <w:rFonts w:ascii="宋体" w:hAnsi="宋体" w:eastAsia="宋体" w:cs="宋体"/>
          <w:color w:val="000"/>
          <w:sz w:val="28"/>
          <w:szCs w:val="28"/>
        </w:rPr>
        <w:t xml:space="preserve">8、整治婚丧嫁娶中的奢侈攀比、铺张浪费问题，自觉抑制不良习气的影响。</w:t>
      </w:r>
    </w:p>
    <w:p>
      <w:pPr>
        <w:ind w:left="0" w:right="0" w:firstLine="560"/>
        <w:spacing w:before="450" w:after="450" w:line="312" w:lineRule="auto"/>
      </w:pPr>
      <w:r>
        <w:rPr>
          <w:rFonts w:ascii="宋体" w:hAnsi="宋体" w:eastAsia="宋体" w:cs="宋体"/>
          <w:color w:val="000"/>
          <w:sz w:val="28"/>
          <w:szCs w:val="28"/>
        </w:rPr>
        <w:t xml:space="preserve">9、通过医疗活动积极传播科学知识，把民俗中的尽孝与封建迷信活动区别开来、区别对待。</w:t>
      </w:r>
    </w:p>
    <w:p>
      <w:pPr>
        <w:ind w:left="0" w:right="0" w:firstLine="560"/>
        <w:spacing w:before="450" w:after="450" w:line="312" w:lineRule="auto"/>
      </w:pPr>
      <w:r>
        <w:rPr>
          <w:rFonts w:ascii="宋体" w:hAnsi="宋体" w:eastAsia="宋体" w:cs="宋体"/>
          <w:color w:val="000"/>
          <w:sz w:val="28"/>
          <w:szCs w:val="28"/>
        </w:rPr>
        <w:t xml:space="preserve">二、行业整治任务四项10条</w:t>
      </w:r>
    </w:p>
    <w:p>
      <w:pPr>
        <w:ind w:left="0" w:right="0" w:firstLine="560"/>
        <w:spacing w:before="450" w:after="450" w:line="312" w:lineRule="auto"/>
      </w:pPr>
      <w:r>
        <w:rPr>
          <w:rFonts w:ascii="宋体" w:hAnsi="宋体" w:eastAsia="宋体" w:cs="宋体"/>
          <w:color w:val="000"/>
          <w:sz w:val="28"/>
          <w:szCs w:val="28"/>
        </w:rPr>
        <w:t xml:space="preserve">（一）整治医务人员收受“红包”、开单提成问题。</w:t>
      </w:r>
    </w:p>
    <w:p>
      <w:pPr>
        <w:ind w:left="0" w:right="0" w:firstLine="560"/>
        <w:spacing w:before="450" w:after="450" w:line="312" w:lineRule="auto"/>
      </w:pPr>
      <w:r>
        <w:rPr>
          <w:rFonts w:ascii="宋体" w:hAnsi="宋体" w:eastAsia="宋体" w:cs="宋体"/>
          <w:color w:val="000"/>
          <w:sz w:val="28"/>
          <w:szCs w:val="28"/>
        </w:rPr>
        <w:t xml:space="preserve">10、整治重点内容：①整治一些医务人员不收敛、不收手，示意患者送“红包”或向患者索要“红包”、礼品等问题；②整治一些医务人员在药品处方、医学检查等医疗服务中开单提成、拿回扣问题；③整治一些医务人员医德缺失、服务态度生硬等职业道德方面存在的问题。</w:t>
      </w:r>
    </w:p>
    <w:p>
      <w:pPr>
        <w:ind w:left="0" w:right="0" w:firstLine="560"/>
        <w:spacing w:before="450" w:after="450" w:line="312" w:lineRule="auto"/>
      </w:pPr>
      <w:r>
        <w:rPr>
          <w:rFonts w:ascii="宋体" w:hAnsi="宋体" w:eastAsia="宋体" w:cs="宋体"/>
          <w:color w:val="000"/>
          <w:sz w:val="28"/>
          <w:szCs w:val="28"/>
        </w:rPr>
        <w:t xml:space="preserve">11、整治进展：一个时期以来，医院一直把收受患者红包的问题作为规范执业权力的重中之重，讲规矩、重操守，多措并举，重拳出击，分别采取签订承诺书，在醒目的位置张贴公示，严肃追责处罚等明令禁止举措对收受礼金红包的问题下大力进行惩治。但几年下来，这个问题一直没有得到彻底根治，形形色色的问题屡有发生，给“无红包”医院创建活动频添了难度。</w:t>
      </w:r>
    </w:p>
    <w:p>
      <w:pPr>
        <w:ind w:left="0" w:right="0" w:firstLine="560"/>
        <w:spacing w:before="450" w:after="450" w:line="312" w:lineRule="auto"/>
      </w:pPr>
      <w:r>
        <w:rPr>
          <w:rFonts w:ascii="宋体" w:hAnsi="宋体" w:eastAsia="宋体" w:cs="宋体"/>
          <w:color w:val="000"/>
          <w:sz w:val="28"/>
          <w:szCs w:val="28"/>
        </w:rPr>
        <w:t xml:space="preserve">12、方法措施：在实际工作中我们体会到，拒收红包的问题，不是一个简单的“拒”字能够解决的问题，内中还有很多的纠结和复杂的人文因素。红包作为我国传统的社交礼仪，其码要包含“送者不送，收者不收”两方面的构成要件。从管理的角度讲“收者不收”的问题处理起来比较容易，而“送者不送”的问题，却是一个比较复杂的治理过程。在日常的工作实践中，我们调查发现，送红包的问题往往有以下几种情形：一是叫作顺水人情，投桃换李，以种种借口和托辞私下做医技检查，未被发现就能双方受益，既使被发现也有推脱和退路。二是花钱买“平安”，争取得到对其更多的关注和投入，求个心理平衡。三是以钱要挟对方，你花了我的手短，吃了我的嘴软，只要你拿了我的，就不敢对我待慢。四是出于真挚感恩，因对其治疗上的满意和服务上的认同，表示表示谢意。凡此种种，我们说前面的几种表现，无论是反腐败高压态势震慑，还是对一些心照不宣，半推半就问题的认定，处理起来都是比较容易的。而第四种情形就大不一样了，问题的主要症结是不易暴露。比方说，我就是想暗暗的出这个钱，我就认为他对我好，你们调查我我也不说。2024年1月8日，患者连翠花为答谢内科王海云主任为其的精心治疗和良好服务，暗暗地给王主任送上了500元的红包，王主任按照医院的规定把款交到了住院处抵顶其的住院费用，连翠花出院结帐时，财务人员告诉她“王主任把你给她的500元红包交到了住院处”，可连翠花还连连说，“没呀，我没给过他钱”。只是在她拿到了结算单 后，连翠花才接受了这个事实。类似的例子仅去年在内科就有3例，总金额1800多元。事实证明，有些时候，推辞不过的红包，还是换一种思维为好，方法上挽转一下处理，这样做的效果要远远大于当面拒绝的效果。医院出台有时不好拒绝的红包往住院处交的规定，目的就是基于制度效果和社会效益的一种通盘考虑，全衡的是对利大于弊，还是弊大于利的整体考量。</w:t>
      </w:r>
    </w:p>
    <w:p>
      <w:pPr>
        <w:ind w:left="0" w:right="0" w:firstLine="560"/>
        <w:spacing w:before="450" w:after="450" w:line="312" w:lineRule="auto"/>
      </w:pPr>
      <w:r>
        <w:rPr>
          <w:rFonts w:ascii="宋体" w:hAnsi="宋体" w:eastAsia="宋体" w:cs="宋体"/>
          <w:color w:val="000"/>
          <w:sz w:val="28"/>
          <w:szCs w:val="28"/>
        </w:rPr>
        <w:t xml:space="preserve">（二）整治提升服务环节方面的问题。</w:t>
      </w:r>
    </w:p>
    <w:p>
      <w:pPr>
        <w:ind w:left="0" w:right="0" w:firstLine="560"/>
        <w:spacing w:before="450" w:after="450" w:line="312" w:lineRule="auto"/>
      </w:pPr>
      <w:r>
        <w:rPr>
          <w:rFonts w:ascii="宋体" w:hAnsi="宋体" w:eastAsia="宋体" w:cs="宋体"/>
          <w:color w:val="000"/>
          <w:sz w:val="28"/>
          <w:szCs w:val="28"/>
        </w:rPr>
        <w:t xml:space="preserve">13、围绕着我们的劣势是什么，我们的优势在哪里，带着问题展开讨论，“对症下药”寻找出路。最终得出了能够见效率、出效益的地方还是提升服务的方向定位。明确了要发展必须从服务质量抓起，从能够做到的环节做起，从应该改进的地方改起。人人把自己摆进去，把问题摆出来，传导压力，一级带着一级干；层层加压，一个细节一个细节地具体抓。立言立行立改结合，顶层设计和科室计划同步贯彻。制定出台细致的考核标准，依法办事，依规履职，真正让微笑服务在我院落地生根，让人民群众看病就医的满意度日益俱增。</w:t>
      </w:r>
    </w:p>
    <w:p>
      <w:pPr>
        <w:ind w:left="0" w:right="0" w:firstLine="560"/>
        <w:spacing w:before="450" w:after="450" w:line="312" w:lineRule="auto"/>
      </w:pPr>
      <w:r>
        <w:rPr>
          <w:rFonts w:ascii="宋体" w:hAnsi="宋体" w:eastAsia="宋体" w:cs="宋体"/>
          <w:color w:val="000"/>
          <w:sz w:val="28"/>
          <w:szCs w:val="28"/>
        </w:rPr>
        <w:t xml:space="preserve">14、要以破除“以药补医”机制为关键环节，重点把握“三升三降”的六项指标，使门诊人数、出院人数、群众满意度逐步提升，把门诊患者次均费用、出院病人次均费用、病人转诊率逐步降下来。</w:t>
      </w:r>
    </w:p>
    <w:p>
      <w:pPr>
        <w:ind w:left="0" w:right="0" w:firstLine="560"/>
        <w:spacing w:before="450" w:after="450" w:line="312" w:lineRule="auto"/>
      </w:pPr>
      <w:r>
        <w:rPr>
          <w:rFonts w:ascii="宋体" w:hAnsi="宋体" w:eastAsia="宋体" w:cs="宋体"/>
          <w:color w:val="000"/>
          <w:sz w:val="28"/>
          <w:szCs w:val="28"/>
        </w:rPr>
        <w:t xml:space="preserve">（三）整治群众看病就医中反映的突出问题。</w:t>
      </w:r>
    </w:p>
    <w:p>
      <w:pPr>
        <w:ind w:left="0" w:right="0" w:firstLine="560"/>
        <w:spacing w:before="450" w:after="450" w:line="312" w:lineRule="auto"/>
      </w:pPr>
      <w:r>
        <w:rPr>
          <w:rFonts w:ascii="宋体" w:hAnsi="宋体" w:eastAsia="宋体" w:cs="宋体"/>
          <w:color w:val="000"/>
          <w:sz w:val="28"/>
          <w:szCs w:val="28"/>
        </w:rPr>
        <w:t xml:space="preserve">15、医疗服务是医疗和服务的一个有机结合，是医疗活动的 重要载体和外在形式。其具有两重性：一方面，医疗服务包含疾病诊断，治疗等职业技术过程；另一方面，更重要的医疗服务还包含满足人类生理和心理素质需要的服务过程。“微笑服务”，就是依此而生的一种解决行业歪风和重点问题的现实需要和重要举措。</w:t>
      </w:r>
    </w:p>
    <w:p>
      <w:pPr>
        <w:ind w:left="0" w:right="0" w:firstLine="560"/>
        <w:spacing w:before="450" w:after="450" w:line="312" w:lineRule="auto"/>
      </w:pPr>
      <w:r>
        <w:rPr>
          <w:rFonts w:ascii="宋体" w:hAnsi="宋体" w:eastAsia="宋体" w:cs="宋体"/>
          <w:color w:val="000"/>
          <w:sz w:val="28"/>
          <w:szCs w:val="28"/>
        </w:rPr>
        <w:t xml:space="preserve">16、以技术十服务提升就医吸引力，用停下来的干部接送车接送专家，把过去的120车交给科室管理使用，为需要转院的患者提供便利。对需要转诊的患者不能以一转了之，要以真情实感和负责任的态度为患者争取最佳的诊治时间，特别要加大对转诊患者的关怀、关爱、关护，让患者体验到我们的医德仁心。要以高质量、高水平的服务和医护爱心体贴赢得人心，努力取得来一个、留一个、满意一个、感动一个、宣传一片的积极效果。</w:t>
      </w:r>
    </w:p>
    <w:p>
      <w:pPr>
        <w:ind w:left="0" w:right="0" w:firstLine="560"/>
        <w:spacing w:before="450" w:after="450" w:line="312" w:lineRule="auto"/>
      </w:pPr>
      <w:r>
        <w:rPr>
          <w:rFonts w:ascii="宋体" w:hAnsi="宋体" w:eastAsia="宋体" w:cs="宋体"/>
          <w:color w:val="000"/>
          <w:sz w:val="28"/>
          <w:szCs w:val="28"/>
        </w:rPr>
        <w:t xml:space="preserve">（四）整治损害群众利益的行为。</w:t>
      </w:r>
    </w:p>
    <w:p>
      <w:pPr>
        <w:ind w:left="0" w:right="0" w:firstLine="560"/>
        <w:spacing w:before="450" w:after="450" w:line="312" w:lineRule="auto"/>
      </w:pPr>
      <w:r>
        <w:rPr>
          <w:rFonts w:ascii="宋体" w:hAnsi="宋体" w:eastAsia="宋体" w:cs="宋体"/>
          <w:color w:val="000"/>
          <w:sz w:val="28"/>
          <w:szCs w:val="28"/>
        </w:rPr>
        <w:t xml:space="preserve">17、促进优质医疗资源下沉，推动整体医疗服务能力提升。通过改革预约诊疗服务、优化门诊急诊环境和流程、广泛开展便民服务、推进同级医疗机构检查检验结果互认、深化优质护理服务等工作，提升医疗服务水平。</w:t>
      </w:r>
    </w:p>
    <w:p>
      <w:pPr>
        <w:ind w:left="0" w:right="0" w:firstLine="560"/>
        <w:spacing w:before="450" w:after="450" w:line="312" w:lineRule="auto"/>
      </w:pPr>
      <w:r>
        <w:rPr>
          <w:rFonts w:ascii="宋体" w:hAnsi="宋体" w:eastAsia="宋体" w:cs="宋体"/>
          <w:color w:val="000"/>
          <w:sz w:val="28"/>
          <w:szCs w:val="28"/>
        </w:rPr>
        <w:t xml:space="preserve">18、坚决纠正有损医德医风的不正之风，解决群众反映强烈的看病难、看病贵等热点、难点问题。</w:t>
      </w:r>
    </w:p>
    <w:p>
      <w:pPr>
        <w:ind w:left="0" w:right="0" w:firstLine="560"/>
        <w:spacing w:before="450" w:after="450" w:line="312" w:lineRule="auto"/>
      </w:pPr>
      <w:r>
        <w:rPr>
          <w:rFonts w:ascii="宋体" w:hAnsi="宋体" w:eastAsia="宋体" w:cs="宋体"/>
          <w:color w:val="000"/>
          <w:sz w:val="28"/>
          <w:szCs w:val="28"/>
        </w:rPr>
        <w:t xml:space="preserve">19、严格落实十五项医疗核心制度：首诊负责制度、三级医师查房制度、疑难病例讨论制度、会诊制度、危重患者抢救制度、手术分级管理制度、术前讨论制度、查对制度、死亡病例讨论制度、医生交接班制度、护理分级制度、新技术准入制度、病历书写规范及病历管理制度、临床用血审核制度、医患沟通制度。</w:t>
      </w:r>
    </w:p>
    <w:p>
      <w:pPr>
        <w:ind w:left="0" w:right="0" w:firstLine="560"/>
        <w:spacing w:before="450" w:after="450" w:line="312" w:lineRule="auto"/>
      </w:pPr>
      <w:r>
        <w:rPr>
          <w:rFonts w:ascii="宋体" w:hAnsi="宋体" w:eastAsia="宋体" w:cs="宋体"/>
          <w:color w:val="000"/>
          <w:sz w:val="28"/>
          <w:szCs w:val="28"/>
        </w:rPr>
        <w:t xml:space="preserve">三、整治工作要求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要把专项整治作为学习讨论落实活动的重要内容，认真组织领导、严肃自查自纠，不遮丑护短，不留任何死角。科室主要是第一责任人，对专项工作负总责。</w:t>
      </w:r>
    </w:p>
    <w:p>
      <w:pPr>
        <w:ind w:left="0" w:right="0" w:firstLine="560"/>
        <w:spacing w:before="450" w:after="450" w:line="312" w:lineRule="auto"/>
      </w:pPr>
      <w:r>
        <w:rPr>
          <w:rFonts w:ascii="宋体" w:hAnsi="宋体" w:eastAsia="宋体" w:cs="宋体"/>
          <w:color w:val="000"/>
          <w:sz w:val="28"/>
          <w:szCs w:val="28"/>
        </w:rPr>
        <w:t xml:space="preserve">（二）领导带头。</w:t>
      </w:r>
    </w:p>
    <w:p>
      <w:pPr>
        <w:ind w:left="0" w:right="0" w:firstLine="560"/>
        <w:spacing w:before="450" w:after="450" w:line="312" w:lineRule="auto"/>
      </w:pPr>
      <w:r>
        <w:rPr>
          <w:rFonts w:ascii="宋体" w:hAnsi="宋体" w:eastAsia="宋体" w:cs="宋体"/>
          <w:color w:val="000"/>
          <w:sz w:val="28"/>
          <w:szCs w:val="28"/>
        </w:rPr>
        <w:t xml:space="preserve">领导班子成员要带头作出承诺，以身作则、主动抑制歪风邪气，以上率下、发挥好示范作用；专项整治工作纳入述职述廉报告中。</w:t>
      </w:r>
    </w:p>
    <w:p>
      <w:pPr>
        <w:ind w:left="0" w:right="0" w:firstLine="560"/>
        <w:spacing w:before="450" w:after="450" w:line="312" w:lineRule="auto"/>
      </w:pPr>
      <w:r>
        <w:rPr>
          <w:rFonts w:ascii="宋体" w:hAnsi="宋体" w:eastAsia="宋体" w:cs="宋体"/>
          <w:color w:val="000"/>
          <w:sz w:val="28"/>
          <w:szCs w:val="28"/>
        </w:rPr>
        <w:t xml:space="preserve">（三）确保取得实效。</w:t>
      </w:r>
    </w:p>
    <w:p>
      <w:pPr>
        <w:ind w:left="0" w:right="0" w:firstLine="560"/>
        <w:spacing w:before="450" w:after="450" w:line="312" w:lineRule="auto"/>
      </w:pPr>
      <w:r>
        <w:rPr>
          <w:rFonts w:ascii="宋体" w:hAnsi="宋体" w:eastAsia="宋体" w:cs="宋体"/>
          <w:color w:val="000"/>
          <w:sz w:val="28"/>
          <w:szCs w:val="28"/>
        </w:rPr>
        <w:t xml:space="preserve">要紧密结合单位实际，广泛听取社会各界和广大人民群众的意见和建议，及时纠正存在的问题；对顶风违纪、问题严重的典型问题，点名道姓公开通报曝光，确保形成专项整治的高压态势。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第四篇：学习讨论落实活动心得体会</w:t>
      </w:r>
    </w:p>
    <w:p>
      <w:pPr>
        <w:ind w:left="0" w:right="0" w:firstLine="560"/>
        <w:spacing w:before="450" w:after="450" w:line="312" w:lineRule="auto"/>
      </w:pPr>
      <w:r>
        <w:rPr>
          <w:rFonts w:ascii="宋体" w:hAnsi="宋体" w:eastAsia="宋体" w:cs="宋体"/>
          <w:color w:val="000"/>
          <w:sz w:val="28"/>
          <w:szCs w:val="28"/>
        </w:rPr>
        <w:t xml:space="preserve">2024年11月30日，山西省委召开了学习讨论落实活动动员大会，会议决定，到2024年3月底，在全省各级党组织和广大党员干部中开展以“深入学习总书记系列重要讲话精神，净化政治生态、实现弊革风清，重塑山西形象，促进富民强省”为主题的学习讨论落实活动。这一活动，是落实中央精神、立足当前省情、着眼长远发展作出的重大决策，也是治晋兴晋强晋、实现富民强省的重大举措。</w:t>
      </w:r>
    </w:p>
    <w:p>
      <w:pPr>
        <w:ind w:left="0" w:right="0" w:firstLine="560"/>
        <w:spacing w:before="450" w:after="450" w:line="312" w:lineRule="auto"/>
      </w:pPr>
      <w:r>
        <w:rPr>
          <w:rFonts w:ascii="宋体" w:hAnsi="宋体" w:eastAsia="宋体" w:cs="宋体"/>
          <w:color w:val="000"/>
          <w:sz w:val="28"/>
          <w:szCs w:val="28"/>
        </w:rPr>
        <w:t xml:space="preserve">当前，我省正处在重要历史关头。系统性、塌方式严重腐败问题，暴露出我省在党风廉政建设和反腐败斗争、作风建设、选人用人等方面存在的诸多问题。这些问题极大地损害了党的形象、威信和执政的群众基础，极大地损害了山西人民群众的根本利益，极大地阻碍了全省改革发展进程，是一次前所未有的重大灾难。作为一名园区干部，我深刻感受到这次活动的重要性，这是一次触及灵魂的洗礼，这是一次思想深层的净化。通过一系列的学习讨论我进一步提高了认识，理清了思路，开阔了视野，深刻领悟了这次活动的必要性、紧迫性。</w:t>
      </w:r>
    </w:p>
    <w:p>
      <w:pPr>
        <w:ind w:left="0" w:right="0" w:firstLine="560"/>
        <w:spacing w:before="450" w:after="450" w:line="312" w:lineRule="auto"/>
      </w:pPr>
      <w:r>
        <w:rPr>
          <w:rFonts w:ascii="宋体" w:hAnsi="宋体" w:eastAsia="宋体" w:cs="宋体"/>
          <w:color w:val="000"/>
          <w:sz w:val="28"/>
          <w:szCs w:val="28"/>
        </w:rPr>
        <w:t xml:space="preserve">集中开展学习讨论落实活动，是实现弊革风清、富民强省的必然选择。如何攻坚克难、化危为机，开创经济社会发展的新局面？如果没有一个弊革风清的政治局面，不能凝聚和鼓舞全省广大干部群众保持锐意进取、奋发向上的精神状态，就会在新一轮的发展机遇面前丧失良机，就会在全面建成小康社会的征程上落下步伐。</w:t>
      </w:r>
    </w:p>
    <w:p>
      <w:pPr>
        <w:ind w:left="0" w:right="0" w:firstLine="560"/>
        <w:spacing w:before="450" w:after="450" w:line="312" w:lineRule="auto"/>
      </w:pPr>
      <w:r>
        <w:rPr>
          <w:rFonts w:ascii="宋体" w:hAnsi="宋体" w:eastAsia="宋体" w:cs="宋体"/>
          <w:color w:val="000"/>
          <w:sz w:val="28"/>
          <w:szCs w:val="28"/>
        </w:rPr>
        <w:t xml:space="preserve">集中开展学习讨论落实活动，是汲取历史经验、落实中央精神的有效途径。历史经验证明：统一思想是我们做好各项工作的重要前提，也是我们勇往直前取得胜利的关键和保障。从延安整风到刚刚结束的党的群众路线教育实践活动，每当重要关头，都要开展有针对性的学习教育活动，扫清思想上和前进道路上的羁绊和障碍。延安整风在全党进行了一次普遍的马克思主义教育，为夺取全国的胜利奠定了思想基础；党的群众路线教育实践活动，有力整治“四风”突出问题，使广大党员干部祛垢补钙，为实现党的十八大确定的宏伟目标进行了思想准备。</w:t>
      </w:r>
    </w:p>
    <w:p>
      <w:pPr>
        <w:ind w:left="0" w:right="0" w:firstLine="560"/>
        <w:spacing w:before="450" w:after="450" w:line="312" w:lineRule="auto"/>
      </w:pPr>
      <w:r>
        <w:rPr>
          <w:rFonts w:ascii="宋体" w:hAnsi="宋体" w:eastAsia="宋体" w:cs="宋体"/>
          <w:color w:val="000"/>
          <w:sz w:val="28"/>
          <w:szCs w:val="28"/>
        </w:rPr>
        <w:t xml:space="preserve">今天此番活动的意义也同此理，即处在历史重要关头的山西，亟需通过一场触及深广的学习讨论落实活动，把全省广大党员干部的思想和行动统一到总书记的讲话精神上来，统一到党的十八大和全会精神上来，统一到中央对山西工作的指示要求上来，统一到省委的一系列决策部署上来，并通过全省党员干部的身体力行，真正做到革弊立新、重塑形象、政治清明，思想过硬、作风过硬、队伍过硬。若此，我们才能有足够的底气和能力，在跌宕起伏的经济运行中承担起富民强省的历史重任。</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“深入学习贯彻总书记系列重要讲话精神，净化政治生态、实现弊革风清，重塑山西形象、促进富民强省”，省委书记王儒林在动员大会上给出了明确答案。</w:t>
      </w:r>
    </w:p>
    <w:p>
      <w:pPr>
        <w:ind w:left="0" w:right="0" w:firstLine="560"/>
        <w:spacing w:before="450" w:after="450" w:line="312" w:lineRule="auto"/>
      </w:pPr>
      <w:r>
        <w:rPr>
          <w:rFonts w:ascii="宋体" w:hAnsi="宋体" w:eastAsia="宋体" w:cs="宋体"/>
          <w:color w:val="000"/>
          <w:sz w:val="28"/>
          <w:szCs w:val="28"/>
        </w:rPr>
        <w:t xml:space="preserve">这五句话，既是活动主题，也是目标任务，需要每个党员干部入脑入心牢牢记住，还需要把握五个方面的内在逻辑关系，进而在活动中找准着力点以求实效。</w:t>
      </w:r>
    </w:p>
    <w:p>
      <w:pPr>
        <w:ind w:left="0" w:right="0" w:firstLine="560"/>
        <w:spacing w:before="450" w:after="450" w:line="312" w:lineRule="auto"/>
      </w:pPr>
      <w:r>
        <w:rPr>
          <w:rFonts w:ascii="宋体" w:hAnsi="宋体" w:eastAsia="宋体" w:cs="宋体"/>
          <w:color w:val="000"/>
          <w:sz w:val="28"/>
          <w:szCs w:val="28"/>
        </w:rPr>
        <w:t xml:space="preserve">开展学习讨论落实活动，学习是首要任务。按照王书记的要求，我要认真学习领悟总书记的系列讲话精神和中央领导同志对山西的要求精神，深刻体悟其中的科学内涵、为民情怀，补补精神之钙、筑牢思想之基，在树好“三观”、把好“总开关”方面，取得实实在在的进步。思想决定行为，通过学习打牢思想根基，内化于心、外化于行，强化纪律观念、法制思维和规矩意识，提升自身的精神境界和道德修养，最终来规范自己的行为。通过自上而下人人学习，涵养昂扬向上、激浊扬清的社会底气、文化根基，靠“扶正”来驱逐一切歪风邪气，消除腐败产生的社会土壤，从而强化干部廉洁自律的思想自觉和行动自觉。</w:t>
      </w:r>
    </w:p>
    <w:p>
      <w:pPr>
        <w:ind w:left="0" w:right="0" w:firstLine="560"/>
        <w:spacing w:before="450" w:after="450" w:line="312" w:lineRule="auto"/>
      </w:pPr>
      <w:r>
        <w:rPr>
          <w:rFonts w:ascii="宋体" w:hAnsi="宋体" w:eastAsia="宋体" w:cs="宋体"/>
          <w:color w:val="000"/>
          <w:sz w:val="28"/>
          <w:szCs w:val="28"/>
        </w:rPr>
        <w:t xml:space="preserve">开展学习讨论落实活动，讨论是关键环节。王儒林书记要求我们，“必须全方位、多视角对我省政治生态问题进行深入反思剖析”“善除害者察其本，善理疾者绝其源”。只有这样，才能找准病根、深挖病因，绝其源头，才能有针对性地制定措施、完善机制，才能将权力关进制度的笼子，才能制有形于无形。金子越擦越亮，真理越辩越明。通过讨论，才能展开思想交锋，深入触及灵魂，获得真知灼见，才能彻底地荡涤思想意识上的灰尘，彻底清除灵魂深处的毒素，从而加深学习理解，提升学习的效果，同时也为抓好落实找到了方向、明确了目标。</w:t>
      </w:r>
    </w:p>
    <w:p>
      <w:pPr>
        <w:ind w:left="0" w:right="0" w:firstLine="560"/>
        <w:spacing w:before="450" w:after="450" w:line="312" w:lineRule="auto"/>
      </w:pPr>
      <w:r>
        <w:rPr>
          <w:rFonts w:ascii="宋体" w:hAnsi="宋体" w:eastAsia="宋体" w:cs="宋体"/>
          <w:color w:val="000"/>
          <w:sz w:val="28"/>
          <w:szCs w:val="28"/>
        </w:rPr>
        <w:t xml:space="preserve">开展学习讨论落实活动，落实是根本归宿。唯其落实，方显学习和讨论的意义；不抓落实，就会陷入本本主义的泥淖。按照王书记的要求，抓落实，首先要落实好党风廉政建设的“两个责任”，“抓党风廉政建设是本职，不抓是渎职，抓不好是失职”。对于我园区来讲，我作为领导副手，首先要履行好分管责任，把党风廉政建设贯穿于日常工作始终。抓落实，要保持高压态势，将党纪党规和法律法规作为紧箍咒，不仅自己要身体力行，还要监督督促一般干部严格遵循。抓落实，还要抓好重点领域、重点岗位的重点管控和突出问题的专项整治，从机制体制建设上入手，彻底铲除歪风邪气存在的温床。</w:t>
      </w:r>
    </w:p>
    <w:p>
      <w:pPr>
        <w:ind w:left="0" w:right="0" w:firstLine="560"/>
        <w:spacing w:before="450" w:after="450" w:line="312" w:lineRule="auto"/>
      </w:pPr>
      <w:r>
        <w:rPr>
          <w:rFonts w:ascii="宋体" w:hAnsi="宋体" w:eastAsia="宋体" w:cs="宋体"/>
          <w:color w:val="000"/>
          <w:sz w:val="28"/>
          <w:szCs w:val="28"/>
        </w:rPr>
        <w:t xml:space="preserve">自身的一言一行、一举一动，对下级、基层和党员群众的影响最直接也最深切。我要学习以习近平同志为核心的党中央的优良作风，向党中央看齐，自觉践行“三严三实”，坚决执行八项规定和各项纪律，坚决做到崇尚实干、勇于担当、廉洁自律。同时在工作中遵纪守法、修德养廉、求真务实，树立对党忠诚、纪律严明、勤政为民、敬业奉献的新形象。</w:t>
      </w:r>
    </w:p>
    <w:p>
      <w:pPr>
        <w:ind w:left="0" w:right="0" w:firstLine="560"/>
        <w:spacing w:before="450" w:after="450" w:line="312" w:lineRule="auto"/>
      </w:pPr>
      <w:r>
        <w:rPr>
          <w:rFonts w:ascii="宋体" w:hAnsi="宋体" w:eastAsia="宋体" w:cs="宋体"/>
          <w:color w:val="000"/>
          <w:sz w:val="28"/>
          <w:szCs w:val="28"/>
        </w:rPr>
        <w:t xml:space="preserve">通过这次开展学习讨论落实活动，党委进行了集中授课，小组讨论，观看警示教育片相结合的方式，使我学思结合，思想上得到触动、心灵上受到震撼、灵魂上受到洗礼和净化、党性上得到锤炼和提高，取得了预期效果。我个人认为，这次学习讨论落实活动，加强党性历练，砥砺意志品质，今后我要以这次活动为新起点，不断加强党性锻炼，夯实信念根基，勇于担当负责，努力成为“讲政治、重品行、提素质、转作风”的优秀党员干部，工作中我要主动作为、迎难而上与全体机关党员干部一道，同心协力，群策群力，为优化园区发展环境、提高园区发展速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第五篇：学习讨论落实活动心得体会</w:t>
      </w:r>
    </w:p>
    <w:p>
      <w:pPr>
        <w:ind w:left="0" w:right="0" w:firstLine="560"/>
        <w:spacing w:before="450" w:after="450" w:line="312" w:lineRule="auto"/>
      </w:pPr>
      <w:r>
        <w:rPr>
          <w:rFonts w:ascii="宋体" w:hAnsi="宋体" w:eastAsia="宋体" w:cs="宋体"/>
          <w:color w:val="000"/>
          <w:sz w:val="28"/>
          <w:szCs w:val="28"/>
        </w:rPr>
        <w:t xml:space="preserve">学习讨论落实活动心得体会</w:t>
      </w:r>
    </w:p>
    <w:p>
      <w:pPr>
        <w:ind w:left="0" w:right="0" w:firstLine="560"/>
        <w:spacing w:before="450" w:after="450" w:line="312" w:lineRule="auto"/>
      </w:pPr>
      <w:r>
        <w:rPr>
          <w:rFonts w:ascii="宋体" w:hAnsi="宋体" w:eastAsia="宋体" w:cs="宋体"/>
          <w:color w:val="000"/>
          <w:sz w:val="28"/>
          <w:szCs w:val="28"/>
        </w:rPr>
        <w:t xml:space="preserve">2024年1月22日、23日我矿组织全体党员干部参加了学习讨论落实活动专题培训班，培训班重点学习了我省开展学习讨论落实活动的重要性，开展了党风廉政教育，观看了作风建设永远在路上的主题教育片，XXX和XXX给广大党员干部上了一次教育意义深刻的党课。通过此次培训学习，我加深了对学习讨论落实活动的理解，坚定了政治信念，思想境界得到了进一步提升。</w:t>
      </w:r>
    </w:p>
    <w:p>
      <w:pPr>
        <w:ind w:left="0" w:right="0" w:firstLine="560"/>
        <w:spacing w:before="450" w:after="450" w:line="312" w:lineRule="auto"/>
      </w:pPr>
      <w:r>
        <w:rPr>
          <w:rFonts w:ascii="宋体" w:hAnsi="宋体" w:eastAsia="宋体" w:cs="宋体"/>
          <w:color w:val="000"/>
          <w:sz w:val="28"/>
          <w:szCs w:val="28"/>
        </w:rPr>
        <w:t xml:space="preserve">一、开展学习讨论活动的重要意义</w:t>
      </w:r>
    </w:p>
    <w:p>
      <w:pPr>
        <w:ind w:left="0" w:right="0" w:firstLine="560"/>
        <w:spacing w:before="450" w:after="450" w:line="312" w:lineRule="auto"/>
      </w:pPr>
      <w:r>
        <w:rPr>
          <w:rFonts w:ascii="宋体" w:hAnsi="宋体" w:eastAsia="宋体" w:cs="宋体"/>
          <w:color w:val="000"/>
          <w:sz w:val="28"/>
          <w:szCs w:val="28"/>
        </w:rPr>
        <w:t xml:space="preserve">当前，我省正处在重要历史关头。系统性、塌方式严重腐+bai问题，极大地伤害了人民群众的根本利益，影响了dang的形象，阻碍了全省改革发展进程。面对严峻复杂的形势和繁重艰巨的任务，在全省集中开展学习讨论落实活动，对于进一步统一思想、凝聚力量，革弊立新、激浊扬清，振奋精神、攻坚克难，团结带领全省各级党组织和广大党员干部，努力开创弊革风清、富民强省的新局面，具有重大而深远的意义。深入开展学习讨论落实活动，是顺应广大干部群众期盼、实现治晋兴晋强晋的必然要求。人民群众对消极腐+bai现象深恶痛绝，对社会公平正义和美好生活充满向往。我们要深刻认识到，腐+bai不除、正气不扬，shanxi就没有明天、没有未来、没有希望。如果不能形成弊革风清的政治局面，不能形成全省广大干部群众锐意进取、奋发向上的</w:t>
      </w:r>
    </w:p>
    <w:p>
      <w:pPr>
        <w:ind w:left="0" w:right="0" w:firstLine="560"/>
        <w:spacing w:before="450" w:after="450" w:line="312" w:lineRule="auto"/>
      </w:pPr>
      <w:r>
        <w:rPr>
          <w:rFonts w:ascii="宋体" w:hAnsi="宋体" w:eastAsia="宋体" w:cs="宋体"/>
          <w:color w:val="000"/>
          <w:sz w:val="28"/>
          <w:szCs w:val="28"/>
        </w:rPr>
        <w:t xml:space="preserve">强大正能量，我们就会辜负dang和人民的信任，就会在新的发展时期失去机遇，就会在全面建成小康社会的过程中落伍掉队。</w:t>
      </w:r>
    </w:p>
    <w:p>
      <w:pPr>
        <w:ind w:left="0" w:right="0" w:firstLine="560"/>
        <w:spacing w:before="450" w:after="450" w:line="312" w:lineRule="auto"/>
      </w:pPr>
      <w:r>
        <w:rPr>
          <w:rFonts w:ascii="宋体" w:hAnsi="宋体" w:eastAsia="宋体" w:cs="宋体"/>
          <w:color w:val="000"/>
          <w:sz w:val="28"/>
          <w:szCs w:val="28"/>
        </w:rPr>
        <w:t xml:space="preserve">二、通过学习如何提升自身素养</w:t>
      </w:r>
    </w:p>
    <w:p>
      <w:pPr>
        <w:ind w:left="0" w:right="0" w:firstLine="560"/>
        <w:spacing w:before="450" w:after="450" w:line="312" w:lineRule="auto"/>
      </w:pPr>
      <w:r>
        <w:rPr>
          <w:rFonts w:ascii="宋体" w:hAnsi="宋体" w:eastAsia="宋体" w:cs="宋体"/>
          <w:color w:val="000"/>
          <w:sz w:val="28"/>
          <w:szCs w:val="28"/>
        </w:rPr>
        <w:t xml:space="preserve">1、树立正确的权力观</w:t>
      </w:r>
    </w:p>
    <w:p>
      <w:pPr>
        <w:ind w:left="0" w:right="0" w:firstLine="560"/>
        <w:spacing w:before="450" w:after="450" w:line="312" w:lineRule="auto"/>
      </w:pPr>
      <w:r>
        <w:rPr>
          <w:rFonts w:ascii="宋体" w:hAnsi="宋体" w:eastAsia="宋体" w:cs="宋体"/>
          <w:color w:val="000"/>
          <w:sz w:val="28"/>
          <w:szCs w:val="28"/>
        </w:rPr>
        <w:t xml:space="preserve">作为领导干部要有清醒的头脑，凡事清楚，为政清廉，自觉做到不羡慕位高权重实惠多；要有一身正气，凡事清净，为官清正，自觉做到不疏忽责任担当留遗憾；要有一颗平常心，凡事清明，为人清雅，高调做事低调做人不张扬。要正确认识、对待权力和利益，并科学处理好二者的关系。领导干部行使的是公共权力，是人民给予的，是dang组织的信任。把权力用来为个人或少数人谋利益，还是为国家、为人民谋利益，是用好权力的核心。要做到代表人民掌好权、用好权，就必须认真学习、提升素质，做到不贪权、不揽权、不乱用权力。现在落实“六权治本”的要求，我认为一把手就是要从一个权力的使用者变成权力的监督者、管理者和协调服务者。监督者就是要学会分权和放权；管理者就是要承担统揽大局的责任，站在全局的高度上去规范权力运行；服务者就是要做好协调工作、提高效率。</w:t>
      </w:r>
    </w:p>
    <w:p>
      <w:pPr>
        <w:ind w:left="0" w:right="0" w:firstLine="560"/>
        <w:spacing w:before="450" w:after="450" w:line="312" w:lineRule="auto"/>
      </w:pPr>
      <w:r>
        <w:rPr>
          <w:rFonts w:ascii="宋体" w:hAnsi="宋体" w:eastAsia="宋体" w:cs="宋体"/>
          <w:color w:val="000"/>
          <w:sz w:val="28"/>
          <w:szCs w:val="28"/>
        </w:rPr>
        <w:t xml:space="preserve">2、树立正确的利益观</w:t>
      </w:r>
    </w:p>
    <w:p>
      <w:pPr>
        <w:ind w:left="0" w:right="0" w:firstLine="560"/>
        <w:spacing w:before="450" w:after="450" w:line="312" w:lineRule="auto"/>
      </w:pPr>
      <w:r>
        <w:rPr>
          <w:rFonts w:ascii="宋体" w:hAnsi="宋体" w:eastAsia="宋体" w:cs="宋体"/>
          <w:color w:val="000"/>
          <w:sz w:val="28"/>
          <w:szCs w:val="28"/>
        </w:rPr>
        <w:t xml:space="preserve">孩提时就常听老人讲：吃亏人常在、讨便宜的狼拽，占小便宜吃大亏等利益得失的道理，现在我们也是这样教育下</w:t>
      </w:r>
    </w:p>
    <w:p>
      <w:pPr>
        <w:ind w:left="0" w:right="0" w:firstLine="560"/>
        <w:spacing w:before="450" w:after="450" w:line="312" w:lineRule="auto"/>
      </w:pPr>
      <w:r>
        <w:rPr>
          <w:rFonts w:ascii="宋体" w:hAnsi="宋体" w:eastAsia="宋体" w:cs="宋体"/>
          <w:color w:val="000"/>
          <w:sz w:val="28"/>
          <w:szCs w:val="28"/>
        </w:rPr>
        <w:t xml:space="preserve">一代的。利益观，其实就是对待和处理利益、利害关系的观点和态度。十八大后，我省出现系统性、塌方式的腐+bai，成为全国反fu的“重灾区”，众多领导干部被调+查+处+理。这些人中的大多数也曾接受过类似的教育，和我们一样心怀理想、努力工作。但是随着权力的增大，放松了对自己的要求，忘记了党+纪+国+法，从贪小便宜开始，走上了犯罪的道路。现在我们要借学习讨论落实活动的东风，洗涤灵魂深处的尘埃，燃烧久存心底的良念，拒腐蚀、树正气，真正做到“摆进去、走出来、讲清楚、担起来”。要正确处理好个人利益与国家利益、集体利益、群众利益的关系，把国家利益、集体利益、群众利益始终放在首位，也许我们还做不到大公无私，但一定能做到、也一定要做到先公后私、多公少私，不与公争利、不与民争利。</w:t>
      </w:r>
    </w:p>
    <w:p>
      <w:pPr>
        <w:ind w:left="0" w:right="0" w:firstLine="560"/>
        <w:spacing w:before="450" w:after="450" w:line="312" w:lineRule="auto"/>
      </w:pPr>
      <w:r>
        <w:rPr>
          <w:rFonts w:ascii="宋体" w:hAnsi="宋体" w:eastAsia="宋体" w:cs="宋体"/>
          <w:color w:val="000"/>
          <w:sz w:val="28"/>
          <w:szCs w:val="28"/>
        </w:rPr>
        <w:t xml:space="preserve">3、树立正确的事业观</w:t>
      </w:r>
    </w:p>
    <w:p>
      <w:pPr>
        <w:ind w:left="0" w:right="0" w:firstLine="560"/>
        <w:spacing w:before="450" w:after="450" w:line="312" w:lineRule="auto"/>
      </w:pPr>
      <w:r>
        <w:rPr>
          <w:rFonts w:ascii="宋体" w:hAnsi="宋体" w:eastAsia="宋体" w:cs="宋体"/>
          <w:color w:val="000"/>
          <w:sz w:val="28"/>
          <w:szCs w:val="28"/>
        </w:rPr>
        <w:t xml:space="preserve">一是要会做小事。善于从细小之处入手，学会处理细与微的关系，大事要做好小事也要处理得当。把小事干好，把简单的事干好。二是要能干大事。要有胆大心细的魄力，敢于挑起工作重担，忠实地履行起岗位赋予的神圣职责。三是要敢干难事。工作总会有顺境和逆境，矛盾和问题。这就需要勇于直面矛盾，敢于担当、迎难而上。四是要乐干苦事。要耐得住寂寞，抵得住诱惑，守得住清贫。把心思和精力全部投入到工作中，把工作做好、做实，让领导放心、群众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总之，这次学习讨论落实活动意义重大，我们要紧紧团结在以总书记的XXX周围，以高度的政治责任感、良好的精神状态和扎实的工作作风，结合自身实际情况，认真做好各项工作，为XX煤矿的持续健康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2025-05-02T10:58:50+08:00</dcterms:created>
  <dcterms:modified xsi:type="dcterms:W3CDTF">2025-05-02T10:58:50+08:00</dcterms:modified>
</cp:coreProperties>
</file>

<file path=docProps/custom.xml><?xml version="1.0" encoding="utf-8"?>
<Properties xmlns="http://schemas.openxmlformats.org/officeDocument/2006/custom-properties" xmlns:vt="http://schemas.openxmlformats.org/officeDocument/2006/docPropsVTypes"/>
</file>