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畜牧兽医个人工作总结（模版）</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畜牧兽医个人工作总结（模版）畜牧兽医个人工作总结篇一：畜牧兽医个人&gt;工作总结任现职以来，本人在各级党委、政府的正确领导下，在上级业务主管部门的正确指导下，坚持四项基本原则、坚持改革开放、坚持中国共产党的方针、政策、路线，高举&gt;邓小...</w:t>
      </w:r>
    </w:p>
    <w:p>
      <w:pPr>
        <w:ind w:left="0" w:right="0" w:firstLine="560"/>
        <w:spacing w:before="450" w:after="450" w:line="312" w:lineRule="auto"/>
      </w:pPr>
      <w:r>
        <w:rPr>
          <w:rFonts w:ascii="黑体" w:hAnsi="黑体" w:eastAsia="黑体" w:cs="黑体"/>
          <w:color w:val="000000"/>
          <w:sz w:val="36"/>
          <w:szCs w:val="36"/>
          <w:b w:val="1"/>
          <w:bCs w:val="1"/>
        </w:rPr>
        <w:t xml:space="preserve">第一篇：畜牧兽医个人工作总结（模版）</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篇一：畜牧兽医个人&gt;工作总结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高举&gt;邓小平理论伟大旗帜，学习&gt;十八大精神，努力实践&gt;群众路线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 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 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 经验，在多年工作中我一直抓紧空余时间进行学习，通读和熟悉有关专业知识，并利用所学理论知识在工作中实践 ,积累了一定的工作经验，业务水平不断提高。目前正参加广西大学动物学院畜牧兽医本科专业的学习，经常参加上级部门组织的业务&gt;培训，并都通过考试。本人获得了动物检疫员证书以及全国专业技术人员计算机能力应用考试合格证书。20**年和20**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篇二：乡镇畜牧兽医个人工作总结</w:t>
      </w:r>
    </w:p>
    <w:p>
      <w:pPr>
        <w:ind w:left="0" w:right="0" w:firstLine="560"/>
        <w:spacing w:before="450" w:after="450" w:line="312" w:lineRule="auto"/>
      </w:pPr>
      <w:r>
        <w:rPr>
          <w:rFonts w:ascii="宋体" w:hAnsi="宋体" w:eastAsia="宋体" w:cs="宋体"/>
          <w:color w:val="000"/>
          <w:sz w:val="28"/>
          <w:szCs w:val="28"/>
        </w:rPr>
        <w:t xml:space="preserve">从我作为一名畜牧人开始，\'勤学技术，认真工作，服务民众\'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第二篇：最新畜牧兽医个人工作总结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高举邓小平理论伟大旗帜，努力实践xx同志“xxxx”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XX年和XX年连续两年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第三篇：畜牧兽医个人工作总结</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今年我区畜牧业以党的十六大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2025年全区肉、蛋、奶总产量达到38165吨，同比去年增长14.8xxxx，畜牧业新增纯收入125xxxx元，为农民提供总收入达到3.25亿元，占农业总收入的4xxxx，农民人均牧业收入51xxxx，同比去年46xxxx增长了10.xxxx。</w:t>
      </w:r>
    </w:p>
    <w:p>
      <w:pPr>
        <w:ind w:left="0" w:right="0" w:firstLine="560"/>
        <w:spacing w:before="450" w:after="450" w:line="312" w:lineRule="auto"/>
      </w:pPr>
      <w:r>
        <w:rPr>
          <w:rFonts w:ascii="宋体" w:hAnsi="宋体" w:eastAsia="宋体" w:cs="宋体"/>
          <w:color w:val="000"/>
          <w:sz w:val="28"/>
          <w:szCs w:val="28"/>
        </w:rPr>
        <w:t xml:space="preserve">一、主要生产指标完成情况 预计全区肉类总产量16000吨，同比去年增长4.xxxx；蛋类总产量12165吨，同比去年上涨了24.xxxx；奶类总产量10000吨，同比去年增长23.xxxx。生猪存栏90000头，同比下降3.xxxx，出栏155000头，同比下降4.xxxx；鸡存栏12xxxx只，同比下降6.xxxx，出栏鸡12xxxx只，同比增长0.xxxx；羊存栏130000只，同比下降4.xxxx，出栏110000只，同比增长17.xxxx；牛存栏14000头,同比增长22.xxxx，其中奶牛存栏5600头，同比增长30.xxxx。全区畜牧</w:t>
      </w:r>
    </w:p>
    <w:p>
      <w:pPr>
        <w:ind w:left="0" w:right="0" w:firstLine="560"/>
        <w:spacing w:before="450" w:after="450" w:line="312" w:lineRule="auto"/>
      </w:pPr>
      <w:r>
        <w:rPr>
          <w:rFonts w:ascii="宋体" w:hAnsi="宋体" w:eastAsia="宋体" w:cs="宋体"/>
          <w:color w:val="000"/>
          <w:sz w:val="28"/>
          <w:szCs w:val="28"/>
        </w:rPr>
        <w:t xml:space="preserve">业专业化、产业化经营的规模养殖总量已达到全区养殖总量的6xxxx以上。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8.xxxx/千克以上，仔猪价格21.xxxx/千克，猪肉价格保持在1xxxx/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xxxx，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3.xxxx，上涨到今年的每公斤5.5—xxxx，淘汰鸡价格从去年的平均每公斤4.xxxx，上涨到今年的平均每公斤8.xxxx。</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30.xxxx，受饲料原料价格的上涨，奶牛饲养成本增加，经济效益有所下降，目前农户养一头奶牛年盈利在300xxxx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xxxx头，同比增长了1xxxx，农民养一头肉牛可获利45xxxx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xxxx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今年年初我国部分地区暴发了高致病性禽流感，我区在党和政府的统一领导下，成立了防治高致病性禽流感指挥部，坚决贯彻执行国务院制定的“加强领导、密切配合、依靠科技、依法</w:t>
      </w:r>
    </w:p>
    <w:p>
      <w:pPr>
        <w:ind w:left="0" w:right="0" w:firstLine="560"/>
        <w:spacing w:before="450" w:after="450" w:line="312" w:lineRule="auto"/>
      </w:pPr>
      <w:r>
        <w:rPr>
          <w:rFonts w:ascii="宋体" w:hAnsi="宋体" w:eastAsia="宋体" w:cs="宋体"/>
          <w:color w:val="000"/>
          <w:sz w:val="28"/>
          <w:szCs w:val="28"/>
        </w:rPr>
        <w:t xml:space="preserve">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xxxx元防治经费，</w:t>
      </w:r>
    </w:p>
    <w:p>
      <w:pPr>
        <w:ind w:left="0" w:right="0" w:firstLine="560"/>
        <w:spacing w:before="450" w:after="450" w:line="312" w:lineRule="auto"/>
      </w:pPr>
      <w:r>
        <w:rPr>
          <w:rFonts w:ascii="黑体" w:hAnsi="黑体" w:eastAsia="黑体" w:cs="黑体"/>
          <w:color w:val="000000"/>
          <w:sz w:val="36"/>
          <w:szCs w:val="36"/>
          <w:b w:val="1"/>
          <w:bCs w:val="1"/>
        </w:rPr>
        <w:t xml:space="preserve">第四篇：畜牧兽医个人工作总结</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学校：哈尔滨理工大学</w:t>
      </w:r>
    </w:p>
    <w:p>
      <w:pPr>
        <w:ind w:left="0" w:right="0" w:firstLine="560"/>
        <w:spacing w:before="450" w:after="450" w:line="312" w:lineRule="auto"/>
      </w:pPr>
      <w:r>
        <w:rPr>
          <w:rFonts w:ascii="宋体" w:hAnsi="宋体" w:eastAsia="宋体" w:cs="宋体"/>
          <w:color w:val="000"/>
          <w:sz w:val="28"/>
          <w:szCs w:val="28"/>
        </w:rPr>
        <w:t xml:space="preserve">学院：计算机与控制学院</w:t>
      </w:r>
    </w:p>
    <w:p>
      <w:pPr>
        <w:ind w:left="0" w:right="0" w:firstLine="560"/>
        <w:spacing w:before="450" w:after="450" w:line="312" w:lineRule="auto"/>
      </w:pPr>
      <w:r>
        <w:rPr>
          <w:rFonts w:ascii="宋体" w:hAnsi="宋体" w:eastAsia="宋体" w:cs="宋体"/>
          <w:color w:val="000"/>
          <w:sz w:val="28"/>
          <w:szCs w:val="28"/>
        </w:rPr>
        <w:t xml:space="preserve">班级：自动化02-6班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姓名：何伟 学号：10</w:t>
      </w:r>
    </w:p>
    <w:p>
      <w:pPr>
        <w:ind w:left="0" w:right="0" w:firstLine="560"/>
        <w:spacing w:before="450" w:after="450" w:line="312" w:lineRule="auto"/>
      </w:pPr>
      <w:r>
        <w:rPr>
          <w:rFonts w:ascii="宋体" w:hAnsi="宋体" w:eastAsia="宋体" w:cs="宋体"/>
          <w:color w:val="000"/>
          <w:sz w:val="28"/>
          <w:szCs w:val="28"/>
        </w:rPr>
        <w:t xml:space="preserve">实践(调查)单位：讷河市畜牧水产局检疫站</w:t>
      </w:r>
    </w:p>
    <w:p>
      <w:pPr>
        <w:ind w:left="0" w:right="0" w:firstLine="560"/>
        <w:spacing w:before="450" w:after="450" w:line="312" w:lineRule="auto"/>
      </w:pPr>
      <w:r>
        <w:rPr>
          <w:rFonts w:ascii="宋体" w:hAnsi="宋体" w:eastAsia="宋体" w:cs="宋体"/>
          <w:color w:val="000"/>
          <w:sz w:val="28"/>
          <w:szCs w:val="28"/>
        </w:rPr>
        <w:t xml:space="preserve">单位评语：该生在调查过程中，深入实际，深入基层，勇于一线，发现问题，并积极调动脑力，研究问题，解决问题，踏实求效，勤奋自律。</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讷河市动物检疫站</w:t>
      </w:r>
    </w:p>
    <w:p>
      <w:pPr>
        <w:ind w:left="0" w:right="0" w:firstLine="560"/>
        <w:spacing w:before="450" w:after="450" w:line="312" w:lineRule="auto"/>
      </w:pPr>
      <w:r>
        <w:rPr>
          <w:rFonts w:ascii="宋体" w:hAnsi="宋体" w:eastAsia="宋体" w:cs="宋体"/>
          <w:color w:val="000"/>
          <w:sz w:val="28"/>
          <w:szCs w:val="28"/>
        </w:rPr>
        <w:t xml:space="preserve">实践(调查)目的：调查节假日</w:t>
      </w:r>
    </w:p>
    <w:p>
      <w:pPr>
        <w:ind w:left="0" w:right="0" w:firstLine="560"/>
        <w:spacing w:before="450" w:after="450" w:line="312" w:lineRule="auto"/>
      </w:pPr>
      <w:r>
        <w:rPr>
          <w:rFonts w:ascii="宋体" w:hAnsi="宋体" w:eastAsia="宋体" w:cs="宋体"/>
          <w:color w:val="000"/>
          <w:sz w:val="28"/>
          <w:szCs w:val="28"/>
        </w:rPr>
        <w:t xml:space="preserve">期间肉类市场的检疫情况。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人人都说大学是步入社会的最后一个加油站，为了充实自己，更好的了解社会，以便更好的为社会服务，在大学的第一个寒假里，我走出家门，调查春季期间肉类市场的检疫情况，作此报告。</w:t>
      </w:r>
    </w:p>
    <w:p>
      <w:pPr>
        <w:ind w:left="0" w:right="0" w:firstLine="560"/>
        <w:spacing w:before="450" w:after="450" w:line="312" w:lineRule="auto"/>
      </w:pPr>
      <w:r>
        <w:rPr>
          <w:rFonts w:ascii="宋体" w:hAnsi="宋体" w:eastAsia="宋体" w:cs="宋体"/>
          <w:color w:val="000"/>
          <w:sz w:val="28"/>
          <w:szCs w:val="28"/>
        </w:rPr>
        <w:t xml:space="preserve">电视台经常报道一些令人震惊的消息：某地大批病死牲畜无故失踪，望各地检疫部门严格把关，不让病肉流入市场，让市民吃上放心肉，度过一个愉快的春节;某市某屠宰场逃避检疫部门的监督，擅自出售未经检疫的肉类，望广大市民购买肉类时注意检疫标志，不要买不合格的肉，同时发现后请立即举报，等等。看来无论是会如何发展，人类如何进步，总有那么一些人道德沦丧，以他人的生命作为他赚钱的工具。地沟油做油炸食品，发了霉的面粉制作面包……各种意想不到的事情都发生了，搅得人心惶惶，不敢放心吃东西。人们</w:t>
      </w:r>
    </w:p>
    <w:p>
      <w:pPr>
        <w:ind w:left="0" w:right="0" w:firstLine="560"/>
        <w:spacing w:before="450" w:after="450" w:line="312" w:lineRule="auto"/>
      </w:pPr>
      <w:r>
        <w:rPr>
          <w:rFonts w:ascii="宋体" w:hAnsi="宋体" w:eastAsia="宋体" w:cs="宋体"/>
          <w:color w:val="000"/>
          <w:sz w:val="28"/>
          <w:szCs w:val="28"/>
        </w:rPr>
        <w:t xml:space="preserve">不禁要问，这个社会怎么了?人类为何变得这么自私?但调查结果表明，这个社会的主流还是好的。极少数不法分子不能代表这个社会。</w:t>
      </w:r>
    </w:p>
    <w:p>
      <w:pPr>
        <w:ind w:left="0" w:right="0" w:firstLine="560"/>
        <w:spacing w:before="450" w:after="450" w:line="312" w:lineRule="auto"/>
      </w:pPr>
      <w:r>
        <w:rPr>
          <w:rFonts w:ascii="宋体" w:hAnsi="宋体" w:eastAsia="宋体" w:cs="宋体"/>
          <w:color w:val="000"/>
          <w:sz w:val="28"/>
          <w:szCs w:val="28"/>
        </w:rPr>
        <w:t xml:space="preserve">在讷河市肉类市场，我查看了其全部肉类销售点，其中猪肉销售点十七家，牛肉销售点七家，羊肉销售点六家。经查看比较，一家猪肉销售点的猪肉颜色比其余几家的猪肉颜色暗了许多，价钱也比其他店要便宜许多。我感到蹊跷，但店主可以拿出检疫站的证明。于是我找到检疫站，向办事员询问。他们亦觉得可疑，便随我去了这家店。在专业人员的帮助下，终于水落石出了：该店伪造检疫站公章，违法销售病肉坑害市民。该店拥有猪肉四百七十三斤，占市场总量的%，危害极大。幸好发现及时，该店肉类并未销出，否则后果不堪设想。目前该店已被有关部门依法查封。</w:t>
      </w:r>
    </w:p>
    <w:p>
      <w:pPr>
        <w:ind w:left="0" w:right="0" w:firstLine="560"/>
        <w:spacing w:before="450" w:after="450" w:line="312" w:lineRule="auto"/>
      </w:pPr>
      <w:r>
        <w:rPr>
          <w:rFonts w:ascii="宋体" w:hAnsi="宋体" w:eastAsia="宋体" w:cs="宋体"/>
          <w:color w:val="000"/>
          <w:sz w:val="28"/>
          <w:szCs w:val="28"/>
        </w:rPr>
        <w:t xml:space="preserve">另一项调查也不可忽视，该市场现在日存肉类四千一百二十三斤。近几日，该市场肉类日销量为三千三百斤左右，也就是说每日剩余肉类八百余斤。大家都知道鲜肉好吃，可仍不可避免的买到一些”昨日肉”，且如处理不好，则很容易变质。我将此状况反映给检疫站，建议他们少向销售点签批肉类。他们已决定从明天开始，每天少批八百斤，适当减少流入市场的肉类，以保证市民都吃新鲜肉!</w:t>
      </w:r>
    </w:p>
    <w:p>
      <w:pPr>
        <w:ind w:left="0" w:right="0" w:firstLine="560"/>
        <w:spacing w:before="450" w:after="450" w:line="312" w:lineRule="auto"/>
      </w:pPr>
      <w:r>
        <w:rPr>
          <w:rFonts w:ascii="宋体" w:hAnsi="宋体" w:eastAsia="宋体" w:cs="宋体"/>
          <w:color w:val="000"/>
          <w:sz w:val="28"/>
          <w:szCs w:val="28"/>
        </w:rPr>
        <w:t xml:space="preserve">确实，伴随着改革开放的浪潮，一些人不甘贫穷，却又不肯脚踏实地的去劳动，投机倒把，坑害他人，危害社会，我们必须严厉打击这些人，明天才会更美好!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第五篇：畜牧兽医个人工作总结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2025年和2025年连续两年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2025-05-11T03:31:58+08:00</dcterms:created>
  <dcterms:modified xsi:type="dcterms:W3CDTF">2025-05-11T03:31:58+08:00</dcterms:modified>
</cp:coreProperties>
</file>

<file path=docProps/custom.xml><?xml version="1.0" encoding="utf-8"?>
<Properties xmlns="http://schemas.openxmlformats.org/officeDocument/2006/custom-properties" xmlns:vt="http://schemas.openxmlformats.org/officeDocument/2006/docPropsVTypes"/>
</file>