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杨家寺小学校本教研总结（精选合集）</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杨家寺小学校本教研总结杨家寺小学2024-2024学年第一学期校本研修工作总结一、指导思想我校以邓小平理论和“三个代表”重要思想为指导，认真贯彻教育局文件精神，用科学发展观统领学校教师的培训工作。我校校本研修工作以课程改革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第一篇：杨家寺小学校本教研总结</w:t>
      </w:r>
    </w:p>
    <w:p>
      <w:pPr>
        <w:ind w:left="0" w:right="0" w:firstLine="560"/>
        <w:spacing w:before="450" w:after="450" w:line="312" w:lineRule="auto"/>
      </w:pPr>
      <w:r>
        <w:rPr>
          <w:rFonts w:ascii="宋体" w:hAnsi="宋体" w:eastAsia="宋体" w:cs="宋体"/>
          <w:color w:val="000"/>
          <w:sz w:val="28"/>
          <w:szCs w:val="28"/>
        </w:rPr>
        <w:t xml:space="preserve">杨家寺小学2025-2025学年第一学期校本研修工作总结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认真贯彻教育局文件精神，用科学发展观统领学校教师的培训工作。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加强教师培训的规模和力度，提高校本研修质量与实效，加强了新学期教师培训研究与创新。全面提高了教师的师德水平和专业能力，促进了教师的专业化发展，使我校教学工作再上新水平。</w:t>
      </w:r>
    </w:p>
    <w:p>
      <w:pPr>
        <w:ind w:left="0" w:right="0" w:firstLine="560"/>
        <w:spacing w:before="450" w:after="450" w:line="312" w:lineRule="auto"/>
      </w:pPr>
      <w:r>
        <w:rPr>
          <w:rFonts w:ascii="宋体" w:hAnsi="宋体" w:eastAsia="宋体" w:cs="宋体"/>
          <w:color w:val="000"/>
          <w:sz w:val="28"/>
          <w:szCs w:val="28"/>
        </w:rPr>
        <w:t xml:space="preserve">二、过去一年的工作回顾</w:t>
      </w:r>
    </w:p>
    <w:p>
      <w:pPr>
        <w:ind w:left="0" w:right="0" w:firstLine="560"/>
        <w:spacing w:before="450" w:after="450" w:line="312" w:lineRule="auto"/>
      </w:pPr>
      <w:r>
        <w:rPr>
          <w:rFonts w:ascii="宋体" w:hAnsi="宋体" w:eastAsia="宋体" w:cs="宋体"/>
          <w:color w:val="000"/>
          <w:sz w:val="28"/>
          <w:szCs w:val="28"/>
        </w:rPr>
        <w:t xml:space="preserve">1、加强了校本研修的机构组建。成立了由校长任组长，由领导班子为成员的校本研修工作领导小组，领导小组负责校本研修各项工作的计划、组织、实施及评价，对各学科、各层面开展的各项活动进行定期视导，检查常规，跟踪听课，研讨会诊，商讨对策措施。成立了由教导主任任组长，教研组长为成员的校本研修专家指导小组。专家指导小组负责制定学校校本研修的工作计划，指导各教研组、教师开展研修工作，负责分科收集教师教学工作中的教学问题，指导教师确立校本研修课题，收集、整理学校校本研修的各种资料，总结学校校本研修的经验和存在的问题，及时向校本研修领导小组提出建议，指导教师学习教育教学理论专著，解决教师研修过程中遇到的各种问题。</w:t>
      </w:r>
    </w:p>
    <w:p>
      <w:pPr>
        <w:ind w:left="0" w:right="0" w:firstLine="560"/>
        <w:spacing w:before="450" w:after="450" w:line="312" w:lineRule="auto"/>
      </w:pPr>
      <w:r>
        <w:rPr>
          <w:rFonts w:ascii="宋体" w:hAnsi="宋体" w:eastAsia="宋体" w:cs="宋体"/>
          <w:color w:val="000"/>
          <w:sz w:val="28"/>
          <w:szCs w:val="28"/>
        </w:rPr>
        <w:t xml:space="preserve">2、建立保障机制，健全各种制度。为确保校本研修工作有序开展，真正达到校本研修的目的，学校进一步建立完善有序的规章制度，分别是：校本研修学习制度；校本研修督察制度；管理制度；申报立项制度；校本研修理论学习制度；完校本研修评价体系。同时，加大了经费投入力度。把校本研修各项指标纳入年度目标考核体系，学校拨出一定资金用于各项教师培训</w:t>
      </w:r>
    </w:p>
    <w:p>
      <w:pPr>
        <w:ind w:left="0" w:right="0" w:firstLine="560"/>
        <w:spacing w:before="450" w:after="450" w:line="312" w:lineRule="auto"/>
      </w:pPr>
      <w:r>
        <w:rPr>
          <w:rFonts w:ascii="宋体" w:hAnsi="宋体" w:eastAsia="宋体" w:cs="宋体"/>
          <w:color w:val="000"/>
          <w:sz w:val="28"/>
          <w:szCs w:val="28"/>
        </w:rPr>
        <w:t xml:space="preserve">3、以理论为先导，培育和巩固教师新课程理念。进一步加强了教师的理论学习，尤其是新课程理念及新课程标准，必须深刻领会，理解新课改的核心理念———以学生发展为本。逐步在广大教师中形成新的课程观、新的教育观、新的质量观和新的学生观，在组织形式上采用自学、专题讲座、报告，学校教育论坛、撰写学习心得，交流讨论等，通过学习活动使教师的教育观念进一步更新和提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每个教师每一学期听课不少于10节。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5、充分利用现有的教学录像资源，对新课程标准下的课堂教学进行精细和深入的研究，以“课”为例，观摩、体悟、创新，不断实现理念的深化和行为的改进；利用学习、借鉴他人的教学手段，结合本校学生的实际和学科的特点，进行实践反思和创新；优化“新课改”课堂教学的评价指标和评价方式，促进各教研组研究日常课，提升日常课堂教学的质量。</w:t>
      </w:r>
    </w:p>
    <w:p>
      <w:pPr>
        <w:ind w:left="0" w:right="0" w:firstLine="560"/>
        <w:spacing w:before="450" w:after="450" w:line="312" w:lineRule="auto"/>
      </w:pPr>
      <w:r>
        <w:rPr>
          <w:rFonts w:ascii="宋体" w:hAnsi="宋体" w:eastAsia="宋体" w:cs="宋体"/>
          <w:color w:val="000"/>
          <w:sz w:val="28"/>
          <w:szCs w:val="28"/>
        </w:rPr>
        <w:t xml:space="preserve">6、搭建平台，促进中青年教师的专业化发展。中青年教师已成为学校教师队伍的主要力量，中青年教师的发展是学校可持续发展的中坚力量，直接关系到学生的发展。学校以新课程实践为载体，以基本功训练为切入口，聚焦课堂教学，抓好中青年教师的教育培养工作。而农村小学教师专业素养提升的关键在课堂教学能力的提升，为此我们从几个层次开展这个工作。</w:t>
      </w:r>
    </w:p>
    <w:p>
      <w:pPr>
        <w:ind w:left="0" w:right="0" w:firstLine="560"/>
        <w:spacing w:before="450" w:after="450" w:line="312" w:lineRule="auto"/>
      </w:pPr>
      <w:r>
        <w:rPr>
          <w:rFonts w:ascii="宋体" w:hAnsi="宋体" w:eastAsia="宋体" w:cs="宋体"/>
          <w:color w:val="000"/>
          <w:sz w:val="28"/>
          <w:szCs w:val="28"/>
        </w:rPr>
        <w:t xml:space="preserve">上研讨课：组织教师以教研组为单位，针对教师教学中存在的问题，教师每学期人人上一堂研讨课，供自己及教研组成员解剖。</w:t>
      </w:r>
    </w:p>
    <w:p>
      <w:pPr>
        <w:ind w:left="0" w:right="0" w:firstLine="560"/>
        <w:spacing w:before="450" w:after="450" w:line="312" w:lineRule="auto"/>
      </w:pPr>
      <w:r>
        <w:rPr>
          <w:rFonts w:ascii="宋体" w:hAnsi="宋体" w:eastAsia="宋体" w:cs="宋体"/>
          <w:color w:val="000"/>
          <w:sz w:val="28"/>
          <w:szCs w:val="28"/>
        </w:rPr>
        <w:t xml:space="preserve">上示范课：以县、校骨干为重点，针对学校学科教学中存在的共性问题上示范课、公开课，把他们在教学上的经验作为财富展示，同时也把他们在教学上的思考和探索展示给大家，起到引领示范作用。</w:t>
      </w:r>
    </w:p>
    <w:p>
      <w:pPr>
        <w:ind w:left="0" w:right="0" w:firstLine="560"/>
        <w:spacing w:before="450" w:after="450" w:line="312" w:lineRule="auto"/>
      </w:pPr>
      <w:r>
        <w:rPr>
          <w:rFonts w:ascii="宋体" w:hAnsi="宋体" w:eastAsia="宋体" w:cs="宋体"/>
          <w:color w:val="000"/>
          <w:sz w:val="28"/>
          <w:szCs w:val="28"/>
        </w:rPr>
        <w:t xml:space="preserve">上观摩课：每学期学校开展一次教学观摩课活动，让教师在观摩中学习新的教学技能，学习别人的教学长处。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全面贯彻党的教育方针，坚持“按需施教，讲求实效，立足校本”的原则，在实践中学习，在实践中提高。充分利用学校自身的资源，以打造“学习型学校”为根本目标，促进我校全体教师专业化发展。为培养一批师德高尚、教技精湛、知识渊博的教师队伍而努力。</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老年教师所占比例较高，中年教师偏少，骨干教师比例也需增大。另外，教师的教育教学理念还要巩固，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第二篇：杨家寺小学校本研修领导小组</w:t>
      </w:r>
    </w:p>
    <w:p>
      <w:pPr>
        <w:ind w:left="0" w:right="0" w:firstLine="560"/>
        <w:spacing w:before="450" w:after="450" w:line="312" w:lineRule="auto"/>
      </w:pPr>
      <w:r>
        <w:rPr>
          <w:rFonts w:ascii="宋体" w:hAnsi="宋体" w:eastAsia="宋体" w:cs="宋体"/>
          <w:color w:val="000"/>
          <w:sz w:val="28"/>
          <w:szCs w:val="28"/>
        </w:rPr>
        <w:t xml:space="preserve">杨家寺小学校本研修领导小组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王丙才刘世华何爱华吕莲花刘四菊郭强2025年9月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第三篇：杨家寺小学校领导参与校本教研制度</w:t>
      </w:r>
    </w:p>
    <w:p>
      <w:pPr>
        <w:ind w:left="0" w:right="0" w:firstLine="560"/>
        <w:spacing w:before="450" w:after="450" w:line="312" w:lineRule="auto"/>
      </w:pPr>
      <w:r>
        <w:rPr>
          <w:rFonts w:ascii="宋体" w:hAnsi="宋体" w:eastAsia="宋体" w:cs="宋体"/>
          <w:color w:val="000"/>
          <w:sz w:val="28"/>
          <w:szCs w:val="28"/>
        </w:rPr>
        <w:t xml:space="preserve">杨家寺小学</w:t>
      </w:r>
    </w:p>
    <w:p>
      <w:pPr>
        <w:ind w:left="0" w:right="0" w:firstLine="560"/>
        <w:spacing w:before="450" w:after="450" w:line="312" w:lineRule="auto"/>
      </w:pPr>
      <w:r>
        <w:rPr>
          <w:rFonts w:ascii="宋体" w:hAnsi="宋体" w:eastAsia="宋体" w:cs="宋体"/>
          <w:color w:val="000"/>
          <w:sz w:val="28"/>
          <w:szCs w:val="28"/>
        </w:rPr>
        <w:t xml:space="preserve">校领导参与校本教研制度</w:t>
      </w:r>
    </w:p>
    <w:p>
      <w:pPr>
        <w:ind w:left="0" w:right="0" w:firstLine="560"/>
        <w:spacing w:before="450" w:after="450" w:line="312" w:lineRule="auto"/>
      </w:pPr>
      <w:r>
        <w:rPr>
          <w:rFonts w:ascii="宋体" w:hAnsi="宋体" w:eastAsia="宋体" w:cs="宋体"/>
          <w:color w:val="000"/>
          <w:sz w:val="28"/>
          <w:szCs w:val="28"/>
        </w:rPr>
        <w:t xml:space="preserve">1、校长是以校为本教研工作制度建设的第一责任人。是校本教研工作制度的强有力的组织者与领导者。在教育教学工作中，校长要主动参与校本教学研究，加大对校本教研经费的投入，为教师参与校本教学研究创造条件，营造学校良好的科研氛围和学校文化。保证校本教研制度的有效实施。</w:t>
      </w:r>
    </w:p>
    <w:p>
      <w:pPr>
        <w:ind w:left="0" w:right="0" w:firstLine="560"/>
        <w:spacing w:before="450" w:after="450" w:line="312" w:lineRule="auto"/>
      </w:pPr>
      <w:r>
        <w:rPr>
          <w:rFonts w:ascii="宋体" w:hAnsi="宋体" w:eastAsia="宋体" w:cs="宋体"/>
          <w:color w:val="000"/>
          <w:sz w:val="28"/>
          <w:szCs w:val="28"/>
        </w:rPr>
        <w:t xml:space="preserve">2、在校长领导下，全面制定学校校本教研制度与计划，发动全体教师参与校本教研，督促和评价校本教研。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3、学校领导分工负责，实行蹲点制度，深入到各个教研组，参与集体备课、同步研讨活动，做好听、评课记录。</w:t>
      </w:r>
    </w:p>
    <w:p>
      <w:pPr>
        <w:ind w:left="0" w:right="0" w:firstLine="560"/>
        <w:spacing w:before="450" w:after="450" w:line="312" w:lineRule="auto"/>
      </w:pPr>
      <w:r>
        <w:rPr>
          <w:rFonts w:ascii="宋体" w:hAnsi="宋体" w:eastAsia="宋体" w:cs="宋体"/>
          <w:color w:val="000"/>
          <w:sz w:val="28"/>
          <w:szCs w:val="28"/>
        </w:rPr>
        <w:t xml:space="preserve">4、学校领导带头学习教育教学理论并参与校本教学研究，指导各部门开展校本教研，学校校长及主管教学教研的主任听课节次要达到全校教师数。无故缺席者作旷工处理。</w:t>
      </w:r>
    </w:p>
    <w:p>
      <w:pPr>
        <w:ind w:left="0" w:right="0" w:firstLine="560"/>
        <w:spacing w:before="450" w:after="450" w:line="312" w:lineRule="auto"/>
      </w:pPr>
      <w:r>
        <w:rPr>
          <w:rFonts w:ascii="宋体" w:hAnsi="宋体" w:eastAsia="宋体" w:cs="宋体"/>
          <w:color w:val="000"/>
          <w:sz w:val="28"/>
          <w:szCs w:val="28"/>
        </w:rPr>
        <w:t xml:space="preserve">5、学校领导班子每期至少举行三次以上的校本教研工作专题会。每期至少进行一次相关的专题讲座。</w:t>
      </w:r>
    </w:p>
    <w:p>
      <w:pPr>
        <w:ind w:left="0" w:right="0" w:firstLine="560"/>
        <w:spacing w:before="450" w:after="450" w:line="312" w:lineRule="auto"/>
      </w:pPr>
      <w:r>
        <w:rPr>
          <w:rFonts w:ascii="宋体" w:hAnsi="宋体" w:eastAsia="宋体" w:cs="宋体"/>
          <w:color w:val="000"/>
          <w:sz w:val="28"/>
          <w:szCs w:val="28"/>
        </w:rPr>
        <w:t xml:space="preserve">6、学校领导应针对平时学校教育教学中出现的问题，及时确立校本教研的研究方向。</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-2025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第五篇：杨家寺小学三好学生事迹材料</w:t>
      </w:r>
    </w:p>
    <w:p>
      <w:pPr>
        <w:ind w:left="0" w:right="0" w:firstLine="560"/>
        <w:spacing w:before="450" w:after="450" w:line="312" w:lineRule="auto"/>
      </w:pPr>
      <w:r>
        <w:rPr>
          <w:rFonts w:ascii="宋体" w:hAnsi="宋体" w:eastAsia="宋体" w:cs="宋体"/>
          <w:color w:val="000"/>
          <w:sz w:val="28"/>
          <w:szCs w:val="28"/>
        </w:rPr>
        <w:t xml:space="preserve">杨家寺小学三好学生材料</w:t>
      </w:r>
    </w:p>
    <w:p>
      <w:pPr>
        <w:ind w:left="0" w:right="0" w:firstLine="560"/>
        <w:spacing w:before="450" w:after="450" w:line="312" w:lineRule="auto"/>
      </w:pPr>
      <w:r>
        <w:rPr>
          <w:rFonts w:ascii="宋体" w:hAnsi="宋体" w:eastAsia="宋体" w:cs="宋体"/>
          <w:color w:val="000"/>
          <w:sz w:val="28"/>
          <w:szCs w:val="28"/>
        </w:rPr>
        <w:t xml:space="preserve">刘佳怡，女，今年十岁,就读于杨家寺小学三年级，学校少先队大队长。她品学兼优、多才多艺，活泼热情，乐于助人，学习成绩一直名列前茅，音乐艺术方面特长等综合表现尤为突出。她从小受到严格的教育和良好的熏陶，是老师的得力小助手。三年内连续被评为校级“三好学生”、“优秀少先队员”、“星级少年”。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大队长，她模范遵守《小学生守则》、《小学生日常行为规范》和公共秩序，自觉遵守学校各行规章制度；热爱学校，尊敬师长，团结同学，诚实守信，思想上进，积极进取。积极向学生讲解国旗是祖国的象征，向国旗敬礼是爱国主义的表现，并带领同学积极向国旗敬礼。为了周一早晨升国旗，她比往常都起得早，准备迎接新的一周开始；坚持上课不迟到、不早退、不旷课；坚持校内校外一个样，讲文明，讲道理，有礼貌，不说脏话，不说谎话。她还是老师的小帮手，作为大队长，干得很称职，能负责地完成学校和老师交给的任务，认认真真引导学生读书，以身作则管理学生秩序和安全。同学们说：“刘佳怡是榜样，我们要向她学习”。看来班上同学还真有些佩服她呢！</w:t>
      </w:r>
    </w:p>
    <w:p>
      <w:pPr>
        <w:ind w:left="0" w:right="0" w:firstLine="560"/>
        <w:spacing w:before="450" w:after="450" w:line="312" w:lineRule="auto"/>
      </w:pPr>
      <w:r>
        <w:rPr>
          <w:rFonts w:ascii="宋体" w:hAnsi="宋体" w:eastAsia="宋体" w:cs="宋体"/>
          <w:color w:val="000"/>
          <w:sz w:val="28"/>
          <w:szCs w:val="28"/>
        </w:rPr>
        <w:t xml:space="preserve">二、勤奋学习、开阔视野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在学习上，她刻苦努力，一丝不苟，爱钻研，能够虚心请教，不耻下问。从入学到现在她作业工整、能及时完成，成绩优异，年年</w:t>
      </w:r>
    </w:p>
    <w:p>
      <w:pPr>
        <w:ind w:left="0" w:right="0" w:firstLine="560"/>
        <w:spacing w:before="450" w:after="450" w:line="312" w:lineRule="auto"/>
      </w:pPr>
      <w:r>
        <w:rPr>
          <w:rFonts w:ascii="宋体" w:hAnsi="宋体" w:eastAsia="宋体" w:cs="宋体"/>
          <w:color w:val="000"/>
          <w:sz w:val="28"/>
          <w:szCs w:val="28"/>
        </w:rPr>
        <w:t xml:space="preserve">1被评为三好学生。她喜欢阅读，一有空就读书，一有书就爱不释手，饭后睡前总是手不释卷。从童话故事到历史读本，从自然科学到天文知识，她都读的津津有味。广泛的阅读开阔了她的眼界，同时也提高了她的写作水平。在数学学习上，勤于思考，思维开阔，灵活运用知识的能力强，善于联系实际。在成长的道路上，她虽然取得优异成绩，但她清楚知道，是父母的辛苦养育了她，是老师的辛勤培育了她，以后成长的路还很长，需要她努力学习的东西还很多。在课堂上认真听讲，积极动脑发言，课后能够及时复习巩固，并且能够提前预习下一篇课文。平时在学习中遇到困难，能够主动找其他同学讨论，力求解决问题。在她的这种学习风气的带动下，全班形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三、团结同学、乐于助人。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她觉得个人的进步是渺小的，只有让全体同学都进步那才是一件大乐事。她不仅和学习成绩好的同学在一起谈心得、交流学习经验，争取更大进步；还经常与其他班干部一起主动关心班上学习有困难的同学。为了帮助学困生解答疑难，她总是百问不厌、耐心细致地讲解。在她的热心 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四、关心班级、爱护公物。</w:t>
      </w:r>
    </w:p>
    <w:p>
      <w:pPr>
        <w:ind w:left="0" w:right="0" w:firstLine="560"/>
        <w:spacing w:before="450" w:after="450" w:line="312" w:lineRule="auto"/>
      </w:pPr>
      <w:r>
        <w:rPr>
          <w:rFonts w:ascii="宋体" w:hAnsi="宋体" w:eastAsia="宋体" w:cs="宋体"/>
          <w:color w:val="000"/>
          <w:sz w:val="28"/>
          <w:szCs w:val="28"/>
        </w:rPr>
        <w:t xml:space="preserve">刘佳怡同学总是以身作则，毫不吝惜牺牲个人时间。每当班级布置劳动任务时，她总是带领同学认真完成；有些脏活、累活自己带头干、抢着干；并且毫无怨言每次劳动后他总是把班级的劳动工具整理</w:t>
      </w:r>
    </w:p>
    <w:p>
      <w:pPr>
        <w:ind w:left="0" w:right="0" w:firstLine="560"/>
        <w:spacing w:before="450" w:after="450" w:line="312" w:lineRule="auto"/>
      </w:pPr>
      <w:r>
        <w:rPr>
          <w:rFonts w:ascii="宋体" w:hAnsi="宋体" w:eastAsia="宋体" w:cs="宋体"/>
          <w:color w:val="000"/>
          <w:sz w:val="28"/>
          <w:szCs w:val="28"/>
        </w:rPr>
        <w:t xml:space="preserve">摆放的整整齐齐。她经常说“只要为班集体争得荣誉牺牲个人利益毫不足惜。”所以被同学们誉为“班级的小雷锋”。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五、积极锻炼身体，兴趣爱好广泛</w:t>
      </w:r>
    </w:p>
    <w:p>
      <w:pPr>
        <w:ind w:left="0" w:right="0" w:firstLine="560"/>
        <w:spacing w:before="450" w:after="450" w:line="312" w:lineRule="auto"/>
      </w:pPr>
      <w:r>
        <w:rPr>
          <w:rFonts w:ascii="宋体" w:hAnsi="宋体" w:eastAsia="宋体" w:cs="宋体"/>
          <w:color w:val="000"/>
          <w:sz w:val="28"/>
          <w:szCs w:val="28"/>
        </w:rPr>
        <w:t xml:space="preserve">她热爱体育锻炼，身体素质良好，进入小学以后，踊跃参加学校各项体育活动，如跑步、跳绳、踢毽子等比赛，为了参加比赛取得好成绩，每天坚持锻炼和练习，孩子这种精神很难得。她卫生习惯良好，不仅讲究个人卫生，而且积极负责地对待值日生工作。她爱好广泛，全面发展，力求到位，力求完美，老师称赞她是一个很有上进心的人。她体会到父母劳动的艰辛，在家里做力所能及的家务事，抹家具，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刘佳怡同学在学校、社会、家庭的共同栽培下，取得了可喜的成绩，但她是一个谦虚好学，不骄傲自满的孩子，积极进取是她一贯的做法，我们祝愿；她在未来的人生道路上越走越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