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校园安全隐患排查总结</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隐患排查总结2024年4月9日至4月13日对校园安全隐患排查情况为保证我校师生人身安全和校园财产安全，结合我校安全教育实际情况，2024年4月8日由学校安全领导小组、各班班主任等对学校的校舍安全、消防安全、食品卫生安全、重...</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第一篇：校园安全隐患排查总结</w:t>
      </w:r>
    </w:p>
    <w:p>
      <w:pPr>
        <w:ind w:left="0" w:right="0" w:firstLine="560"/>
        <w:spacing w:before="450" w:after="450" w:line="312" w:lineRule="auto"/>
      </w:pPr>
      <w:r>
        <w:rPr>
          <w:rFonts w:ascii="宋体" w:hAnsi="宋体" w:eastAsia="宋体" w:cs="宋体"/>
          <w:color w:val="000"/>
          <w:sz w:val="28"/>
          <w:szCs w:val="28"/>
        </w:rPr>
        <w:t xml:space="preserve">2025年4月9日至4月13日对校园安全隐患排查情况</w:t>
      </w:r>
    </w:p>
    <w:p>
      <w:pPr>
        <w:ind w:left="0" w:right="0" w:firstLine="560"/>
        <w:spacing w:before="450" w:after="450" w:line="312" w:lineRule="auto"/>
      </w:pPr>
      <w:r>
        <w:rPr>
          <w:rFonts w:ascii="宋体" w:hAnsi="宋体" w:eastAsia="宋体" w:cs="宋体"/>
          <w:color w:val="000"/>
          <w:sz w:val="28"/>
          <w:szCs w:val="28"/>
        </w:rPr>
        <w:t xml:space="preserve">为保证我校师生人身安全和校园财产安全，结合我校安全教育实际情况，2025年4月8日由学校安全领导小组、各班班主任等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厕所、食堂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我校用电线路采用四级保护措施，用电线路、电压一切正常。学校对所有的灭火器、疏散标志、应急灯等进行检查，灭火器全部正常，疏散标志、安全出口标志未张贴，需要及时更新。</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学校安排专门人员负责食堂的食品安全工作，按时监督检查食堂的进货质量，保证无过期食品、无三无食品，所有食品都必须出示索证和质检报告，所进食品按时记录，建立健全各项食品安全制度。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门卫人员每天随时观察校门外四周有无形影可疑之人，如果发现及时与学校联系，防止任何学生无故离开学校。</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8：00接班到第二天的8：00交班，所有值班教师严格要求吃住全部在学校。严格落实值班记录制度，值班领导对每天值班发生的事情都详细记录，发现问题及时处理，如不能处理，及时向学校汇报。周末及节假日学校安排专门人员值班，有门卫值班、办公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我校有学生七百多名，无校车接送，大多数学生靠步行来回上学。针对这一状况，学校安排值班教师进行严格路队管理，放学后各级学生统一站队离校，针对有家人开车接送的那种，要予以登记，每天在上学、放学时，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对夏蓉调整公路的周边情况进行了安全排查时，发现夏蓉调整公路的护栏有几个过低，学生可以跨过护栏，走到高事公路上去，还有在学校背后，有几处铁丝网被损坏，学生可以通过。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2、学校门口卖东西的小店对学生影响很大，学校与派出所几次制止，有一定效果，但没有彻底根除。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3、教学楼有几个教室的电线安装不合理，存在安全隐患。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第二篇：校园安全隐患排查总结</w:t>
      </w:r>
    </w:p>
    <w:p>
      <w:pPr>
        <w:ind w:left="0" w:right="0" w:firstLine="560"/>
        <w:spacing w:before="450" w:after="450" w:line="312" w:lineRule="auto"/>
      </w:pPr>
      <w:r>
        <w:rPr>
          <w:rFonts w:ascii="宋体" w:hAnsi="宋体" w:eastAsia="宋体" w:cs="宋体"/>
          <w:color w:val="000"/>
          <w:sz w:val="28"/>
          <w:szCs w:val="28"/>
        </w:rPr>
        <w:t xml:space="preserve">2025年寒假开学第一周（安全教育周）校园安全隐患排查情况</w:t>
      </w:r>
    </w:p>
    <w:p>
      <w:pPr>
        <w:ind w:left="0" w:right="0" w:firstLine="560"/>
        <w:spacing w:before="450" w:after="450" w:line="312" w:lineRule="auto"/>
      </w:pPr>
      <w:r>
        <w:rPr>
          <w:rFonts w:ascii="宋体" w:hAnsi="宋体" w:eastAsia="宋体" w:cs="宋体"/>
          <w:color w:val="000"/>
          <w:sz w:val="28"/>
          <w:szCs w:val="28"/>
        </w:rPr>
        <w:t xml:space="preserve">为保证我校师生人身安全和校园财产安全，结合安全教育周活动，2025年2月22日由学校安全办牵头，总务处、政教处等处室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特殊化学药品上双锁，不同人管理，保障了实验室安全。体育设施除篮球架个别地方腐烂外，无安全隐患。</w:t>
      </w:r>
    </w:p>
    <w:p>
      <w:pPr>
        <w:ind w:left="0" w:right="0" w:firstLine="560"/>
        <w:spacing w:before="450" w:after="450" w:line="312" w:lineRule="auto"/>
      </w:pPr>
      <w:r>
        <w:rPr>
          <w:rFonts w:ascii="宋体" w:hAnsi="宋体" w:eastAsia="宋体" w:cs="宋体"/>
          <w:color w:val="000"/>
          <w:sz w:val="28"/>
          <w:szCs w:val="28"/>
        </w:rPr>
        <w:t xml:space="preserve">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w:t>
      </w:r>
    </w:p>
    <w:p>
      <w:pPr>
        <w:ind w:left="0" w:right="0" w:firstLine="560"/>
        <w:spacing w:before="450" w:after="450" w:line="312" w:lineRule="auto"/>
      </w:pPr>
      <w:r>
        <w:rPr>
          <w:rFonts w:ascii="宋体" w:hAnsi="宋体" w:eastAsia="宋体" w:cs="宋体"/>
          <w:color w:val="000"/>
          <w:sz w:val="28"/>
          <w:szCs w:val="28"/>
        </w:rPr>
        <w:t xml:space="preserve">四、重点部位安全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w:t>
      </w:r>
    </w:p>
    <w:p>
      <w:pPr>
        <w:ind w:left="0" w:right="0" w:firstLine="560"/>
        <w:spacing w:before="450" w:after="450" w:line="312" w:lineRule="auto"/>
      </w:pPr>
      <w:r>
        <w:rPr>
          <w:rFonts w:ascii="宋体" w:hAnsi="宋体" w:eastAsia="宋体" w:cs="宋体"/>
          <w:color w:val="000"/>
          <w:sz w:val="28"/>
          <w:szCs w:val="28"/>
        </w:rPr>
        <w:t xml:space="preserve">卫通话后，方可进入，防止社会闲散人员及其他无关人员进入校区。学校严格实施走读生凭走读证出入校门，住校学生离校要有班主任、级主任、政教处（或安全办公室）签字后，方可离开校门。门卫人员每天随时观察校门外四周有无形影可疑之人，如果发现及时与学校联系，防止任何学生无故离开学校。学校安装监控录像，共有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30接班到第二天的6：30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我校有跑校生六百余名，无校车接送，大多数学生靠步行来回上学。针对这一状况，学校安排值班教师进行严格路队管理，放学后各级学生统一站队离校，各路段有固定的值班教师，检查拉运学生的的非法车辆，一</w:t>
      </w:r>
    </w:p>
    <w:p>
      <w:pPr>
        <w:ind w:left="0" w:right="0" w:firstLine="560"/>
        <w:spacing w:before="450" w:after="450" w:line="312" w:lineRule="auto"/>
      </w:pPr>
      <w:r>
        <w:rPr>
          <w:rFonts w:ascii="宋体" w:hAnsi="宋体" w:eastAsia="宋体" w:cs="宋体"/>
          <w:color w:val="000"/>
          <w:sz w:val="28"/>
          <w:szCs w:val="28"/>
        </w:rPr>
        <w:t xml:space="preserve">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2、学校西侧卖东西的小店对学生影响很大，学校与派出所几次制止，有一定效果，但没有彻底根除。</w:t>
      </w:r>
    </w:p>
    <w:p>
      <w:pPr>
        <w:ind w:left="0" w:right="0" w:firstLine="560"/>
        <w:spacing w:before="450" w:after="450" w:line="312" w:lineRule="auto"/>
      </w:pPr>
      <w:r>
        <w:rPr>
          <w:rFonts w:ascii="宋体" w:hAnsi="宋体" w:eastAsia="宋体" w:cs="宋体"/>
          <w:color w:val="000"/>
          <w:sz w:val="28"/>
          <w:szCs w:val="28"/>
        </w:rPr>
        <w:t xml:space="preserve">3、教学楼所有教室是铝合金门，设计不合理，门上玻璃太大，门边太窄，存在安全隐患。</w:t>
      </w:r>
    </w:p>
    <w:p>
      <w:pPr>
        <w:ind w:left="0" w:right="0" w:firstLine="560"/>
        <w:spacing w:before="450" w:after="450" w:line="312" w:lineRule="auto"/>
      </w:pPr>
      <w:r>
        <w:rPr>
          <w:rFonts w:ascii="宋体" w:hAnsi="宋体" w:eastAsia="宋体" w:cs="宋体"/>
          <w:color w:val="000"/>
          <w:sz w:val="28"/>
          <w:szCs w:val="28"/>
        </w:rPr>
        <w:t xml:space="preserve">4、学校小卖部所卖食品杂、乱，在校学生多，购买量大，存在隐患。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5、办公室内有教师有使用电器现象，学校将严格检查，严肃处理。</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第三篇：校园安全隐患排查总结</w:t>
      </w:r>
    </w:p>
    <w:p>
      <w:pPr>
        <w:ind w:left="0" w:right="0" w:firstLine="560"/>
        <w:spacing w:before="450" w:after="450" w:line="312" w:lineRule="auto"/>
      </w:pPr>
      <w:r>
        <w:rPr>
          <w:rFonts w:ascii="宋体" w:hAnsi="宋体" w:eastAsia="宋体" w:cs="宋体"/>
          <w:color w:val="000"/>
          <w:sz w:val="28"/>
          <w:szCs w:val="28"/>
        </w:rPr>
        <w:t xml:space="preserve">2025年寒假开学校园安全隐患排查情况</w:t>
      </w:r>
    </w:p>
    <w:p>
      <w:pPr>
        <w:ind w:left="0" w:right="0" w:firstLine="560"/>
        <w:spacing w:before="450" w:after="450" w:line="312" w:lineRule="auto"/>
      </w:pPr>
      <w:r>
        <w:rPr>
          <w:rFonts w:ascii="宋体" w:hAnsi="宋体" w:eastAsia="宋体" w:cs="宋体"/>
          <w:color w:val="000"/>
          <w:sz w:val="28"/>
          <w:szCs w:val="28"/>
        </w:rPr>
        <w:t xml:space="preserve">为保证我校师生人身安全和校园财产安全，结合安全教育周活动，2025年2月22日由学校安全办牵头，总务处、政教处等处室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先后对教学楼、实验楼、办公楼等进行安全检查，未发现异常。对供水锅炉房、供暖锅炉房进行检查，未发现安全隐患，学校实验室制度齐全，管理严格，无安全隐患。</w:t>
      </w:r>
    </w:p>
    <w:p>
      <w:pPr>
        <w:ind w:left="0" w:right="0" w:firstLine="560"/>
        <w:spacing w:before="450" w:after="450" w:line="312" w:lineRule="auto"/>
      </w:pPr>
      <w:r>
        <w:rPr>
          <w:rFonts w:ascii="宋体" w:hAnsi="宋体" w:eastAsia="宋体" w:cs="宋体"/>
          <w:color w:val="000"/>
          <w:sz w:val="28"/>
          <w:szCs w:val="28"/>
        </w:rPr>
        <w:t xml:space="preserve">二、校园消防用电安全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我校用电线路采用四级保护措施，用电线路、电压一切正常。学校对所有的灭火器、疏散标志、应急灯等进行检查，灭火器全部正常，疏散标志5个脱落，及时更新，应急灯都正常。</w:t>
      </w:r>
    </w:p>
    <w:p>
      <w:pPr>
        <w:ind w:left="0" w:right="0" w:firstLine="560"/>
        <w:spacing w:before="450" w:after="450" w:line="312" w:lineRule="auto"/>
      </w:pPr>
      <w:r>
        <w:rPr>
          <w:rFonts w:ascii="宋体" w:hAnsi="宋体" w:eastAsia="宋体" w:cs="宋体"/>
          <w:color w:val="000"/>
          <w:sz w:val="28"/>
          <w:szCs w:val="28"/>
        </w:rPr>
        <w:t xml:space="preserve">三、重点部位安全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1名专职保安、1名门卫人员，外来人员进校严格把关，实行登记、预约等制度，外来人员进校联系事情要电话联系本人，联系人与门卫通话后，方可进入，防止社会闲散人员及其他无关人员进入校区。学校严格实施走读生凭走读证出入校门，住校学生离校要有班主任、级主任、政教处（或安全办公室）签字后，方可离开校门。门卫人员每天随时观察校门外四周有无形影可疑之人，如果发现及时与学校联系，防止任何学生无故离开学校。值班教师：在值班领导的带领下，严格实行24小时无缝隙值班。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第四篇：校园安全隐患排查总结</w:t>
      </w:r>
    </w:p>
    <w:p>
      <w:pPr>
        <w:ind w:left="0" w:right="0" w:firstLine="560"/>
        <w:spacing w:before="450" w:after="450" w:line="312" w:lineRule="auto"/>
      </w:pPr>
      <w:r>
        <w:rPr>
          <w:rFonts w:ascii="宋体" w:hAnsi="宋体" w:eastAsia="宋体" w:cs="宋体"/>
          <w:color w:val="000"/>
          <w:sz w:val="28"/>
          <w:szCs w:val="28"/>
        </w:rPr>
        <w:t xml:space="preserve">郯城县育新中学 校园安全隐患排查总结</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的教育教学工作稳定、师生员工和学校财产的安全，学校组织安全工作领导小组于2025年8月30、31日对学校的校舍安全、消防安全、食品卫生安全、重点部位安全、交通安全等进行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一、排查情况（1）校舍安全</w:t>
      </w:r>
    </w:p>
    <w:p>
      <w:pPr>
        <w:ind w:left="0" w:right="0" w:firstLine="560"/>
        <w:spacing w:before="450" w:after="450" w:line="312" w:lineRule="auto"/>
      </w:pPr>
      <w:r>
        <w:rPr>
          <w:rFonts w:ascii="宋体" w:hAnsi="宋体" w:eastAsia="宋体" w:cs="宋体"/>
          <w:color w:val="000"/>
          <w:sz w:val="28"/>
          <w:szCs w:val="28"/>
        </w:rPr>
        <w:t xml:space="preserve">先后对教学楼、实验楼、办公楼等进行安全检查，未发现异常。对供水锅炉房进行检查，未发现安全隐患，学校实验室制度齐全，管理严格，特殊化学药品上双锁，不同人管理，保障了实验室安全。体育设施无安全隐患。</w:t>
      </w:r>
    </w:p>
    <w:p>
      <w:pPr>
        <w:ind w:left="0" w:right="0" w:firstLine="560"/>
        <w:spacing w:before="450" w:after="450" w:line="312" w:lineRule="auto"/>
      </w:pPr>
      <w:r>
        <w:rPr>
          <w:rFonts w:ascii="宋体" w:hAnsi="宋体" w:eastAsia="宋体" w:cs="宋体"/>
          <w:color w:val="000"/>
          <w:sz w:val="28"/>
          <w:szCs w:val="28"/>
        </w:rPr>
        <w:t xml:space="preserve">（2）校园消防用电安全</w:t>
      </w:r>
    </w:p>
    <w:p>
      <w:pPr>
        <w:ind w:left="0" w:right="0" w:firstLine="560"/>
        <w:spacing w:before="450" w:after="450" w:line="312" w:lineRule="auto"/>
      </w:pPr>
      <w:r>
        <w:rPr>
          <w:rFonts w:ascii="宋体" w:hAnsi="宋体" w:eastAsia="宋体" w:cs="宋体"/>
          <w:color w:val="000"/>
          <w:sz w:val="28"/>
          <w:szCs w:val="28"/>
        </w:rPr>
        <w:t xml:space="preserve">我校用电线路、电压一切正常。学校对所有的灭火器、疏散标志、应急灯等进行检查，灭火器全部正常，疏散标志5个脱落，及时更新，应急灯都正常。（3）食品安全</w:t>
      </w:r>
    </w:p>
    <w:p>
      <w:pPr>
        <w:ind w:left="0" w:right="0" w:firstLine="560"/>
        <w:spacing w:before="450" w:after="450" w:line="312" w:lineRule="auto"/>
      </w:pPr>
      <w:r>
        <w:rPr>
          <w:rFonts w:ascii="宋体" w:hAnsi="宋体" w:eastAsia="宋体" w:cs="宋体"/>
          <w:color w:val="000"/>
          <w:sz w:val="28"/>
          <w:szCs w:val="28"/>
        </w:rPr>
        <w:t xml:space="preserve">学校安排专门人员负责食堂小卖部的食品安全工作，按时监督检查食堂小卖部的进货质量，保证无过期食品、无三无食品，所有食品都必须出示索证和质检报告，所进食品按时记录，建立健全各项食品安全制度。（4）重点部位安全</w:t>
      </w:r>
    </w:p>
    <w:p>
      <w:pPr>
        <w:ind w:left="0" w:right="0" w:firstLine="560"/>
        <w:spacing w:before="450" w:after="450" w:line="312" w:lineRule="auto"/>
      </w:pPr>
      <w:r>
        <w:rPr>
          <w:rFonts w:ascii="宋体" w:hAnsi="宋体" w:eastAsia="宋体" w:cs="宋体"/>
          <w:color w:val="000"/>
          <w:sz w:val="28"/>
          <w:szCs w:val="28"/>
        </w:rPr>
        <w:t xml:space="preserve">门卫值班：学校建立健全了门卫管理制度，配足配齐门卫值班人员。门卫每天有2名专职保安、1名门卫人员，外来人员进校严格把关，实行登记、预约等制度，外来人员进校联系事情要电话联系本人，联系人与门卫通话后，方可进入，防止社会闲散人员及其他无关人员进入校区。学校严格实施走读生凭学生证出入校门，住校学生离校要有班主任签字后，方可离开校门。门卫人员每天随时观察校门外四周有无可疑之人，如果发现及时与学校联系，防止任何学生无故离开学校。学校安装监控录像，共有28个摄像头，辐射到学校的每一个角落，并能正常利用，很多违规违事件都是通过摄像头发现，并及时制止。</w:t>
      </w:r>
    </w:p>
    <w:p>
      <w:pPr>
        <w:ind w:left="0" w:right="0" w:firstLine="560"/>
        <w:spacing w:before="450" w:after="450" w:line="312" w:lineRule="auto"/>
      </w:pPr>
      <w:r>
        <w:rPr>
          <w:rFonts w:ascii="宋体" w:hAnsi="宋体" w:eastAsia="宋体" w:cs="宋体"/>
          <w:color w:val="000"/>
          <w:sz w:val="28"/>
          <w:szCs w:val="28"/>
        </w:rPr>
        <w:t xml:space="preserve">值班教师：在值班领导的带领下，严格实行24小时无缝隙值班，每天从早晨6：20接班到第二天的6：20交班，所有值班教师吃住全部在学校，值班人员每间隔一小时一次对校园角角落落巡视一次。严格落实值班记录制度，值班领导对每天值班发生的事情都详细记录，发现问题及时处理，如不能处理，及时向学校汇报。周末及节假日学校安排专门人员值班，有门卫值班、微机室等重点部位值班、学校领导轮换带班，保证学校人员及财产的安全。</w:t>
      </w:r>
    </w:p>
    <w:p>
      <w:pPr>
        <w:ind w:left="0" w:right="0" w:firstLine="560"/>
        <w:spacing w:before="450" w:after="450" w:line="312" w:lineRule="auto"/>
      </w:pPr>
      <w:r>
        <w:rPr>
          <w:rFonts w:ascii="宋体" w:hAnsi="宋体" w:eastAsia="宋体" w:cs="宋体"/>
          <w:color w:val="000"/>
          <w:sz w:val="28"/>
          <w:szCs w:val="28"/>
        </w:rPr>
        <w:t xml:space="preserve">周边环境:学校积极与当地公安部门加强联系，建立合作、互助关系摸清周边环境和人员情况，对可能到学校施暴的重点人员进行必要监控，采取相应的防范措施，派出所领导经常到学校周边进行检查，有效保证了学校周边的安全。（5）交通安全</w:t>
      </w:r>
    </w:p>
    <w:p>
      <w:pPr>
        <w:ind w:left="0" w:right="0" w:firstLine="560"/>
        <w:spacing w:before="450" w:after="450" w:line="312" w:lineRule="auto"/>
      </w:pPr>
      <w:r>
        <w:rPr>
          <w:rFonts w:ascii="宋体" w:hAnsi="宋体" w:eastAsia="宋体" w:cs="宋体"/>
          <w:color w:val="000"/>
          <w:sz w:val="28"/>
          <w:szCs w:val="28"/>
        </w:rPr>
        <w:t xml:space="preserve">我校有走读学生1000多名，无校车接送，大多数学生靠步行来回上学。针对这一状况，学校安排值班教师进行严格路队管理，放学后各级学生统一站队离校，各路段有固定的值班教师，检查拉运学生的的非法车辆，一旦发现，予以制止，制止无效及时上报交警队，由交警队处理。</w:t>
      </w:r>
    </w:p>
    <w:p>
      <w:pPr>
        <w:ind w:left="0" w:right="0" w:firstLine="560"/>
        <w:spacing w:before="450" w:after="450" w:line="312" w:lineRule="auto"/>
      </w:pPr>
      <w:r>
        <w:rPr>
          <w:rFonts w:ascii="宋体" w:hAnsi="宋体" w:eastAsia="宋体" w:cs="宋体"/>
          <w:color w:val="000"/>
          <w:sz w:val="28"/>
          <w:szCs w:val="28"/>
        </w:rPr>
        <w:t xml:space="preserve">（6）防汛防溺水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1、学校周边一些无业社会青年经常到学校周围捣乱威胁学生。</w:t>
      </w:r>
    </w:p>
    <w:p>
      <w:pPr>
        <w:ind w:left="0" w:right="0" w:firstLine="560"/>
        <w:spacing w:before="450" w:after="450" w:line="312" w:lineRule="auto"/>
      </w:pPr>
      <w:r>
        <w:rPr>
          <w:rFonts w:ascii="宋体" w:hAnsi="宋体" w:eastAsia="宋体" w:cs="宋体"/>
          <w:color w:val="000"/>
          <w:sz w:val="28"/>
          <w:szCs w:val="28"/>
        </w:rPr>
        <w:t xml:space="preserve">2、学校门前卖东西的小店对学生影响很大，影响学生上下学安全。</w:t>
      </w:r>
    </w:p>
    <w:p>
      <w:pPr>
        <w:ind w:left="0" w:right="0" w:firstLine="560"/>
        <w:spacing w:before="450" w:after="450" w:line="312" w:lineRule="auto"/>
      </w:pPr>
      <w:r>
        <w:rPr>
          <w:rFonts w:ascii="宋体" w:hAnsi="宋体" w:eastAsia="宋体" w:cs="宋体"/>
          <w:color w:val="000"/>
          <w:sz w:val="28"/>
          <w:szCs w:val="28"/>
        </w:rPr>
        <w:t xml:space="preserve">3、学校小卖部所卖食品杂、乱，在校学生多，购买量大，存在隐患。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第五篇：校园安全隐患排查整治总结</w:t>
      </w:r>
    </w:p>
    <w:p>
      <w:pPr>
        <w:ind w:left="0" w:right="0" w:firstLine="560"/>
        <w:spacing w:before="450" w:after="450" w:line="312" w:lineRule="auto"/>
      </w:pPr>
      <w:r>
        <w:rPr>
          <w:rFonts w:ascii="宋体" w:hAnsi="宋体" w:eastAsia="宋体" w:cs="宋体"/>
          <w:color w:val="000"/>
          <w:sz w:val="28"/>
          <w:szCs w:val="28"/>
        </w:rPr>
        <w:t xml:space="preserve">云梦县中等职业技术学校</w:t>
      </w:r>
    </w:p>
    <w:p>
      <w:pPr>
        <w:ind w:left="0" w:right="0" w:firstLine="560"/>
        <w:spacing w:before="450" w:after="450" w:line="312" w:lineRule="auto"/>
      </w:pPr>
      <w:r>
        <w:rPr>
          <w:rFonts w:ascii="宋体" w:hAnsi="宋体" w:eastAsia="宋体" w:cs="宋体"/>
          <w:color w:val="000"/>
          <w:sz w:val="28"/>
          <w:szCs w:val="28"/>
        </w:rPr>
        <w:t xml:space="preserve">校园安全隐患排查整治总结</w:t>
      </w:r>
    </w:p>
    <w:p>
      <w:pPr>
        <w:ind w:left="0" w:right="0" w:firstLine="560"/>
        <w:spacing w:before="450" w:after="450" w:line="312" w:lineRule="auto"/>
      </w:pPr>
      <w:r>
        <w:rPr>
          <w:rFonts w:ascii="宋体" w:hAnsi="宋体" w:eastAsia="宋体" w:cs="宋体"/>
          <w:color w:val="000"/>
          <w:sz w:val="28"/>
          <w:szCs w:val="28"/>
        </w:rPr>
        <w:t xml:space="preserve">云梦县综合高级中学</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上好安全教育课，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召开学生交通安全工作会议，要求学生在学生上、放学时注意交通安全。2.住宿生的管理</w:t>
      </w:r>
    </w:p>
    <w:p>
      <w:pPr>
        <w:ind w:left="0" w:right="0" w:firstLine="560"/>
        <w:spacing w:before="450" w:after="450" w:line="312" w:lineRule="auto"/>
      </w:pPr>
      <w:r>
        <w:rPr>
          <w:rFonts w:ascii="宋体" w:hAnsi="宋体" w:eastAsia="宋体" w:cs="宋体"/>
          <w:color w:val="000"/>
          <w:sz w:val="28"/>
          <w:szCs w:val="28"/>
        </w:rPr>
        <w:t xml:space="preserve">加强住宿生管理，实现无缝对接，让全校住宿生能生活在安全卫生舒适的校园里，是我们努力追求的目标。我校为了管理好住宿生，避免住宿生在校24小时生活在无管理的真空环境中，制定了《住宿生管理条例》。学生在起床后有管理教师带领他们收拾好寝室，每天安排学校领导值班、巡视，每夜有值班教师和寝管老师按时查寝。</w:t>
      </w:r>
    </w:p>
    <w:p>
      <w:pPr>
        <w:ind w:left="0" w:right="0" w:firstLine="560"/>
        <w:spacing w:before="450" w:after="450" w:line="312" w:lineRule="auto"/>
      </w:pPr>
      <w:r>
        <w:rPr>
          <w:rFonts w:ascii="宋体" w:hAnsi="宋体" w:eastAsia="宋体" w:cs="宋体"/>
          <w:color w:val="000"/>
          <w:sz w:val="28"/>
          <w:szCs w:val="28"/>
        </w:rPr>
        <w:t xml:space="preserve">3、建立校园值班制度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4、建立安全隐患排查日报制度。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安全知识讲座。我校在开学初期就与学生和家长签订了走读生协议与学生交通安全协议，对学生骑车安全提出了要求和警示，并制定了详细具体的交通安全实施方案，为学生纠正不良交通行为，增强交通知识，避免交通事故，做好有益的尝试。如讲解交通标线，让学生知道各条线的作用，怎样走路；要求学生走路时思想要集中，不东张西望，不能一边走一边玩耍，不能一边走路一边看书，不乱窜马路，不在马路上踢球、做游戏等。</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