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小学一年级体育总结2025.2[范文模版]</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体育总结2024.2[范文模版]2024——2024学年度第一学期幼儿班体育教学工作总结林良允2024年2月体育教学工作总结本学期工作即将结束，自己的收获是加深了对体育工作重要性的认识及意义的理解，成功的地方不多，但值得...</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第一篇：小学一年级体育总结2025.2[范文模版]</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幼儿班体育教学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林良允</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本学期工作即将结束，自己的收获是加深了对体育工作重要性的认识及意义的理解，成功的地方不多，但值得总结的是我对待工作的热情和时刻未改变的干劲。尽管学校适合幼儿运动的体育设备有限，但尽可能在教学内容上“因地制宜”设置一些简单走、跑、跳等组合型的游戏，通过快乐体育游戏使幼儿对体育课有了很大的兴趣，不但幼儿提高了对体育锻炼的积极性又增强了他们的体质。体育教学工作顺利完成，总结如下：</w:t>
      </w:r>
    </w:p>
    <w:p>
      <w:pPr>
        <w:ind w:left="0" w:right="0" w:firstLine="560"/>
        <w:spacing w:before="450" w:after="450" w:line="312" w:lineRule="auto"/>
      </w:pPr>
      <w:r>
        <w:rPr>
          <w:rFonts w:ascii="宋体" w:hAnsi="宋体" w:eastAsia="宋体" w:cs="宋体"/>
          <w:color w:val="000"/>
          <w:sz w:val="28"/>
          <w:szCs w:val="28"/>
        </w:rPr>
        <w:t xml:space="preserve">1、我根据幼儿实际情况，制定体育教学工作计划，备好课，做到课前布置和检查场地器材。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2、准备部分和整理部分，以及每个教学环节前后，都要求幼儿做准备或放松活动练习。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4、讲解动作要领和保护方法，突出重点、难点，示范动作正确，每堂课有个人练习，小组练习，自由组合练习，既有秩序，又有队形。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6、注意每堂课运动量，防止幼儿身体过渡疲劳。</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幼儿的安全。使幼儿初步的锻炼身体并健康的成长。其次，我在教学过程中特别重视人的认知规律的培养。这样，可以使幼儿在游戏中掌握体育技能。最后，我在教学中特别重视幼儿的思想教育，利用体育教材的特点结合具体内容，向幼儿进行思想教育。培养幼儿的自觉性、组织性、纪律性、集体荣誉感、不怕苦、不怕累、勇敢坚强强的责任心和自信心。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第二篇：一年级体育总结2</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w:t>
      </w:r>
    </w:p>
    <w:p>
      <w:pPr>
        <w:ind w:left="0" w:right="0" w:firstLine="560"/>
        <w:spacing w:before="450" w:after="450" w:line="312" w:lineRule="auto"/>
      </w:pPr>
      <w:r>
        <w:rPr>
          <w:rFonts w:ascii="宋体" w:hAnsi="宋体" w:eastAsia="宋体" w:cs="宋体"/>
          <w:color w:val="000"/>
          <w:sz w:val="28"/>
          <w:szCs w:val="28"/>
        </w:rPr>
        <w:t xml:space="preserve">学生普遍都害怕长跑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一年级的学生达标合格率为90%，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第三篇：小学一年级体育教学总结（定稿）</w:t>
      </w:r>
    </w:p>
    <w:p>
      <w:pPr>
        <w:ind w:left="0" w:right="0" w:firstLine="560"/>
        <w:spacing w:before="450" w:after="450" w:line="312" w:lineRule="auto"/>
      </w:pPr>
      <w:r>
        <w:rPr>
          <w:rFonts w:ascii="宋体" w:hAnsi="宋体" w:eastAsia="宋体" w:cs="宋体"/>
          <w:color w:val="000"/>
          <w:sz w:val="28"/>
          <w:szCs w:val="28"/>
        </w:rPr>
        <w:t xml:space="preserve">椿树小学2025年春季</w:t>
      </w:r>
    </w:p>
    <w:p>
      <w:pPr>
        <w:ind w:left="0" w:right="0" w:firstLine="560"/>
        <w:spacing w:before="450" w:after="450" w:line="312" w:lineRule="auto"/>
      </w:pPr>
      <w:r>
        <w:rPr>
          <w:rFonts w:ascii="宋体" w:hAnsi="宋体" w:eastAsia="宋体" w:cs="宋体"/>
          <w:color w:val="000"/>
          <w:sz w:val="28"/>
          <w:szCs w:val="28"/>
        </w:rPr>
        <w:t xml:space="preserve">一年级体育教学总结</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然而上好一年级的体育课并不是一件容易的事，有时还会让人头痛，由于孩子的年龄较小，活泼好动，所以上课喜欢做小动作，不听从老师的只会，在学习新内容时，不听教师讲解动作方法，以致于每节课的效率并不高，有很多时间都用在维持秩序上了。一学期的教学工作即将结束了，为了能更好的总结本学期的教学工作，从中吸取教训，为今后的教学工作提供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首先体育训练要有明确的目标。如让学生学会拍球，跳绳等。体育训练的内容丰富，跑、走、跳、投、拍、钻、爬、平衡和攀登等不断变换。例如练习跨跳吧，使用的教具也是不断变化的，有时在场地上画线条，有时用小竹杆放在地上跳，有时让两人拉着小绳跳。又如拍球，有时集体拍球比赛，有时个人边跑边抛接球，有时用双腿夹着球来跳等。体育训练方法正确，注意适当的运动量和密度。负荷过轻，则达不到训练的目的，负荷过重，则影响幼儿的正常发育。如果新授课的运动量小，如学习从高处跳下，则复习旧课就选择运动量大的内容，如四散跑，捉鱼虾，使新旧课互相调节和互相补充。</w:t>
      </w:r>
    </w:p>
    <w:p>
      <w:pPr>
        <w:ind w:left="0" w:right="0" w:firstLine="560"/>
        <w:spacing w:before="450" w:after="450" w:line="312" w:lineRule="auto"/>
      </w:pPr>
      <w:r>
        <w:rPr>
          <w:rFonts w:ascii="宋体" w:hAnsi="宋体" w:eastAsia="宋体" w:cs="宋体"/>
          <w:color w:val="000"/>
          <w:sz w:val="28"/>
          <w:szCs w:val="28"/>
        </w:rPr>
        <w:t xml:space="preserve">其次，明确教学方法。在体育教学中，传统的体育教学方法有很多。如：发现法、探究法、范例教学法、问题教学法、自主学习教学法等。但随着现代化多媒体教学逐渐渗透到各学科里，多媒体也引进到体育教学的课堂，体育方法的改革也随着教学教育现代发展而紧跟时代不断推陈出新，它的科技含金量不断增加。如：教师在一节课中交替使用讲解示范，预先录制好的示范动作切到多媒体平台进行讲评，容易出现的错误的演示，甚至可以用录像的方法把学生练习的动作录下来进行讲评。这样，体育教学方法的合理交叉使用结合，呈现出多样性。又如：现代多媒体的体育教学方法是由多种因素构成的，它是用光、声、音像等多种手段取代传统的言传身教的教学方法，作为体育科目，特别在室内课、理论课上，教师可将更多最近发生的体育事情更直观搬上讲台。因此，丰富的教学方法是教师培养、激发学生参加体育锻炼所采取的手段，使学生为被动锻炼变为主动锻炼，从而获取更多的体育知识、技术技能的全过程，使他们从小喜欢体育，乐于体育。通过平时的观察与总结，我认为小学的体育教学方法应引用“教”与“玩”结合的方法，这也是吸引小朋友积极参加体育锻炼的有效方法。</w:t>
      </w:r>
    </w:p>
    <w:p>
      <w:pPr>
        <w:ind w:left="0" w:right="0" w:firstLine="560"/>
        <w:spacing w:before="450" w:after="450" w:line="312" w:lineRule="auto"/>
      </w:pPr>
      <w:r>
        <w:rPr>
          <w:rFonts w:ascii="宋体" w:hAnsi="宋体" w:eastAsia="宋体" w:cs="宋体"/>
          <w:color w:val="000"/>
          <w:sz w:val="28"/>
          <w:szCs w:val="28"/>
        </w:rPr>
        <w:t xml:space="preserve">椿树小学：班 兴 梅</w:t>
      </w:r>
    </w:p>
    <w:p>
      <w:pPr>
        <w:ind w:left="0" w:right="0" w:firstLine="560"/>
        <w:spacing w:before="450" w:after="450" w:line="312" w:lineRule="auto"/>
      </w:pPr>
      <w:r>
        <w:rPr>
          <w:rFonts w:ascii="宋体" w:hAnsi="宋体" w:eastAsia="宋体" w:cs="宋体"/>
          <w:color w:val="000"/>
          <w:sz w:val="28"/>
          <w:szCs w:val="28"/>
        </w:rPr>
        <w:t xml:space="preserve">2025年7月8日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第四篇：一年级体育总结</w:t>
      </w:r>
    </w:p>
    <w:p>
      <w:pPr>
        <w:ind w:left="0" w:right="0" w:firstLine="560"/>
        <w:spacing w:before="450" w:after="450" w:line="312" w:lineRule="auto"/>
      </w:pPr>
      <w:r>
        <w:rPr>
          <w:rFonts w:ascii="宋体" w:hAnsi="宋体" w:eastAsia="宋体" w:cs="宋体"/>
          <w:color w:val="000"/>
          <w:sz w:val="28"/>
          <w:szCs w:val="28"/>
        </w:rPr>
        <w:t xml:space="preserve">农光小学一年级体育教学总结</w:t>
      </w:r>
    </w:p>
    <w:p>
      <w:pPr>
        <w:ind w:left="0" w:right="0" w:firstLine="560"/>
        <w:spacing w:before="450" w:after="450" w:line="312" w:lineRule="auto"/>
      </w:pPr>
      <w:r>
        <w:rPr>
          <w:rFonts w:ascii="宋体" w:hAnsi="宋体" w:eastAsia="宋体" w:cs="宋体"/>
          <w:color w:val="000"/>
          <w:sz w:val="28"/>
          <w:szCs w:val="28"/>
        </w:rPr>
        <w:t xml:space="preserve">2025年春季</w:t>
      </w:r>
    </w:p>
    <w:p>
      <w:pPr>
        <w:ind w:left="0" w:right="0" w:firstLine="560"/>
        <w:spacing w:before="450" w:after="450" w:line="312" w:lineRule="auto"/>
      </w:pPr>
      <w:r>
        <w:rPr>
          <w:rFonts w:ascii="宋体" w:hAnsi="宋体" w:eastAsia="宋体" w:cs="宋体"/>
          <w:color w:val="000"/>
          <w:sz w:val="28"/>
          <w:szCs w:val="28"/>
        </w:rPr>
        <w:t xml:space="preserve">黄斌</w:t>
      </w:r>
    </w:p>
    <w:p>
      <w:pPr>
        <w:ind w:left="0" w:right="0" w:firstLine="560"/>
        <w:spacing w:before="450" w:after="450" w:line="312" w:lineRule="auto"/>
      </w:pPr>
      <w:r>
        <w:rPr>
          <w:rFonts w:ascii="宋体" w:hAnsi="宋体" w:eastAsia="宋体" w:cs="宋体"/>
          <w:color w:val="000"/>
          <w:sz w:val="28"/>
          <w:szCs w:val="28"/>
        </w:rPr>
        <w:t xml:space="preserve">2025.7.7 本学期的体育工作将要结束了,在本学期我较好的完成了体育工作,但在教学 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学生原有的知识技能的质量，他们的兴趣、需要、方法、习惯、学习新知识可能遇到的困难，并采取相应的措施。关注全体学生，注重个别教育，使其保持相对稳定性，同时激发学生的情感，使学生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学生创设良好的机会与条件，提供充足的操作材料。根据班上学生的年龄特征，充分调动各种感官感知事物，使之在参加活动的过程中，认知和掌握事物的特征与属性。在一日活动中，注意教给学生初浅的，简单的生活知识经验，培养学生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3、在教学中要处理好学生的主体地位及教师的主导地位，以多种形式引导学生有兴趣的参与活动，并主动去学习，更好地因材施教，因人施教。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学生每天的游戏活动及户外活动时间，提供学生活动材料，更好地培养学生的全面发展能力。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 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二、认识不足，努力进步</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第五篇：一年级体育总结</w:t>
      </w:r>
    </w:p>
    <w:p>
      <w:pPr>
        <w:ind w:left="0" w:right="0" w:firstLine="560"/>
        <w:spacing w:before="450" w:after="450" w:line="312" w:lineRule="auto"/>
      </w:pPr>
      <w:r>
        <w:rPr>
          <w:rFonts w:ascii="宋体" w:hAnsi="宋体" w:eastAsia="宋体" w:cs="宋体"/>
          <w:color w:val="000"/>
          <w:sz w:val="28"/>
          <w:szCs w:val="28"/>
        </w:rPr>
        <w:t xml:space="preserve">补掌小学一年级体育工作总结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各项资源，做到教练员、运动员、训练时间、训练场地器材四落实，及早地制订了切实可行的计划.通过努力，取得了桥东区春运会道德风尚奖、春运会第九名、秋运会第七名、岳雷均获得全国传统武术锦标赛男子太极拳第一名，李祎获得河北省少年武术套路锦标赛女子剑枪全能第一名、河北省少年武术套路锦标赛女子自选长拳第一名、郭策获得河北省少年武术套路锦标赛男子刀棍全能第一名、魏李旭获得河北省馆校武术套路锦标赛男子查拳第一名，魏换强老师获得了桥东区优秀辅导员、桥东区优秀教师、河北省优秀优秀裁判员的称号。并被聘为桥东区体育兼职教研员，指导桥东区四位青年教师参加石家庄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七、查漏补缺，重视学校体育档案资料的整理使用和保管工作，顺利通过了省学校工作综合评估的自评、上报、验收。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2025-06-17T08:27:09+08:00</dcterms:created>
  <dcterms:modified xsi:type="dcterms:W3CDTF">2025-06-17T08:27:09+08:00</dcterms:modified>
</cp:coreProperties>
</file>

<file path=docProps/custom.xml><?xml version="1.0" encoding="utf-8"?>
<Properties xmlns="http://schemas.openxmlformats.org/officeDocument/2006/custom-properties" xmlns:vt="http://schemas.openxmlformats.org/officeDocument/2006/docPropsVTypes"/>
</file>