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县教育局局长述职报告</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第一篇：县教育局局长述职报告县教育局局长述职报告免费文秘网免费公文网县教育局局长述职报告2024-06-28 21:00:21免费文秘网免费公文网县教育局局长述职报告县教育局局长述职报告(2)各位领导、各位同志，您们好！述职人：***，男...</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第一篇：县教育局局长述职报告</w:t>
      </w:r>
    </w:p>
    <w:p>
      <w:pPr>
        <w:ind w:left="0" w:right="0" w:firstLine="560"/>
        <w:spacing w:before="450" w:after="450" w:line="312" w:lineRule="auto"/>
      </w:pPr>
      <w:r>
        <w:rPr>
          <w:rFonts w:ascii="宋体" w:hAnsi="宋体" w:eastAsia="宋体" w:cs="宋体"/>
          <w:color w:val="000"/>
          <w:sz w:val="28"/>
          <w:szCs w:val="28"/>
        </w:rPr>
        <w:t xml:space="preserve">县教育局局长述职报告免费文秘网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县教育局局长述职报告2025-06-28 21:00:21免费文秘网免费公文网县教育局局长述职报告县教育局局长述职报告(2)</w:t>
      </w:r>
    </w:p>
    <w:p>
      <w:pPr>
        <w:ind w:left="0" w:right="0" w:firstLine="560"/>
        <w:spacing w:before="450" w:after="450" w:line="312" w:lineRule="auto"/>
      </w:pPr>
      <w:r>
        <w:rPr>
          <w:rFonts w:ascii="宋体" w:hAnsi="宋体" w:eastAsia="宋体" w:cs="宋体"/>
          <w:color w:val="000"/>
          <w:sz w:val="28"/>
          <w:szCs w:val="28"/>
        </w:rPr>
        <w:t xml:space="preserve">各位领导、各位同志，您们好！</w:t>
      </w:r>
    </w:p>
    <w:p>
      <w:pPr>
        <w:ind w:left="0" w:right="0" w:firstLine="560"/>
        <w:spacing w:before="450" w:after="450" w:line="312" w:lineRule="auto"/>
      </w:pPr>
      <w:r>
        <w:rPr>
          <w:rFonts w:ascii="宋体" w:hAnsi="宋体" w:eastAsia="宋体" w:cs="宋体"/>
          <w:color w:val="000"/>
          <w:sz w:val="28"/>
          <w:szCs w:val="28"/>
        </w:rPr>
        <w:t xml:space="preserve">述职人：***，男，45岁，土家族，2025年7月任自治县教育局党组书记、教育局长。根据中共***自治县委组织部《关于乡科级领导干部公开述职述廉评议实施方案》（县组通[2025]53号）文件要求，现将我任职一年多来履行工作职责和廉洁自律情况向各位领导、同志们报告如下，请予评议，并提出批评意见。</w:t>
      </w:r>
    </w:p>
    <w:p>
      <w:pPr>
        <w:ind w:left="0" w:right="0" w:firstLine="560"/>
        <w:spacing w:before="450" w:after="450" w:line="312" w:lineRule="auto"/>
      </w:pPr>
      <w:r>
        <w:rPr>
          <w:rFonts w:ascii="宋体" w:hAnsi="宋体" w:eastAsia="宋体" w:cs="宋体"/>
          <w:color w:val="000"/>
          <w:sz w:val="28"/>
          <w:szCs w:val="28"/>
        </w:rPr>
        <w:t xml:space="preserve">一、认真履行职责，努力推进教育事业快速发展</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（一）加强学习，不断提高自身的政治理论素质</w:t>
      </w:r>
    </w:p>
    <w:p>
      <w:pPr>
        <w:ind w:left="0" w:right="0" w:firstLine="560"/>
        <w:spacing w:before="450" w:after="450" w:line="312" w:lineRule="auto"/>
      </w:pPr>
      <w:r>
        <w:rPr>
          <w:rFonts w:ascii="宋体" w:hAnsi="宋体" w:eastAsia="宋体" w:cs="宋体"/>
          <w:color w:val="000"/>
          <w:sz w:val="28"/>
          <w:szCs w:val="28"/>
        </w:rPr>
        <w:t xml:space="preserve">党的路线方针政策和上级的指示精神是我们开展工作的行动指南，只有加强学习才能够领会精神，完成好各项工作任务，只有加强政治理论学习才能树立正确的人生观，价值观、权力观。一年来，我认真学习了邓小平理论、三个代表重要思想、科学发展观和法律法规知识等，不断增强自身的综合素质。在自身学习的基础上，我要求全局干部职工加强学习，并制定严格的学习制度，努力创建学习型机关，通过学习，武装头脑，统一思想，全局干部职工形成了讲政治、讲大局、讲纪律，遵纪守法，政令畅通，工作有条不紊和高效运转的良好局面。</w:t>
      </w:r>
    </w:p>
    <w:p>
      <w:pPr>
        <w:ind w:left="0" w:right="0" w:firstLine="560"/>
        <w:spacing w:before="450" w:after="450" w:line="312" w:lineRule="auto"/>
      </w:pPr>
      <w:r>
        <w:rPr>
          <w:rFonts w:ascii="宋体" w:hAnsi="宋体" w:eastAsia="宋体" w:cs="宋体"/>
          <w:color w:val="000"/>
          <w:sz w:val="28"/>
          <w:szCs w:val="28"/>
        </w:rPr>
        <w:t xml:space="preserve">（二）当好县委政府参谋，营造教育发展良好氛围</w:t>
      </w:r>
    </w:p>
    <w:p>
      <w:pPr>
        <w:ind w:left="0" w:right="0" w:firstLine="560"/>
        <w:spacing w:before="450" w:after="450" w:line="312" w:lineRule="auto"/>
      </w:pPr>
      <w:r>
        <w:rPr>
          <w:rFonts w:ascii="宋体" w:hAnsi="宋体" w:eastAsia="宋体" w:cs="宋体"/>
          <w:color w:val="000"/>
          <w:sz w:val="28"/>
          <w:szCs w:val="28"/>
        </w:rPr>
        <w:t xml:space="preserve">观念决定思路，思路决定出路。***教育的快速发展，教育决策是关键。我任职后抓紧时间特别是双休日深入乡镇</w:t>
      </w:r>
    </w:p>
    <w:p>
      <w:pPr>
        <w:ind w:left="0" w:right="0" w:firstLine="560"/>
        <w:spacing w:before="450" w:after="450" w:line="312" w:lineRule="auto"/>
      </w:pPr>
      <w:r>
        <w:rPr>
          <w:rFonts w:ascii="宋体" w:hAnsi="宋体" w:eastAsia="宋体" w:cs="宋体"/>
          <w:color w:val="000"/>
          <w:sz w:val="28"/>
          <w:szCs w:val="28"/>
        </w:rPr>
        <w:t xml:space="preserve">和学校认真开展调查研究，听取多方意见，认真分析我县教育工作取得的成绩和存在的问题，提出了我县教育“以‘两基’工作为中心，以抓教育管理、提高教学质量为重点，以推进义务教育均衡发展实现教育公平为出发点，以办好人民满意教育为目的”的工作思路和村级学校加强“规范”、乡镇学校重抓“特色”、县城学校力塑“品牌”的管理思路，当好参谋，主动争取县委、政府的领导和部门的支持。一年多来，召开了三次全县性的教育工作会议，出台了《关于巩固“两基”成果推进义务教育均衡发展的实施意见》等系列文件。县委、县政府多次召开专题会议研究、部署教育工作；县人大、县政协多次开展对教育工作的视察和调研；相关部门配合教育开展工作。掀起了全社会重教、兴教、支教的热潮。举全县之力实现***民族中学成功申创省级示范性高中；开拓创新率先在全省实施村级学校标准化建设工程；凝聚力量有效开展“两基”迎“国检”工作；自</w:t>
      </w:r>
    </w:p>
    <w:p>
      <w:pPr>
        <w:ind w:left="0" w:right="0" w:firstLine="560"/>
        <w:spacing w:before="450" w:after="450" w:line="312" w:lineRule="auto"/>
      </w:pPr>
      <w:r>
        <w:rPr>
          <w:rFonts w:ascii="宋体" w:hAnsi="宋体" w:eastAsia="宋体" w:cs="宋体"/>
          <w:color w:val="000"/>
          <w:sz w:val="28"/>
          <w:szCs w:val="28"/>
        </w:rPr>
        <w:t xml:space="preserve">加压力在城区实施实验学校建设工程等等，这无一不是党委、政府重视、部门支持、社会关心的结果。正因为如此，2025年全县教育工作获地区教育局教育目标、教育管理考核双一等奖，获县目标管理考核二等奖。</w:t>
      </w:r>
    </w:p>
    <w:p>
      <w:pPr>
        <w:ind w:left="0" w:right="0" w:firstLine="560"/>
        <w:spacing w:before="450" w:after="450" w:line="312" w:lineRule="auto"/>
      </w:pPr>
      <w:r>
        <w:rPr>
          <w:rFonts w:ascii="宋体" w:hAnsi="宋体" w:eastAsia="宋体" w:cs="宋体"/>
          <w:color w:val="000"/>
          <w:sz w:val="28"/>
          <w:szCs w:val="28"/>
        </w:rPr>
        <w:t xml:space="preserve">（三）狠抓“两基”迎“国检”工作，各类教育得以协调发展</w:t>
      </w:r>
    </w:p>
    <w:p>
      <w:pPr>
        <w:ind w:left="0" w:right="0" w:firstLine="560"/>
        <w:spacing w:before="450" w:after="450" w:line="312" w:lineRule="auto"/>
      </w:pPr>
      <w:r>
        <w:rPr>
          <w:rFonts w:ascii="宋体" w:hAnsi="宋体" w:eastAsia="宋体" w:cs="宋体"/>
          <w:color w:val="000"/>
          <w:sz w:val="28"/>
          <w:szCs w:val="28"/>
        </w:rPr>
        <w:t xml:space="preserve">“两基”工作是教育工作的重中之重。为切实巩固“两基”成果，确保2025年国家“两基” 工作督导检查达标，成立了迎“国检”工作指导小组，建立了定点联系制度，采取依法控辍、教改控辍、关爱控辍、救助控辍、政策控辍等五项“控辍保学”措施，提高普及程度。认真落实国家义务教育阶段“两免一补”政策，2025年到2025年春季我县获得免除教科书费万元，69486人次得到资助，免除杂费万元，127580人次得到资助，补助初中寄宿制贫困学生生活费万元，12678人次得到资助。从2025年春季学期开始，全县义务教育阶段学生免除学</w:t>
      </w:r>
    </w:p>
    <w:p>
      <w:pPr>
        <w:ind w:left="0" w:right="0" w:firstLine="560"/>
        <w:spacing w:before="450" w:after="450" w:line="312" w:lineRule="auto"/>
      </w:pPr>
      <w:r>
        <w:rPr>
          <w:rFonts w:ascii="宋体" w:hAnsi="宋体" w:eastAsia="宋体" w:cs="宋体"/>
          <w:color w:val="000"/>
          <w:sz w:val="28"/>
          <w:szCs w:val="28"/>
        </w:rPr>
        <w:t xml:space="preserve">杂费和全部享受了免费教科书，义务教育阶段学校享受国家生均公用经费补助，90%以上中小学寄宿制学生获得生活费补助，良好的政策支撑有力地推动了全县义务教育的健康发展。同时，针对贫困学生入学问题，采取“教育自救”措施，开展了全县师生向贫困生献爱心活动，2025、2025年全县师生捐款达万元，救助学生2350人次，还成立了学生资助管理中心，解决贫困学生入学问题。积极采取措施解决进城务工人员子女入学问题和化解城区学校大班额问题。针对我县留守儿童较多的实际，在广泛调研的基础上，出台了有关留守儿童的管理办法和寄宿制学校管理办法。通过采取强有力措施，我县小学适龄儿童入学率达%，初中阶段毛入学率达%，“两基”工作正在强势推进之中。在抓“两基”巩固提高的同时，我们还注重义务教育的两头延伸。一方面，按照“积极鼓励、大力支持、正确引导、依法管理”方针，抓好民办教育和幼儿教育发展，幼儿园发</w:t>
      </w:r>
    </w:p>
    <w:p>
      <w:pPr>
        <w:ind w:left="0" w:right="0" w:firstLine="560"/>
        <w:spacing w:before="450" w:after="450" w:line="312" w:lineRule="auto"/>
      </w:pPr>
      <w:r>
        <w:rPr>
          <w:rFonts w:ascii="宋体" w:hAnsi="宋体" w:eastAsia="宋体" w:cs="宋体"/>
          <w:color w:val="000"/>
          <w:sz w:val="28"/>
          <w:szCs w:val="28"/>
        </w:rPr>
        <w:t xml:space="preserve">展到32所（其中民办23所），幼儿入园率逐年提高。另一方面全面提升高中教育，扩大办学规模，2025年木黄中学恢复高中招生，2025年洋溪高中、新寨农中恢复高中招生，为全县更多的初中毕业升入上一级学校奠定了基础。职业教育、成人教育也得到较快发展，在全县基本形成了高中教育、初中教育、小学教育、幼儿教育、特殊教育、职业教育、成人教育为一体的完整的国民教育体系。</w:t>
      </w:r>
    </w:p>
    <w:p>
      <w:pPr>
        <w:ind w:left="0" w:right="0" w:firstLine="560"/>
        <w:spacing w:before="450" w:after="450" w:line="312" w:lineRule="auto"/>
      </w:pPr>
      <w:r>
        <w:rPr>
          <w:rFonts w:ascii="宋体" w:hAnsi="宋体" w:eastAsia="宋体" w:cs="宋体"/>
          <w:color w:val="000"/>
          <w:sz w:val="28"/>
          <w:szCs w:val="28"/>
        </w:rPr>
        <w:t xml:space="preserve">（四）努力改善办学条件，促进城乡教育均衡发展</w:t>
      </w:r>
    </w:p>
    <w:p>
      <w:pPr>
        <w:ind w:left="0" w:right="0" w:firstLine="560"/>
        <w:spacing w:before="450" w:after="450" w:line="312" w:lineRule="auto"/>
      </w:pPr>
      <w:r>
        <w:rPr>
          <w:rFonts w:ascii="宋体" w:hAnsi="宋体" w:eastAsia="宋体" w:cs="宋体"/>
          <w:color w:val="000"/>
          <w:sz w:val="28"/>
          <w:szCs w:val="28"/>
        </w:rPr>
        <w:t xml:space="preserve">2025年，在全县两代会上，代表、委员们十分关注教育，提</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第二篇：教育局局长述职报告</w:t>
      </w:r>
    </w:p>
    <w:p>
      <w:pPr>
        <w:ind w:left="0" w:right="0" w:firstLine="560"/>
        <w:spacing w:before="450" w:after="450" w:line="312" w:lineRule="auto"/>
      </w:pPr>
      <w:r>
        <w:rPr>
          <w:rFonts w:ascii="宋体" w:hAnsi="宋体" w:eastAsia="宋体" w:cs="宋体"/>
          <w:color w:val="000"/>
          <w:sz w:val="28"/>
          <w:szCs w:val="28"/>
        </w:rPr>
        <w:t xml:space="preserve">教育局局长述职报告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我作为市人大任命的市教育局长，牢记人民的重托，在市委、市政府的正确领导下，在市人大的支持和监督下，坚持以邓小平理论、“三个代表”重要思想为指.导，以办人民满意的教育为宗旨，以教育强市、最终实现教育现代化为目标，围绕市第五届党代会提出的“ 发展高质量经济，聚集高素质人才，建设高品味城市”的发展战略，积极倡导“义务教育均衡化、高中教育优质化、职业教育和成人教育终身化、高等教育普及化”的整体发展策略，带领全市广大教育工作者,解放思想，实事求是，抓住机遇，开拓创新，使我市教育发生了较大的变化。现在，我将自己一年来的思想和工作情况作一-汇报,请予审议。</w:t>
      </w:r>
    </w:p>
    <w:p>
      <w:pPr>
        <w:ind w:left="0" w:right="0" w:firstLine="560"/>
        <w:spacing w:before="450" w:after="450" w:line="312" w:lineRule="auto"/>
      </w:pPr>
      <w:r>
        <w:rPr>
          <w:rFonts w:ascii="宋体" w:hAnsi="宋体" w:eastAsia="宋体" w:cs="宋体"/>
          <w:color w:val="000"/>
          <w:sz w:val="28"/>
          <w:szCs w:val="28"/>
        </w:rPr>
        <w:t xml:space="preserve">依法履行职责，办人民满意的教育改革开放以来，@#￥由落后的边陲渔村发展成为经济特区，教育取得了显著的成绩。随着@#￥经济社会的发展，教育面.临着新的机遇、新的挑战、新的任务，一方面教育发挥着吸引人才创业，改善投资软环境，提升城市综合竞争力和品位的至关重要的作用;另一-方面，人民群众对教育提出了更高的要求，迫切需要解决从“有书读”提升到“读好书”的问题。为此，我按照中央关于“优先发展教育”的要求和市委提出的“再造一-个新@#￥”的战略部署，紧紧围绕全面推进素质教育和建设教育强市的目标，通过抓规划、抓改革、抓管理、抓重点、抓热点、抓难点，想方设法促进我市教育的发展，办人民满意的教育。</w:t>
      </w:r>
    </w:p>
    <w:p>
      <w:pPr>
        <w:ind w:left="0" w:right="0" w:firstLine="560"/>
        <w:spacing w:before="450" w:after="450" w:line="312" w:lineRule="auto"/>
      </w:pPr>
      <w:r>
        <w:rPr>
          <w:rFonts w:ascii="宋体" w:hAnsi="宋体" w:eastAsia="宋体" w:cs="宋体"/>
          <w:color w:val="000"/>
          <w:sz w:val="28"/>
          <w:szCs w:val="28"/>
        </w:rPr>
        <w:t xml:space="preserve">(一)深入调研，加强政策指导和宏观管理。</w:t>
      </w:r>
    </w:p>
    <w:p>
      <w:pPr>
        <w:ind w:left="0" w:right="0" w:firstLine="560"/>
        <w:spacing w:before="450" w:after="450" w:line="312" w:lineRule="auto"/>
      </w:pPr>
      <w:r>
        <w:rPr>
          <w:rFonts w:ascii="宋体" w:hAnsi="宋体" w:eastAsia="宋体" w:cs="宋体"/>
          <w:color w:val="000"/>
          <w:sz w:val="28"/>
          <w:szCs w:val="28"/>
        </w:rPr>
        <w:t xml:space="preserve">一年来，我带领机关工作人员深入各区开展调研工作，进一步加强了对全市教育的政策指导和宏观管理，按照分类指导的原，则，指导各区制定教育发展规划、目标、任务和实施方案。如指导各区创建等级学校和教育强区;指导香洲区解决城中旧村改造及城市人口快速增长所带来的学位紧缺问题和非户籍常住人口接受义务教育问.题;指导金湾、斗门两区进一步调整农村学校布局，建设规范化学校。一年来，全市共扩建、新建学校XX所，全面完成了中小学校舍改危改薄任务。香洲区被评为广东省教育强区，金湾、斗门两区全面启动了创建教育强镇、教育强区工程。</w:t>
      </w:r>
    </w:p>
    <w:p>
      <w:pPr>
        <w:ind w:left="0" w:right="0" w:firstLine="560"/>
        <w:spacing w:before="450" w:after="450" w:line="312" w:lineRule="auto"/>
      </w:pPr>
      <w:r>
        <w:rPr>
          <w:rFonts w:ascii="宋体" w:hAnsi="宋体" w:eastAsia="宋体" w:cs="宋体"/>
          <w:color w:val="000"/>
          <w:sz w:val="28"/>
          <w:szCs w:val="28"/>
        </w:rPr>
        <w:t xml:space="preserve">(二)推动改革和体制创新，不断提高教育教学质量。</w:t>
      </w:r>
    </w:p>
    <w:p>
      <w:pPr>
        <w:ind w:left="0" w:right="0" w:firstLine="560"/>
        <w:spacing w:before="450" w:after="450" w:line="312" w:lineRule="auto"/>
      </w:pPr>
      <w:r>
        <w:rPr>
          <w:rFonts w:ascii="宋体" w:hAnsi="宋体" w:eastAsia="宋体" w:cs="宋体"/>
          <w:color w:val="000"/>
          <w:sz w:val="28"/>
          <w:szCs w:val="28"/>
        </w:rPr>
        <w:t xml:space="preserve">让孩子“读好书”是老百姓的迫切愿望，也是老百姓心目中的一-件大事。为解决“读好书”问题，我提出了加快创建等级学校，加强师资队伍建设，深化课程与教学改革，全面提高教育教学水平，实现教育强镇、教育强区、教育强市的发展思路并付诸于实践。</w:t>
      </w:r>
    </w:p>
    <w:p>
      <w:pPr>
        <w:ind w:left="0" w:right="0" w:firstLine="560"/>
        <w:spacing w:before="450" w:after="450" w:line="312" w:lineRule="auto"/>
      </w:pPr>
      <w:r>
        <w:rPr>
          <w:rFonts w:ascii="宋体" w:hAnsi="宋体" w:eastAsia="宋体" w:cs="宋体"/>
          <w:color w:val="000"/>
          <w:sz w:val="28"/>
          <w:szCs w:val="28"/>
        </w:rPr>
        <w:t xml:space="preserve">经过全市广大教育工作者--年来的努力，共有X所中小学校通过省、市--级学校评估验收。目前全市共有省市--级中小学校XX所，优质学位超过XX%，其中普通高中优质学位占XX.XX%，实现了高中教育优质化目标。</w:t>
      </w:r>
    </w:p>
    <w:p>
      <w:pPr>
        <w:ind w:left="0" w:right="0" w:firstLine="560"/>
        <w:spacing w:before="450" w:after="450" w:line="312" w:lineRule="auto"/>
      </w:pPr>
      <w:r>
        <w:rPr>
          <w:rFonts w:ascii="宋体" w:hAnsi="宋体" w:eastAsia="宋体" w:cs="宋体"/>
          <w:color w:val="000"/>
          <w:sz w:val="28"/>
          <w:szCs w:val="28"/>
        </w:rPr>
        <w:t xml:space="preserve">我认识到，要全面提高我市的教育教学水平，关键在于建立--支高素质的教师队伍，而要培养出优秀的教师队伍，关键又在于打破旧体制，建立起--种新型的充满生机与活力的机制。为此，我们在市委、市政府的领导下，于XXXX年在全省率先开展教育系统机构改革和学校人事制度改革，今年又实行学校后勤服务社会化改革，全面建立起一种新型的教育人事制度;和后勤服务保障机制。通过一系列的教育改革，极大地调动了教职工的工作积极性，改革的力度和成效走在全省、全国的前列，改革的经验还被省人事厅、省教育厅向全省推广。我们还面向全国引进和招聘一-批特级教师、骨干教师，采取“走出去，请进来”的方式加大教师培训力度，并开展“师德建设年”活动，构建了良好的师德风貌，提高了教师的整体素质。作为教育局长，我最大的心愿就是让孩子“读好书”，尽量让每一位想_上大学的孩子都能读上大学。为此，在全面实施素质教育的过程中，我提出了切实提高教学质量，开展“教育质量年”活动的要求，深化课程改革，健全教科研制度，指导制订了八项教育教学管理制度和评价体系，狠抓高考、中考备考工作，加强教育教学质量监控。在全市广大教育工作者的共同努力下，教育教学水平有了大幅度提高，教育教学质量名列全省前列。今年我市普通高考和中考都取得了历史最好水平，实现,了规模与效益、数量与质量的双统-。另外，全市中小学生在全国、全省各类学科竞赛中也取得了丰硕成果。在大力推进义务教育均衡化，高中教育优质化的同时，我还强调加快职业教育、成人教育、民办教育、特殊教育的发展,完善学前教育体系，形成各类教育协调发展的良好局面。目前，我市教育事业正快速、协调、健康发展，并朝着教育强市的目标稳步前进。</w:t>
      </w:r>
    </w:p>
    <w:p>
      <w:pPr>
        <w:ind w:left="0" w:right="0" w:firstLine="560"/>
        <w:spacing w:before="450" w:after="450" w:line="312" w:lineRule="auto"/>
      </w:pPr>
      <w:r>
        <w:rPr>
          <w:rFonts w:ascii="宋体" w:hAnsi="宋体" w:eastAsia="宋体" w:cs="宋体"/>
          <w:color w:val="000"/>
          <w:sz w:val="28"/>
          <w:szCs w:val="28"/>
        </w:rPr>
        <w:t xml:space="preserve">(三)狠抓教育管理，切实解决教育热点难点问题。</w:t>
      </w:r>
    </w:p>
    <w:p>
      <w:pPr>
        <w:ind w:left="0" w:right="0" w:firstLine="560"/>
        <w:spacing w:before="450" w:after="450" w:line="312" w:lineRule="auto"/>
      </w:pPr>
      <w:r>
        <w:rPr>
          <w:rFonts w:ascii="宋体" w:hAnsi="宋体" w:eastAsia="宋体" w:cs="宋体"/>
          <w:color w:val="000"/>
          <w:sz w:val="28"/>
          <w:szCs w:val="28"/>
        </w:rPr>
        <w:t xml:space="preserve">市有二十几万学生，加上他们的家长、亲友和其他相关人员，我面对着千家万户，面对着几乎整个社会，群众关心的热点难点问题始终是我心里放不下的大事，我一直为解决这些问题作不懈努力。-是重点抓规范收费、招生等办学行为，通过深入调研、局长信箱、热线电话等不同渠道，倾听和解决群:众反映的问题，以召开专题会议、颁发文件、签订责任书及加强监督检查、处理违规问题等形式来强化管理。由于对教育收费管理工作高度重视、政策落实、措施到位、成效显著,多次受到国.家和省教育行政部门的充分肯定。二是突出抓机关作风建设，要求各科室进一步精简审批事项，简化办事程序;完善窗口服务，提高办事效率和服务水平;强化教育在建项目的现场服务。同时将工作平台前移，组织了大型的招生考试现场咨询会和“办人民满意的教育”社会各界人士座谈会。三是重视抓信访工作，把问题解决在基层，解决在萌芽状态，维护了正常的教育教学秩序。四是切实解决特困家庭子女读书难问题，认真做好减免书杂费、学杂费工作，--年来共为特困家庭子女减免学.杂费、书杂费XXXX人次，减免金额XXX万多元。五是扎实抓教育帮扶，重点帮扶@#、@两区农村教育，促进城乡教育均衡化</w:t>
      </w:r>
    </w:p>
    <w:p>
      <w:pPr>
        <w:ind w:left="0" w:right="0" w:firstLine="560"/>
        <w:spacing w:before="450" w:after="450" w:line="312" w:lineRule="auto"/>
      </w:pPr>
      <w:r>
        <w:rPr>
          <w:rFonts w:ascii="宋体" w:hAnsi="宋体" w:eastAsia="宋体" w:cs="宋体"/>
          <w:color w:val="000"/>
          <w:sz w:val="28"/>
          <w:szCs w:val="28"/>
        </w:rPr>
        <w:t xml:space="preserve">二、高度重视人大代表建议，不断改进各项工作</w:t>
      </w:r>
    </w:p>
    <w:p>
      <w:pPr>
        <w:ind w:left="0" w:right="0" w:firstLine="560"/>
        <w:spacing w:before="450" w:after="450" w:line="312" w:lineRule="auto"/>
      </w:pPr>
      <w:r>
        <w:rPr>
          <w:rFonts w:ascii="宋体" w:hAnsi="宋体" w:eastAsia="宋体" w:cs="宋体"/>
          <w:color w:val="000"/>
          <w:sz w:val="28"/>
          <w:szCs w:val="28"/>
        </w:rPr>
        <w:t xml:space="preserve">我坚决执行市人大及其常委会有关决议和对重大事项的决定，认真抓好作为XXXX年市政府承诺为人民群众办的“十件实事”的市三中高中部扩建工程，并高度重视人大代表建议。今年，我局共收到人大代表建议XX份，主要涉及改善办学条件、解决学位紧缺、规范民办教育管理、改进学生装管理、提高教师整体素质等问题。我高度重视人大代表的建议，每一份答复都认真审阅并签发，做到件件有回复、件件有落实。对人大代表建议中提到.的我市教育工作存在问题和中肯意见，我多次召集领导班子研究，分别采取及时解决、列入工作计划或请示市委、市政府，协调其它职能部门等形式，不断改进工作，推进我市教育事业的发展。如针对群众反映强烈的城区学位紧缺问题，我加强了对香洲区的调研和指导，多次与区教育局研究解决的办法。香洲区加大了学校布局调整力度，新建、扩建了霞光小学、金鼎一小等一批学校，目前正多方筹措资金，创新办学机制，以有效缓解学位紧缺问题。另外，学生装和小学生午休午托管理工作也逐步规范和完善。--年来，我多.次到省内外调研，形成了扶持和促进我市民办教育发展的思路和实施方案，并极力推进创新多元化投资办学机制。</w:t>
      </w:r>
    </w:p>
    <w:p>
      <w:pPr>
        <w:ind w:left="0" w:right="0" w:firstLine="560"/>
        <w:spacing w:before="450" w:after="450" w:line="312" w:lineRule="auto"/>
      </w:pPr>
      <w:r>
        <w:rPr>
          <w:rFonts w:ascii="宋体" w:hAnsi="宋体" w:eastAsia="宋体" w:cs="宋体"/>
          <w:color w:val="000"/>
          <w:sz w:val="28"/>
          <w:szCs w:val="28"/>
        </w:rPr>
        <w:t xml:space="preserve">三、严格自律，坚持勤政廉政作为一名领导干部，我在勤政上严格要求自己，做到恪尽职守、兢兢业业、任劳任怨、勤奋工作，我一直坚持遵纪守法，以身作则，廉洁从政，自觉严格执行四大纪律八项要求，在政治.上、思想上、行动上坚持同党中央保持高度一致，同市委保持一致，在任何情况下都坚持做到一切以党和人民的利益为重，顾全大局，服从上级，服从组织。在人事问题及重大决策上，我坚持民主集中制，广泛听取不同意见，做到依法执政，科学决策。在廉政方面，早在XXXX年，我就主动与市建设部门沟通，提出联合拟文.上报市政府，要求成立@#￥市政府建设投资管理中心”，提出实施教育建设项目“交钥匙工程”，在得到市政府批准后，我局首先将预算投资近X亿元的XX个基建工程项目全部委托建管中心建设，规范了基建工程的管理。去年，我们又制定了《教育费附加使用管理办法》;创新了学校设备招标采购管理机制，成立了@#￥市教育系统教育教学设备配备审议领导小组。今年共召开十多次审议领导小组会议，通过对XXX余项XXXX余万元教育教学设备装备资金预算的审议，节约资金XXX余万元。目.前，市属学校的设备采购，在项目申报、项目审议、招标文件审核、公开招标、项目验收等各个环节，都建立了一整套科学化、民主化、规范化的管理制度。</w:t>
      </w:r>
    </w:p>
    <w:p>
      <w:pPr>
        <w:ind w:left="0" w:right="0" w:firstLine="560"/>
        <w:spacing w:before="450" w:after="450" w:line="312" w:lineRule="auto"/>
      </w:pPr>
      <w:r>
        <w:rPr>
          <w:rFonts w:ascii="宋体" w:hAnsi="宋体" w:eastAsia="宋体" w:cs="宋体"/>
          <w:color w:val="000"/>
          <w:sz w:val="28"/>
          <w:szCs w:val="28"/>
        </w:rPr>
        <w:t xml:space="preserve">四、正视存在问题，奋发图强建设教育强市</w:t>
      </w:r>
    </w:p>
    <w:p>
      <w:pPr>
        <w:ind w:left="0" w:right="0" w:firstLine="560"/>
        <w:spacing w:before="450" w:after="450" w:line="312" w:lineRule="auto"/>
      </w:pPr>
      <w:r>
        <w:rPr>
          <w:rFonts w:ascii="宋体" w:hAnsi="宋体" w:eastAsia="宋体" w:cs="宋体"/>
          <w:color w:val="000"/>
          <w:sz w:val="28"/>
          <w:szCs w:val="28"/>
        </w:rPr>
        <w:t xml:space="preserve">回顾我一年来的工作，检查自身的不足和存在问题，主要有三点:第一，从事教育管理工作时间不长，教育理论水平、业务水平与现代教育管理的要求还有一定差距;第二，抓宣传教育改革与发展，争取各方面对教育的支持方面办法不多、力度不够;第三，抓解决教育热点难点问题，规范教育管理行为的力度还不够大，统一学生装等后勤服务社会化改革还需进一步完善。</w:t>
      </w:r>
    </w:p>
    <w:p>
      <w:pPr>
        <w:ind w:left="0" w:right="0" w:firstLine="560"/>
        <w:spacing w:before="450" w:after="450" w:line="312" w:lineRule="auto"/>
      </w:pPr>
      <w:r>
        <w:rPr>
          <w:rFonts w:ascii="宋体" w:hAnsi="宋体" w:eastAsia="宋体" w:cs="宋体"/>
          <w:color w:val="000"/>
          <w:sz w:val="28"/>
          <w:szCs w:val="28"/>
        </w:rPr>
        <w:t xml:space="preserve">当前，我市教育正步入发展的关键时期，从普及型向提高型转变，从量的扩张向质的提升转变，从常规建设向教育现代化迈进。我市教育要“ 办出特色、办出质量、办出水平”，实现教育强市、教育现代化，我肩上的担子还很重，还有相当长的一段路要走。在今后的工作中，我将戒骄戒躁，奋发图强，乘势而上，努力做到以下六点:第一，坚持学习，进--步提高思想理论修养和业务水平;第二，以“办人民满意的教育”为己任，进一-步解放思想，与时俱进，以更加积极的态度，创造性地开展工作;第三，进--步深入基层，深入调研，加大对教育强镇、教育强区工作的指导，并把加快金湾、斗门创建教育强区，进一步缩小城乡教育差距，提高全市教育整体水平作为工作重点;第四,注意改进工作方式方法，更广泛听取基层意见;第五，致力解决学位紧缺等突出问题，进一步规范和完善学生装等一系列学校后勤服务社会化的管理工作;第六，坚持廉洁自律，清清白白做人，堂堂正正做事。</w:t>
      </w:r>
    </w:p>
    <w:p>
      <w:pPr>
        <w:ind w:left="0" w:right="0" w:firstLine="560"/>
        <w:spacing w:before="450" w:after="450" w:line="312" w:lineRule="auto"/>
      </w:pPr>
      <w:r>
        <w:rPr>
          <w:rFonts w:ascii="宋体" w:hAnsi="宋体" w:eastAsia="宋体" w:cs="宋体"/>
          <w:color w:val="000"/>
          <w:sz w:val="28"/>
          <w:szCs w:val="28"/>
        </w:rPr>
        <w:t xml:space="preserve">恳请人大代表及社会各界对我工作中的不足之处给予批评指正，我一定会加倍努力，把各项工作做得更好，不辜负大家对我的重托和期望。谢谢大家!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第三篇：教育局局长述职报告</w:t>
      </w:r>
    </w:p>
    <w:p>
      <w:pPr>
        <w:ind w:left="0" w:right="0" w:firstLine="560"/>
        <w:spacing w:before="450" w:after="450" w:line="312" w:lineRule="auto"/>
      </w:pPr>
      <w:r>
        <w:rPr>
          <w:rFonts w:ascii="宋体" w:hAnsi="宋体" w:eastAsia="宋体" w:cs="宋体"/>
          <w:color w:val="000"/>
          <w:sz w:val="28"/>
          <w:szCs w:val="28"/>
        </w:rPr>
        <w:t xml:space="preserve">xxxx年，全区教育系统在区委、区政府的正确领导下，高举邓小平理论伟大旗帜，落实科学发展观，全面实施素质教育,以深化课程改革、加快发展普通高中教育、振兴职业教育、强化师德和行风建设为重点，以建设教育强区为目标，务本求实，勇于创新，不断提高教育教学质量，扎实开展各项工作，为我区教育事业的和谐发展做出了积极的努力，较好地完成了年初教育工作会议上布置的各项工作任务。</w:t>
      </w:r>
    </w:p>
    <w:p>
      <w:pPr>
        <w:ind w:left="0" w:right="0" w:firstLine="560"/>
        <w:spacing w:before="450" w:after="450" w:line="312" w:lineRule="auto"/>
      </w:pPr>
      <w:r>
        <w:rPr>
          <w:rFonts w:ascii="宋体" w:hAnsi="宋体" w:eastAsia="宋体" w:cs="宋体"/>
          <w:color w:val="000"/>
          <w:sz w:val="28"/>
          <w:szCs w:val="28"/>
        </w:rPr>
        <w:t xml:space="preserve">一、xxxx年各项重点工作完成情况。</w:t>
      </w:r>
    </w:p>
    <w:p>
      <w:pPr>
        <w:ind w:left="0" w:right="0" w:firstLine="560"/>
        <w:spacing w:before="450" w:after="450" w:line="312" w:lineRule="auto"/>
      </w:pPr>
      <w:r>
        <w:rPr>
          <w:rFonts w:ascii="宋体" w:hAnsi="宋体" w:eastAsia="宋体" w:cs="宋体"/>
          <w:color w:val="000"/>
          <w:sz w:val="28"/>
          <w:szCs w:val="28"/>
        </w:rPr>
        <w:t xml:space="preserve">继续改善义务教育学校办学条件，完成了红山区特殊教育学校康复中心综合楼、八里铺小学综合楼和柳条沟寄宿制小学食宿综合楼建设。为学校添置了40万元的文体设施，为农村学校和城区周边学校更新学生课桌椅5500套。积极打造普通高中教育品牌，加强学校管理，狠抓常规教学，改进课堂教学方式，促进了学生的全面发展。xxxx年高考本科院校上线人数达到2581人，较上年增加420人，英才学校和实验中学各有1名学生考入清华大学。职业学校基础能力进一步加强，完成了一职专机电一体化专业97万元的设备购置，改善学生实习实训条件。一职专招收新生731人。暑期派出一职专7名教师参加国家级骨干教师培训。一职专的机电一体化申报了市级骨干专业。</w:t>
      </w:r>
    </w:p>
    <w:p>
      <w:pPr>
        <w:ind w:left="0" w:right="0" w:firstLine="560"/>
        <w:spacing w:before="450" w:after="450" w:line="312" w:lineRule="auto"/>
      </w:pPr>
      <w:r>
        <w:rPr>
          <w:rFonts w:ascii="宋体" w:hAnsi="宋体" w:eastAsia="宋体" w:cs="宋体"/>
          <w:color w:val="000"/>
          <w:sz w:val="28"/>
          <w:szCs w:val="28"/>
        </w:rPr>
        <w:t xml:space="preserve">行风建设及学校安全工作得到加强，全面落实义务教育学校免费政策和高中招生的三限政策，严格制止乱收费、乱补课、乱办班、乱发教辅资料等行为，效果较好。坚持开展三评工作，向学生和家长发放调查问卷4万余份，各学校满意率达到90%以上，向区人大、政协、政府各委办局发放纠风工作民主测评票300份，满意率达98.2%。</w:t>
      </w:r>
    </w:p>
    <w:p>
      <w:pPr>
        <w:ind w:left="0" w:right="0" w:firstLine="560"/>
        <w:spacing w:before="450" w:after="450" w:line="312" w:lineRule="auto"/>
      </w:pPr>
      <w:r>
        <w:rPr>
          <w:rFonts w:ascii="宋体" w:hAnsi="宋体" w:eastAsia="宋体" w:cs="宋体"/>
          <w:color w:val="000"/>
          <w:sz w:val="28"/>
          <w:szCs w:val="28"/>
        </w:rPr>
        <w:t xml:space="preserve">建立健全了各级安全管理组织机构，明确责任，抓好师生的安全教育，执行学校重大安全事故即报制度。组织力量对校园安全隐患进行了排查，发现问题及时进行了整改。在奥运火炬传递前，对所有中小学师生进行安全教育，及时消除了不安定因素，维护了大局的稳定。</w:t>
      </w:r>
    </w:p>
    <w:p>
      <w:pPr>
        <w:ind w:left="0" w:right="0" w:firstLine="560"/>
        <w:spacing w:before="450" w:after="450" w:line="312" w:lineRule="auto"/>
      </w:pPr>
      <w:r>
        <w:rPr>
          <w:rFonts w:ascii="宋体" w:hAnsi="宋体" w:eastAsia="宋体" w:cs="宋体"/>
          <w:color w:val="000"/>
          <w:sz w:val="28"/>
          <w:szCs w:val="28"/>
        </w:rPr>
        <w:t xml:space="preserve">三月份教育局成立了教育财务结算中心，对全区义务教育中小学校实行校财局管。探索村校合作办园的农村学前教育模式，第二幼儿园发展较快，在园幼儿达到200多名。</w:t>
      </w:r>
    </w:p>
    <w:p>
      <w:pPr>
        <w:ind w:left="0" w:right="0" w:firstLine="560"/>
        <w:spacing w:before="450" w:after="450" w:line="312" w:lineRule="auto"/>
      </w:pPr>
      <w:r>
        <w:rPr>
          <w:rFonts w:ascii="宋体" w:hAnsi="宋体" w:eastAsia="宋体" w:cs="宋体"/>
          <w:color w:val="000"/>
          <w:sz w:val="28"/>
          <w:szCs w:val="28"/>
        </w:rPr>
        <w:t xml:space="preserve">两支队伍建设有较大突破，对各中小学领导班子和局机关各股室负责人进行了调整，提拔任用了一大批中青年干部，干部队伍有了新面貌，增强了活力，调动了大家的工作积极性。教育局在10月份组织中小学校长分别到喀旗、宁城县、元宝山区及山东潍坊等地区的部分名学校进行了参观学习。加强了教师队伍建设，通过考录，录用了153人进入教师队伍，增添了新鲜血液。组织了中小学班主任能力大赛，完成教师培训17155人次。在全系统开展了争做人民满意教师主题教育，提高教师的职业道德修养，树立良好的教师形象。</w:t>
      </w:r>
    </w:p>
    <w:p>
      <w:pPr>
        <w:ind w:left="0" w:right="0" w:firstLine="560"/>
        <w:spacing w:before="450" w:after="450" w:line="312" w:lineRule="auto"/>
      </w:pPr>
      <w:r>
        <w:rPr>
          <w:rFonts w:ascii="宋体" w:hAnsi="宋体" w:eastAsia="宋体" w:cs="宋体"/>
          <w:color w:val="000"/>
          <w:sz w:val="28"/>
          <w:szCs w:val="28"/>
        </w:rPr>
        <w:t xml:space="preserve">全面推进素质教育，按国家要求开齐开足所有课程，进一步深化课程改革，改进课堂教学模式，改进教学方式方法，采取有效措施减轻了学生的课业负担。在全区中小学开展传统教育、文明乘车和体验活动。全面实施《国家学生体质健康标准》，学生体质健康合格率达到80%以上。红山区第十七小学被市教育局评为素质教育先进学校。</w:t>
      </w:r>
    </w:p>
    <w:p>
      <w:pPr>
        <w:ind w:left="0" w:right="0" w:firstLine="560"/>
        <w:spacing w:before="450" w:after="450" w:line="312" w:lineRule="auto"/>
      </w:pPr>
      <w:r>
        <w:rPr>
          <w:rFonts w:ascii="宋体" w:hAnsi="宋体" w:eastAsia="宋体" w:cs="宋体"/>
          <w:color w:val="000"/>
          <w:sz w:val="28"/>
          <w:szCs w:val="28"/>
        </w:rPr>
        <w:t xml:space="preserve">二、加强学习和培训，不断提高党员干部的政治理论素质。</w:t>
      </w:r>
    </w:p>
    <w:p>
      <w:pPr>
        <w:ind w:left="0" w:right="0" w:firstLine="560"/>
        <w:spacing w:before="450" w:after="450" w:line="312" w:lineRule="auto"/>
      </w:pPr>
      <w:r>
        <w:rPr>
          <w:rFonts w:ascii="宋体" w:hAnsi="宋体" w:eastAsia="宋体" w:cs="宋体"/>
          <w:color w:val="000"/>
          <w:sz w:val="28"/>
          <w:szCs w:val="28"/>
        </w:rPr>
        <w:t xml:space="preserve">班子成员都非常注重理论学习和自我教育，一是坚持每周半天的理论学习制度，通过集体和自学相结合的办法，认真学习党的路线方针政策和领导干部廉洁自律的有关规定，进行宗旨观念教育，不断提高每个班子成员的政治修养和理论水平。坚持倡正气，禁歪风，在思想上不断完善，在政治上不断求强，在工作上不断求精，使自身综合素质不断提高，更好地适应日益艰巨的工作任务的需要。二是经常结合典型案例进行反腐倡廉和纪律法制教育，增强廉洁从政意识。每当一些地方的官员发生腐败案件，就在班子会上讨论分析，时刻引以为戒。三是坚持民主生活会制度，开展党内民主生活，自我剖析，自我教育。四是对照上级廉政制度和党纪条规，严格要求班子每个成员，如实申报，相互监督。从而有效提高了班子成员廉政勤政的自觉性和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第四篇：教育局局长述职报告定稿</w:t>
      </w:r>
    </w:p>
    <w:p>
      <w:pPr>
        <w:ind w:left="0" w:right="0" w:firstLine="560"/>
        <w:spacing w:before="450" w:after="450" w:line="312" w:lineRule="auto"/>
      </w:pPr>
      <w:r>
        <w:rPr>
          <w:rFonts w:ascii="宋体" w:hAnsi="宋体" w:eastAsia="宋体" w:cs="宋体"/>
          <w:color w:val="000"/>
          <w:sz w:val="28"/>
          <w:szCs w:val="28"/>
        </w:rPr>
        <w:t xml:space="preserve">**县教育体育局局长述职报告</w:t>
      </w:r>
    </w:p>
    <w:p>
      <w:pPr>
        <w:ind w:left="0" w:right="0" w:firstLine="560"/>
        <w:spacing w:before="450" w:after="450" w:line="312" w:lineRule="auto"/>
      </w:pPr>
      <w:r>
        <w:rPr>
          <w:rFonts w:ascii="宋体" w:hAnsi="宋体" w:eastAsia="宋体" w:cs="宋体"/>
          <w:color w:val="000"/>
          <w:sz w:val="28"/>
          <w:szCs w:val="28"/>
        </w:rPr>
        <w:t xml:space="preserve">**县教育体育局局长</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近年来，在省党委、政府、**市委、市政府和县委、县政府的正确领导下，在省、**教育部门的大力支持下，我同班子成员一道,坚持以邓小平理论、“三个代表”重要思想和科学发展观为指导，以“办人民满意教育”为宗旨，以“巩固两基成果，深化课程改革，提高教学质量，持续稳定发展”为目标，紧紧围绕“幼儿教育有发展、义务教育保成效、职业教育起步好、教育质量持续提高”的发展策略，带领全县广大教育工作者解放思想，实事求是，抓住机遇，开拓创新，较好**完成了各项目标任务，促进了我县教育发生了较大的变化，推进了我县教育的全面进步。现在，我将自己任现职以来工作情况汇报如下：</w:t>
      </w:r>
    </w:p>
    <w:p>
      <w:pPr>
        <w:ind w:left="0" w:right="0" w:firstLine="560"/>
        <w:spacing w:before="450" w:after="450" w:line="312" w:lineRule="auto"/>
      </w:pPr>
      <w:r>
        <w:rPr>
          <w:rFonts w:ascii="宋体" w:hAnsi="宋体" w:eastAsia="宋体" w:cs="宋体"/>
          <w:color w:val="000"/>
          <w:sz w:val="28"/>
          <w:szCs w:val="28"/>
        </w:rPr>
        <w:t xml:space="preserve">一、确立先进的学习理念，努力创建创新型机关</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 “终身学习”的理念，努力做到了“三个坚持”：一是坚持学习时间。无论工作多么忙，我都尽量做到新闻必看、政策法规必学、《人民教育》、《**教育》、《**教育》等专业杂志必读，随时吸取精神食粮，不断提高政治理论和政策法规水平；二是坚持带头学习。无论是学习实践科学发展观活动、效能建设年活动 还是“创先争优”活动，每次集中学习时带头到场，讨论时带头发言，笔记带头做。特别是我局开展学习实践科学发展观“创先争优”活动以来，为了扎实有效**开展好这次活动，我局根据上级党组织的统一部署和要求，加强领导，科学安排，精心组织，分专题、有步骤**安排学习。通过专题讲座、报告会、集体学习等多种形式，全局上下党员干部的政策水平和理论水平有了很大提高。三是坚持了创新型机关、学习型机关的创建工作。以“创先争优”活动为契机，我局成立了学习实践科学发展观活动创新体制机制专题小组，认真查找出制约和约束我县教育工作发展的瓶颈和问题，不断创新体制机制、建立学习型机关，以促进我县教育的各项工作协调、全面、可持续的科学发展。</w:t>
      </w:r>
    </w:p>
    <w:p>
      <w:pPr>
        <w:ind w:left="0" w:right="0" w:firstLine="560"/>
        <w:spacing w:before="450" w:after="450" w:line="312" w:lineRule="auto"/>
      </w:pPr>
      <w:r>
        <w:rPr>
          <w:rFonts w:ascii="宋体" w:hAnsi="宋体" w:eastAsia="宋体" w:cs="宋体"/>
          <w:color w:val="000"/>
          <w:sz w:val="28"/>
          <w:szCs w:val="28"/>
        </w:rPr>
        <w:t xml:space="preserve">二、加强作风建设，严格自律，坚持勤政廉政</w:t>
      </w:r>
    </w:p>
    <w:p>
      <w:pPr>
        <w:ind w:left="0" w:right="0" w:firstLine="560"/>
        <w:spacing w:before="450" w:after="450" w:line="312" w:lineRule="auto"/>
      </w:pPr>
      <w:r>
        <w:rPr>
          <w:rFonts w:ascii="宋体" w:hAnsi="宋体" w:eastAsia="宋体" w:cs="宋体"/>
          <w:color w:val="000"/>
          <w:sz w:val="28"/>
          <w:szCs w:val="28"/>
        </w:rPr>
        <w:t xml:space="preserve">纪律作风是形象、是力量、是生命，也是做好各项工作的重要前提，我一向倡导以严明的纪律、良好的作风、扎实的工作，争创一流的效率、一流的服务、一流的形象，建设让人民满意的教育机关，办好让人民满意的教育。宁静致远，淡泊明志。作为单位“一把手”，更应常思贪欲之祸，常怀律已之心，常修为政之德。</w:t>
      </w:r>
    </w:p>
    <w:p>
      <w:pPr>
        <w:ind w:left="0" w:right="0" w:firstLine="560"/>
        <w:spacing w:before="450" w:after="450" w:line="312" w:lineRule="auto"/>
      </w:pPr>
      <w:r>
        <w:rPr>
          <w:rFonts w:ascii="宋体" w:hAnsi="宋体" w:eastAsia="宋体" w:cs="宋体"/>
          <w:color w:val="000"/>
          <w:sz w:val="28"/>
          <w:szCs w:val="28"/>
        </w:rPr>
        <w:t xml:space="preserve">近年来，我始终坚守“无欲无求、真心服务”的价值取向，坚持做到四点：一是加强系统阳光党务建设，对局党委中心工作、人事任免、职称评聘、资格认定、项目资金、财务管 理等热点、焦点问题一律公开透明，杜绝暗箱操作；二是建立正常的工作关系和个人情感，不厚此薄彼，不拉帮结派，在机关不建“亲友团”，不搞“人情圈”，不结“关系网”，上不耍特权，不为任何人开“绿灯”；三是不以权谋私，不接受他人钱物，不接受影响执行公务的礼物和宴请，不利用家人生日及节假日等名义收取“红包”，请客聚宴，敛聚钱财。四是不染指项目工程，教育所有项目均由局里一名副局长分管负责，我只是在总体上把关，从未利用职权之便承包、介绍、插手项目，始终如一**坚守自己的价值取向。</w:t>
      </w:r>
    </w:p>
    <w:p>
      <w:pPr>
        <w:ind w:left="0" w:right="0" w:firstLine="560"/>
        <w:spacing w:before="450" w:after="450" w:line="312" w:lineRule="auto"/>
      </w:pPr>
      <w:r>
        <w:rPr>
          <w:rFonts w:ascii="宋体" w:hAnsi="宋体" w:eastAsia="宋体" w:cs="宋体"/>
          <w:color w:val="000"/>
          <w:sz w:val="28"/>
          <w:szCs w:val="28"/>
        </w:rPr>
        <w:t xml:space="preserve">在勤政上我严格要求自己，做到恪尽职守、兢兢业业、任劳任怨、勤奋工作，我一直坚持遵纪守法，以身作则，廉洁从政，在政治上、思想上、行动上坚持同党中央保持高度一致，同县委保持一致，在任何情况下都坚持做到一切以党和人民的利益为重，顾全大局，服从上级，服从组织。在人事问题及重大决策上，我坚持民主集中制，广泛听取不同意见，做到依法执政，科学决策。一是加强自身学习，按照“八个坚持、八个反对”的要求，认真对照检查，发挥好干净干事的榜样作用。工作中注重以德服人，坚持用“勤政、为民、务实、清正、高效”十字要求自己，在工作中做到主动**找干部和机关同志谈心谈话，做到要求别人做到的，自己先做到，用人格力量来服众，把“待人唯诚、处事唯公”作为自己的信条，坚持以实绩来衡量一个人，要求同志“德才兼备”，在系统 内努力弘扬正气。二是认真坚持“党要管党”原则，落实好党风廉政建设责任制。带头贯彻落实好一把手负总责，纪委牵头，各部门协调配合的工作机制，形成一级抓一级，一级带一级的良性互动工作机制。三是重视制度建设，积极构筑拒腐防变的“制度屏障”。本人充分认识到，抓这项工作，关键在于建立起一整套自律、他律相结合的约束机制，注重从源头上预防和治理腐败的力度。特别对干部工作中的选人用人上，要求把监督贯穿于干部培养、选拔、使用、管理和各个环节，力求监督关口前移，超前防范。工作中，以大力推进教育系统民主政治建设为有力载体，坚持做好政务、校务公开，在公开的范围、内容等各个方面都不断拓展。</w:t>
      </w:r>
    </w:p>
    <w:p>
      <w:pPr>
        <w:ind w:left="0" w:right="0" w:firstLine="560"/>
        <w:spacing w:before="450" w:after="450" w:line="312" w:lineRule="auto"/>
      </w:pPr>
      <w:r>
        <w:rPr>
          <w:rFonts w:ascii="宋体" w:hAnsi="宋体" w:eastAsia="宋体" w:cs="宋体"/>
          <w:color w:val="000"/>
          <w:sz w:val="28"/>
          <w:szCs w:val="28"/>
        </w:rPr>
        <w:t xml:space="preserve">三、切实履行工作职责，强化教育行政管理，努力办好让人民满意的教育</w:t>
      </w:r>
    </w:p>
    <w:p>
      <w:pPr>
        <w:ind w:left="0" w:right="0" w:firstLine="560"/>
        <w:spacing w:before="450" w:after="450" w:line="312" w:lineRule="auto"/>
      </w:pPr>
      <w:r>
        <w:rPr>
          <w:rFonts w:ascii="宋体" w:hAnsi="宋体" w:eastAsia="宋体" w:cs="宋体"/>
          <w:color w:val="000"/>
          <w:sz w:val="28"/>
          <w:szCs w:val="28"/>
        </w:rPr>
        <w:t xml:space="preserve">（一）狠抓教学质量。我县教育发展倍受县委、县政府和社会各界的关注，为了不辜负社会、领导和广大群众的重托，提高我县的教育教学质量，教育局每年组织召开“**县教育质量提升”研讨会，鼓励全县教育工作者踊跃参与，积极献计献策。通过集思广益，我局提出了“以素质教育为中心，以提高教育质量、创建文明学校、办人民满意的教育为目标，”的整体工作思路，建立健全了各项考评和评价体系。各学校根据各自实际，大力实施本校教育质量，为全面提高我县的教育教学水平，提升去全民素质提供了强有力的保障。实施 以来，效果明显。“全县一盘棋，全局一条心，系统一股劲，提高教育教学质量”的局面初步形成。连续四年我县考取内**初中班人数稳居****区榜首。</w:t>
      </w:r>
    </w:p>
    <w:p>
      <w:pPr>
        <w:ind w:left="0" w:right="0" w:firstLine="560"/>
        <w:spacing w:before="450" w:after="450" w:line="312" w:lineRule="auto"/>
      </w:pPr>
      <w:r>
        <w:rPr>
          <w:rFonts w:ascii="宋体" w:hAnsi="宋体" w:eastAsia="宋体" w:cs="宋体"/>
          <w:color w:val="000"/>
          <w:sz w:val="28"/>
          <w:szCs w:val="28"/>
        </w:rPr>
        <w:t xml:space="preserve">（二）积极争取国家教育投资项目，认真落实“三包”政策。一是在过去的四年中，积极争取国家、自治区和****区教育经费，改善我县办学条件，通过多方渠道筹集经费6322万元，对我县教育软、硬件进行了较大的改善，办学条件在原有的基础上有了很大提高。其中：扩建校舍29456平方米，对校园进行绿硬化48760平方米，并就其它教学配套设施进行了改造和更新。目前，全县中小学校基本实现了用房配套化、设施齐全化、装备现代化和环境优美化。二是确保了学生生活水平的逐年提高，我县在校学生大多享受“三包”待遇，随着国家对教育事业投入的加大，“三包经费”也逐年提高，为了切实把经费用到学生身上，教体局专门成立了“三包经费”领导小组，不定期对各校进行检查督促，保证了经费的合理、科学应用，并在上级财政、审计等有关部门对我县教育部门的历次查账中，均未出现任何违、违纪规行为。</w:t>
      </w:r>
    </w:p>
    <w:p>
      <w:pPr>
        <w:ind w:left="0" w:right="0" w:firstLine="560"/>
        <w:spacing w:before="450" w:after="450" w:line="312" w:lineRule="auto"/>
      </w:pPr>
      <w:r>
        <w:rPr>
          <w:rFonts w:ascii="宋体" w:hAnsi="宋体" w:eastAsia="宋体" w:cs="宋体"/>
          <w:color w:val="000"/>
          <w:sz w:val="28"/>
          <w:szCs w:val="28"/>
        </w:rPr>
        <w:t xml:space="preserve">（三）崇尚尊师重教，促进了教师队伍的稳定。古人云：“国欲兴，必贵师而重教”。据此，在教师队伍建设上，始终坚持以人为本的理念，按照“三个优先”，来发展壮大教师队伍。一是管理实。通过开展党的先进性教育活动、“反对分裂、维护稳定、促进发展”主题教育、深入学习实践科学发展观 实践活动、“创先争优”及“基层建设年”活动，进一步加强了教师的政治理论学习和职业道德修养，培养出了一大批具有奉献、敬业和创新精神的优秀骨干教师。同时，各学校在选人用人问题上，通过实行校长负责制，岗位责任制，按期做好了教师岗位目标考核，从而最大化的激发广大教师的潜能。二是培训多。近年来积极组织在岗教师到**学习、疗养、培训人数达83人次，特别是在第六批援藏干部的大力支持和无私援助下，已筹措资金35万元，于今年下学期开始，选派20名教师到湖南长沙市进行跟班学习培训，计划三年内培训教师120名，挂职锻炼教育管理干部20名。三是待遇好。按照“三个优先”政策，切实做好了教师待遇改善工作，稳定了教师队伍。政治待遇优先方面，近年来，我县积极推动教师职称评定工作，成立了教师职称评审委员会，制定了教师职称申报、评定条例和制度，建立了教师职称申报、评定监督体制，使我县教师职称评定工作逐步走上了正规化、制度化的道路。截止目前，我县共评定初级职称101人，申报中级职称129人，申报高级职称6人，切实解决了教师的职称待遇问题。并积极争取资金着力改善住房条件，目前我县教职工人均住房面积达35平方米，住宿条件大大改善。同时，从2025年起，每年组织一批退休老教师到云南、四川等**进行疗养，既开阔了他们的视野，也充分体现了县委、政府对教育、对教师的重视。正是以上工作的有效开展，教 师的工作积极性、创造性、主观能动性进一步提升，使我县教师深切感受到了党和政府的关心支持，进而促进了教师队伍的稳定和尊师重教风尚的形成。</w:t>
      </w:r>
    </w:p>
    <w:p>
      <w:pPr>
        <w:ind w:left="0" w:right="0" w:firstLine="560"/>
        <w:spacing w:before="450" w:after="450" w:line="312" w:lineRule="auto"/>
      </w:pPr>
      <w:r>
        <w:rPr>
          <w:rFonts w:ascii="宋体" w:hAnsi="宋体" w:eastAsia="宋体" w:cs="宋体"/>
          <w:color w:val="000"/>
          <w:sz w:val="28"/>
          <w:szCs w:val="28"/>
        </w:rPr>
        <w:t xml:space="preserve">（四）创新德育工作模式，促进了德育工作水平的再提升。学校教育德育为先，近年来我县教育紧紧围绕“为谁培养人、培养什么样的人、怎样培养人”三个核心问题，坚持以人为本、加强中小学的德育工作，督促各校建立德育责任机制、做到管理育人、服务育人。校长是育人工作的第一责任人。不断完善班主任制度。学校通过精挑细选，选派思想素质好、业务水平高、奉献精神强的优秀教师担任班主任。其次加强日常行为规范建设。在学生行为能力养成方面，注意主体意识和主动意识的培养，培养学生自理与自力、自尊与自强、自律与自卫，增强主动参与、主动适应、主动探索、主动发展的主动意识。重视强化和规范学生的言行，要求学生做到知行统一、言行一致。</w:t>
      </w:r>
    </w:p>
    <w:p>
      <w:pPr>
        <w:ind w:left="0" w:right="0" w:firstLine="560"/>
        <w:spacing w:before="450" w:after="450" w:line="312" w:lineRule="auto"/>
      </w:pPr>
      <w:r>
        <w:rPr>
          <w:rFonts w:ascii="宋体" w:hAnsi="宋体" w:eastAsia="宋体" w:cs="宋体"/>
          <w:color w:val="000"/>
          <w:sz w:val="28"/>
          <w:szCs w:val="28"/>
        </w:rPr>
        <w:t xml:space="preserve">（五）抓好校长培训工作，提升校长管理水平。俗话说兵熊熊一个，将熊熊一窝，为提升学校一把手的领导水平，从而提高学校的管理水平，加快学校跨越式发展，我局首先组织中小学校长召开多次座谈会，讨论如何成规范化学校、特色化学校。并对各中小学校长进行了二次培训，通过集中培训，是多数校长系统**学习了学生管理、教学管理、资产与财务管理、校长自身管理、教师队伍管理等八方面的内容。极大**提高了校长们构建和谐校园、依法治校的能力，促进了“民主管理、自主发展、自我约束、社会监督”的现代学校制度的形成，有力**推动了民族教育的发展。</w:t>
      </w:r>
    </w:p>
    <w:p>
      <w:pPr>
        <w:ind w:left="0" w:right="0" w:firstLine="560"/>
        <w:spacing w:before="450" w:after="450" w:line="312" w:lineRule="auto"/>
      </w:pPr>
      <w:r>
        <w:rPr>
          <w:rFonts w:ascii="宋体" w:hAnsi="宋体" w:eastAsia="宋体" w:cs="宋体"/>
          <w:color w:val="000"/>
          <w:sz w:val="28"/>
          <w:szCs w:val="28"/>
        </w:rPr>
        <w:t xml:space="preserve">（六）强化教育改革体制，促进了学校管理水平的全面提高。</w:t>
      </w:r>
    </w:p>
    <w:p>
      <w:pPr>
        <w:ind w:left="0" w:right="0" w:firstLine="560"/>
        <w:spacing w:before="450" w:after="450" w:line="312" w:lineRule="auto"/>
      </w:pPr>
      <w:r>
        <w:rPr>
          <w:rFonts w:ascii="宋体" w:hAnsi="宋体" w:eastAsia="宋体" w:cs="宋体"/>
          <w:color w:val="000"/>
          <w:sz w:val="28"/>
          <w:szCs w:val="28"/>
        </w:rPr>
        <w:t xml:space="preserve">近年来，为了强化教育体制改革，促进学校管理水平的提高，一是注重学校制度建设。先后出台了《**县教育教学管理规章制度》、《**县中、小学管理汇编》、《**县中、小学教学质量奖惩制度》、《学校综合管理评价体系》、《教研教改先进学校评价体系》、《远程教育先进学校评价体系》等科学的规章制度和评价体系，使各学校管理做到了有章可循，有据可依，为**教育事业的进一步发展起到了良好的促进作用。二是注重教研教改活动多样化。深入开展“听课评课”活动，现已形成师生互动、合作交流、平等对话的课堂氛围，学生知识接受能力更强；扎实开展“送教下乡”活动，各学校教研差距明显缩小、教研水平明显提高；优质课评选活动顺利开展，已对运用多种教学手段，调动学生课堂积极性的优秀教师，进行全程录像，并发放到各学校交流学习；课件制作评比活动硕果累累，已培养学科骨干、优秀计算机教师数名。三是注重教师激励机制。在2025年的基础上，我县调整了奖励制度，调动了教师的教学积极性，激发了教师之间的学科竞争意识，有效的促进了教学质量的全面提高。2025年，全县中考升学率100%，培养中考状元一名，考入内**班学生32名，录取人数连续六年位居****市榜首。</w:t>
      </w:r>
    </w:p>
    <w:p>
      <w:pPr>
        <w:ind w:left="0" w:right="0" w:firstLine="560"/>
        <w:spacing w:before="450" w:after="450" w:line="312" w:lineRule="auto"/>
      </w:pPr>
      <w:r>
        <w:rPr>
          <w:rFonts w:ascii="宋体" w:hAnsi="宋体" w:eastAsia="宋体" w:cs="宋体"/>
          <w:color w:val="000"/>
          <w:sz w:val="28"/>
          <w:szCs w:val="28"/>
        </w:rPr>
        <w:t xml:space="preserve">各项改革工作的顺利推进，是我县的教育管理工作得到大幅度提升，顺利举办了****市学校管理现场会。</w:t>
      </w:r>
    </w:p>
    <w:p>
      <w:pPr>
        <w:ind w:left="0" w:right="0" w:firstLine="560"/>
        <w:spacing w:before="450" w:after="450" w:line="312" w:lineRule="auto"/>
      </w:pPr>
      <w:r>
        <w:rPr>
          <w:rFonts w:ascii="宋体" w:hAnsi="宋体" w:eastAsia="宋体" w:cs="宋体"/>
          <w:color w:val="000"/>
          <w:sz w:val="28"/>
          <w:szCs w:val="28"/>
        </w:rPr>
        <w:t xml:space="preserve">四、做好规划，统筹协调，推进基础教育可持续发展</w:t>
      </w:r>
    </w:p>
    <w:p>
      <w:pPr>
        <w:ind w:left="0" w:right="0" w:firstLine="560"/>
        <w:spacing w:before="450" w:after="450" w:line="312" w:lineRule="auto"/>
      </w:pPr>
      <w:r>
        <w:rPr>
          <w:rFonts w:ascii="宋体" w:hAnsi="宋体" w:eastAsia="宋体" w:cs="宋体"/>
          <w:color w:val="000"/>
          <w:sz w:val="28"/>
          <w:szCs w:val="28"/>
        </w:rPr>
        <w:t xml:space="preserve">（一）大力发展基础教育，巩固提高“两基”成果。为了顺利、高标准通过2025年“两基”国家级检查验收，在县委、县政府的高度重视下，在县“两基”迎国检办公室的组织实施下，在各乡镇、各部门、各学校的通力配合下，形成了“政府、教育、学校、社会、家庭”全民助教迎“国检”的良好工作局面。通过召开了教育专题会，落实“三个确保”、抓住“三个重点”、实现“三个主动”，实行“县委、县政府确立了县级领导联乡、各单位主要负责人联村、乡（镇）干部包户的三方联动的劝学机制”等措施，使小学入学率达到了98.81%，中学毛入学率达到了103.31%，各项指标均达到了国检要求，顺利通过了****区“两基”评估验收和***省“两基”国检预验收，被列为“两基”免检县，通过积极争取，国家“两基”督导检查团视察了我县“两基”工作，给予了较好的评价，全面提升了我县“两基”水平。</w:t>
      </w:r>
    </w:p>
    <w:p>
      <w:pPr>
        <w:ind w:left="0" w:right="0" w:firstLine="560"/>
        <w:spacing w:before="450" w:after="450" w:line="312" w:lineRule="auto"/>
      </w:pPr>
      <w:r>
        <w:rPr>
          <w:rFonts w:ascii="宋体" w:hAnsi="宋体" w:eastAsia="宋体" w:cs="宋体"/>
          <w:color w:val="000"/>
          <w:sz w:val="28"/>
          <w:szCs w:val="28"/>
        </w:rPr>
        <w:t xml:space="preserve">（二）抓好学校安全稳定工作，创建和谐文明校园。首先实行日值班和日汇报制度。为全面贯彻落实自治区的维稳工作制度和精神，结合我县各学校实际，制定了维稳值班制 度和日工作汇报制度，并与各中小学校签订了《维护稳定工作责任状》，要求各学校制定突发事故应急预案，将稳定安全责任进行分解，逐级落实责任制，把稳定安全责任落实到人。二是加强学校安全法制教育。要求各学校安排一定的安全法制教育课时，对中小学生进行安全法制教育，提高学生的安全意识、自我保护能力和法律意识。三是加强常规安全工作，经常对各中小学存在的安全隐患进行检查，及时整改。四是会同有关部门对校园周边环境进行治理，消除安全隐患。同时积极联系消防、卫生局等部门与各中小学联合举行“**震安全演习”、“关爱生命、预防艾滋”等活动，取得了较好的效果。通过集中开展一系列创建和谐文明校园活动，普及宣传校园安全、法律知识，增强了师生安全、法制意识，提高了学生的自我防范能力和危险状况下的自助自救能力，有效**遏止了重特大安全事故的发生，为青少年儿童健康成长创造了良好的环境和条件，为广大师生生命安全提供了有力的保障，维护了教育大局的稳定。</w:t>
      </w:r>
    </w:p>
    <w:p>
      <w:pPr>
        <w:ind w:left="0" w:right="0" w:firstLine="560"/>
        <w:spacing w:before="450" w:after="450" w:line="312" w:lineRule="auto"/>
      </w:pPr>
      <w:r>
        <w:rPr>
          <w:rFonts w:ascii="宋体" w:hAnsi="宋体" w:eastAsia="宋体" w:cs="宋体"/>
          <w:color w:val="000"/>
          <w:sz w:val="28"/>
          <w:szCs w:val="28"/>
        </w:rPr>
        <w:t xml:space="preserve">（三）幼儿教育蓬勃发展。幼儿教育是基本教育的基础，**教育历来重视幼儿教育的发展，目前全县已建成示范幼儿园1所，接受学前班学生50名。各中心校、教学点学前幼儿已达200余名，自2025年全面启动学前“双语”教学以来，现已有22个点已经开展了学前“双语”教学，机关幼儿园已达到了办园的规范化标准。计划在2025年各类学前“双语”学校 56个，确保实现4—6周岁幼儿教育“全覆盖”，实现0-4岁婴幼儿的早教衔接。</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开展义务教育课程改革调研，发现典型，推广经验；以课堂教学为突破口，创新课堂教学模式。抓好中小学的课程改革，加快和谐文明校园建设步伐，全面提高教学质量；继续完善新的评价体系和招生制度改革。做好初中毕业生的综合素质评定工作，全面推行了“阳光体育与祖国同行”活动并于2025年4月，荣获国家级“****先进县”称号，为**教育全面发展奠定了基础。</w:t>
      </w:r>
    </w:p>
    <w:p>
      <w:pPr>
        <w:ind w:left="0" w:right="0" w:firstLine="560"/>
        <w:spacing w:before="450" w:after="450" w:line="312" w:lineRule="auto"/>
      </w:pPr>
      <w:r>
        <w:rPr>
          <w:rFonts w:ascii="宋体" w:hAnsi="宋体" w:eastAsia="宋体" w:cs="宋体"/>
          <w:color w:val="000"/>
          <w:sz w:val="28"/>
          <w:szCs w:val="28"/>
        </w:rPr>
        <w:t xml:space="preserve">（五）食品卫生、校园稳定工作常抓不懈。结合我县90％以上中、小学生在校住宿、饮食的实际情况，对食品安全和校园稳定工作常抓不懈，多次召开了食品卫生安全工作专题会、预防校园暴力安全工作会，加强了对校园周边环境的综合治理，组织开展了全县中小学校舍安全工作大检查、县幼儿园及少年儿童安全管理专项整治行动和全县学校消防安全专项整治、全县幼儿园用车专项整治、全县学校道路交通安全专项整治等活动，有效**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（六）扎实开展解放思想大讨论活动。在县委、县政府的正确领导下，教体局领导班子高度重视，加强领导，健全组织，重点围绕“为谁培养人、培养什么人、怎样培养人”和“四 个克服、四个增强”（克服因循守旧观念，增强教改创新意识；克服骄傲自满观念，增强打造精品意识；克服狭隘封闭观念，增强合作研讨意识；克服片面发展观念，增强协调发展意识），以“新解放、新跨越、新崛起”为主题，以“学习讨论、提高认识”为基础，以“查摆问题、破解难题”为重点，把握“针对性强、措施落实、形式多样”展开解放思想大讨论，达到了“观念上有新转变、思路上有新突破、作风上有新改进、工作上有新局面”的目标。</w:t>
      </w:r>
    </w:p>
    <w:p>
      <w:pPr>
        <w:ind w:left="0" w:right="0" w:firstLine="560"/>
        <w:spacing w:before="450" w:after="450" w:line="312" w:lineRule="auto"/>
      </w:pPr>
      <w:r>
        <w:rPr>
          <w:rFonts w:ascii="宋体" w:hAnsi="宋体" w:eastAsia="宋体" w:cs="宋体"/>
          <w:color w:val="000"/>
          <w:sz w:val="28"/>
          <w:szCs w:val="28"/>
        </w:rPr>
        <w:t xml:space="preserve">五、努力工作，开创我县教育局面</w:t>
      </w:r>
    </w:p>
    <w:p>
      <w:pPr>
        <w:ind w:left="0" w:right="0" w:firstLine="560"/>
        <w:spacing w:before="450" w:after="450" w:line="312" w:lineRule="auto"/>
      </w:pPr>
      <w:r>
        <w:rPr>
          <w:rFonts w:ascii="宋体" w:hAnsi="宋体" w:eastAsia="宋体" w:cs="宋体"/>
          <w:color w:val="000"/>
          <w:sz w:val="28"/>
          <w:szCs w:val="28"/>
        </w:rPr>
        <w:t xml:space="preserve">当前，我县教育正步入快速发展的轨道，从普及型向提高型转变，从量的扩张向质的提升转变，从常规建设向教育现代化迈进。我县教育要“办出特色、办出质量、办出水平”，实现教育强县、教育现代化，我肩上的担子还很重，还有相当长的一段路要走。在今后的工作中，我将戒骄戒躁，奋发图强，乘势而上，努力做到以下六点：</w:t>
      </w:r>
    </w:p>
    <w:p>
      <w:pPr>
        <w:ind w:left="0" w:right="0" w:firstLine="560"/>
        <w:spacing w:before="450" w:after="450" w:line="312" w:lineRule="auto"/>
      </w:pPr>
      <w:r>
        <w:rPr>
          <w:rFonts w:ascii="宋体" w:hAnsi="宋体" w:eastAsia="宋体" w:cs="宋体"/>
          <w:color w:val="000"/>
          <w:sz w:val="28"/>
          <w:szCs w:val="28"/>
        </w:rPr>
        <w:t xml:space="preserve">（一）坚持学习，进一步提高思想理论修养和业务水平</w:t>
      </w:r>
    </w:p>
    <w:p>
      <w:pPr>
        <w:ind w:left="0" w:right="0" w:firstLine="560"/>
        <w:spacing w:before="450" w:after="450" w:line="312" w:lineRule="auto"/>
      </w:pPr>
      <w:r>
        <w:rPr>
          <w:rFonts w:ascii="宋体" w:hAnsi="宋体" w:eastAsia="宋体" w:cs="宋体"/>
          <w:color w:val="000"/>
          <w:sz w:val="28"/>
          <w:szCs w:val="28"/>
        </w:rPr>
        <w:t xml:space="preserve">（二）以“办人民满意的教育”为己任，进一步解放思想，与时俱进，以更加积极的态度，创造性**开展工作；</w:t>
      </w:r>
    </w:p>
    <w:p>
      <w:pPr>
        <w:ind w:left="0" w:right="0" w:firstLine="560"/>
        <w:spacing w:before="450" w:after="450" w:line="312" w:lineRule="auto"/>
      </w:pPr>
      <w:r>
        <w:rPr>
          <w:rFonts w:ascii="宋体" w:hAnsi="宋体" w:eastAsia="宋体" w:cs="宋体"/>
          <w:color w:val="000"/>
          <w:sz w:val="28"/>
          <w:szCs w:val="28"/>
        </w:rPr>
        <w:t xml:space="preserve">（三）进一步深入基层，深入调研，加大对教育强县的指导，进一步缩我县教育与内**教育的差距，提高全县教育整体水平作为工作重点；</w:t>
      </w:r>
    </w:p>
    <w:p>
      <w:pPr>
        <w:ind w:left="0" w:right="0" w:firstLine="560"/>
        <w:spacing w:before="450" w:after="450" w:line="312" w:lineRule="auto"/>
      </w:pPr>
      <w:r>
        <w:rPr>
          <w:rFonts w:ascii="宋体" w:hAnsi="宋体" w:eastAsia="宋体" w:cs="宋体"/>
          <w:color w:val="000"/>
          <w:sz w:val="28"/>
          <w:szCs w:val="28"/>
        </w:rPr>
        <w:t xml:space="preserve">（四）注意改进工作方式方法，更广泛听取基层意见；</w:t>
      </w:r>
    </w:p>
    <w:p>
      <w:pPr>
        <w:ind w:left="0" w:right="0" w:firstLine="560"/>
        <w:spacing w:before="450" w:after="450" w:line="312" w:lineRule="auto"/>
      </w:pPr>
      <w:r>
        <w:rPr>
          <w:rFonts w:ascii="宋体" w:hAnsi="宋体" w:eastAsia="宋体" w:cs="宋体"/>
          <w:color w:val="000"/>
          <w:sz w:val="28"/>
          <w:szCs w:val="28"/>
        </w:rPr>
        <w:t xml:space="preserve">（五）坚持廉洁自律，清清白白做人，堂堂正正做事，干干净净做官。</w:t>
      </w:r>
    </w:p>
    <w:p>
      <w:pPr>
        <w:ind w:left="0" w:right="0" w:firstLine="560"/>
        <w:spacing w:before="450" w:after="450" w:line="312" w:lineRule="auto"/>
      </w:pPr>
      <w:r>
        <w:rPr>
          <w:rFonts w:ascii="宋体" w:hAnsi="宋体" w:eastAsia="宋体" w:cs="宋体"/>
          <w:color w:val="000"/>
          <w:sz w:val="28"/>
          <w:szCs w:val="28"/>
        </w:rPr>
        <w:t xml:space="preserve">回顾我任现职以来的工作，取得了一定的成效，但这主要得益于县委、县政府的正确领导，得益于县人大常委会的关心、支持和监督，得益于社会的关怀和全县教育工作者的辛勤耕耘。我将以这次述职评议为新的起点，依法履行工作职责，切实改进工作作风，进一步解放思想，真抓实干，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第五篇：教育局局长述职报告</w:t>
      </w:r>
    </w:p>
    <w:p>
      <w:pPr>
        <w:ind w:left="0" w:right="0" w:firstLine="560"/>
        <w:spacing w:before="450" w:after="450" w:line="312" w:lineRule="auto"/>
      </w:pPr>
      <w:r>
        <w:rPr>
          <w:rFonts w:ascii="宋体" w:hAnsi="宋体" w:eastAsia="宋体" w:cs="宋体"/>
          <w:color w:val="000"/>
          <w:sz w:val="28"/>
          <w:szCs w:val="28"/>
        </w:rPr>
        <w:t xml:space="preserve">教育局局长述职报告</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转载自本网http://www.feisuxs，请保留此标记。）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7、抓依法治教，全面规范办学行为。今年下期对博远实验学校、娄底实验学校停止了招收新生。对全区3984名初一新生全部由局里统一实行电脑随机编班，对城区二、三、四、五小的13个学前班实行一刀切，分流学前儿童600多名，新增学位845个。今年共为4648名学生提供免费教科书，金额达29万余元，为1778名城区低户子女免除了杂费，金额达116720元。</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2025-05-17T21:18:51+08:00</dcterms:created>
  <dcterms:modified xsi:type="dcterms:W3CDTF">2025-05-17T21:18:51+08:00</dcterms:modified>
</cp:coreProperties>
</file>

<file path=docProps/custom.xml><?xml version="1.0" encoding="utf-8"?>
<Properties xmlns="http://schemas.openxmlformats.org/officeDocument/2006/custom-properties" xmlns:vt="http://schemas.openxmlformats.org/officeDocument/2006/docPropsVTypes"/>
</file>