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信息培训总结</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信息培训总结教育技术培训小结这段时间我有幸参加了小学教师教育技术能力培训。虽然时间很短，很辛苦，但是在老师的精心组织指导下，通过自己的不懈努力学习和学伴的指导帮助，确实让我受益匪浅，感受颇深。21世纪是信息技术占主导地位的时代，把...</w:t>
      </w:r>
    </w:p>
    <w:p>
      <w:pPr>
        <w:ind w:left="0" w:right="0" w:firstLine="560"/>
        <w:spacing w:before="450" w:after="450" w:line="312" w:lineRule="auto"/>
      </w:pPr>
      <w:r>
        <w:rPr>
          <w:rFonts w:ascii="黑体" w:hAnsi="黑体" w:eastAsia="黑体" w:cs="黑体"/>
          <w:color w:val="000000"/>
          <w:sz w:val="36"/>
          <w:szCs w:val="36"/>
          <w:b w:val="1"/>
          <w:bCs w:val="1"/>
        </w:rPr>
        <w:t xml:space="preserve">第一篇：信息培训总结</w:t>
      </w:r>
    </w:p>
    <w:p>
      <w:pPr>
        <w:ind w:left="0" w:right="0" w:firstLine="560"/>
        <w:spacing w:before="450" w:after="450" w:line="312" w:lineRule="auto"/>
      </w:pPr>
      <w:r>
        <w:rPr>
          <w:rFonts w:ascii="宋体" w:hAnsi="宋体" w:eastAsia="宋体" w:cs="宋体"/>
          <w:color w:val="000"/>
          <w:sz w:val="28"/>
          <w:szCs w:val="28"/>
        </w:rPr>
        <w:t xml:space="preserve">教育技术培训小结</w:t>
      </w:r>
    </w:p>
    <w:p>
      <w:pPr>
        <w:ind w:left="0" w:right="0" w:firstLine="560"/>
        <w:spacing w:before="450" w:after="450" w:line="312" w:lineRule="auto"/>
      </w:pPr>
      <w:r>
        <w:rPr>
          <w:rFonts w:ascii="宋体" w:hAnsi="宋体" w:eastAsia="宋体" w:cs="宋体"/>
          <w:color w:val="000"/>
          <w:sz w:val="28"/>
          <w:szCs w:val="28"/>
        </w:rPr>
        <w:t xml:space="preserve">这段时间我有幸参加了小学教师教育技术能力培训。虽然时间很短，很辛苦，但是在老师的精心组织指导下，通过自己的不懈努力学习和学伴的指导帮助，确实让我受益匪浅，感受颇深。21世纪是信息技术占主导地位的时代，把各种现代教育技术手段完美、恰当地融合到教育教学中，是实现学校教育的整体优化，也是我们教师努力追求的目标。我不仅明白了信息技术在教育中的应用，而且清楚地认识到随着以微机为核心的信息技术在教育中的广泛应用，要求教师必须提高职业的专业性，综合应用多种媒体技术，利用多媒体和微机网络，等电教设施开展教学。所以这种教学必然要打破传统的传授式的教学模式，而构建出适应信息社会的新型教学模式来。通过培训使我无论在教学和学习的理论水平、计算机操作水平、教育教学的理念、教学过程的设计、开发及评价等方面都有了重要的转变，收获很大，受益匪浅，对现在和今后的教育教学有较大的指导和帮助。现将收获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提高了优化教学环境的能力和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具备了根据不同的教学任务和学生特点及教学条件有效的设计教学活动的能力，具备了收集、甄别、整合、应用于学科相关的教学资</w:t>
      </w:r>
    </w:p>
    <w:p>
      <w:pPr>
        <w:ind w:left="0" w:right="0" w:firstLine="560"/>
        <w:spacing w:before="450" w:after="450" w:line="312" w:lineRule="auto"/>
      </w:pPr>
      <w:r>
        <w:rPr>
          <w:rFonts w:ascii="宋体" w:hAnsi="宋体" w:eastAsia="宋体" w:cs="宋体"/>
          <w:color w:val="000"/>
          <w:sz w:val="28"/>
          <w:szCs w:val="28"/>
        </w:rPr>
        <w:t xml:space="preserve">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3、本次培训采用网络学习、小组合作的形式，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小组的互相沟通，互相帮助，最后经过小组互评，共同完成这次培训，小组成员也可以在全班讨论区发表个人意见，这样提高了小组成员的参与度。</w:t>
      </w:r>
    </w:p>
    <w:p>
      <w:pPr>
        <w:ind w:left="0" w:right="0" w:firstLine="560"/>
        <w:spacing w:before="450" w:after="450" w:line="312" w:lineRule="auto"/>
      </w:pPr>
      <w:r>
        <w:rPr>
          <w:rFonts w:ascii="宋体" w:hAnsi="宋体" w:eastAsia="宋体" w:cs="宋体"/>
          <w:color w:val="000"/>
          <w:sz w:val="28"/>
          <w:szCs w:val="28"/>
        </w:rPr>
        <w:t xml:space="preserve">总之，我深深的体会到了信息技术与各学科的密切联系，信息技术今后将成为教师教学和学生学习的重要工具。在新课程改革的形势下，教育应溶入先进的教学理念与最新的信息技术，致力于信息技术在课堂上的有效应用，提高课堂教学效果。在以后的的教学中，我仍会继续学习各种关于信息技术的知识、持之以恒，不懈的努力优化课堂教学，坚持理论结合教学实践，把这次培训所学到的新思想、新理念、新技术、新方法带到今后的课堂教学中，提高教学质量、促进每一位学生的发展，形成一套自主的教育教学模式。真心的希望以后还有学习的机会。这是我培训的目的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第二篇：公务员信息培训总结</w:t>
      </w:r>
    </w:p>
    <w:p>
      <w:pPr>
        <w:ind w:left="0" w:right="0" w:firstLine="560"/>
        <w:spacing w:before="450" w:after="450" w:line="312" w:lineRule="auto"/>
      </w:pPr>
      <w:r>
        <w:rPr>
          <w:rFonts w:ascii="宋体" w:hAnsi="宋体" w:eastAsia="宋体" w:cs="宋体"/>
          <w:color w:val="000"/>
          <w:sz w:val="28"/>
          <w:szCs w:val="28"/>
        </w:rPr>
        <w:t xml:space="preserve">提高素质 提升能力 为今后的工作打下基础</w:t>
      </w:r>
    </w:p>
    <w:p>
      <w:pPr>
        <w:ind w:left="0" w:right="0" w:firstLine="560"/>
        <w:spacing w:before="450" w:after="450" w:line="312" w:lineRule="auto"/>
      </w:pPr>
      <w:r>
        <w:rPr>
          <w:rFonts w:ascii="宋体" w:hAnsi="宋体" w:eastAsia="宋体" w:cs="宋体"/>
          <w:color w:val="000"/>
          <w:sz w:val="28"/>
          <w:szCs w:val="28"/>
        </w:rPr>
        <w:t xml:space="preserve">——市纪委学习情况汇报</w:t>
      </w:r>
    </w:p>
    <w:p>
      <w:pPr>
        <w:ind w:left="0" w:right="0" w:firstLine="560"/>
        <w:spacing w:before="450" w:after="450" w:line="312" w:lineRule="auto"/>
      </w:pPr>
      <w:r>
        <w:rPr>
          <w:rFonts w:ascii="宋体" w:hAnsi="宋体" w:eastAsia="宋体" w:cs="宋体"/>
          <w:color w:val="000"/>
          <w:sz w:val="28"/>
          <w:szCs w:val="28"/>
        </w:rPr>
        <w:t xml:space="preserve">2025年4月1日—5月1日，根据县纪委监察局的安排，我有幸到XX市纪委监察局办公厅学习信息写作。在为期一个月的培训中，主要负责信息的筛选与写作工作。通过培训学习，我认清了信息的重大意义、认清了自身的不足和努力方向，更使我深刻的认识到，只有全方位提高自身的素质能力，才能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一、正确认识了信息的重要性，政治理论素养有了很大提高 作为一名合格的公务员，只有首先解决好方向问题我们才能走的稳，走的远，而过硬的政治素质，高尚的政治情操是保证我们正确方向的根本。培训期间，通过对必备理论知识的学习，让我进一步提高了自身的政治理论素养，对党的各项方针政策更加熟悉，对各种当前社会政治、经济形势有了更加清楚的认识，更加坚定了坚持社会主义道路的正确前进方向。通过学习，使我牢牢记住了信息是反映工作的文稿，是有价值的、客观情况的反映，一篇层次高的信息是对原始信息的归纳、综合，是各级领导科学决策的重要依据，它具有宏观性、真实性、时效性的特点，这些理论知识为我纠正了信息可有可无的错误心理。通过认真解读每一篇信息，使我深刻认识到全心全意为人民服务的责任意识，尽职尽力地履行自己的职责、廉洁奉公、良好的道德情操是每一个公务员应有的品质，同时，也认识到单位的工作是一个整体，部门的划分是为了在分工的基础上提高工作效率。因此，要有大局意识和团结协作精神，这样才能更好提高工作效率和服务质量。</w:t>
      </w:r>
    </w:p>
    <w:p>
      <w:pPr>
        <w:ind w:left="0" w:right="0" w:firstLine="560"/>
        <w:spacing w:before="450" w:after="450" w:line="312" w:lineRule="auto"/>
      </w:pPr>
      <w:r>
        <w:rPr>
          <w:rFonts w:ascii="宋体" w:hAnsi="宋体" w:eastAsia="宋体" w:cs="宋体"/>
          <w:color w:val="000"/>
          <w:sz w:val="28"/>
          <w:szCs w:val="28"/>
        </w:rPr>
        <w:t xml:space="preserve">二、掌握了一定的信息采编技巧和写作方法，提高了自身能力 通过学习，我深刻体会到一篇有质量的信息不是随意编造的，而是需要精心的筛选和用心的写作。写好一篇信息首先要学会选材，通过领导指导和自身实践总结，认为主要有14条途径可以利用：文件堆里挖、翻阅材料筛、讲话稿中捡、领导口中理、联系上下摸、会议之中捕、参与活动追、重大事件抢、深入基层拾、关注新闻抓、掌握规律掏、情况反馈传、跟踪问题知、利用网络选；其次要注重时效，信息适时是宝，过时是草，要勤写快报，准确中求快，新中求活，实中求深，同样一件事，你抢先一步，可能被录用，如果滞缓半拍，很可能被打入冷宫；三要体现特色，只有注重挖掘工作中的亮点，聚焦工作中的难点，采集领导关注的热点，信息工作才能源头活水滚滚来；四要实事求是，不做“假大空”的文章，不乱提诸如“战略、战役、战术、方略”等过高的口号，语言要求准确、朴实、精练、明快、提神，避免客套话和空话。</w:t>
      </w:r>
    </w:p>
    <w:p>
      <w:pPr>
        <w:ind w:left="0" w:right="0" w:firstLine="560"/>
        <w:spacing w:before="450" w:after="450" w:line="312" w:lineRule="auto"/>
      </w:pPr>
      <w:r>
        <w:rPr>
          <w:rFonts w:ascii="宋体" w:hAnsi="宋体" w:eastAsia="宋体" w:cs="宋体"/>
          <w:color w:val="000"/>
          <w:sz w:val="28"/>
          <w:szCs w:val="28"/>
        </w:rPr>
        <w:t xml:space="preserve">信息写作上，首先要细琢鲜明标题，标题是信息内容的统帅、纲领。要注意题文一致、句式的艺术、用好补语、交待好背景、用好数据。其次要确定信息主题，信息主题就是信息所表达出来的基本观点或中心思想。主题的提炼要从全部材料的筛选出发，从事物本质出发，从领导科学决策的需要出发，从实践需要出发，应着重把握那些有新意、有特色、有借鉴、有启发、有探讨性、有共性的事项和问题。三要精心安排结构，结构是文章的表现形式和框架。主题是灵魂，结构是骨架，是为表现主题服务的。信息的结构比较文学作品、机关公文、新闻报道来说，要短小、简单，具体要简朴、严谨、自然。</w:t>
      </w:r>
    </w:p>
    <w:p>
      <w:pPr>
        <w:ind w:left="0" w:right="0" w:firstLine="560"/>
        <w:spacing w:before="450" w:after="450" w:line="312" w:lineRule="auto"/>
      </w:pPr>
      <w:r>
        <w:rPr>
          <w:rFonts w:ascii="宋体" w:hAnsi="宋体" w:eastAsia="宋体" w:cs="宋体"/>
          <w:color w:val="000"/>
          <w:sz w:val="28"/>
          <w:szCs w:val="28"/>
        </w:rPr>
        <w:t xml:space="preserve">三、明确了学习的重要性与迫切性</w:t>
      </w:r>
    </w:p>
    <w:p>
      <w:pPr>
        <w:ind w:left="0" w:right="0" w:firstLine="560"/>
        <w:spacing w:before="450" w:after="450" w:line="312" w:lineRule="auto"/>
      </w:pPr>
      <w:r>
        <w:rPr>
          <w:rFonts w:ascii="宋体" w:hAnsi="宋体" w:eastAsia="宋体" w:cs="宋体"/>
          <w:color w:val="000"/>
          <w:sz w:val="28"/>
          <w:szCs w:val="28"/>
        </w:rPr>
        <w:t xml:space="preserve">此次培训重视对培训对象的理论基础和实践写作，培训内容简单而深刻，相对于沉长的理论学习更加注重与实际结合，与实用融合。通过亲身编写信息使我认识到任何一篇信息都凝聚着作者的心血，尤其是一篇好的信息要精心的选材和用心的写作，需要具备很高的综合能力，而综合能力的提高是没有捷径的，一要提高自身学习能力，要坚持向书本学习、向实践学习、向同事学习、向群众学习、向领导学习、积极参加各种专业的培训，多途径提高自身能力。二是要加强反应能力；三是要加强执行力；四是要加强实践，理论学习与工作实践有机结合起来，用理论指导自己的工作实践，用实践丰富自己的理论知识。只有牢固树立终身学习的理念才能适应新形势，才能在工作中不断创新、不断突破。</w:t>
      </w:r>
    </w:p>
    <w:p>
      <w:pPr>
        <w:ind w:left="0" w:right="0" w:firstLine="560"/>
        <w:spacing w:before="450" w:after="450" w:line="312" w:lineRule="auto"/>
      </w:pPr>
      <w:r>
        <w:rPr>
          <w:rFonts w:ascii="宋体" w:hAnsi="宋体" w:eastAsia="宋体" w:cs="宋体"/>
          <w:color w:val="000"/>
          <w:sz w:val="28"/>
          <w:szCs w:val="28"/>
        </w:rPr>
        <w:t xml:space="preserve">短短一个月的培训已经结束，期间，正是有了领导的关心和指导、有了同事们的帮助和鼓励，才使我在这次培训中受益匪浅，在今后的工作中坚决做到学以致用，全身心投入到工作中。</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第三篇：银行信息科技培训总结</w:t>
      </w:r>
    </w:p>
    <w:p>
      <w:pPr>
        <w:ind w:left="0" w:right="0" w:firstLine="560"/>
        <w:spacing w:before="450" w:after="450" w:line="312" w:lineRule="auto"/>
      </w:pPr>
      <w:r>
        <w:rPr>
          <w:rFonts w:ascii="宋体" w:hAnsi="宋体" w:eastAsia="宋体" w:cs="宋体"/>
          <w:color w:val="000"/>
          <w:sz w:val="28"/>
          <w:szCs w:val="28"/>
        </w:rPr>
        <w:t xml:space="preserve">ⅩⅩ农商行信息科技培训总结</w:t>
      </w:r>
    </w:p>
    <w:p>
      <w:pPr>
        <w:ind w:left="0" w:right="0" w:firstLine="560"/>
        <w:spacing w:before="450" w:after="450" w:line="312" w:lineRule="auto"/>
      </w:pPr>
      <w:r>
        <w:rPr>
          <w:rFonts w:ascii="宋体" w:hAnsi="宋体" w:eastAsia="宋体" w:cs="宋体"/>
          <w:color w:val="000"/>
          <w:sz w:val="28"/>
          <w:szCs w:val="28"/>
        </w:rPr>
        <w:t xml:space="preserve">ⅩⅩ年在本行领导的的正确领导下，围绕“信息科技安全运行”这一中心工作，我行精心组织实施了基层员工进行了信息科技安全培训，取得了一定的成效，现总结如下：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在ⅩⅩ年的工作计划中，我们将信息科技安全培训列为重要工作之一，提前做好了工作安排计划表，明确了培训时间，培训主题、以及举办地点等，使得总行培训能够按时间有计划有步骤推进。</w:t>
      </w:r>
    </w:p>
    <w:p>
      <w:pPr>
        <w:ind w:left="0" w:right="0" w:firstLine="560"/>
        <w:spacing w:before="450" w:after="450" w:line="312" w:lineRule="auto"/>
      </w:pPr>
      <w:r>
        <w:rPr>
          <w:rFonts w:ascii="宋体" w:hAnsi="宋体" w:eastAsia="宋体" w:cs="宋体"/>
          <w:color w:val="000"/>
          <w:sz w:val="28"/>
          <w:szCs w:val="28"/>
        </w:rPr>
        <w:t xml:space="preserve">（二）加强调研，提高培训实用性。在实施计划的过程中，我们注重收集听取基层网点员工的意见和建议，不断调整培训形式，丰富培训内容，力图使得我们送去的培训是基层网点所需要的，提高了员工的参与积极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提高了基层员工的信息科技风险风险防范操作素质，为农商行经济的可持续发展提供了人才保证。目前，重视科技素质培训已成为共识，学科技用科技已经成为大多数广大员工的自觉行为。随着培训工作的深入开展，员工学用科技的能力不断增强，科技在农商行发展中的贡献率在不断提高。</w:t>
      </w:r>
    </w:p>
    <w:p>
      <w:pPr>
        <w:ind w:left="0" w:right="0" w:firstLine="560"/>
        <w:spacing w:before="450" w:after="450" w:line="312" w:lineRule="auto"/>
      </w:pPr>
      <w:r>
        <w:rPr>
          <w:rFonts w:ascii="宋体" w:hAnsi="宋体" w:eastAsia="宋体" w:cs="宋体"/>
          <w:color w:val="000"/>
          <w:sz w:val="28"/>
          <w:szCs w:val="28"/>
        </w:rPr>
        <w:t xml:space="preserve">（二）增强了农村党员的科技致富能力，有力地促进了全民创业和增加农民收入。通过开展各类实用技术培训，党员的科技素质和致富能力有所增强，培养出一批有本领、有能力的致富带头人，起到了良好的示范带头作用，全镇形成了党员争着富、群众跟着富的喜人局面。</w:t>
      </w:r>
    </w:p>
    <w:p>
      <w:pPr>
        <w:ind w:left="0" w:right="0" w:firstLine="560"/>
        <w:spacing w:before="450" w:after="450" w:line="312" w:lineRule="auto"/>
      </w:pPr>
      <w:r>
        <w:rPr>
          <w:rFonts w:ascii="宋体" w:hAnsi="宋体" w:eastAsia="宋体" w:cs="宋体"/>
          <w:color w:val="000"/>
          <w:sz w:val="28"/>
          <w:szCs w:val="28"/>
        </w:rPr>
        <w:t xml:space="preserve">（三）增强了基层党组织的凝聚力和战斗力，全面提升了农村基层组织整体执政水平。实用技术培训的有效开展，使更多的优秀党员成为带领一方群众发展经济和致富奔小康的“领头雁”；一批政治素质好、致富能力强、群众威望高的农村党员走上了村、组领导岗位，优化班子结构，从而进一步巩固农村基层党组织的核心地位，进一步提高了农村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在全社会形成尊重科学的良好风气，有力地促进了农村三个文明建设的协调发展。在促进经济农村经济发展的同时，科技素质培训架起了连心桥，党群关系更加密切了，建立在依靠科技共同致富基础上的邻里关系、人际关系更加和睦；科技素质培训治贫又治愈，带来了新风尚，农村社会风气和治安状况明显好转，封建迷信和陈规陋习大为减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我镇农村干部科技素质培训工作，虽然取得了一定的成绩，但与县里的要求还有一定差距。一是培训的经费投入不</w:t>
      </w:r>
    </w:p>
    <w:p>
      <w:pPr>
        <w:ind w:left="0" w:right="0" w:firstLine="560"/>
        <w:spacing w:before="450" w:after="450" w:line="312" w:lineRule="auto"/>
      </w:pPr>
      <w:r>
        <w:rPr>
          <w:rFonts w:ascii="宋体" w:hAnsi="宋体" w:eastAsia="宋体" w:cs="宋体"/>
          <w:color w:val="000"/>
          <w:sz w:val="28"/>
          <w:szCs w:val="28"/>
        </w:rPr>
        <w:t xml:space="preserve">够。二是部分农村党员、基层干部时间不能统一。</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进一步加强与村（居）的沟通联系，扩大培训的覆盖面、提高培训质量和培训人数；二是进一步丰富培训内容和形式，提高农村党员干部学习的积极性。我们相信，在县政府正确领导下，通过精心组织、周密安排、细致服务，下一年的农村党员干部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第四篇：信息技术骨干班培训总结</w:t>
      </w:r>
    </w:p>
    <w:p>
      <w:pPr>
        <w:ind w:left="0" w:right="0" w:firstLine="560"/>
        <w:spacing w:before="450" w:after="450" w:line="312" w:lineRule="auto"/>
      </w:pPr>
      <w:r>
        <w:rPr>
          <w:rFonts w:ascii="宋体" w:hAnsi="宋体" w:eastAsia="宋体" w:cs="宋体"/>
          <w:color w:val="000"/>
          <w:sz w:val="28"/>
          <w:szCs w:val="28"/>
        </w:rPr>
        <w:t xml:space="preserve">信息技术骨干班培训总结</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记得宋涛老师说过，一个人除了会做还是远远不够的，还要有工作意愿（动机），即要自动自发。所谓的自动自发不是一个口号一个动作，而是要充分发挥主观能动性与责任心，在接受工作后应尽一切努力与想尽一切办法把工作做好。这正是我参加这次学习的动机。我自豪能有这样的机会倾听专家的讲解、听他们的指导，我懂得这个机会来之不易，所以我十分珍惜参加培训的每一分每一秒的时间，半学期的学习就要结束了，回想着这一路学习的点点滴滴，仿佛就是眼前。本次学习我深深的感到，本次培训的宗旨正好体现了十七大的“以人为本科学发展”的观点，我学到的不仅是知识、技能，最重要的是学会了一种新的学习方法，为我终身的继续学习，为我以后能够更好的工作，创造了极好的条件和基础。虽然时间并不长，通过学习对自主学习的能力提高了，不但提高了我的综合素质，更重要的是学会了反思、总结。</w:t>
      </w:r>
    </w:p>
    <w:p>
      <w:pPr>
        <w:ind w:left="0" w:right="0" w:firstLine="560"/>
        <w:spacing w:before="450" w:after="450" w:line="312" w:lineRule="auto"/>
      </w:pPr>
      <w:r>
        <w:rPr>
          <w:rFonts w:ascii="宋体" w:hAnsi="宋体" w:eastAsia="宋体" w:cs="宋体"/>
          <w:color w:val="000"/>
          <w:sz w:val="28"/>
          <w:szCs w:val="28"/>
        </w:rPr>
        <w:t xml:space="preserve">一、提高专业知识与基本技能。</w:t>
      </w:r>
    </w:p>
    <w:p>
      <w:pPr>
        <w:ind w:left="0" w:right="0" w:firstLine="560"/>
        <w:spacing w:before="450" w:after="450" w:line="312" w:lineRule="auto"/>
      </w:pPr>
      <w:r>
        <w:rPr>
          <w:rFonts w:ascii="宋体" w:hAnsi="宋体" w:eastAsia="宋体" w:cs="宋体"/>
          <w:color w:val="000"/>
          <w:sz w:val="28"/>
          <w:szCs w:val="28"/>
        </w:rPr>
        <w:t xml:space="preserve">在第一阶段的专业知识与基本技能的学习中，南京师范大学李艺老师和南京航空大学潘梅园老师讲解了关于省义务教育信息技术课程指导纲要解读和数据库基础原理的课，感触颇深。</w:t>
      </w:r>
    </w:p>
    <w:p>
      <w:pPr>
        <w:ind w:left="0" w:right="0" w:firstLine="560"/>
        <w:spacing w:before="450" w:after="450" w:line="312" w:lineRule="auto"/>
      </w:pPr>
      <w:r>
        <w:rPr>
          <w:rFonts w:ascii="宋体" w:hAnsi="宋体" w:eastAsia="宋体" w:cs="宋体"/>
          <w:color w:val="000"/>
          <w:sz w:val="28"/>
          <w:szCs w:val="28"/>
        </w:rPr>
        <w:t xml:space="preserve">王昊教师将枯燥的FLASH课堂生动地展现在我们面前，将FLASH的技术点点地渗透到我们心中。除此之外，虞继文老师给我畅谈了“用心设计更出彩”，分享了“同课异构”的一些精彩片段。在大谈“有效教学”的今天，我们再一次领略了教师如何去“教”，如何会“教”的真谛。当然，还有很多位老师的精彩讲座都让我们受益匪浅，提升了我的专业知识与基本技能。</w:t>
      </w:r>
    </w:p>
    <w:p>
      <w:pPr>
        <w:ind w:left="0" w:right="0" w:firstLine="560"/>
        <w:spacing w:before="450" w:after="450" w:line="312" w:lineRule="auto"/>
      </w:pPr>
      <w:r>
        <w:rPr>
          <w:rFonts w:ascii="宋体" w:hAnsi="宋体" w:eastAsia="宋体" w:cs="宋体"/>
          <w:color w:val="000"/>
          <w:sz w:val="28"/>
          <w:szCs w:val="28"/>
        </w:rPr>
        <w:t xml:space="preserve">二、实践中反思，反思中实践</w:t>
      </w:r>
    </w:p>
    <w:p>
      <w:pPr>
        <w:ind w:left="0" w:right="0" w:firstLine="560"/>
        <w:spacing w:before="450" w:after="450" w:line="312" w:lineRule="auto"/>
      </w:pPr>
      <w:r>
        <w:rPr>
          <w:rFonts w:ascii="宋体" w:hAnsi="宋体" w:eastAsia="宋体" w:cs="宋体"/>
          <w:color w:val="000"/>
          <w:sz w:val="28"/>
          <w:szCs w:val="28"/>
        </w:rPr>
        <w:t xml:space="preserve">论语中说：“学而不思则惘，思而不学则殆。”我们的教学需要我们不断的学习，不断的思考，不断的求进，做一名科研型的教师。在第二阶段的学习中，我们进行的是实践学习，就是进行区与区间的交流开课，听课及评课的学习。新世纪教育工作者应具备最先进的教育理念及驾驱课堂的能力，在40分钟内进行有效教学，在教学中不断进取。努力熟悉新教材，领会“新形势下学校和教师教育理念的更新与确立”，把握信息技术科教学的特点，在教学中要不断地研究教材、钻研教法，提高课堂教学效率。还要积极开展信息技术的兴趣小组活动，让信息技术教学向课外延伸，使学有兴趣，学有余力的学生得到更好的发展。通过互相听课，互相评课，提出优点及不足之处，让老师们的专业水平、教学水平与教学经验得到更大的提高。在评课过程中各位老师各抒己见，将自己实践过程中遇到的案例和理论融合起来进行了深刻的阐述，一个个教师的点评，一次次的学术交流中，我的专业专业知识与经验日益增长。</w:t>
      </w:r>
    </w:p>
    <w:p>
      <w:pPr>
        <w:ind w:left="0" w:right="0" w:firstLine="560"/>
        <w:spacing w:before="450" w:after="450" w:line="312" w:lineRule="auto"/>
      </w:pPr>
      <w:r>
        <w:rPr>
          <w:rFonts w:ascii="宋体" w:hAnsi="宋体" w:eastAsia="宋体" w:cs="宋体"/>
          <w:color w:val="000"/>
          <w:sz w:val="28"/>
          <w:szCs w:val="28"/>
        </w:rPr>
        <w:t xml:space="preserve">三．撰写论文，提升专业素养与综合素质。</w:t>
      </w:r>
    </w:p>
    <w:p>
      <w:pPr>
        <w:ind w:left="0" w:right="0" w:firstLine="560"/>
        <w:spacing w:before="450" w:after="450" w:line="312" w:lineRule="auto"/>
      </w:pPr>
      <w:r>
        <w:rPr>
          <w:rFonts w:ascii="宋体" w:hAnsi="宋体" w:eastAsia="宋体" w:cs="宋体"/>
          <w:color w:val="000"/>
          <w:sz w:val="28"/>
          <w:szCs w:val="28"/>
        </w:rPr>
        <w:t xml:space="preserve">教师要养成及时总结的习惯，要及时捕捉自己所听到的、所看到的、所读到的、所经历</w:t>
      </w:r>
    </w:p>
    <w:p>
      <w:pPr>
        <w:ind w:left="0" w:right="0" w:firstLine="560"/>
        <w:spacing w:before="450" w:after="450" w:line="312" w:lineRule="auto"/>
      </w:pPr>
      <w:r>
        <w:rPr>
          <w:rFonts w:ascii="宋体" w:hAnsi="宋体" w:eastAsia="宋体" w:cs="宋体"/>
          <w:color w:val="000"/>
          <w:sz w:val="28"/>
          <w:szCs w:val="28"/>
        </w:rPr>
        <w:t xml:space="preserve">到的有价值的东西。在第三阶段的学习过程中，专家和老师给我们进行了详细的讲解，从论文选取的范围，到标题的选择，到提纲的拟定，到定稿修改，让我明白要写好一篇论文，每个环节都需要注意些什么，这为我以后写论文指明了方向。</w:t>
      </w:r>
    </w:p>
    <w:p>
      <w:pPr>
        <w:ind w:left="0" w:right="0" w:firstLine="560"/>
        <w:spacing w:before="450" w:after="450" w:line="312" w:lineRule="auto"/>
      </w:pPr>
      <w:r>
        <w:rPr>
          <w:rFonts w:ascii="宋体" w:hAnsi="宋体" w:eastAsia="宋体" w:cs="宋体"/>
          <w:color w:val="000"/>
          <w:sz w:val="28"/>
          <w:szCs w:val="28"/>
        </w:rPr>
        <w:t xml:space="preserve">我的论文指导教师聂校长在认真听取了我的论点后，对我的论点与论据作了很详细的分析与讲解，通过一次又一次的电话交流、Email的互换，终于将我的论文圆满落成。在学习的过程中，及时总结教育教学实践过程中的成功的经验和失败的教训，并将其上升到理性的认识，从而不断完善自身的知识体系，提升专业素养与综合素质。</w:t>
      </w:r>
    </w:p>
    <w:p>
      <w:pPr>
        <w:ind w:left="0" w:right="0" w:firstLine="560"/>
        <w:spacing w:before="450" w:after="450" w:line="312" w:lineRule="auto"/>
      </w:pPr>
      <w:r>
        <w:rPr>
          <w:rFonts w:ascii="宋体" w:hAnsi="宋体" w:eastAsia="宋体" w:cs="宋体"/>
          <w:color w:val="000"/>
          <w:sz w:val="28"/>
          <w:szCs w:val="28"/>
        </w:rPr>
        <w:t xml:space="preserve">十七大指出教师要坚持以人为本的科学发展观，一位优秀的教师既需要有扎实的学术根底，广阔的学术视野，不断更新知识、追逐学术前沿的意识，又需要把握教育的真谛，了解学生发展的规律，掌握现代教育信息技术，具备热爱学生、关心学生、对学生认真负责的品质。以主人翁的心态投入到课程改革的浪潮中。作为一名新时代的教师只有不断挑战自己、超越自己，才能跟上时代的步伐，成为适应二十一世纪的学习型创新人才。</w:t>
      </w:r>
    </w:p>
    <w:p>
      <w:pPr>
        <w:ind w:left="0" w:right="0" w:firstLine="560"/>
        <w:spacing w:before="450" w:after="450" w:line="312" w:lineRule="auto"/>
      </w:pPr>
      <w:r>
        <w:rPr>
          <w:rFonts w:ascii="宋体" w:hAnsi="宋体" w:eastAsia="宋体" w:cs="宋体"/>
          <w:color w:val="000"/>
          <w:sz w:val="28"/>
          <w:szCs w:val="28"/>
        </w:rPr>
        <w:t xml:space="preserve">自我成长。欲给学生一滴水，老师先要有一桶水，尤其是在当今知识更新非常迅速的年代，为更好地适应教学工作，我通过自学并取得了本科文X。我明白：今天的学习就是为了明天的工作，教师自身素质的提高就是为了更好地干好教育工作。教到老，学到老，才会永远站在教育领域的前端。凭着我勤奋刻苦的学习，在这一年中，我撰写的论文、教学案例获得一个国家级一等奖，一个国家级二等奖，两个省级二等奖和两个市一等奖的成绩。这学期中，我建立了自己的个人网站，促进个人成长。</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第五篇：信息培训返岗总结</w:t>
      </w:r>
    </w:p>
    <w:p>
      <w:pPr>
        <w:ind w:left="0" w:right="0" w:firstLine="560"/>
        <w:spacing w:before="450" w:after="450" w:line="312" w:lineRule="auto"/>
      </w:pPr>
      <w:r>
        <w:rPr>
          <w:rFonts w:ascii="宋体" w:hAnsi="宋体" w:eastAsia="宋体" w:cs="宋体"/>
          <w:color w:val="000"/>
          <w:sz w:val="28"/>
          <w:szCs w:val="28"/>
        </w:rPr>
        <w:t xml:space="preserve">201年6月，在学校的安排下，我有幸参加了“2025-2025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