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信息技术让农村教育插上腾飞的翅膀</w:t>
      </w:r>
      <w:bookmarkEnd w:id="1"/>
    </w:p>
    <w:p>
      <w:pPr>
        <w:jc w:val="center"/>
        <w:spacing w:before="0" w:after="450"/>
      </w:pPr>
      <w:r>
        <w:rPr>
          <w:rFonts w:ascii="Arial" w:hAnsi="Arial" w:eastAsia="Arial" w:cs="Arial"/>
          <w:color w:val="999999"/>
          <w:sz w:val="20"/>
          <w:szCs w:val="20"/>
        </w:rPr>
        <w:t xml:space="preserve">来源：网络  作者：尘埃落定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让农村教育插上腾飞的翅膀信息技术让农村教育插上腾飞的翅膀——长春市第一五九中学信息技术应用成果展示活动汇报尊敬的市局、电教馆的领导，各兄弟学校的校长、老师：大家好！长春市第一五九中学座落在中国梅花鹿之乡鹿乡镇。始建于196...</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第一篇：信息技术让农村教育插上腾飞的翅膀</w:t>
      </w:r>
    </w:p>
    <w:p>
      <w:pPr>
        <w:ind w:left="0" w:right="0" w:firstLine="560"/>
        <w:spacing w:before="450" w:after="450" w:line="312" w:lineRule="auto"/>
      </w:pPr>
      <w:r>
        <w:rPr>
          <w:rFonts w:ascii="宋体" w:hAnsi="宋体" w:eastAsia="宋体" w:cs="宋体"/>
          <w:color w:val="000"/>
          <w:sz w:val="28"/>
          <w:szCs w:val="28"/>
        </w:rPr>
        <w:t xml:space="preserve">信息技术让农村教育插上腾飞的翅膀</w:t>
      </w:r>
    </w:p>
    <w:p>
      <w:pPr>
        <w:ind w:left="0" w:right="0" w:firstLine="560"/>
        <w:spacing w:before="450" w:after="450" w:line="312" w:lineRule="auto"/>
      </w:pPr>
      <w:r>
        <w:rPr>
          <w:rFonts w:ascii="宋体" w:hAnsi="宋体" w:eastAsia="宋体" w:cs="宋体"/>
          <w:color w:val="000"/>
          <w:sz w:val="28"/>
          <w:szCs w:val="28"/>
        </w:rPr>
        <w:t xml:space="preserve">——长春市第一五九中学信息技术应用成果展示活动汇报</w:t>
      </w:r>
    </w:p>
    <w:p>
      <w:pPr>
        <w:ind w:left="0" w:right="0" w:firstLine="560"/>
        <w:spacing w:before="450" w:after="450" w:line="312" w:lineRule="auto"/>
      </w:pPr>
      <w:r>
        <w:rPr>
          <w:rFonts w:ascii="宋体" w:hAnsi="宋体" w:eastAsia="宋体" w:cs="宋体"/>
          <w:color w:val="000"/>
          <w:sz w:val="28"/>
          <w:szCs w:val="28"/>
        </w:rPr>
        <w:t xml:space="preserve">尊敬的市局、电教馆的领导，各兄弟学校的校长、老师：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春市第一五九中学座落在中国梅花鹿之乡鹿乡镇。始建于1966年，2025年与鹿乡中心校合并，成为九年一贯制学校。学校占地面积32000平方米，共有24个教学班，学生886名，教职员工131人。在近几年的办学中，学校充分发挥信息技术在教育教学中的重要作用，在课程改革中进行了积极的探索和实践，收到了较好的效果。</w:t>
      </w:r>
    </w:p>
    <w:p>
      <w:pPr>
        <w:ind w:left="0" w:right="0" w:firstLine="560"/>
        <w:spacing w:before="450" w:after="450" w:line="312" w:lineRule="auto"/>
      </w:pPr>
      <w:r>
        <w:rPr>
          <w:rFonts w:ascii="宋体" w:hAnsi="宋体" w:eastAsia="宋体" w:cs="宋体"/>
          <w:color w:val="000"/>
          <w:sz w:val="28"/>
          <w:szCs w:val="28"/>
        </w:rPr>
        <w:t xml:space="preserve">2025年，根据双阳区教育局十大行动计划我们规划了三个阶段的发展目标。</w:t>
      </w:r>
    </w:p>
    <w:p>
      <w:pPr>
        <w:ind w:left="0" w:right="0" w:firstLine="560"/>
        <w:spacing w:before="450" w:after="450" w:line="312" w:lineRule="auto"/>
      </w:pPr>
      <w:r>
        <w:rPr>
          <w:rFonts w:ascii="宋体" w:hAnsi="宋体" w:eastAsia="宋体" w:cs="宋体"/>
          <w:color w:val="000"/>
          <w:sz w:val="28"/>
          <w:szCs w:val="28"/>
        </w:rPr>
        <w:t xml:space="preserve">第一阶段：构建数字化校园基础设施、设备，加强信息化技术在教育教学中的有效应用。</w:t>
      </w:r>
    </w:p>
    <w:p>
      <w:pPr>
        <w:ind w:left="0" w:right="0" w:firstLine="560"/>
        <w:spacing w:before="450" w:after="450" w:line="312" w:lineRule="auto"/>
      </w:pPr>
      <w:r>
        <w:rPr>
          <w:rFonts w:ascii="宋体" w:hAnsi="宋体" w:eastAsia="宋体" w:cs="宋体"/>
          <w:color w:val="000"/>
          <w:sz w:val="28"/>
          <w:szCs w:val="28"/>
        </w:rPr>
        <w:t xml:space="preserve">第二阶段：构建学校教学应用平台，建立完备的教学资源库，实现教师之间、师生之间的资源共享。</w:t>
      </w:r>
    </w:p>
    <w:p>
      <w:pPr>
        <w:ind w:left="0" w:right="0" w:firstLine="560"/>
        <w:spacing w:before="450" w:after="450" w:line="312" w:lineRule="auto"/>
      </w:pPr>
      <w:r>
        <w:rPr>
          <w:rFonts w:ascii="宋体" w:hAnsi="宋体" w:eastAsia="宋体" w:cs="宋体"/>
          <w:color w:val="000"/>
          <w:sz w:val="28"/>
          <w:szCs w:val="28"/>
        </w:rPr>
        <w:t xml:space="preserve">第三阶段：构建学校德育、教学、后勤等部门的管理平台，辐射村小，初步实现学校管理的数字化。今天向各位领导展示和汇报的内容，就是我们初期发展阶段的一些作法和取得的点滴成果。</w:t>
      </w:r>
    </w:p>
    <w:p>
      <w:pPr>
        <w:ind w:left="0" w:right="0" w:firstLine="560"/>
        <w:spacing w:before="450" w:after="450" w:line="312" w:lineRule="auto"/>
      </w:pPr>
      <w:r>
        <w:rPr>
          <w:rFonts w:ascii="宋体" w:hAnsi="宋体" w:eastAsia="宋体" w:cs="宋体"/>
          <w:color w:val="000"/>
          <w:sz w:val="28"/>
          <w:szCs w:val="28"/>
        </w:rPr>
        <w:t xml:space="preserve">一、加强领导、形成合力，夯实信息技术建设、应用的基础。“教育发展规划纲要”把教育信息化列为十个重大项目之一，按照要求，双阳区教育局把我校列为数字化校园建设项目校，校园教育</w:t>
      </w:r>
    </w:p>
    <w:p>
      <w:pPr>
        <w:ind w:left="0" w:right="0" w:firstLine="560"/>
        <w:spacing w:before="450" w:after="450" w:line="312" w:lineRule="auto"/>
      </w:pPr>
      <w:r>
        <w:rPr>
          <w:rFonts w:ascii="宋体" w:hAnsi="宋体" w:eastAsia="宋体" w:cs="宋体"/>
          <w:color w:val="000"/>
          <w:sz w:val="28"/>
          <w:szCs w:val="28"/>
        </w:rPr>
        <w:t xml:space="preserve">信息基础设施建设初具规模，在36个班级实现了班班通，接入10兆的光纤网络。配备了一个电子备课室，一个校园广播系统，一个校园监控系统，装备了有48台计算机的标准化微机室。我校高度重视信息化工作，成立了信息化工作领导机构。在成为数字化校园项目建设校以后，学校在原有的基础上增加了人员的数量。由过去的5人发展到现在的18人。在组织机构中，校长任组长，教学校长任副组长，教导主任及学科骨干教师担任委员，并将班主任及部分特岗老师纳入到信息化组织中。</w:t>
      </w:r>
    </w:p>
    <w:p>
      <w:pPr>
        <w:ind w:left="0" w:right="0" w:firstLine="560"/>
        <w:spacing w:before="450" w:after="450" w:line="312" w:lineRule="auto"/>
      </w:pPr>
      <w:r>
        <w:rPr>
          <w:rFonts w:ascii="宋体" w:hAnsi="宋体" w:eastAsia="宋体" w:cs="宋体"/>
          <w:color w:val="000"/>
          <w:sz w:val="28"/>
          <w:szCs w:val="28"/>
        </w:rPr>
        <w:t xml:space="preserve">为了使信息化工作有效开展，学校坚持把信息技术应用和学校中心工作一起抓，做到同计划、同部署、同开展、同总结、同考评。为了调动教师工作积极性，每学期开展课件评比，在办公经费上提供有力支持。</w:t>
      </w:r>
    </w:p>
    <w:p>
      <w:pPr>
        <w:ind w:left="0" w:right="0" w:firstLine="560"/>
        <w:spacing w:before="450" w:after="450" w:line="312" w:lineRule="auto"/>
      </w:pPr>
      <w:r>
        <w:rPr>
          <w:rFonts w:ascii="宋体" w:hAnsi="宋体" w:eastAsia="宋体" w:cs="宋体"/>
          <w:color w:val="000"/>
          <w:sz w:val="28"/>
          <w:szCs w:val="28"/>
        </w:rPr>
        <w:t xml:space="preserve">此外，学校定期召开信息化专题会议，认真学习领会信息化对学校发展的重要作用，明确教师应用信息技术的要求。同时，多次组织研究讨论专题活动的开展与落实。并通过调查、座谈等互动形式，制定了《数字化校园有效推动课堂教学的研究》的课题，为信息技术有效应用奠定了坚实的基础。</w:t>
      </w:r>
    </w:p>
    <w:p>
      <w:pPr>
        <w:ind w:left="0" w:right="0" w:firstLine="560"/>
        <w:spacing w:before="450" w:after="450" w:line="312" w:lineRule="auto"/>
      </w:pPr>
      <w:r>
        <w:rPr>
          <w:rFonts w:ascii="宋体" w:hAnsi="宋体" w:eastAsia="宋体" w:cs="宋体"/>
          <w:color w:val="000"/>
          <w:sz w:val="28"/>
          <w:szCs w:val="28"/>
        </w:rPr>
        <w:t xml:space="preserve">二、强化培训、突出实效，营造信息化技术应用的良好环境。在教学过程中，通过信息技术提高课堂教学有效性，以期达到培养学生在数字化环境下自主学习、合作探究和应用知识的能力，是提高课堂教学整体质量的关键。学校以加强使用电子白板为突破口，着力提高教师制作课件为重点，做到课后研讨不间断，集体备课定方法，力争为信息技术应用提供良好环境。</w:t>
      </w:r>
    </w:p>
    <w:p>
      <w:pPr>
        <w:ind w:left="0" w:right="0" w:firstLine="560"/>
        <w:spacing w:before="450" w:after="450" w:line="312" w:lineRule="auto"/>
      </w:pPr>
      <w:r>
        <w:rPr>
          <w:rFonts w:ascii="宋体" w:hAnsi="宋体" w:eastAsia="宋体" w:cs="宋体"/>
          <w:color w:val="000"/>
          <w:sz w:val="28"/>
          <w:szCs w:val="28"/>
        </w:rPr>
        <w:t xml:space="preserve">我校开展大容量的培训活动，建立培训制度，采取多种学习、分科推进、层层包保、检查验收的方式，先后进行了多媒体教学课件设计能力的培训，电子白板教学应用技能培训，学科教学平台使用能力的培训等等。为了开阔教师视野，我们一直坚持“走出去，请进来”的培训思路。我校多次派人到信息技术应用较好的市153中学，区一实验小学观摩和学习，把他们的成功经验拿回来形成了资源共享；学校先后二次请东师理想软件公司的老师来学校进行培训。一年来，集中培训电子白板的使用6次，东师理想教学软件的培训8次。分散培训达到100余次。通过学习培训，我校教师都已经掌握了此项技能。</w:t>
      </w:r>
    </w:p>
    <w:p>
      <w:pPr>
        <w:ind w:left="0" w:right="0" w:firstLine="560"/>
        <w:spacing w:before="450" w:after="450" w:line="312" w:lineRule="auto"/>
      </w:pPr>
      <w:r>
        <w:rPr>
          <w:rFonts w:ascii="宋体" w:hAnsi="宋体" w:eastAsia="宋体" w:cs="宋体"/>
          <w:color w:val="000"/>
          <w:sz w:val="28"/>
          <w:szCs w:val="28"/>
        </w:rPr>
        <w:t xml:space="preserve">三、注重实践、活动引领，丰富信息技术应用内涵。</w:t>
      </w:r>
    </w:p>
    <w:p>
      <w:pPr>
        <w:ind w:left="0" w:right="0" w:firstLine="560"/>
        <w:spacing w:before="450" w:after="450" w:line="312" w:lineRule="auto"/>
      </w:pPr>
      <w:r>
        <w:rPr>
          <w:rFonts w:ascii="宋体" w:hAnsi="宋体" w:eastAsia="宋体" w:cs="宋体"/>
          <w:color w:val="000"/>
          <w:sz w:val="28"/>
          <w:szCs w:val="28"/>
        </w:rPr>
        <w:t xml:space="preserve">在信息技术应用中，我们遵循学生身心发展和认知规律，突出课件的实用性，通过看一看、讲一讲、比一比等形式，让教师感受使用课件引起课堂新变化。利用课题研究，课堂教学模式改革提高师生应用信息技术的自信心。</w:t>
      </w:r>
    </w:p>
    <w:p>
      <w:pPr>
        <w:ind w:left="0" w:right="0" w:firstLine="560"/>
        <w:spacing w:before="450" w:after="450" w:line="312" w:lineRule="auto"/>
      </w:pPr>
      <w:r>
        <w:rPr>
          <w:rFonts w:ascii="宋体" w:hAnsi="宋体" w:eastAsia="宋体" w:cs="宋体"/>
          <w:color w:val="000"/>
          <w:sz w:val="28"/>
          <w:szCs w:val="28"/>
        </w:rPr>
        <w:t xml:space="preserve">1.开展主题教学活动，增强电教手段在教学中的有效利用。2025年以来，我校开展了形式多样的教学活动，如：同课异构、展示课、研讨课、竞赛课等。在同课异构中，教师对是否使用课件上课有了鲜明的认识；在展示课中，教师展示了制作课件的高超技艺；在研讨课中，教师对如何使用课件提高教学效果有了明确的方向；在竞赛课中，教师耳目一新的课件带来了阵阵喝彩„„此外，在教师微课程培训中，展示教师的电教技能。每周的集中开会，都有一名小学和初中教</w:t>
      </w:r>
    </w:p>
    <w:p>
      <w:pPr>
        <w:ind w:left="0" w:right="0" w:firstLine="560"/>
        <w:spacing w:before="450" w:after="450" w:line="312" w:lineRule="auto"/>
      </w:pPr>
      <w:r>
        <w:rPr>
          <w:rFonts w:ascii="宋体" w:hAnsi="宋体" w:eastAsia="宋体" w:cs="宋体"/>
          <w:color w:val="000"/>
          <w:sz w:val="28"/>
          <w:szCs w:val="28"/>
        </w:rPr>
        <w:t xml:space="preserve">师进行微课程的展示，或是案例分析，或是教学叙事，或是班级管理„„在其中，教师运用视频、音频、动画、文字等手段充分的表达了教育教学中的经验和体会。</w:t>
      </w:r>
    </w:p>
    <w:p>
      <w:pPr>
        <w:ind w:left="0" w:right="0" w:firstLine="560"/>
        <w:spacing w:before="450" w:after="450" w:line="312" w:lineRule="auto"/>
      </w:pPr>
      <w:r>
        <w:rPr>
          <w:rFonts w:ascii="宋体" w:hAnsi="宋体" w:eastAsia="宋体" w:cs="宋体"/>
          <w:color w:val="000"/>
          <w:sz w:val="28"/>
          <w:szCs w:val="28"/>
        </w:rPr>
        <w:t xml:space="preserve">2.开展经典诵读活动。经典诵读是我校特色办学活动之一，我们充分利用东师理想语文学科平台资源，和学校的经典诵读相结合，每周安排一节课，让学生观看经典故事和成语故事，在其中接受世界观和价值观的熏陶。</w:t>
      </w:r>
    </w:p>
    <w:p>
      <w:pPr>
        <w:ind w:left="0" w:right="0" w:firstLine="560"/>
        <w:spacing w:before="450" w:after="450" w:line="312" w:lineRule="auto"/>
      </w:pPr>
      <w:r>
        <w:rPr>
          <w:rFonts w:ascii="宋体" w:hAnsi="宋体" w:eastAsia="宋体" w:cs="宋体"/>
          <w:color w:val="000"/>
          <w:sz w:val="28"/>
          <w:szCs w:val="28"/>
        </w:rPr>
        <w:t xml:space="preserve">3.进行教学模式改革，提高了师生运用电化手段的技能。我校在2025年进行了“分层次，多展示，勤质疑，善评价”教学模式改革实验。为了让信息技术很好的融入课程改革，教师在导学案中明确要求学习小组制作课件的内容。如，语文学科的字词、作家作品、诗句、格言、心灵感悟等；数学学科的错例分析、规律总结、做题经验等等„„在课堂教学的展示环节当中，每组学生结合课件或讲解，或总结，或强调，或演示，或表演„„学生利用课件不但对知识的理解更加透彻，而且他们的制作、运用信息技术的意识、能力得到了培养，同时，他们变得更加自信。</w:t>
      </w:r>
    </w:p>
    <w:p>
      <w:pPr>
        <w:ind w:left="0" w:right="0" w:firstLine="560"/>
        <w:spacing w:before="450" w:after="450" w:line="312" w:lineRule="auto"/>
      </w:pPr>
      <w:r>
        <w:rPr>
          <w:rFonts w:ascii="宋体" w:hAnsi="宋体" w:eastAsia="宋体" w:cs="宋体"/>
          <w:color w:val="000"/>
          <w:sz w:val="28"/>
          <w:szCs w:val="28"/>
        </w:rPr>
        <w:t xml:space="preserve">4.课题引领，研究信息技术应用难题。2025年5月，我校确立了《数字化校园有效推动课堂教学的研究》课题，目的是在课题的带动下更加深入地研究课堂教学中信息技术应用的难题。为此，我校结合初中部“分层次，多展示，勤质疑，善评价”的教学模式改革，和小学部的“学科教学团队研修”活动开展此项工作。以“集体备课”和“小课题研究”为载体，进行了深入的研究和探讨。如何让课件真正</w:t>
      </w:r>
    </w:p>
    <w:p>
      <w:pPr>
        <w:ind w:left="0" w:right="0" w:firstLine="560"/>
        <w:spacing w:before="450" w:after="450" w:line="312" w:lineRule="auto"/>
      </w:pPr>
      <w:r>
        <w:rPr>
          <w:rFonts w:ascii="宋体" w:hAnsi="宋体" w:eastAsia="宋体" w:cs="宋体"/>
          <w:color w:val="000"/>
          <w:sz w:val="28"/>
          <w:szCs w:val="28"/>
        </w:rPr>
        <w:t xml:space="preserve">发挥作用，达到为教学服务的目的，在每周一次的集体备课中，我们把评说课件是否有效做为一个重要环节。在此环节中，每个知识点不同教师设计了不同的课件，通过对比分析，研究讨论，最后选择最佳的课件作为本课的参考课件。这样做之后，不但提高了教师制作课件的能力，而且教师对课件的使用就不盲目，使用也越来越科学合理，自然它的有效性就发挥出来了。</w:t>
      </w:r>
    </w:p>
    <w:p>
      <w:pPr>
        <w:ind w:left="0" w:right="0" w:firstLine="560"/>
        <w:spacing w:before="450" w:after="450" w:line="312" w:lineRule="auto"/>
      </w:pPr>
      <w:r>
        <w:rPr>
          <w:rFonts w:ascii="宋体" w:hAnsi="宋体" w:eastAsia="宋体" w:cs="宋体"/>
          <w:color w:val="000"/>
          <w:sz w:val="28"/>
          <w:szCs w:val="28"/>
        </w:rPr>
        <w:t xml:space="preserve">四、加强管理，形成长效机制，使信息技术的应用落到实处。电化手段的利用不是为了一时的检查或展示，如何让它的使用常态化是我们每个学校管理者面临的难题。为了使课件的使用落到实处，我们采取了以下办法。</w:t>
      </w:r>
    </w:p>
    <w:p>
      <w:pPr>
        <w:ind w:left="0" w:right="0" w:firstLine="560"/>
        <w:spacing w:before="450" w:after="450" w:line="312" w:lineRule="auto"/>
      </w:pPr>
      <w:r>
        <w:rPr>
          <w:rFonts w:ascii="宋体" w:hAnsi="宋体" w:eastAsia="宋体" w:cs="宋体"/>
          <w:color w:val="000"/>
          <w:sz w:val="28"/>
          <w:szCs w:val="28"/>
        </w:rPr>
        <w:t xml:space="preserve">1采取调课，推门课对教师使用课件进行监控，并把它作为教师课堂教学评价的重要内容。</w:t>
      </w:r>
    </w:p>
    <w:p>
      <w:pPr>
        <w:ind w:left="0" w:right="0" w:firstLine="560"/>
        <w:spacing w:before="450" w:after="450" w:line="312" w:lineRule="auto"/>
      </w:pPr>
      <w:r>
        <w:rPr>
          <w:rFonts w:ascii="宋体" w:hAnsi="宋体" w:eastAsia="宋体" w:cs="宋体"/>
          <w:color w:val="000"/>
          <w:sz w:val="28"/>
          <w:szCs w:val="28"/>
        </w:rPr>
        <w:t xml:space="preserve">2统计教师每周使用课件数量。学校制定学科教师课件使用统计表，由班级是学习委员负责，把教师在本班上课的课件使用情况记录，周一早晨上交到教导处。学校负责每周的统计。以此监控教师运用电化教学的使用。</w:t>
      </w:r>
    </w:p>
    <w:p>
      <w:pPr>
        <w:ind w:left="0" w:right="0" w:firstLine="560"/>
        <w:spacing w:before="450" w:after="450" w:line="312" w:lineRule="auto"/>
      </w:pPr>
      <w:r>
        <w:rPr>
          <w:rFonts w:ascii="宋体" w:hAnsi="宋体" w:eastAsia="宋体" w:cs="宋体"/>
          <w:color w:val="000"/>
          <w:sz w:val="28"/>
          <w:szCs w:val="28"/>
        </w:rPr>
        <w:t xml:space="preserve">3建立学科教学资源库。每个学期末，教师都要上交一学期的课件，学校负责统计，并选择优秀的课件作为共享资源。</w:t>
      </w:r>
    </w:p>
    <w:p>
      <w:pPr>
        <w:ind w:left="0" w:right="0" w:firstLine="560"/>
        <w:spacing w:before="450" w:after="450" w:line="312" w:lineRule="auto"/>
      </w:pPr>
      <w:r>
        <w:rPr>
          <w:rFonts w:ascii="宋体" w:hAnsi="宋体" w:eastAsia="宋体" w:cs="宋体"/>
          <w:color w:val="000"/>
          <w:sz w:val="28"/>
          <w:szCs w:val="28"/>
        </w:rPr>
        <w:t xml:space="preserve">一分耕耘，一分收获，2025年，我校的吕妍岩老师在长春市区教学优质课竞赛中荣获一等奖；2025年，李伟老师荣获长春市优质课一等奖；2025年，我校的王东梅老师在鞍山举行的东北三省的信息技术课上荣获一等奖；2025年李伟、张晓红老师荣获双阳区教师</w:t>
      </w:r>
    </w:p>
    <w:p>
      <w:pPr>
        <w:ind w:left="0" w:right="0" w:firstLine="560"/>
        <w:spacing w:before="450" w:after="450" w:line="312" w:lineRule="auto"/>
      </w:pPr>
      <w:r>
        <w:rPr>
          <w:rFonts w:ascii="宋体" w:hAnsi="宋体" w:eastAsia="宋体" w:cs="宋体"/>
          <w:color w:val="000"/>
          <w:sz w:val="28"/>
          <w:szCs w:val="28"/>
        </w:rPr>
        <w:t xml:space="preserve">技能大赛特等奖，并代表双阳区参加长春市的比赛„„</w:t>
      </w:r>
    </w:p>
    <w:p>
      <w:pPr>
        <w:ind w:left="0" w:right="0" w:firstLine="560"/>
        <w:spacing w:before="450" w:after="450" w:line="312" w:lineRule="auto"/>
      </w:pPr>
      <w:r>
        <w:rPr>
          <w:rFonts w:ascii="宋体" w:hAnsi="宋体" w:eastAsia="宋体" w:cs="宋体"/>
          <w:color w:val="000"/>
          <w:sz w:val="28"/>
          <w:szCs w:val="28"/>
        </w:rPr>
        <w:t xml:space="preserve">各位领导，各位老师，信息技术的应用，使我校师生树立了自信，体验到成功的喜悦。但我们才刚刚起步，还有许多不足和问题需要解决，我们深知在这条路上任重而道远，殷切希望兄弟学校为我们提出宝贵的意见和建议，让我们共同携手把数字化校园建设得更好，为教育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第二篇：为农村教育腾飞插上信息化翅膀</w:t>
      </w:r>
    </w:p>
    <w:p>
      <w:pPr>
        <w:ind w:left="0" w:right="0" w:firstLine="560"/>
        <w:spacing w:before="450" w:after="450" w:line="312" w:lineRule="auto"/>
      </w:pPr>
      <w:r>
        <w:rPr>
          <w:rFonts w:ascii="宋体" w:hAnsi="宋体" w:eastAsia="宋体" w:cs="宋体"/>
          <w:color w:val="000"/>
          <w:sz w:val="28"/>
          <w:szCs w:val="28"/>
        </w:rPr>
        <w:t xml:space="preserve">为农村教育腾飞插上信息化的翅膀</w:t>
      </w:r>
    </w:p>
    <w:p>
      <w:pPr>
        <w:ind w:left="0" w:right="0" w:firstLine="560"/>
        <w:spacing w:before="450" w:after="450" w:line="312" w:lineRule="auto"/>
      </w:pPr>
      <w:r>
        <w:rPr>
          <w:rFonts w:ascii="宋体" w:hAnsi="宋体" w:eastAsia="宋体" w:cs="宋体"/>
          <w:color w:val="000"/>
          <w:sz w:val="28"/>
          <w:szCs w:val="28"/>
        </w:rPr>
        <w:t xml:space="preserve">杨井中学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几年已过去，我深刻体会到了做老师的艰辛和快乐，我把自己的青春倾注于我所钟爱的教育事业上，倾注于每一个学生身上。下面我对几年的工作作一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我服从学校的工作安排，配合领导和老师们做好校内外的各项工作。我相信在以后的工作学习中，我会在党组织的关怀下，在同事们的帮助下，通过自己的努力，克服缺点，取得更大的进步。在以后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七、八年级7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从不迟到早退，一边完成学校的各项任务，一边准备教材和学习自己的专业知识。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在这几年里，作为刚参加工作的新老师，应该说我还是取得了一定的成绩的，学生从什么都不懂到会制作一个简单的课件、文字处理、发邮件、网上查资料等等，在以后的教学和学习中我会更加努力。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 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第三篇：信息技术,让语文教学插上腾飞的翅膀</w:t>
      </w:r>
    </w:p>
    <w:p>
      <w:pPr>
        <w:ind w:left="0" w:right="0" w:firstLine="560"/>
        <w:spacing w:before="450" w:after="450" w:line="312" w:lineRule="auto"/>
      </w:pPr>
      <w:r>
        <w:rPr>
          <w:rFonts w:ascii="宋体" w:hAnsi="宋体" w:eastAsia="宋体" w:cs="宋体"/>
          <w:color w:val="000"/>
          <w:sz w:val="28"/>
          <w:szCs w:val="28"/>
        </w:rPr>
        <w:t xml:space="preserve">信息技术，让语文教学插上腾飞的翅膀</w:t>
      </w:r>
    </w:p>
    <w:p>
      <w:pPr>
        <w:ind w:left="0" w:right="0" w:firstLine="560"/>
        <w:spacing w:before="450" w:after="450" w:line="312" w:lineRule="auto"/>
      </w:pPr>
      <w:r>
        <w:rPr>
          <w:rFonts w:ascii="宋体" w:hAnsi="宋体" w:eastAsia="宋体" w:cs="宋体"/>
          <w:color w:val="000"/>
          <w:sz w:val="28"/>
          <w:szCs w:val="28"/>
        </w:rPr>
        <w:t xml:space="preserve">摘要：在社会信息量急剧增加的今天，作为信息主要载体的语文，它的教学必须改变一支粉笔闹革命的单一形式，充分利用信息技术手段，优化语文教学环境，拓展学生学习和创造的空间，支持和丰富语文综合性学习，培养学生自主、合作学习的能力和创新意识。尤其是小学低年级语文教学，适时、恰当地运用信息技术手段，让黑色文字色彩化、形象化，让无声地语言，有声化，让静止的事物动态化。将学生带入情景，增强语文学习的趣味性，抓住学生的注意，激发孩子们学习的积极性。</w:t>
      </w:r>
    </w:p>
    <w:p>
      <w:pPr>
        <w:ind w:left="0" w:right="0" w:firstLine="560"/>
        <w:spacing w:before="450" w:after="450" w:line="312" w:lineRule="auto"/>
      </w:pPr>
      <w:r>
        <w:rPr>
          <w:rFonts w:ascii="宋体" w:hAnsi="宋体" w:eastAsia="宋体" w:cs="宋体"/>
          <w:color w:val="000"/>
          <w:sz w:val="28"/>
          <w:szCs w:val="28"/>
        </w:rPr>
        <w:t xml:space="preserve">关键词：信息技术；语文教学；自主；合作；创造。</w:t>
      </w:r>
    </w:p>
    <w:p>
      <w:pPr>
        <w:ind w:left="0" w:right="0" w:firstLine="560"/>
        <w:spacing w:before="450" w:after="450" w:line="312" w:lineRule="auto"/>
      </w:pPr>
      <w:r>
        <w:rPr>
          <w:rFonts w:ascii="宋体" w:hAnsi="宋体" w:eastAsia="宋体" w:cs="宋体"/>
          <w:color w:val="000"/>
          <w:sz w:val="28"/>
          <w:szCs w:val="28"/>
        </w:rPr>
        <w:t xml:space="preserve">21世纪是信息技术的时代，信息技术的迅猛发展，改变着人们的生产生活方式。现在的孩子们生活在一个信息世界里，现代社会的信息量之大，知识更新之快，大有迅雷不及掩耳之势。在社会信息量急剧增加的今天，作为信息主要载体的语文，它的教学必须改变一支粉笔闹革命的单一形式，充分利用信息技术手段，优化语文教学，创高效课堂，从而适应今天的信息化社会，适应社会发展的需求。</w:t>
      </w:r>
    </w:p>
    <w:p>
      <w:pPr>
        <w:ind w:left="0" w:right="0" w:firstLine="560"/>
        <w:spacing w:before="450" w:after="450" w:line="312" w:lineRule="auto"/>
      </w:pPr>
      <w:r>
        <w:rPr>
          <w:rFonts w:ascii="宋体" w:hAnsi="宋体" w:eastAsia="宋体" w:cs="宋体"/>
          <w:color w:val="000"/>
          <w:sz w:val="28"/>
          <w:szCs w:val="28"/>
        </w:rPr>
        <w:t xml:space="preserve">新课标关于综合性学习的建议中指出：“积极构建网络环境下的学习的平台，拓展学生学习和创造的空间，支持和丰富语文综合性学习。” 在语文教学过程中恰当地使用信息技术，不仅能使语文教学更具有形象性和生动性，刺激学生的大脑，润发兴趣，还能增加更多的信息量，丰富学习内容，拓宽学生视野。更利于实现从教室小课堂到家庭、生活大课堂的过渡，搭建教师、家长、学生互动的平台。</w:t>
      </w:r>
    </w:p>
    <w:p>
      <w:pPr>
        <w:ind w:left="0" w:right="0" w:firstLine="560"/>
        <w:spacing w:before="450" w:after="450" w:line="312" w:lineRule="auto"/>
      </w:pPr>
      <w:r>
        <w:rPr>
          <w:rFonts w:ascii="宋体" w:hAnsi="宋体" w:eastAsia="宋体" w:cs="宋体"/>
          <w:color w:val="000"/>
          <w:sz w:val="28"/>
          <w:szCs w:val="28"/>
        </w:rPr>
        <w:t xml:space="preserve">一、利用信息技术手段导入，抓住学生的注意。</w:t>
      </w:r>
    </w:p>
    <w:p>
      <w:pPr>
        <w:ind w:left="0" w:right="0" w:firstLine="560"/>
        <w:spacing w:before="450" w:after="450" w:line="312" w:lineRule="auto"/>
      </w:pPr>
      <w:r>
        <w:rPr>
          <w:rFonts w:ascii="宋体" w:hAnsi="宋体" w:eastAsia="宋体" w:cs="宋体"/>
          <w:color w:val="000"/>
          <w:sz w:val="28"/>
          <w:szCs w:val="28"/>
        </w:rPr>
        <w:t xml:space="preserve">小学生的天性就是活泼、好动，注意力不集中，很容易被周围的事物吸引，哪怕是一声轻微的咳嗽，也会成为学习的干扰素。如果上课伊始学生不能很快进入学习状态，那这四十分钟的课堂学习效率就会大大的打了折扣。因此在课堂教学中，教师如何优化导入环节，迅速引起学生的注意，激发学生的学习兴趣，形成学习的动机，这是进行新授课的首要环节。一个好的开端，预示着一个好的结局。英国教育家约翰•络克说：“教师的巨大技巧在于抓住最佳时间，把握学生注意力。”对于低年级的孩子来说，这个最佳时间就是课堂的前15分钟。怎样让这15分钟产生强大的磁场？把学生的注意力吸引过来？我认为借助信息技术的手段是最佳的选择。多媒体计算机的声、光、色、形能给学生以新异的刺激感受，激发兴趣。因此，我们利用现代信息技术，适时地将声音、图像、视频、动画及文字等信息进行处理，把课文中难以理解的内容声情并茂的展现在学生眼前，拉近与学生的距离，这将产生一个具有</w:t>
      </w:r>
    </w:p>
    <w:p>
      <w:pPr>
        <w:ind w:left="0" w:right="0" w:firstLine="560"/>
        <w:spacing w:before="450" w:after="450" w:line="312" w:lineRule="auto"/>
      </w:pPr>
      <w:r>
        <w:rPr>
          <w:rFonts w:ascii="宋体" w:hAnsi="宋体" w:eastAsia="宋体" w:cs="宋体"/>
          <w:color w:val="000"/>
          <w:sz w:val="28"/>
          <w:szCs w:val="28"/>
        </w:rPr>
        <w:t xml:space="preserve">1强大吸引力的磁场，抓住学生的注意，激发学生的学习欲望，保持高昂的学习情绪。</w:t>
      </w:r>
    </w:p>
    <w:p>
      <w:pPr>
        <w:ind w:left="0" w:right="0" w:firstLine="560"/>
        <w:spacing w:before="450" w:after="450" w:line="312" w:lineRule="auto"/>
      </w:pPr>
      <w:r>
        <w:rPr>
          <w:rFonts w:ascii="宋体" w:hAnsi="宋体" w:eastAsia="宋体" w:cs="宋体"/>
          <w:color w:val="000"/>
          <w:sz w:val="28"/>
          <w:szCs w:val="28"/>
        </w:rPr>
        <w:t xml:space="preserve">尤其是小学一年级的课文，虽然韵文多，童话故事多，看起来有趣，浅显易懂，可是孩子的阅历毕竟有限，受地区、年龄和阅历的影响，有些事物孩子们是没有见过的，光靠课本上的描写，很难想象出情景，更谈不上身临其境的感受。</w:t>
      </w:r>
    </w:p>
    <w:p>
      <w:pPr>
        <w:ind w:left="0" w:right="0" w:firstLine="560"/>
        <w:spacing w:before="450" w:after="450" w:line="312" w:lineRule="auto"/>
      </w:pPr>
      <w:r>
        <w:rPr>
          <w:rFonts w:ascii="宋体" w:hAnsi="宋体" w:eastAsia="宋体" w:cs="宋体"/>
          <w:color w:val="000"/>
          <w:sz w:val="28"/>
          <w:szCs w:val="28"/>
        </w:rPr>
        <w:t xml:space="preserve">比如《小小竹排画中游》这篇韵文描写的是江南美丽的景色，尽管很美，但北方的孩子大多数没有去过江南，对江南景观没有形成形象认识，学生单凭想象难以形成具体可感的形象。我在教学本课时，先运用多媒体课件带领学生走进江南——播放小竹排在江中游的画面，并配以鸟儿叫的声音，鱼儿游的动画效果，充分展示了江南优美的景色。学生非常直观的认识了“小竹排”，看到鱼儿在江中游，岸边禾苗绿油油的景象，感受到江南的美。产生一种身临其境的感觉，孩子们自然会产生了解江南的动机。学习兴趣油然而生。然后带领孩子们一起走进文本，随着画面的出现，音乐的响起，教师声情并茂的配乐朗诵，孩子们陶醉其中。为指导朗读奠定了情感基础。听，孩子们读得多么动情，看，动作配合得多么协调！仿佛坐在竹排上，畅游江南。这种人本互动，人机互动，创造了一种良好的学习氛围。整个一堂课没有溜号的。效果非常好。</w:t>
      </w:r>
    </w:p>
    <w:p>
      <w:pPr>
        <w:ind w:left="0" w:right="0" w:firstLine="560"/>
        <w:spacing w:before="450" w:after="450" w:line="312" w:lineRule="auto"/>
      </w:pPr>
      <w:r>
        <w:rPr>
          <w:rFonts w:ascii="宋体" w:hAnsi="宋体" w:eastAsia="宋体" w:cs="宋体"/>
          <w:color w:val="000"/>
          <w:sz w:val="28"/>
          <w:szCs w:val="28"/>
        </w:rPr>
        <w:t xml:space="preserve">二、利用信息技术增加课堂容量，培养学生创造能力。</w:t>
      </w:r>
    </w:p>
    <w:p>
      <w:pPr>
        <w:ind w:left="0" w:right="0" w:firstLine="560"/>
        <w:spacing w:before="450" w:after="450" w:line="312" w:lineRule="auto"/>
      </w:pPr>
      <w:r>
        <w:rPr>
          <w:rFonts w:ascii="宋体" w:hAnsi="宋体" w:eastAsia="宋体" w:cs="宋体"/>
          <w:color w:val="000"/>
          <w:sz w:val="28"/>
          <w:szCs w:val="28"/>
        </w:rPr>
        <w:t xml:space="preserve">以计算机为核心的信息技术之所以得到了人们的关注，是因为它可以使学科教学声情并茂、知情并重、化繁为简、化难为易，在有限的时间内，加大课堂信息容量以及提高教育训练水平。同时有利于学生思维能力、想象能力、认识能力和综合能力的培养，有利于学生学习潜力的开发，为学生的发展创造良好的课业环境和时空条件。</w:t>
      </w:r>
    </w:p>
    <w:p>
      <w:pPr>
        <w:ind w:left="0" w:right="0" w:firstLine="560"/>
        <w:spacing w:before="450" w:after="450" w:line="312" w:lineRule="auto"/>
      </w:pPr>
      <w:r>
        <w:rPr>
          <w:rFonts w:ascii="宋体" w:hAnsi="宋体" w:eastAsia="宋体" w:cs="宋体"/>
          <w:color w:val="000"/>
          <w:sz w:val="28"/>
          <w:szCs w:val="28"/>
        </w:rPr>
        <w:t xml:space="preserve">比如教学《春雨的色彩》一文，在学生把握课文内容的基础上，我通过教学课件给学生展示了很多春天开的花：梨花、杏花、迎春花、玉兰花、海棠花„„让学生观察、发现，说出花的名称、颜色与形状。让孩子们了解更多的春的气息，走进春天，触摸春天。然后完成仿创练习：哪些小鸟也参加了这场争论？它们认为春雨是什么颜色的呢？说：“春雨是色的，你们看，春雨落在上。孩子们在仿说的过程中积极踊跃，想象丰富，合情合理。一学生说——小喜鹊说：“春雨是白色的，你们看，春雨落在梨树上，梨花就白了。”另一学生说——小鹦鹉说：“春雨是黄色的，你看，春雨落在迎春花上，迎春花也黄了。”„„孩子们把课堂获得的新信息加上合理的想象，及时反馈出来，运用到语言交际之中，训练了说、写、创的能力。学生的每一次独特的发现，每一次独特的创造，都让他们欣喜有加。培养学生的发现意识和创新意识是新课标的精髓所在。在网络环境下，探索更多与教学目标相吻合的奇闻趣事，让学生自主用所学的知识去解决去发现，在探索发现的过程中，获得成功的喜悦，加深对知识的了解，同时培养了实践与创新能力。</w:t>
      </w:r>
    </w:p>
    <w:p>
      <w:pPr>
        <w:ind w:left="0" w:right="0" w:firstLine="560"/>
        <w:spacing w:before="450" w:after="450" w:line="312" w:lineRule="auto"/>
      </w:pPr>
      <w:r>
        <w:rPr>
          <w:rFonts w:ascii="宋体" w:hAnsi="宋体" w:eastAsia="宋体" w:cs="宋体"/>
          <w:color w:val="000"/>
          <w:sz w:val="28"/>
          <w:szCs w:val="28"/>
        </w:rPr>
        <w:t xml:space="preserve">三、信息技术搭建了自主、合作学习的平台。</w:t>
      </w:r>
    </w:p>
    <w:p>
      <w:pPr>
        <w:ind w:left="0" w:right="0" w:firstLine="560"/>
        <w:spacing w:before="450" w:after="450" w:line="312" w:lineRule="auto"/>
      </w:pPr>
      <w:r>
        <w:rPr>
          <w:rFonts w:ascii="宋体" w:hAnsi="宋体" w:eastAsia="宋体" w:cs="宋体"/>
          <w:color w:val="000"/>
          <w:sz w:val="28"/>
          <w:szCs w:val="28"/>
        </w:rPr>
        <w:t xml:space="preserve">新课标强调“教师要注意引导学生自主学习，发挥学生的主体作用，让学生在获取知识的同时，学会获取知识的方法和途径，使之终身受益。”课堂教学过程有限的四十分内，教学容量毕竟有限，部分同学只能初步理解当堂的教学内容，教师要有意识地为学生营造网络学习环境，建立全班共享的网络学习空间，师生共同的提供相关的学习素材，特别是具有生活性，趣味性的学习素材，让学生自主选择下载学习的内容，这样，不仅加强了学生关注现代技术手段的兴趣，还增强了通过网络自主学习的动力。</w:t>
      </w:r>
    </w:p>
    <w:p>
      <w:pPr>
        <w:ind w:left="0" w:right="0" w:firstLine="560"/>
        <w:spacing w:before="450" w:after="450" w:line="312" w:lineRule="auto"/>
      </w:pPr>
      <w:r>
        <w:rPr>
          <w:rFonts w:ascii="宋体" w:hAnsi="宋体" w:eastAsia="宋体" w:cs="宋体"/>
          <w:color w:val="000"/>
          <w:sz w:val="28"/>
          <w:szCs w:val="28"/>
        </w:rPr>
        <w:t xml:space="preserve">我教的班级虽然是一年级，但孩子们对电脑很感兴趣，他们都会玩电脑游戏，都有QQ号，能查找网页，教师何不抓住孩子们这一特点，正确引导，把孩子们玩游戏的兴趣转移到通过信息技术获取知识的轨道上来？</w:t>
      </w:r>
    </w:p>
    <w:p>
      <w:pPr>
        <w:ind w:left="0" w:right="0" w:firstLine="560"/>
        <w:spacing w:before="450" w:after="450" w:line="312" w:lineRule="auto"/>
      </w:pPr>
      <w:r>
        <w:rPr>
          <w:rFonts w:ascii="宋体" w:hAnsi="宋体" w:eastAsia="宋体" w:cs="宋体"/>
          <w:color w:val="000"/>
          <w:sz w:val="28"/>
          <w:szCs w:val="28"/>
        </w:rPr>
        <w:t xml:space="preserve">于是我创建了班级QQ群，在这个群体里，有学生、有家长、有老师。群主是班妈妈（班主任老师），管理员是班爸爸（数学老师）这些可爱的昵名都是学生起的。通过这个群体实现培养孩子自主学习与合作学习的目标。学了《弯弯的月儿小小的船》我把月球的相关资料发布在群里，学生在家长的引导下，有选择的阅读，让学生产生探索宇宙，了解科学知识的兴趣。学了《春晓》《村居》两首描写春天的古诗，我让每个学生从网上再搜索一首描写春天的古诗，发给老师，老师再进行整理，避免重复，然后发布在群共享里，供大家阅读，扩大了阅读面。《小壁虎借尾巴》是一篇科普童话，课文借助形象化拟人的手法，通过小壁虎向小鱼、黄牛、燕子借尾巴的故事，讲了鱼、牛、燕子、壁虎尾巴的特点，揭示了“动物尾巴都有用”这样一个道理。文章生动有趣，孩子们感到很新奇，动物的尾巴竟然有那么大的作用！课堂接近尾声，孩子们方兴未艾。借助孩子们的兴趣，将课堂延伸到课外，布置实践活动作业，搞一次小调查——动物尾巴的作用。调查方式：可以问家长，可以在网上查找，作好记录，最好配上图片与文字，发布在自己的空间，让大家串串门，看一看，看谁做得好。这样不仅人人都有动手的机会，都有自主选择的空间，还为合作学习搭建了平台。</w:t>
      </w:r>
    </w:p>
    <w:p>
      <w:pPr>
        <w:ind w:left="0" w:right="0" w:firstLine="560"/>
        <w:spacing w:before="450" w:after="450" w:line="312" w:lineRule="auto"/>
      </w:pPr>
      <w:r>
        <w:rPr>
          <w:rFonts w:ascii="宋体" w:hAnsi="宋体" w:eastAsia="宋体" w:cs="宋体"/>
          <w:color w:val="000"/>
          <w:sz w:val="28"/>
          <w:szCs w:val="28"/>
        </w:rPr>
        <w:t xml:space="preserve">我的空间就是一个知识的百花园。学生们写得好的日记，获奖作文，有创意的答案，我都发布在空间，学生们很感兴趣，很喜欢读，读后并发表评论。这样即给孩子们提供了自我展示机会，也是合作交流互相学习的好去处。哪个学生不希望把自己的作品展示出来呢？那</w:t>
      </w:r>
    </w:p>
    <w:p>
      <w:pPr>
        <w:ind w:left="0" w:right="0" w:firstLine="560"/>
        <w:spacing w:before="450" w:after="450" w:line="312" w:lineRule="auto"/>
      </w:pPr>
      <w:r>
        <w:rPr>
          <w:rFonts w:ascii="宋体" w:hAnsi="宋体" w:eastAsia="宋体" w:cs="宋体"/>
          <w:color w:val="000"/>
          <w:sz w:val="28"/>
          <w:szCs w:val="28"/>
        </w:rPr>
        <w:t xml:space="preserve">里有90多名读者啊，这个小小的出名，对孩子来说是多么大的鼓励！</w:t>
      </w:r>
    </w:p>
    <w:p>
      <w:pPr>
        <w:ind w:left="0" w:right="0" w:firstLine="560"/>
        <w:spacing w:before="450" w:after="450" w:line="312" w:lineRule="auto"/>
      </w:pPr>
      <w:r>
        <w:rPr>
          <w:rFonts w:ascii="宋体" w:hAnsi="宋体" w:eastAsia="宋体" w:cs="宋体"/>
          <w:color w:val="000"/>
          <w:sz w:val="28"/>
          <w:szCs w:val="28"/>
        </w:rPr>
        <w:t xml:space="preserve">期末复习时，我把课本上的知识点分类整理出来，群发到每个家长的邮箱里，为学生自主学习，为家长辅导孩子指明方向，提供方便。</w:t>
      </w:r>
    </w:p>
    <w:p>
      <w:pPr>
        <w:ind w:left="0" w:right="0" w:firstLine="560"/>
        <w:spacing w:before="450" w:after="450" w:line="312" w:lineRule="auto"/>
      </w:pPr>
      <w:r>
        <w:rPr>
          <w:rFonts w:ascii="宋体" w:hAnsi="宋体" w:eastAsia="宋体" w:cs="宋体"/>
          <w:color w:val="000"/>
          <w:sz w:val="28"/>
          <w:szCs w:val="28"/>
        </w:rPr>
        <w:t xml:space="preserve">每天晚上七点，是我们网上学习论坛时间。对学习上的疑难问题展开讨论。此时，家长、学生、老师各抒己见，经过激烈地争论，寻求最佳解决方案，达成共识。孩子与家长都乐此不疲。</w:t>
      </w:r>
    </w:p>
    <w:p>
      <w:pPr>
        <w:ind w:left="0" w:right="0" w:firstLine="560"/>
        <w:spacing w:before="450" w:after="450" w:line="312" w:lineRule="auto"/>
      </w:pPr>
      <w:r>
        <w:rPr>
          <w:rFonts w:ascii="宋体" w:hAnsi="宋体" w:eastAsia="宋体" w:cs="宋体"/>
          <w:color w:val="000"/>
          <w:sz w:val="28"/>
          <w:szCs w:val="28"/>
        </w:rPr>
        <w:t xml:space="preserve">家校联动，师生联动，生生联动的网络学习的平台，方便快捷，不受时空的限制。为学生提高语文素养开辟一片新天地。</w:t>
      </w:r>
    </w:p>
    <w:p>
      <w:pPr>
        <w:ind w:left="0" w:right="0" w:firstLine="560"/>
        <w:spacing w:before="450" w:after="450" w:line="312" w:lineRule="auto"/>
      </w:pPr>
      <w:r>
        <w:rPr>
          <w:rFonts w:ascii="宋体" w:hAnsi="宋体" w:eastAsia="宋体" w:cs="宋体"/>
          <w:color w:val="000"/>
          <w:sz w:val="28"/>
          <w:szCs w:val="28"/>
        </w:rPr>
        <w:t xml:space="preserve">信息技术给小学语文教学带来了新的生机与活力。让语文教学插上了腾飞的翅膀。参考文献：</w:t>
      </w:r>
    </w:p>
    <w:p>
      <w:pPr>
        <w:ind w:left="0" w:right="0" w:firstLine="560"/>
        <w:spacing w:before="450" w:after="450" w:line="312" w:lineRule="auto"/>
      </w:pPr>
      <w:r>
        <w:rPr>
          <w:rFonts w:ascii="宋体" w:hAnsi="宋体" w:eastAsia="宋体" w:cs="宋体"/>
          <w:color w:val="000"/>
          <w:sz w:val="28"/>
          <w:szCs w:val="28"/>
        </w:rPr>
        <w:t xml:space="preserve">李克东《多媒体技术教学应用》电子工业出版社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第四篇：让农远工程为农村教育插上腾飞的翅膀</w:t>
      </w:r>
    </w:p>
    <w:p>
      <w:pPr>
        <w:ind w:left="0" w:right="0" w:firstLine="560"/>
        <w:spacing w:before="450" w:after="450" w:line="312" w:lineRule="auto"/>
      </w:pPr>
      <w:r>
        <w:rPr>
          <w:rFonts w:ascii="宋体" w:hAnsi="宋体" w:eastAsia="宋体" w:cs="宋体"/>
          <w:color w:val="000"/>
          <w:sz w:val="28"/>
          <w:szCs w:val="28"/>
        </w:rPr>
        <w:t xml:space="preserve">让农远工程为农村教育插上腾飞的翅膀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大家莅临我校指导工作！我镇共有10所小学，2800多个学生。中心校本部就有学生2358人，占地面积33亩，建筑面积7400平方米。2025年我校农村学现代远程教育工作中，在上级领导的关心、支持下，各完小校全部实现卫星接收农远资源，配备学生专用电脑室一间，各初小校配有专用电视机和VCD以及教学光盘，为全镇提高教育教学质量，注入了一股生命的活力，深受全体师生的喜爱。白沙中心校本部作为“模式二”项目校，根据“模式二”系列设备，我们又添置计算机教室、多媒体教室，配备了投影机，接上了5M光纤，构建了校园网,完善农远应用管理制度，从而又一次迎来了我镇教育改革的春天，为我镇教育的发展插上了腾飞的翅膀。</w:t>
      </w:r>
    </w:p>
    <w:p>
      <w:pPr>
        <w:ind w:left="0" w:right="0" w:firstLine="560"/>
        <w:spacing w:before="450" w:after="450" w:line="312" w:lineRule="auto"/>
      </w:pPr>
      <w:r>
        <w:rPr>
          <w:rFonts w:ascii="宋体" w:hAnsi="宋体" w:eastAsia="宋体" w:cs="宋体"/>
          <w:color w:val="000"/>
          <w:sz w:val="28"/>
          <w:szCs w:val="28"/>
        </w:rPr>
        <w:t xml:space="preserve">从安装到现在，我们边摸索边实践，脚踏实地，一步一个脚印地开展了远程教育工作。现将我们的各项工作作如下汇报，请各位领导评审指导。</w:t>
      </w:r>
    </w:p>
    <w:p>
      <w:pPr>
        <w:ind w:left="0" w:right="0" w:firstLine="560"/>
        <w:spacing w:before="450" w:after="450" w:line="312" w:lineRule="auto"/>
      </w:pPr>
      <w:r>
        <w:rPr>
          <w:rFonts w:ascii="宋体" w:hAnsi="宋体" w:eastAsia="宋体" w:cs="宋体"/>
          <w:color w:val="000"/>
          <w:sz w:val="28"/>
          <w:szCs w:val="28"/>
        </w:rPr>
        <w:t xml:space="preserve">一、让农远发挥效益，领导意识是关键。</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我校非常重视这项工程的实施。2025年9月，中心校本部搬到新校区，只有两座大楼和学生课桌椅，以及教师简易办公桌；在资金非常紧张的情况下，我们在县局大力支持下配备了一间多媒体教室和一间电脑室。到了2025年我们花大力气大力充实图书馆建设，通过省级示范馆的验收。同时开始筹备“农远”设备建设。2025年上半年市局领导和县局领导特别关心我校硬件设备建设，又为我校新添电脑室一间，电脑64台，多媒体教室一间，为“农远”资源的接收和利用打好良好的基础。同时，我们在工程施工前派专人参加省组织的技术人员培训班以及县级培训指导活动，使管理人员熟练掌握相关知识；在平时教学中，校长经常带着教导主任，电教管理员，教研组长推门听课。</w:t>
      </w:r>
    </w:p>
    <w:p>
      <w:pPr>
        <w:ind w:left="0" w:right="0" w:firstLine="560"/>
        <w:spacing w:before="450" w:after="450" w:line="312" w:lineRule="auto"/>
      </w:pPr>
      <w:r>
        <w:rPr>
          <w:rFonts w:ascii="宋体" w:hAnsi="宋体" w:eastAsia="宋体" w:cs="宋体"/>
          <w:color w:val="000"/>
          <w:sz w:val="28"/>
          <w:szCs w:val="28"/>
        </w:rPr>
        <w:t xml:space="preserve">二、基础培训，掌握技能。</w:t>
      </w:r>
    </w:p>
    <w:p>
      <w:pPr>
        <w:ind w:left="0" w:right="0" w:firstLine="560"/>
        <w:spacing w:before="450" w:after="450" w:line="312" w:lineRule="auto"/>
      </w:pPr>
      <w:r>
        <w:rPr>
          <w:rFonts w:ascii="宋体" w:hAnsi="宋体" w:eastAsia="宋体" w:cs="宋体"/>
          <w:color w:val="000"/>
          <w:sz w:val="28"/>
          <w:szCs w:val="28"/>
        </w:rPr>
        <w:t xml:space="preserve">万事开头难，针对学校老师零基础的现状，首先，我们建立以校为主的远程教育教师培训体系。对全体教师进行“五轮十小次”资源应用培训，对“农远”工程接收资源的专任教师进行软硬件管理培训。培训工作主要由参加过省级培训的刘坚老师负责，他首先对教师进行了一次全方位多角度最基础的培训，在多媒体教室边讲解边演示，对于投影机开关的操作都予以详细介绍，可以说是手把手面对面零距离的逐个培训过关。在此期间，我们还穿插观看了一部分利用多媒体教学的课堂教学实录，理论联系实际，让教师们有理性的了解也有感性的认识。培训的时间大多安排在晚上和周末进行。两周后进行考核，成绩不合格者，自己再找师傅培训。我们电脑室，每天除学生上电脑课外都开放，周一至周四晚上也开放，便于教师自练本领，熟练技能；考核合格者，发给证书，可作为教师岗位培训课时。对考核合格后，部分教师有创新，并上传采用的“农远”课件，进行奖励。采用的课件和其他资源在校内网络上共享，便于教师选择再利用。此外，我们提出的口号是“农远资源，人人共享”、“农远课题，人人参与”。做到“参训有记录，考核有成绩，合格有证书，创新有奖励，资源可共享。”</w:t>
      </w:r>
    </w:p>
    <w:p>
      <w:pPr>
        <w:ind w:left="0" w:right="0" w:firstLine="560"/>
        <w:spacing w:before="450" w:after="450" w:line="312" w:lineRule="auto"/>
      </w:pPr>
      <w:r>
        <w:rPr>
          <w:rFonts w:ascii="宋体" w:hAnsi="宋体" w:eastAsia="宋体" w:cs="宋体"/>
          <w:color w:val="000"/>
          <w:sz w:val="28"/>
          <w:szCs w:val="28"/>
        </w:rPr>
        <w:t xml:space="preserve">三、通过教研求进步，利用农远促应用。</w:t>
      </w:r>
    </w:p>
    <w:p>
      <w:pPr>
        <w:ind w:left="0" w:right="0" w:firstLine="560"/>
        <w:spacing w:before="450" w:after="450" w:line="312" w:lineRule="auto"/>
      </w:pPr>
      <w:r>
        <w:rPr>
          <w:rFonts w:ascii="宋体" w:hAnsi="宋体" w:eastAsia="宋体" w:cs="宋体"/>
          <w:color w:val="000"/>
          <w:sz w:val="28"/>
          <w:szCs w:val="28"/>
        </w:rPr>
        <w:t xml:space="preserve">学校领导意识到，要推动现代远程教育，仅仅注重设备和资源的建设，不注重教学应用是不行的，本着宁可用坏，不可放坏的原则，通过教研求进步，利用农远促应用。教研活动由组长牵头，组织本组成员认真收看远程教育资源，积极开展教学教研活动，从而提高本组教师的教育教研能力，转变教育理念，更新教学手段，提高教学水平，真正达到现代远程教育资源促进教学，提高成绩的目的。校农村远程教育要求每位教师做到“六个一”，即</w:t>
      </w:r>
    </w:p>
    <w:p>
      <w:pPr>
        <w:ind w:left="0" w:right="0" w:firstLine="560"/>
        <w:spacing w:before="450" w:after="450" w:line="312" w:lineRule="auto"/>
      </w:pPr>
      <w:r>
        <w:rPr>
          <w:rFonts w:ascii="宋体" w:hAnsi="宋体" w:eastAsia="宋体" w:cs="宋体"/>
          <w:color w:val="000"/>
          <w:sz w:val="28"/>
          <w:szCs w:val="28"/>
        </w:rPr>
        <w:t xml:space="preserve">1、参加一次优质课观摩活动，并写出心得体会；</w:t>
      </w:r>
    </w:p>
    <w:p>
      <w:pPr>
        <w:ind w:left="0" w:right="0" w:firstLine="560"/>
        <w:spacing w:before="450" w:after="450" w:line="312" w:lineRule="auto"/>
      </w:pPr>
      <w:r>
        <w:rPr>
          <w:rFonts w:ascii="宋体" w:hAnsi="宋体" w:eastAsia="宋体" w:cs="宋体"/>
          <w:color w:val="000"/>
          <w:sz w:val="28"/>
          <w:szCs w:val="28"/>
        </w:rPr>
        <w:t xml:space="preserve">2、制作一个简单的ppt课件；</w:t>
      </w:r>
    </w:p>
    <w:p>
      <w:pPr>
        <w:ind w:left="0" w:right="0" w:firstLine="560"/>
        <w:spacing w:before="450" w:after="450" w:line="312" w:lineRule="auto"/>
      </w:pPr>
      <w:r>
        <w:rPr>
          <w:rFonts w:ascii="宋体" w:hAnsi="宋体" w:eastAsia="宋体" w:cs="宋体"/>
          <w:color w:val="000"/>
          <w:sz w:val="28"/>
          <w:szCs w:val="28"/>
        </w:rPr>
        <w:t xml:space="preserve">3、写一篇教学设计；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w:t>
      </w:r>
    </w:p>
    <w:p>
      <w:pPr>
        <w:ind w:left="0" w:right="0" w:firstLine="560"/>
        <w:spacing w:before="450" w:after="450" w:line="312" w:lineRule="auto"/>
      </w:pPr>
      <w:r>
        <w:rPr>
          <w:rFonts w:ascii="宋体" w:hAnsi="宋体" w:eastAsia="宋体" w:cs="宋体"/>
          <w:color w:val="000"/>
          <w:sz w:val="28"/>
          <w:szCs w:val="28"/>
        </w:rPr>
        <w:t xml:space="preserve">（在此基础上，我们还举行说课和片段教学比赛—）；</w:t>
      </w:r>
    </w:p>
    <w:p>
      <w:pPr>
        <w:ind w:left="0" w:right="0" w:firstLine="560"/>
        <w:spacing w:before="450" w:after="450" w:line="312" w:lineRule="auto"/>
      </w:pPr>
      <w:r>
        <w:rPr>
          <w:rFonts w:ascii="宋体" w:hAnsi="宋体" w:eastAsia="宋体" w:cs="宋体"/>
          <w:color w:val="000"/>
          <w:sz w:val="28"/>
          <w:szCs w:val="28"/>
        </w:rPr>
        <w:t xml:space="preserve">5、上一节利用农远资源的公开课；</w:t>
      </w:r>
    </w:p>
    <w:p>
      <w:pPr>
        <w:ind w:left="0" w:right="0" w:firstLine="560"/>
        <w:spacing w:before="450" w:after="450" w:line="312" w:lineRule="auto"/>
      </w:pPr>
      <w:r>
        <w:rPr>
          <w:rFonts w:ascii="宋体" w:hAnsi="宋体" w:eastAsia="宋体" w:cs="宋体"/>
          <w:color w:val="000"/>
          <w:sz w:val="28"/>
          <w:szCs w:val="28"/>
        </w:rPr>
        <w:t xml:space="preserve">6、利用农远资源开展一次活动。</w:t>
      </w:r>
    </w:p>
    <w:p>
      <w:pPr>
        <w:ind w:left="0" w:right="0" w:firstLine="560"/>
        <w:spacing w:before="450" w:after="450" w:line="312" w:lineRule="auto"/>
      </w:pPr>
      <w:r>
        <w:rPr>
          <w:rFonts w:ascii="宋体" w:hAnsi="宋体" w:eastAsia="宋体" w:cs="宋体"/>
          <w:color w:val="000"/>
          <w:sz w:val="28"/>
          <w:szCs w:val="28"/>
        </w:rPr>
        <w:t xml:space="preserve">另外，“同课异构” 教研活动是我校近年来开展校本教研的特色教研活动。同年级同学科教师利用“农远”资源上同一节内容的研究课。或者，一个老师在本年段不同班级上同一内容的公开课，积极探索有效应用“农远”资源的新课型和新模式。不断改进课堂教学和提高课堂教学质量。经过一学期的使用老师均熟练掌握了这一套设备的使用，并能顺利找到自己所需的各种教学资源。</w:t>
      </w:r>
    </w:p>
    <w:p>
      <w:pPr>
        <w:ind w:left="0" w:right="0" w:firstLine="560"/>
        <w:spacing w:before="450" w:after="450" w:line="312" w:lineRule="auto"/>
      </w:pPr>
      <w:r>
        <w:rPr>
          <w:rFonts w:ascii="宋体" w:hAnsi="宋体" w:eastAsia="宋体" w:cs="宋体"/>
          <w:color w:val="000"/>
          <w:sz w:val="28"/>
          <w:szCs w:val="28"/>
        </w:rPr>
        <w:t xml:space="preserve">此外，“结对帮扶”也是形式之一。年轻教师要积极帮助中老年教师，年老的教师要积极向年轻教师请教，使用“农远”资源和信息技术的方法、技能，达到互帮互学，各得其所的目的。</w:t>
      </w:r>
    </w:p>
    <w:p>
      <w:pPr>
        <w:ind w:left="0" w:right="0" w:firstLine="560"/>
        <w:spacing w:before="450" w:after="450" w:line="312" w:lineRule="auto"/>
      </w:pPr>
      <w:r>
        <w:rPr>
          <w:rFonts w:ascii="宋体" w:hAnsi="宋体" w:eastAsia="宋体" w:cs="宋体"/>
          <w:color w:val="000"/>
          <w:sz w:val="28"/>
          <w:szCs w:val="28"/>
        </w:rPr>
        <w:t xml:space="preserve">四、发挥农远优势，教研活动成效显著。</w:t>
      </w:r>
    </w:p>
    <w:p>
      <w:pPr>
        <w:ind w:left="0" w:right="0" w:firstLine="560"/>
        <w:spacing w:before="450" w:after="450" w:line="312" w:lineRule="auto"/>
      </w:pPr>
      <w:r>
        <w:rPr>
          <w:rFonts w:ascii="宋体" w:hAnsi="宋体" w:eastAsia="宋体" w:cs="宋体"/>
          <w:color w:val="000"/>
          <w:sz w:val="28"/>
          <w:szCs w:val="28"/>
        </w:rPr>
        <w:t xml:space="preserve">经过一年多来的实践与探索，在校领导班子和全体教师的辛勤努力下，老师们不断探究，不断超越自我，教学成绩大幅度的提高，实现了跨越式发展。我校罗梅兰、王娟秀教师撰写的教学设计《能被3整除数的特征》《识字6》分别获全国青年教师教学设计大赛三等奖；张翎燕老师撰写的教学设计《神奇的水》，参加省教学设计大赛获三等奖；罗梅兰老师执教的《数字与编码》一课，在福建省小学数学教育研究会录像课评选中荣获二等奖；她执教的《面积和面积单位》一课在闽侯县优质课评选活动获一等奖，在福州市优秀教学案例和课件评选中获小学组二等奖；陈榕老师执教的《可能性》在闽侯县农村中小学现代远程教育工程优质课评选活动小学组一等奖；在省级“农远”优质课评选活动中获二等奖；陈榕老师执教的《年、月、日》获市级“农远”网上优质课评选一等奖；邓海燕老师制作的课件在福州市多媒体课件评选活动中获三等奖；宋依弟老师执教的《莫高窟》获闽侯县农村中小学现代远程教育工程优质课评选活动小学组二等奖；在闽侯县青年教师教育教学比赛中，我校数学、语文学科再次捧杯，英语学科获得一等奖，创造了我校在县教学大赛中</w:t>
      </w:r>
    </w:p>
    <w:p>
      <w:pPr>
        <w:ind w:left="0" w:right="0" w:firstLine="560"/>
        <w:spacing w:before="450" w:after="450" w:line="312" w:lineRule="auto"/>
      </w:pPr>
      <w:r>
        <w:rPr>
          <w:rFonts w:ascii="宋体" w:hAnsi="宋体" w:eastAsia="宋体" w:cs="宋体"/>
          <w:color w:val="000"/>
          <w:sz w:val="28"/>
          <w:szCs w:val="28"/>
        </w:rPr>
        <w:t xml:space="preserve">连续获奖的喜人成绩。我校郑章钦老师还在省电教馆录制了《神奇的纸牌》一课，并在福建教育电视台展播；罗梅兰老师送教到莆田仙游枫楟中心小学；有关信息技术论文也多篇发表并获奖。此外，我校的教学成绩也逐年上升，得到了上级领导的肯定和同类学校的认可。可以说，这些成绩的取得得益于上级领导的支持，得益于校本教研的深入开展，得益于教师队伍素质的整体提高，得益于远程教育工程提供的鲜活资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深知远程教育应用非一朝一夕之功，虽然现在取得了一些成绩，但这仅仅是一个起步，在今后的工作中，我们以农远工程为契机，充分发挥其农远工程在教育教学中的作用，使农远工程真正成为提高教师素质，促进学校教育教学工作整体提升的必要手段，为“缩小城乡教育差别，使农村孩子享受到优质教育资源”做出自己的贡献，使远教资源和设备真正达到“面向学生，走进课堂，用于教学”。</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现在我们的教学资源还是相对匮乏，往往一节课只有资源库里一个固定的课件，可供选择的可能小，而且每个年级的课件还不够齐全，自己做不但耗时还要有技术。建议市或县能否组建一个资源库，让全市或者全县的部分优秀教师收集整理和制作一套课件，或者通过优质课件评比的方式收集课件，共享后供大家使用。或者由市教育局统一购置成品课件，组成资源库供全市教师使用，这对解决农村学校资源匮乏、师资力量薄弱、经费困难等问题帮助很大。</w:t>
      </w:r>
    </w:p>
    <w:p>
      <w:pPr>
        <w:ind w:left="0" w:right="0" w:firstLine="560"/>
        <w:spacing w:before="450" w:after="450" w:line="312" w:lineRule="auto"/>
      </w:pPr>
      <w:r>
        <w:rPr>
          <w:rFonts w:ascii="宋体" w:hAnsi="宋体" w:eastAsia="宋体" w:cs="宋体"/>
          <w:color w:val="000"/>
          <w:sz w:val="28"/>
          <w:szCs w:val="28"/>
        </w:rPr>
        <w:t xml:space="preserve">2、希望能尽快实现班班有多媒体仪器设备，让所有教师都去搜集资源，充分发挥教师的人力资源，真正做到资源共享。</w:t>
      </w:r>
    </w:p>
    <w:p>
      <w:pPr>
        <w:ind w:left="0" w:right="0" w:firstLine="560"/>
        <w:spacing w:before="450" w:after="450" w:line="312" w:lineRule="auto"/>
      </w:pPr>
      <w:r>
        <w:rPr>
          <w:rFonts w:ascii="宋体" w:hAnsi="宋体" w:eastAsia="宋体" w:cs="宋体"/>
          <w:color w:val="000"/>
          <w:sz w:val="28"/>
          <w:szCs w:val="28"/>
        </w:rPr>
        <w:t xml:space="preserve">总之，远程教育资源使我校的校本教研工作有了依托，为我们的教学提供了广阔的天地和多元化的空间。愿我们插上腾飞的翅膀，依托“远程教育资源”飞向更高更远的蓝天！</w:t>
      </w:r>
    </w:p>
    <w:p>
      <w:pPr>
        <w:ind w:left="0" w:right="0" w:firstLine="560"/>
        <w:spacing w:before="450" w:after="450" w:line="312" w:lineRule="auto"/>
      </w:pPr>
      <w:r>
        <w:rPr>
          <w:rFonts w:ascii="黑体" w:hAnsi="黑体" w:eastAsia="黑体" w:cs="黑体"/>
          <w:color w:val="000000"/>
          <w:sz w:val="36"/>
          <w:szCs w:val="36"/>
          <w:b w:val="1"/>
          <w:bCs w:val="1"/>
        </w:rPr>
        <w:t xml:space="preserve">第五篇：让梦想插上腾飞的翅膀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让梦想插上腾飞的翅膀》。在人生的道路上，许多人都应该拥有自己的梦想。可是，如果连达到梦想的信心都没有，那就不会搭上通向成功的快车。所以，让梦想腾飞的前提，就是给它插上自信的翅膀，使你通向成功的彼岸。</w:t>
      </w:r>
    </w:p>
    <w:p>
      <w:pPr>
        <w:ind w:left="0" w:right="0" w:firstLine="560"/>
        <w:spacing w:before="450" w:after="450" w:line="312" w:lineRule="auto"/>
      </w:pPr>
      <w:r>
        <w:rPr>
          <w:rFonts w:ascii="宋体" w:hAnsi="宋体" w:eastAsia="宋体" w:cs="宋体"/>
          <w:color w:val="000"/>
          <w:sz w:val="28"/>
          <w:szCs w:val="28"/>
        </w:rPr>
        <w:t xml:space="preserve">在英国有这样一位少年，他刚出生时，医生就对他父母说：“你们的儿子总体很健康，但他的双腿有先天性的缺陷，不过可以通过治疗矫正。”在随后的3年时间里，他的双腿被打上了石膏。在他5岁以后，你看他走路的姿势，决不会认为他的腿有缺陷，他的父母也没有告诉他这件事。他和其他儿童一样，进入学校学习。在中学时，有一天，他对双亲说：“我想参加学校的越野队。”父母都同意了，但父母没有告诉他，他跑步能力不如别人。经过自身的努力，他成为了越野队唯一一名低年级的正式队员。当教练问他是否知道自己的腿有问题时，少年说：“身体是我自己的，父母没有告诉我，但我知道。”教练又问他对自己是否有信心，他坚定的回答：“有，正因为我相信自己会成为越野队的一员，我才有了动力，正因为自信才能使我到达成功的终点。”从这个故事中可以看出，男孩正是因为拥有梦想，并不顾一切往前冲，所以他冲到了终点站。</w:t>
      </w:r>
    </w:p>
    <w:p>
      <w:pPr>
        <w:ind w:left="0" w:right="0" w:firstLine="560"/>
        <w:spacing w:before="450" w:after="450" w:line="312" w:lineRule="auto"/>
      </w:pPr>
      <w:r>
        <w:rPr>
          <w:rFonts w:ascii="宋体" w:hAnsi="宋体" w:eastAsia="宋体" w:cs="宋体"/>
          <w:color w:val="000"/>
          <w:sz w:val="28"/>
          <w:szCs w:val="28"/>
        </w:rPr>
        <w:t xml:space="preserve">命运给我一点颜色，我正好开个染房；命运给我一堆碎玻璃，我把他们制成能跳天鹅飞舞的水晶鞋。成长过程中，每个人都必须有梦想，但有了梦想却爱，只有实现的过程才能让青春更加耀眼。同学们让我们扬起自信的风帆，冲破挫折和失败的海浪飞越阻碍的高山，到达成功的彼岸。</w:t>
      </w:r>
    </w:p>
    <w:p>
      <w:pPr>
        <w:ind w:left="0" w:right="0" w:firstLine="560"/>
        <w:spacing w:before="450" w:after="450" w:line="312" w:lineRule="auto"/>
      </w:pPr>
      <w:r>
        <w:rPr>
          <w:rFonts w:ascii="宋体" w:hAnsi="宋体" w:eastAsia="宋体" w:cs="宋体"/>
          <w:color w:val="000"/>
          <w:sz w:val="28"/>
          <w:szCs w:val="28"/>
        </w:rPr>
        <w:t xml:space="preserve">放飞梦想，为理想插上腾飞的翅膀。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2025-07-10T11:09:15+08:00</dcterms:created>
  <dcterms:modified xsi:type="dcterms:W3CDTF">2025-07-10T11:09:15+08:00</dcterms:modified>
</cp:coreProperties>
</file>

<file path=docProps/custom.xml><?xml version="1.0" encoding="utf-8"?>
<Properties xmlns="http://schemas.openxmlformats.org/officeDocument/2006/custom-properties" xmlns:vt="http://schemas.openxmlformats.org/officeDocument/2006/docPropsVTypes"/>
</file>