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班主任德育总结</w:t>
      </w:r>
      <w:bookmarkEnd w:id="1"/>
    </w:p>
    <w:p>
      <w:pPr>
        <w:jc w:val="center"/>
        <w:spacing w:before="0" w:after="450"/>
      </w:pPr>
      <w:r>
        <w:rPr>
          <w:rFonts w:ascii="Arial" w:hAnsi="Arial" w:eastAsia="Arial" w:cs="Arial"/>
          <w:color w:val="999999"/>
          <w:sz w:val="20"/>
          <w:szCs w:val="20"/>
        </w:rPr>
        <w:t xml:space="preserve">来源：网络  作者：雪域冰心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总结2024—2024学年第二学期德育工作总结九（4）刘跃伟本学期我在学校各部门的正确领导下，以培养“四有”新人为宗旨，以爱国主义教育、中华传统美德教育、行为习惯养成教育、法制安全教育和心理健康教育为主要内容；以活动为载...</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第一篇：班主任德育总结</w:t>
      </w:r>
    </w:p>
    <w:p>
      <w:pPr>
        <w:ind w:left="0" w:right="0" w:firstLine="560"/>
        <w:spacing w:before="450" w:after="450" w:line="312" w:lineRule="auto"/>
      </w:pPr>
      <w:r>
        <w:rPr>
          <w:rFonts w:ascii="宋体" w:hAnsi="宋体" w:eastAsia="宋体" w:cs="宋体"/>
          <w:color w:val="000"/>
          <w:sz w:val="28"/>
          <w:szCs w:val="28"/>
        </w:rPr>
        <w:t xml:space="preserve">2025—2025学年第二学期德育工作总结</w:t>
      </w:r>
    </w:p>
    <w:p>
      <w:pPr>
        <w:ind w:left="0" w:right="0" w:firstLine="560"/>
        <w:spacing w:before="450" w:after="450" w:line="312" w:lineRule="auto"/>
      </w:pPr>
      <w:r>
        <w:rPr>
          <w:rFonts w:ascii="宋体" w:hAnsi="宋体" w:eastAsia="宋体" w:cs="宋体"/>
          <w:color w:val="000"/>
          <w:sz w:val="28"/>
          <w:szCs w:val="28"/>
        </w:rPr>
        <w:t xml:space="preserve">九（4）刘跃伟</w:t>
      </w:r>
    </w:p>
    <w:p>
      <w:pPr>
        <w:ind w:left="0" w:right="0" w:firstLine="560"/>
        <w:spacing w:before="450" w:after="450" w:line="312" w:lineRule="auto"/>
      </w:pPr>
      <w:r>
        <w:rPr>
          <w:rFonts w:ascii="宋体" w:hAnsi="宋体" w:eastAsia="宋体" w:cs="宋体"/>
          <w:color w:val="000"/>
          <w:sz w:val="28"/>
          <w:szCs w:val="28"/>
        </w:rPr>
        <w:t xml:space="preserve">本学期我在学校各部门的正确领导下，以培养“四有”新人为宗旨，以爱国主义教育、中华传统美德教育、行为习惯养成教育、法制安全教育和心理健康教育为主要内容；以活动为载体，狠抓常规管理，提高本班德育工作的针对性和实效性，全面提高学生的综合素质，扎实有效地开展本学期德育工作，努力使德育工作再上一个新台阶。</w:t>
      </w:r>
    </w:p>
    <w:p>
      <w:pPr>
        <w:ind w:left="0" w:right="0" w:firstLine="560"/>
        <w:spacing w:before="450" w:after="450" w:line="312" w:lineRule="auto"/>
      </w:pPr>
      <w:r>
        <w:rPr>
          <w:rFonts w:ascii="宋体" w:hAnsi="宋体" w:eastAsia="宋体" w:cs="宋体"/>
          <w:color w:val="000"/>
          <w:sz w:val="28"/>
          <w:szCs w:val="28"/>
        </w:rPr>
        <w:t xml:space="preserve">一、加强学生的养成教育，促进良好校风、班风和学风的形成。</w:t>
      </w:r>
    </w:p>
    <w:p>
      <w:pPr>
        <w:ind w:left="0" w:right="0" w:firstLine="560"/>
        <w:spacing w:before="450" w:after="450" w:line="312" w:lineRule="auto"/>
      </w:pPr>
      <w:r>
        <w:rPr>
          <w:rFonts w:ascii="宋体" w:hAnsi="宋体" w:eastAsia="宋体" w:cs="宋体"/>
          <w:color w:val="000"/>
          <w:sz w:val="28"/>
          <w:szCs w:val="28"/>
        </w:rPr>
        <w:t xml:space="preserve">班级是构成学校的“细胞”，班风班貌是校风、学风的具体体现，班级管理水平是德育工作水平的重要尺度。本学期主要做了以下工作：</w:t>
      </w:r>
    </w:p>
    <w:p>
      <w:pPr>
        <w:ind w:left="0" w:right="0" w:firstLine="560"/>
        <w:spacing w:before="450" w:after="450" w:line="312" w:lineRule="auto"/>
      </w:pPr>
      <w:r>
        <w:rPr>
          <w:rFonts w:ascii="宋体" w:hAnsi="宋体" w:eastAsia="宋体" w:cs="宋体"/>
          <w:color w:val="000"/>
          <w:sz w:val="28"/>
          <w:szCs w:val="28"/>
        </w:rPr>
        <w:t xml:space="preserve">1、针对卫生区、学生行为习惯和卫生习惯、学习习惯，按《中学生一日常规》和《中学生守则》的要求，加大督查力度，努力改善和美化教室环境。常规管理从大处着眼，小处抓起，紧扣“小”、“细”、“实”。检查内容做到量化、细化、深化，检查方式增强随机性，检查结果及时反馈给劳动委员和小组长。</w:t>
      </w:r>
    </w:p>
    <w:p>
      <w:pPr>
        <w:ind w:left="0" w:right="0" w:firstLine="560"/>
        <w:spacing w:before="450" w:after="450" w:line="312" w:lineRule="auto"/>
      </w:pPr>
      <w:r>
        <w:rPr>
          <w:rFonts w:ascii="宋体" w:hAnsi="宋体" w:eastAsia="宋体" w:cs="宋体"/>
          <w:color w:val="000"/>
          <w:sz w:val="28"/>
          <w:szCs w:val="28"/>
        </w:rPr>
        <w:t xml:space="preserve">2、规范学生仪容仪表、行为习惯，加强督促、检查。禁止学生穿拖鞋、染发、留长发、穿奇形怪状衣服；禁止学生上网吧、游戏厅、桌球室等。</w:t>
      </w:r>
    </w:p>
    <w:p>
      <w:pPr>
        <w:ind w:left="0" w:right="0" w:firstLine="560"/>
        <w:spacing w:before="450" w:after="450" w:line="312" w:lineRule="auto"/>
      </w:pPr>
      <w:r>
        <w:rPr>
          <w:rFonts w:ascii="宋体" w:hAnsi="宋体" w:eastAsia="宋体" w:cs="宋体"/>
          <w:color w:val="000"/>
          <w:sz w:val="28"/>
          <w:szCs w:val="28"/>
        </w:rPr>
        <w:t xml:space="preserve">3、根据班级实际情况，积极开展生生互动形式的班会活动，注重体验和感悟，提高了教育的针对性和实效性。并且努力加强理论学习，尝试把班会课设计成系列班会活动。能针对班级学生的实际情况，使班会课更具有实效性，取得更好的教育效果。</w:t>
      </w:r>
    </w:p>
    <w:p>
      <w:pPr>
        <w:ind w:left="0" w:right="0" w:firstLine="560"/>
        <w:spacing w:before="450" w:after="450" w:line="312" w:lineRule="auto"/>
      </w:pPr>
      <w:r>
        <w:rPr>
          <w:rFonts w:ascii="宋体" w:hAnsi="宋体" w:eastAsia="宋体" w:cs="宋体"/>
          <w:color w:val="000"/>
          <w:sz w:val="28"/>
          <w:szCs w:val="28"/>
        </w:rPr>
        <w:t xml:space="preserve">4、加强对学生的爱国主义、集体主义教育。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（1）利用学校坚持升国旗制度，有计划、有主题地进行升国旗后的讲话，让每周一的升旗仪式成为了学生思想教育的一个重要阵地。</w:t>
      </w:r>
    </w:p>
    <w:p>
      <w:pPr>
        <w:ind w:left="0" w:right="0" w:firstLine="560"/>
        <w:spacing w:before="450" w:after="450" w:line="312" w:lineRule="auto"/>
      </w:pPr>
      <w:r>
        <w:rPr>
          <w:rFonts w:ascii="宋体" w:hAnsi="宋体" w:eastAsia="宋体" w:cs="宋体"/>
          <w:color w:val="000"/>
          <w:sz w:val="28"/>
          <w:szCs w:val="28"/>
        </w:rPr>
        <w:t xml:space="preserve">（2）利用学科教学成为爱国主义教育的主渠道，课堂教学中渗透思想教育。各任课老师深入挖掘教材中蕴藏的爱国主义内容，将爱国主义教育渗透在各科教学之中。</w:t>
      </w:r>
    </w:p>
    <w:p>
      <w:pPr>
        <w:ind w:left="0" w:right="0" w:firstLine="560"/>
        <w:spacing w:before="450" w:after="450" w:line="312" w:lineRule="auto"/>
      </w:pPr>
      <w:r>
        <w:rPr>
          <w:rFonts w:ascii="宋体" w:hAnsi="宋体" w:eastAsia="宋体" w:cs="宋体"/>
          <w:color w:val="000"/>
          <w:sz w:val="28"/>
          <w:szCs w:val="28"/>
        </w:rPr>
        <w:t xml:space="preserve">（3）进一步落实加强学生综合实践活动的教育，加强学生课余活动的主阵地建设，提高学生的综合素质，并进行了学生综合实践活动报告的评比。（4）和团总支一起，充分发挥共青团组织在学生成长中的重要作用，利用3月5日青年志愿者活动日和五四青年节组织团员同学到北渡敬老院进行志愿者活动，既为孤寡老人服务，也培养了这一批团员的爱心。</w:t>
      </w:r>
    </w:p>
    <w:p>
      <w:pPr>
        <w:ind w:left="0" w:right="0" w:firstLine="560"/>
        <w:spacing w:before="450" w:after="450" w:line="312" w:lineRule="auto"/>
      </w:pPr>
      <w:r>
        <w:rPr>
          <w:rFonts w:ascii="宋体" w:hAnsi="宋体" w:eastAsia="宋体" w:cs="宋体"/>
          <w:color w:val="000"/>
          <w:sz w:val="28"/>
          <w:szCs w:val="28"/>
        </w:rPr>
        <w:t xml:space="preserve">二、重视对学生的生命教育、心理健康教育</w:t>
      </w:r>
    </w:p>
    <w:p>
      <w:pPr>
        <w:ind w:left="0" w:right="0" w:firstLine="560"/>
        <w:spacing w:before="450" w:after="450" w:line="312" w:lineRule="auto"/>
      </w:pPr>
      <w:r>
        <w:rPr>
          <w:rFonts w:ascii="宋体" w:hAnsi="宋体" w:eastAsia="宋体" w:cs="宋体"/>
          <w:color w:val="000"/>
          <w:sz w:val="28"/>
          <w:szCs w:val="28"/>
        </w:rPr>
        <w:t xml:space="preserve">1、继续抓好安全教育工作，根据安全预案要求，加强学生对安全知识的了解，组织学生开展防空疏散演练，进行了班级环境和用电设施的安全检查工作，防止伤害事故的发生，防止体育活动、素质教育活动中的伤害事故的发生。</w:t>
      </w:r>
    </w:p>
    <w:p>
      <w:pPr>
        <w:ind w:left="0" w:right="0" w:firstLine="560"/>
        <w:spacing w:before="450" w:after="450" w:line="312" w:lineRule="auto"/>
      </w:pPr>
      <w:r>
        <w:rPr>
          <w:rFonts w:ascii="宋体" w:hAnsi="宋体" w:eastAsia="宋体" w:cs="宋体"/>
          <w:color w:val="000"/>
          <w:sz w:val="28"/>
          <w:szCs w:val="28"/>
        </w:rPr>
        <w:t xml:space="preserve">2、利用班会根据我班学生的实际情况开展了交通安全法规讲座、黑板报评比、学生钢笔字比赛、主题班会评比、防空疏散演练等系列活动，通过各种教育形式，努力营造我校学生对自己和他人的生命抱珍惜和尊重的态度，并让学生在受教育的过程中，培养对社会及他人的爱心，使学生在人格上获得全面发展。</w:t>
      </w:r>
    </w:p>
    <w:p>
      <w:pPr>
        <w:ind w:left="0" w:right="0" w:firstLine="560"/>
        <w:spacing w:before="450" w:after="450" w:line="312" w:lineRule="auto"/>
      </w:pPr>
      <w:r>
        <w:rPr>
          <w:rFonts w:ascii="宋体" w:hAnsi="宋体" w:eastAsia="宋体" w:cs="宋体"/>
          <w:color w:val="000"/>
          <w:sz w:val="28"/>
          <w:szCs w:val="28"/>
        </w:rPr>
        <w:t xml:space="preserve">3、继续组织好春季运动会，鼓励学生坚持不懈的体育锻炼，不仅是迎接中考体育考试的需要，也是预防疾病的前提。</w:t>
      </w:r>
    </w:p>
    <w:p>
      <w:pPr>
        <w:ind w:left="0" w:right="0" w:firstLine="560"/>
        <w:spacing w:before="450" w:after="450" w:line="312" w:lineRule="auto"/>
      </w:pPr>
      <w:r>
        <w:rPr>
          <w:rFonts w:ascii="宋体" w:hAnsi="宋体" w:eastAsia="宋体" w:cs="宋体"/>
          <w:color w:val="000"/>
          <w:sz w:val="28"/>
          <w:szCs w:val="28"/>
        </w:rPr>
        <w:t xml:space="preserve">4、结合学校平安校园的创建工作，组织好本班配合学校做好各项工作,同时加强对学生的安全教育.5、本学期将继续加强学生的心理健康教育工作，注重心理教育渠道的开发。把学生的心理健康问题作为学生德育工作的重中之重。</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建设丰富多彩的班级文化环境，以健康活跃的气氛感染人。搞好班级的黑板报，配合学校各项中心工作，集教育性、知识性、艺术性于一体，及时传播健康的精神粮食，引导学生关心学校动态，关心学校的发展变化，关心国家大事。根据本班学生的年龄特征和个性差异，因材施教，寓教于乐，深入浅出，循序渐进，让班会课成为广大学生喜爱的课。认真组织班级的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利用班会、家长会完善学校、家庭、社会“三结合”的教育网络，注重把学校教书育人的观念向家庭延伸，向社会延伸。加强班级后进生的转化工作，组织开展读好书、学法等活动，使德育“后进生”认识自我、规范自我、转化自我，预防他们违法犯罪。</w:t>
      </w:r>
    </w:p>
    <w:p>
      <w:pPr>
        <w:ind w:left="0" w:right="0" w:firstLine="560"/>
        <w:spacing w:before="450" w:after="450" w:line="312" w:lineRule="auto"/>
      </w:pPr>
      <w:r>
        <w:rPr>
          <w:rFonts w:ascii="宋体" w:hAnsi="宋体" w:eastAsia="宋体" w:cs="宋体"/>
          <w:color w:val="000"/>
          <w:sz w:val="28"/>
          <w:szCs w:val="28"/>
        </w:rPr>
        <w:t xml:space="preserve">在工作中还有许多失误和不足之处需要在今后的工作中继续努力和加强，同时也希望能得到各位领导的不吝赐教。</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这不仅需要班主任具有强烈的事业心，责任感，更需要班主任具备一定的组织管理能力。我对自己一学期来的班主任工作做一个总结。</w:t>
      </w:r>
    </w:p>
    <w:p>
      <w:pPr>
        <w:ind w:left="0" w:right="0" w:firstLine="560"/>
        <w:spacing w:before="450" w:after="450" w:line="312" w:lineRule="auto"/>
      </w:pPr>
      <w:r>
        <w:rPr>
          <w:rFonts w:ascii="宋体" w:hAnsi="宋体" w:eastAsia="宋体" w:cs="宋体"/>
          <w:color w:val="000"/>
          <w:sz w:val="28"/>
          <w:szCs w:val="28"/>
        </w:rPr>
        <w:t xml:space="preserve">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由于我的不断教育，使学生在行为上受到一定的约束。取得了一定的成绩。</w:t>
      </w:r>
    </w:p>
    <w:p>
      <w:pPr>
        <w:ind w:left="0" w:right="0" w:firstLine="560"/>
        <w:spacing w:before="450" w:after="450" w:line="312" w:lineRule="auto"/>
      </w:pPr>
      <w:r>
        <w:rPr>
          <w:rFonts w:ascii="宋体" w:hAnsi="宋体" w:eastAsia="宋体" w:cs="宋体"/>
          <w:color w:val="000"/>
          <w:sz w:val="28"/>
          <w:szCs w:val="28"/>
        </w:rPr>
        <w:t xml:space="preserve">赵锦</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班主任：赵锦 班级：五年级三班</w:t>
      </w:r>
    </w:p>
    <w:p>
      <w:pPr>
        <w:ind w:left="0" w:right="0" w:firstLine="560"/>
        <w:spacing w:before="450" w:after="450" w:line="312" w:lineRule="auto"/>
      </w:pPr>
      <w:r>
        <w:rPr>
          <w:rFonts w:ascii="宋体" w:hAnsi="宋体" w:eastAsia="宋体" w:cs="宋体"/>
          <w:color w:val="000"/>
          <w:sz w:val="28"/>
          <w:szCs w:val="28"/>
        </w:rPr>
        <w:t xml:space="preserve">班主任德育论文</w:t>
      </w:r>
    </w:p>
    <w:p>
      <w:pPr>
        <w:ind w:left="0" w:right="0" w:firstLine="560"/>
        <w:spacing w:before="450" w:after="450" w:line="312" w:lineRule="auto"/>
      </w:pPr>
      <w:r>
        <w:rPr>
          <w:rFonts w:ascii="宋体" w:hAnsi="宋体" w:eastAsia="宋体" w:cs="宋体"/>
          <w:color w:val="000"/>
          <w:sz w:val="28"/>
          <w:szCs w:val="28"/>
        </w:rPr>
        <w:t xml:space="preserve">谈班级凝聚力的形成</w:t>
      </w:r>
    </w:p>
    <w:p>
      <w:pPr>
        <w:ind w:left="0" w:right="0" w:firstLine="560"/>
        <w:spacing w:before="450" w:after="450" w:line="312" w:lineRule="auto"/>
      </w:pPr>
      <w:r>
        <w:rPr>
          <w:rFonts w:ascii="宋体" w:hAnsi="宋体" w:eastAsia="宋体" w:cs="宋体"/>
          <w:color w:val="000"/>
          <w:sz w:val="28"/>
          <w:szCs w:val="28"/>
        </w:rPr>
        <w:t xml:space="preserve">班主任：赵锦 班级：五年级三班</w:t>
      </w:r>
    </w:p>
    <w:p>
      <w:pPr>
        <w:ind w:left="0" w:right="0" w:firstLine="560"/>
        <w:spacing w:before="450" w:after="450" w:line="312" w:lineRule="auto"/>
      </w:pPr>
      <w:r>
        <w:rPr>
          <w:rFonts w:ascii="宋体" w:hAnsi="宋体" w:eastAsia="宋体" w:cs="宋体"/>
          <w:color w:val="000"/>
          <w:sz w:val="28"/>
          <w:szCs w:val="28"/>
        </w:rPr>
        <w:t xml:space="preserve">谈班级凝聚力的形成</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证明，良好的班集体始终激励着学生不断进取，主动、健康地成长，能使得学生心情愉快，更加积极、轻松，充满激情地投入学习、生活与工作当中去。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大的努力。</w:t>
      </w:r>
    </w:p>
    <w:p>
      <w:pPr>
        <w:ind w:left="0" w:right="0" w:firstLine="560"/>
        <w:spacing w:before="450" w:after="450" w:line="312" w:lineRule="auto"/>
      </w:pPr>
      <w:r>
        <w:rPr>
          <w:rFonts w:ascii="宋体" w:hAnsi="宋体" w:eastAsia="宋体" w:cs="宋体"/>
          <w:color w:val="000"/>
          <w:sz w:val="28"/>
          <w:szCs w:val="28"/>
        </w:rPr>
        <w:t xml:space="preserve">要使得组织起来的班级有很强的凝聚力，作为班主任应该做到以下几点：</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领导班子。一个成功的班集体，除了要有一名优秀的班主任外，还必须有一支能干的班干部队伍。班干部作为联系班主任与学生的桥梁，作为班主任的助手，他们工作能力的高低，工作方法的对错，在同学中威信的高低，往往能够决定一个班级的精神面貌与风气。所以，开学伊始，就要了解学生的入学材料，进行仔细地研读。初步掌握了哪些学生学习比较好，哪些学生工作能力比较强，哪些学生比较活泼，哪些学生比较腼腆。对学生的情况有一个大致的了解。当然这进行都是侧面的了解。让学生进行自我介绍则是对他们的全面了解。通过听他们的自我介绍，对学生有了个更进一步的了解。最后根据自己所掌握的情况从中选用出学习较好，工作能力比较强的学生作为临时班委。并明确给他们交代任务，提出希望。只要准备充分，了解深入，所选出的临时班委在开学这段时间定会起到不可估量的作用。班级的各项工作必将逐渐走上了正轨，井然有序，而他们也必会成为班级的中坚力量。</w:t>
      </w:r>
    </w:p>
    <w:p>
      <w:pPr>
        <w:ind w:left="0" w:right="0" w:firstLine="560"/>
        <w:spacing w:before="450" w:after="450" w:line="312" w:lineRule="auto"/>
      </w:pPr>
      <w:r>
        <w:rPr>
          <w:rFonts w:ascii="宋体" w:hAnsi="宋体" w:eastAsia="宋体" w:cs="宋体"/>
          <w:color w:val="000"/>
          <w:sz w:val="28"/>
          <w:szCs w:val="28"/>
        </w:rPr>
        <w:t xml:space="preserve">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而不是成为班主任与学生之间传话筒。班干部的工作责任心加强了，各项工作才能开展得井井有条。班干部将会从“班主任要我做”变为“我要班主任指导着做”，积极性、主动性大大提高。当然，对一些必须由班主任解决的事情，班主任必须亲自解决，而不能将一切重担全部工作都一古脑儿地推给班干部，对他们提出过高的要求，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其次，要使班级有较强的凝聚力，班主任对班级学生要极度关心。作为“一家之长”，班主任应该关心这一集体，爱护这一家庭中的每一位成员。真正地从内心爱他们，关心他们。能使他们感觉到老师真心的爱护，体会到集体大家庭的温暖。从而使得班集体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古人韩愈就有“弟子不必不如师，师不必贤于弟子，闻道有先后，术业有专攻，如是而已！”的说法。班主任不要以老师自居，动辄就训斥、挖苦、讽刺学生。人都是有自尊的，老师要象保护自己的眼睛一样保护学生的自尊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只要班主任能真情付出，学生必然会真情相报。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再次，要使班级有凝聚力，重要的一点，班级必须具有共同的目标。有没有共同目标，共同目标的好差，都能影响班级的风气，影响班级的凝聚力。共同目标是通过个体目标的实现而实现的。个体目标与个体现状的差异体现了学生发展与追求的差异。集体目标源于个体目标，又高于个体目标。两者的差异又会诱导学生产生新的追求与需要，调整设置新的目标。</w:t>
      </w:r>
    </w:p>
    <w:p>
      <w:pPr>
        <w:ind w:left="0" w:right="0" w:firstLine="560"/>
        <w:spacing w:before="450" w:after="450" w:line="312" w:lineRule="auto"/>
      </w:pPr>
      <w:r>
        <w:rPr>
          <w:rFonts w:ascii="宋体" w:hAnsi="宋体" w:eastAsia="宋体" w:cs="宋体"/>
          <w:color w:val="000"/>
          <w:sz w:val="28"/>
          <w:szCs w:val="28"/>
        </w:rPr>
        <w:t xml:space="preserve">班风也称个体人格的集体化，在一个有良好的班风的集体中生活与学习的学生，会自然有一种优越感和自豪感。班风越好，同学们个体目标完善的需要就越迫切，他们会为维护集体荣誉，完善与发展集体而自觉地奋发努力。班风是无形的力量，她影响着集体成员，使他们向着更高的目标前进。试想：学生们一个个生龙活虎，意气奋发，你不觉得这样的集体有凝聚力、有吸引力吗?  还有，要使班级有凝聚力，还必须精心组织必要的有特色的活动能使学生身心愉快，充分享受大家庭的温暖。使学生体会到他们所在的集体是幸福的集体，团结的集体，温暖的集体。从而更加热爱这一集体，就能以更轻松的心情投入到学习、生活及工作中去。我国早期教育史上就有组织学生课余活动的记载。要求学生学习与游憩相融合。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班级活动形式多种多样，包括教育活动、教学活动、文娱活动等，开展时必须要有个整体的计划。应针对学生的特点，精心安排和设计活动，并且通过同学们的精心组织与准备，最后顺利开展。提醒他们在注重知识的同时，也要发展多方面的才能，使得同学们真正做到知能并重、一专多能。</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翁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班主任高尚的人格魅力也是增强班级凝聚力的一个重要方面。班主任不仅要像韩愈在《师说》里说的“传道、授业、解惑”，还应该具有崇高的人格魅力。渊博的知识、深厚的艺术修养，做得正，行得直的作风，都能使得自己在学生中树立威信，使得学生能尊重你、支持你，主动地聚集在你的周围，“拧成一股绳、劲往一处使”。班主任也才能在教育中做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增强班级的凝聚力，说起来容易，做起来难。只要我们广大教育工作者能勇于开拓，勇于创新，不断地总结经验、改进工作，相信一定会建立一个生机勃勃的集体，一个团结向上的集体，一个具有凝聚力的集体。</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第三篇：班主任德育总结</w:t>
      </w:r>
    </w:p>
    <w:p>
      <w:pPr>
        <w:ind w:left="0" w:right="0" w:firstLine="560"/>
        <w:spacing w:before="450" w:after="450" w:line="312" w:lineRule="auto"/>
      </w:pPr>
      <w:r>
        <w:rPr>
          <w:rFonts w:ascii="宋体" w:hAnsi="宋体" w:eastAsia="宋体" w:cs="宋体"/>
          <w:color w:val="000"/>
          <w:sz w:val="28"/>
          <w:szCs w:val="28"/>
        </w:rPr>
        <w:t xml:space="preserve">班主任德育总结</w:t>
      </w:r>
    </w:p>
    <w:p>
      <w:pPr>
        <w:ind w:left="0" w:right="0" w:firstLine="560"/>
        <w:spacing w:before="450" w:after="450" w:line="312" w:lineRule="auto"/>
      </w:pPr>
      <w:r>
        <w:rPr>
          <w:rFonts w:ascii="宋体" w:hAnsi="宋体" w:eastAsia="宋体" w:cs="宋体"/>
          <w:color w:val="000"/>
          <w:sz w:val="28"/>
          <w:szCs w:val="28"/>
        </w:rPr>
        <w:t xml:space="preserve">学即将接近尾声了。回想这一学年我和同学们一起走过的点点滴滴，一种莫名的烦躁油然而生，说不上是得意还是遗憾！苏赫姆林斯基曾指出：学生到学校来不仅是学习，而且是来生活，他们要在这里获得知识，寻找友谊，学会生活，形成个性。</w:t>
      </w:r>
    </w:p>
    <w:p>
      <w:pPr>
        <w:ind w:left="0" w:right="0" w:firstLine="560"/>
        <w:spacing w:before="450" w:after="450" w:line="312" w:lineRule="auto"/>
      </w:pPr>
      <w:r>
        <w:rPr>
          <w:rFonts w:ascii="宋体" w:hAnsi="宋体" w:eastAsia="宋体" w:cs="宋体"/>
          <w:color w:val="000"/>
          <w:sz w:val="28"/>
          <w:szCs w:val="28"/>
        </w:rPr>
        <w:t xml:space="preserve">因此，作为班主任，首先要组建和培养一个好的班集体，让每一位学生都在这个集体中快乐地度过每一天，每天能快乐充实、有所收获。就因为我对班主任工作没有经验，所以学校让我教一个所谓的“好班”。也就因为是“好班”，各方面的表现决不能差。既要教书又要育人！对于这个班的班主任工作，我也作了很大的努力，个中艰辛与困惑，仅用酸、甜、苦、辣不足以概括！当然，经过一个学期的磨砺，对班主任工作也有了自己的经验和体会，也取得了点成绩！首先，在班干部队伍的建设方面。</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平时比较注重班干部“榜样”的树立与完善，严格要求班干部以实际行为来影响学生，用具体的形象给学生树立榜样。这对学生有巨大的感染力、吸引力和鼓舞力。就上半学期班级的评优，我班各方面并没有突出人才，也没有突出贡献，但综合评估却达到了“文明班”的标准。这是同学们团结一致、共同努力的结果。这当中，班主任与班干部起了不可忽视的榜样作用。</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w:t>
      </w:r>
    </w:p>
    <w:p>
      <w:pPr>
        <w:ind w:left="0" w:right="0" w:firstLine="560"/>
        <w:spacing w:before="450" w:after="450" w:line="312" w:lineRule="auto"/>
      </w:pPr>
      <w:r>
        <w:rPr>
          <w:rFonts w:ascii="宋体" w:hAnsi="宋体" w:eastAsia="宋体" w:cs="宋体"/>
          <w:color w:val="000"/>
          <w:sz w:val="28"/>
          <w:szCs w:val="28"/>
        </w:rPr>
        <w:t xml:space="preserve">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张财是周一大扫除的值日组长，忽有一天他罢工了。原来，有些学生表现比较懒散，使其失去了信心。我指导他，首先你自己认真做好你那一份工作，树立一个好榜样，然后再监督其他同学完成任务。在这过程中，假如他们不干或忘记干的时候，你就自己做。数次以后他们肯定会有所改变。仅一星期，同学们以前那懒散现象没有了，我班的大扫除评分总在年级前列。</w:t>
      </w:r>
    </w:p>
    <w:p>
      <w:pPr>
        <w:ind w:left="0" w:right="0" w:firstLine="560"/>
        <w:spacing w:before="450" w:after="450" w:line="312" w:lineRule="auto"/>
      </w:pPr>
      <w:r>
        <w:rPr>
          <w:rFonts w:ascii="宋体" w:hAnsi="宋体" w:eastAsia="宋体" w:cs="宋体"/>
          <w:color w:val="000"/>
          <w:sz w:val="28"/>
          <w:szCs w:val="28"/>
        </w:rPr>
        <w:t xml:space="preserve">其次，在加强“问题生”的管理方面。</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有一阵子，每当班级自习课纪律不好，就进行说服教育。连续几次，不但没有效果，而且一些学生明显表现出一种逆反的抵触情绪。我就自我反省，感觉到：不守纪律的学生毕竟是少数，老是打断他们学习的思路，自然会使有些学生产生反感。因此我就调整了方法，使得批评教育更具有针对性，收效颇佳。其二，有些逆反的行为有助于完善班规班纪，使得制度更具可信度和可行性。因此，我们应该分析学生逆反心理产生的根源，积极的一面要鼓励，消极的要说服教育，决不能只要学生有逆</w:t>
      </w:r>
    </w:p>
    <w:p>
      <w:pPr>
        <w:ind w:left="0" w:right="0" w:firstLine="560"/>
        <w:spacing w:before="450" w:after="450" w:line="312" w:lineRule="auto"/>
      </w:pPr>
      <w:r>
        <w:rPr>
          <w:rFonts w:ascii="宋体" w:hAnsi="宋体" w:eastAsia="宋体" w:cs="宋体"/>
          <w:color w:val="000"/>
          <w:sz w:val="28"/>
          <w:szCs w:val="28"/>
        </w:rPr>
        <w:t xml:space="preserve">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否认，学生仅仅学习成绩好是不够的。因此，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友谊永存”、“珍惜每分钱财，让班级充满勤俭的风潮”、“勤奋是成功的基础”等主题，从学生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平时，我还经常地单独和学生谈心，了解其内心世界，注意发掘学生身上的闪光点，适当地给予表扬和肯定。在提高其认识、诱发其情感的基础上指导其行为，使学生将责任感内化为自己的要求之</w:t>
      </w:r>
    </w:p>
    <w:p>
      <w:pPr>
        <w:ind w:left="0" w:right="0" w:firstLine="560"/>
        <w:spacing w:before="450" w:after="450" w:line="312" w:lineRule="auto"/>
      </w:pPr>
      <w:r>
        <w:rPr>
          <w:rFonts w:ascii="宋体" w:hAnsi="宋体" w:eastAsia="宋体" w:cs="宋体"/>
          <w:color w:val="000"/>
          <w:sz w:val="28"/>
          <w:szCs w:val="28"/>
        </w:rPr>
        <w:t xml:space="preserve">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并掀起学习的热潮，完美自我形象、班级形象。遗憾的是，学生偏科思想仍较严重，普遍喜欢语文及其他主科，对其他各科还是老观念不太重视。</w:t>
      </w:r>
    </w:p>
    <w:p>
      <w:pPr>
        <w:ind w:left="0" w:right="0" w:firstLine="560"/>
        <w:spacing w:before="450" w:after="450" w:line="312" w:lineRule="auto"/>
      </w:pPr>
      <w:r>
        <w:rPr>
          <w:rFonts w:ascii="宋体" w:hAnsi="宋体" w:eastAsia="宋体" w:cs="宋体"/>
          <w:color w:val="000"/>
          <w:sz w:val="28"/>
          <w:szCs w:val="28"/>
        </w:rPr>
        <w:t xml:space="preserve">我相信，这一学期在我的带领下，在全班同学的努力下，我们班正朝着更加优秀的道路前进。我们将不管在学习上还是在其他方面都会取得更加优秀的成绩。我也希望，他们因为有我这样的班主任，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第四篇：2025班主任德育总结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本学期，我是八年级四班的班主任，我们班在学校的统一组织、领导和同学们的共同努力下及任课老师的大力支持和配合下，紧紧围绕学校工作计划，以培养学生良好习惯为重点，以多种形式为手段，本着“以生为本，德育为先”的宗旨，努力开展各项工作。学生安全、学习、纪律活动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班学生叫张荣帅，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2、建立与家长定期联系制度。每学期对每个学生的家长保持定期联系，取得家长的配合。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第五篇：小学班主任德育总结</w:t>
      </w:r>
    </w:p>
    <w:p>
      <w:pPr>
        <w:ind w:left="0" w:right="0" w:firstLine="560"/>
        <w:spacing w:before="450" w:after="450" w:line="312" w:lineRule="auto"/>
      </w:pPr>
      <w:r>
        <w:rPr>
          <w:rFonts w:ascii="宋体" w:hAnsi="宋体" w:eastAsia="宋体" w:cs="宋体"/>
          <w:color w:val="000"/>
          <w:sz w:val="28"/>
          <w:szCs w:val="28"/>
        </w:rPr>
        <w:t xml:space="preserve">小学班主任德育总结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下面是小编为您整理的关于小学班主任德育总结的相关资料，欢迎阅读！</w:t>
      </w:r>
    </w:p>
    <w:p>
      <w:pPr>
        <w:ind w:left="0" w:right="0" w:firstLine="560"/>
        <w:spacing w:before="450" w:after="450" w:line="312" w:lineRule="auto"/>
      </w:pPr>
      <w:r>
        <w:rPr>
          <w:rFonts w:ascii="宋体" w:hAnsi="宋体" w:eastAsia="宋体" w:cs="宋体"/>
          <w:color w:val="000"/>
          <w:sz w:val="28"/>
          <w:szCs w:val="28"/>
        </w:rPr>
        <w:t xml:space="preserve">小学班主任德育总结 第一篇</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李雪妍、何星宇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三、抓好班集体建设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小学班主任德育总结 第二篇</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小学班主任德育总结 第三篇</w:t>
      </w:r>
    </w:p>
    <w:p>
      <w:pPr>
        <w:ind w:left="0" w:right="0" w:firstLine="560"/>
        <w:spacing w:before="450" w:after="450" w:line="312" w:lineRule="auto"/>
      </w:pPr>
      <w:r>
        <w:rPr>
          <w:rFonts w:ascii="宋体" w:hAnsi="宋体" w:eastAsia="宋体" w:cs="宋体"/>
          <w:color w:val="000"/>
          <w:sz w:val="28"/>
          <w:szCs w:val="28"/>
        </w:rPr>
        <w:t xml:space="preserve">本学期，我担任五年级四班班主任工作，我倾注了自己的全部的精力和爱心，一学期下来，班级在各方面工作都还可以，班级管理得井井有条，特别是在班风和学生品德方面更是有了很大的收获，具体做法如下：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小学班主任德育总结 第四篇</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平安宣传教育，认真贯彻《争当四好少年》，《小学生日常行为规范》，《小学生守则》，《礼仪常规》等对学生进行平安，纪律，法制，思想品德，环境文明礼貌等教育，使学生从开学起就有一个良好的开端。除了对学生进行平安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小朋友们树立严格的集体和时间观念，遵守学校纪律。小学一年级的小朋友年龄小，仅懂得了道理，假如不经过反复训练，也不一定做到。因此从开学起，我便对他们进行常规教育，对怎样上课、下课、回答问题、尊敬师长、团结同学等等，都做了明确的要求，然后，进行反复训练，对做得好的同学给予褒扬，并让他范文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小学一年级的小学生进行教育，仅凭单纯的讲道理是不行的，小朋友们都喜欢听故事，哪怕是最顽皮好动的小朋友一听讲故事，马上就会恬静下来。我就抓住了的这一好奇心理特征，经常通过讲故事的方法对学生进行教育。为了培养良好的学习习惯，我给他们讲“闻鸡起舞”的故事，使他们懂得学习应该认真、刻苦。四十多个小朋友在一起学习，难免有打闹、吵架的现象发生。为了培养小朋友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他人的东西较感兴趣，趁他人不注意时，就顺手牵羊。遇到这种情况时，我就先找些拾物交公的例子给他们讲讲，然后说，有的同学可能错装了他人的东西，在自身的书包中找一下，假如真的装错了，就勇敢的交到老师这儿来，结果有个同学红着脸交上来了，不好意思地说：“我不是故意的，请老师和同学们原谅！”顿时，掌声齐起，最后让大家讨论，都说不能随便拿他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四、耐心教育，以褒扬为主</w:t>
      </w:r>
    </w:p>
    <w:p>
      <w:pPr>
        <w:ind w:left="0" w:right="0" w:firstLine="560"/>
        <w:spacing w:before="450" w:after="450" w:line="312" w:lineRule="auto"/>
      </w:pPr>
      <w:r>
        <w:rPr>
          <w:rFonts w:ascii="宋体" w:hAnsi="宋体" w:eastAsia="宋体" w:cs="宋体"/>
          <w:color w:val="000"/>
          <w:sz w:val="28"/>
          <w:szCs w:val="28"/>
        </w:rPr>
        <w:t xml:space="preserve">爱听褒扬是儿童心理特点，褒扬运用得恰当，学生的积极因素就会像原子裂变一样发生连锁反应。例如：上课了，大局部同学在喧嚷，没有做好上课准备，假如泛泛批评，收效甚微，假如点名批评，他人往往幸灾乐祸；倘若从乱哄哄中找个坐得好，不说话，书本都准备好的同学进行褒扬，其他学生便会仿效，秩序井然。人都有自尊心，褒扬有批评的作用，是不伤害学生自尊心的批评。我常用褒扬某个学生道德品质、思想行为上的积极因素去影响和克服后进学生中存在的消极因素，寓批评于褒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小学一年级的学生模仿性很强，教师一举一动，一言一行对学生都起着潜移默化的影响。工作中我严格要求自身，处处以身作则，做学生的表率。凡要求学生做到的事，我首先做到。如要求学生对人讲话要有礼貌，我就带头运用礼貌语言；要求学生要保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身对差生的一片真诚的爱心，去叩响他们的心灵之门。要善于发现他们的闪光点。比方：在课堂上不要紧紧盯着优等生，应多给后进生发明条件，鼓励他们举手发言，和时给予肯定、奖励，使他们也能自信地面对学习。课外积极辅导，多与家长联系，争取家校联合为学生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在这学期中，我与学生在一起，觉得日子过得真快，虽然每天都是忙忙碌碌的，但我忙得高兴，忙得开心，在今后的工作中我将更加努力工作，不时完善自身，提高自身，使所教班级跃上一个新台阶。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2025-07-09T09:28:28+08:00</dcterms:created>
  <dcterms:modified xsi:type="dcterms:W3CDTF">2025-07-09T09:28:28+08:00</dcterms:modified>
</cp:coreProperties>
</file>

<file path=docProps/custom.xml><?xml version="1.0" encoding="utf-8"?>
<Properties xmlns="http://schemas.openxmlformats.org/officeDocument/2006/custom-properties" xmlns:vt="http://schemas.openxmlformats.org/officeDocument/2006/docPropsVTypes"/>
</file>