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安徽农业大学2012014学信息公开工作报告范文</w:t>
      </w:r>
      <w:bookmarkEnd w:id="1"/>
    </w:p>
    <w:p>
      <w:pPr>
        <w:jc w:val="center"/>
        <w:spacing w:before="0" w:after="450"/>
      </w:pPr>
      <w:r>
        <w:rPr>
          <w:rFonts w:ascii="Arial" w:hAnsi="Arial" w:eastAsia="Arial" w:cs="Arial"/>
          <w:color w:val="999999"/>
          <w:sz w:val="20"/>
          <w:szCs w:val="20"/>
        </w:rPr>
        <w:t xml:space="preserve">来源：网络  作者：风吟鸟唱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安徽农业大学2012014学信息公开工作报告范文安徽农业大学2024-2024学年度信息公开工作年度报告本报告按照《高等学校信息公开办法》、《教育部关于公布的通知》和《安徽农业大学信息公开实施办法（试行）》要求，根据安徽农业大学2...</w:t>
      </w:r>
    </w:p>
    <w:p>
      <w:pPr>
        <w:ind w:left="0" w:right="0" w:firstLine="560"/>
        <w:spacing w:before="450" w:after="450" w:line="312" w:lineRule="auto"/>
      </w:pPr>
      <w:r>
        <w:rPr>
          <w:rFonts w:ascii="黑体" w:hAnsi="黑体" w:eastAsia="黑体" w:cs="黑体"/>
          <w:color w:val="000000"/>
          <w:sz w:val="36"/>
          <w:szCs w:val="36"/>
          <w:b w:val="1"/>
          <w:bCs w:val="1"/>
        </w:rPr>
        <w:t xml:space="preserve">第一篇：安徽农业大学2012014学信息公开工作报告范文</w:t>
      </w:r>
    </w:p>
    <w:p>
      <w:pPr>
        <w:ind w:left="0" w:right="0" w:firstLine="560"/>
        <w:spacing w:before="450" w:after="450" w:line="312" w:lineRule="auto"/>
      </w:pPr>
      <w:r>
        <w:rPr>
          <w:rFonts w:ascii="宋体" w:hAnsi="宋体" w:eastAsia="宋体" w:cs="宋体"/>
          <w:color w:val="000"/>
          <w:sz w:val="28"/>
          <w:szCs w:val="28"/>
        </w:rPr>
        <w:t xml:space="preserve">安徽农业大学2025-2025学年度信息公开工作年度报告</w:t>
      </w:r>
    </w:p>
    <w:p>
      <w:pPr>
        <w:ind w:left="0" w:right="0" w:firstLine="560"/>
        <w:spacing w:before="450" w:after="450" w:line="312" w:lineRule="auto"/>
      </w:pPr>
      <w:r>
        <w:rPr>
          <w:rFonts w:ascii="宋体" w:hAnsi="宋体" w:eastAsia="宋体" w:cs="宋体"/>
          <w:color w:val="000"/>
          <w:sz w:val="28"/>
          <w:szCs w:val="28"/>
        </w:rPr>
        <w:t xml:space="preserve">本报告按照《高等学校信息公开办法》、《教育部关于公布的通知》和《安徽农业大学信息公开实施办法（试行）》要求，根据安徽农业大学2025—2025学年度信息公开工作执行情况编制而成。本报告内容包括概述、主动公开情况、依申请公开和不予公开情况、对信息公开的评议情况、因学校信息公开工作受到举报的情况、信息公开工作主要经验、存在的问题和改进措施等六部分，所列数据的统计期限自2025年9月1日起至2025年8月31日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2025—2025学年，学校信息公开工作牢固树立“以公开为原则，以不公开为例外”的理念，在完善体制机制、拓展公开渠道、深化公开内容、加强公开力度等方面创新思路，强化落实推进，突出重点工作，不断提升学校信息公开工作的制度化、规范化、信息化水平，扎实推动我校信息公开工作，取得了显著成效，有力促进了学校事业改革发展。</w:t>
      </w:r>
    </w:p>
    <w:p>
      <w:pPr>
        <w:ind w:left="0" w:right="0" w:firstLine="560"/>
        <w:spacing w:before="450" w:after="450" w:line="312" w:lineRule="auto"/>
      </w:pPr>
      <w:r>
        <w:rPr>
          <w:rFonts w:ascii="宋体" w:hAnsi="宋体" w:eastAsia="宋体" w:cs="宋体"/>
          <w:color w:val="000"/>
          <w:sz w:val="28"/>
          <w:szCs w:val="28"/>
        </w:rPr>
        <w:t xml:space="preserve">二、主动公开情况</w:t>
      </w:r>
    </w:p>
    <w:p>
      <w:pPr>
        <w:ind w:left="0" w:right="0" w:firstLine="560"/>
        <w:spacing w:before="450" w:after="450" w:line="312" w:lineRule="auto"/>
      </w:pPr>
      <w:r>
        <w:rPr>
          <w:rFonts w:ascii="宋体" w:hAnsi="宋体" w:eastAsia="宋体" w:cs="宋体"/>
          <w:color w:val="000"/>
          <w:sz w:val="28"/>
          <w:szCs w:val="28"/>
        </w:rPr>
        <w:t xml:space="preserve">学校主动公开的信息内容包括：学校的基本情况和各项规章制度、办事流程，学校的发展规划、工作计划和总结，以及学校在教学、科研、干部、人事、学生管理、财务、后勤基建、对外交流等方面的工作制度和开展情况。主要采用校园网、文件、会议、新媒体等形式公开。</w:t>
      </w:r>
    </w:p>
    <w:p>
      <w:pPr>
        <w:ind w:left="0" w:right="0" w:firstLine="560"/>
        <w:spacing w:before="450" w:after="450" w:line="312" w:lineRule="auto"/>
      </w:pPr>
      <w:r>
        <w:rPr>
          <w:rFonts w:ascii="宋体" w:hAnsi="宋体" w:eastAsia="宋体" w:cs="宋体"/>
          <w:color w:val="000"/>
          <w:sz w:val="28"/>
          <w:szCs w:val="28"/>
        </w:rPr>
        <w:t xml:space="preserve">1.电子政务平台公开校级文件121件、每周安排43份、综合通知342条，教务信息214条，科研信息159条，人事信息85条，财务信息86条；在年度考评中，面向校内，公布所有处级单位工作总结46份、副处以上干部的述职报告146份。</w:t>
      </w:r>
    </w:p>
    <w:p>
      <w:pPr>
        <w:ind w:left="0" w:right="0" w:firstLine="560"/>
        <w:spacing w:before="450" w:after="450" w:line="312" w:lineRule="auto"/>
      </w:pPr>
      <w:r>
        <w:rPr>
          <w:rFonts w:ascii="宋体" w:hAnsi="宋体" w:eastAsia="宋体" w:cs="宋体"/>
          <w:color w:val="000"/>
          <w:sz w:val="28"/>
          <w:szCs w:val="28"/>
        </w:rPr>
        <w:t xml:space="preserve">2.数字校园门户网站校务咨询区共回复师生的具体咨询1203条，其中校务工作30条、学生工作70条、教务工作289条，研究生事物22条，财务工作77条、总务后勤150条、校园安防16条、图书馆79条、校园网407条、数字校园51条、其他12条。青禾BBS共接受师生和公众咨询896条，学校均给予认真回复。</w:t>
      </w:r>
    </w:p>
    <w:p>
      <w:pPr>
        <w:ind w:left="0" w:right="0" w:firstLine="560"/>
        <w:spacing w:before="450" w:after="450" w:line="312" w:lineRule="auto"/>
      </w:pPr>
      <w:r>
        <w:rPr>
          <w:rFonts w:ascii="宋体" w:hAnsi="宋体" w:eastAsia="宋体" w:cs="宋体"/>
          <w:color w:val="000"/>
          <w:sz w:val="28"/>
          <w:szCs w:val="28"/>
        </w:rPr>
        <w:t xml:space="preserve">3.校园网公告栏公开基建维修项目、物质采购等招标、中标信息90条。</w:t>
      </w:r>
    </w:p>
    <w:p>
      <w:pPr>
        <w:ind w:left="0" w:right="0" w:firstLine="560"/>
        <w:spacing w:before="450" w:after="450" w:line="312" w:lineRule="auto"/>
      </w:pPr>
      <w:r>
        <w:rPr>
          <w:rFonts w:ascii="宋体" w:hAnsi="宋体" w:eastAsia="宋体" w:cs="宋体"/>
          <w:color w:val="000"/>
          <w:sz w:val="28"/>
          <w:szCs w:val="28"/>
        </w:rPr>
        <w:t xml:space="preserve">4.新闻网共发布新闻1562条，其中安农新闻587条，学院动态804条，媒体安农</w:t>
      </w:r>
    </w:p>
    <w:p>
      <w:pPr>
        <w:ind w:left="0" w:right="0" w:firstLine="560"/>
        <w:spacing w:before="450" w:after="450" w:line="312" w:lineRule="auto"/>
      </w:pPr>
      <w:r>
        <w:rPr>
          <w:rFonts w:ascii="宋体" w:hAnsi="宋体" w:eastAsia="宋体" w:cs="宋体"/>
          <w:color w:val="000"/>
          <w:sz w:val="28"/>
          <w:szCs w:val="28"/>
        </w:rPr>
        <w:t xml:space="preserve">34、教育视点</w:t>
      </w:r>
    </w:p>
    <w:p>
      <w:pPr>
        <w:ind w:left="0" w:right="0" w:firstLine="560"/>
        <w:spacing w:before="450" w:after="450" w:line="312" w:lineRule="auto"/>
      </w:pPr>
      <w:r>
        <w:rPr>
          <w:rFonts w:ascii="宋体" w:hAnsi="宋体" w:eastAsia="宋体" w:cs="宋体"/>
          <w:color w:val="000"/>
          <w:sz w:val="28"/>
          <w:szCs w:val="28"/>
        </w:rPr>
        <w:t xml:space="preserve">6、专题新闻等共131条；学习贯彻党的十八大精神、学风建设、大别山道路、党的群众路线教育实践活动等专题网站，刊发新闻、学习稿件等478条。</w:t>
      </w:r>
    </w:p>
    <w:p>
      <w:pPr>
        <w:ind w:left="0" w:right="0" w:firstLine="560"/>
        <w:spacing w:before="450" w:after="450" w:line="312" w:lineRule="auto"/>
      </w:pPr>
      <w:r>
        <w:rPr>
          <w:rFonts w:ascii="宋体" w:hAnsi="宋体" w:eastAsia="宋体" w:cs="宋体"/>
          <w:color w:val="000"/>
          <w:sz w:val="28"/>
          <w:szCs w:val="28"/>
        </w:rPr>
        <w:t xml:space="preserve">5.学校官方微博、微信发布信息305条。校团委校团委官方微博、微信、《安徽农大报》和《安农青年》共发布与学校事业发展和社会关切信息10089条。其中涉及学校基本信息27条、招生考试信息24条、新生报道收费信息2条、学生管理服务信息1876条、学风建设信息107条、学位学科信息71条、对外交流和合作信息11条、其他7971条。</w:t>
      </w:r>
    </w:p>
    <w:p>
      <w:pPr>
        <w:ind w:left="0" w:right="0" w:firstLine="560"/>
        <w:spacing w:before="450" w:after="450" w:line="312" w:lineRule="auto"/>
      </w:pPr>
      <w:r>
        <w:rPr>
          <w:rFonts w:ascii="宋体" w:hAnsi="宋体" w:eastAsia="宋体" w:cs="宋体"/>
          <w:color w:val="000"/>
          <w:sz w:val="28"/>
          <w:szCs w:val="28"/>
        </w:rPr>
        <w:t xml:space="preserve">6.信息公开重点工作落实情况</w:t>
      </w:r>
    </w:p>
    <w:p>
      <w:pPr>
        <w:ind w:left="0" w:right="0" w:firstLine="560"/>
        <w:spacing w:before="450" w:after="450" w:line="312" w:lineRule="auto"/>
      </w:pPr>
      <w:r>
        <w:rPr>
          <w:rFonts w:ascii="宋体" w:hAnsi="宋体" w:eastAsia="宋体" w:cs="宋体"/>
          <w:color w:val="000"/>
          <w:sz w:val="28"/>
          <w:szCs w:val="28"/>
        </w:rPr>
        <w:t xml:space="preserve">（1）招生信息公开。一是按照教育部相关规定，将涉及招生及录取的相关信息通过学校网站和其他途径及时向社会公开。招生信息网负责本科和专升本招生的信息公开，研究生招生网负责研究生招生的信息公开。公开的内容包括学校办学情况、招生章程、计划（包括面向贫困地区专项招生计划和招收农村学生计划）、政策和各专业往年录取情况及本年录取情况查询。特别是涉及艺术类专业和专升本自主招生，严格按照招生章程和录取原则有关规定进行录取，整个工作运行公开、透明。二是通过招生信息网开设在线咨询、常年开通3部咨询电话、利用微博、微信等新媒体、举办“开门接访月”活动和开展招生宣传等形式，向社会公开包括继续教育在内的学习形式、层次、分专业招生计划以及学生管理、教学、收费、奖励等详细情况，接受考生、家长咨询。三是严格执行“六公开”、“六不准”和“六条禁令”，严格执行招生重大问题集体议事制度、阅档签字制度以及招生工作保密制度和回避等制度。学校招生、录取工作期间，成立招生领导小组，如出现重大事宜则由校招生领导小组会议研究决定，学校纪检监察人员全程参与，做到公平、公正操作，纪检督察到位，运转情况良好。未发现违规违纪现象，也未接到举报投诉。</w:t>
      </w:r>
    </w:p>
    <w:p>
      <w:pPr>
        <w:ind w:left="0" w:right="0" w:firstLine="560"/>
        <w:spacing w:before="450" w:after="450" w:line="312" w:lineRule="auto"/>
      </w:pPr>
      <w:r>
        <w:rPr>
          <w:rFonts w:ascii="宋体" w:hAnsi="宋体" w:eastAsia="宋体" w:cs="宋体"/>
          <w:color w:val="000"/>
          <w:sz w:val="28"/>
          <w:szCs w:val="28"/>
        </w:rPr>
        <w:t xml:space="preserve">（2）财务信息公开。学校的财务、资产与财务管理制度均通过校园网向社会公布；学校经费来源、年度经费预算决算方案，财政性资金、受捐赠财产的使用与管理情况，通过教代会审议，同时公布在电子政务网；学校财务网站开设价格服务进校园专栏，教育收费项目、标准、依据、投诉方式等除了通过网站专栏公开外，还在相关报纸、全省高考报考指南、校公示栏、省物价局在学校设置的公示栏中进行了公开，并在新生通知书、学生开学通知、学生守则中注明相关内容，便于每位学生了解收费相关内容。学校收费未发现违规违纪现象，未收到举报投诉。学校在校内预算方案中安排出国费、招待费、车辆购置及运行费等经费，并在年终财务决算时统计分析出国费、招待费、车辆购置及运行费的情况，在教代会上公开上述经费的预决算信息。</w:t>
      </w:r>
    </w:p>
    <w:p>
      <w:pPr>
        <w:ind w:left="0" w:right="0" w:firstLine="560"/>
        <w:spacing w:before="450" w:after="450" w:line="312" w:lineRule="auto"/>
      </w:pPr>
      <w:r>
        <w:rPr>
          <w:rFonts w:ascii="宋体" w:hAnsi="宋体" w:eastAsia="宋体" w:cs="宋体"/>
          <w:color w:val="000"/>
          <w:sz w:val="28"/>
          <w:szCs w:val="28"/>
        </w:rPr>
        <w:t xml:space="preserve">（3）人事信息公开。学校人事处网站和组织部网站负责人事师资信息公开。公开的内容包括干部工作、人力资源、师资建设、职务评聘、工资福利等，对公众关切的领导干部社会兼职和领导干部因公出国（境）情况，在学校网站和电子校务对社会兼职情况、出国（境）事由和时间及回国日期等事项进行公示，接受社会和全校师生的监督。严格执行《安徽农业大学岗位设置管理与聘用暂行办法》、《安徽农业大学教职工考核暂行办法》、《安徽农业大学高层次人才引进实施办法》、《安徽农业大学合同工管理办法》和《安徽农业大学工资（福利）管理暂行规定》等规章制度，涉及各类人员招聘与引进，通过提前在学校网站发布招聘公告、组织专家面试、校党委常委会研究决定、公示拟录用人员等环节，针对干部选拔和任免，通过发布岗位信息、公开竞聘、民意测评、校党委常委会决定、任用公示等环节，接受社会和师生员工的监督。依据《中华人民共和国劳动法》，制订实施了各类人员的管理办法，妥善解决教职工争议问题。</w:t>
      </w:r>
    </w:p>
    <w:p>
      <w:pPr>
        <w:ind w:left="0" w:right="0" w:firstLine="560"/>
        <w:spacing w:before="450" w:after="450" w:line="312" w:lineRule="auto"/>
      </w:pPr>
      <w:r>
        <w:rPr>
          <w:rFonts w:ascii="宋体" w:hAnsi="宋体" w:eastAsia="宋体" w:cs="宋体"/>
          <w:color w:val="000"/>
          <w:sz w:val="28"/>
          <w:szCs w:val="28"/>
        </w:rPr>
        <w:t xml:space="preserve">三、依申请公开和不予公开情况</w:t>
      </w:r>
    </w:p>
    <w:p>
      <w:pPr>
        <w:ind w:left="0" w:right="0" w:firstLine="560"/>
        <w:spacing w:before="450" w:after="450" w:line="312" w:lineRule="auto"/>
      </w:pPr>
      <w:r>
        <w:rPr>
          <w:rFonts w:ascii="宋体" w:hAnsi="宋体" w:eastAsia="宋体" w:cs="宋体"/>
          <w:color w:val="000"/>
          <w:sz w:val="28"/>
          <w:szCs w:val="28"/>
        </w:rPr>
        <w:t xml:space="preserve">学校编制、公布了学校信息公开指南和信息公开目录。目前社会公众和师生员工的咨询以电话和邮件为主，2025-2025学年中没有收到信息公开申请，未发生因依申请公开信息收取或减免费用的情况。</w:t>
      </w:r>
    </w:p>
    <w:p>
      <w:pPr>
        <w:ind w:left="0" w:right="0" w:firstLine="560"/>
        <w:spacing w:before="450" w:after="450" w:line="312" w:lineRule="auto"/>
      </w:pPr>
      <w:r>
        <w:rPr>
          <w:rFonts w:ascii="宋体" w:hAnsi="宋体" w:eastAsia="宋体" w:cs="宋体"/>
          <w:color w:val="000"/>
          <w:sz w:val="28"/>
          <w:szCs w:val="28"/>
        </w:rPr>
        <w:t xml:space="preserve">四、对信息公开的评议情况 经校内调研，师生普遍认为，学校主动公开的信息比较全面、及时，充分体现了依法治校、民主管理的理念。与此同时，师生希望对学校的事务有更多的知情权。</w:t>
      </w:r>
    </w:p>
    <w:p>
      <w:pPr>
        <w:ind w:left="0" w:right="0" w:firstLine="560"/>
        <w:spacing w:before="450" w:after="450" w:line="312" w:lineRule="auto"/>
      </w:pPr>
      <w:r>
        <w:rPr>
          <w:rFonts w:ascii="宋体" w:hAnsi="宋体" w:eastAsia="宋体" w:cs="宋体"/>
          <w:color w:val="000"/>
          <w:sz w:val="28"/>
          <w:szCs w:val="28"/>
        </w:rPr>
        <w:t xml:space="preserve">五、因学校信息公开工作受到举报的情况</w:t>
      </w:r>
    </w:p>
    <w:p>
      <w:pPr>
        <w:ind w:left="0" w:right="0" w:firstLine="560"/>
        <w:spacing w:before="450" w:after="450" w:line="312" w:lineRule="auto"/>
      </w:pPr>
      <w:r>
        <w:rPr>
          <w:rFonts w:ascii="宋体" w:hAnsi="宋体" w:eastAsia="宋体" w:cs="宋体"/>
          <w:color w:val="000"/>
          <w:sz w:val="28"/>
          <w:szCs w:val="28"/>
        </w:rPr>
        <w:t xml:space="preserve">2025-2025学年度信息公开工作没有接到举报、投诉等情况。</w:t>
      </w:r>
    </w:p>
    <w:p>
      <w:pPr>
        <w:ind w:left="0" w:right="0" w:firstLine="560"/>
        <w:spacing w:before="450" w:after="450" w:line="312" w:lineRule="auto"/>
      </w:pPr>
      <w:r>
        <w:rPr>
          <w:rFonts w:ascii="宋体" w:hAnsi="宋体" w:eastAsia="宋体" w:cs="宋体"/>
          <w:color w:val="000"/>
          <w:sz w:val="28"/>
          <w:szCs w:val="28"/>
        </w:rPr>
        <w:t xml:space="preserve">六、信息公开工作主要经验、存在的问题和改进措施 1.主要经验。2025-2025学年度，学校信息公开工作取得了显著成效，主要得益于完善了信息公开的体制机制、拓展了公开渠道、深化了公开内容，强化了公开力度。</w:t>
      </w:r>
    </w:p>
    <w:p>
      <w:pPr>
        <w:ind w:left="0" w:right="0" w:firstLine="560"/>
        <w:spacing w:before="450" w:after="450" w:line="312" w:lineRule="auto"/>
      </w:pPr>
      <w:r>
        <w:rPr>
          <w:rFonts w:ascii="宋体" w:hAnsi="宋体" w:eastAsia="宋体" w:cs="宋体"/>
          <w:color w:val="000"/>
          <w:sz w:val="28"/>
          <w:szCs w:val="28"/>
        </w:rPr>
        <w:t xml:space="preserve">（1）完善体制机制，增强信息公开工作规范运行的保障度 学校设立由校长担任组长的信息公开工作领导小组，负责指导、监督学校信息公开工作。学校办公室为信息公开工作机构，负责学校信息公开的日常工作。各相关部门和学院负责人为本部门、学院信息公开工作的主要责任人。学校纪委（监察处）监督各部门、学院信息公开工作的实施情况，基本形成了各部门齐抓共建，层层推进，步步落实的信息公开工作格局。工作过程中严格执行《安徽农业大学信息公开实施办法（试行）》、《安徽农业大学信息公开指南》、《安徽农业大学信息公开目录》及《安徽农业大学保密管理规定》等相关规章制度，切实保障信息公开工作的规范运行。</w:t>
      </w:r>
    </w:p>
    <w:p>
      <w:pPr>
        <w:ind w:left="0" w:right="0" w:firstLine="560"/>
        <w:spacing w:before="450" w:after="450" w:line="312" w:lineRule="auto"/>
      </w:pPr>
      <w:r>
        <w:rPr>
          <w:rFonts w:ascii="宋体" w:hAnsi="宋体" w:eastAsia="宋体" w:cs="宋体"/>
          <w:color w:val="000"/>
          <w:sz w:val="28"/>
          <w:szCs w:val="28"/>
        </w:rPr>
        <w:t xml:space="preserve">（2）拓展公开渠道，促进信息公开工作与时俱进的融合度 一是充分发挥学校网站信息公开第一平台的作用，及时发布和更新信息。二是加强电子政务平台内涵建设，面向校内师生打造日常校务工作的信息集散地，方便师生及时获取信息。三是设置在线互动交流的青禾BBS论坛，由管理人员、教师组成的“网上评论员队伍”第一时间推出与师生切身利益相关的事件，加强舆论引导；四是在数字校园门户网站建设中，以实名制方式建立校务咨询区，设立校务工作、学生工作、教务工作、研究生事务、财务工作、总务后勤、校园安防、图书馆等11个栏目，每个栏目由具体职能部门工作人员负责，同时，打造党务校务公开信箱平台，及时回复师生的咨询。五是充分利用短信平台，加强各类事项的通知和政策制度的宣传，对注意事项加以提醒，对重点难点进行解读。六是发挥新媒体力量，与时俱进的建好用好管好面向公众的学校官方微博、微信以及面向青年学生的校团委官方微博、微信的四个新媒体平台，加强各类信息解读，回应社会关切。其中，校团委微博粉丝达16000余人，校团委微信公共平台粉丝数达11000余人，团组织微博覆盖率100%，团员青年覆盖率91.7%。在第三方平台统计排名中，共青团安徽农业大学委员会官方微博“@安徽农业大学团委”位列全国“最具影响力高校团委微博”第六名，安徽省第一名。校团委微信公众平台（微信号“ahautw”）在全国高校微信影响力中排名第57位，在安徽省高校排名第1位。七是组织开展好“我与校长面对面”、“我院院长面对面”、“我与教授面对面”和全校教职工大会等活动。近距离聆听师生心声，传达、解读学校政策，回应师生关切，解决师生反映的问题。其中，在“我与校长面对面”活动中，青年学子通过校团委新媒体平台发帖量超过350条，7000人次访问，给校长点赞，给学校发展积极建言献策，取得较大反响。</w:t>
      </w:r>
    </w:p>
    <w:p>
      <w:pPr>
        <w:ind w:left="0" w:right="0" w:firstLine="560"/>
        <w:spacing w:before="450" w:after="450" w:line="312" w:lineRule="auto"/>
      </w:pPr>
      <w:r>
        <w:rPr>
          <w:rFonts w:ascii="宋体" w:hAnsi="宋体" w:eastAsia="宋体" w:cs="宋体"/>
          <w:color w:val="000"/>
          <w:sz w:val="28"/>
          <w:szCs w:val="28"/>
        </w:rPr>
        <w:t xml:space="preserve">（3）深化公开内容，提升师生和公众对信息公开工作的满意度</w:t>
      </w:r>
    </w:p>
    <w:p>
      <w:pPr>
        <w:ind w:left="0" w:right="0" w:firstLine="560"/>
        <w:spacing w:before="450" w:after="450" w:line="312" w:lineRule="auto"/>
      </w:pPr>
      <w:r>
        <w:rPr>
          <w:rFonts w:ascii="宋体" w:hAnsi="宋体" w:eastAsia="宋体" w:cs="宋体"/>
          <w:color w:val="000"/>
          <w:sz w:val="28"/>
          <w:szCs w:val="28"/>
        </w:rPr>
        <w:t xml:space="preserve">坚持“以人为本”，深化公开内容，把信息公开工作“着力点”放在与学校事业发展密切相关的重大问题上，放在师生与公众普遍关心的敏感事项上。对人才招聘、职称评审、业绩进档、考核奖励、评先评优、人事制度、福利待遇等关系教职工切身利益的热点问题，提前核对信息、严格公示制度、及时交流反馈，力求公开、公平、公正；对突发性事件和学生反映的问题，及时做好释疑解惑，力求尽快解决问题；对于招生、招投标、财务等重点工作，严格按照有关规定，做到阳光、透明。</w:t>
      </w:r>
    </w:p>
    <w:p>
      <w:pPr>
        <w:ind w:left="0" w:right="0" w:firstLine="560"/>
        <w:spacing w:before="450" w:after="450" w:line="312" w:lineRule="auto"/>
      </w:pPr>
      <w:r>
        <w:rPr>
          <w:rFonts w:ascii="宋体" w:hAnsi="宋体" w:eastAsia="宋体" w:cs="宋体"/>
          <w:color w:val="000"/>
          <w:sz w:val="28"/>
          <w:szCs w:val="28"/>
        </w:rPr>
        <w:t xml:space="preserve">（4）强化公开力度，提高信息公开工作服务事业发展的贡献度</w:t>
      </w:r>
    </w:p>
    <w:p>
      <w:pPr>
        <w:ind w:left="0" w:right="0" w:firstLine="560"/>
        <w:spacing w:before="450" w:after="450" w:line="312" w:lineRule="auto"/>
      </w:pPr>
      <w:r>
        <w:rPr>
          <w:rFonts w:ascii="宋体" w:hAnsi="宋体" w:eastAsia="宋体" w:cs="宋体"/>
          <w:color w:val="000"/>
          <w:sz w:val="28"/>
          <w:szCs w:val="28"/>
        </w:rPr>
        <w:t xml:space="preserve">在重大决策和重大制度出台的过程中，广泛征求师生意见，及时公开工作进展，增强透明度，增强决策的科学性。利用新闻网及时发布学校在人才培养、科学研究、社会服务、文化传承与创新等工作中取得的新成绩、形成的好经验，凝心聚力、共谋发展。2025年教代会召开前期，针对不同层面多次召开座谈会、研讨会，通报发展情况，广泛征求意见，梳理师生迫切需要解决的实际问题50余项，直面部分领域突出问题，回应师生迫切期待，在校长办公会和党委中心组（扩大）学习会上进行分析，并分别交办到具体职能部门，提出改进完善的举措。</w:t>
      </w:r>
    </w:p>
    <w:p>
      <w:pPr>
        <w:ind w:left="0" w:right="0" w:firstLine="560"/>
        <w:spacing w:before="450" w:after="450" w:line="312" w:lineRule="auto"/>
      </w:pPr>
      <w:r>
        <w:rPr>
          <w:rFonts w:ascii="宋体" w:hAnsi="宋体" w:eastAsia="宋体" w:cs="宋体"/>
          <w:color w:val="000"/>
          <w:sz w:val="28"/>
          <w:szCs w:val="28"/>
        </w:rPr>
        <w:t xml:space="preserve">2.问题和不足。一是信息公开的意识和责任有待进一步加强，主动公开、依申请公开等深化信息公开的长效机制建设方面有待完善。二是信息公开工作专业化队伍有待加强，培训和业务指导力度不够，公开不及时、内容不规范。三是信息公开统计工作困难，缺乏统一的统计标准。</w:t>
      </w:r>
    </w:p>
    <w:p>
      <w:pPr>
        <w:ind w:left="0" w:right="0" w:firstLine="560"/>
        <w:spacing w:before="450" w:after="450" w:line="312" w:lineRule="auto"/>
      </w:pPr>
      <w:r>
        <w:rPr>
          <w:rFonts w:ascii="宋体" w:hAnsi="宋体" w:eastAsia="宋体" w:cs="宋体"/>
          <w:color w:val="000"/>
          <w:sz w:val="28"/>
          <w:szCs w:val="28"/>
        </w:rPr>
        <w:t xml:space="preserve">3.改进措施：一是加大宣传力度，强化制度建设，增强师生信息公开意识。二是建立健全内部组织机构的信息公开制度，强化落实。构建“分级负责、部门（学院）为主”的管理格局，加强信息公开的监督考核；加强队伍建设、增进工作交流、举办业务培训，进一步提高信息公开工作人员的专业化水平；深化公开内容、拓展公开渠道、扩大公开范围，提升公开实效，使信息公开工作深入推进、深入人心，共同推进我校信息公开工作。三是以方便有效为原则，丰富学校信息公开渠道和形式。推进数字校园平台建设，最大限度实现网络资源共享，方便师生群众获取信息；管好用好微博、微信、青禾BBS平台，开设校长信息，推进网络问政，探索信息公开工作的长效机制。四是扎实推进师生公众广泛关注的重点领域信息公开。加大学校招生录取、财务预决算、重大项目工程、收费信息等领域的公开力度，积极回应社会和师生关切。</w:t>
      </w:r>
    </w:p>
    <w:p>
      <w:pPr>
        <w:ind w:left="0" w:right="0" w:firstLine="560"/>
        <w:spacing w:before="450" w:after="450" w:line="312" w:lineRule="auto"/>
      </w:pPr>
      <w:r>
        <w:rPr>
          <w:rFonts w:ascii="宋体" w:hAnsi="宋体" w:eastAsia="宋体" w:cs="宋体"/>
          <w:color w:val="000"/>
          <w:sz w:val="28"/>
          <w:szCs w:val="28"/>
        </w:rPr>
        <w:t xml:space="preserve">2025-2025学年度，学校将按照省委教育工委、省教育厅的统一部署和要求，着力在制度落实、队伍建设、渠道拓展、真实及时、监督考核等方面不断完善，进一步推进学校信息公开工作，切实保障师生与公众的知情权、参与权和监督权，进一步提高学校工作透明度和公众参与度，助推学校事业发展。</w:t>
      </w:r>
    </w:p>
    <w:p>
      <w:pPr>
        <w:ind w:left="0" w:right="0" w:firstLine="560"/>
        <w:spacing w:before="450" w:after="450" w:line="312" w:lineRule="auto"/>
      </w:pPr>
      <w:r>
        <w:rPr>
          <w:rFonts w:ascii="宋体" w:hAnsi="宋体" w:eastAsia="宋体" w:cs="宋体"/>
          <w:color w:val="000"/>
          <w:sz w:val="28"/>
          <w:szCs w:val="28"/>
        </w:rPr>
        <w:t xml:space="preserve">安徽农业大学信息公开领导小组</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第二篇：信息公开工作报告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开发区管委会认真贯彻落实《条例》精神，按照制定的《经济技术开发区政府信息公开指南》等制度规范，以依法行政、提高效能、促进反腐倡廉和建设服务型政府部门为目标，不断完善公开制度，拓宽公开领域，深化公开内容，规范公开流程，创新公开形式，扎实推进政府信息公开的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年，结合区党委、管委会人事变动，开发区调整了政府信息公开工作领导小组成员，由市政府副秘书长、区管委会主任彭济庆任组长，区党委副书记、管委会副主任汤萍方任副组长。信息公开工作领导小组负责推进、指导、协调和监督全区政府信息公开工作。</w:t>
      </w:r>
    </w:p>
    <w:p>
      <w:pPr>
        <w:ind w:left="0" w:right="0" w:firstLine="560"/>
        <w:spacing w:before="450" w:after="450" w:line="312" w:lineRule="auto"/>
      </w:pPr>
      <w:r>
        <w:rPr>
          <w:rFonts w:ascii="宋体" w:hAnsi="宋体" w:eastAsia="宋体" w:cs="宋体"/>
          <w:color w:val="000"/>
          <w:sz w:val="28"/>
          <w:szCs w:val="28"/>
        </w:rPr>
        <w:t xml:space="preserve">（二）建立健全公开制度情况</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开展，区管委会办公室陆续下发了《关于成立经济技术开发区信息公开工作领导小组的通知》、《关于建立全区政务信息员工作网络的通知》、《关于印发经济技术开发区政府信息公开工作考评方案的通知》、《关于印发年开发区政务信息报送要点的通知》等配套文件，完善了《经济技术开发区政府信息公开工作制度》、《经济技术开发区门户网站管理制度》。各局室也结合本部门实际，制定和完善了政府信息公开实施方案和相关工作制度。全区所有局室《政府信息公开指南》、《政府信息公开目录》已对外公布。</w:t>
      </w:r>
    </w:p>
    <w:p>
      <w:pPr>
        <w:ind w:left="0" w:right="0" w:firstLine="560"/>
        <w:spacing w:before="450" w:after="450" w:line="312" w:lineRule="auto"/>
      </w:pPr>
      <w:r>
        <w:rPr>
          <w:rFonts w:ascii="宋体" w:hAnsi="宋体" w:eastAsia="宋体" w:cs="宋体"/>
          <w:color w:val="000"/>
          <w:sz w:val="28"/>
          <w:szCs w:val="28"/>
        </w:rPr>
        <w:t xml:space="preserve">一是对政府信息进行认真梳理，将单位信息分为主动公开、依申请公开和不予公开三类；</w:t>
      </w:r>
    </w:p>
    <w:p>
      <w:pPr>
        <w:ind w:left="0" w:right="0" w:firstLine="560"/>
        <w:spacing w:before="450" w:after="450" w:line="312" w:lineRule="auto"/>
      </w:pPr>
      <w:r>
        <w:rPr>
          <w:rFonts w:ascii="宋体" w:hAnsi="宋体" w:eastAsia="宋体" w:cs="宋体"/>
          <w:color w:val="000"/>
          <w:sz w:val="28"/>
          <w:szCs w:val="28"/>
        </w:rPr>
        <w:t xml:space="preserve">二是根据《市人民政府信息公开规定》要求，规范编制了《经济技术开发区政府信息公开指南》、《经济技术开发区政府信息公开目录》、《经济技术开发区信息公开工作社会评议制度》、《经济技术开发区政府信息公开工作责任追究制度》等文件，明确我区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三是按照《中华人民共和国政府信息公开条例》规定，建立了政府信息依申请公开、保密审查、评议考核等相关工作制度；</w:t>
      </w:r>
    </w:p>
    <w:p>
      <w:pPr>
        <w:ind w:left="0" w:right="0" w:firstLine="560"/>
        <w:spacing w:before="450" w:after="450" w:line="312" w:lineRule="auto"/>
      </w:pPr>
      <w:r>
        <w:rPr>
          <w:rFonts w:ascii="宋体" w:hAnsi="宋体" w:eastAsia="宋体" w:cs="宋体"/>
          <w:color w:val="000"/>
          <w:sz w:val="28"/>
          <w:szCs w:val="28"/>
        </w:rPr>
        <w:t xml:space="preserve">四是根据《中华人民共和国政府信息公开条例》的相关规定，结合实际，建立了政府信息发布保密审查机制和程序。</w:t>
      </w:r>
    </w:p>
    <w:p>
      <w:pPr>
        <w:ind w:left="0" w:right="0" w:firstLine="560"/>
        <w:spacing w:before="450" w:after="450" w:line="312" w:lineRule="auto"/>
      </w:pPr>
      <w:r>
        <w:rPr>
          <w:rFonts w:ascii="宋体" w:hAnsi="宋体" w:eastAsia="宋体" w:cs="宋体"/>
          <w:color w:val="000"/>
          <w:sz w:val="28"/>
          <w:szCs w:val="28"/>
        </w:rPr>
        <w:t xml:space="preserve">（三）制定和落实相关配套措施情况</w:t>
      </w:r>
    </w:p>
    <w:p>
      <w:pPr>
        <w:ind w:left="0" w:right="0" w:firstLine="560"/>
        <w:spacing w:before="450" w:after="450" w:line="312" w:lineRule="auto"/>
      </w:pPr>
      <w:r>
        <w:rPr>
          <w:rFonts w:ascii="宋体" w:hAnsi="宋体" w:eastAsia="宋体" w:cs="宋体"/>
          <w:color w:val="000"/>
          <w:sz w:val="28"/>
          <w:szCs w:val="28"/>
        </w:rPr>
        <w:t xml:space="preserve">信息公开办公设备齐全，配备2台电脑、1台打字复印一体化机和大型电子屏、电子查询系统等相关设备。管委会加大对信息公开工作的经费支持，工作经费纳入预算，进行正常化管理。</w:t>
      </w:r>
    </w:p>
    <w:p>
      <w:pPr>
        <w:ind w:left="0" w:right="0" w:firstLine="560"/>
        <w:spacing w:before="450" w:after="450" w:line="312" w:lineRule="auto"/>
      </w:pPr>
      <w:r>
        <w:rPr>
          <w:rFonts w:ascii="宋体" w:hAnsi="宋体" w:eastAsia="宋体" w:cs="宋体"/>
          <w:color w:val="000"/>
          <w:sz w:val="28"/>
          <w:szCs w:val="28"/>
        </w:rPr>
        <w:t xml:space="preserve">按照省市的有关文件要求，我区将政府信息公开工作纳入目标考核，与各有关部门签定了责任状，确保了政府信息公开工作的顺利推进。全区政府信息公开主体单位33个，其中区属部门18个，管理处15个。</w:t>
      </w:r>
    </w:p>
    <w:p>
      <w:pPr>
        <w:ind w:left="0" w:right="0" w:firstLine="560"/>
        <w:spacing w:before="450" w:after="450" w:line="312" w:lineRule="auto"/>
      </w:pPr>
      <w:r>
        <w:rPr>
          <w:rFonts w:ascii="宋体" w:hAnsi="宋体" w:eastAsia="宋体" w:cs="宋体"/>
          <w:color w:val="000"/>
          <w:sz w:val="28"/>
          <w:szCs w:val="28"/>
        </w:rPr>
        <w:t xml:space="preserve">成立以区管委办、监察（审计）局、信息中心等部门组成的督查组，对《条例》落实情况进行检查督促，对于工作落后的，和主要领导“面对面”，督促其加快工作进度。区管委会办公室还对定期和不定期的检查结果以信息公开工作简报形式在全区进行通报，对落实工作抓得好的进行了表彰，对工作不落实的进行了督促，有力推进了政府信息公开工作的开展。同时，对涉及政府信息公开的各类举报、投诉做到及时受理，并将处理结果向社会公布，加强了社会监督和舆论监督。</w:t>
      </w:r>
    </w:p>
    <w:p>
      <w:pPr>
        <w:ind w:left="0" w:right="0" w:firstLine="560"/>
        <w:spacing w:before="450" w:after="450" w:line="312" w:lineRule="auto"/>
      </w:pPr>
      <w:r>
        <w:rPr>
          <w:rFonts w:ascii="宋体" w:hAnsi="宋体" w:eastAsia="宋体" w:cs="宋体"/>
          <w:color w:val="000"/>
          <w:sz w:val="28"/>
          <w:szCs w:val="28"/>
        </w:rPr>
        <w:t xml:space="preserve">（四）宣传培训情况</w:t>
      </w:r>
    </w:p>
    <w:p>
      <w:pPr>
        <w:ind w:left="0" w:right="0" w:firstLine="560"/>
        <w:spacing w:before="450" w:after="450" w:line="312" w:lineRule="auto"/>
      </w:pPr>
      <w:r>
        <w:rPr>
          <w:rFonts w:ascii="宋体" w:hAnsi="宋体" w:eastAsia="宋体" w:cs="宋体"/>
          <w:color w:val="000"/>
          <w:sz w:val="28"/>
          <w:szCs w:val="28"/>
        </w:rPr>
        <w:t xml:space="preserve">区管委会积极引导全区干部群众学习《条例》、熟悉《条例》、用好《条例》，营造政府信息公开良好的舆论氛围。区信息中心牵头组织举行2次政府信息公开业务学习培训，采取以会代训的方式安排部署政府信息公开工作，有力推进了此项工作的开展。全区培训人员120余人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在主动公开信息工作中，管委会认真落实《条例》和市委市政府的各项要求，进一步深化政府信息公开内容，公开了概况信息、机构信息、政策文件、政府决策、工作信息、人事信息、社会监督、办事指南等。通过广泛宣传、强化教育，使政府信息公开理念深入人心，进一步提高政府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1、互联网。通过中国网、市政府信息公开平台及经济技术开发区网站政务公开栏目发布。</w:t>
      </w:r>
    </w:p>
    <w:p>
      <w:pPr>
        <w:ind w:left="0" w:right="0" w:firstLine="560"/>
        <w:spacing w:before="450" w:after="450" w:line="312" w:lineRule="auto"/>
      </w:pPr>
      <w:r>
        <w:rPr>
          <w:rFonts w:ascii="宋体" w:hAnsi="宋体" w:eastAsia="宋体" w:cs="宋体"/>
          <w:color w:val="000"/>
          <w:sz w:val="28"/>
          <w:szCs w:val="28"/>
        </w:rPr>
        <w:t xml:space="preserve">2、新闻媒体和通信媒介。开发区管委会一直重视与新闻媒体的联系，积极加强与媒体的合作，在电视台开辟《开发区之窗》专栏，报道管委会重要活动，及时传递重大工程进展，解读新出台的政策措施，发布人员招聘信息等。</w:t>
      </w:r>
    </w:p>
    <w:p>
      <w:pPr>
        <w:ind w:left="0" w:right="0" w:firstLine="560"/>
        <w:spacing w:before="450" w:after="450" w:line="312" w:lineRule="auto"/>
      </w:pPr>
      <w:r>
        <w:rPr>
          <w:rFonts w:ascii="宋体" w:hAnsi="宋体" w:eastAsia="宋体" w:cs="宋体"/>
          <w:color w:val="000"/>
          <w:sz w:val="28"/>
          <w:szCs w:val="28"/>
        </w:rPr>
        <w:t xml:space="preserve">（三）主动公开的政府信息的数量</w:t>
      </w:r>
    </w:p>
    <w:p>
      <w:pPr>
        <w:ind w:left="0" w:right="0" w:firstLine="560"/>
        <w:spacing w:before="450" w:after="450" w:line="312" w:lineRule="auto"/>
      </w:pPr>
      <w:r>
        <w:rPr>
          <w:rFonts w:ascii="宋体" w:hAnsi="宋体" w:eastAsia="宋体" w:cs="宋体"/>
          <w:color w:val="000"/>
          <w:sz w:val="28"/>
          <w:szCs w:val="28"/>
        </w:rPr>
        <w:t xml:space="preserve">按照《条例》的要求，开发区管委会以公开为原则，不公开为例外，主动公开本部门产生的政府信息。年共通过市政府信息公开平台公布信息2140条，在开发区门户网站刊登各类图文稿件2100篇，发布视频信息270多分钟。</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年，开发区管委会未接到要求公开政府信息的申请件。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年管委会无受理依申请公开事项，因此没有政府信息公开的收费及减免情况。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年，管委会没有因政府信息公开工作而被申请行政复议或被提起行政诉讼的情况。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年，开发区在政府信息公开工作方面加强了组织领导，狠抓制度建设，丰富公开内容，取得了一定的成效，但尚存在一些不足和差距，主要表现在：政府信息公开的内容还不够深入全面；主动公开工作的日常化、常态化有待进一步加强；部门信息化意识不强，在推进“政府上网”工程、业务应用推广、部门网站建设等方面带来相当大的阻力；部分区属单位政务信息报送不主动、不及时，甚至不报送，尤其是部门信息公开平台未及时公开信息；信息报送渠道少，信息公开平台公开信息形式单一，部分类别信息公开有待加强。信息质量亟待提高。</w:t>
      </w:r>
    </w:p>
    <w:p>
      <w:pPr>
        <w:ind w:left="0" w:right="0" w:firstLine="560"/>
        <w:spacing w:before="450" w:after="450" w:line="312" w:lineRule="auto"/>
      </w:pPr>
      <w:r>
        <w:rPr>
          <w:rFonts w:ascii="宋体" w:hAnsi="宋体" w:eastAsia="宋体" w:cs="宋体"/>
          <w:color w:val="000"/>
          <w:sz w:val="28"/>
          <w:szCs w:val="28"/>
        </w:rPr>
        <w:t xml:space="preserve">年，开发区将按照市委市政府和上级部门的要求，进一步加强和深化政府信息公开工作，在强化信息的时效性和工作规范化等方面下功夫，在不断拓展政府信息公开的宽度和广度的同时，进一步规范政府信息公开的程序。加大信息公开工作力度，完善相关信息公开工作机制和考评考核制度，强力推进区属部门信息公开工作，争取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第三篇：2025政府信息公开工作报告</w:t>
      </w:r>
    </w:p>
    <w:p>
      <w:pPr>
        <w:ind w:left="0" w:right="0" w:firstLine="560"/>
        <w:spacing w:before="450" w:after="450" w:line="312" w:lineRule="auto"/>
      </w:pPr>
      <w:r>
        <w:rPr>
          <w:rFonts w:ascii="宋体" w:hAnsi="宋体" w:eastAsia="宋体" w:cs="宋体"/>
          <w:color w:val="000"/>
          <w:sz w:val="28"/>
          <w:szCs w:val="28"/>
        </w:rPr>
        <w:t xml:space="preserve">2011xx单位政府信息公开工作报告</w:t>
      </w:r>
    </w:p>
    <w:p>
      <w:pPr>
        <w:ind w:left="0" w:right="0" w:firstLine="560"/>
        <w:spacing w:before="450" w:after="450" w:line="312" w:lineRule="auto"/>
      </w:pPr>
      <w:r>
        <w:rPr>
          <w:rFonts w:ascii="宋体" w:hAnsi="宋体" w:eastAsia="宋体" w:cs="宋体"/>
          <w:color w:val="000"/>
          <w:sz w:val="28"/>
          <w:szCs w:val="28"/>
        </w:rPr>
        <w:t xml:space="preserve">2025年，我单位按照省政府统一部署，加强组织领导，健全工作机制，认真贯彻《中华人民共和国政府信息公开条例》（以下简称《条例》）的各项要求，扎实推进政府信息公开工作。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2025年，我单位在xx政府信息公开网共发布信息511条，其中，“机构设置”栏目发布信息9条，占总数的1.76%；“部门动态”栏目发布信息63条，占总数的12.33%；“人事信息”栏目发布信息10条，占总数的1.96%;“政策法规”栏目发布信息9条，占总数的1.76%；“行政执法”栏目发布信息398条，占总数的77.89%;“规划计划”栏目发布信息14条，占总数的2.74%；“财务预决算”栏目发布信息2条，占总数的0.39%；“招标采购”栏目发布6条，占总数的1.17%。</w:t>
      </w:r>
    </w:p>
    <w:p>
      <w:pPr>
        <w:ind w:left="0" w:right="0" w:firstLine="560"/>
        <w:spacing w:before="450" w:after="450" w:line="312" w:lineRule="auto"/>
      </w:pPr>
      <w:r>
        <w:rPr>
          <w:rFonts w:ascii="宋体" w:hAnsi="宋体" w:eastAsia="宋体" w:cs="宋体"/>
          <w:color w:val="000"/>
          <w:sz w:val="28"/>
          <w:szCs w:val="28"/>
        </w:rPr>
        <w:t xml:space="preserve">一、建立领导和工作机构</w:t>
      </w:r>
    </w:p>
    <w:p>
      <w:pPr>
        <w:ind w:left="0" w:right="0" w:firstLine="560"/>
        <w:spacing w:before="450" w:after="450" w:line="312" w:lineRule="auto"/>
      </w:pPr>
      <w:r>
        <w:rPr>
          <w:rFonts w:ascii="宋体" w:hAnsi="宋体" w:eastAsia="宋体" w:cs="宋体"/>
          <w:color w:val="000"/>
          <w:sz w:val="28"/>
          <w:szCs w:val="28"/>
        </w:rPr>
        <w:t xml:space="preserve">《条例》颁布后，xx单位对贯彻实施《条例》工作进行了研究和部署，确定由xx分管，办公室作为政府信息公开工作的主管部门，负责统筹协调信息公开日常工作，信息中心负责平台搭建并提供技术支持和服务。</w:t>
      </w:r>
    </w:p>
    <w:p>
      <w:pPr>
        <w:ind w:left="0" w:right="0" w:firstLine="560"/>
        <w:spacing w:before="450" w:after="450" w:line="312" w:lineRule="auto"/>
      </w:pPr>
      <w:r>
        <w:rPr>
          <w:rFonts w:ascii="宋体" w:hAnsi="宋体" w:eastAsia="宋体" w:cs="宋体"/>
          <w:color w:val="000"/>
          <w:sz w:val="28"/>
          <w:szCs w:val="28"/>
        </w:rPr>
        <w:t xml:space="preserve">二、扎实做好政府信息公开体制和机制建设</w:t>
      </w:r>
    </w:p>
    <w:p>
      <w:pPr>
        <w:ind w:left="0" w:right="0" w:firstLine="560"/>
        <w:spacing w:before="450" w:after="450" w:line="312" w:lineRule="auto"/>
      </w:pPr>
      <w:r>
        <w:rPr>
          <w:rFonts w:ascii="宋体" w:hAnsi="宋体" w:eastAsia="宋体" w:cs="宋体"/>
          <w:color w:val="000"/>
          <w:sz w:val="28"/>
          <w:szCs w:val="28"/>
        </w:rPr>
        <w:t xml:space="preserve">（一）政府信息公开制度建设情况</w:t>
      </w:r>
    </w:p>
    <w:p>
      <w:pPr>
        <w:ind w:left="0" w:right="0" w:firstLine="560"/>
        <w:spacing w:before="450" w:after="450" w:line="312" w:lineRule="auto"/>
      </w:pPr>
      <w:r>
        <w:rPr>
          <w:rFonts w:ascii="宋体" w:hAnsi="宋体" w:eastAsia="宋体" w:cs="宋体"/>
          <w:color w:val="000"/>
          <w:sz w:val="28"/>
          <w:szCs w:val="28"/>
        </w:rPr>
        <w:t xml:space="preserve">按期完成政府信息指南和目录编制工作。按照省政府信息公开指南和目录编制工作方案，结合我厅实际，印发了《xxx贯彻〈政府信息公开条例〉实施意见》、《关于转发〈xx</w:t>
      </w:r>
    </w:p>
    <w:p>
      <w:pPr>
        <w:ind w:left="0" w:right="0" w:firstLine="560"/>
        <w:spacing w:before="450" w:after="450" w:line="312" w:lineRule="auto"/>
      </w:pPr>
      <w:r>
        <w:rPr>
          <w:rFonts w:ascii="宋体" w:hAnsi="宋体" w:eastAsia="宋体" w:cs="宋体"/>
          <w:color w:val="000"/>
          <w:sz w:val="28"/>
          <w:szCs w:val="28"/>
        </w:rPr>
        <w:t xml:space="preserve">省澄清虚假或不完整信息工作暂行办法〉的通知》和《xx厅保密工作规定》，编印了《xx省xx厅信息公开指南》和《目录》，建立了政府信息主动公开、依申请公开、发布协调、保密审查、虚假和不完整政府信息澄清和报告等各项制度，上述制度已发布在政府信息公开网xx厅网页。历年均按时向省政务公开办公室报送了xx厅政府信息公开报告，并在网上发布。同时，建立监督保障工作制度和机制，在《xx省xx厅贯彻〈政府信息公开条例〉实施意见》等文件中设立了政府信息公开工作考核、评议和责任追究等多项制度，实行群众利益诉求处理机制，并严格履行。</w:t>
      </w:r>
    </w:p>
    <w:p>
      <w:pPr>
        <w:ind w:left="0" w:right="0" w:firstLine="560"/>
        <w:spacing w:before="450" w:after="450" w:line="312" w:lineRule="auto"/>
      </w:pPr>
      <w:r>
        <w:rPr>
          <w:rFonts w:ascii="宋体" w:hAnsi="宋体" w:eastAsia="宋体" w:cs="宋体"/>
          <w:color w:val="000"/>
          <w:sz w:val="28"/>
          <w:szCs w:val="28"/>
        </w:rPr>
        <w:t xml:space="preserve">（二）建立相关工作机制</w:t>
      </w:r>
    </w:p>
    <w:p>
      <w:pPr>
        <w:ind w:left="0" w:right="0" w:firstLine="560"/>
        <w:spacing w:before="450" w:after="450" w:line="312" w:lineRule="auto"/>
      </w:pPr>
      <w:r>
        <w:rPr>
          <w:rFonts w:ascii="宋体" w:hAnsi="宋体" w:eastAsia="宋体" w:cs="宋体"/>
          <w:color w:val="000"/>
          <w:sz w:val="28"/>
          <w:szCs w:val="28"/>
        </w:rPr>
        <w:t xml:space="preserve">转发了国家和省贯彻《条例》的一系列文件，并结合实际，建立相关的工作制度。制定了《xx省xx厅贯彻〈政府信息公开条例〉实施意见》、《xx省xx厅保密工作规定》等涉及政府信息发布协调、保密审查和依申请公开等多项制度。为保障信息公开申请受理工作顺畅，在厅机关办公楼一楼大厅设立依申请公开受理点，同时在xx政务服务中心xx窗口增设依申请公开受理点。通过明确分工、细化步骤、优化流程等举措，确保政府信息及时主动公开、信息公开申请及时办理反馈。</w:t>
      </w:r>
    </w:p>
    <w:p>
      <w:pPr>
        <w:ind w:left="0" w:right="0" w:firstLine="560"/>
        <w:spacing w:before="450" w:after="450" w:line="312" w:lineRule="auto"/>
      </w:pPr>
      <w:r>
        <w:rPr>
          <w:rFonts w:ascii="宋体" w:hAnsi="宋体" w:eastAsia="宋体" w:cs="宋体"/>
          <w:color w:val="000"/>
          <w:sz w:val="28"/>
          <w:szCs w:val="28"/>
        </w:rPr>
        <w:t xml:space="preserve">三、巩固传统政务公开方式，积极探索政务公开新途径 一是加强政府网站建设。完成政府信息公开目录系统升级，调整相关目录，充实信息内容。并将xx信息网与xx政府信息公开网做了链接，整合了相关栏目，提高信息上传发</w:t>
      </w:r>
    </w:p>
    <w:p>
      <w:pPr>
        <w:ind w:left="0" w:right="0" w:firstLine="560"/>
        <w:spacing w:before="450" w:after="450" w:line="312" w:lineRule="auto"/>
      </w:pPr>
      <w:r>
        <w:rPr>
          <w:rFonts w:ascii="宋体" w:hAnsi="宋体" w:eastAsia="宋体" w:cs="宋体"/>
          <w:color w:val="000"/>
          <w:sz w:val="28"/>
          <w:szCs w:val="28"/>
        </w:rPr>
        <w:t xml:space="preserve">布效率。</w:t>
      </w:r>
    </w:p>
    <w:p>
      <w:pPr>
        <w:ind w:left="0" w:right="0" w:firstLine="560"/>
        <w:spacing w:before="450" w:after="450" w:line="312" w:lineRule="auto"/>
      </w:pPr>
      <w:r>
        <w:rPr>
          <w:rFonts w:ascii="宋体" w:hAnsi="宋体" w:eastAsia="宋体" w:cs="宋体"/>
          <w:color w:val="000"/>
          <w:sz w:val="28"/>
          <w:szCs w:val="28"/>
        </w:rPr>
        <w:t xml:space="preserve">二是完善传统政务公开方式。主要包括：</w:t>
      </w:r>
    </w:p>
    <w:p>
      <w:pPr>
        <w:ind w:left="0" w:right="0" w:firstLine="560"/>
        <w:spacing w:before="450" w:after="450" w:line="312" w:lineRule="auto"/>
      </w:pPr>
      <w:r>
        <w:rPr>
          <w:rFonts w:ascii="宋体" w:hAnsi="宋体" w:eastAsia="宋体" w:cs="宋体"/>
          <w:color w:val="000"/>
          <w:sz w:val="28"/>
          <w:szCs w:val="28"/>
        </w:rPr>
        <w:t xml:space="preserve">1、及时发布xx行业重大信息。2025年2月，在xx政府新闻发布会上通报了xx省国土绿化状况公报。对宣传林业、扩大影响起到较好作用。</w:t>
      </w:r>
    </w:p>
    <w:p>
      <w:pPr>
        <w:ind w:left="0" w:right="0" w:firstLine="560"/>
        <w:spacing w:before="450" w:after="450" w:line="312" w:lineRule="auto"/>
      </w:pPr>
      <w:r>
        <w:rPr>
          <w:rFonts w:ascii="宋体" w:hAnsi="宋体" w:eastAsia="宋体" w:cs="宋体"/>
          <w:color w:val="000"/>
          <w:sz w:val="28"/>
          <w:szCs w:val="28"/>
        </w:rPr>
        <w:t xml:space="preserve">2、1月—2月，xx日报、xx电视台、xx电台、中国绿色时报联合报道了“十一五”xx生态建设成就。</w:t>
      </w:r>
    </w:p>
    <w:p>
      <w:pPr>
        <w:ind w:left="0" w:right="0" w:firstLine="560"/>
        <w:spacing w:before="450" w:after="450" w:line="312" w:lineRule="auto"/>
      </w:pPr>
      <w:r>
        <w:rPr>
          <w:rFonts w:ascii="宋体" w:hAnsi="宋体" w:eastAsia="宋体" w:cs="宋体"/>
          <w:color w:val="000"/>
          <w:sz w:val="28"/>
          <w:szCs w:val="28"/>
        </w:rPr>
        <w:t xml:space="preserve">3、与xx电台“政风行风热线”联合举行政策法律咨询。</w:t>
      </w:r>
    </w:p>
    <w:p>
      <w:pPr>
        <w:ind w:left="0" w:right="0" w:firstLine="560"/>
        <w:spacing w:before="450" w:after="450" w:line="312" w:lineRule="auto"/>
      </w:pPr>
      <w:r>
        <w:rPr>
          <w:rFonts w:ascii="宋体" w:hAnsi="宋体" w:eastAsia="宋体" w:cs="宋体"/>
          <w:color w:val="000"/>
          <w:sz w:val="28"/>
          <w:szCs w:val="28"/>
        </w:rPr>
        <w:t xml:space="preserve">5三是重视网络宣传新途径，做好重点工作信息发布。发挥xx信息网在政务公开宣传中的基础作用。针对群众关注热点、重点，开辟“政务公开”、“机关作风建设”等专栏，及时解答群众咨询投诉，增强政务公开互动性。</w:t>
      </w:r>
    </w:p>
    <w:p>
      <w:pPr>
        <w:ind w:left="0" w:right="0" w:firstLine="560"/>
        <w:spacing w:before="450" w:after="450" w:line="312" w:lineRule="auto"/>
      </w:pPr>
      <w:r>
        <w:rPr>
          <w:rFonts w:ascii="宋体" w:hAnsi="宋体" w:eastAsia="宋体" w:cs="宋体"/>
          <w:color w:val="000"/>
          <w:sz w:val="28"/>
          <w:szCs w:val="28"/>
        </w:rPr>
        <w:t xml:space="preserve">四是积极探索“网络问政”新方式，做好依申请公开工作，保障公民知情权、参与权、建议权和监督权。2025年，“专家咨询”收到46条咨询、“投诉举报”收到42条意见，均及时得到回应处理。同时，认真承办省委、省政府交办“人民网”网友留言事项4件，“中安网”网络问政事项17件，政府信息网收到公开申请14件，均按时答复。</w:t>
      </w:r>
    </w:p>
    <w:p>
      <w:pPr>
        <w:ind w:left="0" w:right="0" w:firstLine="560"/>
        <w:spacing w:before="450" w:after="450" w:line="312" w:lineRule="auto"/>
      </w:pPr>
      <w:r>
        <w:rPr>
          <w:rFonts w:ascii="宋体" w:hAnsi="宋体" w:eastAsia="宋体" w:cs="宋体"/>
          <w:color w:val="000"/>
          <w:sz w:val="28"/>
          <w:szCs w:val="28"/>
        </w:rPr>
        <w:t xml:space="preserve">五是利用政府信息公开受理点等多种形式和渠道，扩大政府信息公开范围。政务中心窗口设置2个政府信息公开申请受理点（政务公开资料索取点），及时提供政府信息。同时，准备了行政审批“八公开”宣传手册及集体林改等宣传资料，供群众取阅。编印“政策文件资料汇编”2万余份，发放到全省县、乡、村等农村基层组织和农民。</w:t>
      </w:r>
    </w:p>
    <w:p>
      <w:pPr>
        <w:ind w:left="0" w:right="0" w:firstLine="560"/>
        <w:spacing w:before="450" w:after="450" w:line="312" w:lineRule="auto"/>
      </w:pPr>
      <w:r>
        <w:rPr>
          <w:rFonts w:ascii="宋体" w:hAnsi="宋体" w:eastAsia="宋体" w:cs="宋体"/>
          <w:color w:val="000"/>
          <w:sz w:val="28"/>
          <w:szCs w:val="28"/>
        </w:rPr>
        <w:t xml:space="preserve">六是积极开展党务公开。印发了《xx党务公开工作实施</w:t>
      </w:r>
    </w:p>
    <w:p>
      <w:pPr>
        <w:ind w:left="0" w:right="0" w:firstLine="560"/>
        <w:spacing w:before="450" w:after="450" w:line="312" w:lineRule="auto"/>
      </w:pPr>
      <w:r>
        <w:rPr>
          <w:rFonts w:ascii="宋体" w:hAnsi="宋体" w:eastAsia="宋体" w:cs="宋体"/>
          <w:color w:val="000"/>
          <w:sz w:val="28"/>
          <w:szCs w:val="28"/>
        </w:rPr>
        <w:t xml:space="preserve">办法》、《xx党务公开目录》，“实施办法”明确了党务公开内容、范围、程序，并于网上公开。</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工作中的不足：一是信息量和信息公开覆盖面有待进一步扩大；二是信息公开时效性有待提高。2025年，我们将按照国家和省里的要求，进一步加大力度，扎实推进我厅政府信息公开工作，加快建设亲民、务实、高效型政府机关。</w:t>
      </w:r>
    </w:p>
    <w:p>
      <w:pPr>
        <w:ind w:left="0" w:right="0" w:firstLine="560"/>
        <w:spacing w:before="450" w:after="450" w:line="312" w:lineRule="auto"/>
      </w:pPr>
      <w:r>
        <w:rPr>
          <w:rFonts w:ascii="黑体" w:hAnsi="黑体" w:eastAsia="黑体" w:cs="黑体"/>
          <w:color w:val="000000"/>
          <w:sz w:val="36"/>
          <w:szCs w:val="36"/>
          <w:b w:val="1"/>
          <w:bCs w:val="1"/>
        </w:rPr>
        <w:t xml:space="preserve">第四篇：工商分局信息公开2025工作报告</w:t>
      </w:r>
    </w:p>
    <w:p>
      <w:pPr>
        <w:ind w:left="0" w:right="0" w:firstLine="560"/>
        <w:spacing w:before="450" w:after="450" w:line="312" w:lineRule="auto"/>
      </w:pPr>
      <w:r>
        <w:rPr>
          <w:rFonts w:ascii="宋体" w:hAnsi="宋体" w:eastAsia="宋体" w:cs="宋体"/>
          <w:color w:val="000"/>
          <w:sz w:val="28"/>
          <w:szCs w:val="28"/>
        </w:rPr>
        <w:t xml:space="preserve">实施政府信息公开，是深入推行政务公开、转变政府职能，实现管理创新，建设群众满意的服务型机关的一项重要内容，是保障群众知情权、参与权、表达权和监督权的重要途径和方式。2025年，区工商分局按照区政府关于做好政府信息公开工作的各项要求，进一步完善制度，规范程序，积极推进政府信息公开工作的顺利开展，取得了较好成效。为认真贯彻落实《政府信息公开条例》，现将2025政府信息公开工作情况报告予以公开。</w:t>
      </w:r>
    </w:p>
    <w:p>
      <w:pPr>
        <w:ind w:left="0" w:right="0" w:firstLine="560"/>
        <w:spacing w:before="450" w:after="450" w:line="312" w:lineRule="auto"/>
      </w:pPr>
      <w:r>
        <w:rPr>
          <w:rFonts w:ascii="宋体" w:hAnsi="宋体" w:eastAsia="宋体" w:cs="宋体"/>
          <w:color w:val="000"/>
          <w:sz w:val="28"/>
          <w:szCs w:val="28"/>
        </w:rPr>
        <w:t xml:space="preserve">本报告包括主动公开政府信息的情况、依申请公开政府信息办理情况、政府信息公开的收费及减免情况、因政府信息公开申请行政复议、提起行政诉讼的情况、政府信息公开工作中存在的主要问题及改进情况等。如对本报告有疑问，请联系：工商分局办公室，电话：。</w:t>
      </w:r>
    </w:p>
    <w:p>
      <w:pPr>
        <w:ind w:left="0" w:right="0" w:firstLine="560"/>
        <w:spacing w:before="450" w:after="450" w:line="312" w:lineRule="auto"/>
      </w:pPr>
      <w:r>
        <w:rPr>
          <w:rFonts w:ascii="宋体" w:hAnsi="宋体" w:eastAsia="宋体" w:cs="宋体"/>
          <w:color w:val="000"/>
          <w:sz w:val="28"/>
          <w:szCs w:val="28"/>
        </w:rPr>
        <w:t xml:space="preserve">一、主动公开政府信息的情况</w:t>
      </w:r>
    </w:p>
    <w:p>
      <w:pPr>
        <w:ind w:left="0" w:right="0" w:firstLine="560"/>
        <w:spacing w:before="450" w:after="450" w:line="312" w:lineRule="auto"/>
      </w:pPr>
      <w:r>
        <w:rPr>
          <w:rFonts w:ascii="宋体" w:hAnsi="宋体" w:eastAsia="宋体" w:cs="宋体"/>
          <w:color w:val="000"/>
          <w:sz w:val="28"/>
          <w:szCs w:val="28"/>
        </w:rPr>
        <w:t xml:space="preserve">为依法、规范地做好政府信息的主动公开工作，我局政府信息公开工作领导小组坚持认真学习国务院和省、市、区政府信息公开的文件会议精神，及时对政府信息公开工作进行研究部署和调度，不断完善信息公开的工作机制，促进了信息公开工作不断走向规范化。重点抓了三项机制。一是完善学习培训机制。结合全局的春训等活动，加强对政府信息公开的专题学习培训，学习培训的对象逐步由各科室联络员向全员培训转变，通过系统内的网络培训、以会代训、座谈讨论等形式，进一步提升全体干部职工的政府信息公开意识和工作水平。二是完善工作运行机制。针对区政府和市局信息公开的新要求，我局及时对政府信息公开专栏进行了调整，将工商业务、公告信息等栏目进行合理分类，并结合实际增设相关模块，使之更加完善。将主动公开信息分为制作、审查、发布、归档等4个程序，进一步规范了主动公开信息的流程。三是完善督查考评机制。加大日常督查力度，实行抽查及通报制度，强化网络在线检查，定期对公开信息检查，指出问题并提出整改意见，确保了信息发布的准确、及时、规范、完整。</w:t>
      </w:r>
    </w:p>
    <w:p>
      <w:pPr>
        <w:ind w:left="0" w:right="0" w:firstLine="560"/>
        <w:spacing w:before="450" w:after="450" w:line="312" w:lineRule="auto"/>
      </w:pPr>
      <w:r>
        <w:rPr>
          <w:rFonts w:ascii="宋体" w:hAnsi="宋体" w:eastAsia="宋体" w:cs="宋体"/>
          <w:color w:val="000"/>
          <w:sz w:val="28"/>
          <w:szCs w:val="28"/>
        </w:rPr>
        <w:t xml:space="preserve">主动公开的信息主要包括本机关机构设置、职能、办事程序等情况。一是本机关的职能范围、领导分工、内设机构及职责等内容。二是本机关制定的与市场监管、服务发展相关的规范性文件，如规范执法、服务发展的政策措施，提醒主场主体及时参加年检验照的公告等。三是与机关监管服务工作相关的法律法规规章情况。四是市场主体的登记注册相关信息。五是消费维权工作警示信息。六是典型违法案例。七是本机关的日常工作动态。全年共在本局门户网站公开信息220多条次，在区公共行政审批服务中心向公众提供信息查询1600多条次。积极做好在区政府门户网站的信息公开工作，累计上传、发布信息85条。</w:t>
      </w:r>
    </w:p>
    <w:p>
      <w:pPr>
        <w:ind w:left="0" w:right="0" w:firstLine="560"/>
        <w:spacing w:before="450" w:after="450" w:line="312" w:lineRule="auto"/>
      </w:pPr>
      <w:r>
        <w:rPr>
          <w:rFonts w:ascii="宋体" w:hAnsi="宋体" w:eastAsia="宋体" w:cs="宋体"/>
          <w:color w:val="000"/>
          <w:sz w:val="28"/>
          <w:szCs w:val="28"/>
        </w:rPr>
        <w:t xml:space="preserve">二、依申请公开信息办理和收费及减免情况</w:t>
      </w:r>
    </w:p>
    <w:p>
      <w:pPr>
        <w:ind w:left="0" w:right="0" w:firstLine="560"/>
        <w:spacing w:before="450" w:after="450" w:line="312" w:lineRule="auto"/>
      </w:pPr>
      <w:r>
        <w:rPr>
          <w:rFonts w:ascii="宋体" w:hAnsi="宋体" w:eastAsia="宋体" w:cs="宋体"/>
          <w:color w:val="000"/>
          <w:sz w:val="28"/>
          <w:szCs w:val="28"/>
        </w:rPr>
        <w:t xml:space="preserve">在依申请公开方面，重点抓好三个环节。一是加强调研。加强对重点难点和前瞻性依申请公开事项的研究，进一步规范和细化依申请公开工作的流程、服务方式和内容。如各类企业对自身基本登记信息的查询，我局利用红盾信息网站和电子触摸屏，为企业提供自助式查询服务。二是规范流程。将依申请公开信息分申请、受理、承办、答复、归档5个程序，其中申请和受理程序在办公室完成，承办、答复程序由业务科室完成，归档程序与主动公开信息基本一致。三是依法公开。对依申请公开每一个环节的操作要求和办理时限进行明确，确保公众的申请、咨询有人受理、按时回复。本我局共未收到公开信息申请。</w:t>
      </w:r>
    </w:p>
    <w:p>
      <w:pPr>
        <w:ind w:left="0" w:right="0" w:firstLine="560"/>
        <w:spacing w:before="450" w:after="450" w:line="312" w:lineRule="auto"/>
      </w:pPr>
      <w:r>
        <w:rPr>
          <w:rFonts w:ascii="宋体" w:hAnsi="宋体" w:eastAsia="宋体" w:cs="宋体"/>
          <w:color w:val="000"/>
          <w:sz w:val="28"/>
          <w:szCs w:val="28"/>
        </w:rPr>
        <w:t xml:space="preserve">三、因政府信息公开申请复议、提起诉讼的情况</w:t>
      </w:r>
    </w:p>
    <w:p>
      <w:pPr>
        <w:ind w:left="0" w:right="0" w:firstLine="560"/>
        <w:spacing w:before="450" w:after="450" w:line="312" w:lineRule="auto"/>
      </w:pPr>
      <w:r>
        <w:rPr>
          <w:rFonts w:ascii="宋体" w:hAnsi="宋体" w:eastAsia="宋体" w:cs="宋体"/>
          <w:color w:val="000"/>
          <w:sz w:val="28"/>
          <w:szCs w:val="28"/>
        </w:rPr>
        <w:t xml:space="preserve">我局高度重视政府信息公开工作，设立了监督电话，主动接受社会监督，明确由办公室负责对政府信息公开的实施进行综合协调和监督检查。2025没有发生针对本部门政府信息公开事项的行政复议、行政诉讼。</w:t>
      </w:r>
    </w:p>
    <w:p>
      <w:pPr>
        <w:ind w:left="0" w:right="0" w:firstLine="560"/>
        <w:spacing w:before="450" w:after="450" w:line="312" w:lineRule="auto"/>
      </w:pPr>
      <w:r>
        <w:rPr>
          <w:rFonts w:ascii="宋体" w:hAnsi="宋体" w:eastAsia="宋体" w:cs="宋体"/>
          <w:color w:val="000"/>
          <w:sz w:val="28"/>
          <w:szCs w:val="28"/>
        </w:rPr>
        <w:t xml:space="preserve">四、政府信息公开工作存在的问题及改进情况</w:t>
      </w:r>
    </w:p>
    <w:p>
      <w:pPr>
        <w:ind w:left="0" w:right="0" w:firstLine="560"/>
        <w:spacing w:before="450" w:after="450" w:line="312" w:lineRule="auto"/>
      </w:pPr>
      <w:r>
        <w:rPr>
          <w:rFonts w:ascii="宋体" w:hAnsi="宋体" w:eastAsia="宋体" w:cs="宋体"/>
          <w:color w:val="000"/>
          <w:sz w:val="28"/>
          <w:szCs w:val="28"/>
        </w:rPr>
        <w:t xml:space="preserve">总体来看，我局政府信息公开工作较为稳妥扎实，但也存在一些不足：一是部分信息公开不够及时，公开的内容不够全面;二是依申请公开政府信息的社会知晓度还不高;三是政府信息公开的范围有待进一步扩大。在今后的工作中，我局将围绕增强政府信息公开便民利民的实效性和群众的满意度方面着力加强信息公开的基础性、规范性和机制性建设。具体改进措施：一是大力推进政府信息公开的广度和深度，尽力满足公众获取信息的需求。二是扩大信息公开培训范围，提升全局干部职工政府信息公开的意识。三是提升政府信息公开服务质量，加大监督检查力度，创造良好的窗口服务形象。四是加大政府信息公开宣传力度，引导公众正确行使知情权。</w:t>
      </w:r>
    </w:p>
    <w:p>
      <w:pPr>
        <w:ind w:left="0" w:right="0" w:firstLine="560"/>
        <w:spacing w:before="450" w:after="450" w:line="312" w:lineRule="auto"/>
      </w:pPr>
      <w:r>
        <w:rPr>
          <w:rFonts w:ascii="黑体" w:hAnsi="黑体" w:eastAsia="黑体" w:cs="黑体"/>
          <w:color w:val="000000"/>
          <w:sz w:val="36"/>
          <w:szCs w:val="36"/>
          <w:b w:val="1"/>
          <w:bCs w:val="1"/>
        </w:rPr>
        <w:t xml:space="preserve">第五篇：政府信息公开工作报告</w:t>
      </w:r>
    </w:p>
    <w:p>
      <w:pPr>
        <w:ind w:left="0" w:right="0" w:firstLine="560"/>
        <w:spacing w:before="450" w:after="450" w:line="312" w:lineRule="auto"/>
      </w:pPr>
      <w:r>
        <w:rPr>
          <w:rFonts w:ascii="宋体" w:hAnsi="宋体" w:eastAsia="宋体" w:cs="宋体"/>
          <w:color w:val="000"/>
          <w:sz w:val="28"/>
          <w:szCs w:val="28"/>
        </w:rPr>
        <w:t xml:space="preserve">2025年以来，在县政府的正确领导下，我镇全面推进政府信息公开工作，在镇政府的高度重视和相关职能部门的积极配合下，镇政府信息公开工作取得了较好的成绩，根据《中华人民共和国政府信息公开条例》（下称《条例》）有关要求，现将XX镇2025年政府信息公开工作报告如下。</w:t>
      </w:r>
    </w:p>
    <w:p>
      <w:pPr>
        <w:ind w:left="0" w:right="0" w:firstLine="560"/>
        <w:spacing w:before="450" w:after="450" w:line="312" w:lineRule="auto"/>
      </w:pPr>
      <w:r>
        <w:rPr>
          <w:rFonts w:ascii="宋体" w:hAnsi="宋体" w:eastAsia="宋体" w:cs="宋体"/>
          <w:color w:val="000"/>
          <w:sz w:val="28"/>
          <w:szCs w:val="28"/>
        </w:rPr>
        <w:t xml:space="preserve">一、组织领导及制度建设情况</w:t>
      </w:r>
    </w:p>
    <w:p>
      <w:pPr>
        <w:ind w:left="0" w:right="0" w:firstLine="560"/>
        <w:spacing w:before="450" w:after="450" w:line="312" w:lineRule="auto"/>
      </w:pPr>
      <w:r>
        <w:rPr>
          <w:rFonts w:ascii="宋体" w:hAnsi="宋体" w:eastAsia="宋体" w:cs="宋体"/>
          <w:color w:val="000"/>
          <w:sz w:val="28"/>
          <w:szCs w:val="28"/>
        </w:rPr>
        <w:t xml:space="preserve">2025年，全镇政府信息公开工作严格按照《条例》深入推进、全面展开，主要做了以下工作。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为切实抓好政府信息公开工作，我镇成立了由镇委副书记、镇长肖勇辉同志任组长，镇党委委员、纪委书记朱燕飞同志和党委委员谢光华同志任副组长，各办公室负责人为成员的政务公开工作领导小组，领导小组下设办公室，与镇党政办合署办公，具体负责日常工作的落实，做到层层有人抓。我镇主要领导高度重视此项工作，定期或不定期召开政务公开工作的会议，亲自协调研究实际问题，及时贯彻落实省、市、区有关会议文件精神，并取得实效。</w:t>
      </w:r>
    </w:p>
    <w:p>
      <w:pPr>
        <w:ind w:left="0" w:right="0" w:firstLine="560"/>
        <w:spacing w:before="450" w:after="450" w:line="312" w:lineRule="auto"/>
      </w:pPr>
      <w:r>
        <w:rPr>
          <w:rFonts w:ascii="宋体" w:hAnsi="宋体" w:eastAsia="宋体" w:cs="宋体"/>
          <w:color w:val="000"/>
          <w:sz w:val="28"/>
          <w:szCs w:val="28"/>
        </w:rPr>
        <w:t xml:space="preserve">（二）完善制度，明确责任。我镇认真坚持和完善政府信息公开评议制度、责任追究制度、保密审查制度、政府信息主动公开制度、依申请公开制度和信息公开报告制度等政府信息公开工作制度，明确了政府信息公开的框架、责任主体，主动公开政府信息的审批流程、依申请公开政府信息的运作流程、公开的责任及监督检查机制等，将政府信息公开工作纳入规范化运作轨道，从制度上保证信息公开工作的顺利开展。同时，将政府信息公开工作列入综合目标管理，健全和落实政府信息公开督促检查、考核评比和过错责任追究制度，促进政府信息公开有效开展。</w:t>
      </w:r>
    </w:p>
    <w:p>
      <w:pPr>
        <w:ind w:left="0" w:right="0" w:firstLine="560"/>
        <w:spacing w:before="450" w:after="450" w:line="312" w:lineRule="auto"/>
      </w:pPr>
      <w:r>
        <w:rPr>
          <w:rFonts w:ascii="宋体" w:hAnsi="宋体" w:eastAsia="宋体" w:cs="宋体"/>
          <w:color w:val="000"/>
          <w:sz w:val="28"/>
          <w:szCs w:val="28"/>
        </w:rPr>
        <w:t xml:space="preserve">二、主动公开政府信息工作情况</w:t>
      </w:r>
    </w:p>
    <w:p>
      <w:pPr>
        <w:ind w:left="0" w:right="0" w:firstLine="560"/>
        <w:spacing w:before="450" w:after="450" w:line="312" w:lineRule="auto"/>
      </w:pPr>
      <w:r>
        <w:rPr>
          <w:rFonts w:ascii="宋体" w:hAnsi="宋体" w:eastAsia="宋体" w:cs="宋体"/>
          <w:color w:val="000"/>
          <w:sz w:val="28"/>
          <w:szCs w:val="28"/>
        </w:rPr>
        <w:t xml:space="preserve">（一）指南与目录的编制。按照县政府“以公开为原则、不公开为例外”的基本要求，我镇健全了信息公开的具体内容，建立了政府信息主动公开、依申请公开、政府信息发布保密审查等相关制度，将政府信息分为主动公开、依申请公开、不予公开三类。予以公开的做到主动公开，在不能确定政府信息是否可以公开时，依照法律、法规和国家有关规定报上级主管部门或者同级保密部门审查确定后，再予公开。</w:t>
      </w:r>
    </w:p>
    <w:p>
      <w:pPr>
        <w:ind w:left="0" w:right="0" w:firstLine="560"/>
        <w:spacing w:before="450" w:after="450" w:line="312" w:lineRule="auto"/>
      </w:pPr>
      <w:r>
        <w:rPr>
          <w:rFonts w:ascii="宋体" w:hAnsi="宋体" w:eastAsia="宋体" w:cs="宋体"/>
          <w:color w:val="000"/>
          <w:sz w:val="28"/>
          <w:szCs w:val="28"/>
        </w:rPr>
        <w:t xml:space="preserve">（二）主动公开形式。一是通过互联网公开。按照国家和省、市、县的要求，镇政府在门户网站开通了政府信息公开专题，设置了政府信息公开栏目，切实将政府网站建设成为政府信息公开的“第一平台”。二是通过公共场所公开。在公共场所设立了信息公告栏，做到了政府信息公开“人性化、专业化”，真正为人民群众提供快捷、便利、高效的服务。通过以上两种方式，为社会公众查询政府信息提供相关服务和方便，进一步为公众依法获取政府信息提供了便利，增强了政府工作的透明度，为政府信息工作顺利开展奠定了良好基础。</w:t>
      </w:r>
    </w:p>
    <w:p>
      <w:pPr>
        <w:ind w:left="0" w:right="0" w:firstLine="560"/>
        <w:spacing w:before="450" w:after="450" w:line="312" w:lineRule="auto"/>
      </w:pPr>
      <w:r>
        <w:rPr>
          <w:rFonts w:ascii="宋体" w:hAnsi="宋体" w:eastAsia="宋体" w:cs="宋体"/>
          <w:color w:val="000"/>
          <w:sz w:val="28"/>
          <w:szCs w:val="28"/>
        </w:rPr>
        <w:t xml:space="preserve">（三）内部保密审查程序的执行情况。严格依法对拟公开信息进行保密审查，严格遵守“谁公开、谁审查、谁负责”和“涉密的不公开、公开的不涉密”的原则，进一步健全政府信息公开保密审查制度，明确了政府信息的收集、整理、编辑、审核、发布、更新过程中每个人员的具体责任，指定专门机构和专人负责所有拟公开的政府信息网上发布工作，均在公开前由专人对其内容进行全面的保密审查，确保“上网信息不涉密，涉密信息不上网”。年内没有发生泄密事件。</w:t>
      </w:r>
    </w:p>
    <w:p>
      <w:pPr>
        <w:ind w:left="0" w:right="0" w:firstLine="560"/>
        <w:spacing w:before="450" w:after="450" w:line="312" w:lineRule="auto"/>
      </w:pPr>
      <w:r>
        <w:rPr>
          <w:rFonts w:ascii="宋体" w:hAnsi="宋体" w:eastAsia="宋体" w:cs="宋体"/>
          <w:color w:val="000"/>
          <w:sz w:val="28"/>
          <w:szCs w:val="28"/>
        </w:rPr>
        <w:t xml:space="preserve">三、政府门户网站信息公开工作情况</w:t>
      </w:r>
    </w:p>
    <w:p>
      <w:pPr>
        <w:ind w:left="0" w:right="0" w:firstLine="560"/>
        <w:spacing w:before="450" w:after="450" w:line="312" w:lineRule="auto"/>
      </w:pPr>
      <w:r>
        <w:rPr>
          <w:rFonts w:ascii="宋体" w:hAnsi="宋体" w:eastAsia="宋体" w:cs="宋体"/>
          <w:color w:val="000"/>
          <w:sz w:val="28"/>
          <w:szCs w:val="28"/>
        </w:rPr>
        <w:t xml:space="preserve">政府门户网站公开的信息分别是：镇政务、村务、新闻动态、旅游资源、招商引资等信息公开。</w:t>
      </w:r>
    </w:p>
    <w:p>
      <w:pPr>
        <w:ind w:left="0" w:right="0" w:firstLine="560"/>
        <w:spacing w:before="450" w:after="450" w:line="312" w:lineRule="auto"/>
      </w:pPr>
      <w:r>
        <w:rPr>
          <w:rFonts w:ascii="宋体" w:hAnsi="宋体" w:eastAsia="宋体" w:cs="宋体"/>
          <w:color w:val="000"/>
          <w:sz w:val="28"/>
          <w:szCs w:val="28"/>
        </w:rPr>
        <w:t xml:space="preserve">自2025年“清新县XX镇人民政府公众信息网”建成运行以来，我镇协助上级有关部门先后对网站进行了多次改版，调整了栏目设置，充实了内容，美化了页面，并对全镇所有部门、各个村（社区）的工作动态和事关人民切身利益的信息进行发布更新。在政府信息公开上，做到以镇政府门户网站为中心，通过整合各部门、各村（社区）资料，建立了完善的全镇政府网站体系，充分实现资源共享，公众通过政府网站可查询到所有已经公开的政府信息达6470条。</w:t>
      </w:r>
    </w:p>
    <w:p>
      <w:pPr>
        <w:ind w:left="0" w:right="0" w:firstLine="560"/>
        <w:spacing w:before="450" w:after="450" w:line="312" w:lineRule="auto"/>
      </w:pPr>
      <w:r>
        <w:rPr>
          <w:rFonts w:ascii="宋体" w:hAnsi="宋体" w:eastAsia="宋体" w:cs="宋体"/>
          <w:color w:val="000"/>
          <w:sz w:val="28"/>
          <w:szCs w:val="28"/>
        </w:rPr>
        <w:t xml:space="preserve">我镇主动公开</w:t>
      </w:r>
    </w:p>
    <w:p>
      <w:pPr>
        <w:ind w:left="0" w:right="0" w:firstLine="560"/>
        <w:spacing w:before="450" w:after="450" w:line="312" w:lineRule="auto"/>
      </w:pPr>
      <w:r>
        <w:rPr>
          <w:rFonts w:ascii="宋体" w:hAnsi="宋体" w:eastAsia="宋体" w:cs="宋体"/>
          <w:color w:val="000"/>
          <w:sz w:val="28"/>
          <w:szCs w:val="28"/>
        </w:rPr>
        <w:t xml:space="preserve">了部门领导（领导职务以及分工）、机构职能（包括机构职能、内设机构以及联系方式）、规划计划、法规文件（包括法律、法规、规章以及规范性文件）、专题信息、重大建设、重大会议以及其他信息等政府信息，实现常见问题录入</w:t>
      </w:r>
    </w:p>
    <w:p>
      <w:pPr>
        <w:ind w:left="0" w:right="0" w:firstLine="560"/>
        <w:spacing w:before="450" w:after="450" w:line="312" w:lineRule="auto"/>
      </w:pPr>
      <w:r>
        <w:rPr>
          <w:rFonts w:ascii="宋体" w:hAnsi="宋体" w:eastAsia="宋体" w:cs="宋体"/>
          <w:color w:val="000"/>
          <w:sz w:val="28"/>
          <w:szCs w:val="28"/>
        </w:rPr>
        <w:t xml:space="preserve">1993条信息。</w:t>
      </w:r>
    </w:p>
    <w:p>
      <w:pPr>
        <w:ind w:left="0" w:right="0" w:firstLine="560"/>
        <w:spacing w:before="450" w:after="450" w:line="312" w:lineRule="auto"/>
      </w:pPr>
      <w:r>
        <w:rPr>
          <w:rFonts w:ascii="宋体" w:hAnsi="宋体" w:eastAsia="宋体" w:cs="宋体"/>
          <w:color w:val="000"/>
          <w:sz w:val="28"/>
          <w:szCs w:val="28"/>
        </w:rPr>
        <w:t xml:space="preserve">四、依申请公开政府信息情况</w:t>
      </w:r>
    </w:p>
    <w:p>
      <w:pPr>
        <w:ind w:left="0" w:right="0" w:firstLine="560"/>
        <w:spacing w:before="450" w:after="450" w:line="312" w:lineRule="auto"/>
      </w:pPr>
      <w:r>
        <w:rPr>
          <w:rFonts w:ascii="宋体" w:hAnsi="宋体" w:eastAsia="宋体" w:cs="宋体"/>
          <w:color w:val="000"/>
          <w:sz w:val="28"/>
          <w:szCs w:val="28"/>
        </w:rPr>
        <w:t xml:space="preserve">我镇严格按照上级有关要求，对依申请公开工作的程序、申请方式、答复方式、答复时限等都做出详细规定，并提供政府信息公开申请下载表。目前，我镇尚未收到政府信息公开申请，没有因政府信息公开引起的行政复议，各项阶段性的政府信息公开任务全面完成。</w:t>
      </w:r>
    </w:p>
    <w:p>
      <w:pPr>
        <w:ind w:left="0" w:right="0" w:firstLine="560"/>
        <w:spacing w:before="450" w:after="450" w:line="312" w:lineRule="auto"/>
      </w:pPr>
      <w:r>
        <w:rPr>
          <w:rFonts w:ascii="宋体" w:hAnsi="宋体" w:eastAsia="宋体" w:cs="宋体"/>
          <w:color w:val="000"/>
          <w:sz w:val="28"/>
          <w:szCs w:val="28"/>
        </w:rPr>
        <w:t xml:space="preserve">五、政府信息公开工作档案资料情况</w:t>
      </w:r>
    </w:p>
    <w:p>
      <w:pPr>
        <w:ind w:left="0" w:right="0" w:firstLine="560"/>
        <w:spacing w:before="450" w:after="450" w:line="312" w:lineRule="auto"/>
      </w:pPr>
      <w:r>
        <w:rPr>
          <w:rFonts w:ascii="宋体" w:hAnsi="宋体" w:eastAsia="宋体" w:cs="宋体"/>
          <w:color w:val="000"/>
          <w:sz w:val="28"/>
          <w:szCs w:val="28"/>
        </w:rPr>
        <w:t xml:space="preserve">政府信息公开工作资料分类管理，政务公开、村务公开、新闻动态以及其他涉农信息发布后，都有保存有关资料备查。</w:t>
      </w:r>
    </w:p>
    <w:p>
      <w:pPr>
        <w:ind w:left="0" w:right="0" w:firstLine="560"/>
        <w:spacing w:before="450" w:after="450" w:line="312" w:lineRule="auto"/>
      </w:pPr>
      <w:r>
        <w:rPr>
          <w:rFonts w:ascii="宋体" w:hAnsi="宋体" w:eastAsia="宋体" w:cs="宋体"/>
          <w:color w:val="000"/>
          <w:sz w:val="28"/>
          <w:szCs w:val="28"/>
        </w:rPr>
        <w:t xml:space="preserve">六、存在的主要问题及改进措施</w:t>
      </w:r>
    </w:p>
    <w:p>
      <w:pPr>
        <w:ind w:left="0" w:right="0" w:firstLine="560"/>
        <w:spacing w:before="450" w:after="450" w:line="312" w:lineRule="auto"/>
      </w:pPr>
      <w:r>
        <w:rPr>
          <w:rFonts w:ascii="宋体" w:hAnsi="宋体" w:eastAsia="宋体" w:cs="宋体"/>
          <w:color w:val="000"/>
          <w:sz w:val="28"/>
          <w:szCs w:val="28"/>
        </w:rPr>
        <w:t xml:space="preserve">2025年以来，我镇政府信息公开虽然做了大量的工作，取得了一定成绩，但离县政府的要求和人民群众的期望还有一定差距，工作中仍存在一些问题和不足，主要表现为：一是应主动公开政府信息还存在内容不够全、深度不够等问题；二是个别部门没有按规定及时提供相关数据、资料，导致部分信息公开不够快速、及时；三是我镇政府推行政府信息公开的主要渠道是网站，其他途径采用较少，公开的渠道不多，各种渠道之间的互相补充关系也不够明确，还不能保证最大限度地满足社会公众获取政府信息的需求，政府信息公开的形式还有待进一步丰富。</w:t>
      </w:r>
    </w:p>
    <w:p>
      <w:pPr>
        <w:ind w:left="0" w:right="0" w:firstLine="560"/>
        <w:spacing w:before="450" w:after="450" w:line="312" w:lineRule="auto"/>
      </w:pPr>
      <w:r>
        <w:rPr>
          <w:rFonts w:ascii="宋体" w:hAnsi="宋体" w:eastAsia="宋体" w:cs="宋体"/>
          <w:color w:val="000"/>
          <w:sz w:val="28"/>
          <w:szCs w:val="28"/>
        </w:rPr>
        <w:t xml:space="preserve">针对上述存在的问题，为使我镇的政府信息公开工作得到进一步完善，促使我镇政府信息公开特色化、完整化，下一步工作中，我们将从以下几方面抓好落实：一是丰富公开形式。在进一步提升政府网站服务功能、完善网站公开形式的基础上，积极创新公开形式，拓展公开渠道，不断丰富政府信息公开的形式，保障社会公众便利获取政府信息。二是规范和细化公开内容。组织专门人员，对各部门、各单位主动公开的政府信息进行认真审查，并结合其职责进行进一步的规范和细化，督促其按照“以公开为原则，不公开为例外”的要求，进一步拓展我镇政府信息公开的深度和广度，不断提高政府工作的透明度，发挥政府信息对人民群众生活和经济社会活动的服务作用。三是自觉接受社会监督。把政府信息公开工作纳入社会评议政风、行风的范围，让人民群众对各部门、各单位政府信息公开情况进行评议，主动接受社会监督，并根据评议结果完善制度、改进工作，实现政府工作的更加透明、公开、廉洁、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2025-07-23T14:02:57+08:00</dcterms:created>
  <dcterms:modified xsi:type="dcterms:W3CDTF">2025-07-23T14:02:57+08:00</dcterms:modified>
</cp:coreProperties>
</file>

<file path=docProps/custom.xml><?xml version="1.0" encoding="utf-8"?>
<Properties xmlns="http://schemas.openxmlformats.org/officeDocument/2006/custom-properties" xmlns:vt="http://schemas.openxmlformats.org/officeDocument/2006/docPropsVTypes"/>
</file>