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文科教研组2025年秋季教研工作总结</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文科教研组2024年秋季教研工作总结文科教研组２０１３年秋季教研工作总结任凌云本学期，文科教研组在创新教学中心的直接领导下,在文科组全体成员的大力支持和密切配合下，以新《课程标准》和＜＜盐亭外国语学校高校课堂实施方案＞＞为指导，认...</w:t>
      </w:r>
    </w:p>
    <w:p>
      <w:pPr>
        <w:ind w:left="0" w:right="0" w:firstLine="560"/>
        <w:spacing w:before="450" w:after="450" w:line="312" w:lineRule="auto"/>
      </w:pPr>
      <w:r>
        <w:rPr>
          <w:rFonts w:ascii="黑体" w:hAnsi="黑体" w:eastAsia="黑体" w:cs="黑体"/>
          <w:color w:val="000000"/>
          <w:sz w:val="36"/>
          <w:szCs w:val="36"/>
          <w:b w:val="1"/>
          <w:bCs w:val="1"/>
        </w:rPr>
        <w:t xml:space="preserve">第一篇：文科教研组2025年秋季教研工作总结</w:t>
      </w:r>
    </w:p>
    <w:p>
      <w:pPr>
        <w:ind w:left="0" w:right="0" w:firstLine="560"/>
        <w:spacing w:before="450" w:after="450" w:line="312" w:lineRule="auto"/>
      </w:pPr>
      <w:r>
        <w:rPr>
          <w:rFonts w:ascii="宋体" w:hAnsi="宋体" w:eastAsia="宋体" w:cs="宋体"/>
          <w:color w:val="000"/>
          <w:sz w:val="28"/>
          <w:szCs w:val="28"/>
        </w:rPr>
        <w:t xml:space="preserve">文科教研组２０１３年秋季教研工作总结</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本学期，文科教研组在创新教学中心的直接领导下,在文科组全体成员的大力支持和密切配合下，以新《课程标准》和＜＜盐亭外国语学校高校课堂实施方案＞＞为指导，认真总结、反思，深入探索高校课堂教学的有效途径，不断深化教学改革，努力转变教育教学观念，大力提高课堂教学效率,以全面贯彻党的教育方针，全面推进素质教育，大面积提高文科教学质量为目标，结合学科自身的特点，扎实有效地开展了教研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教学理论专著，如《主体教学论》《学习论》《学习策略》《在理论与实践之间架起桥梁》等，围绕“减负”“素质教育”“创新教育”等热点问题，结合文科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购买了一份文科报刊。平时，文科组教师们坚持通读二、三种文科教学研究刊物，及时了解文科教学的动态和文科教改趋向，开拓视野，拓宽文科改革思路；同时，结合自己的教学实践，吸收并消化他人的先进的教育经验，不断练好自身的文科教学“内功”，从而更好地适应素质教育对文科教师所提出的更高要求。</w:t>
      </w:r>
    </w:p>
    <w:p>
      <w:pPr>
        <w:ind w:left="0" w:right="0" w:firstLine="560"/>
        <w:spacing w:before="450" w:after="450" w:line="312" w:lineRule="auto"/>
      </w:pPr>
      <w:r>
        <w:rPr>
          <w:rFonts w:ascii="宋体" w:hAnsi="宋体" w:eastAsia="宋体" w:cs="宋体"/>
          <w:color w:val="000"/>
          <w:sz w:val="28"/>
          <w:szCs w:val="28"/>
        </w:rPr>
        <w:t xml:space="preserve">3、文科教研组每位成员均紧密结合教育教学实际和高效课堂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教研组每位成员认真研读了《课程标准解读》，了解了每个年级段的教学目标和要求。为了让老师们能更好的学习、实践新课程理念，我们开展了新课程理论下的课堂教学标准讨论、新课程理念下的文科教学论文和案例评比，以多种方式来学习新课程，把握新课程。从而帮助教师转变观念，形成新的课程观、教师观、教学观、课堂观、质量观。平时正常开展备课组活动，师徒结对子活动，每位成员积极参与教研组、备课组的公开课、研讨课，积极听课、思考，努力做到跨学科听课，通过上课、评课、听课，努力提高了教研组成员的教学水平。</w:t>
      </w:r>
    </w:p>
    <w:p>
      <w:pPr>
        <w:ind w:left="0" w:right="0" w:firstLine="560"/>
        <w:spacing w:before="450" w:after="450" w:line="312" w:lineRule="auto"/>
      </w:pPr>
      <w:r>
        <w:rPr>
          <w:rFonts w:ascii="宋体" w:hAnsi="宋体" w:eastAsia="宋体" w:cs="宋体"/>
          <w:color w:val="000"/>
          <w:sz w:val="28"/>
          <w:szCs w:val="28"/>
        </w:rPr>
        <w:t xml:space="preserve">5、利用网络，学习特级教师的报告。本学期，成员们认真听取专家们关于“新理念、新教材、新策略”的有关报告，对课程标准中提到的“学生是主体”有了新的认识。听了报告，我们文科组老师都深有同感，那就是教材是载体，作为文科老师，要通过这个载体引领学生走向更广阔的天地。文科老师应该是用教材教，而不是教教材，以一篇带多篇，让学生扩大篇章的积累，教师要培养孩子读书的兴趣，养成读书的习惯，教师要引领孩子开展丰富多彩的文科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师课堂实录。开学之初，我们就组织学习了特级教师的作文课、阅读课的课堂实录。在学习的基础上进行讨论、评点，消化、吸收。从特级教师的课堂中，老师们学到了语言表达的规范、精练，明白了文科课堂要创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文科学科教学质量的全面提高，关键是落实常规，改革课堂教学，提高课堂教学效率。全面实施素质教育，课堂教学是主阵地。本学期，在对照新课程标准的前提下，认真学习洋思、昌乐、杜郎口中学经验，牢固树立教师的服务意识，转变学生的学习方式；改革陈旧、呆板、单调的文科课堂教学模式，研究和设计科学、新颖、活泼、开放型的文科课堂教学模式；文科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文科课堂教学效率。</w:t>
      </w:r>
    </w:p>
    <w:p>
      <w:pPr>
        <w:ind w:left="0" w:right="0" w:firstLine="560"/>
        <w:spacing w:before="450" w:after="450" w:line="312" w:lineRule="auto"/>
      </w:pPr>
      <w:r>
        <w:rPr>
          <w:rFonts w:ascii="宋体" w:hAnsi="宋体" w:eastAsia="宋体" w:cs="宋体"/>
          <w:color w:val="000"/>
          <w:sz w:val="28"/>
          <w:szCs w:val="28"/>
        </w:rPr>
        <w:t xml:space="preserve">1、期初认真制订教学计划</w:t>
      </w:r>
    </w:p>
    <w:p>
      <w:pPr>
        <w:ind w:left="0" w:right="0" w:firstLine="560"/>
        <w:spacing w:before="450" w:after="450" w:line="312" w:lineRule="auto"/>
      </w:pPr>
      <w:r>
        <w:rPr>
          <w:rFonts w:ascii="宋体" w:hAnsi="宋体" w:eastAsia="宋体" w:cs="宋体"/>
          <w:color w:val="000"/>
          <w:sz w:val="28"/>
          <w:szCs w:val="28"/>
        </w:rPr>
        <w:t xml:space="preserve">开学一周内每位教师认真制订好了教学计划。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（2）授课前认真编写导学案。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（4）在本学期的过程工作检查中，我们组先后有十三位老师，21人次评为优秀等级。</w:t>
      </w:r>
    </w:p>
    <w:p>
      <w:pPr>
        <w:ind w:left="0" w:right="0" w:firstLine="560"/>
        <w:spacing w:before="450" w:after="450" w:line="312" w:lineRule="auto"/>
      </w:pPr>
      <w:r>
        <w:rPr>
          <w:rFonts w:ascii="宋体" w:hAnsi="宋体" w:eastAsia="宋体" w:cs="宋体"/>
          <w:color w:val="000"/>
          <w:sz w:val="28"/>
          <w:szCs w:val="28"/>
        </w:rPr>
        <w:t xml:space="preserve">3、认真上好课</w:t>
      </w:r>
    </w:p>
    <w:p>
      <w:pPr>
        <w:ind w:left="0" w:right="0" w:firstLine="560"/>
        <w:spacing w:before="450" w:after="450" w:line="312" w:lineRule="auto"/>
      </w:pPr>
      <w:r>
        <w:rPr>
          <w:rFonts w:ascii="宋体" w:hAnsi="宋体" w:eastAsia="宋体" w:cs="宋体"/>
          <w:color w:val="000"/>
          <w:sz w:val="28"/>
          <w:szCs w:val="28"/>
        </w:rPr>
        <w:t xml:space="preserve">作为文科教学，课堂上全组老师力求做到了：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此外，教师在课堂上普遍都有一定的教学机智和教学应变能力；重视指导学生记好听课笔记，并对听课笔记作检查、评价。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4、规范了学生的作业</w:t>
      </w:r>
    </w:p>
    <w:p>
      <w:pPr>
        <w:ind w:left="0" w:right="0" w:firstLine="560"/>
        <w:spacing w:before="450" w:after="450" w:line="312" w:lineRule="auto"/>
      </w:pPr>
      <w:r>
        <w:rPr>
          <w:rFonts w:ascii="宋体" w:hAnsi="宋体" w:eastAsia="宋体" w:cs="宋体"/>
          <w:color w:val="000"/>
          <w:sz w:val="28"/>
          <w:szCs w:val="28"/>
        </w:rPr>
        <w:t xml:space="preserve">（1）老师们在布置作业时以学生的实际为依据，作业的难度、数量适中，注意了作业形式的多样化及分层布置。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（2）作文的写作和批改均不少于8次，其它练笔不少于1万字。每次作文，训练目标明确具体。</w:t>
      </w:r>
    </w:p>
    <w:p>
      <w:pPr>
        <w:ind w:left="0" w:right="0" w:firstLine="560"/>
        <w:spacing w:before="450" w:after="450" w:line="312" w:lineRule="auto"/>
      </w:pPr>
      <w:r>
        <w:rPr>
          <w:rFonts w:ascii="宋体" w:hAnsi="宋体" w:eastAsia="宋体" w:cs="宋体"/>
          <w:color w:val="000"/>
          <w:sz w:val="28"/>
          <w:szCs w:val="28"/>
        </w:rPr>
        <w:t xml:space="preserve">（3）每位教师及时、认真批改了学生作业，重视作业讲评，讲究批改实效。每次批改有成绩和日期，学生有订错。</w:t>
      </w:r>
    </w:p>
    <w:p>
      <w:pPr>
        <w:ind w:left="0" w:right="0" w:firstLine="560"/>
        <w:spacing w:before="450" w:after="450" w:line="312" w:lineRule="auto"/>
      </w:pPr>
      <w:r>
        <w:rPr>
          <w:rFonts w:ascii="宋体" w:hAnsi="宋体" w:eastAsia="宋体" w:cs="宋体"/>
          <w:color w:val="000"/>
          <w:sz w:val="28"/>
          <w:szCs w:val="28"/>
        </w:rPr>
        <w:t xml:space="preserve">5、搞好了分层辅导工作</w:t>
      </w:r>
    </w:p>
    <w:p>
      <w:pPr>
        <w:ind w:left="0" w:right="0" w:firstLine="560"/>
        <w:spacing w:before="450" w:after="450" w:line="312" w:lineRule="auto"/>
      </w:pPr>
      <w:r>
        <w:rPr>
          <w:rFonts w:ascii="宋体" w:hAnsi="宋体" w:eastAsia="宋体" w:cs="宋体"/>
          <w:color w:val="000"/>
          <w:sz w:val="28"/>
          <w:szCs w:val="28"/>
        </w:rPr>
        <w:t xml:space="preserve">（1）辅导划分了层次。指导优生深化知识内容，发挥特长。对中差生有辅导计划，分析原因中肯，措施得力；辅导形式多样化，大多数的问题集体辅导，个别问题个别指导，还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文科综合性学习和课外活动：全校学生参加的经典诵读暨普通话大赛、中国梦语言梦我的梦征文大赛、硬笔书法比赛、讲成语故事比赛、古诗文背诵比赛、作文比赛等活动。本期还举办了1—9年级学生每班2人参加的手抄报展评活动。参赛作品在盐亭县素质教育成果展上展出。</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在教学常规中，老师们立足对教材内容，班级学生特点，教师个人教学风格特长等进行研究，目的是想通过有效的教学规范，提高教学质量，促进教师专业发展。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w:t>
      </w:r>
    </w:p>
    <w:p>
      <w:pPr>
        <w:ind w:left="0" w:right="0" w:firstLine="560"/>
        <w:spacing w:before="450" w:after="450" w:line="312" w:lineRule="auto"/>
      </w:pPr>
      <w:r>
        <w:rPr>
          <w:rFonts w:ascii="宋体" w:hAnsi="宋体" w:eastAsia="宋体" w:cs="宋体"/>
          <w:color w:val="000"/>
          <w:sz w:val="28"/>
          <w:szCs w:val="28"/>
        </w:rPr>
        <w:t xml:space="preserve">本学期，教研组配合学校通过平时听课，每学月检查教师导学案、教学工作手册、听课笔记、作业批改等多种方式，评价了老师们开展常规工作的情况。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（三）加强集体备课。发挥群体优势，提高备课质量，保证了课堂教学质量。尤其是七八九年级语文老师们做的较好。</w:t>
      </w:r>
    </w:p>
    <w:p>
      <w:pPr>
        <w:ind w:left="0" w:right="0" w:firstLine="560"/>
        <w:spacing w:before="450" w:after="450" w:line="312" w:lineRule="auto"/>
      </w:pPr>
      <w:r>
        <w:rPr>
          <w:rFonts w:ascii="宋体" w:hAnsi="宋体" w:eastAsia="宋体" w:cs="宋体"/>
          <w:color w:val="000"/>
          <w:sz w:val="28"/>
          <w:szCs w:val="28"/>
        </w:rPr>
        <w:t xml:space="preserve">（四）做好了蔡思、李子淳、阳莉、王娇等年青教师的传、帮、带工作。青年教师的培养是教研组常抓不懈的工作。我们主要从两方面来抓：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一是做到“三给”：给机会；给动力；给时间。四位新老师和新调入的伏亚芳、何远流老师均上了见面课、汇报课。</w:t>
      </w:r>
    </w:p>
    <w:p>
      <w:pPr>
        <w:ind w:left="0" w:right="0" w:firstLine="560"/>
        <w:spacing w:before="450" w:after="450" w:line="312" w:lineRule="auto"/>
      </w:pPr>
      <w:r>
        <w:rPr>
          <w:rFonts w:ascii="宋体" w:hAnsi="宋体" w:eastAsia="宋体" w:cs="宋体"/>
          <w:color w:val="000"/>
          <w:sz w:val="28"/>
          <w:szCs w:val="28"/>
        </w:rPr>
        <w:t xml:space="preserve">二是发挥中老年教师的传、帮、带作用。中老年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五）选派伏亚芳老师、李秋霞老师代表文科组参加学校第七届教师教学技能大赛，毛红玉老师参加盐亭县初中语文教研会示范课活动，邓晓芬老师代表学校文科组在全县初中语文教研会上做综合性学习教法交流。搭建了一个老师们互相学习的平台，提高了全组老师的教学水平。</w:t>
      </w:r>
    </w:p>
    <w:p>
      <w:pPr>
        <w:ind w:left="0" w:right="0" w:firstLine="560"/>
        <w:spacing w:before="450" w:after="450" w:line="312" w:lineRule="auto"/>
      </w:pPr>
      <w:r>
        <w:rPr>
          <w:rFonts w:ascii="宋体" w:hAnsi="宋体" w:eastAsia="宋体" w:cs="宋体"/>
          <w:color w:val="000"/>
          <w:sz w:val="28"/>
          <w:szCs w:val="28"/>
        </w:rPr>
        <w:t xml:space="preserve">（六）扎实有效地开展了兴趣小组活动，拓宽了学生视野。</w:t>
      </w:r>
    </w:p>
    <w:p>
      <w:pPr>
        <w:ind w:left="0" w:right="0" w:firstLine="560"/>
        <w:spacing w:before="450" w:after="450" w:line="312" w:lineRule="auto"/>
      </w:pPr>
      <w:r>
        <w:rPr>
          <w:rFonts w:ascii="宋体" w:hAnsi="宋体" w:eastAsia="宋体" w:cs="宋体"/>
          <w:color w:val="000"/>
          <w:sz w:val="28"/>
          <w:szCs w:val="28"/>
        </w:rPr>
        <w:t xml:space="preserve">小学1---6年级:写字课、读经，讲故事；初一：积极听写的兴趣小组 初二：写作兴趣小组 初三：读与写兴趣小组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文科教师的专业成长，我们主要通过三个途径得以实现：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1、读书。多读文科课程理论、专业杂志、文学史学经典著作；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3、研究。多研究文科课堂教学，多研究教材，多研究学生。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文科组教师们的听课及评课的基本功仍有待进步，对于听课的方向、听课前准备以及听课时所要观察的要领（即：听什么？看什么？想什么？）这三个问题都不能很好地掌握；再者成员们评课仍较停留在点上，未能从全面的进行综合分析评课。今后要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2、成员们的理论水平仍存在着欠缺，在下学期我们将更一步鼓励教师多阅读教育刊物，多写教学反思和教学案例，以进一步提高理论素质，以理论来指导、武装我们的教学实践。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3、今后文科教学一定要扎实学生的文科基本功，特别要重视学生识字写字能力、积累和运用语言能力、读图能力的培养，积极开展课前“三分钟演讲”活动，积极开展综合性学习活动，丰富学生的内存，激发学生写作和口语表达的热情，提高学生的文科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学生的写作状况和写作心理，作文教学要有时间保证，要上好作文指导课和讲评课。</w:t>
      </w:r>
    </w:p>
    <w:p>
      <w:pPr>
        <w:ind w:left="0" w:right="0" w:firstLine="560"/>
        <w:spacing w:before="450" w:after="450" w:line="312" w:lineRule="auto"/>
      </w:pPr>
      <w:r>
        <w:rPr>
          <w:rFonts w:ascii="宋体" w:hAnsi="宋体" w:eastAsia="宋体" w:cs="宋体"/>
          <w:color w:val="000"/>
          <w:sz w:val="28"/>
          <w:szCs w:val="28"/>
        </w:rPr>
        <w:t xml:space="preserve">6、个别老师的过程工作还有待加强。例如:听课笔记欠详细、教学工作手册填写不够规范、导学案编写质量不高、作业批改不够及时，作业批改的量和面不达标等。</w:t>
      </w:r>
    </w:p>
    <w:p>
      <w:pPr>
        <w:ind w:left="0" w:right="0" w:firstLine="560"/>
        <w:spacing w:before="450" w:after="450" w:line="312" w:lineRule="auto"/>
      </w:pPr>
      <w:r>
        <w:rPr>
          <w:rFonts w:ascii="宋体" w:hAnsi="宋体" w:eastAsia="宋体" w:cs="宋体"/>
          <w:color w:val="000"/>
          <w:sz w:val="28"/>
          <w:szCs w:val="28"/>
        </w:rPr>
        <w:t xml:space="preserve">7、个别教师对教育科研还没有真正重视起来，有时不积极参加教研活动，教学研究的理论水平不高等。</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第二篇：文科教研组教研工作总结</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2、语文课堂教学研讨，包括讲读课、自读课、写作课、口语交际、综合性学习等方面和类型。，3、配合教导处和上级有关部门搞好文科教师教学技能竞赛和学生学科知识赛、书法比赛、阅读竞技、作文竞赛。</w:t>
      </w:r>
    </w:p>
    <w:p>
      <w:pPr>
        <w:ind w:left="0" w:right="0" w:firstLine="560"/>
        <w:spacing w:before="450" w:after="450" w:line="312" w:lineRule="auto"/>
      </w:pPr>
      <w:r>
        <w:rPr>
          <w:rFonts w:ascii="宋体" w:hAnsi="宋体" w:eastAsia="宋体" w:cs="宋体"/>
          <w:color w:val="000"/>
          <w:sz w:val="28"/>
          <w:szCs w:val="28"/>
        </w:rPr>
        <w:t xml:space="preserve">4、语文、政治、地理学科学月考试分析、总结。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于4月底前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3、第十一周到第十五周，语文学科开展了一次朗读比赛、书法比赛、阅读竞技、作文竞赛；政治、历史、地理学科开展一次史地知识专项竞赛等。</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（1）七年级三位语文教师开展了自研和互研工作。政治、历史、地理课教师按新课程标准的要求进行了备课、讲课、复习，本学期开展了三次教法讨论公开课。</w:t>
      </w:r>
    </w:p>
    <w:p>
      <w:pPr>
        <w:ind w:left="0" w:right="0" w:firstLine="560"/>
        <w:spacing w:before="450" w:after="450" w:line="312" w:lineRule="auto"/>
      </w:pPr>
      <w:r>
        <w:rPr>
          <w:rFonts w:ascii="宋体" w:hAnsi="宋体" w:eastAsia="宋体" w:cs="宋体"/>
          <w:color w:val="000"/>
          <w:sz w:val="28"/>
          <w:szCs w:val="28"/>
        </w:rPr>
        <w:t xml:space="preserve">（2）八年级英语教师集体备课。</w:t>
      </w:r>
    </w:p>
    <w:p>
      <w:pPr>
        <w:ind w:left="0" w:right="0" w:firstLine="560"/>
        <w:spacing w:before="450" w:after="450" w:line="312" w:lineRule="auto"/>
      </w:pPr>
      <w:r>
        <w:rPr>
          <w:rFonts w:ascii="宋体" w:hAnsi="宋体" w:eastAsia="宋体" w:cs="宋体"/>
          <w:color w:val="000"/>
          <w:sz w:val="28"/>
          <w:szCs w:val="28"/>
        </w:rPr>
        <w:t xml:space="preserve">备课的中心发言人组织成员对该单元课文的重难点、板书设计、作业布置精心构思，并制作好了该单元检测试卷。备课讲课、作业批改、辅优转差均以能力训练为重心，夯实基础，提高学生语文学科的阅读、写作、口语交际水平。</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总之，通过每位老师的努力，本学期期末考试各年级均取得了较好成绩。</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杨永秀</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第三篇：文科教研组教研工作总结 (打印)</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2、语文课堂教学研讨，包括讲读课、自读课、写作课、口语交际、综合性学习等方面和类型。，3、配合教导处和上级有关部门搞好文科教师教学技能竞赛和学生作文竞赛。</w:t>
      </w:r>
    </w:p>
    <w:p>
      <w:pPr>
        <w:ind w:left="0" w:right="0" w:firstLine="560"/>
        <w:spacing w:before="450" w:after="450" w:line="312" w:lineRule="auto"/>
      </w:pPr>
      <w:r>
        <w:rPr>
          <w:rFonts w:ascii="宋体" w:hAnsi="宋体" w:eastAsia="宋体" w:cs="宋体"/>
          <w:color w:val="000"/>
          <w:sz w:val="28"/>
          <w:szCs w:val="28"/>
        </w:rPr>
        <w:t xml:space="preserve">4、语文、政治、英语学科学月考试分析、总结。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3、第十一周到第十五周，语文学科开展了一次朗读比赛、作文竞赛；</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w:t>
      </w:r>
    </w:p>
    <w:p>
      <w:pPr>
        <w:ind w:left="0" w:right="0" w:firstLine="560"/>
        <w:spacing w:before="450" w:after="450" w:line="312" w:lineRule="auto"/>
      </w:pPr>
      <w:r>
        <w:rPr>
          <w:rFonts w:ascii="宋体" w:hAnsi="宋体" w:eastAsia="宋体" w:cs="宋体"/>
          <w:color w:val="000"/>
          <w:sz w:val="28"/>
          <w:szCs w:val="28"/>
        </w:rPr>
        <w:t xml:space="preserve">总之，通过每位教师的努力，本学期文科教研组的各项活动开展得有声有色，取得了较好成绩。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2025-07-29T23:52:13+08:00</dcterms:created>
  <dcterms:modified xsi:type="dcterms:W3CDTF">2025-07-29T23:52:13+08:00</dcterms:modified>
</cp:coreProperties>
</file>

<file path=docProps/custom.xml><?xml version="1.0" encoding="utf-8"?>
<Properties xmlns="http://schemas.openxmlformats.org/officeDocument/2006/custom-properties" xmlns:vt="http://schemas.openxmlformats.org/officeDocument/2006/docPropsVTypes"/>
</file>