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半学期工作小结及期中质量分析</w:t>
      </w:r>
      <w:bookmarkEnd w:id="1"/>
    </w:p>
    <w:p>
      <w:pPr>
        <w:jc w:val="center"/>
        <w:spacing w:before="0" w:after="450"/>
      </w:pPr>
      <w:r>
        <w:rPr>
          <w:rFonts w:ascii="Arial" w:hAnsi="Arial" w:eastAsia="Arial" w:cs="Arial"/>
          <w:color w:val="999999"/>
          <w:sz w:val="20"/>
          <w:szCs w:val="20"/>
        </w:rPr>
        <w:t xml:space="preserve">来源：网络  作者：浅语风铃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第一篇：半学期工作小结及期中质量分析半学期工作小结及期中质量分析----四年级班主任 邓玉荣一、半学期工作小结本学期我担任四年级班主任及语文教学工作。作为班主任，我深深懂得教师的一言一行都影响着学生，对学生起着言行身教的作用。所以，在工作...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----四年级班主任 邓玉荣</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本学期我担任四年级班主任及语文教学工作。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在教学中，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w:t>
      </w:r>
    </w:p>
    <w:p>
      <w:pPr>
        <w:ind w:left="0" w:right="0" w:firstLine="560"/>
        <w:spacing w:before="450" w:after="450" w:line="312" w:lineRule="auto"/>
      </w:pPr>
      <w:r>
        <w:rPr>
          <w:rFonts w:ascii="宋体" w:hAnsi="宋体" w:eastAsia="宋体" w:cs="宋体"/>
          <w:color w:val="000"/>
          <w:sz w:val="28"/>
          <w:szCs w:val="28"/>
        </w:rPr>
        <w:t xml:space="preserve">纪律上，严格要求学生，让学生从自我做起，从小事做起，养成良好学习习惯。班里的一般事情都由班长负责，但各项具体工作分工到各个班委成员。早读、间操等日常工作都由班长负责；学习上由学习委员和各科代表负责。作为班主任要随时随地作检查指导，要及时对班干部的工作给予肯定，表扬班干部助人为乐的先进事迹，树立班干部在同学心中的威信，树立班级正确的舆论。</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本次期中测试以基础知识为主，比较全面的考察了学生这两个月的语文知识及素养情况。总分：2906，均分：78.54,90分以上8人，优秀率21.62％，合格率89.19％，不及格4人。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2、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3、要树立可持续发展的教育教学观。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4、强化业务培训，提高自身素质。积极探索处于时代前沿并适合我的教学模式、教学方法和教学手段。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5、开展多种活动，交流课程改革经验。开展新课程教学设计与教学反思展评活动和课堂教学模式创新活动：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6、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7、要继续加强基础知识、基础能力方面的训练。尤其是同音字，要反复地出现，学会正确地区分运用。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8、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9、家校合力，共商教育 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1、期末成绩争取达到80分，优秀人数争取达到12人，合格率争取90％左右。</w:t>
      </w:r>
    </w:p>
    <w:p>
      <w:pPr>
        <w:ind w:left="0" w:right="0" w:firstLine="560"/>
        <w:spacing w:before="450" w:after="450" w:line="312" w:lineRule="auto"/>
      </w:pPr>
      <w:r>
        <w:rPr>
          <w:rFonts w:ascii="宋体" w:hAnsi="宋体" w:eastAsia="宋体" w:cs="宋体"/>
          <w:color w:val="000"/>
          <w:sz w:val="28"/>
          <w:szCs w:val="28"/>
        </w:rPr>
        <w:t xml:space="preserve">2、争取班级班风正，学风浓，学生全面发展，各项活动积极开展。</w:t>
      </w:r>
    </w:p>
    <w:p>
      <w:pPr>
        <w:ind w:left="0" w:right="0" w:firstLine="560"/>
        <w:spacing w:before="450" w:after="450" w:line="312" w:lineRule="auto"/>
      </w:pPr>
      <w:r>
        <w:rPr>
          <w:rFonts w:ascii="宋体" w:hAnsi="宋体" w:eastAsia="宋体" w:cs="宋体"/>
          <w:color w:val="000"/>
          <w:sz w:val="28"/>
          <w:szCs w:val="28"/>
        </w:rPr>
        <w:t xml:space="preserve">工作中还有些许的遗憾，我将教会学生会学习语文，懂得学习语文要两条腿走路，既要提高课堂教学效率，又要引导学生课外学语文、用语文。本人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第三篇：小学学校半学期期中工作小结</w:t>
      </w:r>
    </w:p>
    <w:p>
      <w:pPr>
        <w:ind w:left="0" w:right="0" w:firstLine="560"/>
        <w:spacing w:before="450" w:after="450" w:line="312" w:lineRule="auto"/>
      </w:pPr>
      <w:r>
        <w:rPr>
          <w:rFonts w:ascii="宋体" w:hAnsi="宋体" w:eastAsia="宋体" w:cs="宋体"/>
          <w:color w:val="000"/>
          <w:sz w:val="28"/>
          <w:szCs w:val="28"/>
        </w:rPr>
        <w:t xml:space="preserve">小学学校半学期期中工作小结</w:t>
      </w:r>
    </w:p>
    <w:p>
      <w:pPr>
        <w:ind w:left="0" w:right="0" w:firstLine="560"/>
        <w:spacing w:before="450" w:after="450" w:line="312" w:lineRule="auto"/>
      </w:pPr>
      <w:r>
        <w:rPr>
          <w:rFonts w:ascii="宋体" w:hAnsi="宋体" w:eastAsia="宋体" w:cs="宋体"/>
          <w:color w:val="000"/>
          <w:sz w:val="28"/>
          <w:szCs w:val="28"/>
        </w:rPr>
        <w:t xml:space="preserve">XXX小学是一所基层完全小学。学校现有在校学生430人，10个小学教学班，寄宿生255人。教职工40人。近年来，在上级各部门的关心指导下，学校在志丹县教育“创强、创均、双高双普”验收中，工作扎实有效，亮点纷呈，多次受到上级部门的肯定与鼓励。</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1、学校结合地名及培养目标，自行设计的校徽，可谓结构精巧，意蕴深远，成为学校校园文化建设当中一道靓丽的风景；2025年获市级文明校园；2025年获“延安市中小学后勤管理先进单位” ；总务主任xxx被评为“陕西省后勤管理先进个人”称号；；2025年获“延安市师德师风建设先进单位”；“延安市防震减灾示范校园”；学校乡村少年宫被省委宣传部文明办评为“陕西省乡村少年宫示范学校”；今年九月被县委、县政府授予“2025—2025学素质教育优秀学校”。</w:t>
      </w:r>
    </w:p>
    <w:p>
      <w:pPr>
        <w:ind w:left="0" w:right="0" w:firstLine="560"/>
        <w:spacing w:before="450" w:after="450" w:line="312" w:lineRule="auto"/>
      </w:pPr>
      <w:r>
        <w:rPr>
          <w:rFonts w:ascii="宋体" w:hAnsi="宋体" w:eastAsia="宋体" w:cs="宋体"/>
          <w:color w:val="000"/>
          <w:sz w:val="28"/>
          <w:szCs w:val="28"/>
        </w:rPr>
        <w:t xml:space="preserve">2、学校办学水平整体推进，教学质量稳步提升，三年三大步。英语科目素质教育检测，已经步入全县第一位次，生源逐步回升；学校综合考核也跻身于全县一类学校行列。学校男子足球队在5月份代表陕西参加“2025与世界有约中西部十省市乡村学校足球联赛”，获第四名；学校高效课堂也有序展开，现在共有20名教师参与省、市、县级课题研究，目前是全县课题申报立项数量最多的学校。目前已经加入教育部主办的“中国特色课题学校”组织。</w:t>
      </w:r>
    </w:p>
    <w:p>
      <w:pPr>
        <w:ind w:left="0" w:right="0" w:firstLine="560"/>
        <w:spacing w:before="450" w:after="450" w:line="312" w:lineRule="auto"/>
      </w:pPr>
      <w:r>
        <w:rPr>
          <w:rFonts w:ascii="宋体" w:hAnsi="宋体" w:eastAsia="宋体" w:cs="宋体"/>
          <w:color w:val="000"/>
          <w:sz w:val="28"/>
          <w:szCs w:val="28"/>
        </w:rPr>
        <w:t xml:space="preserve">3、学校属于中国平安“平安希望小学”，今年6月份联系平安总部，邀请著名歌手平安来我校拍摄《天下平安》MV。真正让孩子们开阔了眼界，增长了视野，做到了与明星面对面零距离交流沟通。</w:t>
      </w:r>
    </w:p>
    <w:p>
      <w:pPr>
        <w:ind w:left="0" w:right="0" w:firstLine="560"/>
        <w:spacing w:before="450" w:after="450" w:line="312" w:lineRule="auto"/>
      </w:pPr>
      <w:r>
        <w:rPr>
          <w:rFonts w:ascii="宋体" w:hAnsi="宋体" w:eastAsia="宋体" w:cs="宋体"/>
          <w:color w:val="000"/>
          <w:sz w:val="28"/>
          <w:szCs w:val="28"/>
        </w:rPr>
        <w:t xml:space="preserve">4、在群众路线教育实践活动中，学校主动联系中国平安保险公司宣传双河，目前平安总部拍摄的双河山地苹果广告片，已经拿到平安总部进行宣传。平安公司为解决学校学生家长后续收入问题，开展这项工作，为使孩子们上学有个可靠的教育保证，苹果购销工作目前也在有序进行。</w:t>
      </w:r>
    </w:p>
    <w:p>
      <w:pPr>
        <w:ind w:left="0" w:right="0" w:firstLine="560"/>
        <w:spacing w:before="450" w:after="450" w:line="312" w:lineRule="auto"/>
      </w:pPr>
      <w:r>
        <w:rPr>
          <w:rFonts w:ascii="宋体" w:hAnsi="宋体" w:eastAsia="宋体" w:cs="宋体"/>
          <w:color w:val="000"/>
          <w:sz w:val="28"/>
          <w:szCs w:val="28"/>
        </w:rPr>
        <w:t xml:space="preserve">二、明年目标</w:t>
      </w:r>
    </w:p>
    <w:p>
      <w:pPr>
        <w:ind w:left="0" w:right="0" w:firstLine="560"/>
        <w:spacing w:before="450" w:after="450" w:line="312" w:lineRule="auto"/>
      </w:pPr>
      <w:r>
        <w:rPr>
          <w:rFonts w:ascii="宋体" w:hAnsi="宋体" w:eastAsia="宋体" w:cs="宋体"/>
          <w:color w:val="000"/>
          <w:sz w:val="28"/>
          <w:szCs w:val="28"/>
        </w:rPr>
        <w:t xml:space="preserve">1、创建省级文明校园；迎接市级课题实验学校验收；迎接市级科普示范校园验收。</w:t>
      </w:r>
    </w:p>
    <w:p>
      <w:pPr>
        <w:ind w:left="0" w:right="0" w:firstLine="560"/>
        <w:spacing w:before="450" w:after="450" w:line="312" w:lineRule="auto"/>
      </w:pPr>
      <w:r>
        <w:rPr>
          <w:rFonts w:ascii="宋体" w:hAnsi="宋体" w:eastAsia="宋体" w:cs="宋体"/>
          <w:color w:val="000"/>
          <w:sz w:val="28"/>
          <w:szCs w:val="28"/>
        </w:rPr>
        <w:t xml:space="preserve">2、继续稳扎稳打，坚持质量立校，课题牵引的思路。确保学校在各类考核评比中再创佳绩，跻身县域素质教育优秀学校。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1、术科老师短缺，实缺美术、体育老师各一名，没有音乐教师。</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第四篇：五年级期中质量分析小结</w:t>
      </w:r>
    </w:p>
    <w:p>
      <w:pPr>
        <w:ind w:left="0" w:right="0" w:firstLine="560"/>
        <w:spacing w:before="450" w:after="450" w:line="312" w:lineRule="auto"/>
      </w:pPr>
      <w:r>
        <w:rPr>
          <w:rFonts w:ascii="宋体" w:hAnsi="宋体" w:eastAsia="宋体" w:cs="宋体"/>
          <w:color w:val="000"/>
          <w:sz w:val="28"/>
          <w:szCs w:val="28"/>
        </w:rPr>
        <w:t xml:space="preserve">五年级期中质量分析小结</w:t>
      </w:r>
    </w:p>
    <w:p>
      <w:pPr>
        <w:ind w:left="0" w:right="0" w:firstLine="560"/>
        <w:spacing w:before="450" w:after="450" w:line="312" w:lineRule="auto"/>
      </w:pPr>
      <w:r>
        <w:rPr>
          <w:rFonts w:ascii="宋体" w:hAnsi="宋体" w:eastAsia="宋体" w:cs="宋体"/>
          <w:color w:val="000"/>
          <w:sz w:val="28"/>
          <w:szCs w:val="28"/>
        </w:rPr>
        <w:t xml:space="preserve">期中考试不仅仅是检测学生在前半个学期中的学习情况，同时也是反映教师教学工作中得与失的良好手段。五年级的任课老师结合学校工作，开展了期中教学质量分析会议。通过会议我们总结出三得三失。</w:t>
      </w:r>
    </w:p>
    <w:p>
      <w:pPr>
        <w:ind w:left="0" w:right="0" w:firstLine="560"/>
        <w:spacing w:before="450" w:after="450" w:line="312" w:lineRule="auto"/>
      </w:pPr>
      <w:r>
        <w:rPr>
          <w:rFonts w:ascii="宋体" w:hAnsi="宋体" w:eastAsia="宋体" w:cs="宋体"/>
          <w:color w:val="000"/>
          <w:sz w:val="28"/>
          <w:szCs w:val="28"/>
        </w:rPr>
        <w:t xml:space="preserve">第一得，教师认真的教学态度给学生起了一个榜样作用。这半个学期来，五年级大部分学生的学习态度、学习习惯都有了很大的改善。</w:t>
      </w:r>
    </w:p>
    <w:p>
      <w:pPr>
        <w:ind w:left="0" w:right="0" w:firstLine="560"/>
        <w:spacing w:before="450" w:after="450" w:line="312" w:lineRule="auto"/>
      </w:pPr>
      <w:r>
        <w:rPr>
          <w:rFonts w:ascii="宋体" w:hAnsi="宋体" w:eastAsia="宋体" w:cs="宋体"/>
          <w:color w:val="000"/>
          <w:sz w:val="28"/>
          <w:szCs w:val="28"/>
        </w:rPr>
        <w:t xml:space="preserve">第二得，教师们走向了三种不同的风格。英语 老师虽然是新老师，但她的适应能力特别强，2、3个星期后便进入了角色，工作非常仔细，对学生有亲和力。王老师属于幽默型，作为语文老师他的文化底蕴非常深厚，学生都非常乐意和他交流，师生关系相处的较好。我则属于板脸型，一般课堂中，我是不会有笑脸的，特别是自己班里。这样一来，学生对我有一种畏惧感，我布置的任务他们相对做的比较到位。所以我认为只要我们 几位老师能按照自己的风格走下去，一定能走出一片广阔天地。</w:t>
      </w:r>
    </w:p>
    <w:p>
      <w:pPr>
        <w:ind w:left="0" w:right="0" w:firstLine="560"/>
        <w:spacing w:before="450" w:after="450" w:line="312" w:lineRule="auto"/>
      </w:pPr>
      <w:r>
        <w:rPr>
          <w:rFonts w:ascii="宋体" w:hAnsi="宋体" w:eastAsia="宋体" w:cs="宋体"/>
          <w:color w:val="000"/>
          <w:sz w:val="28"/>
          <w:szCs w:val="28"/>
        </w:rPr>
        <w:t xml:space="preserve">第三得，五年级是一个合作的团队。课间，办公室里经常会出现这样的场面：几个老师围在一起探讨着什么知识应该怎样去落实；面对学生作业不做我们应该如何处置；如何才能提高我们的教学质量等等。</w:t>
      </w:r>
    </w:p>
    <w:p>
      <w:pPr>
        <w:ind w:left="0" w:right="0" w:firstLine="560"/>
        <w:spacing w:before="450" w:after="450" w:line="312" w:lineRule="auto"/>
      </w:pPr>
      <w:r>
        <w:rPr>
          <w:rFonts w:ascii="宋体" w:hAnsi="宋体" w:eastAsia="宋体" w:cs="宋体"/>
          <w:color w:val="000"/>
          <w:sz w:val="28"/>
          <w:szCs w:val="28"/>
        </w:rPr>
        <w:t xml:space="preserve">正因为有以上几点，所以我们五年级在这次期中考试中的成绩才会有这样稳定的发挥。当然我们也有很多不足之处。</w:t>
      </w:r>
    </w:p>
    <w:p>
      <w:pPr>
        <w:ind w:left="0" w:right="0" w:firstLine="560"/>
        <w:spacing w:before="450" w:after="450" w:line="312" w:lineRule="auto"/>
      </w:pPr>
      <w:r>
        <w:rPr>
          <w:rFonts w:ascii="宋体" w:hAnsi="宋体" w:eastAsia="宋体" w:cs="宋体"/>
          <w:color w:val="000"/>
          <w:sz w:val="28"/>
          <w:szCs w:val="28"/>
        </w:rPr>
        <w:t xml:space="preserve">第一失，班级管理上还不够精细。和我们学校里几个出色的班级还有一定的距离。特别是老师不在时，学生的学习效率就比较低了。在今后的班级管理方面还应该向一些优秀的班主任好好学习学习，努力提高自己的管理水平。</w:t>
      </w:r>
    </w:p>
    <w:p>
      <w:pPr>
        <w:ind w:left="0" w:right="0" w:firstLine="560"/>
        <w:spacing w:before="450" w:after="450" w:line="312" w:lineRule="auto"/>
      </w:pPr>
      <w:r>
        <w:rPr>
          <w:rFonts w:ascii="宋体" w:hAnsi="宋体" w:eastAsia="宋体" w:cs="宋体"/>
          <w:color w:val="000"/>
          <w:sz w:val="28"/>
          <w:szCs w:val="28"/>
        </w:rPr>
        <w:t xml:space="preserve">第二失，学生的学习习惯的养成，还有待加强。从这次考试的试卷来分析，我们发现几个问题：</w:t>
      </w:r>
    </w:p>
    <w:p>
      <w:pPr>
        <w:ind w:left="0" w:right="0" w:firstLine="560"/>
        <w:spacing w:before="450" w:after="450" w:line="312" w:lineRule="auto"/>
      </w:pPr>
      <w:r>
        <w:rPr>
          <w:rFonts w:ascii="宋体" w:hAnsi="宋体" w:eastAsia="宋体" w:cs="宋体"/>
          <w:color w:val="000"/>
          <w:sz w:val="28"/>
          <w:szCs w:val="28"/>
        </w:rPr>
        <w:t xml:space="preserve">1、学生存在粗心大意的毛病。（特别是数学的计算题、语文题目不看清楚等。）</w:t>
      </w:r>
    </w:p>
    <w:p>
      <w:pPr>
        <w:ind w:left="0" w:right="0" w:firstLine="560"/>
        <w:spacing w:before="450" w:after="450" w:line="312" w:lineRule="auto"/>
      </w:pPr>
      <w:r>
        <w:rPr>
          <w:rFonts w:ascii="宋体" w:hAnsi="宋体" w:eastAsia="宋体" w:cs="宋体"/>
          <w:color w:val="000"/>
          <w:sz w:val="28"/>
          <w:szCs w:val="28"/>
        </w:rPr>
        <w:t xml:space="preserve">2、学生的书写质量不高。</w:t>
      </w:r>
    </w:p>
    <w:p>
      <w:pPr>
        <w:ind w:left="0" w:right="0" w:firstLine="560"/>
        <w:spacing w:before="450" w:after="450" w:line="312" w:lineRule="auto"/>
      </w:pPr>
      <w:r>
        <w:rPr>
          <w:rFonts w:ascii="宋体" w:hAnsi="宋体" w:eastAsia="宋体" w:cs="宋体"/>
          <w:color w:val="000"/>
          <w:sz w:val="28"/>
          <w:szCs w:val="28"/>
        </w:rPr>
        <w:t xml:space="preserve">3、考试完了好不能做到认真检查。</w:t>
      </w:r>
    </w:p>
    <w:p>
      <w:pPr>
        <w:ind w:left="0" w:right="0" w:firstLine="560"/>
        <w:spacing w:before="450" w:after="450" w:line="312" w:lineRule="auto"/>
      </w:pPr>
      <w:r>
        <w:rPr>
          <w:rFonts w:ascii="宋体" w:hAnsi="宋体" w:eastAsia="宋体" w:cs="宋体"/>
          <w:color w:val="000"/>
          <w:sz w:val="28"/>
          <w:szCs w:val="28"/>
        </w:rPr>
        <w:t xml:space="preserve">4、成绩出来后只看重分数，而不知道去分析、总结考试的得与失。</w:t>
      </w:r>
    </w:p>
    <w:p>
      <w:pPr>
        <w:ind w:left="0" w:right="0" w:firstLine="560"/>
        <w:spacing w:before="450" w:after="450" w:line="312" w:lineRule="auto"/>
      </w:pPr>
      <w:r>
        <w:rPr>
          <w:rFonts w:ascii="宋体" w:hAnsi="宋体" w:eastAsia="宋体" w:cs="宋体"/>
          <w:color w:val="000"/>
          <w:sz w:val="28"/>
          <w:szCs w:val="28"/>
        </w:rPr>
        <w:t xml:space="preserve">第三失，在教育教学的过程中对落实问题不够注重。这次考试就很明显的反映出很多知识点，老师都是讲了多次，学生也做了多次，但考试时，学生却还是做不来。很多纪律，班主任都是反复强调，但很多学生却还是要违反纪律。</w:t>
      </w:r>
    </w:p>
    <w:p>
      <w:pPr>
        <w:ind w:left="0" w:right="0" w:firstLine="560"/>
        <w:spacing w:before="450" w:after="450" w:line="312" w:lineRule="auto"/>
      </w:pPr>
      <w:r>
        <w:rPr>
          <w:rFonts w:ascii="宋体" w:hAnsi="宋体" w:eastAsia="宋体" w:cs="宋体"/>
          <w:color w:val="000"/>
          <w:sz w:val="28"/>
          <w:szCs w:val="28"/>
        </w:rPr>
        <w:t xml:space="preserve">总之，在下半个学期我们五年级的任课老师将继续努力，改善自己的教学风格，提高自身的教学水平，争取在期末考试中能取得更为优异的成绩。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第五篇：第二学期半期考试质量分析</w:t>
      </w:r>
    </w:p>
    <w:p>
      <w:pPr>
        <w:ind w:left="0" w:right="0" w:firstLine="560"/>
        <w:spacing w:before="450" w:after="450" w:line="312" w:lineRule="auto"/>
      </w:pPr>
      <w:r>
        <w:rPr>
          <w:rFonts w:ascii="宋体" w:hAnsi="宋体" w:eastAsia="宋体" w:cs="宋体"/>
          <w:color w:val="000"/>
          <w:sz w:val="28"/>
          <w:szCs w:val="28"/>
        </w:rPr>
        <w:t xml:space="preserve">第二学期半期考试质量分析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考试的考察范围为第一、第二单元，分为选择题（50分）和非选择题（50分）两部分，试题难易程度较之上学期两次考试简单，属偏易，突出对学生基本知识落实情况和基本能力的考察，注重考察学生的理解分析能力和答题技巧。试题难易程度与我校学生的实际情况相符。</w:t>
      </w:r>
    </w:p>
    <w:p>
      <w:pPr>
        <w:ind w:left="0" w:right="0" w:firstLine="560"/>
        <w:spacing w:before="450" w:after="450" w:line="312" w:lineRule="auto"/>
      </w:pPr>
      <w:r>
        <w:rPr>
          <w:rFonts w:ascii="宋体" w:hAnsi="宋体" w:eastAsia="宋体" w:cs="宋体"/>
          <w:color w:val="000"/>
          <w:sz w:val="28"/>
          <w:szCs w:val="28"/>
        </w:rPr>
        <w:t xml:space="preserve">在选择题方面：提问方式比较直接，多以“这表明、这说明、这体现、是…”方式出现，分析和理解难度都不太，容易上手，不用分析，直接选出答案（识记）的占五分之一，没有难题怪题偏题。</w:t>
      </w:r>
    </w:p>
    <w:p>
      <w:pPr>
        <w:ind w:left="0" w:right="0" w:firstLine="560"/>
        <w:spacing w:before="450" w:after="450" w:line="312" w:lineRule="auto"/>
      </w:pPr>
      <w:r>
        <w:rPr>
          <w:rFonts w:ascii="宋体" w:hAnsi="宋体" w:eastAsia="宋体" w:cs="宋体"/>
          <w:color w:val="000"/>
          <w:sz w:val="28"/>
          <w:szCs w:val="28"/>
        </w:rPr>
        <w:t xml:space="preserve">在非选择题方面：材料也不难理解，提问方式也比较直接。26题12分，考察民主监督的方式及要求，第一问4分，考方式较为直接，容易上手，第二问属于启示类题目，需要学生在识记理解的基础之上加以结合材料。27题14分，考察对人民负责的要求和政府行为的依据，第一问6分，比较直接，第二问属于原因、依据类题目，需要学生结合一二单元有关知识进行综合才能全面作答，是本试题最难的一题。28题12分，考察参与政治生活遵循的基本原则，较为直接，需要结合材料。29题12分，考察政府的职能，提问直接，但需要结合材料。</w:t>
      </w:r>
    </w:p>
    <w:p>
      <w:pPr>
        <w:ind w:left="0" w:right="0" w:firstLine="560"/>
        <w:spacing w:before="450" w:after="450" w:line="312" w:lineRule="auto"/>
      </w:pPr>
      <w:r>
        <w:rPr>
          <w:rFonts w:ascii="宋体" w:hAnsi="宋体" w:eastAsia="宋体" w:cs="宋体"/>
          <w:color w:val="000"/>
          <w:sz w:val="28"/>
          <w:szCs w:val="28"/>
        </w:rPr>
        <w:t xml:space="preserve">二、答题存在的问题及原因</w:t>
      </w:r>
    </w:p>
    <w:p>
      <w:pPr>
        <w:ind w:left="0" w:right="0" w:firstLine="560"/>
        <w:spacing w:before="450" w:after="450" w:line="312" w:lineRule="auto"/>
      </w:pPr>
      <w:r>
        <w:rPr>
          <w:rFonts w:ascii="宋体" w:hAnsi="宋体" w:eastAsia="宋体" w:cs="宋体"/>
          <w:color w:val="000"/>
          <w:sz w:val="28"/>
          <w:szCs w:val="28"/>
        </w:rPr>
        <w:t xml:space="preserve">本次应考1724人，实考1681人，缺考43人，由于人数较多，又缺乏相关的统计设备，各题的得分率和失分率难易准确得出。选择题情况分析：从选择题的得分率来看，全年级选择题平均得分应在30分要上，选择题的难度并不大，但得分率并不高。从学生的答题情况可以看出，①前6个题学生出错的较多，说明学生对国家及我国的国家性质的相关知识的理解依然存在问题。②13、18、22、23题的失分率较高。说明学生对相关的知识点的理解容易混淆。③学生对一二单元的基础知识的掌握不够熟悉，审题不够仔细、不够深入，做题时没有形成选项与题目相结合的好习惯，看到对的随手就选失误较多。主观题情况分析：26第（1）问的第一小问，大部分学生能够作答，第二小问就容易把民主监督的方式与民主决策的方式相混淆，失分率较高；第（2）问，问的是启示，大多数学生把意义当成启示来作答，或者照抄材料，十分较高。27题第（1）问，问法直接，只要熟悉知识，就能作答，多数学生不能作答，做能作答的也没有与材料相结合；第（2）问难度较高，需要进行一定的综合，学生要么不能作答，要么照抄材料，要么只能答到专家咨询制度的意义。</w:t>
      </w:r>
    </w:p>
    <w:p>
      <w:pPr>
        <w:ind w:left="0" w:right="0" w:firstLine="560"/>
        <w:spacing w:before="450" w:after="450" w:line="312" w:lineRule="auto"/>
      </w:pPr>
      <w:r>
        <w:rPr>
          <w:rFonts w:ascii="宋体" w:hAnsi="宋体" w:eastAsia="宋体" w:cs="宋体"/>
          <w:color w:val="000"/>
          <w:sz w:val="28"/>
          <w:szCs w:val="28"/>
        </w:rPr>
        <w:t xml:space="preserve">28、29题的原理在选择题上有简单的论述，部分学生能够巧妙运用，但是缺少与材料的结合，部分学生照抄材料。从主观题的答题情况来看：①学生对基本的主干知识缺少记忆，知识的迁移能力不足，理解和运用能力有待加强，如26题第一问要求答民主监督的方式，学生对民主决策和监督相混淆，所以导致试题简单，但得分不高的问题。②学生缺考达43人，不重视，不在乎，无所谓，部分学生考试态度不认真，一进考场就埋头大睡，主观题留空白。③审题不清楚，答非所问，搞不清楚题目所问，如26题第二问，题目所问的是启示，而学生所答的是意义。29题要求运用政府的职能就如何实现材料要求的目的，而学生没有运用职能，只答如何实现。④答题技巧有待提高，学生对主观题的作答，缺乏逻辑性，显得生硬和牵强，答案的生成显得突然，有的只抄材料，有的只写原理观点，理论与材料联系的能力有待提高。⑤教师对学情认识不到位，基础知识的夯实不到位，过高的估计学生，方法指导不足。</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1、提高课堂教学质量。加强对教学目标的研究，吃透教材，把握重点，提高教学的针对性，使考试内容和能力要求落实到教学过程之中。</w:t>
      </w:r>
    </w:p>
    <w:p>
      <w:pPr>
        <w:ind w:left="0" w:right="0" w:firstLine="560"/>
        <w:spacing w:before="450" w:after="450" w:line="312" w:lineRule="auto"/>
      </w:pPr>
      <w:r>
        <w:rPr>
          <w:rFonts w:ascii="宋体" w:hAnsi="宋体" w:eastAsia="宋体" w:cs="宋体"/>
          <w:color w:val="000"/>
          <w:sz w:val="28"/>
          <w:szCs w:val="28"/>
        </w:rPr>
        <w:t xml:space="preserve">2、注重夯实学生的基础知识、主干知识，注重学生运用知识分析解决问题能力的培养。教学过程中，不能对学生有过高的估计，要把夯实基础知识，基本能力，放在突出地位。</w:t>
      </w:r>
    </w:p>
    <w:p>
      <w:pPr>
        <w:ind w:left="0" w:right="0" w:firstLine="560"/>
        <w:spacing w:before="450" w:after="450" w:line="312" w:lineRule="auto"/>
      </w:pPr>
      <w:r>
        <w:rPr>
          <w:rFonts w:ascii="宋体" w:hAnsi="宋体" w:eastAsia="宋体" w:cs="宋体"/>
          <w:color w:val="000"/>
          <w:sz w:val="28"/>
          <w:szCs w:val="28"/>
        </w:rPr>
        <w:t xml:space="preserve">3、加强对学生的理解，学情的把握，准确把握学生的能力状况，有针对性的训练学生的审题能力、答题技巧和应试能力。教学中注重校正学生的学习态度，培养学生的学习热情，特别是学生的自主学习能力。教练结合，在教学过程中要有针对性的加强训练，及时评讲，不能就提讲题，要逐步培养学生学会审题，理解题目的意思和意图，有效组织答案并与材料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2025-07-28T18:22:55+08:00</dcterms:created>
  <dcterms:modified xsi:type="dcterms:W3CDTF">2025-07-28T18:22:55+08:00</dcterms:modified>
</cp:coreProperties>
</file>

<file path=docProps/custom.xml><?xml version="1.0" encoding="utf-8"?>
<Properties xmlns="http://schemas.openxmlformats.org/officeDocument/2006/custom-properties" xmlns:vt="http://schemas.openxmlformats.org/officeDocument/2006/docPropsVTypes"/>
</file>