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《中小学教师职业道德规范》学习体会（五篇模版）</w:t>
      </w:r>
      <w:bookmarkEnd w:id="1"/>
    </w:p>
    <w:p>
      <w:pPr>
        <w:jc w:val="center"/>
        <w:spacing w:before="0" w:after="450"/>
      </w:pPr>
      <w:r>
        <w:rPr>
          <w:rFonts w:ascii="Arial" w:hAnsi="Arial" w:eastAsia="Arial" w:cs="Arial"/>
          <w:color w:val="999999"/>
          <w:sz w:val="20"/>
          <w:szCs w:val="20"/>
        </w:rPr>
        <w:t xml:space="preserve">来源：网络  作者：水墨画意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规范》学习体会《中小学教师职业道德规范》学习体会南流中学李卫红有一句话说得好：“百年大计，教育为本；教育大计，教师为本；教师大计，师德为本。”教育在跨入新世纪的今天，面对经济全球化趋势带来的各种思潮相互交错、相...</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南流中学</w:t>
      </w:r>
    </w:p>
    <w:p>
      <w:pPr>
        <w:ind w:left="0" w:right="0" w:firstLine="560"/>
        <w:spacing w:before="450" w:after="450" w:line="312" w:lineRule="auto"/>
      </w:pPr>
      <w:r>
        <w:rPr>
          <w:rFonts w:ascii="宋体" w:hAnsi="宋体" w:eastAsia="宋体" w:cs="宋体"/>
          <w:color w:val="000"/>
          <w:sz w:val="28"/>
          <w:szCs w:val="28"/>
        </w:rPr>
        <w:t xml:space="preserve">李卫红</w:t>
      </w:r>
    </w:p>
    <w:p>
      <w:pPr>
        <w:ind w:left="0" w:right="0" w:firstLine="560"/>
        <w:spacing w:before="450" w:after="450" w:line="312" w:lineRule="auto"/>
      </w:pPr>
      <w:r>
        <w:rPr>
          <w:rFonts w:ascii="宋体" w:hAnsi="宋体" w:eastAsia="宋体" w:cs="宋体"/>
          <w:color w:val="000"/>
          <w:sz w:val="28"/>
          <w:szCs w:val="28"/>
        </w:rPr>
        <w:t xml:space="preserve">有一句话说得好：“百年大计，教育为本；教育大计，教师为本；教师大计，师德为本。”教育在跨入新世纪的今天，面对经济全球化趋势带来的各种思潮相互交错、相互激荡的考验；面对新技术革命和网络技术向人们提出的挑战；面对市场经济条件下的经济成份、经济利益、社会组织、就业方式等多样化的新特点；面对国际敌对势力对我国“西化”、“分化”的图谋，进一步加强教师队伍职业道德建设更具有重要性和紧迫性。在这次暑假培训中，我学习了《中小学教师职业道德规范》，受益匪浅，现将体会总结如下：</w:t>
      </w:r>
    </w:p>
    <w:p>
      <w:pPr>
        <w:ind w:left="0" w:right="0" w:firstLine="560"/>
        <w:spacing w:before="450" w:after="450" w:line="312" w:lineRule="auto"/>
      </w:pPr>
      <w:r>
        <w:rPr>
          <w:rFonts w:ascii="宋体" w:hAnsi="宋体" w:eastAsia="宋体" w:cs="宋体"/>
          <w:color w:val="000"/>
          <w:sz w:val="28"/>
          <w:szCs w:val="28"/>
        </w:rPr>
        <w:t xml:space="preserve">一、热爱学生。关心爱护全体学生，学生的人格平等、公正对待学生。对学生严格要求,耐心教导,不讽刺、挖苦、歧视学生，不体罚或变相体罚学生，保护学生合法权益，促进学生全面、主动、健康发展。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严格要求学生，帮助学生能够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二、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以马克思列宁主义、毛泽东思想、邓小平理论和“三个代表”重要思想为指导，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热爱祖国,保持民族气节，增强民族自信心。对外宾热情、友好，不卑不亢。升国旗奏国歌时，肃立、脱帽、行注目礼。</w:t>
      </w:r>
    </w:p>
    <w:p>
      <w:pPr>
        <w:ind w:left="0" w:right="0" w:firstLine="560"/>
        <w:spacing w:before="450" w:after="450" w:line="312" w:lineRule="auto"/>
      </w:pPr>
      <w:r>
        <w:rPr>
          <w:rFonts w:ascii="宋体" w:hAnsi="宋体" w:eastAsia="宋体" w:cs="宋体"/>
          <w:color w:val="000"/>
          <w:sz w:val="28"/>
          <w:szCs w:val="28"/>
        </w:rPr>
        <w:t xml:space="preserve">三、爱岗敬业。热爱教育，热爱学校，尽职尽责，教书育人，注意培养学生具有良好的思想品德。认真备课上课，认真批改作业，不敷衍塞责，不传播有害学生身心健康的思想。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如果没有情感，没有爱，如同池塘没有水一样，没有水，就不能称其为池塘，没有爱就没有教育。”如果说智慧要靠智慧来铸就，那么爱心要靠爱心来成就。同在一片蓝天下，孩子们应该有同等的受教育权利。热爱一个学生就等于塑造一个学生，而厌弃一个学生无异于毁坏一个学生。每一位学生都渴望得到老师的爱，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四、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以马克思列宁主义、毛泽东思想、邓小平理论和“三个代表”重要思想为指导，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热爱祖国,保持民族气节，增强民族自信心。对外宾热情、友好，不卑不亢。升国旗奏国歌时，肃立、脱帽、行注目礼。</w:t>
      </w:r>
    </w:p>
    <w:p>
      <w:pPr>
        <w:ind w:left="0" w:right="0" w:firstLine="560"/>
        <w:spacing w:before="450" w:after="450" w:line="312" w:lineRule="auto"/>
      </w:pPr>
      <w:r>
        <w:rPr>
          <w:rFonts w:ascii="宋体" w:hAnsi="宋体" w:eastAsia="宋体" w:cs="宋体"/>
          <w:color w:val="000"/>
          <w:sz w:val="28"/>
          <w:szCs w:val="28"/>
        </w:rPr>
        <w:t xml:space="preserve">五、严谨治学。树立优异学风，刻苦钻研业务，不断学习新知识，探索教育教学规律，改进教育教学方法，提高教育、教学和科研水平。我们教师只有对自己严格要求，不断学习，加强修养，让自己成为一个具有高尚师德的人，才能适应素质教育的呼唤刻苦钻研业务。掌握并努力做到精通所教学科的专业知识；认真学习教育理论，按教育教学规律办事。积极参加进修学习，不断充实新知识，总结新经验，改进教学方法，不断提高教学水平和能力。教书育人。在本职工作中贯彻德育要求，促进学生德、智、体、美、劳全面发展。认真执行教学大纲和教学计划，严格按课程表上课。积极参加集体备课和教学研究活动，备好每一节课；相互听课，虚心学习；注重提高课堂教学效率。按时上课下课。教态自然、大方、亲切、稳重。讲普通话。板书工整、清晰、有条理。无特殊情况不坐着讲课。上课时不擅自离开教学场所。上下课与学生互相致礼。</w:t>
      </w:r>
    </w:p>
    <w:p>
      <w:pPr>
        <w:ind w:left="0" w:right="0" w:firstLine="560"/>
        <w:spacing w:before="450" w:after="450" w:line="312" w:lineRule="auto"/>
      </w:pPr>
      <w:r>
        <w:rPr>
          <w:rFonts w:ascii="宋体" w:hAnsi="宋体" w:eastAsia="宋体" w:cs="宋体"/>
          <w:color w:val="000"/>
          <w:sz w:val="28"/>
          <w:szCs w:val="28"/>
        </w:rPr>
        <w:t xml:space="preserve">六、团结协作。谦虚谨慎，尊重同志，相互学习，相互帮助，维护其它教师在学生中的威信，关心集体，维护学校荣誉，共创文明校风。强法制观念。教师之间彼此尊重，团结互助，不背后议论其他同志，正确开展批评与自我批评。新老教师互相学习，取长补短，共同进步。</w:t>
      </w:r>
    </w:p>
    <w:p>
      <w:pPr>
        <w:ind w:left="0" w:right="0" w:firstLine="560"/>
        <w:spacing w:before="450" w:after="450" w:line="312" w:lineRule="auto"/>
      </w:pPr>
      <w:r>
        <w:rPr>
          <w:rFonts w:ascii="宋体" w:hAnsi="宋体" w:eastAsia="宋体" w:cs="宋体"/>
          <w:color w:val="000"/>
          <w:sz w:val="28"/>
          <w:szCs w:val="28"/>
        </w:rPr>
        <w:t xml:space="preserve">七、尊重家长。主动与学生家长联系，认真听意见和建议，取得支持与配合。积极宣传科学的教育思想和方法，不训斥、指责学生家长。常与家长联系，家长来访热情接待，争取家长密切配合教育学生。</w:t>
      </w:r>
    </w:p>
    <w:p>
      <w:pPr>
        <w:ind w:left="0" w:right="0" w:firstLine="560"/>
        <w:spacing w:before="450" w:after="450" w:line="312" w:lineRule="auto"/>
      </w:pPr>
      <w:r>
        <w:rPr>
          <w:rFonts w:ascii="宋体" w:hAnsi="宋体" w:eastAsia="宋体" w:cs="宋体"/>
          <w:color w:val="000"/>
          <w:sz w:val="28"/>
          <w:szCs w:val="28"/>
        </w:rPr>
        <w:t xml:space="preserve">八、廉洁从教。坚守高尚情操，发扬奉献精神，自觉抵制社会性不良风气影响。不利用职务之便谋取私利。“师而无德，不足为师。”高尚的思想道德情操是教师整体素质的核心内容。作为新时代的教师，应当追求道德高尚、品德端正；坚持淡泊名利，以身立教。要热爱教育、献身教育，热爱学生、诲人不倦，关心集体、团结合­作，以真诚造就真诚，以真爱培育真爱，以真人塑造真人。全体教师要自觉树立法制意识，远离违规家教或带教，不体罚、变相体罚或用语言伤害学生，不以分数论优劣，不歧视后进生，做以德育德的良师益友。按规定收取学生费用，帐目清楚，并张榜公布，不贪污或挪用。</w:t>
      </w:r>
    </w:p>
    <w:p>
      <w:pPr>
        <w:ind w:left="0" w:right="0" w:firstLine="560"/>
        <w:spacing w:before="450" w:after="450" w:line="312" w:lineRule="auto"/>
      </w:pPr>
      <w:r>
        <w:rPr>
          <w:rFonts w:ascii="宋体" w:hAnsi="宋体" w:eastAsia="宋体" w:cs="宋体"/>
          <w:color w:val="000"/>
          <w:sz w:val="28"/>
          <w:szCs w:val="28"/>
        </w:rPr>
        <w:t xml:space="preserve">九、为人师表。模范遵守社会公德，衣着整洁得体，语言规范健康，举止文明礼貌，严于律已，作风正派。以身作责，注重身教。仪表端庄，穿着整洁，言谈举止文明，不赌博，不参加迷信活动，不做有损师德的事。在学校时不化妆，不佩戴首饰。不在教室里和学生集会场所吸烟。不随地吐痰。办公室和宿舍保持清洁卫生。爱护公物，节约水电。坚持每天做广播操。踊跃参加业余文体活动。积极参加公益劳动。勇于抵制不正之风，敢于向坏人坏事作斗争。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一位普通教师的高风亮节！雨果曾说过：“花的事业是尊贵的，果实的事业是甜美的，让我们做叶的事业吧，因为叶的事业是平凡而谦逊的。”我想，教师所从事的就是这种叶的事业——平凡而伟大。今后我将遵循教师职业道德规范，努力做一名让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共2篇)通过学习《中小学教师职业道德规范》，能使自己的工作更加规范。对照我的工作，能自觉遵守《中小学教师职业道德规范》的要求。能用所学来指导自己的工作。工作认真积极主动，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从备课、上课到布置作业、批阅作业都一丝不苟。关爱学生，师生关系平等、融洽。关心学生成长，对优秀同学能促进其更进一步发展；对后进同学能循循善诱，激发学习的兴趣。作风正派，为人师表。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综上所述，要想成为一名合格的现代小学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[《中小学教师职业道德规范》学习体会(共2篇)]篇一：学习《中小学教师职业道德规范》心得体会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中小学教师职业道德规范》学习体会(共2篇)]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w:t>
      </w:r>
    </w:p>
    <w:p>
      <w:pPr>
        <w:ind w:left="0" w:right="0" w:firstLine="560"/>
        <w:spacing w:before="450" w:after="450" w:line="312" w:lineRule="auto"/>
      </w:pPr>
      <w:r>
        <w:rPr>
          <w:rFonts w:ascii="宋体" w:hAnsi="宋体" w:eastAsia="宋体" w:cs="宋体"/>
          <w:color w:val="000"/>
          <w:sz w:val="28"/>
          <w:szCs w:val="28"/>
        </w:rPr>
        <w:t xml:space="preserve">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宋体" w:hAnsi="宋体" w:eastAsia="宋体" w:cs="宋体"/>
          <w:color w:val="000"/>
          <w:sz w:val="28"/>
          <w:szCs w:val="28"/>
        </w:rPr>
        <w:t xml:space="preserve">篇二：学习《中小学教师职业道德规范》心得体会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中小学教师职业道德规范》学习体会(共2篇)]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 ：一是视野和思维不能仅仅着眼于现在，要像邓小平提出的“教育要面向现代化，面向世界，面向未来”；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教师职业的基本要求是“爱国守法”，倡导“爱国守法”就是要求教师热爱祖国、遵纪守法。第一，爱国是教师做好本职工作的支撑。爱国是中华民族的优良传统，是中国各族人民道德品质的重要特征，是一个国家生存和发展的精神支柱。热爱自己的祖国是每个公民的义务。爱国作为教师职业道德规范是教师做好本职工作的支撑点，教师要把热爱祖国作为自己的神圣职责，不断强化自己的爱国意识，培养爱国情操，激发爱国主义热情，做一个忠实的爱国者。第二，守法要求教师依法执教。守法是《宪法》所规定的所有社会组织、国家机关和公民的基本义务，是指守法主体以法律为自己的行为准则，依照法律行使权力、履行义务的活动。教师职业的神圣性、示范性，要求教师成为守法的楷模，进而对受教育者的守法行为产生潜移默化的影响，实现全体国民法律素质的提升，为建设社会主义法治国家奠定基础。</w:t>
      </w:r>
    </w:p>
    <w:p>
      <w:pPr>
        <w:ind w:left="0" w:right="0" w:firstLine="560"/>
        <w:spacing w:before="450" w:after="450" w:line="312" w:lineRule="auto"/>
      </w:pPr>
      <w:r>
        <w:rPr>
          <w:rFonts w:ascii="宋体" w:hAnsi="宋体" w:eastAsia="宋体" w:cs="宋体"/>
          <w:color w:val="000"/>
          <w:sz w:val="28"/>
          <w:szCs w:val="28"/>
        </w:rPr>
        <w:t xml:space="preserve">爱岗敬业，倡导“爱岗敬业”就是要求教师对教育事业具有强烈的责任感和深厚的感情。没有责任感就办不好教育，没有感情就做不好工作。教师要始终牢记自己的神圣职责，志存高远，把个人的成长进步同社会主义伟大事业和祖国的繁荣富强紧密联系在一起，并在深刻的社会变革和丰富的社会实践中履行自己的光荣职责。</w:t>
      </w:r>
    </w:p>
    <w:p>
      <w:pPr>
        <w:ind w:left="0" w:right="0" w:firstLine="560"/>
        <w:spacing w:before="450" w:after="450" w:line="312" w:lineRule="auto"/>
      </w:pPr>
      <w:r>
        <w:rPr>
          <w:rFonts w:ascii="宋体" w:hAnsi="宋体" w:eastAsia="宋体" w:cs="宋体"/>
          <w:color w:val="000"/>
          <w:sz w:val="28"/>
          <w:szCs w:val="28"/>
        </w:rPr>
        <w:t xml:space="preserve">关爱学生，就是要求教师有热爱学生、诲人不倦的情感和爱心。亲其师，信其道。没有爱，就没有教育。这是调节教师与学生关系的基本行为准则。在最近的新闻中，经常会报道教师虐童，教师性侵案等丑闻，让教师这个行业白白蒙冤。教师关爱学生就应该像对待自己的孩子一样，关爱学生是师德的灵魂。</w:t>
      </w:r>
    </w:p>
    <w:p>
      <w:pPr>
        <w:ind w:left="0" w:right="0" w:firstLine="560"/>
        <w:spacing w:before="450" w:after="450" w:line="312" w:lineRule="auto"/>
      </w:pPr>
      <w:r>
        <w:rPr>
          <w:rFonts w:ascii="宋体" w:hAnsi="宋体" w:eastAsia="宋体" w:cs="宋体"/>
          <w:color w:val="000"/>
          <w:sz w:val="28"/>
          <w:szCs w:val="28"/>
        </w:rPr>
        <w:t xml:space="preserve">教书育人是教师最核心的职责与任务。教书是育人的主要手段，育人是教书的根本宗旨，二者相辅相成，辩证统一。倡导“教书育人”就是要求教师以育人为根本任务。教师必须遵循教育规律，实施素质教育，以培养学生的良好品行，激发学生的创新精神，促进学生的全面发展。</w:t>
      </w:r>
    </w:p>
    <w:p>
      <w:pPr>
        <w:ind w:left="0" w:right="0" w:firstLine="560"/>
        <w:spacing w:before="450" w:after="450" w:line="312" w:lineRule="auto"/>
      </w:pPr>
      <w:r>
        <w:rPr>
          <w:rFonts w:ascii="宋体" w:hAnsi="宋体" w:eastAsia="宋体" w:cs="宋体"/>
          <w:color w:val="000"/>
          <w:sz w:val="28"/>
          <w:szCs w:val="28"/>
        </w:rPr>
        <w:t xml:space="preserve">为人师表，就是要求教师言传身教，以身立教。“为人师表”对教师工作具有特别重要的意义。教师要坚守高尚情操，在各个方面率先垂范，做学生的榜样，以自己的人格魅力和学识魅力教育影响学生。孔子曾说过：“其身正，不令而行，其身不正，虽令不从”，所以我们老师要注意自己的一言一行，因为我们的一言一行，学生都看在眼里，会模仿我们。</w:t>
      </w:r>
    </w:p>
    <w:p>
      <w:pPr>
        <w:ind w:left="0" w:right="0" w:firstLine="560"/>
        <w:spacing w:before="450" w:after="450" w:line="312" w:lineRule="auto"/>
      </w:pPr>
      <w:r>
        <w:rPr>
          <w:rFonts w:ascii="宋体" w:hAnsi="宋体" w:eastAsia="宋体" w:cs="宋体"/>
          <w:color w:val="000"/>
          <w:sz w:val="28"/>
          <w:szCs w:val="28"/>
        </w:rPr>
        <w:t xml:space="preserve">终身学习，就是要求教师做终身学习的表率。终身学习是时代发展的要求，也是教师职业特点所决定的。教师必须树立终身学习的理念，拓展知识视野，更新知识结构。潜心钻研业务，勇于探索创新，不断提升专业素养和教育教学水平。我们经常说：“活到老，学到老”，尤其当今，科技发展迅速，许多知识我们都要与时俱进，不断更新自己的知识库，不断学习，只有这样，才会保持进步。都说“教师教给学生一杯水，自己要有一桶水。”所以终身学习，是教师专业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能使自己的工作更加规范。对照我的工作，能自觉遵守《中小学教师职业道德规范》的要求。能用所学来指导自己的工作。工作认真积极主动，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从备课、上课到布置作业、批阅作业都一丝不苟。关爱学生，师生关系平等、融洽。关心学生成长，对优秀同学能促进其更进一步发展；对后进同学能循循善诱，激发学习的兴趣。作风正派，为人师表。</w:t>
      </w:r>
    </w:p>
    <w:p>
      <w:pPr>
        <w:ind w:left="0" w:right="0" w:firstLine="560"/>
        <w:spacing w:before="450" w:after="450" w:line="312" w:lineRule="auto"/>
      </w:pPr>
      <w:r>
        <w:rPr>
          <w:rFonts w:ascii="宋体" w:hAnsi="宋体" w:eastAsia="宋体" w:cs="宋体"/>
          <w:color w:val="000"/>
          <w:sz w:val="28"/>
          <w:szCs w:val="28"/>
        </w:rPr>
        <w:t xml:space="preserve">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w:t>
      </w:r>
    </w:p>
    <w:p>
      <w:pPr>
        <w:ind w:left="0" w:right="0" w:firstLine="560"/>
        <w:spacing w:before="450" w:after="450" w:line="312" w:lineRule="auto"/>
      </w:pPr>
      <w:r>
        <w:rPr>
          <w:rFonts w:ascii="宋体" w:hAnsi="宋体" w:eastAsia="宋体" w:cs="宋体"/>
          <w:color w:val="000"/>
          <w:sz w:val="28"/>
          <w:szCs w:val="28"/>
        </w:rPr>
        <w:t xml:space="preserve">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w:t>
      </w:r>
    </w:p>
    <w:p>
      <w:pPr>
        <w:ind w:left="0" w:right="0" w:firstLine="560"/>
        <w:spacing w:before="450" w:after="450" w:line="312" w:lineRule="auto"/>
      </w:pPr>
      <w:r>
        <w:rPr>
          <w:rFonts w:ascii="宋体" w:hAnsi="宋体" w:eastAsia="宋体" w:cs="宋体"/>
          <w:color w:val="000"/>
          <w:sz w:val="28"/>
          <w:szCs w:val="28"/>
        </w:rPr>
        <w:t xml:space="preserve">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w:t>
      </w:r>
    </w:p>
    <w:p>
      <w:pPr>
        <w:ind w:left="0" w:right="0" w:firstLine="560"/>
        <w:spacing w:before="450" w:after="450" w:line="312" w:lineRule="auto"/>
      </w:pPr>
      <w:r>
        <w:rPr>
          <w:rFonts w:ascii="宋体" w:hAnsi="宋体" w:eastAsia="宋体" w:cs="宋体"/>
          <w:color w:val="000"/>
          <w:sz w:val="28"/>
          <w:szCs w:val="28"/>
        </w:rPr>
        <w:t xml:space="preserve">综上所述，要想成为一名合格的现代小学教师，终身学习是一个必要条件，我认为终身学习是是一个教师希望自己成为一个优秀教师的外在表现之一，也是中小学教师职业道德规范的最基本的要求。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鄢云华</w:t>
      </w:r>
    </w:p>
    <w:p>
      <w:pPr>
        <w:ind w:left="0" w:right="0" w:firstLine="560"/>
        <w:spacing w:before="450" w:after="450" w:line="312" w:lineRule="auto"/>
      </w:pPr>
      <w:r>
        <w:rPr>
          <w:rFonts w:ascii="宋体" w:hAnsi="宋体" w:eastAsia="宋体" w:cs="宋体"/>
          <w:color w:val="000"/>
          <w:sz w:val="28"/>
          <w:szCs w:val="28"/>
        </w:rPr>
        <w:t xml:space="preserve">本期开学之初，我参加了我校组织的全体教职工的《中小学教师职业道德规范》（2025修订）的学习，并且还参加了本校党支部组织的学习。我在学习受到了很大的教育，也得到了一些体会。下面就是我学习后的一些体会：</w:t>
      </w:r>
    </w:p>
    <w:p>
      <w:pPr>
        <w:ind w:left="0" w:right="0" w:firstLine="560"/>
        <w:spacing w:before="450" w:after="450" w:line="312" w:lineRule="auto"/>
      </w:pPr>
      <w:r>
        <w:rPr>
          <w:rFonts w:ascii="宋体" w:hAnsi="宋体" w:eastAsia="宋体" w:cs="宋体"/>
          <w:color w:val="000"/>
          <w:sz w:val="28"/>
          <w:szCs w:val="28"/>
        </w:rPr>
        <w:t xml:space="preserve">一、爱国守法。通过近年来我国发生的很多感人的事例（如：抗洪救灾、冰雪灾害、四川抗震救灾以及北京奥运会的成功举办）使我深深的感到我们祖国伟大，作为一个中国人的自豪。让我们更加有理由热爱我们伟大的祖国，在爱国的同时，我们更应该学会遵纪守法，努力做好自己的本职工作，使我们伟大的祖国变得更加强大。</w:t>
      </w:r>
    </w:p>
    <w:p>
      <w:pPr>
        <w:ind w:left="0" w:right="0" w:firstLine="560"/>
        <w:spacing w:before="450" w:after="450" w:line="312" w:lineRule="auto"/>
      </w:pPr>
      <w:r>
        <w:rPr>
          <w:rFonts w:ascii="宋体" w:hAnsi="宋体" w:eastAsia="宋体" w:cs="宋体"/>
          <w:color w:val="000"/>
          <w:sz w:val="28"/>
          <w:szCs w:val="28"/>
        </w:rPr>
        <w:t xml:space="preserve">二、爱岗敬业。首先要热爱自己所从事教育事业，对做好教学工作要有坚定的信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关爱学生。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教书育人。加强教育理论的学习，在教育教学过程中遵守教育规律，要培养学生良好品德，塑造学生健全人格，启发学生创新精神。教书先育人，培养学生做一个具有创新型的人才。在教育教学中不以分数作为评价学生的唯一标准。要关注学生的健康、全面发展。在危急时要不惜用生命去保护学生的安全。尤其今年5〃12四川汶川大地震中一些优秀教师用生命保护学生的安全，他们的行为诠释了人民教师保护学生安全的责任感和高尚的师德形象，他们永远是我心的榜样。</w:t>
      </w:r>
    </w:p>
    <w:p>
      <w:pPr>
        <w:ind w:left="0" w:right="0" w:firstLine="560"/>
        <w:spacing w:before="450" w:after="450" w:line="312" w:lineRule="auto"/>
      </w:pPr>
      <w:r>
        <w:rPr>
          <w:rFonts w:ascii="宋体" w:hAnsi="宋体" w:eastAsia="宋体" w:cs="宋体"/>
          <w:color w:val="000"/>
          <w:sz w:val="28"/>
          <w:szCs w:val="28"/>
        </w:rPr>
        <w:t xml:space="preserve">五、为人师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六、终身学习。教师“树立终身学习的理念”，教师自身素质高了自然而然治学能力将更强。并通过“遵守教师培训制度，不断学习，与时俱进，自觉更新教育观念。”使教师在学习中成长，逐步成为行家里手。“终身学习”对教师提出更高要求，不是因为仅钻研业务才去学习，而是在人生中每个时段（哪怕退休）都要学习，充实自己，努力提高整个国民素质。</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巴南区鱼胡路中学</w:t>
      </w:r>
    </w:p>
    <w:p>
      <w:pPr>
        <w:ind w:left="0" w:right="0" w:firstLine="560"/>
        <w:spacing w:before="450" w:after="450" w:line="312" w:lineRule="auto"/>
      </w:pPr>
      <w:r>
        <w:rPr>
          <w:rFonts w:ascii="宋体" w:hAnsi="宋体" w:eastAsia="宋体" w:cs="宋体"/>
          <w:color w:val="000"/>
          <w:sz w:val="28"/>
          <w:szCs w:val="28"/>
        </w:rPr>
        <w:t xml:space="preserve">2025-9-26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2025-08-12T15:19:24+08:00</dcterms:created>
  <dcterms:modified xsi:type="dcterms:W3CDTF">2025-08-12T15:19:24+08:00</dcterms:modified>
</cp:coreProperties>
</file>

<file path=docProps/custom.xml><?xml version="1.0" encoding="utf-8"?>
<Properties xmlns="http://schemas.openxmlformats.org/officeDocument/2006/custom-properties" xmlns:vt="http://schemas.openxmlformats.org/officeDocument/2006/docPropsVTypes"/>
</file>