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2024年基层党组织建设和党员队伍建设工作要点</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层党组织建设和党员队伍建设工作要点2024年，全县基层党组织建设和党员队伍建设要始终坚持以“三个代表”重要思想和党的十六届四、五中全会精神为指导，认真围绕市委“举旗帜、讲政治；抓班子、做表率；转作风、办实事；强队伍、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第一篇：2024年基层党组织建设和党员队伍建设工作要点</w:t>
      </w:r>
    </w:p>
    <w:p>
      <w:pPr>
        <w:ind w:left="0" w:right="0" w:firstLine="560"/>
        <w:spacing w:before="450" w:after="450" w:line="312" w:lineRule="auto"/>
      </w:pPr>
      <w:r>
        <w:rPr>
          <w:rFonts w:ascii="宋体" w:hAnsi="宋体" w:eastAsia="宋体" w:cs="宋体"/>
          <w:color w:val="000"/>
          <w:sz w:val="28"/>
          <w:szCs w:val="28"/>
        </w:rPr>
        <w:t xml:space="preserve">2024年，全县基层党组织建设和党员队伍建设要始终坚持以“三个代表”重要思想和党的十六届四、五中全会精神为指导，认真围绕市委“举旗帜、讲政治；抓班子、做表率；转作风、办实事；强队伍、促升位”党建工作思路和县委“学广安、升五位、实现四个翻番”奋斗目标，以巩固党在城市和农村的执政组织基础、提高党的执政能力、加强党的先进性建设为主线，以“人民满意”为核心价值取向，扩大党的覆盖面、增强党的影响力，服务中心、服务大局、服务基层、服务群众，不断增强党组织战斗堡垒作用和党员先锋模范作用,为建设富庶**、法治**、文明**、和谐**和开放**，实现升位翻番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一、以学习实践“三个代表”重要思想为重点，确保保持共产党员先进性教育活动取得实效</w:t>
      </w:r>
    </w:p>
    <w:p>
      <w:pPr>
        <w:ind w:left="0" w:right="0" w:firstLine="560"/>
        <w:spacing w:before="450" w:after="450" w:line="312" w:lineRule="auto"/>
      </w:pPr>
      <w:r>
        <w:rPr>
          <w:rFonts w:ascii="宋体" w:hAnsi="宋体" w:eastAsia="宋体" w:cs="宋体"/>
          <w:color w:val="000"/>
          <w:sz w:val="28"/>
          <w:szCs w:val="28"/>
        </w:rPr>
        <w:t xml:space="preserve">1、建立先教活动目标责任制，实行部门单位一把手负总责，对先教活动进行目标考核管理，实现“提高党员素质、加强基层组织、服务人民群众、促进各项工作”的最终目标。</w:t>
      </w:r>
    </w:p>
    <w:p>
      <w:pPr>
        <w:ind w:left="0" w:right="0" w:firstLine="560"/>
        <w:spacing w:before="450" w:after="450" w:line="312" w:lineRule="auto"/>
      </w:pPr>
      <w:r>
        <w:rPr>
          <w:rFonts w:ascii="宋体" w:hAnsi="宋体" w:eastAsia="宋体" w:cs="宋体"/>
          <w:color w:val="000"/>
          <w:sz w:val="28"/>
          <w:szCs w:val="28"/>
        </w:rPr>
        <w:t xml:space="preserve">2、在在职党员中广泛开展以“学理论争当理论骨干、学业务争当业务标兵”为主要内容的“双学双争”活动，在离退休党员中广泛开展以“看学习、增强党性观念；看发展、增强自豪感；看作为、增强责任感”为主要内容的“三看三增”活动，在农村党员中广泛开展以“争做带头致富示范、助农增收致富示范、精神文明建设示范，成为科技致富带头人、科技推广带头人、先富帮后富带头人、产业化经营带头人、先进文化带头人”为主要内容的“三示范、五带头”活动，在企业党员中广泛开展(本文权属文秘之音所有，更多文章请登陆www.feisuxs查看)以“争当文明生产标兵、争当爱厂守法模范、争当技术骨干能手，树党员良好形象”为主要内容的“三争一树”活动，在社区党员中开展以“进百家门、知百家情、解百家难、暖百家心”为主要内容的“四百”活动，不断提高全县党员的政治和业务素质。</w:t>
      </w:r>
    </w:p>
    <w:p>
      <w:pPr>
        <w:ind w:left="0" w:right="0" w:firstLine="560"/>
        <w:spacing w:before="450" w:after="450" w:line="312" w:lineRule="auto"/>
      </w:pPr>
      <w:r>
        <w:rPr>
          <w:rFonts w:ascii="宋体" w:hAnsi="宋体" w:eastAsia="宋体" w:cs="宋体"/>
          <w:color w:val="000"/>
          <w:sz w:val="28"/>
          <w:szCs w:val="28"/>
        </w:rPr>
        <w:t xml:space="preserve">3、广泛深入开展“亲民爱民为民下访”活动、“四联四帮”活动、为民办实事好事活动等，严格执行《县级部门转变干部作风六项制度》和《乡镇转变干部作风九项制度》，积极探索构建保持共产党员先进性的长效机制，强化宗旨意识，热情服务人民群众，进一步密切党群关系和干群关系。</w:t>
      </w:r>
    </w:p>
    <w:p>
      <w:pPr>
        <w:ind w:left="0" w:right="0" w:firstLine="560"/>
        <w:spacing w:before="450" w:after="450" w:line="312" w:lineRule="auto"/>
      </w:pPr>
      <w:r>
        <w:rPr>
          <w:rFonts w:ascii="宋体" w:hAnsi="宋体" w:eastAsia="宋体" w:cs="宋体"/>
          <w:color w:val="000"/>
          <w:sz w:val="28"/>
          <w:szCs w:val="28"/>
        </w:rPr>
        <w:t xml:space="preserve">二、以助农增收为重点，促进农村党建取得新突破</w:t>
      </w:r>
    </w:p>
    <w:p>
      <w:pPr>
        <w:ind w:left="0" w:right="0" w:firstLine="560"/>
        <w:spacing w:before="450" w:after="450" w:line="312" w:lineRule="auto"/>
      </w:pPr>
      <w:r>
        <w:rPr>
          <w:rFonts w:ascii="宋体" w:hAnsi="宋体" w:eastAsia="宋体" w:cs="宋体"/>
          <w:color w:val="000"/>
          <w:sz w:val="28"/>
          <w:szCs w:val="28"/>
        </w:rPr>
        <w:t xml:space="preserve">4、建立健全基层党建长效工作机制。实行乡镇党委书记党建工作述职制度，强化乡镇党委书记管党意识、落实管党责任。实行县委领导党建联系点制度，县委领导分别联系1个乡镇和重点企业，深入基层，解决问题，指导面上工作。</w:t>
      </w:r>
    </w:p>
    <w:p>
      <w:pPr>
        <w:ind w:left="0" w:right="0" w:firstLine="560"/>
        <w:spacing w:before="450" w:after="450" w:line="312" w:lineRule="auto"/>
      </w:pPr>
      <w:r>
        <w:rPr>
          <w:rFonts w:ascii="宋体" w:hAnsi="宋体" w:eastAsia="宋体" w:cs="宋体"/>
          <w:color w:val="000"/>
          <w:sz w:val="28"/>
          <w:szCs w:val="28"/>
        </w:rPr>
        <w:t xml:space="preserve">5、进一步深化“三级联创”活动。制定《关于农村党的建设“三级联创”活动考评实施办法》，健全和落实“三级联创”活动工作机制和责任机制，争创农建先进县，90%以上的乡镇和95%以上的村支部达到“五个好”要求。</w:t>
      </w:r>
    </w:p>
    <w:p>
      <w:pPr>
        <w:ind w:left="0" w:right="0" w:firstLine="560"/>
        <w:spacing w:before="450" w:after="450" w:line="312" w:lineRule="auto"/>
      </w:pPr>
      <w:r>
        <w:rPr>
          <w:rFonts w:ascii="宋体" w:hAnsi="宋体" w:eastAsia="宋体" w:cs="宋体"/>
          <w:color w:val="000"/>
          <w:sz w:val="28"/>
          <w:szCs w:val="28"/>
        </w:rPr>
        <w:t xml:space="preserve">6、进一步深化“三村建设”党建工程。广泛开展“科技大比武”活动，充分发挥村聘法律顾问作用，建立完善村两委“一制三化”运行工作机制，每个乡镇新创建2个以上的树得起、推得出、可视性强的“三村建设”示范村。</w:t>
      </w:r>
    </w:p>
    <w:p>
      <w:pPr>
        <w:ind w:left="0" w:right="0" w:firstLine="560"/>
        <w:spacing w:before="450" w:after="450" w:line="312" w:lineRule="auto"/>
      </w:pPr>
      <w:r>
        <w:rPr>
          <w:rFonts w:ascii="宋体" w:hAnsi="宋体" w:eastAsia="宋体" w:cs="宋体"/>
          <w:color w:val="000"/>
          <w:sz w:val="28"/>
          <w:szCs w:val="28"/>
        </w:rPr>
        <w:t xml:space="preserve">7、加强村级党组织自身建设。通过“组织推荐与个人自荐相结合、考试与考察相结合”，公开选拔村级后备干部，建立起村级后备干部人才库。全面完成全县132个村党支部阵地规范化建设。对全县村“三职”干部进行一次轮训，提高基层干部工作水平。在部分乡镇推行党员义务卡管理试点，总结成果和经验，适时在农村全面铺开。</w:t>
      </w:r>
    </w:p>
    <w:p>
      <w:pPr>
        <w:ind w:left="0" w:right="0" w:firstLine="560"/>
        <w:spacing w:before="450" w:after="450" w:line="312" w:lineRule="auto"/>
      </w:pPr>
      <w:r>
        <w:rPr>
          <w:rFonts w:ascii="宋体" w:hAnsi="宋体" w:eastAsia="宋体" w:cs="宋体"/>
          <w:color w:val="000"/>
          <w:sz w:val="28"/>
          <w:szCs w:val="28"/>
        </w:rPr>
        <w:t xml:space="preserve">8、继续开展以“支部双加、协会双抓、党员双带”为主要内容的“三双”活动。“支部加协会”覆盖率达到90%以上，协会数、协会支部组建数、会员数、党员数以及(本文权属文秘之音所有，更多文章请登陆www.feisuxs查看)各项经济指标比去年递增10%以上，农民人均纯收入明显提高，全县农村党员致富能手达50%，村干部致富能手达80%，带动帮助5000户以上群众致富。</w:t>
      </w:r>
    </w:p>
    <w:p>
      <w:pPr>
        <w:ind w:left="0" w:right="0" w:firstLine="560"/>
        <w:spacing w:before="450" w:after="450" w:line="312" w:lineRule="auto"/>
      </w:pPr>
      <w:r>
        <w:rPr>
          <w:rFonts w:ascii="宋体" w:hAnsi="宋体" w:eastAsia="宋体" w:cs="宋体"/>
          <w:color w:val="000"/>
          <w:sz w:val="28"/>
          <w:szCs w:val="28"/>
        </w:rPr>
        <w:t xml:space="preserve">9、关心和爱护基层干部，充分调动基层干部工作积极性。继续推行村组干部养老补助金制度、刷卡领工资制度、村组干部专项救助金制度等制度，支持和鼓励有条件的乡镇建立村“三职”干部定期体检制度。“七·一”前，以县委名义评选表彰一批“爱民书记”、“爱民干部”，树立和宣传先进典型。</w:t>
      </w:r>
    </w:p>
    <w:p>
      <w:pPr>
        <w:ind w:left="0" w:right="0" w:firstLine="560"/>
        <w:spacing w:before="450" w:after="450" w:line="312" w:lineRule="auto"/>
      </w:pPr>
      <w:r>
        <w:rPr>
          <w:rFonts w:ascii="宋体" w:hAnsi="宋体" w:eastAsia="宋体" w:cs="宋体"/>
          <w:color w:val="000"/>
          <w:sz w:val="28"/>
          <w:szCs w:val="28"/>
        </w:rPr>
        <w:t xml:space="preserve">三、以服务群众生活、服务企业生产为重点，促进城市党建取得新突破</w:t>
      </w:r>
    </w:p>
    <w:p>
      <w:pPr>
        <w:ind w:left="0" w:right="0" w:firstLine="560"/>
        <w:spacing w:before="450" w:after="450" w:line="312" w:lineRule="auto"/>
      </w:pPr>
      <w:r>
        <w:rPr>
          <w:rFonts w:ascii="宋体" w:hAnsi="宋体" w:eastAsia="宋体" w:cs="宋体"/>
          <w:color w:val="000"/>
          <w:sz w:val="28"/>
          <w:szCs w:val="28"/>
        </w:rPr>
        <w:t xml:space="preserve">10、社区党建工作。加强社区干部队伍建设，规范社区干部选拔的条件、标准和程序，改善社区干部队伍结构。广泛开展争创“五好”社区党支部活动，发(本文权属文秘之音所有，更多文章请登陆www.feisuxs查看)挥社区在职党员作用，实行在职党员“双重管理”制度，有条件的社区创建党员服务站。建立健全社区共驻共建“四项机制”，积极开展社区“四项服务”。狠抓“社区示范建设工程”，重点培育2个“五好”社区党组织。扎实开展社区再就业行动，重点培育党员再就业率达80%以上，其它失业人员再就业率不低于50%的再就业示范社区1个。</w:t>
      </w:r>
    </w:p>
    <w:p>
      <w:pPr>
        <w:ind w:left="0" w:right="0" w:firstLine="560"/>
        <w:spacing w:before="450" w:after="450" w:line="312" w:lineRule="auto"/>
      </w:pPr>
      <w:r>
        <w:rPr>
          <w:rFonts w:ascii="宋体" w:hAnsi="宋体" w:eastAsia="宋体" w:cs="宋体"/>
          <w:color w:val="000"/>
          <w:sz w:val="28"/>
          <w:szCs w:val="28"/>
        </w:rPr>
        <w:t xml:space="preserve">11、非公企业党建工作。加强对非公企业党组织党务干部教育培训，继续开展 “三争一树”活动，狠抓“企业示范建设工程”，重点培育5个“六好”非公企业党组织。广泛开展非公企业党建“三满意”行动，重点培育业主、员工和社会“三满意”非公企业党组织5个。</w:t>
      </w:r>
    </w:p>
    <w:p>
      <w:pPr>
        <w:ind w:left="0" w:right="0" w:firstLine="560"/>
        <w:spacing w:before="450" w:after="450" w:line="312" w:lineRule="auto"/>
      </w:pPr>
      <w:r>
        <w:rPr>
          <w:rFonts w:ascii="宋体" w:hAnsi="宋体" w:eastAsia="宋体" w:cs="宋体"/>
          <w:color w:val="000"/>
          <w:sz w:val="28"/>
          <w:szCs w:val="28"/>
        </w:rPr>
        <w:t xml:space="preserve">四、以发挥党员先锋模范作用为重点，促进党员教育管理取得新突破</w:t>
      </w:r>
    </w:p>
    <w:p>
      <w:pPr>
        <w:ind w:left="0" w:right="0" w:firstLine="560"/>
        <w:spacing w:before="450" w:after="450" w:line="312" w:lineRule="auto"/>
      </w:pPr>
      <w:r>
        <w:rPr>
          <w:rFonts w:ascii="宋体" w:hAnsi="宋体" w:eastAsia="宋体" w:cs="宋体"/>
          <w:color w:val="000"/>
          <w:sz w:val="28"/>
          <w:szCs w:val="28"/>
        </w:rPr>
        <w:t xml:space="preserve">12、加大发展党员工作力度。将发展党员工作列入党建工作目标，开展“入党积极分子队伍建设年”活动，重点抓好农村和生产、工作一线发展党员工作，特别要加大发展农村党员工作的力度，积极发展年青人入党，每村至少发展1名以上的新党员，以改善支部党员年龄结构，缓解农村支部党员老龄化突出问题。</w:t>
      </w:r>
    </w:p>
    <w:p>
      <w:pPr>
        <w:ind w:left="0" w:right="0" w:firstLine="560"/>
        <w:spacing w:before="450" w:after="450" w:line="312" w:lineRule="auto"/>
      </w:pPr>
      <w:r>
        <w:rPr>
          <w:rFonts w:ascii="宋体" w:hAnsi="宋体" w:eastAsia="宋体" w:cs="宋体"/>
          <w:color w:val="000"/>
          <w:sz w:val="28"/>
          <w:szCs w:val="28"/>
        </w:rPr>
        <w:t xml:space="preserve">13、抓好农村党员干部现代远程教育试点工作。搞好全国第二批农村党员干部现代远程教育试点工作，巩固试点工作成果，以“管、学、用”为中心，总结经验，探索远程教育工作规律。深入实施“农村党员电教致富工程”，大力开展城镇社区“党员电教就业培训”活动。</w:t>
      </w:r>
    </w:p>
    <w:p>
      <w:pPr>
        <w:ind w:left="0" w:right="0" w:firstLine="560"/>
        <w:spacing w:before="450" w:after="450" w:line="312" w:lineRule="auto"/>
      </w:pPr>
      <w:r>
        <w:rPr>
          <w:rFonts w:ascii="宋体" w:hAnsi="宋体" w:eastAsia="宋体" w:cs="宋体"/>
          <w:color w:val="000"/>
          <w:sz w:val="28"/>
          <w:szCs w:val="28"/>
        </w:rPr>
        <w:t xml:space="preserve">14、认真落实《中国共产党党员权利保障条例》，积极探索党员权利保障长效机制。深化党员示范行动，深入开展以争创共产党员示范岗、示范户为主要内容的共产党员先锋示范活动。</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第二篇：浅析如何加强公安基层党组织和党员队伍建设</w:t>
      </w:r>
    </w:p>
    <w:p>
      <w:pPr>
        <w:ind w:left="0" w:right="0" w:firstLine="560"/>
        <w:spacing w:before="450" w:after="450" w:line="312" w:lineRule="auto"/>
      </w:pPr>
      <w:r>
        <w:rPr>
          <w:rFonts w:ascii="宋体" w:hAnsi="宋体" w:eastAsia="宋体" w:cs="宋体"/>
          <w:color w:val="000"/>
          <w:sz w:val="28"/>
          <w:szCs w:val="28"/>
        </w:rPr>
        <w:t xml:space="preserve">浅析如何加强公安基层党组织和党员队伍建设</w:t>
      </w:r>
    </w:p>
    <w:p>
      <w:pPr>
        <w:ind w:left="0" w:right="0" w:firstLine="560"/>
        <w:spacing w:before="450" w:after="450" w:line="312" w:lineRule="auto"/>
      </w:pPr>
      <w:r>
        <w:rPr>
          <w:rFonts w:ascii="宋体" w:hAnsi="宋体" w:eastAsia="宋体" w:cs="宋体"/>
          <w:color w:val="000"/>
          <w:sz w:val="28"/>
          <w:szCs w:val="28"/>
        </w:rPr>
        <w:t xml:space="preserve">如果说党的组织机构是基层党支部的机体，那么党员则是机体上的细胞和行为主体。党员作为党组织的基础，其素质的高低，直接关系到基层党支部建设是否健全、支部工作能否正常运行、战斗堡垒作用能否发挥。近年来，公安机关各级党组织在上级党委的正确领导下，始终把政治建警放在队伍建设的首位，坚持党要管党、从严治党，大力加强各级党组织和党员队伍建设，广大党员民警在各自不同的岗位上，认真履行职责，团结带领群众为维护政治安全和社会稳定做出了突出贡献。</w:t>
      </w:r>
    </w:p>
    <w:p>
      <w:pPr>
        <w:ind w:left="0" w:right="0" w:firstLine="560"/>
        <w:spacing w:before="450" w:after="450" w:line="312" w:lineRule="auto"/>
      </w:pPr>
      <w:r>
        <w:rPr>
          <w:rFonts w:ascii="宋体" w:hAnsi="宋体" w:eastAsia="宋体" w:cs="宋体"/>
          <w:color w:val="000"/>
          <w:sz w:val="28"/>
          <w:szCs w:val="28"/>
        </w:rPr>
        <w:t xml:space="preserve">目前虽然大部分基层党员队伍总体来说是好的，战斗力强、表率作用明显，但也有少部分党员存在责任意识淡化、奉献意识淡化、艰苦奋斗意识淡化、党员意识淡化的现象。随着基层党组织晋位升级的运行，部分党员的素质影响和制约了基层党组织建设，如何强化党员队伍是基层党组织的重中之重，下面本人就此谈谈自己的观点：</w:t>
      </w:r>
    </w:p>
    <w:p>
      <w:pPr>
        <w:ind w:left="0" w:right="0" w:firstLine="560"/>
        <w:spacing w:before="450" w:after="450" w:line="312" w:lineRule="auto"/>
      </w:pPr>
      <w:r>
        <w:rPr>
          <w:rFonts w:ascii="宋体" w:hAnsi="宋体" w:eastAsia="宋体" w:cs="宋体"/>
          <w:color w:val="000"/>
          <w:sz w:val="28"/>
          <w:szCs w:val="28"/>
        </w:rPr>
        <w:t xml:space="preserve">一、当前公安队伍基层党组织及党员队伍建设工作中存在的倾向性问题</w:t>
      </w:r>
    </w:p>
    <w:p>
      <w:pPr>
        <w:ind w:left="0" w:right="0" w:firstLine="560"/>
        <w:spacing w:before="450" w:after="450" w:line="312" w:lineRule="auto"/>
      </w:pPr>
      <w:r>
        <w:rPr>
          <w:rFonts w:ascii="宋体" w:hAnsi="宋体" w:eastAsia="宋体" w:cs="宋体"/>
          <w:color w:val="000"/>
          <w:sz w:val="28"/>
          <w:szCs w:val="28"/>
        </w:rPr>
        <w:t xml:space="preserve">从目前公安队伍基层党组织建设的实践看：</w:t>
      </w:r>
    </w:p>
    <w:p>
      <w:pPr>
        <w:ind w:left="0" w:right="0" w:firstLine="560"/>
        <w:spacing w:before="450" w:after="450" w:line="312" w:lineRule="auto"/>
      </w:pPr>
      <w:r>
        <w:rPr>
          <w:rFonts w:ascii="宋体" w:hAnsi="宋体" w:eastAsia="宋体" w:cs="宋体"/>
          <w:color w:val="000"/>
          <w:sz w:val="28"/>
          <w:szCs w:val="28"/>
        </w:rPr>
        <w:t xml:space="preserve">一是党建工作指导思想上有偏差。一些基层单位的行政领导甚至党组织负责人，思想深处总认为行政业务是硬任务，党建是软任务，在实际工作中把党组织工作放在从属地位，热衷于行政工作，根本不懂得党的建设有其自身的规律和特点，以及其工作内容和要求有不可替代性。</w:t>
      </w:r>
    </w:p>
    <w:p>
      <w:pPr>
        <w:ind w:left="0" w:right="0" w:firstLine="560"/>
        <w:spacing w:before="450" w:after="450" w:line="312" w:lineRule="auto"/>
      </w:pPr>
      <w:r>
        <w:rPr>
          <w:rFonts w:ascii="宋体" w:hAnsi="宋体" w:eastAsia="宋体" w:cs="宋体"/>
          <w:color w:val="000"/>
          <w:sz w:val="28"/>
          <w:szCs w:val="28"/>
        </w:rPr>
        <w:t xml:space="preserve">二是党建工作内容上有偏差。一些基层党组织对党员的要求往往局限在做好本职工作上。对党组织的性质和功能认识比较模糊，工作中发挥党组织的政治功能不够。对党的工作与公安工作的差异认识不清，将本职工作同党的工作相混同，忽视了党组织的政治功能，如在工作生活中保持党员先进性、宣传和带领群众、发挥党的政治影响力和增强党在群众中的凝聚力等等。有的基层单位组织生活缺乏严肃性和思想性，以单纯的娱乐活动代替党组织对党员的思想教育，致使组织生活的质量难以保证;还有一些单位组织生活的次数偏少，影响了党员与党组织之间的交流、沟通与联系。</w:t>
      </w:r>
    </w:p>
    <w:p>
      <w:pPr>
        <w:ind w:left="0" w:right="0" w:firstLine="560"/>
        <w:spacing w:before="450" w:after="450" w:line="312" w:lineRule="auto"/>
      </w:pPr>
      <w:r>
        <w:rPr>
          <w:rFonts w:ascii="宋体" w:hAnsi="宋体" w:eastAsia="宋体" w:cs="宋体"/>
          <w:color w:val="000"/>
          <w:sz w:val="28"/>
          <w:szCs w:val="28"/>
        </w:rPr>
        <w:t xml:space="preserve">三是党建工作方法上有偏差。在公安机关，党的基层组织基本上依托行政组织并都与行政组织并行设置，因此许多基层党组织在开展党的工作时，不仅在内容上跟随行政工作，方法上也往往用行政管理的运作方式，缺乏党组织自已特有的工作机制和内在的工作逻辑，工作中一味地与行政运行机制相互借助、通融。对基层党组织的工作方法探索创新不够。有的单位组织生活的内容脱离实际，组织形式单</w:t>
      </w:r>
    </w:p>
    <w:p>
      <w:pPr>
        <w:ind w:left="0" w:right="0" w:firstLine="560"/>
        <w:spacing w:before="450" w:after="450" w:line="312" w:lineRule="auto"/>
      </w:pPr>
      <w:r>
        <w:rPr>
          <w:rFonts w:ascii="宋体" w:hAnsi="宋体" w:eastAsia="宋体" w:cs="宋体"/>
          <w:color w:val="000"/>
          <w:sz w:val="28"/>
          <w:szCs w:val="28"/>
        </w:rPr>
        <w:t xml:space="preserve">一、刻板，缺乏吸引力。有的党组织只按上级布置的内容开展活动，而结合本单位实际自主开展活动的能力较弱，组织生活的针对性不强。</w:t>
      </w:r>
    </w:p>
    <w:p>
      <w:pPr>
        <w:ind w:left="0" w:right="0" w:firstLine="560"/>
        <w:spacing w:before="450" w:after="450" w:line="312" w:lineRule="auto"/>
      </w:pPr>
      <w:r>
        <w:rPr>
          <w:rFonts w:ascii="宋体" w:hAnsi="宋体" w:eastAsia="宋体" w:cs="宋体"/>
          <w:color w:val="000"/>
          <w:sz w:val="28"/>
          <w:szCs w:val="28"/>
        </w:rPr>
        <w:t xml:space="preserve">四是党建工作功能上有偏差。一些基层党组织简单地认为党的全部工作就是保证完成公安工作任务，不能理直气壮地全面开展党建工作，不能从思想政治的高度对领导干部、广大党员和群众进行教育引导，并担负起保证、监督基层单位贯彻落实党的路线方针政策的责任。在遇到党组织建设和队伍建设中的具体矛盾时，往往束手无策，基层党组织特有的政治功能难以发挥。</w:t>
      </w:r>
    </w:p>
    <w:p>
      <w:pPr>
        <w:ind w:left="0" w:right="0" w:firstLine="560"/>
        <w:spacing w:before="450" w:after="450" w:line="312" w:lineRule="auto"/>
      </w:pPr>
      <w:r>
        <w:rPr>
          <w:rFonts w:ascii="宋体" w:hAnsi="宋体" w:eastAsia="宋体" w:cs="宋体"/>
          <w:color w:val="000"/>
          <w:sz w:val="28"/>
          <w:szCs w:val="28"/>
        </w:rPr>
        <w:t xml:space="preserve">从党员素质状况来看：</w:t>
      </w:r>
    </w:p>
    <w:p>
      <w:pPr>
        <w:ind w:left="0" w:right="0" w:firstLine="560"/>
        <w:spacing w:before="450" w:after="450" w:line="312" w:lineRule="auto"/>
      </w:pPr>
      <w:r>
        <w:rPr>
          <w:rFonts w:ascii="宋体" w:hAnsi="宋体" w:eastAsia="宋体" w:cs="宋体"/>
          <w:color w:val="000"/>
          <w:sz w:val="28"/>
          <w:szCs w:val="28"/>
        </w:rPr>
        <w:t xml:space="preserve">一是责任意识淡化。随着党员队伍的不断扩大(仅泸水县公安局党委就下设十一个基层党支部，177名党员)，一些党员认为，自己只是党员队伍的一分子，起不了多大作用，个人好点差点不会影响党的全局。更认为自己作为普通党员更是无足轻重于是放松了对自己的要求，感觉不到自己承担的责任。对党的工作愿意干就干，不愿意干就不干;对党组织的活动愿意参加就参加，不愿意参加就不参加。</w:t>
      </w:r>
    </w:p>
    <w:p>
      <w:pPr>
        <w:ind w:left="0" w:right="0" w:firstLine="560"/>
        <w:spacing w:before="450" w:after="450" w:line="312" w:lineRule="auto"/>
      </w:pPr>
      <w:r>
        <w:rPr>
          <w:rFonts w:ascii="宋体" w:hAnsi="宋体" w:eastAsia="宋体" w:cs="宋体"/>
          <w:color w:val="000"/>
          <w:sz w:val="28"/>
          <w:szCs w:val="28"/>
        </w:rPr>
        <w:t xml:space="preserve">二是奉献意识淡化。在市场经济大潮的冲击下，少数党员政治觉悟和思想道德出现了“滑坡”，思想政治素质不能适应新形式新任务的要求，表现在：有的党员把无私奉献说成是“吃精神饭”，把甘愿吃亏说成是“干傻事”，把不谋私利说成是“没本事”，等等，使部分党员在人生观、价值观的思考上陷入矛盾困惑之中。</w:t>
      </w:r>
    </w:p>
    <w:p>
      <w:pPr>
        <w:ind w:left="0" w:right="0" w:firstLine="560"/>
        <w:spacing w:before="450" w:after="450" w:line="312" w:lineRule="auto"/>
      </w:pPr>
      <w:r>
        <w:rPr>
          <w:rFonts w:ascii="宋体" w:hAnsi="宋体" w:eastAsia="宋体" w:cs="宋体"/>
          <w:color w:val="000"/>
          <w:sz w:val="28"/>
          <w:szCs w:val="28"/>
        </w:rPr>
        <w:t xml:space="preserve">三是艰苦奋斗意识淡化。公安机关作为一支为地方经济建设保驾护航的队伍，可以说与地方联系较密切。因此，在地方经济冲击下，有一部分党员，染上了拜金主义、享乐主义和极端个人主义的恶习。他们在人生追求、价值取向上发生了消极的变化，放弃了自己曾为之奋斗的崇高理想，浪费挥霍。</w:t>
      </w:r>
    </w:p>
    <w:p>
      <w:pPr>
        <w:ind w:left="0" w:right="0" w:firstLine="560"/>
        <w:spacing w:before="450" w:after="450" w:line="312" w:lineRule="auto"/>
      </w:pPr>
      <w:r>
        <w:rPr>
          <w:rFonts w:ascii="宋体" w:hAnsi="宋体" w:eastAsia="宋体" w:cs="宋体"/>
          <w:color w:val="000"/>
          <w:sz w:val="28"/>
          <w:szCs w:val="28"/>
        </w:rPr>
        <w:t xml:space="preserve">四是党员意识淡化。党员意识，是共产党员独特的身份、地位和作用在观念上的反映，是广大党员独特的实践行为的产物。党员意识有着丰富的内涵，主要包括角色意识、执政意识、共产主义信念、群众意识、服务意识、理论意识、党章意识等。但目前在我们基层组织生活中存在诸多令人担忧的问题，如一部分基层党组织软弱无力，不能充分发挥战斗堡垒作用和政治核心作用，甚至有的基层党组织处于半瘫痪姿态。</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部分基层领导干部党建意识不强。少数基层单位领导干部缺乏正确的党建知识，存在模糊的党建意识，认为公安机关本身就在党的领导之下，形成了“公安工作本身就是党的工作”这样简单的定势思维。从而，对党组织工作认识不清、定位模糊，重视不够，有时往往只能靠“越位”，替代党组织工作。</w:t>
      </w:r>
    </w:p>
    <w:p>
      <w:pPr>
        <w:ind w:left="0" w:right="0" w:firstLine="560"/>
        <w:spacing w:before="450" w:after="450" w:line="312" w:lineRule="auto"/>
      </w:pPr>
      <w:r>
        <w:rPr>
          <w:rFonts w:ascii="宋体" w:hAnsi="宋体" w:eastAsia="宋体" w:cs="宋体"/>
          <w:color w:val="000"/>
          <w:sz w:val="28"/>
          <w:szCs w:val="28"/>
        </w:rPr>
        <w:t xml:space="preserve">(二)部分基层党组织制度化程度不高。有些基层党组织和领导干部对党员队伍正规化建设的重要性、长期性缺乏足够的认识，没有将党组织正规化建设摆在重中之重的位置，只是停留在一般的工作部署上，既缺乏基本的制度，又不能很好地坚持和落实一些行之有效的制度。也谈不上根据公安工作特点制订相应的新制度。所以，基层党组织依章治党的自我约束力，基层党建工作的规范化以及长效机制就显得不足。</w:t>
      </w:r>
    </w:p>
    <w:p>
      <w:pPr>
        <w:ind w:left="0" w:right="0" w:firstLine="560"/>
        <w:spacing w:before="450" w:after="450" w:line="312" w:lineRule="auto"/>
      </w:pPr>
      <w:r>
        <w:rPr>
          <w:rFonts w:ascii="宋体" w:hAnsi="宋体" w:eastAsia="宋体" w:cs="宋体"/>
          <w:color w:val="000"/>
          <w:sz w:val="28"/>
          <w:szCs w:val="28"/>
        </w:rPr>
        <w:t xml:space="preserve">(三)部分基层党组织管理办法不足。目前，我局基层党组织建设和党员队伍正规化建设缺乏科学规范统一的考核标准和严格具体的考核办法，造成基层党建工作目标不明确，责任不落实，考核不到位，奖惩不分明。基层党组织对当前出现的新情况、新问题往往不作全面深入的分析研究，做事凭经验，“跟着感觉走”，以不变应万变。工作中不善于发挥主观能动性，遇到问题后，拿不出办法和对策，总是寄希望于上级出主意、定措施，给基层当“向导”。</w:t>
      </w:r>
    </w:p>
    <w:p>
      <w:pPr>
        <w:ind w:left="0" w:right="0" w:firstLine="560"/>
        <w:spacing w:before="450" w:after="450" w:line="312" w:lineRule="auto"/>
      </w:pPr>
      <w:r>
        <w:rPr>
          <w:rFonts w:ascii="宋体" w:hAnsi="宋体" w:eastAsia="宋体" w:cs="宋体"/>
          <w:color w:val="000"/>
          <w:sz w:val="28"/>
          <w:szCs w:val="28"/>
        </w:rPr>
        <w:t xml:space="preserve">(四)部分基层党组织负责人能力不够。少数基层党支部书记对党务知识不熟悉，开展党务工作能力不强，存在“不会做、不愿做、不敢做”现象，导致在研究探讨一些重点工作或重大事项方面，党组织没有声音、无所作为，工作中缺少显示度，在群众中缺乏影响力。</w:t>
      </w:r>
    </w:p>
    <w:p>
      <w:pPr>
        <w:ind w:left="0" w:right="0" w:firstLine="560"/>
        <w:spacing w:before="450" w:after="450" w:line="312" w:lineRule="auto"/>
      </w:pPr>
      <w:r>
        <w:rPr>
          <w:rFonts w:ascii="宋体" w:hAnsi="宋体" w:eastAsia="宋体" w:cs="宋体"/>
          <w:color w:val="000"/>
          <w:sz w:val="28"/>
          <w:szCs w:val="28"/>
        </w:rPr>
        <w:t xml:space="preserve">(五)部分基层党组织工作方式不活。活动内容老化、工作方式陈旧是目前一些基层党组织存在的突出问题。有些基层党组织仍习惯于按常规办事和办常规之事，活动内容往往局限于组织学习、组织发展和党员管理等一些传统性的工作，而在履行围绕中心工作、服务大局职能方面表现欠佳。从而造成一些基层党组织的组织生活不够健全。</w:t>
      </w:r>
    </w:p>
    <w:p>
      <w:pPr>
        <w:ind w:left="0" w:right="0" w:firstLine="560"/>
        <w:spacing w:before="450" w:after="450" w:line="312" w:lineRule="auto"/>
      </w:pPr>
      <w:r>
        <w:rPr>
          <w:rFonts w:ascii="宋体" w:hAnsi="宋体" w:eastAsia="宋体" w:cs="宋体"/>
          <w:color w:val="000"/>
          <w:sz w:val="28"/>
          <w:szCs w:val="28"/>
        </w:rPr>
        <w:t xml:space="preserve">(六)部分党员先锋模范作用不明显。在基层单位，党员所占的比例越来越大，部分党员错误的认为，既然大家都是党员，先进性就难以发挥，党员也缺乏自豪感和光荣感。还有部分党员理想信念动摇，党的意识、党员意识和党章意识淡薄，工作能力不强，先锋模范作用发挥不明显。这些都直接消弱了基层党组织功能的发挥。</w:t>
      </w:r>
    </w:p>
    <w:p>
      <w:pPr>
        <w:ind w:left="0" w:right="0" w:firstLine="560"/>
        <w:spacing w:before="450" w:after="450" w:line="312" w:lineRule="auto"/>
      </w:pPr>
      <w:r>
        <w:rPr>
          <w:rFonts w:ascii="宋体" w:hAnsi="宋体" w:eastAsia="宋体" w:cs="宋体"/>
          <w:color w:val="000"/>
          <w:sz w:val="28"/>
          <w:szCs w:val="28"/>
        </w:rPr>
        <w:t xml:space="preserve">三、加强新形势下党建工作和党员队伍建设工作的一些想法和做法</w:t>
      </w:r>
    </w:p>
    <w:p>
      <w:pPr>
        <w:ind w:left="0" w:right="0" w:firstLine="560"/>
        <w:spacing w:before="450" w:after="450" w:line="312" w:lineRule="auto"/>
      </w:pPr>
      <w:r>
        <w:rPr>
          <w:rFonts w:ascii="宋体" w:hAnsi="宋体" w:eastAsia="宋体" w:cs="宋体"/>
          <w:color w:val="000"/>
          <w:sz w:val="28"/>
          <w:szCs w:val="28"/>
        </w:rPr>
        <w:t xml:space="preserve">县级公安机关点多、线长、面广，人员相对分散，工作性质、体制机制等方面较为特殊。要解决基层党组织弱化问题，全面加强基层党组织和党员队伍建设，就必须在思想观念、体制机制、政策导向以及党组织的执政能力建设上进一步凸显基层战斗实体和纪律部队的特性，这也是“四大考验”对党员队伍建设需要研究探讨的一个重要课题，应着重在五个方面下功夫。</w:t>
      </w:r>
    </w:p>
    <w:p>
      <w:pPr>
        <w:ind w:left="0" w:right="0" w:firstLine="560"/>
        <w:spacing w:before="450" w:after="450" w:line="312" w:lineRule="auto"/>
      </w:pPr>
      <w:r>
        <w:rPr>
          <w:rFonts w:ascii="宋体" w:hAnsi="宋体" w:eastAsia="宋体" w:cs="宋体"/>
          <w:color w:val="000"/>
          <w:sz w:val="28"/>
          <w:szCs w:val="28"/>
        </w:rPr>
        <w:t xml:space="preserve">(一)进一步增强做好基层党建工作的责任感和紧迫感。一要充分认识基层党组织在整个党建工作中所处地位、作用。基层党组织既是上级党组织路线、方针、政策的组织者和推动者，也是上级党组织在战略机遇期执政经验的创造者和执政成效的体现者和反馈者，同时又是党与群众、政策与实践之间最重要的“连接点”。二要充分认识基层党组织在基层基础建设中的重要作用。基层基础工作是整个公安工作的根基，是推动公安事业长远发展的基石。党建工作和基层基础工作的重心都在基层、支撑也在基层。各项工作部署、措施的落实靠基层，公安工作的成效也主要体现在基层。但是，在党员人数占绝大多数的情况下，如果没有基层党组织经常及时组织学习宣传，贯彻落实党的路线、方针、政策，对党员干部进行必要的教育、管理和监督，公安工作和队伍建设就会失去了赖以存在、发展的政治基础。可以说，基层党组织的活力决定了公安工作的效率，坚强有力的基层党组织就是公安队伍战斗力的重要基础。</w:t>
      </w:r>
    </w:p>
    <w:p>
      <w:pPr>
        <w:ind w:left="0" w:right="0" w:firstLine="560"/>
        <w:spacing w:before="450" w:after="450" w:line="312" w:lineRule="auto"/>
      </w:pPr>
      <w:r>
        <w:rPr>
          <w:rFonts w:ascii="宋体" w:hAnsi="宋体" w:eastAsia="宋体" w:cs="宋体"/>
          <w:color w:val="000"/>
          <w:sz w:val="28"/>
          <w:szCs w:val="28"/>
        </w:rPr>
        <w:t xml:space="preserve">(二)进一步明确党建工作中树立科学发展观的重要性。树立科学的党建发展观，就是要以坚持以人为本，全面、协调、可持续发展为指导思想。以人为本，是党建发展观的本质与核心。它既是党的建设的根本目的，又是党的建设赖以发展的重要手段。坚持以人为本，一方面要求基层党组织的一切工作都要始终围绕促进全体民警尤其是党员队伍的全面发展来谋划、来部署、来展开，并把促进党员队伍的全面发展所取得的成效作为检验党组织工作的根本标准。另一方面，在统筹考虑基层党组织体制、机制等各方面的建设时，既要立足于当前，考虑目前队伍发展的需要，解决眼前急需解决问题，又要着眼于长远，谋取党员队伍发展持续后劲。</w:t>
      </w:r>
    </w:p>
    <w:p>
      <w:pPr>
        <w:ind w:left="0" w:right="0" w:firstLine="560"/>
        <w:spacing w:before="450" w:after="450" w:line="312" w:lineRule="auto"/>
      </w:pPr>
      <w:r>
        <w:rPr>
          <w:rFonts w:ascii="宋体" w:hAnsi="宋体" w:eastAsia="宋体" w:cs="宋体"/>
          <w:color w:val="000"/>
          <w:sz w:val="28"/>
          <w:szCs w:val="28"/>
        </w:rPr>
        <w:t xml:space="preserve">(三)进一步加强学风建设打造学习型基层党组织。当前，“人人皆学、时时能学、处处可学”的风气，已经在整个公安队伍乃至全社会蔚然成风，大力加强基层党组织学风建设，努力建设学习型基层党组织，是进一步增强基层党组织生机与活力的基础性环节。要积极主动地推进学习型基层党组织创建工作，真正把学习型组织的先进管理理论运用到党的基层组织建设中来，提升活力，夯实基础，加强党员队伍建设，从而提高党的执政能力。创建学习型基层党组织，最重要的是要大力倡导创新意识，鼓励基层党组织创造性地开展工作。根据形势和时代的要求，将基层党组织活动向多样性、开放性、知识性和大视野转变，注重“虚”“实”结合，以“虚”促“实”，努力把基层党组织办成“党员之家”，办成党员全面发展的大学校。</w:t>
      </w:r>
    </w:p>
    <w:p>
      <w:pPr>
        <w:ind w:left="0" w:right="0" w:firstLine="560"/>
        <w:spacing w:before="450" w:after="450" w:line="312" w:lineRule="auto"/>
      </w:pPr>
      <w:r>
        <w:rPr>
          <w:rFonts w:ascii="宋体" w:hAnsi="宋体" w:eastAsia="宋体" w:cs="宋体"/>
          <w:color w:val="000"/>
          <w:sz w:val="28"/>
          <w:szCs w:val="28"/>
        </w:rPr>
        <w:t xml:space="preserve">(四)进一步健全完善抓基层党组织建设的责任机制。实践证明，搞好基层党组织建设，就要坚持把基层党组织建设摆在全部党建工作基础性、先导性的位置来抓，改变过去单纯依靠领导干部思想认识和个人素质来决定党建位置的现象。要依据党章规定及有关制度，从“第一责任人抓党建”的要求入手，着力构建各级领导干部抓基层党组织建设的责任机制，切实用规范性和约束性的措施来保障基层党组织建设的各项责任落实到实处。同时，要把政工干部队伍建设同基层党组织建设有机结合起来，增强基层党组织和政工干部的责任感、使命感，提高做好本职工作的能力。</w:t>
      </w:r>
    </w:p>
    <w:p>
      <w:pPr>
        <w:ind w:left="0" w:right="0" w:firstLine="560"/>
        <w:spacing w:before="450" w:after="450" w:line="312" w:lineRule="auto"/>
      </w:pPr>
      <w:r>
        <w:rPr>
          <w:rFonts w:ascii="宋体" w:hAnsi="宋体" w:eastAsia="宋体" w:cs="宋体"/>
          <w:color w:val="000"/>
          <w:sz w:val="28"/>
          <w:szCs w:val="28"/>
        </w:rPr>
        <w:t xml:space="preserve">(五)进一步加强组织创新，提高基层党组织的执政能力。加强党的组织建设，确保党的各级组织的先进，是党的先进性建设的核心。只有保持党的各级组织的先进性，党的先进性建设才会有不竭的动力和可靠的保证。党的基层组织建设必须围绕党的组织创新来展开，在组织创新中增强活力，完善组织的结构和功能，提高组织的组织化和制度化水平。这其中，尤为重要的是提高党组织的执政能力，这也是提高组织活力的核心。长期以来，各级对党建工作一直高度重视、抓得很紧，但又或多或少存在着与公安工作的特点、要求，广大党员的思想、工作实际结合不够紧密的问题，往往是一般性号召、原则性要求比较多，而对公安机关的特殊性认识不足，党建工作尤其是基层党组织建设的针对性和有效性不强，造成基层党组织执政能力不强，活力不够，党组织缺乏凝聚和动员全体党员力量和智慧的能力。因此，提高基层党组织执政能力，就是要结合公安机关的特点，在提高诸如基层党组织科学决策的能力、组织领导的能力、结合实际抓落实的能力、应对突发事件的能力、联系群众的能力等方面下功夫、求实效。</w:t>
      </w:r>
    </w:p>
    <w:p>
      <w:pPr>
        <w:ind w:left="0" w:right="0" w:firstLine="560"/>
        <w:spacing w:before="450" w:after="450" w:line="312" w:lineRule="auto"/>
      </w:pPr>
      <w:r>
        <w:rPr>
          <w:rFonts w:ascii="宋体" w:hAnsi="宋体" w:eastAsia="宋体" w:cs="宋体"/>
          <w:color w:val="000"/>
          <w:sz w:val="28"/>
          <w:szCs w:val="28"/>
        </w:rPr>
        <w:t xml:space="preserve">四、在发展、教育和管理党员方面要把好“四关”，全面提高党员队伍建设</w:t>
      </w:r>
    </w:p>
    <w:p>
      <w:pPr>
        <w:ind w:left="0" w:right="0" w:firstLine="560"/>
        <w:spacing w:before="450" w:after="450" w:line="312" w:lineRule="auto"/>
      </w:pPr>
      <w:r>
        <w:rPr>
          <w:rFonts w:ascii="宋体" w:hAnsi="宋体" w:eastAsia="宋体" w:cs="宋体"/>
          <w:color w:val="000"/>
          <w:sz w:val="28"/>
          <w:szCs w:val="28"/>
        </w:rPr>
        <w:t xml:space="preserve">(一)坚持把好“源头关”。要把提升党员综合素质的工作前移，放在入党积极分子培养的源头上，要严格分析入党前工作表现、明确其入党动机以及对党的工作认知程度，按照推荐、评议、决定的程序推选热爱本职、能力较强、警民关系基础好、表率作用强的候选人，坚决杜绝关系党员或过得去就行的党员出现，确保其在入党前理论上入党、思想上入党、行动上入党，从而以纯洁党的队伍、提升党的战斗力、提高党员队伍的整体素质。</w:t>
      </w:r>
    </w:p>
    <w:p>
      <w:pPr>
        <w:ind w:left="0" w:right="0" w:firstLine="560"/>
        <w:spacing w:before="450" w:after="450" w:line="312" w:lineRule="auto"/>
      </w:pPr>
      <w:r>
        <w:rPr>
          <w:rFonts w:ascii="宋体" w:hAnsi="宋体" w:eastAsia="宋体" w:cs="宋体"/>
          <w:color w:val="000"/>
          <w:sz w:val="28"/>
          <w:szCs w:val="28"/>
        </w:rPr>
        <w:t xml:space="preserve">(二)坚持把好“教育关”。加强党员教育，必须坚持不懈地对党员进行党性教育。党性教育是党员教育区别于其他教育的显著特点，是贯穿与整个党员教育始终的一条主线。一是我们要坚持不懈地对党员进行爱国主义、集体主义、社会主义教育，进行党章、党纲的教育，使广大党员加强党性锻炼，不断增强党性;二是在党员教育的方式与内容上有机结合起来，引导党员从理论和实践结合的高度，正确认识党员肩负的使命和义务，从而激发广大党员的政治荣誉感和责任意识;三是开展“发扬传统、坚定信念、执法为民”、“核心价值观”等主题教育，使党员立足本职岗位、牢记职责使命。</w:t>
      </w:r>
    </w:p>
    <w:p>
      <w:pPr>
        <w:ind w:left="0" w:right="0" w:firstLine="560"/>
        <w:spacing w:before="450" w:after="450" w:line="312" w:lineRule="auto"/>
      </w:pPr>
      <w:r>
        <w:rPr>
          <w:rFonts w:ascii="宋体" w:hAnsi="宋体" w:eastAsia="宋体" w:cs="宋体"/>
          <w:color w:val="000"/>
          <w:sz w:val="28"/>
          <w:szCs w:val="28"/>
        </w:rPr>
        <w:t xml:space="preserve">(三)坚持把好“监督关”。加强党员监督工作，对于筑牢思想道德防线，提高党员思想认识，规范党员行为举止具有十分重要的意义。一是加强党内监督，即依靠党的组织生活会或民主生活会。由于班子内部相互比较了解，工作彼此联系，因此要鼓励党员重视思想交流，勇于开展批评与自我批评;二是加强党外监督。各基层党支部可采取设立党员意见箱、党员民主测评等形式征求意见，党支部每月进行一次意见汇总，以掌握党员的动态;三是依靠支委纪检小组和党务公开监督小组进行监督。重点就党务工作开展情况、党群关系、民警意见进行调查监督。</w:t>
      </w:r>
    </w:p>
    <w:p>
      <w:pPr>
        <w:ind w:left="0" w:right="0" w:firstLine="560"/>
        <w:spacing w:before="450" w:after="450" w:line="312" w:lineRule="auto"/>
      </w:pPr>
      <w:r>
        <w:rPr>
          <w:rFonts w:ascii="宋体" w:hAnsi="宋体" w:eastAsia="宋体" w:cs="宋体"/>
          <w:color w:val="000"/>
          <w:sz w:val="28"/>
          <w:szCs w:val="28"/>
        </w:rPr>
        <w:t xml:space="preserve">(四)坚持把好“奖惩关”。严格、分明的奖惩措施对于制约党员不良行为、强化党员党性修养、提高党员工作主动性和积极性具有很好的推动作用。一是建立党员量化管理考核办法。具体可按积分制实施，分优秀、良好、及格、不及格，最终考核结构与党员的评优评先挂钩;二是按照程序严格批评教育。由于党员同志相互间基本上都是一个警种或一个部门的同志，因此基层党支部有时对犯错误的同志留有情面，从而使得不良风气不能及时制止。因此，对于不听招呼、表率作用差、负面影响坏的党员坚持从严处理，决不能心慈手软。如：对于有严重问题的正式党员考虑报上级党委给予处理，预备党党员考虑推迟转正或撤销预备资格，以达到警示作用。</w:t>
      </w:r>
    </w:p>
    <w:p>
      <w:pPr>
        <w:ind w:left="0" w:right="0" w:firstLine="560"/>
        <w:spacing w:before="450" w:after="450" w:line="312" w:lineRule="auto"/>
      </w:pPr>
      <w:r>
        <w:rPr>
          <w:rFonts w:ascii="黑体" w:hAnsi="黑体" w:eastAsia="黑体" w:cs="黑体"/>
          <w:color w:val="000000"/>
          <w:sz w:val="36"/>
          <w:szCs w:val="36"/>
          <w:b w:val="1"/>
          <w:bCs w:val="1"/>
        </w:rPr>
        <w:t xml:space="preserve">第三篇：「调研报告」基层党组织和党员队伍建设情况调研报告</w:t>
      </w:r>
    </w:p>
    <w:p>
      <w:pPr>
        <w:ind w:left="0" w:right="0" w:firstLine="560"/>
        <w:spacing w:before="450" w:after="450" w:line="312" w:lineRule="auto"/>
      </w:pPr>
      <w:r>
        <w:rPr>
          <w:rFonts w:ascii="宋体" w:hAnsi="宋体" w:eastAsia="宋体" w:cs="宋体"/>
          <w:color w:val="000"/>
          <w:sz w:val="28"/>
          <w:szCs w:val="28"/>
        </w:rPr>
        <w:t xml:space="preserve">基层党组织和党员队伍建设情况调研报告</w:t>
      </w:r>
    </w:p>
    <w:p>
      <w:pPr>
        <w:ind w:left="0" w:right="0" w:firstLine="560"/>
        <w:spacing w:before="450" w:after="450" w:line="312" w:lineRule="auto"/>
      </w:pPr>
      <w:r>
        <w:rPr>
          <w:rFonts w:ascii="宋体" w:hAnsi="宋体" w:eastAsia="宋体" w:cs="宋体"/>
          <w:color w:val="000"/>
          <w:sz w:val="28"/>
          <w:szCs w:val="28"/>
        </w:rPr>
        <w:t xml:space="preserve">为贯彻落实党的十九大精神、研究谋划加强基层党组织和党员队伍建设的思路举措，根据部领导批示同意的方案，我们组成4个调研组，分赴有关单位开展了专题调研，召开各类座谈会16个，个别访谈设区市委组织部部长、县委书记8人。通过调研，我们对近年来我省基层党建工作的总体状况有了进一步的认识，对存在的突出问题进行了分析和思考，对贯彻落实党的十九大精神、加强和改进党的基层组织建设提出了一些对策建议。现将有关情况综合报告如下。</w:t>
      </w:r>
    </w:p>
    <w:p>
      <w:pPr>
        <w:ind w:left="0" w:right="0" w:firstLine="560"/>
        <w:spacing w:before="450" w:after="450" w:line="312" w:lineRule="auto"/>
      </w:pPr>
      <w:r>
        <w:rPr>
          <w:rFonts w:ascii="宋体" w:hAnsi="宋体" w:eastAsia="宋体" w:cs="宋体"/>
          <w:color w:val="000"/>
          <w:sz w:val="28"/>
          <w:szCs w:val="28"/>
        </w:rPr>
        <w:t xml:space="preserve">一、近年来我省加强基层党组织建设的主要脉络和基本特点</w:t>
      </w:r>
    </w:p>
    <w:p>
      <w:pPr>
        <w:ind w:left="0" w:right="0" w:firstLine="560"/>
        <w:spacing w:before="450" w:after="450" w:line="312" w:lineRule="auto"/>
      </w:pPr>
      <w:r>
        <w:rPr>
          <w:rFonts w:ascii="宋体" w:hAnsi="宋体" w:eastAsia="宋体" w:cs="宋体"/>
          <w:color w:val="000"/>
          <w:sz w:val="28"/>
          <w:szCs w:val="28"/>
        </w:rPr>
        <w:t xml:space="preserve">进入新世纪以来，围绕加强党的执政能力建设和先进性纯洁性建设这一主线，党中央就加强基层组织建设提出一系列新理念新思想新要求。省委始终把党的基层组织建设牢牢抓在手中，将中央要求和江苏实际紧密结合，以管党治党固本强基的高度政治自觉，高起点定位、高标准谋划、高质量推进，持续推动基层党组织建设全面进步全面过硬。大体可分为三个阶段：</w:t>
      </w:r>
    </w:p>
    <w:p>
      <w:pPr>
        <w:ind w:left="0" w:right="0" w:firstLine="560"/>
        <w:spacing w:before="450" w:after="450" w:line="312" w:lineRule="auto"/>
      </w:pPr>
      <w:r>
        <w:rPr>
          <w:rFonts w:ascii="宋体" w:hAnsi="宋体" w:eastAsia="宋体" w:cs="宋体"/>
          <w:color w:val="000"/>
          <w:sz w:val="28"/>
          <w:szCs w:val="28"/>
        </w:rPr>
        <w:t xml:space="preserve">（一）2024—2024年，规范建设、打牢基础阶段。</w:t>
      </w:r>
    </w:p>
    <w:p>
      <w:pPr>
        <w:ind w:left="0" w:right="0" w:firstLine="560"/>
        <w:spacing w:before="450" w:after="450" w:line="312" w:lineRule="auto"/>
      </w:pPr>
      <w:r>
        <w:rPr>
          <w:rFonts w:ascii="宋体" w:hAnsi="宋体" w:eastAsia="宋体" w:cs="宋体"/>
          <w:color w:val="000"/>
          <w:sz w:val="28"/>
          <w:szCs w:val="28"/>
        </w:rPr>
        <w:t xml:space="preserve">这一时期，省委以“强基工程”为总抓手，先后制定并实施两轮基层组织建设规划，采取一系列措施加强基础性、规范化建设：大规模推进村级综合服务中心、社区办公用房达标建设，完善村级组织运转规程，大力推动党组织向新兴领域覆盖，扎实开展以“乡村学华西、农村干部学吴仁宝”为内容的“双学”活动，规范发展党员工作流程，初步形成要素齐备、内容全面、制度健全、运转规范、职责明确的基层党建工作运行机制。</w:t>
      </w:r>
    </w:p>
    <w:p>
      <w:pPr>
        <w:ind w:left="0" w:right="0" w:firstLine="560"/>
        <w:spacing w:before="450" w:after="450" w:line="312" w:lineRule="auto"/>
      </w:pPr>
      <w:r>
        <w:rPr>
          <w:rFonts w:ascii="宋体" w:hAnsi="宋体" w:eastAsia="宋体" w:cs="宋体"/>
          <w:color w:val="000"/>
          <w:sz w:val="28"/>
          <w:szCs w:val="28"/>
        </w:rPr>
        <w:t xml:space="preserve">（二）2024—2024年，巩固提高、创新突破阶段。</w:t>
      </w:r>
    </w:p>
    <w:p>
      <w:pPr>
        <w:ind w:left="0" w:right="0" w:firstLine="560"/>
        <w:spacing w:before="450" w:after="450" w:line="312" w:lineRule="auto"/>
      </w:pPr>
      <w:r>
        <w:rPr>
          <w:rFonts w:ascii="宋体" w:hAnsi="宋体" w:eastAsia="宋体" w:cs="宋体"/>
          <w:color w:val="000"/>
          <w:sz w:val="28"/>
          <w:szCs w:val="28"/>
        </w:rPr>
        <w:t xml:space="preserve">2024年开始，省委以“党建工作创新工程”为总抓手，部署实施党建“八项行动”，其中一项重要内容就是“创新基层组织建设行动”。2024年，为适应全面从严治党的现实需要，省委对党建工作创新工程主要内容进行完善，推动党建工作创新工程深入实施。这一时期，一方面抓巩固提升，持续整顿软弱涣散党组织，大规模培训基层党务干部，落实基层党务工作者基本待遇。另一方面突出创新要求，推进方法创新、载体创新，采取项目化、指标化的方式推进党建工作创新工程实施，每年进行动态监测，总结提炼了常德盛“乡情工作法”等九大工作法，形成了以红豆集团党建工作标准、大学生党员素质工程、党员出口机制试点等为代表的一批创新成果。</w:t>
      </w:r>
    </w:p>
    <w:p>
      <w:pPr>
        <w:ind w:left="0" w:right="0" w:firstLine="560"/>
        <w:spacing w:before="450" w:after="450" w:line="312" w:lineRule="auto"/>
      </w:pPr>
      <w:r>
        <w:rPr>
          <w:rFonts w:ascii="宋体" w:hAnsi="宋体" w:eastAsia="宋体" w:cs="宋体"/>
          <w:color w:val="000"/>
          <w:sz w:val="28"/>
          <w:szCs w:val="28"/>
        </w:rPr>
        <w:t xml:space="preserve">（三）2024年以来，全面从严、整体提升阶段。</w:t>
      </w:r>
    </w:p>
    <w:p>
      <w:pPr>
        <w:ind w:left="0" w:right="0" w:firstLine="560"/>
        <w:spacing w:before="450" w:after="450" w:line="312" w:lineRule="auto"/>
      </w:pPr>
      <w:r>
        <w:rPr>
          <w:rFonts w:ascii="宋体" w:hAnsi="宋体" w:eastAsia="宋体" w:cs="宋体"/>
          <w:color w:val="000"/>
          <w:sz w:val="28"/>
          <w:szCs w:val="28"/>
        </w:rPr>
        <w:t xml:space="preserve">省委进一步树立大抓基层的鲜明导向，上下集中用力，强化责任落实。省委党建工作领导小组定期听取基层党建工作情况汇报，审议基层党建工作重要文件。省委常委建立联系点，先后就“两学一做”学习教育常态化制度化、带头人队伍建设、强化基层基础保障等重大问题，深入基层开展专题调研，研究加强新形势下基层党建工作的思路、举措和对策，有力推动全面从严治党向基层延伸、向纵深发展。这一时期，党建责任进一步夯实，全面推行基层党建“书记项目”，全省90%的市县乡制定出台党建责任清单；基层干部整体素质明显提升，大规模选派机关干部到村任第一书记，选树培育一批“吴仁宝式优秀村书记”；创新成果大量涌现，南京仙林街道的“网格化管理”、宿迁的“支部＋电商”、盐城的“党员统一活动日”、高校的“徐川思政工作法”等做法在全国产生较大影响。</w:t>
      </w:r>
    </w:p>
    <w:p>
      <w:pPr>
        <w:ind w:left="0" w:right="0" w:firstLine="560"/>
        <w:spacing w:before="450" w:after="450" w:line="312" w:lineRule="auto"/>
      </w:pPr>
      <w:r>
        <w:rPr>
          <w:rFonts w:ascii="宋体" w:hAnsi="宋体" w:eastAsia="宋体" w:cs="宋体"/>
          <w:color w:val="000"/>
          <w:sz w:val="28"/>
          <w:szCs w:val="28"/>
        </w:rPr>
        <w:t xml:space="preserve">回顾近年来全省基层党建的创新实践，省委始终紧跟时代发展的新变化，不断研究党建工作面临的新形势新任务，用鲜活的载体、科学的方法破解难题推进工作，使基层党的建设始终与时俱进、充满活力，呈现出鲜明的特点：一是始终坚持系统谋划、整体设计。着眼全省大局谋划、部署、推进基层党建工作，与实施“两聚一高”、建设“强富美高”新江苏等中心任务紧密结合起来，从省级层面设计总的抓手和载体，队伍、阵地、制度、活动、保障等基本要素一起抓，从全省范围内统筹解决体制机制、基础保障等方面的突出问题，真金白银投入、真抓实干落实，使基层党建工作整体水平持续提升。二是始终坚持活动牵引、解决问题。抓住共产党员先进性教育、学习实践科学发展观活动、创先争优活动、群众路线教育实践活动、“三严三实”专题教育等党内集中教育活动重要契机，利用活动期间上下联动、氛围浓厚的有利条件，整合政策、整合资源、整合力量，集中解决一批单靠基层难以解决的问题，如共产党员先进性教育期间集中疏浚整治村庄河塘，创先争优活动期间开展基层组织建设年，群众路线教育实践活动期间集中整治“四风”，“三严三实”专题教育期间集中解决“不严不实”问题，切实做到党员受教育、群众得实惠、党建有加强。三是始终坚持分类指导、全面提升。坚持共性与个性的有机统一，在分类指导中增强针对性有效性。根据不同领域党组织承担的职责任务，作出不同的工作部署。在农村，深入实施“六强六过硬”，抓党建促脱贫攻坚；在街道社区，大力推广“零距离服务”、“网格化党建”等工作方法，开展机关党员进社区活动；在机关，深入开展“三走进三服务”、“大走访大落实”等活动；在非公企业，积极推行党建标准化管理；在社会组织，组织实施“公信力工程”，为基层党组织提升功能、发挥作用创设务实管用的手段和平台。四是始终坚持主动作为、创新实践。江苏作为东部沿海发达省份，改革发展所处阶段相对领先，经济社会转型相对较快，基层党建遇到的新情况更早一些，需要探索和破解的新问题更多一些。适应改革发展新情况，既念好比如“三会一课”、民主评议党员等务实管用的“老三篇”，又探索“九大基层党建工作法”等新办法，还创新“书记项目”“党员出口”等新机制，使基层党建工作在不断适应新情况、解决新问题中积小胜为大胜，一步一步朝前走。五是始终坚持从严从实、落地见效。省委主要负责同志带头履行第一责任人职责，以上率下、层层示范；较早开展并长期坚持市县乡党委书记抓基层党建工作述职评议考核，一级抓一级、层层抓落实；用好考核“指挥棒”，形成重视基层关爱基层强化基层的鲜明导向和浓厚氛围。这些做法和特点，为我们贯彻十九大精神、在新起点上谋划基层党建工作提供了重要经验。</w:t>
      </w:r>
    </w:p>
    <w:p>
      <w:pPr>
        <w:ind w:left="0" w:right="0" w:firstLine="560"/>
        <w:spacing w:before="450" w:after="450" w:line="312" w:lineRule="auto"/>
      </w:pPr>
      <w:r>
        <w:rPr>
          <w:rFonts w:ascii="宋体" w:hAnsi="宋体" w:eastAsia="宋体" w:cs="宋体"/>
          <w:color w:val="000"/>
          <w:sz w:val="28"/>
          <w:szCs w:val="28"/>
        </w:rPr>
        <w:t xml:space="preserve">二、立足新时代准确把握基层党建面临的新形势新情况新问题</w:t>
      </w:r>
    </w:p>
    <w:p>
      <w:pPr>
        <w:ind w:left="0" w:right="0" w:firstLine="560"/>
        <w:spacing w:before="450" w:after="450" w:line="312" w:lineRule="auto"/>
      </w:pPr>
      <w:r>
        <w:rPr>
          <w:rFonts w:ascii="宋体" w:hAnsi="宋体" w:eastAsia="宋体" w:cs="宋体"/>
          <w:color w:val="000"/>
          <w:sz w:val="28"/>
          <w:szCs w:val="28"/>
        </w:rPr>
        <w:t xml:space="preserve">党的十九大标志着中国特色社会主义进入新时代，也意味着党的建设进入新时代。基层党建是党的建设最生动、最活跃、发展变化最快的领域。准确把握新时代的历史特点和深刻内涵，认清基层党建面临的新形势新情况新问题，是加强和改进基层党建工作的必要前提。调研中，大家普遍认为，要把基层党组织和党员队伍建设放在中国特色社会主义新时代的大格局中来审视，放在推进全面从严治党的大背景下来谋划，科学研判、准确把握面临的问题和挑战。</w:t>
      </w:r>
    </w:p>
    <w:p>
      <w:pPr>
        <w:ind w:left="0" w:right="0" w:firstLine="560"/>
        <w:spacing w:before="450" w:after="450" w:line="312" w:lineRule="auto"/>
      </w:pPr>
      <w:r>
        <w:rPr>
          <w:rFonts w:ascii="宋体" w:hAnsi="宋体" w:eastAsia="宋体" w:cs="宋体"/>
          <w:color w:val="000"/>
          <w:sz w:val="28"/>
          <w:szCs w:val="28"/>
        </w:rPr>
        <w:t xml:space="preserve">1、世情党情国情深刻变化，党在一些领域的核心作用削弱，党的政治功能需进一步加强。主要存在“三化”的问题：一是领导核心功能退化。在新形势新任务面前，一些基层党组织思想跟不上，缺少话语权，不能发挥应有作用，“说话没人听、做事没人跟”。一些基层党组织和基层干部不懂不会的问题比较突出，进入不了经济社会发展的“主战场”，当不了带领群众致富的“排头兵”。二是政治引领意识弱化。有的基层党组织软弱涣散，“三会一课”等基本制度执行不严，党员长期听不到党的声音、得不到组织的温暖，“党员不党员，就差两角钱”。部分党组织组织生活形式单一、内容枯燥，教育方式一刀切，活动内容一锅煮。三是凝聚群众能力虚化。一些基层党组织不愿做、不会做群众工作，与群众共讲一口方言，却没有共同语言。部分基层党组织经费保障不足，服务平台不全，服务设施不够，服务功能没有充分发挥。</w:t>
      </w:r>
    </w:p>
    <w:p>
      <w:pPr>
        <w:ind w:left="0" w:right="0" w:firstLine="560"/>
        <w:spacing w:before="450" w:after="450" w:line="312" w:lineRule="auto"/>
      </w:pPr>
      <w:r>
        <w:rPr>
          <w:rFonts w:ascii="宋体" w:hAnsi="宋体" w:eastAsia="宋体" w:cs="宋体"/>
          <w:color w:val="000"/>
          <w:sz w:val="28"/>
          <w:szCs w:val="28"/>
        </w:rPr>
        <w:t xml:space="preserve">2、社会职业分工日益细化，党在新兴领域的有效覆盖相对薄弱，党的工作领域需进一步延展。主要存在“三难”的问题：一是覆盖难有效。个别地方片面追求组建率，一个联合党组织覆盖几十个非公企业，工作难协调、活动难开展，实际上“联而不合”。少数新建党组织内生动力不足，成为“流沙型”党组织，“建了散、散了建”。有的村、社区经过区划调整后，党员数量成倍增加，但党支部没有及时升格，一个支部管理200至300人，管理起来往往力不从心。二是管理难跟进。有的地方虽然在务工党员较集中地建立了流动党组织，但人员配备不到位、党员活动难组织，党组织成了“空壳”支部。一些分公司、子企业的党组织，上级管理鞭长莫及，地方指导力度偏弱，存在“能管着的看不见、能看见的管不着”问题。三是关系难理顺。一些社会组织“一个机构、多块牌子”，业务主管和挂靠单位多，党组织管理责任不明确，出现挂“空挡”。有的营业收入超百亿元、党员超千人的大型企业，党组织关系隶属乡镇、街道，有的还归村、社区党组织管理，导致“小马拉大车”。</w:t>
      </w:r>
    </w:p>
    <w:p>
      <w:pPr>
        <w:ind w:left="0" w:right="0" w:firstLine="560"/>
        <w:spacing w:before="450" w:after="450" w:line="312" w:lineRule="auto"/>
      </w:pPr>
      <w:r>
        <w:rPr>
          <w:rFonts w:ascii="宋体" w:hAnsi="宋体" w:eastAsia="宋体" w:cs="宋体"/>
          <w:color w:val="000"/>
          <w:sz w:val="28"/>
          <w:szCs w:val="28"/>
        </w:rPr>
        <w:t xml:space="preserve">3、新型城镇化加快推进，基层任务越来越多，党务工作岗位缺乏吸引力，党的工作力量需要进一步优化。主要存在“三个不足”的问题：一是源头不足。农村空心化、党员老龄化趋势明显，2024年底全省农村60岁以上党员占46.1%，初中以下文化党员占72.6%。随着党员发展指标的大幅缩减，有的村、社区党组织发展党员“三年轮一个”，致使村、社区党员干部队伍后继乏人，党组织书记选举陷入“能干的不想干不愿干、不能干的想干又干不好、选上的想干不会干”的怪圈。二是能力不足。一些企事业单位把机关党务工作岗位作为照顾性、安置性岗位，党务干部知识陈旧、专业偏窄、年龄老化问题比较突出。部分事业单位、“两新”组织、学校无专职党务干部，抓党建研究不深入、精力无保障，党建活动一般化、格式化、娱乐化比较严重，一位“两新”工委书记说抓党建“体制内的配不齐，体制外的没人干”。三是动力不足。社区工作事务繁杂、矛盾多、难度大，但待遇低、发展机会少，“收入不如打工仔”，南京某城区一年流失了50名社区基层干部。一名县委书记说，“村干部要是一个月拿千把块的工资，我批评他们都没有底气”。村、社区党组织书记普遍存在“天花板”问题，近年来考录为公务员、选拔进入乡科级及以上领导岗位、选拔进入事业编制的不到1%。</w:t>
      </w:r>
    </w:p>
    <w:p>
      <w:pPr>
        <w:ind w:left="0" w:right="0" w:firstLine="560"/>
        <w:spacing w:before="450" w:after="450" w:line="312" w:lineRule="auto"/>
      </w:pPr>
      <w:r>
        <w:rPr>
          <w:rFonts w:ascii="宋体" w:hAnsi="宋体" w:eastAsia="宋体" w:cs="宋体"/>
          <w:color w:val="000"/>
          <w:sz w:val="28"/>
          <w:szCs w:val="28"/>
        </w:rPr>
        <w:t xml:space="preserve">4、社会治理体制深刻调整，基层党组织权责不对称，工作手段和任务要求不匹配，党的工作体制需进一步理顺。主要存在“三个不到位”的问题：一是党建责任不到位。虽然各级党组织制定了党建责任清单，但不少人习惯认为抓党建是一把手书记的事，行政领导抓党建主动性不够，专职党委副书记抓党建的责任没有很好落实。个别地方党建述职评议走形式，述得“轰轰烈烈”，评得“头头是道”，会后却一述了之、一评完事，问题“涛声依旧”。二是减负政策不到位。虽然在党的群众路线教育活动中开展了专项整治，但农村、社区挂牌多、台账多、检查评比多现象没有得到根本改善，基层反映比较强烈。社区承担大量公共管理服务工作，“官小事多”“权小责大”，一名社区书记说，“上面千条线，下面一个蛋，谁拽得紧就跟谁转”，只能疲于应付。三是管理手段不适应。很多同志反映，基层党建工作没有搭上“互联网+”快车，信息化管理手段比较滞后。一名机关党委书记说，“现在几个亿的合同都能网上签，为什么一个简单的组织关系还要层层跑，有的让党员跑个7、8趟？”在职党员进社区缺乏相应考核手段，“进与不进、进多进少一个样”，没有刚性约束，久而久之沦为一个摆设。</w:t>
      </w:r>
    </w:p>
    <w:p>
      <w:pPr>
        <w:ind w:left="0" w:right="0" w:firstLine="560"/>
        <w:spacing w:before="450" w:after="450" w:line="312" w:lineRule="auto"/>
      </w:pPr>
      <w:r>
        <w:rPr>
          <w:rFonts w:ascii="宋体" w:hAnsi="宋体" w:eastAsia="宋体" w:cs="宋体"/>
          <w:color w:val="000"/>
          <w:sz w:val="28"/>
          <w:szCs w:val="28"/>
        </w:rPr>
        <w:t xml:space="preserve">三、贯彻落实党的十九大精神的初步考虑和建议</w:t>
      </w:r>
    </w:p>
    <w:p>
      <w:pPr>
        <w:ind w:left="0" w:right="0" w:firstLine="560"/>
        <w:spacing w:before="450" w:after="450" w:line="312" w:lineRule="auto"/>
      </w:pPr>
      <w:r>
        <w:rPr>
          <w:rFonts w:ascii="宋体" w:hAnsi="宋体" w:eastAsia="宋体" w:cs="宋体"/>
          <w:color w:val="000"/>
          <w:sz w:val="28"/>
          <w:szCs w:val="28"/>
        </w:rPr>
        <w:t xml:space="preserve">调研中，大家提到，党的十九大报告虽然对基层党建工作的部署只有短短400多个字，但蕴含了许多新思想新判断，站位高、落点实、措施硬，思路清晰、目标具体、要求明确，加强基层党建工作又迎来一个大发展、大加强的宝贵历史机遇。按照党的十九大报告的精神和要求，结合基层党组织建设实际，我们认为，当前和今后一个时期，加强基层党组织建设的总体思路是：全面贯彻党的十九大精神，牢牢把握加强党的长期执政能力建设、先进性和纯洁性建设这条主线，紧紧抓住开展主题教育这一契机，以提升基层党组织的组织力为目标，以强化基层党组织政治功能为重点，以抓实基层支部为着力点，大力实施“组织力提升工程”，着力完善政策机制，努力破解党建难题，充分发挥基层党组织在宣传党的主张、贯彻党的决定、领导基层治理、团结动员群众、推动改革发展上的重要作用，为实现“两聚一高”目标、建设“强富美高”新江苏提供坚强组织保证。具体有以下几点建议：</w:t>
      </w:r>
    </w:p>
    <w:p>
      <w:pPr>
        <w:ind w:left="0" w:right="0" w:firstLine="560"/>
        <w:spacing w:before="450" w:after="450" w:line="312" w:lineRule="auto"/>
      </w:pPr>
      <w:r>
        <w:rPr>
          <w:rFonts w:ascii="宋体" w:hAnsi="宋体" w:eastAsia="宋体" w:cs="宋体"/>
          <w:color w:val="000"/>
          <w:sz w:val="28"/>
          <w:szCs w:val="28"/>
        </w:rPr>
        <w:t xml:space="preserve">1、注重加强基层党建工作战略谋划和顶层设计。在深入总结运用“强基工程”“党建创新工程”成功经验基础上，按照中组部“五个基本”的要求，建议在全省组织实施“组织力提升工程”，明确“一强五好”总体目标，实施基层组织建设“五项行动”，以此统领今后一个时期的基层党建工作。“一强”，即政治功能强；“五好”，即基本组织覆盖好、基本职责履行好、基本队伍建设好、基本制度执行好、基本保障落实好。实施“五项行动”，即实施党建责任强化行动、先锋堡垒巩固行动、队伍素质提升行动、制度规范落实行动、基础保障夯实行动。建议研究制定《关于实施“组织力提升工程”的意见》及相关配套文件，适时在省级层面召开会议进行部署。</w:t>
      </w:r>
    </w:p>
    <w:p>
      <w:pPr>
        <w:ind w:left="0" w:right="0" w:firstLine="560"/>
        <w:spacing w:before="450" w:after="450" w:line="312" w:lineRule="auto"/>
      </w:pPr>
      <w:r>
        <w:rPr>
          <w:rFonts w:ascii="宋体" w:hAnsi="宋体" w:eastAsia="宋体" w:cs="宋体"/>
          <w:color w:val="000"/>
          <w:sz w:val="28"/>
          <w:szCs w:val="28"/>
        </w:rPr>
        <w:t xml:space="preserve">2、完善基层党建工作领导体制和机制。加强基层党建制度机制建设，形成一个完善的“闭合系统”，保证有序组织、有力推动、有效落实。一是完善领导体制。选优配强基层党建办公室力量，明确市县乡党委专职副书记分管党建工作，配齐组织员队伍，专职抓基层党建，进一步充实基层党务工作力量。推行行政单位党委（党组）班子成员复合式分工，明确党委（党组）成员抓党建职责。二是完善管理体制。实质化运作市县两级“两新”工委，明确职责，配齐人员，保证有人抓、抓得好。市区两级要全面建立城市基层党建领导机构和议事协调机制，健全完善街道大工委、社区大党委制，形成条块结合、以块为主的城市基层党建工作体制。研究制定加强人才市场流动党员、农村高领党员等有效管理办法，建立健全动态管理机制。三是完善考评机制。加大基层党建工作在经济和社会事业目标考核体系中的比重，由组织部门进行专项考核。规范和完善地方党委、部门党组（党委）抓基层党建工作考评制度，加强日常考核，变“一天的事”为“一年的事”。选拔任用干部时加强党建考核权重，真正体现党建导向。</w:t>
      </w:r>
    </w:p>
    <w:p>
      <w:pPr>
        <w:ind w:left="0" w:right="0" w:firstLine="560"/>
        <w:spacing w:before="450" w:after="450" w:line="312" w:lineRule="auto"/>
      </w:pPr>
      <w:r>
        <w:rPr>
          <w:rFonts w:ascii="宋体" w:hAnsi="宋体" w:eastAsia="宋体" w:cs="宋体"/>
          <w:color w:val="000"/>
          <w:sz w:val="28"/>
          <w:szCs w:val="28"/>
        </w:rPr>
        <w:t xml:space="preserve">3、建立重视基层关爱基层强化基层的政策导向。调研中很多同志呼吁，省级拿出更多实打实政策，上下联动，帮助基层解决一些单靠基层难以解决的问题。我们建议健全以下政策措施：一是加大从村居干部和乡街事业单位负责人中考录公务员、选拔乡街领导干部力度，选派机关年轻干部到基层挂职任职，形成优秀干部从基层来、年轻干部到基层去的导向。二是探索推行村、社区党组织书记职业化培养、全职化管理模式，按照有关规定全面落实基层党组织书记、专职党务工作者报酬待遇和基本养老、医疗保险等社会保障，完善村、社区书记报酬待遇稳定增长机制，确保这些岗位对优秀人才有足够吸引力。三是开展新一轮城乡社区“减负增效”行动，厘清职责任务，规范检查评比，减轻基层负担。逐步增加对农村、社区建设的资金投入，加强软硬件建设，花更大气力解决好办公用房、服务场所面积不达标的问题。四是完善机关、高校、“两新”组织等党务工作者队伍建设的激励保障政策，落实好“两新”组织党建指导员工作津贴问题，着力解决党务工作者队伍地位不高、待遇偏低、出路较窄等问题。五是加大向农村一线倾斜发展党员力度，建立多元化党员关爱激励机制，增强党员的荣誉感归属感。</w:t>
      </w:r>
    </w:p>
    <w:p>
      <w:pPr>
        <w:ind w:left="0" w:right="0" w:firstLine="560"/>
        <w:spacing w:before="450" w:after="450" w:line="312" w:lineRule="auto"/>
      </w:pPr>
      <w:r>
        <w:rPr>
          <w:rFonts w:ascii="宋体" w:hAnsi="宋体" w:eastAsia="宋体" w:cs="宋体"/>
          <w:color w:val="000"/>
          <w:sz w:val="28"/>
          <w:szCs w:val="28"/>
        </w:rPr>
        <w:t xml:space="preserve">4、着力增强党内集中教育的针对性实效性。党的十九大决定，以县处级以上领导干部为重点，在全党开展主题教育，这是中央推动全面从严治党向纵深发展的重大部署，也我省加强党员干部队伍思想政治建设、加强基层党组织建设的重要契机。我们将认真总结运用以往党内集中性教育中形成的突出领导带头、突出问题导向、突出破立并举、突出严督实导等经验做法，结合主题教育新的特点，按照中央部署要求，坚持超前谋划、及早准备，认真做好各项基础工作。初步考虑：在方案制定上，坚持中央规定的基本环节不减少、规定动作不走样，按照精简、优化、便于操作的原则设计我省方案，具体做到“三不”：不提过多的口号，不搞注重声势的活动排场，不设定形式大于内容的量化考核指标。在具体任务上，用党的最新理论成果武装头脑，把学习习近平新时代中国特色社会主义思想作为首要任务，在学懂上下功夫、在弄通上下功夫、在做实上下功夫，筑牢</w:t>
      </w:r>
    </w:p>
    <w:p>
      <w:pPr>
        <w:ind w:left="0" w:right="0" w:firstLine="560"/>
        <w:spacing w:before="450" w:after="450" w:line="312" w:lineRule="auto"/>
      </w:pPr>
      <w:r>
        <w:rPr>
          <w:rFonts w:ascii="宋体" w:hAnsi="宋体" w:eastAsia="宋体" w:cs="宋体"/>
          <w:color w:val="000"/>
          <w:sz w:val="28"/>
          <w:szCs w:val="28"/>
        </w:rPr>
        <w:t xml:space="preserve">**的坚实根基。在时间安排上，拟采取统一部署、依次推进、压茬进行的办法，上级领导机关先行一步，坚持时间服从质量，允许各地各单位结合实际，统筹协调，灵活安排时间进度。在方式方法上，鼓励各地各单位在严格落实规定动作的基础上，采取灵活多样、紧贴实际、富有成效的形式和载体加以推进，确保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第四篇：基层党组织和党员队伍建设有关调查问卷</w:t>
      </w:r>
    </w:p>
    <w:p>
      <w:pPr>
        <w:ind w:left="0" w:right="0" w:firstLine="560"/>
        <w:spacing w:before="450" w:after="450" w:line="312" w:lineRule="auto"/>
      </w:pPr>
      <w:r>
        <w:rPr>
          <w:rFonts w:ascii="宋体" w:hAnsi="宋体" w:eastAsia="宋体" w:cs="宋体"/>
          <w:color w:val="000"/>
          <w:sz w:val="28"/>
          <w:szCs w:val="28"/>
        </w:rPr>
        <w:t xml:space="preserve">基层党组织和党员队伍建设</w:t>
      </w:r>
    </w:p>
    <w:p>
      <w:pPr>
        <w:ind w:left="0" w:right="0" w:firstLine="560"/>
        <w:spacing w:before="450" w:after="450" w:line="312" w:lineRule="auto"/>
      </w:pPr>
      <w:r>
        <w:rPr>
          <w:rFonts w:ascii="宋体" w:hAnsi="宋体" w:eastAsia="宋体" w:cs="宋体"/>
          <w:color w:val="000"/>
          <w:sz w:val="28"/>
          <w:szCs w:val="28"/>
        </w:rPr>
        <w:t xml:space="preserve">有关问题调查问卷</w:t>
      </w:r>
    </w:p>
    <w:p>
      <w:pPr>
        <w:ind w:left="0" w:right="0" w:firstLine="560"/>
        <w:spacing w:before="450" w:after="450" w:line="312" w:lineRule="auto"/>
      </w:pPr>
      <w:r>
        <w:rPr>
          <w:rFonts w:ascii="宋体" w:hAnsi="宋体" w:eastAsia="宋体" w:cs="宋体"/>
          <w:color w:val="000"/>
          <w:sz w:val="28"/>
          <w:szCs w:val="28"/>
        </w:rPr>
        <w:t xml:space="preserve">一、党员队伍建设</w:t>
      </w:r>
    </w:p>
    <w:p>
      <w:pPr>
        <w:ind w:left="0" w:right="0" w:firstLine="560"/>
        <w:spacing w:before="450" w:after="450" w:line="312" w:lineRule="auto"/>
      </w:pPr>
      <w:r>
        <w:rPr>
          <w:rFonts w:ascii="宋体" w:hAnsi="宋体" w:eastAsia="宋体" w:cs="宋体"/>
          <w:color w:val="000"/>
          <w:sz w:val="28"/>
          <w:szCs w:val="28"/>
        </w:rPr>
        <w:t xml:space="preserve">1、实行发展党员总量调控工作中存在哪些困难和问题？如何保证党员发展质量？有什么意见建议？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一、存在的困难和问题：个别党组织对发展党员把关不严，发展党员质量需要提高；发展党员数量增加较快。</w:t>
      </w:r>
    </w:p>
    <w:p>
      <w:pPr>
        <w:ind w:left="0" w:right="0" w:firstLine="560"/>
        <w:spacing w:before="450" w:after="450" w:line="312" w:lineRule="auto"/>
      </w:pPr>
      <w:r>
        <w:rPr>
          <w:rFonts w:ascii="宋体" w:hAnsi="宋体" w:eastAsia="宋体" w:cs="宋体"/>
          <w:color w:val="000"/>
          <w:sz w:val="28"/>
          <w:szCs w:val="28"/>
        </w:rPr>
        <w:t xml:space="preserve">二、严格坚持标准，提高发展党员质量 ：①坚持把政治标准放在首位；②加强入党积极分子培养教育；③严格程序步骤；④严明工作纪律。</w:t>
      </w:r>
    </w:p>
    <w:p>
      <w:pPr>
        <w:ind w:left="0" w:right="0" w:firstLine="560"/>
        <w:spacing w:before="450" w:after="450" w:line="312" w:lineRule="auto"/>
      </w:pPr>
      <w:r>
        <w:rPr>
          <w:rFonts w:ascii="宋体" w:hAnsi="宋体" w:eastAsia="宋体" w:cs="宋体"/>
          <w:color w:val="000"/>
          <w:sz w:val="28"/>
          <w:szCs w:val="28"/>
        </w:rPr>
        <w:t xml:space="preserve">三、意见建议：①确定发展党员数量或增长比例，积极稳妥地对发展党员数量和结构进行调控，确保发展党员总量调控目标任务落实到位。②制定和落实发展党员规划。③加强定期调研督查。</w:t>
      </w:r>
    </w:p>
    <w:p>
      <w:pPr>
        <w:ind w:left="0" w:right="0" w:firstLine="560"/>
        <w:spacing w:before="450" w:after="450" w:line="312" w:lineRule="auto"/>
      </w:pPr>
      <w:r>
        <w:rPr>
          <w:rFonts w:ascii="宋体" w:hAnsi="宋体" w:eastAsia="宋体" w:cs="宋体"/>
          <w:color w:val="000"/>
          <w:sz w:val="28"/>
          <w:szCs w:val="28"/>
        </w:rPr>
        <w:t xml:space="preserve">2、如何解决农村党员队伍青黄不接，非公企业党员数量偏少的问题？</w:t>
      </w:r>
    </w:p>
    <w:p>
      <w:pPr>
        <w:ind w:left="0" w:right="0" w:firstLine="560"/>
        <w:spacing w:before="450" w:after="450" w:line="312" w:lineRule="auto"/>
      </w:pPr>
      <w:r>
        <w:rPr>
          <w:rFonts w:ascii="宋体" w:hAnsi="宋体" w:eastAsia="宋体" w:cs="宋体"/>
          <w:color w:val="000"/>
          <w:sz w:val="28"/>
          <w:szCs w:val="28"/>
        </w:rPr>
        <w:t xml:space="preserve">答：①着力在生产一线工人中发展党员。②做好在农民中发展党员。③重视在知识分子中发展党员。④加大在“两新”组织从业人员中发展党员力度。⑤注重在外出务工人员中发展 1</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3、在农民工中发展党员存在哪些困难和问题？有什么意见建议？</w:t>
      </w:r>
    </w:p>
    <w:p>
      <w:pPr>
        <w:ind w:left="0" w:right="0" w:firstLine="560"/>
        <w:spacing w:before="450" w:after="450" w:line="312" w:lineRule="auto"/>
      </w:pPr>
      <w:r>
        <w:rPr>
          <w:rFonts w:ascii="宋体" w:hAnsi="宋体" w:eastAsia="宋体" w:cs="宋体"/>
          <w:color w:val="000"/>
          <w:sz w:val="28"/>
          <w:szCs w:val="28"/>
        </w:rPr>
        <w:t xml:space="preserve">答：存在的困难和问题：农民工工作地点不稳定，流动性强，过于分散，管理不规范，缺乏长效管理机制。</w:t>
      </w:r>
    </w:p>
    <w:p>
      <w:pPr>
        <w:ind w:left="0" w:right="0" w:firstLine="560"/>
        <w:spacing w:before="450" w:after="450" w:line="312" w:lineRule="auto"/>
      </w:pPr>
      <w:r>
        <w:rPr>
          <w:rFonts w:ascii="宋体" w:hAnsi="宋体" w:eastAsia="宋体" w:cs="宋体"/>
          <w:color w:val="000"/>
          <w:sz w:val="28"/>
          <w:szCs w:val="28"/>
        </w:rPr>
        <w:t xml:space="preserve">②意见建议：完善对农民工入党申请、审批工作流程，健全管理机制。</w:t>
      </w:r>
    </w:p>
    <w:p>
      <w:pPr>
        <w:ind w:left="0" w:right="0" w:firstLine="560"/>
        <w:spacing w:before="450" w:after="450" w:line="312" w:lineRule="auto"/>
      </w:pPr>
      <w:r>
        <w:rPr>
          <w:rFonts w:ascii="宋体" w:hAnsi="宋体" w:eastAsia="宋体" w:cs="宋体"/>
          <w:color w:val="000"/>
          <w:sz w:val="28"/>
          <w:szCs w:val="28"/>
        </w:rPr>
        <w:t xml:space="preserve">4、当前流动党员管理工作中存在哪些困难和问题，原因是什么，有什么意见建议？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困难和问题：①底数难摸清。组织找党员难，党员找组织难；②管理不规范。不能正常参加党组织生活，不能按规定接转党组织关系，不能按时收缴党费，预备党员不能按期转正，预备期的表现难掌握，培养考察难落实，转正手续难办理；③教育不适应。教育管理滞后，教育内容单一，教育方式呆板，使党员教育在人员、时间上难以落实；④作用难发挥。部分流动党员不能发挥先锋模范作用，极少数流动党员产生副作用。</w:t>
      </w:r>
    </w:p>
    <w:p>
      <w:pPr>
        <w:ind w:left="0" w:right="0" w:firstLine="560"/>
        <w:spacing w:before="450" w:after="450" w:line="312" w:lineRule="auto"/>
      </w:pPr>
      <w:r>
        <w:rPr>
          <w:rFonts w:ascii="宋体" w:hAnsi="宋体" w:eastAsia="宋体" w:cs="宋体"/>
          <w:color w:val="000"/>
          <w:sz w:val="28"/>
          <w:szCs w:val="28"/>
        </w:rPr>
        <w:t xml:space="preserve">二、意见建议：（1）从组织建设入手，建立完善流动党员组织管理体系。①简化工作程序，解决组织关系难接转的问题。②健全管理网络，解决党员难找组织的问题。③建立激励约束机制，解决党员不找组织的问题。（2）从健全制度入手，进一步规范流动党员管理工作。①建立报告登记制度。②建立</w:t>
      </w:r>
    </w:p>
    <w:p>
      <w:pPr>
        <w:ind w:left="0" w:right="0" w:firstLine="560"/>
        <w:spacing w:before="450" w:after="450" w:line="312" w:lineRule="auto"/>
      </w:pPr>
      <w:r>
        <w:rPr>
          <w:rFonts w:ascii="宋体" w:hAnsi="宋体" w:eastAsia="宋体" w:cs="宋体"/>
          <w:color w:val="000"/>
          <w:sz w:val="28"/>
          <w:szCs w:val="28"/>
        </w:rPr>
        <w:t xml:space="preserve">《党员证》制度。③建立汇报联系制度。④建立统计分析制度。⑤目标责任管理制度。</w:t>
      </w:r>
    </w:p>
    <w:p>
      <w:pPr>
        <w:ind w:left="0" w:right="0" w:firstLine="560"/>
        <w:spacing w:before="450" w:after="450" w:line="312" w:lineRule="auto"/>
      </w:pPr>
      <w:r>
        <w:rPr>
          <w:rFonts w:ascii="宋体" w:hAnsi="宋体" w:eastAsia="宋体" w:cs="宋体"/>
          <w:color w:val="000"/>
          <w:sz w:val="28"/>
          <w:szCs w:val="28"/>
        </w:rPr>
        <w:t xml:space="preserve">（三）从改进方法入手，充分发挥流动党员先锋模范作用。</w:t>
      </w:r>
    </w:p>
    <w:p>
      <w:pPr>
        <w:ind w:left="0" w:right="0" w:firstLine="560"/>
        <w:spacing w:before="450" w:after="450" w:line="312" w:lineRule="auto"/>
      </w:pPr>
      <w:r>
        <w:rPr>
          <w:rFonts w:ascii="宋体" w:hAnsi="宋体" w:eastAsia="宋体" w:cs="宋体"/>
          <w:color w:val="000"/>
          <w:sz w:val="28"/>
          <w:szCs w:val="28"/>
        </w:rPr>
        <w:t xml:space="preserve">5、如何落实城乡一体、流入地党组织管理为主、流出地党组织配合的流动党员双向共管责任？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一、创新设臵模式，夯实流动党员组织网络基础。</w:t>
      </w:r>
    </w:p>
    <w:p>
      <w:pPr>
        <w:ind w:left="0" w:right="0" w:firstLine="560"/>
        <w:spacing w:before="450" w:after="450" w:line="312" w:lineRule="auto"/>
      </w:pPr>
      <w:r>
        <w:rPr>
          <w:rFonts w:ascii="宋体" w:hAnsi="宋体" w:eastAsia="宋体" w:cs="宋体"/>
          <w:color w:val="000"/>
          <w:sz w:val="28"/>
          <w:szCs w:val="28"/>
        </w:rPr>
        <w:t xml:space="preserve">二、创新工作机制，提升流动党员教育管理规范化水平。</w:t>
      </w:r>
    </w:p>
    <w:p>
      <w:pPr>
        <w:ind w:left="0" w:right="0" w:firstLine="560"/>
        <w:spacing w:before="450" w:after="450" w:line="312" w:lineRule="auto"/>
      </w:pPr>
      <w:r>
        <w:rPr>
          <w:rFonts w:ascii="宋体" w:hAnsi="宋体" w:eastAsia="宋体" w:cs="宋体"/>
          <w:color w:val="000"/>
          <w:sz w:val="28"/>
          <w:szCs w:val="28"/>
        </w:rPr>
        <w:t xml:space="preserve">三、创新活动载体，促进流动党员充分发挥先锋模范作用。</w:t>
      </w:r>
    </w:p>
    <w:p>
      <w:pPr>
        <w:ind w:left="0" w:right="0" w:firstLine="560"/>
        <w:spacing w:before="450" w:after="450" w:line="312" w:lineRule="auto"/>
      </w:pPr>
      <w:r>
        <w:rPr>
          <w:rFonts w:ascii="宋体" w:hAnsi="宋体" w:eastAsia="宋体" w:cs="宋体"/>
          <w:color w:val="000"/>
          <w:sz w:val="28"/>
          <w:szCs w:val="28"/>
        </w:rPr>
        <w:t xml:space="preserve">6、如何探索打破单位、行业、地域界限，试行党员组织关系一方隶属、参加多重组织生活模式？</w:t>
      </w:r>
    </w:p>
    <w:p>
      <w:pPr>
        <w:ind w:left="0" w:right="0" w:firstLine="560"/>
        <w:spacing w:before="450" w:after="450" w:line="312" w:lineRule="auto"/>
      </w:pPr>
      <w:r>
        <w:rPr>
          <w:rFonts w:ascii="宋体" w:hAnsi="宋体" w:eastAsia="宋体" w:cs="宋体"/>
          <w:color w:val="000"/>
          <w:sz w:val="28"/>
          <w:szCs w:val="28"/>
        </w:rPr>
        <w:t xml:space="preserve">答：（1）丰富活动内容，改进活动方式，严格经常性的党内组织生活，积极开展开放式、互动式党内活动，进一步提高组织生活的效果。（2）党员领导干部要带头执行组织生活的各项制度，自觉参加双重组织生活会，带头开展批评和自我批评。党组织对党员参加组织生活的情况要经常进行督促检查，对无故不参加组织生活的党员，要及时给予批评帮助。不允许有任何不参加党的组织生活、不接受党内外群众监督的特殊党员。（3）认真做好党建指导员选派和群团组织组建工作，着力扩大党的工作覆盖。（4）加强宣传引导，营造有利于开展“建组织、扩覆盖”活动的浓厚氛围。</w:t>
      </w:r>
    </w:p>
    <w:p>
      <w:pPr>
        <w:ind w:left="0" w:right="0" w:firstLine="560"/>
        <w:spacing w:before="450" w:after="450" w:line="312" w:lineRule="auto"/>
      </w:pPr>
      <w:r>
        <w:rPr>
          <w:rFonts w:ascii="宋体" w:hAnsi="宋体" w:eastAsia="宋体" w:cs="宋体"/>
          <w:color w:val="000"/>
          <w:sz w:val="28"/>
          <w:szCs w:val="28"/>
        </w:rPr>
        <w:t xml:space="preserve">7、当前在严格党内经常性组织生活方面还存在哪些困 3</w:t>
      </w:r>
    </w:p>
    <w:p>
      <w:pPr>
        <w:ind w:left="0" w:right="0" w:firstLine="560"/>
        <w:spacing w:before="450" w:after="450" w:line="312" w:lineRule="auto"/>
      </w:pPr>
      <w:r>
        <w:rPr>
          <w:rFonts w:ascii="宋体" w:hAnsi="宋体" w:eastAsia="宋体" w:cs="宋体"/>
          <w:color w:val="000"/>
          <w:sz w:val="28"/>
          <w:szCs w:val="28"/>
        </w:rPr>
        <w:t xml:space="preserve">难和突出问题，其原因是什么，有什么意见建议？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一、困难和突出问题：</w:t>
      </w:r>
    </w:p>
    <w:p>
      <w:pPr>
        <w:ind w:left="0" w:right="0" w:firstLine="560"/>
        <w:spacing w:before="450" w:after="450" w:line="312" w:lineRule="auto"/>
      </w:pPr>
      <w:r>
        <w:rPr>
          <w:rFonts w:ascii="宋体" w:hAnsi="宋体" w:eastAsia="宋体" w:cs="宋体"/>
          <w:color w:val="000"/>
          <w:sz w:val="28"/>
          <w:szCs w:val="28"/>
        </w:rPr>
        <w:t xml:space="preserve">（一）在活动的领导队伍上存在“低标准”现象。部分基层党支部书记队伍缺乏组织基本组织生活的足够热情，对正常的党务工作程序不熟悉，自我要求标准不够高，致使组织生活出现必要的程序被简化，甚至图形式、走过场。</w:t>
      </w:r>
    </w:p>
    <w:p>
      <w:pPr>
        <w:ind w:left="0" w:right="0" w:firstLine="560"/>
        <w:spacing w:before="450" w:after="450" w:line="312" w:lineRule="auto"/>
      </w:pPr>
      <w:r>
        <w:rPr>
          <w:rFonts w:ascii="宋体" w:hAnsi="宋体" w:eastAsia="宋体" w:cs="宋体"/>
          <w:color w:val="000"/>
          <w:sz w:val="28"/>
          <w:szCs w:val="28"/>
        </w:rPr>
        <w:t xml:space="preserve">（二）在活动的形式上存在“三多三少”现象。主要表现在：支委会多，支部党员大会少；思想汇报多，民主生活会少；党课教育多，党小组会议少。</w:t>
      </w:r>
    </w:p>
    <w:p>
      <w:pPr>
        <w:ind w:left="0" w:right="0" w:firstLine="560"/>
        <w:spacing w:before="450" w:after="450" w:line="312" w:lineRule="auto"/>
      </w:pPr>
      <w:r>
        <w:rPr>
          <w:rFonts w:ascii="宋体" w:hAnsi="宋体" w:eastAsia="宋体" w:cs="宋体"/>
          <w:color w:val="000"/>
          <w:sz w:val="28"/>
          <w:szCs w:val="28"/>
        </w:rPr>
        <w:t xml:space="preserve">（三）在活动内容上存在“三个混淆”现象。主要表现在：用行政会代替支委会，本来是支委会研究的事情，开行政会去研究；用支委会代替支部党员大会，本来是全体党员参加讨论的重大问题，往往只开支委会研究决定；用工作讲评代替支委会报告工作。</w:t>
      </w:r>
    </w:p>
    <w:p>
      <w:pPr>
        <w:ind w:left="0" w:right="0" w:firstLine="560"/>
        <w:spacing w:before="450" w:after="450" w:line="312" w:lineRule="auto"/>
      </w:pPr>
      <w:r>
        <w:rPr>
          <w:rFonts w:ascii="宋体" w:hAnsi="宋体" w:eastAsia="宋体" w:cs="宋体"/>
          <w:color w:val="000"/>
          <w:sz w:val="28"/>
          <w:szCs w:val="28"/>
        </w:rPr>
        <w:t xml:space="preserve">（四）在活动效果上存在“质量不够高”现象。党管干部力度不大，较为普遍地存在不愿管、不敢管的现象，发现问题往往视而不见、见而不管；民主生活会的开展批评多数流于形式，自 我批评避重就轻，只谈现象不谈实质，只谈共性不谈个性，使民主生活会开成了“评功摆好会”或“一团和气会”。</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（一）对落实组织生活制度的重要性认识不到位。</w:t>
      </w:r>
    </w:p>
    <w:p>
      <w:pPr>
        <w:ind w:left="0" w:right="0" w:firstLine="560"/>
        <w:spacing w:before="450" w:after="450" w:line="312" w:lineRule="auto"/>
      </w:pPr>
      <w:r>
        <w:rPr>
          <w:rFonts w:ascii="宋体" w:hAnsi="宋体" w:eastAsia="宋体" w:cs="宋体"/>
          <w:color w:val="000"/>
          <w:sz w:val="28"/>
          <w:szCs w:val="28"/>
        </w:rPr>
        <w:t xml:space="preserve">（二）基层党支部书记和骨干缺乏必要的培训和学习，极大地影响了基本能力建设和觉悟培养。</w:t>
      </w:r>
    </w:p>
    <w:p>
      <w:pPr>
        <w:ind w:left="0" w:right="0" w:firstLine="560"/>
        <w:spacing w:before="450" w:after="450" w:line="312" w:lineRule="auto"/>
      </w:pPr>
      <w:r>
        <w:rPr>
          <w:rFonts w:ascii="宋体" w:hAnsi="宋体" w:eastAsia="宋体" w:cs="宋体"/>
          <w:color w:val="000"/>
          <w:sz w:val="28"/>
          <w:szCs w:val="28"/>
        </w:rPr>
        <w:t xml:space="preserve">（三）上级党组织缺乏有力的监督检查。只重视做计划、提要求，不注意搞检查、抓落实；个别党支部在落实组织生活制度上处于“放任自流”的</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（一）要提高认识，强化观念，增强落实组织生活制度的自觉性、主动性。</w:t>
      </w:r>
    </w:p>
    <w:p>
      <w:pPr>
        <w:ind w:left="0" w:right="0" w:firstLine="560"/>
        <w:spacing w:before="450" w:after="450" w:line="312" w:lineRule="auto"/>
      </w:pPr>
      <w:r>
        <w:rPr>
          <w:rFonts w:ascii="宋体" w:hAnsi="宋体" w:eastAsia="宋体" w:cs="宋体"/>
          <w:color w:val="000"/>
          <w:sz w:val="28"/>
          <w:szCs w:val="28"/>
        </w:rPr>
        <w:t xml:space="preserve">（二）要以人为本，强化培训，打造一支过硬的基层党支部书记队伍。</w:t>
      </w:r>
    </w:p>
    <w:p>
      <w:pPr>
        <w:ind w:left="0" w:right="0" w:firstLine="560"/>
        <w:spacing w:before="450" w:after="450" w:line="312" w:lineRule="auto"/>
      </w:pPr>
      <w:r>
        <w:rPr>
          <w:rFonts w:ascii="宋体" w:hAnsi="宋体" w:eastAsia="宋体" w:cs="宋体"/>
          <w:color w:val="000"/>
          <w:sz w:val="28"/>
          <w:szCs w:val="28"/>
        </w:rPr>
        <w:t xml:space="preserve">（三）要严格要求，强化监督，确保组织生活的原则性、有效性。</w:t>
      </w:r>
    </w:p>
    <w:p>
      <w:pPr>
        <w:ind w:left="0" w:right="0" w:firstLine="560"/>
        <w:spacing w:before="450" w:after="450" w:line="312" w:lineRule="auto"/>
      </w:pPr>
      <w:r>
        <w:rPr>
          <w:rFonts w:ascii="宋体" w:hAnsi="宋体" w:eastAsia="宋体" w:cs="宋体"/>
          <w:color w:val="000"/>
          <w:sz w:val="28"/>
          <w:szCs w:val="28"/>
        </w:rPr>
        <w:t xml:space="preserve">（四）要结合实际，狠抓落实，确保组织生活制度化、规范化。</w:t>
      </w:r>
    </w:p>
    <w:p>
      <w:pPr>
        <w:ind w:left="0" w:right="0" w:firstLine="560"/>
        <w:spacing w:before="450" w:after="450" w:line="312" w:lineRule="auto"/>
      </w:pPr>
      <w:r>
        <w:rPr>
          <w:rFonts w:ascii="宋体" w:hAnsi="宋体" w:eastAsia="宋体" w:cs="宋体"/>
          <w:color w:val="000"/>
          <w:sz w:val="28"/>
          <w:szCs w:val="28"/>
        </w:rPr>
        <w:t xml:space="preserve">8、当前党员出口不畅的难点在哪里，原因是什么，解决这一问题应当从哪些方面入手，有什么意见建议？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1、思想上存在障碍；</w:t>
      </w:r>
    </w:p>
    <w:p>
      <w:pPr>
        <w:ind w:left="0" w:right="0" w:firstLine="560"/>
        <w:spacing w:before="450" w:after="450" w:line="312" w:lineRule="auto"/>
      </w:pPr>
      <w:r>
        <w:rPr>
          <w:rFonts w:ascii="宋体" w:hAnsi="宋体" w:eastAsia="宋体" w:cs="宋体"/>
          <w:color w:val="000"/>
          <w:sz w:val="28"/>
          <w:szCs w:val="28"/>
        </w:rPr>
        <w:t xml:space="preserve">2、处臵标准把握不准；</w:t>
      </w:r>
    </w:p>
    <w:p>
      <w:pPr>
        <w:ind w:left="0" w:right="0" w:firstLine="560"/>
        <w:spacing w:before="450" w:after="450" w:line="312" w:lineRule="auto"/>
      </w:pPr>
      <w:r>
        <w:rPr>
          <w:rFonts w:ascii="宋体" w:hAnsi="宋体" w:eastAsia="宋体" w:cs="宋体"/>
          <w:color w:val="000"/>
          <w:sz w:val="28"/>
          <w:szCs w:val="28"/>
        </w:rPr>
        <w:t xml:space="preserve">3、疏远“出口”的方式单一；</w:t>
      </w:r>
    </w:p>
    <w:p>
      <w:pPr>
        <w:ind w:left="0" w:right="0" w:firstLine="560"/>
        <w:spacing w:before="450" w:after="450" w:line="312" w:lineRule="auto"/>
      </w:pPr>
      <w:r>
        <w:rPr>
          <w:rFonts w:ascii="宋体" w:hAnsi="宋体" w:eastAsia="宋体" w:cs="宋体"/>
          <w:color w:val="000"/>
          <w:sz w:val="28"/>
          <w:szCs w:val="28"/>
        </w:rPr>
        <w:t xml:space="preserve">4、党建工作力度不大。</w:t>
      </w:r>
    </w:p>
    <w:p>
      <w:pPr>
        <w:ind w:left="0" w:right="0" w:firstLine="560"/>
        <w:spacing w:before="450" w:after="450" w:line="312" w:lineRule="auto"/>
      </w:pPr>
      <w:r>
        <w:rPr>
          <w:rFonts w:ascii="宋体" w:hAnsi="宋体" w:eastAsia="宋体" w:cs="宋体"/>
          <w:color w:val="000"/>
          <w:sz w:val="28"/>
          <w:szCs w:val="28"/>
        </w:rPr>
        <w:t xml:space="preserve">二、疏通党员“出口”工作,要从深化认识,细化标准,规范运作,务实推进四个方面入手。</w:t>
      </w:r>
    </w:p>
    <w:p>
      <w:pPr>
        <w:ind w:left="0" w:right="0" w:firstLine="560"/>
        <w:spacing w:before="450" w:after="450" w:line="312" w:lineRule="auto"/>
      </w:pPr>
      <w:r>
        <w:rPr>
          <w:rFonts w:ascii="宋体" w:hAnsi="宋体" w:eastAsia="宋体" w:cs="宋体"/>
          <w:color w:val="000"/>
          <w:sz w:val="28"/>
          <w:szCs w:val="28"/>
        </w:rPr>
        <w:t xml:space="preserve">三、意见建议①要充分认识严肃处臵不合格党员的重要性和紧迫性；②要细化标准,易于操作；③要不断创新,探索新方法。</w:t>
      </w:r>
    </w:p>
    <w:p>
      <w:pPr>
        <w:ind w:left="0" w:right="0" w:firstLine="560"/>
        <w:spacing w:before="450" w:after="450" w:line="312" w:lineRule="auto"/>
      </w:pPr>
      <w:r>
        <w:rPr>
          <w:rFonts w:ascii="宋体" w:hAnsi="宋体" w:eastAsia="宋体" w:cs="宋体"/>
          <w:color w:val="000"/>
          <w:sz w:val="28"/>
          <w:szCs w:val="28"/>
        </w:rPr>
        <w:t xml:space="preserve">二、农村基层组织建设</w:t>
      </w:r>
    </w:p>
    <w:p>
      <w:pPr>
        <w:ind w:left="0" w:right="0" w:firstLine="560"/>
        <w:spacing w:before="450" w:after="450" w:line="312" w:lineRule="auto"/>
      </w:pPr>
      <w:r>
        <w:rPr>
          <w:rFonts w:ascii="宋体" w:hAnsi="宋体" w:eastAsia="宋体" w:cs="宋体"/>
          <w:color w:val="000"/>
          <w:sz w:val="28"/>
          <w:szCs w:val="28"/>
        </w:rPr>
        <w:t xml:space="preserve">1、您认为当前农村基层组织建设存在的主要问题有哪些？</w:t>
      </w:r>
    </w:p>
    <w:p>
      <w:pPr>
        <w:ind w:left="0" w:right="0" w:firstLine="560"/>
        <w:spacing w:before="450" w:after="450" w:line="312" w:lineRule="auto"/>
      </w:pPr>
      <w:r>
        <w:rPr>
          <w:rFonts w:ascii="宋体" w:hAnsi="宋体" w:eastAsia="宋体" w:cs="宋体"/>
          <w:color w:val="000"/>
          <w:sz w:val="28"/>
          <w:szCs w:val="28"/>
        </w:rPr>
        <w:t xml:space="preserve">答：主要存在以下问题：</w:t>
      </w:r>
    </w:p>
    <w:p>
      <w:pPr>
        <w:ind w:left="0" w:right="0" w:firstLine="560"/>
        <w:spacing w:before="450" w:after="450" w:line="312" w:lineRule="auto"/>
      </w:pPr>
      <w:r>
        <w:rPr>
          <w:rFonts w:ascii="宋体" w:hAnsi="宋体" w:eastAsia="宋体" w:cs="宋体"/>
          <w:color w:val="000"/>
          <w:sz w:val="28"/>
          <w:szCs w:val="28"/>
        </w:rPr>
        <w:t xml:space="preserve">一、班子建设方面。村党支部书记难选；村班子难配；村干部难管。</w:t>
      </w:r>
    </w:p>
    <w:p>
      <w:pPr>
        <w:ind w:left="0" w:right="0" w:firstLine="560"/>
        <w:spacing w:before="450" w:after="450" w:line="312" w:lineRule="auto"/>
      </w:pPr>
      <w:r>
        <w:rPr>
          <w:rFonts w:ascii="宋体" w:hAnsi="宋体" w:eastAsia="宋体" w:cs="宋体"/>
          <w:color w:val="000"/>
          <w:sz w:val="28"/>
          <w:szCs w:val="28"/>
        </w:rPr>
        <w:t xml:space="preserve">二、党员队伍建设方面。支部缺乏凝聚力；党员的先锋模范作用发挥得不够；发展党员难。</w:t>
      </w:r>
    </w:p>
    <w:p>
      <w:pPr>
        <w:ind w:left="0" w:right="0" w:firstLine="560"/>
        <w:spacing w:before="450" w:after="450" w:line="312" w:lineRule="auto"/>
      </w:pPr>
      <w:r>
        <w:rPr>
          <w:rFonts w:ascii="宋体" w:hAnsi="宋体" w:eastAsia="宋体" w:cs="宋体"/>
          <w:color w:val="000"/>
          <w:sz w:val="28"/>
          <w:szCs w:val="28"/>
        </w:rPr>
        <w:t xml:space="preserve">三、党组织活动开展方面。无人组织，无处开展，无钱办</w:t>
      </w:r>
    </w:p>
    <w:p>
      <w:pPr>
        <w:ind w:left="0" w:right="0" w:firstLine="560"/>
        <w:spacing w:before="450" w:after="450" w:line="312" w:lineRule="auto"/>
      </w:pPr>
      <w:r>
        <w:rPr>
          <w:rFonts w:ascii="宋体" w:hAnsi="宋体" w:eastAsia="宋体" w:cs="宋体"/>
          <w:color w:val="000"/>
          <w:sz w:val="28"/>
          <w:szCs w:val="28"/>
        </w:rPr>
        <w:t xml:space="preserve">事，无人参与，活动方式老化，缺乏创新。</w:t>
      </w:r>
    </w:p>
    <w:p>
      <w:pPr>
        <w:ind w:left="0" w:right="0" w:firstLine="560"/>
        <w:spacing w:before="450" w:after="450" w:line="312" w:lineRule="auto"/>
      </w:pPr>
      <w:r>
        <w:rPr>
          <w:rFonts w:ascii="宋体" w:hAnsi="宋体" w:eastAsia="宋体" w:cs="宋体"/>
          <w:color w:val="000"/>
          <w:sz w:val="28"/>
          <w:szCs w:val="28"/>
        </w:rPr>
        <w:t xml:space="preserve">四、制度建设方面。制度标准定的太高，制度千篇一律不切实际，缺乏落实制度的必要的政治、经济保障和相应的监督措施。</w:t>
      </w:r>
    </w:p>
    <w:p>
      <w:pPr>
        <w:ind w:left="0" w:right="0" w:firstLine="560"/>
        <w:spacing w:before="450" w:after="450" w:line="312" w:lineRule="auto"/>
      </w:pPr>
      <w:r>
        <w:rPr>
          <w:rFonts w:ascii="宋体" w:hAnsi="宋体" w:eastAsia="宋体" w:cs="宋体"/>
          <w:color w:val="000"/>
          <w:sz w:val="28"/>
          <w:szCs w:val="28"/>
        </w:rPr>
        <w:t xml:space="preserve">2、您认为当前农村基层干部队伍建设方面存在哪些问题？如何进一步加强农村基层干部队伍建设？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存在的主要问题有：①选人用人观念滞后，选用村级干部模式“单一化”；②教育培训机制不完善，村干部队伍素质参差不齐；③监督机制不健全，对村干部与村集体经济的管理乏力；④资金监管不力，村级财务管理制度流于形式；⑤民主意识淡薄，群众参与管理能力有限。</w:t>
      </w:r>
    </w:p>
    <w:p>
      <w:pPr>
        <w:ind w:left="0" w:right="0" w:firstLine="560"/>
        <w:spacing w:before="450" w:after="450" w:line="312" w:lineRule="auto"/>
      </w:pPr>
      <w:r>
        <w:rPr>
          <w:rFonts w:ascii="宋体" w:hAnsi="宋体" w:eastAsia="宋体" w:cs="宋体"/>
          <w:color w:val="000"/>
          <w:sz w:val="28"/>
          <w:szCs w:val="28"/>
        </w:rPr>
        <w:t xml:space="preserve">二、解决当前农村基层干部存在问题的对策。①更新选人用人观念，用作风好的人；②创新教育培训方式，提高干部群众的素质；③创新民主理村制度，规范干部权力行为；④改革财务管理制度，强化资金监管；⑤创新监督管理机制，构筑真抓实管的责任防线。</w:t>
      </w:r>
    </w:p>
    <w:p>
      <w:pPr>
        <w:ind w:left="0" w:right="0" w:firstLine="560"/>
        <w:spacing w:before="450" w:after="450" w:line="312" w:lineRule="auto"/>
      </w:pPr>
      <w:r>
        <w:rPr>
          <w:rFonts w:ascii="宋体" w:hAnsi="宋体" w:eastAsia="宋体" w:cs="宋体"/>
          <w:color w:val="000"/>
          <w:sz w:val="28"/>
          <w:szCs w:val="28"/>
        </w:rPr>
        <w:t xml:space="preserve">3、您认为当前农村村级活动场所发挥作用情况如何？如何更加有效的发挥村级活动场所作用？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一、村级活动场所发挥作用还存在以下问题：①思想认识不到位，作用发挥受限制；②经济发展水平低，作用发挥无保障；③阵地管用不规范，作用发挥不明显。</w:t>
      </w:r>
    </w:p>
    <w:p>
      <w:pPr>
        <w:ind w:left="0" w:right="0" w:firstLine="560"/>
        <w:spacing w:before="450" w:after="450" w:line="312" w:lineRule="auto"/>
      </w:pPr>
      <w:r>
        <w:rPr>
          <w:rFonts w:ascii="宋体" w:hAnsi="宋体" w:eastAsia="宋体" w:cs="宋体"/>
          <w:color w:val="000"/>
          <w:sz w:val="28"/>
          <w:szCs w:val="28"/>
        </w:rPr>
        <w:t xml:space="preserve">二、村级活动场所发挥的建议和对策：①强班子，带队伍，切实发挥阵地作用；②架桥梁，聚民心，密切党群干群关</w:t>
      </w:r>
    </w:p>
    <w:p>
      <w:pPr>
        <w:ind w:left="0" w:right="0" w:firstLine="560"/>
        <w:spacing w:before="450" w:after="450" w:line="312" w:lineRule="auto"/>
      </w:pPr>
      <w:r>
        <w:rPr>
          <w:rFonts w:ascii="宋体" w:hAnsi="宋体" w:eastAsia="宋体" w:cs="宋体"/>
          <w:color w:val="000"/>
          <w:sz w:val="28"/>
          <w:szCs w:val="28"/>
        </w:rPr>
        <w:t xml:space="preserve">系；③搭平台，促发展，促进农民增收致富；④建家园，树形象，丰富群众文化生活。</w:t>
      </w:r>
    </w:p>
    <w:p>
      <w:pPr>
        <w:ind w:left="0" w:right="0" w:firstLine="560"/>
        <w:spacing w:before="450" w:after="450" w:line="312" w:lineRule="auto"/>
      </w:pPr>
      <w:r>
        <w:rPr>
          <w:rFonts w:ascii="宋体" w:hAnsi="宋体" w:eastAsia="宋体" w:cs="宋体"/>
          <w:color w:val="000"/>
          <w:sz w:val="28"/>
          <w:szCs w:val="28"/>
        </w:rPr>
        <w:t xml:space="preserve">4、您认为当前农村一个行政村村级组织运转经费一般需要多少钱？</w:t>
      </w:r>
    </w:p>
    <w:p>
      <w:pPr>
        <w:ind w:left="0" w:right="0" w:firstLine="560"/>
        <w:spacing w:before="450" w:after="450" w:line="312" w:lineRule="auto"/>
      </w:pPr>
      <w:r>
        <w:rPr>
          <w:rFonts w:ascii="宋体" w:hAnsi="宋体" w:eastAsia="宋体" w:cs="宋体"/>
          <w:color w:val="000"/>
          <w:sz w:val="28"/>
          <w:szCs w:val="28"/>
        </w:rPr>
        <w:t xml:space="preserve">答：我认为当前农村一个行政村级组织运转经费一般需要54000元。</w:t>
      </w:r>
    </w:p>
    <w:p>
      <w:pPr>
        <w:ind w:left="0" w:right="0" w:firstLine="560"/>
        <w:spacing w:before="450" w:after="450" w:line="312" w:lineRule="auto"/>
      </w:pPr>
      <w:r>
        <w:rPr>
          <w:rFonts w:ascii="宋体" w:hAnsi="宋体" w:eastAsia="宋体" w:cs="宋体"/>
          <w:color w:val="000"/>
          <w:sz w:val="28"/>
          <w:szCs w:val="28"/>
        </w:rPr>
        <w:t xml:space="preserve">1、人员工资按每村委五人计算合计为25800元/年。</w:t>
      </w:r>
    </w:p>
    <w:p>
      <w:pPr>
        <w:ind w:left="0" w:right="0" w:firstLine="560"/>
        <w:spacing w:before="450" w:after="450" w:line="312" w:lineRule="auto"/>
      </w:pPr>
      <w:r>
        <w:rPr>
          <w:rFonts w:ascii="宋体" w:hAnsi="宋体" w:eastAsia="宋体" w:cs="宋体"/>
          <w:color w:val="000"/>
          <w:sz w:val="28"/>
          <w:szCs w:val="28"/>
        </w:rPr>
        <w:t xml:space="preserve">2、办公经费共计17700元。分别是：（1）办公经费（含文印费、宣传费、小型办公用品等）6000元；（2）水电费2200元；（3）会议费2500元；（4）报刊杂志订阅费2024元；（5）维修费2024元，用于村级办公场所的小型修缮；（6）学习培训、争取项目及检查验收方面的支出5000元；</w:t>
      </w:r>
    </w:p>
    <w:p>
      <w:pPr>
        <w:ind w:left="0" w:right="0" w:firstLine="560"/>
        <w:spacing w:before="450" w:after="450" w:line="312" w:lineRule="auto"/>
      </w:pPr>
      <w:r>
        <w:rPr>
          <w:rFonts w:ascii="宋体" w:hAnsi="宋体" w:eastAsia="宋体" w:cs="宋体"/>
          <w:color w:val="000"/>
          <w:sz w:val="28"/>
          <w:szCs w:val="28"/>
        </w:rPr>
        <w:t xml:space="preserve">3、村级管理和服务支出共计10500元。（1）村内治安及维稳，参照相关文件按2024元；（2）防灾救灾支出2500元；（3）环境卫生3000元；（5）其它支3000元</w:t>
      </w:r>
    </w:p>
    <w:p>
      <w:pPr>
        <w:ind w:left="0" w:right="0" w:firstLine="560"/>
        <w:spacing w:before="450" w:after="450" w:line="312" w:lineRule="auto"/>
      </w:pPr>
      <w:r>
        <w:rPr>
          <w:rFonts w:ascii="宋体" w:hAnsi="宋体" w:eastAsia="宋体" w:cs="宋体"/>
          <w:color w:val="000"/>
          <w:sz w:val="28"/>
          <w:szCs w:val="28"/>
        </w:rPr>
        <w:t xml:space="preserve">5、您认为在村“两委”换届中应避免哪些问题？</w:t>
      </w:r>
    </w:p>
    <w:p>
      <w:pPr>
        <w:ind w:left="0" w:right="0" w:firstLine="560"/>
        <w:spacing w:before="450" w:after="450" w:line="312" w:lineRule="auto"/>
      </w:pPr>
      <w:r>
        <w:rPr>
          <w:rFonts w:ascii="宋体" w:hAnsi="宋体" w:eastAsia="宋体" w:cs="宋体"/>
          <w:color w:val="000"/>
          <w:sz w:val="28"/>
          <w:szCs w:val="28"/>
        </w:rPr>
        <w:t xml:space="preserve">答：村“两委”换届普遍存在以下问题：①贿选拉票等非组织行为比较普遍，难以根治。②家族势力影响巨大。③短期行为、人治现象突出，村干部威信树立难。④外出人口多影响选举质量。⑤自觉参选热情不高，选举程序操作不规范。⑥农村社会矛盾纠纷集中，利益平衡难。</w:t>
      </w:r>
    </w:p>
    <w:p>
      <w:pPr>
        <w:ind w:left="0" w:right="0" w:firstLine="560"/>
        <w:spacing w:before="450" w:after="450" w:line="312" w:lineRule="auto"/>
      </w:pPr>
      <w:r>
        <w:rPr>
          <w:rFonts w:ascii="宋体" w:hAnsi="宋体" w:eastAsia="宋体" w:cs="宋体"/>
          <w:color w:val="000"/>
          <w:sz w:val="28"/>
          <w:szCs w:val="28"/>
        </w:rPr>
        <w:t xml:space="preserve">6、您认为如何解决大学生村干部在乡镇长期借调的问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答：要改变村官被借调的现状，就必须在村官管理机制上进行探索和创新。①对于基层组织而言，首先要积极营造村官干事创业的平台，出台相关激励政策和考核措施，保证村官下得去、有事干、找事干。其次要探求合理的调用原则。不能违背了选聘村官的原则，严禁长期借调。建议制定借调的最长时间和借调人员的轮流次序来保证公平合理，只有这样才能体现村官管理的科学化。②对于村两委而言，首先要敢于信任大学生村官，放手让他们干事。其次要乐于帮助村官，在生活上要多关心、多交流，只有这样才能形成一个团结的班子。③对于大学生村官而言，首先要明确定位，严于律己，乐于奉献。</w:t>
      </w:r>
    </w:p>
    <w:p>
      <w:pPr>
        <w:ind w:left="0" w:right="0" w:firstLine="560"/>
        <w:spacing w:before="450" w:after="450" w:line="312" w:lineRule="auto"/>
      </w:pPr>
      <w:r>
        <w:rPr>
          <w:rFonts w:ascii="宋体" w:hAnsi="宋体" w:eastAsia="宋体" w:cs="宋体"/>
          <w:color w:val="000"/>
          <w:sz w:val="28"/>
          <w:szCs w:val="28"/>
        </w:rPr>
        <w:t xml:space="preserve">7、您认为应该采取哪些切实有效的措施，使“四议两公开”工作法真正全覆盖、落实好？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一、开展教育培训活动，专题讲解“四议两公开”工作方法和实施流程，深入解读政策，明确程序要求，保证在实践运用中不出偏差。</w:t>
      </w:r>
    </w:p>
    <w:p>
      <w:pPr>
        <w:ind w:left="0" w:right="0" w:firstLine="560"/>
        <w:spacing w:before="450" w:after="450" w:line="312" w:lineRule="auto"/>
      </w:pPr>
      <w:r>
        <w:rPr>
          <w:rFonts w:ascii="宋体" w:hAnsi="宋体" w:eastAsia="宋体" w:cs="宋体"/>
          <w:color w:val="000"/>
          <w:sz w:val="28"/>
          <w:szCs w:val="28"/>
        </w:rPr>
        <w:t xml:space="preserve">二、健全党员代表会议、村民代表会议、村民大会制度，完村委会事务决策、管理制度。</w:t>
      </w:r>
    </w:p>
    <w:p>
      <w:pPr>
        <w:ind w:left="0" w:right="0" w:firstLine="560"/>
        <w:spacing w:before="450" w:after="450" w:line="312" w:lineRule="auto"/>
      </w:pPr>
      <w:r>
        <w:rPr>
          <w:rFonts w:ascii="宋体" w:hAnsi="宋体" w:eastAsia="宋体" w:cs="宋体"/>
          <w:color w:val="000"/>
          <w:sz w:val="28"/>
          <w:szCs w:val="28"/>
        </w:rPr>
        <w:t xml:space="preserve">三、加强监督检查，及时向群众公开决议内容和实施结果，做到全程公开公正，阳光透明。</w:t>
      </w:r>
    </w:p>
    <w:p>
      <w:pPr>
        <w:ind w:left="0" w:right="0" w:firstLine="560"/>
        <w:spacing w:before="450" w:after="450" w:line="312" w:lineRule="auto"/>
      </w:pPr>
      <w:r>
        <w:rPr>
          <w:rFonts w:ascii="黑体" w:hAnsi="黑体" w:eastAsia="黑体" w:cs="黑体"/>
          <w:color w:val="000000"/>
          <w:sz w:val="36"/>
          <w:szCs w:val="36"/>
          <w:b w:val="1"/>
          <w:bCs w:val="1"/>
        </w:rPr>
        <w:t xml:space="preserve">第五篇：全团基层党组织和党员队伍建设情况汇报</w:t>
      </w:r>
    </w:p>
    <w:p>
      <w:pPr>
        <w:ind w:left="0" w:right="0" w:firstLine="560"/>
        <w:spacing w:before="450" w:after="450" w:line="312" w:lineRule="auto"/>
      </w:pPr>
      <w:r>
        <w:rPr>
          <w:rFonts w:ascii="宋体" w:hAnsi="宋体" w:eastAsia="宋体" w:cs="宋体"/>
          <w:color w:val="000"/>
          <w:sz w:val="28"/>
          <w:szCs w:val="28"/>
        </w:rPr>
        <w:t xml:space="preserve">在师党委的正确领导下，始终坚持围绕经济抓党建，抓好党建促发展的指导思想,以党旗党徽引领田园牧歌为目标，创新抓好基层组织建设，不断提升广大党员干部落实科学发展的能力和服务水平，使全团各级党组织和广大党员在推动科学发展的进程中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一、基本情况  现有党支部21个，其中村级党支部9个，教育卫生事业单位党支部2个，企业党支部7个，机关党支部1个，现有党员585名，其中女党员128名，占党员总数的21 9%。在职党员383名，占党员总数的65 3%；离退休党员202名，占党员总数的34 7%。</w:t>
      </w:r>
    </w:p>
    <w:p>
      <w:pPr>
        <w:ind w:left="0" w:right="0" w:firstLine="560"/>
        <w:spacing w:before="450" w:after="450" w:line="312" w:lineRule="auto"/>
      </w:pPr>
      <w:r>
        <w:rPr>
          <w:rFonts w:ascii="宋体" w:hAnsi="宋体" w:eastAsia="宋体" w:cs="宋体"/>
          <w:color w:val="000"/>
          <w:sz w:val="28"/>
          <w:szCs w:val="28"/>
        </w:rPr>
        <w:t xml:space="preserve">二、凝心聚力振奋精神，全面推进基层组织建设</w:t>
      </w:r>
    </w:p>
    <w:p>
      <w:pPr>
        <w:ind w:left="0" w:right="0" w:firstLine="560"/>
        <w:spacing w:before="450" w:after="450" w:line="312" w:lineRule="auto"/>
      </w:pPr>
      <w:r>
        <w:rPr>
          <w:rFonts w:ascii="宋体" w:hAnsi="宋体" w:eastAsia="宋体" w:cs="宋体"/>
          <w:color w:val="000"/>
          <w:sz w:val="28"/>
          <w:szCs w:val="28"/>
        </w:rPr>
        <w:t xml:space="preserve">一是领导班子思想政治作风建设求真务实。结合当前团场的新形势，进一步完善了中心组学习制度，充分发挥了中心组理论武器在工作中的龙头作用。广泛开展了四个一学习活动，即各支部每两周进行一次集中学习，每月进行一次总结和安排，每季度撰写一次学习心得或学习体会，每半年进行一次思想交流和座谈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2025-07-08T04:27:21+08:00</dcterms:created>
  <dcterms:modified xsi:type="dcterms:W3CDTF">2025-07-08T04:27:21+08:00</dcterms:modified>
</cp:coreProperties>
</file>

<file path=docProps/custom.xml><?xml version="1.0" encoding="utf-8"?>
<Properties xmlns="http://schemas.openxmlformats.org/officeDocument/2006/custom-properties" xmlns:vt="http://schemas.openxmlformats.org/officeDocument/2006/docPropsVTypes"/>
</file>