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个人简单离职申请书8篇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需要写的一种申请书，为了使自己的诉求得到解决，我们可以写份申请书，小编今天就为您带来了个人简单离职申请书8篇，相信一定会对你有所帮助。个人简单离职申请书篇1尊敬的领导：您好！鉴于我个人原因不能再在本公司奉献我...</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辞职报告是个人离开原来的工作岗位需要写的一种申请书，为了使自己的诉求得到解决，我们可以写份申请书，小编今天就为您带来了个人简单离职申请书8篇，相信一定会对你有所帮助。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个人简单离职申请书篇1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__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但犹豫再三，我还是写了这封辞职申请。我要离开公司了!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经验，而且也学到了工作以外的处世为人等做人的道理。这些我很珍惜也很感谢公司，这些都为我在将来的工作和生活中带来帮助和方便。另外，在和各位同事的朝夕相处的一年时间里，也使我对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个人简单离职申请书篇4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x月进入x学校这个大家庭以来，我备受各位领导、同事长期对我工作、生活的帮助、支持、肯定及关心，在这里跟大家道声感谢!这几个月来我在为x学校服务的同时，自身也在各个方面得到良好的发展。正值x学校迎来大好发展的今天，我选择离开x学校，我内心也有很多留恋与不舍，之所以我选择离开x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w:t>
      </w:r>
    </w:p>
    <w:p>
      <w:pPr>
        <w:ind w:left="0" w:right="0" w:firstLine="560"/>
        <w:spacing w:before="450" w:after="450" w:line="312" w:lineRule="auto"/>
      </w:pPr>
      <w:r>
        <w:rPr>
          <w:rFonts w:ascii="宋体" w:hAnsi="宋体" w:eastAsia="宋体" w:cs="宋体"/>
          <w:color w:val="000"/>
          <w:sz w:val="28"/>
          <w:szCs w:val="28"/>
        </w:rPr>
        <w:t xml:space="preserve">这里到我家有x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x给了我起步的平台，我非常感谢;对于我的自私，我很抱歉!</w:t>
      </w:r>
    </w:p>
    <w:p>
      <w:pPr>
        <w:ind w:left="0" w:right="0" w:firstLine="560"/>
        <w:spacing w:before="450" w:after="450" w:line="312" w:lineRule="auto"/>
      </w:pPr>
      <w:r>
        <w:rPr>
          <w:rFonts w:ascii="宋体" w:hAnsi="宋体" w:eastAsia="宋体" w:cs="宋体"/>
          <w:color w:val="000"/>
          <w:sz w:val="28"/>
          <w:szCs w:val="28"/>
        </w:rPr>
        <w:t xml:space="preserve">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个人简单离职申请书篇5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个人简单离职申请书篇6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个人简单离职申请书篇7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荆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离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在上交离职信后，我将会在6月20日正式离职，以便完成工作的交接。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个人简单离职申请书篇8</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xx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2025-05-03T01:06:14+08:00</dcterms:created>
  <dcterms:modified xsi:type="dcterms:W3CDTF">2025-05-03T01:06:14+08:00</dcterms:modified>
</cp:coreProperties>
</file>

<file path=docProps/custom.xml><?xml version="1.0" encoding="utf-8"?>
<Properties xmlns="http://schemas.openxmlformats.org/officeDocument/2006/custom-properties" xmlns:vt="http://schemas.openxmlformats.org/officeDocument/2006/docPropsVTypes"/>
</file>