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三读后感作文最新7篇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编写一篇读后感可以强化人们对书上人物的体会，读后感是一个人看完书之后的内心的真实写照，是我们每个人都需要会写的一种文章，小编今天就为您带来了三读后感作文最新7篇，相信一定会对你有所帮助。三读后感作文篇1最近读了贝特兰。罗素的《幸福之路》...</w:t>
      </w:r>
    </w:p>
    <w:p>
      <w:pPr>
        <w:ind w:left="0" w:right="0" w:firstLine="560"/>
        <w:spacing w:before="450" w:after="450" w:line="312" w:lineRule="auto"/>
      </w:pPr>
      <w:r>
        <w:rPr>
          <w:rFonts w:ascii="宋体" w:hAnsi="宋体" w:eastAsia="宋体" w:cs="宋体"/>
          <w:color w:val="000"/>
          <w:sz w:val="28"/>
          <w:szCs w:val="28"/>
        </w:rPr>
        <w:t xml:space="preserve">大家编写一篇读后感可以强化人们对书上人物的体会，读后感是一个人看完书之后的内心的真实写照，是我们每个人都需要会写的一种文章，小编今天就为您带来了三读后感作文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三读后感作文篇1</w:t>
      </w:r>
    </w:p>
    <w:p>
      <w:pPr>
        <w:ind w:left="0" w:right="0" w:firstLine="560"/>
        <w:spacing w:before="450" w:after="450" w:line="312" w:lineRule="auto"/>
      </w:pPr>
      <w:r>
        <w:rPr>
          <w:rFonts w:ascii="宋体" w:hAnsi="宋体" w:eastAsia="宋体" w:cs="宋体"/>
          <w:color w:val="000"/>
          <w:sz w:val="28"/>
          <w:szCs w:val="28"/>
        </w:rPr>
        <w:t xml:space="preserve">最近读了贝特兰。罗素的《幸福之路》，他的思想在现在看起来依然是那么先进，那么贴近现实，这让我感觉很震撼。现在社会人们的生活水平提高了，都在追求幸福生活，但是幸福的指数却在不断下降。每个人都在抱怨生活的压力过大，读过此书后，我的内心反而变得充实很多，明白了如何才能踏上。</w:t>
      </w:r>
    </w:p>
    <w:p>
      <w:pPr>
        <w:ind w:left="0" w:right="0" w:firstLine="560"/>
        <w:spacing w:before="450" w:after="450" w:line="312" w:lineRule="auto"/>
      </w:pPr>
      <w:r>
        <w:rPr>
          <w:rFonts w:ascii="宋体" w:hAnsi="宋体" w:eastAsia="宋体" w:cs="宋体"/>
          <w:color w:val="000"/>
          <w:sz w:val="28"/>
          <w:szCs w:val="28"/>
        </w:rPr>
        <w:t xml:space="preserve">印象最深的是作为封面的插图：飞机失事，下面是白雪皑皑的高山，飞行员穿着全套滑雪装备、踩着雪橇，悠然自得的跳伞而下，准备来一次刺激的高山速滑……题注是“一个人感兴趣的事情越多，快乐的机会也越多，而受命运播弄的可能性也越小，因若他失掉一样，还可以亡羊补牢，转到另一样上去。”</w:t>
      </w:r>
    </w:p>
    <w:p>
      <w:pPr>
        <w:ind w:left="0" w:right="0" w:firstLine="560"/>
        <w:spacing w:before="450" w:after="450" w:line="312" w:lineRule="auto"/>
      </w:pPr>
      <w:r>
        <w:rPr>
          <w:rFonts w:ascii="宋体" w:hAnsi="宋体" w:eastAsia="宋体" w:cs="宋体"/>
          <w:color w:val="000"/>
          <w:sz w:val="28"/>
          <w:szCs w:val="28"/>
        </w:rPr>
        <w:t xml:space="preserve">幸福其实不那么困难。不是爬上了山峰，才是成功地幸福。生活的幸福来自平衡。尽量多地拓展你的生活，发展你的能力，关心、帮助、改变更多人的命运，这样每一天都会洋溢着幸福。</w:t>
      </w:r>
    </w:p>
    <w:p>
      <w:pPr>
        <w:ind w:left="0" w:right="0" w:firstLine="560"/>
        <w:spacing w:before="450" w:after="450" w:line="312" w:lineRule="auto"/>
      </w:pPr>
      <w:r>
        <w:rPr>
          <w:rFonts w:ascii="宋体" w:hAnsi="宋体" w:eastAsia="宋体" w:cs="宋体"/>
          <w:color w:val="000"/>
          <w:sz w:val="28"/>
          <w:szCs w:val="28"/>
        </w:rPr>
        <w:t xml:space="preserve">在他的书中，充满了生活的智慧和实用的道理。论婚姻、论情爱、论竞争、论妒嫉、论工作。每一论都没有脱离生活的主题。</w:t>
      </w:r>
    </w:p>
    <w:p>
      <w:pPr>
        <w:ind w:left="0" w:right="0" w:firstLine="560"/>
        <w:spacing w:before="450" w:after="450" w:line="312" w:lineRule="auto"/>
      </w:pPr>
      <w:r>
        <w:rPr>
          <w:rFonts w:ascii="宋体" w:hAnsi="宋体" w:eastAsia="宋体" w:cs="宋体"/>
          <w:color w:val="000"/>
          <w:sz w:val="28"/>
          <w:szCs w:val="28"/>
        </w:rPr>
        <w:t xml:space="preserve">记得有人说过，我们读书，其实是在读自己。看小说的时候寻找着自己的影子，总想从别人的结局里预知自己的结局，或是，得以知道自己该怎样选择。看《幸福之路》，整理这些被自己圈点出来的部分，一字字打出来，发现，其中的许多正是自己认同。太多的共鸣，太多的回味无穷。原来看哲学书，自己沉思，是件如此享受的事情。于是，书架上摆上了更多这类书籍。其实，它们并不枯燥，甚至很有趣，更别提其中给人的启示。</w:t>
      </w:r>
    </w:p>
    <w:p>
      <w:pPr>
        <w:ind w:left="0" w:right="0" w:firstLine="560"/>
        <w:spacing w:before="450" w:after="450" w:line="312" w:lineRule="auto"/>
      </w:pPr>
      <w:r>
        <w:rPr>
          <w:rFonts w:ascii="宋体" w:hAnsi="宋体" w:eastAsia="宋体" w:cs="宋体"/>
          <w:color w:val="000"/>
          <w:sz w:val="28"/>
          <w:szCs w:val="28"/>
        </w:rPr>
        <w:t xml:space="preserve">罗素首先用了半本书讲不幸福的原因，其次用余下篇幅讲了人幸福的可能。当孜孜以求“幸福之路”的时候，有没有想到过也许追求的恰恰是相反。“如果方向不正确，再努力又有什么用呢”。如果多避免些不幸福的原因，幸福就要简单很多。大致来说，我边读边对照着我自己，确实有道理。但一片混沌的大脑还无法清晰的总结，只能说出目前残存的印记。</w:t>
      </w:r>
    </w:p>
    <w:p>
      <w:pPr>
        <w:ind w:left="0" w:right="0" w:firstLine="560"/>
        <w:spacing w:before="450" w:after="450" w:line="312" w:lineRule="auto"/>
      </w:pPr>
      <w:r>
        <w:rPr>
          <w:rFonts w:ascii="宋体" w:hAnsi="宋体" w:eastAsia="宋体" w:cs="宋体"/>
          <w:color w:val="000"/>
          <w:sz w:val="28"/>
          <w:szCs w:val="28"/>
        </w:rPr>
        <w:t xml:space="preserve">罗素还讲到很多，关于孩子，关于爱情，关于犯罪感的等等。还有一个是，要培养工作的“自尊”。这点很有道理，工作的时候感觉不幸福是为什么呢？你做着你不喜欢的，你认为没有价值的事情，你没有自豪感、自尊心，这就已经进行了自我的否定。罗素甚至建议那些工作感觉不到幸福的人，抛弃一切去一个体力劳动的地方，为基本需求而耕作。不过，如何培养工作的自尊，我还不曾学会。</w:t>
      </w:r>
    </w:p>
    <w:p>
      <w:pPr>
        <w:ind w:left="0" w:right="0" w:firstLine="560"/>
        <w:spacing w:before="450" w:after="450" w:line="312" w:lineRule="auto"/>
      </w:pPr>
      <w:r>
        <w:rPr>
          <w:rFonts w:ascii="宋体" w:hAnsi="宋体" w:eastAsia="宋体" w:cs="宋体"/>
          <w:color w:val="000"/>
          <w:sz w:val="28"/>
          <w:szCs w:val="28"/>
        </w:rPr>
        <w:t xml:space="preserve">生活中很多的矛盾、很多的冲突，原来已经有前人好好地思考过了。捧着这本书，感觉是人生的一份厚厚的财富。</w:t>
      </w:r>
    </w:p>
    <w:p>
      <w:pPr>
        <w:ind w:left="0" w:right="0" w:firstLine="560"/>
        <w:spacing w:before="450" w:after="450" w:line="312" w:lineRule="auto"/>
      </w:pPr>
      <w:r>
        <w:rPr>
          <w:rFonts w:ascii="宋体" w:hAnsi="宋体" w:eastAsia="宋体" w:cs="宋体"/>
          <w:color w:val="000"/>
          <w:sz w:val="28"/>
          <w:szCs w:val="28"/>
        </w:rPr>
        <w:t xml:space="preserve">三读后感作文篇2</w:t>
      </w:r>
    </w:p>
    <w:p>
      <w:pPr>
        <w:ind w:left="0" w:right="0" w:firstLine="560"/>
        <w:spacing w:before="450" w:after="450" w:line="312" w:lineRule="auto"/>
      </w:pPr>
      <w:r>
        <w:rPr>
          <w:rFonts w:ascii="宋体" w:hAnsi="宋体" w:eastAsia="宋体" w:cs="宋体"/>
          <w:color w:val="000"/>
          <w:sz w:val="28"/>
          <w:szCs w:val="28"/>
        </w:rPr>
        <w:t xml:space="preserve">这篇童话故事主要写三个牧童通过共同的劳动，砌了一口井，智慧姑娘代表森林的花草树木和动物们来感谢他们，祝他们幸福。牧童问：“什么是幸福？”智慧姑娘要他们自己去弄个明白，十年后再到这里相见。十年过去了，三个牧童果然在小井旁边相见了，他们各自谈了自己的幸福观。当医生的、干杂活的和留在村子里种地的，他们都感到幸福。智慧姑娘听了后说：“你们三个人都明白了：幸福要靠劳动，要很好地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读了《幸福是什么》，我好像就是文中的那三个小伙子，一直对自己的未来和幸福一无所知，但那三个小伙子用自己的双手找到了幸福，他们明白了幸福其实很简单。</w:t>
      </w:r>
    </w:p>
    <w:p>
      <w:pPr>
        <w:ind w:left="0" w:right="0" w:firstLine="560"/>
        <w:spacing w:before="450" w:after="450" w:line="312" w:lineRule="auto"/>
      </w:pPr>
      <w:r>
        <w:rPr>
          <w:rFonts w:ascii="宋体" w:hAnsi="宋体" w:eastAsia="宋体" w:cs="宋体"/>
          <w:color w:val="000"/>
          <w:sz w:val="28"/>
          <w:szCs w:val="28"/>
        </w:rPr>
        <w:t xml:space="preserve">我又一次在那小事中找到了幸福。那是一次课间休息，我和几个好朋友走在走廊上打打闹闹，一不小心撞到了一位小妹妹，我把撞倒之后自己却跑了，就好像什么事情多没有发生一样。就当我跑到教室门口时，我想着想着我便走回到那里，那位小妹妹仍然在哭，只是被一位四年级的小妹妹扶起来。我想人是我撞的，而他人却扶起了那位了那位小妹妹。于是，我觉得很惭愧，便一下子就冲到了那位妹妹那里。</w:t>
      </w:r>
    </w:p>
    <w:p>
      <w:pPr>
        <w:ind w:left="0" w:right="0" w:firstLine="560"/>
        <w:spacing w:before="450" w:after="450" w:line="312" w:lineRule="auto"/>
      </w:pPr>
      <w:r>
        <w:rPr>
          <w:rFonts w:ascii="宋体" w:hAnsi="宋体" w:eastAsia="宋体" w:cs="宋体"/>
          <w:color w:val="000"/>
          <w:sz w:val="28"/>
          <w:szCs w:val="28"/>
        </w:rPr>
        <w:t xml:space="preserve">我过去之后便向她道歉：“我不是故意要撞到你的，但我刚才撞了你就跑是不对的请你原谅我的错误。”小妹妹说：“没关系，每一个人都会有错误的，你的用于认错是我很敬佩，我从以后要向你学习。”此时，我的心里洋溢出一种从所未有的感觉，那就是幸福。</w:t>
      </w:r>
    </w:p>
    <w:p>
      <w:pPr>
        <w:ind w:left="0" w:right="0" w:firstLine="560"/>
        <w:spacing w:before="450" w:after="450" w:line="312" w:lineRule="auto"/>
      </w:pPr>
      <w:r>
        <w:rPr>
          <w:rFonts w:ascii="宋体" w:hAnsi="宋体" w:eastAsia="宋体" w:cs="宋体"/>
          <w:color w:val="000"/>
          <w:sz w:val="28"/>
          <w:szCs w:val="28"/>
        </w:rPr>
        <w:t xml:space="preserve">同学们，幸福其实很简单，幸福就在我们身边，纯真的幸福是每个人都拥有的。它不用我们拔山涉水的寻找，它就在你身边，只要你内心有他人，甘愿把幸福带给别人，自己就会得到幸福。你找到属于自己的幸福了吗？</w:t>
      </w:r>
    </w:p>
    <w:p>
      <w:pPr>
        <w:ind w:left="0" w:right="0" w:firstLine="560"/>
        <w:spacing w:before="450" w:after="450" w:line="312" w:lineRule="auto"/>
      </w:pPr>
      <w:r>
        <w:rPr>
          <w:rFonts w:ascii="宋体" w:hAnsi="宋体" w:eastAsia="宋体" w:cs="宋体"/>
          <w:color w:val="000"/>
          <w:sz w:val="28"/>
          <w:szCs w:val="28"/>
        </w:rPr>
        <w:t xml:space="preserve">三读后感作文篇3</w:t>
      </w:r>
    </w:p>
    <w:p>
      <w:pPr>
        <w:ind w:left="0" w:right="0" w:firstLine="560"/>
        <w:spacing w:before="450" w:after="450" w:line="312" w:lineRule="auto"/>
      </w:pPr>
      <w:r>
        <w:rPr>
          <w:rFonts w:ascii="宋体" w:hAnsi="宋体" w:eastAsia="宋体" w:cs="宋体"/>
          <w:color w:val="000"/>
          <w:sz w:val="28"/>
          <w:szCs w:val="28"/>
        </w:rPr>
        <w:t xml:space="preserve">一脑火炬样的头发，一双叛逆的眼睛，一根骷髅形项链，一条带孔的牛仔裤，让我成了某校90后的典型，迷惘族的偶像，老师们茶余饭后的谈资。我知道自己的这点小故事，但我并不在乎。</w:t>
      </w:r>
    </w:p>
    <w:p>
      <w:pPr>
        <w:ind w:left="0" w:right="0" w:firstLine="560"/>
        <w:spacing w:before="450" w:after="450" w:line="312" w:lineRule="auto"/>
      </w:pPr>
      <w:r>
        <w:rPr>
          <w:rFonts w:ascii="宋体" w:hAnsi="宋体" w:eastAsia="宋体" w:cs="宋体"/>
          <w:color w:val="000"/>
          <w:sz w:val="28"/>
          <w:szCs w:val="28"/>
        </w:rPr>
        <w:t xml:space="preserve">又逢月假，这次我的心有点乱，是回去还是泡吧，怎么也决定不下，唉，都是那本该死的《我是90后》惹的祸，我努力不去想书中的只字片语，但双脚最终还是迈上了回家的汽车。</w:t>
      </w:r>
    </w:p>
    <w:p>
      <w:pPr>
        <w:ind w:left="0" w:right="0" w:firstLine="560"/>
        <w:spacing w:before="450" w:after="450" w:line="312" w:lineRule="auto"/>
      </w:pPr>
      <w:r>
        <w:rPr>
          <w:rFonts w:ascii="宋体" w:hAnsi="宋体" w:eastAsia="宋体" w:cs="宋体"/>
          <w:color w:val="000"/>
          <w:sz w:val="28"/>
          <w:szCs w:val="28"/>
        </w:rPr>
        <w:t xml:space="preserve">一路颠簸，这回到了已经离开了几个月的家。屋里很静，所有的门都紧闭着，只有几只母鸡蹲在屋檐下，不时发出几声“咯咯咯”的叫声，地上零星地淌着几堆鸡屎，我下意识地用手捂了捂鼻子，心情一下子变得异常烦躁，“真不是人呆的地方！”一个念头迅速闪出脑海。“妈———”我大声嚷着，没人答应，屋檐下的鸡倒是叫得更欢了，“咯咯咯”真是烦死人了，“准是又到地里干活去了，”想到这儿，我不由得发出一声冷笑，“做做做，一年到头，能得几个钱？”但想归想，我虽看不起她所做的工作，但却想念她做的饭菜，于是决定去找找。</w:t>
      </w:r>
    </w:p>
    <w:p>
      <w:pPr>
        <w:ind w:left="0" w:right="0" w:firstLine="560"/>
        <w:spacing w:before="450" w:after="450" w:line="312" w:lineRule="auto"/>
      </w:pPr>
      <w:r>
        <w:rPr>
          <w:rFonts w:ascii="宋体" w:hAnsi="宋体" w:eastAsia="宋体" w:cs="宋体"/>
          <w:color w:val="000"/>
          <w:sz w:val="28"/>
          <w:szCs w:val="28"/>
        </w:rPr>
        <w:t xml:space="preserve">西山，残阳如血，把半边天都映红了。三三两两的农人扛着农具，赶着牛儿迤逦而来，我的父母不在其中。肯定还在干活，“忙忙忙，比别人去得更早，比别人回得更晚，可还比别人更穷！”我在心嘀咕，没有丝毫的怜悯，越想心情越烦躁，越想越觉得父母无能。从小到大，我压根儿就没有过过一天富足的日子，别人总是比我吃得好，穿得好，住得舒服，我总是有泪往心里流。如今，我的这点小心思，同学们是没办法弄清楚的，可他们哪里知道，我那些时尚的行头是饿了多少餐饭换来的，“再也不能这样过，再也不能那样活！”不知何时，我的脑中冒出了这两句歌词。可不管我内心是如何得澎湃，我还是一个人站在这里，不见父母的身影。</w:t>
      </w:r>
    </w:p>
    <w:p>
      <w:pPr>
        <w:ind w:left="0" w:right="0" w:firstLine="560"/>
        <w:spacing w:before="450" w:after="450" w:line="312" w:lineRule="auto"/>
      </w:pPr>
      <w:r>
        <w:rPr>
          <w:rFonts w:ascii="宋体" w:hAnsi="宋体" w:eastAsia="宋体" w:cs="宋体"/>
          <w:color w:val="000"/>
          <w:sz w:val="28"/>
          <w:szCs w:val="28"/>
        </w:rPr>
        <w:t xml:space="preserve">夜色越来越浓，慢慢地伸手不见五指，周围静得出奇，突然一只不知名儿的鸟儿的叫声响起，那声音铿锵有力，划破了夜的寂静，顿时，大地充满了无限的生机与活力。我的心不由得为此一怔，心头的阴霾尽去，内心感觉到了从未有过的空明。我觉得自己就应该是这个贫困小山村里引吭高歌的鸟儿，我不能再怨天尤人了，更不能自甘堕落，走叛逆路线了，老师的话说得一点也没错，“穷本来没有什么错，穷了还不努力改变，那才是大错。”我在自己的青年时代走了一段弯路，犯了一段时间的浑，但古人不是有过“实迷途其未远，觉今是而昨非”“东隅已逝，桑榆非晚”的佳话吗？还好，我的心并未走远，我也要像龙清泉、方森、傅然、丁仕源等人一样，用智慧、信心、毅力、健康再造一个生命的神话，再书写一个“亡羊补牢，为时未远”的故事。</w:t>
      </w:r>
    </w:p>
    <w:p>
      <w:pPr>
        <w:ind w:left="0" w:right="0" w:firstLine="560"/>
        <w:spacing w:before="450" w:after="450" w:line="312" w:lineRule="auto"/>
      </w:pPr>
      <w:r>
        <w:rPr>
          <w:rFonts w:ascii="宋体" w:hAnsi="宋体" w:eastAsia="宋体" w:cs="宋体"/>
          <w:color w:val="000"/>
          <w:sz w:val="28"/>
          <w:szCs w:val="28"/>
        </w:rPr>
        <w:t xml:space="preserve">三读后感作文篇4</w:t>
      </w:r>
    </w:p>
    <w:p>
      <w:pPr>
        <w:ind w:left="0" w:right="0" w:firstLine="560"/>
        <w:spacing w:before="450" w:after="450" w:line="312" w:lineRule="auto"/>
      </w:pPr>
      <w:r>
        <w:rPr>
          <w:rFonts w:ascii="宋体" w:hAnsi="宋体" w:eastAsia="宋体" w:cs="宋体"/>
          <w:color w:val="000"/>
          <w:sz w:val="28"/>
          <w:szCs w:val="28"/>
        </w:rPr>
        <w:t xml:space="preserve">走马观花地读完了全文，忽然觉得头脑里好像有一件寒气正侵蚀着我全身的各个血管。原来过去的读书人是如此的贫困潦倒，原来在封建社会中生活的人们是如此的趋炎附势。</w:t>
      </w:r>
    </w:p>
    <w:p>
      <w:pPr>
        <w:ind w:left="0" w:right="0" w:firstLine="560"/>
        <w:spacing w:before="450" w:after="450" w:line="312" w:lineRule="auto"/>
      </w:pPr>
      <w:r>
        <w:rPr>
          <w:rFonts w:ascii="宋体" w:hAnsi="宋体" w:eastAsia="宋体" w:cs="宋体"/>
          <w:color w:val="000"/>
          <w:sz w:val="28"/>
          <w:szCs w:val="28"/>
        </w:rPr>
        <w:t xml:space="preserve">范进在中举前后人们对待他的态度真是不能相比较。起初，范进向老丈人借盘费去乡试时，被老丈人一口啐在脸上，骂了一个狗血喷头。可当范进中举的消息一得知，这对待范进的态度就像是由一只凶猛残忍的老虎一下子变成了乖巧听话的小绵羊一样，不仅送给范进银子，在起初时还说范进一无是处，而在中举之后却大为赞赏。邻居也纷纷送给他东西，这些都真切地反映了人们趋炎附势的丑陋嘴脸。再如，范进听闻自己中举，却发了疯了，拍手、大笑，头发散乱，满脸污泥，一身的水，想像起他那副狼狈的样子，忽然觉得他有点可怜。家境贫寒，寒窗苦读几十年，只为中举，现在中了举之后，难免受不了刺激。这都怨那罪恶的封建制度，它深深地毒害了知识分子，给知识分子们带来了无尽的苦难。如果我是那时的君主，我一定不会让封建制度再去毒害人。相反，只会推陈出新，制定出适宜人民安居乐业，人民生活会蒸蒸日上的法规。回想当时的状况做官的钱财够吃几辈多么庞大的数目，这些都是劳苦大众的血汗钱呀!都让当官的收进自己的口袋里了，可见当时朝纲的腐败，真是不堪入目。说到自己，现在环境优越，家庭情况良好，却不安于自己的职责，不努力学习还让父母担心真感到羞愧万分。</w:t>
      </w:r>
    </w:p>
    <w:p>
      <w:pPr>
        <w:ind w:left="0" w:right="0" w:firstLine="560"/>
        <w:spacing w:before="450" w:after="450" w:line="312" w:lineRule="auto"/>
      </w:pPr>
      <w:r>
        <w:rPr>
          <w:rFonts w:ascii="宋体" w:hAnsi="宋体" w:eastAsia="宋体" w:cs="宋体"/>
          <w:color w:val="000"/>
          <w:sz w:val="28"/>
          <w:szCs w:val="28"/>
        </w:rPr>
        <w:t xml:space="preserve">为了不再复古，也为了地球上生存的一切小生命，大家行动吧!用我们行动来的努力，让世界的明天更加美好!</w:t>
      </w:r>
    </w:p>
    <w:p>
      <w:pPr>
        <w:ind w:left="0" w:right="0" w:firstLine="560"/>
        <w:spacing w:before="450" w:after="450" w:line="312" w:lineRule="auto"/>
      </w:pPr>
      <w:r>
        <w:rPr>
          <w:rFonts w:ascii="宋体" w:hAnsi="宋体" w:eastAsia="宋体" w:cs="宋体"/>
          <w:color w:val="000"/>
          <w:sz w:val="28"/>
          <w:szCs w:val="28"/>
        </w:rPr>
        <w:t xml:space="preserve">三读后感作文篇5</w:t>
      </w:r>
    </w:p>
    <w:p>
      <w:pPr>
        <w:ind w:left="0" w:right="0" w:firstLine="560"/>
        <w:spacing w:before="450" w:after="450" w:line="312" w:lineRule="auto"/>
      </w:pPr>
      <w:r>
        <w:rPr>
          <w:rFonts w:ascii="宋体" w:hAnsi="宋体" w:eastAsia="宋体" w:cs="宋体"/>
          <w:color w:val="000"/>
          <w:sz w:val="28"/>
          <w:szCs w:val="28"/>
        </w:rPr>
        <w:t xml:space="preserve">暑假里，我看了《水浒传》。这本长篇小说不但故事情节曲折生动，富有吸引力，人物的塑造更出神入化，小说人物细节刻画得入木三分，性格多样鲜活。</w:t>
      </w:r>
    </w:p>
    <w:p>
      <w:pPr>
        <w:ind w:left="0" w:right="0" w:firstLine="560"/>
        <w:spacing w:before="450" w:after="450" w:line="312" w:lineRule="auto"/>
      </w:pPr>
      <w:r>
        <w:rPr>
          <w:rFonts w:ascii="宋体" w:hAnsi="宋体" w:eastAsia="宋体" w:cs="宋体"/>
          <w:color w:val="000"/>
          <w:sz w:val="28"/>
          <w:szCs w:val="28"/>
        </w:rPr>
        <w:t xml:space="preserve">整部小说，主要讲了在北宋末年，高俅弄权，整个朝廷奸臣当道。以宋江为首的108位好汉被逼无奈反上梁山。后来受朝廷招安，在出兵时死伤过半，最后不幸起义失败。</w:t>
      </w:r>
    </w:p>
    <w:p>
      <w:pPr>
        <w:ind w:left="0" w:right="0" w:firstLine="560"/>
        <w:spacing w:before="450" w:after="450" w:line="312" w:lineRule="auto"/>
      </w:pPr>
      <w:r>
        <w:rPr>
          <w:rFonts w:ascii="宋体" w:hAnsi="宋体" w:eastAsia="宋体" w:cs="宋体"/>
          <w:color w:val="000"/>
          <w:sz w:val="28"/>
          <w:szCs w:val="28"/>
        </w:rPr>
        <w:t xml:space="preserve">当我读到宋江率领大军杀得高俅落荒而逃，丢盔弃甲时，情不自禁拍手称快。在全书中，宋江一直是忠义两全的，这是很难得一见的。因为他忠义，所以他的身边也都是一群英雄好汉，无论是敌人，还是与他素不相识，这些好汉们都会死心塌地为宋江赴汤蹈火。也正是因为他的忠义，在他得知皇帝赐给自己一杯毒酒时，仍无怨无悔，甚至还怕李逵听到自己的死讯后再去起义，毁掉自己一世的忠义，最后把李逵也拉上了黄泉路。可以说成就宋江的是他的忠义，毁了宋江的也是忠义。</w:t>
      </w:r>
    </w:p>
    <w:p>
      <w:pPr>
        <w:ind w:left="0" w:right="0" w:firstLine="560"/>
        <w:spacing w:before="450" w:after="450" w:line="312" w:lineRule="auto"/>
      </w:pPr>
      <w:r>
        <w:rPr>
          <w:rFonts w:ascii="宋体" w:hAnsi="宋体" w:eastAsia="宋体" w:cs="宋体"/>
          <w:color w:val="000"/>
          <w:sz w:val="28"/>
          <w:szCs w:val="28"/>
        </w:rPr>
        <w:t xml:space="preserve">从这一出浸透着鲜血的悲剧中，让我明白：如果路走对了，前方哪怕再多坎坷，目标总会实现的;若是走错，那错误的代价也是无法预估的。</w:t>
      </w:r>
    </w:p>
    <w:p>
      <w:pPr>
        <w:ind w:left="0" w:right="0" w:firstLine="560"/>
        <w:spacing w:before="450" w:after="450" w:line="312" w:lineRule="auto"/>
      </w:pPr>
      <w:r>
        <w:rPr>
          <w:rFonts w:ascii="宋体" w:hAnsi="宋体" w:eastAsia="宋体" w:cs="宋体"/>
          <w:color w:val="000"/>
          <w:sz w:val="28"/>
          <w:szCs w:val="28"/>
        </w:rPr>
        <w:t xml:space="preserve">我轻轻放下手中的书，良久未动，想着自己明年即将中考，心中虽说早有目标，但从来没有真正付出百分百努力，我想现在开始还是来得及的吧?……</w:t>
      </w:r>
    </w:p>
    <w:p>
      <w:pPr>
        <w:ind w:left="0" w:right="0" w:firstLine="560"/>
        <w:spacing w:before="450" w:after="450" w:line="312" w:lineRule="auto"/>
      </w:pPr>
      <w:r>
        <w:rPr>
          <w:rFonts w:ascii="宋体" w:hAnsi="宋体" w:eastAsia="宋体" w:cs="宋体"/>
          <w:color w:val="000"/>
          <w:sz w:val="28"/>
          <w:szCs w:val="28"/>
        </w:rPr>
        <w:t xml:space="preserve">三读后感作文篇6</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三读后感作文篇7</w:t>
      </w:r>
    </w:p>
    <w:p>
      <w:pPr>
        <w:ind w:left="0" w:right="0" w:firstLine="560"/>
        <w:spacing w:before="450" w:after="450" w:line="312" w:lineRule="auto"/>
      </w:pPr>
      <w:r>
        <w:rPr>
          <w:rFonts w:ascii="宋体" w:hAnsi="宋体" w:eastAsia="宋体" w:cs="宋体"/>
          <w:color w:val="000"/>
          <w:sz w:val="28"/>
          <w:szCs w:val="28"/>
        </w:rPr>
        <w:t xml:space="preserve">按照玛雅人的预言，2024年12月21日是地球的毁灭日。虽然，这只是一个预言，但真正到了这一天，根据天体运转的规律、星球之间的关联、太阳活动的加剧，这一个预言在电影中真的成为了现实。由于太阳黑子活动频繁，辐射在地球毫无知觉的情况下，地球内部已先行开始融化。</w:t>
      </w:r>
    </w:p>
    <w:p>
      <w:pPr>
        <w:ind w:left="0" w:right="0" w:firstLine="560"/>
        <w:spacing w:before="450" w:after="450" w:line="312" w:lineRule="auto"/>
      </w:pPr>
      <w:r>
        <w:rPr>
          <w:rFonts w:ascii="宋体" w:hAnsi="宋体" w:eastAsia="宋体" w:cs="宋体"/>
          <w:color w:val="000"/>
          <w:sz w:val="28"/>
          <w:szCs w:val="28"/>
        </w:rPr>
        <w:t xml:space="preserve">世间的一切瞬间消失。</w:t>
      </w:r>
    </w:p>
    <w:p>
      <w:pPr>
        <w:ind w:left="0" w:right="0" w:firstLine="560"/>
        <w:spacing w:before="450" w:after="450" w:line="312" w:lineRule="auto"/>
      </w:pPr>
      <w:r>
        <w:rPr>
          <w:rFonts w:ascii="宋体" w:hAnsi="宋体" w:eastAsia="宋体" w:cs="宋体"/>
          <w:color w:val="000"/>
          <w:sz w:val="28"/>
          <w:szCs w:val="28"/>
        </w:rPr>
        <w:t xml:space="preserve">混乱的场面却震撼着人类脆弱的心灵。面对灾难，人们总是恐慌未及。也许，许多事情既然无法逃脱，就投入吧，即使融化，也算是一种永存的方式吧。</w:t>
      </w:r>
    </w:p>
    <w:p>
      <w:pPr>
        <w:ind w:left="0" w:right="0" w:firstLine="560"/>
        <w:spacing w:before="450" w:after="450" w:line="312" w:lineRule="auto"/>
      </w:pPr>
      <w:r>
        <w:rPr>
          <w:rFonts w:ascii="宋体" w:hAnsi="宋体" w:eastAsia="宋体" w:cs="宋体"/>
          <w:color w:val="000"/>
          <w:sz w:val="28"/>
          <w:szCs w:val="28"/>
        </w:rPr>
        <w:t xml:space="preserve">最后还是回到灾难片上来。《2024》是一部灾难巨片，片中当然少不了许多震撼的地球毁灭情景。当地震来临，马路上的裂缝像被蛇从地下拱出一样，瞅瞅地寒人心。高楼像儿童的积木玩具一样，被不好好玩耍的孩子赌气地随意踢倒。温馨的房屋眨眼间坍陷为一片废墟。在地壳断裂处，人像一颗微小的尘埃，噗塌噗塌掉下去，多么的脆弱，多么的无助。刚刚还是鲜活生命的世界，刹那间变为了虚无，一切的一切不复存在。或许官员还在开着会，讨论一些永远解决不了的问题；或许学生们还在埋头苦读；或许家庭中正进行着一场丰盛的晚宴；或许恋人们在深情相望；或许工人们在劳苦的忙作。但这一切都毫无意义了，因为，毁灭已来临，断裂埋葬了一切，海啸淹没了一切，在这些可怕的时刻，我只想到了一句祝福：“别太苦自己。”珍惜彼此，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2025-06-22T19:31:32+08:00</dcterms:created>
  <dcterms:modified xsi:type="dcterms:W3CDTF">2025-06-22T19:31:32+08:00</dcterms:modified>
</cp:coreProperties>
</file>

<file path=docProps/custom.xml><?xml version="1.0" encoding="utf-8"?>
<Properties xmlns="http://schemas.openxmlformats.org/officeDocument/2006/custom-properties" xmlns:vt="http://schemas.openxmlformats.org/officeDocument/2006/docPropsVTypes"/>
</file>