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2024.3.14沙沟镇区级重点建设项目扎实推进</w:t>
      </w:r>
      <w:bookmarkEnd w:id="1"/>
    </w:p>
    <w:p>
      <w:pPr>
        <w:jc w:val="center"/>
        <w:spacing w:before="0" w:after="450"/>
      </w:pPr>
      <w:r>
        <w:rPr>
          <w:rFonts w:ascii="Arial" w:hAnsi="Arial" w:eastAsia="Arial" w:cs="Arial"/>
          <w:color w:val="999999"/>
          <w:sz w:val="20"/>
          <w:szCs w:val="20"/>
        </w:rPr>
        <w:t xml:space="preserve">来源：网络  作者：诗酒琴音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2024.3.14沙沟镇区级重点建设项目扎实推进沙沟镇区级重点建设项目扎实推进今年以来，沙沟镇坚持把重点项目建设作为推动镇域经济发展的重要引擎，尤其是把区90项重点建设项目涉及该镇的项目作为重中之重，采取“5+2”、白加黑、分线作...</w:t>
      </w:r>
    </w:p>
    <w:p>
      <w:pPr>
        <w:ind w:left="0" w:right="0" w:firstLine="560"/>
        <w:spacing w:before="450" w:after="450" w:line="312" w:lineRule="auto"/>
      </w:pPr>
      <w:r>
        <w:rPr>
          <w:rFonts w:ascii="黑体" w:hAnsi="黑体" w:eastAsia="黑体" w:cs="黑体"/>
          <w:color w:val="000000"/>
          <w:sz w:val="36"/>
          <w:szCs w:val="36"/>
          <w:b w:val="1"/>
          <w:bCs w:val="1"/>
        </w:rPr>
        <w:t xml:space="preserve">第一篇：2024.3.14沙沟镇区级重点建设项目扎实推进</w:t>
      </w:r>
    </w:p>
    <w:p>
      <w:pPr>
        <w:ind w:left="0" w:right="0" w:firstLine="560"/>
        <w:spacing w:before="450" w:after="450" w:line="312" w:lineRule="auto"/>
      </w:pPr>
      <w:r>
        <w:rPr>
          <w:rFonts w:ascii="宋体" w:hAnsi="宋体" w:eastAsia="宋体" w:cs="宋体"/>
          <w:color w:val="000"/>
          <w:sz w:val="28"/>
          <w:szCs w:val="28"/>
        </w:rPr>
        <w:t xml:space="preserve">沙沟镇区级重点建设项目扎实推进</w:t>
      </w:r>
    </w:p>
    <w:p>
      <w:pPr>
        <w:ind w:left="0" w:right="0" w:firstLine="560"/>
        <w:spacing w:before="450" w:after="450" w:line="312" w:lineRule="auto"/>
      </w:pPr>
      <w:r>
        <w:rPr>
          <w:rFonts w:ascii="宋体" w:hAnsi="宋体" w:eastAsia="宋体" w:cs="宋体"/>
          <w:color w:val="000"/>
          <w:sz w:val="28"/>
          <w:szCs w:val="28"/>
        </w:rPr>
        <w:t xml:space="preserve">今年以来，沙沟镇坚持把重点项目建设作为推动镇域经济发展的重要引擎，尤其是把区90项重点建设项目涉及该镇的项目作为重中之重，采取“5+2”、白加黑、分线作战、落实科级干部帮包责任制，现场督查考核等措施，强力推进重点项目建设顺利进行，目前涉及个区级重点项目正按计划扎实推进。</w:t>
      </w:r>
    </w:p>
    <w:p>
      <w:pPr>
        <w:ind w:left="0" w:right="0" w:firstLine="560"/>
        <w:spacing w:before="450" w:after="450" w:line="312" w:lineRule="auto"/>
      </w:pPr>
      <w:r>
        <w:rPr>
          <w:rFonts w:ascii="宋体" w:hAnsi="宋体" w:eastAsia="宋体" w:cs="宋体"/>
          <w:color w:val="000"/>
          <w:sz w:val="28"/>
          <w:szCs w:val="28"/>
        </w:rPr>
        <w:t xml:space="preserve">4项主办的区级重点项目进展迅速。一是投资1.6亿元的新型防火材料项目，厂房主体已全面完成，正进行办公楼及辅助设施建设。二是投资5000万元的疏港路开发建设及安置房建设项目，潘庄段正进行内、外墙装修，安装门窗；狄庄段正进行一层主体建设；潘庄至狄庄段地基已开挖。三是投资1.1亿元的留园山庄项目，中心服务区地面已整平，正进行第五园明瑟楼二楼建设和拱桥楼梯修建，四方亭和八角亭木结构安装完毕，双六角亭、乳云亭的木结构安装完毕。四是投资1.5亿的榴花山庄服务业综合体项目，项目测绘、平面设计、立项已完成，正在协调项目用地。</w:t>
      </w:r>
    </w:p>
    <w:p>
      <w:pPr>
        <w:ind w:left="0" w:right="0" w:firstLine="560"/>
        <w:spacing w:before="450" w:after="450" w:line="312" w:lineRule="auto"/>
      </w:pPr>
      <w:r>
        <w:rPr>
          <w:rFonts w:ascii="宋体" w:hAnsi="宋体" w:eastAsia="宋体" w:cs="宋体"/>
          <w:color w:val="000"/>
          <w:sz w:val="28"/>
          <w:szCs w:val="28"/>
        </w:rPr>
        <w:t xml:space="preserve">8项协办的区级重点项目扎实推进。投资3.5亿元的枣庄现代粮油物流产业园项目，投资3600万元的小型农田水利重点县项目，投资5.7亿元的南水北调何庄调节水库建设项目，投资1.27亿元的环城森林公园、绿色通道建设工程，投资63亿元的鲁南铁水联运临港物流产业园项目，投资2300万元的张山环山绿道、蟠龙河绿道及驿站慢生活区建设工程，投资2亿元的调峰热源厂扩建工程和投资5500万元的长白山南路建设工程等协办区级重点项目按照年初计划顺利推进。其中枣庄现代粮油物流产业园项目土地测绘、平面设计、立项已完成；小型农田水利重点县项目新建维修生产道路5.2万米，疏通排洪沟4.1万米，铺设管道6.3万米，新增灌溉机组17套，扩容小型水源工程3处，新建配套桥涵等建筑物150座，建设供水管理中心1处；南水北调何庄调节水库建设项目地面附着物清理已完成，正进行资金兑付。</w:t>
      </w:r>
    </w:p>
    <w:p>
      <w:pPr>
        <w:ind w:left="0" w:right="0" w:firstLine="560"/>
        <w:spacing w:before="450" w:after="450" w:line="312" w:lineRule="auto"/>
      </w:pPr>
      <w:r>
        <w:rPr>
          <w:rFonts w:ascii="黑体" w:hAnsi="黑体" w:eastAsia="黑体" w:cs="黑体"/>
          <w:color w:val="000000"/>
          <w:sz w:val="36"/>
          <w:szCs w:val="36"/>
          <w:b w:val="1"/>
          <w:bCs w:val="1"/>
        </w:rPr>
        <w:t xml:space="preserve">第二篇：扎实推进</w:t>
      </w:r>
    </w:p>
    <w:p>
      <w:pPr>
        <w:ind w:left="0" w:right="0" w:firstLine="560"/>
        <w:spacing w:before="450" w:after="450" w:line="312" w:lineRule="auto"/>
      </w:pPr>
      <w:r>
        <w:rPr>
          <w:rFonts w:ascii="宋体" w:hAnsi="宋体" w:eastAsia="宋体" w:cs="宋体"/>
          <w:color w:val="000"/>
          <w:sz w:val="28"/>
          <w:szCs w:val="28"/>
        </w:rPr>
        <w:t xml:space="preserve">扎实推进“4321”领导点评模式 大力激发创先争优活动动力</w:t>
      </w:r>
    </w:p>
    <w:p>
      <w:pPr>
        <w:ind w:left="0" w:right="0" w:firstLine="560"/>
        <w:spacing w:before="450" w:after="450" w:line="312" w:lineRule="auto"/>
      </w:pPr>
      <w:r>
        <w:rPr>
          <w:rFonts w:ascii="宋体" w:hAnsi="宋体" w:eastAsia="宋体" w:cs="宋体"/>
          <w:color w:val="000"/>
          <w:sz w:val="28"/>
          <w:szCs w:val="28"/>
        </w:rPr>
        <w:t xml:space="preserve">---红色边疆农场党委领导点评经验材料</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按照分局党委组织部的要求，农场党委将领导点评工作在2024年春节前纳入重要工作日程，积极地落实点评责任，明确点评主体，细化点评内容，创新点评形式，规范点评程序，确保点评质量。结合节前农场的中心工作、日常工作、群众关心的热点难点问题，采取了会议集中点评、工作现场点评、个别谈话点评、群众点评、职工代表点评、随机点评等形式，将领导点评工作落实到了全体基层党组织和全体党员当中，做到点在“关键”出动力，评得“实在”有效果，领导点评工作取得了良好的促进作用。</w:t>
      </w:r>
    </w:p>
    <w:p>
      <w:pPr>
        <w:ind w:left="0" w:right="0" w:firstLine="560"/>
        <w:spacing w:before="450" w:after="450" w:line="312" w:lineRule="auto"/>
      </w:pPr>
      <w:r>
        <w:rPr>
          <w:rFonts w:ascii="宋体" w:hAnsi="宋体" w:eastAsia="宋体" w:cs="宋体"/>
          <w:color w:val="000"/>
          <w:sz w:val="28"/>
          <w:szCs w:val="28"/>
        </w:rPr>
        <w:t xml:space="preserve">农场党委在领导点评开始之初，组织召开了全场党组织书记专题会议，学习传达了上级文件精神，并对领导点评工作做出了具体部署。各级党组织召开了党员大会，深入学习了上级和农场党委文件会议精神，使基层党组织和党员迅速统一了思想，快速进入了工作状态。农场创先争优领导小组把10名场级领导按照行业主管分工建立了10个联系点，切实增强了对创先争优活动的具体领导。在领 1 导点评工作中，农场党委大力激发各级党组织和党员的创先争优活动的内在动力，扎实有效地推进“4321”领导点评模式，即：</w:t>
      </w:r>
    </w:p>
    <w:p>
      <w:pPr>
        <w:ind w:left="0" w:right="0" w:firstLine="560"/>
        <w:spacing w:before="450" w:after="450" w:line="312" w:lineRule="auto"/>
      </w:pPr>
      <w:r>
        <w:rPr>
          <w:rFonts w:ascii="宋体" w:hAnsi="宋体" w:eastAsia="宋体" w:cs="宋体"/>
          <w:color w:val="000"/>
          <w:sz w:val="28"/>
          <w:szCs w:val="28"/>
        </w:rPr>
        <w:t xml:space="preserve">“四”：坚持“四个原则”，找准领导点评的主要目标和方向。一是坚持实事求是原则。农场领导率先垂范，利用春节走访慰问、干部考核、现场办公、检查工作等时机，深入基层、深入群众，沉在联系点，结合农场土地承包、结构调整、小城镇建设、民生工程等重点问题认真开展调查研究，真实了解职工群众思想动态，掌握基层党组织开展创先争优活动的措施、进展和效果，做到点评具有客观性、针对性和时效性，为全场领导干部开展点评工作做出了表率。二是坚持分类指导原则。坚持正面教育为主，区别不同行业、不同群体党员的特点，进行分类点评。三是坚持限期整改原则。对基层党组织开展活动中存在思想不重视、作用不突出、效果不明显的现象及时提出批评，责令限期整改。四是坚持典型示范原则。注重深入挖掘和总结先进事迹，选树了退休不褪色老党员刘明珍带领职工种白瓜、调结构、促增收，俯首甘为孺子牛的第五管理区党支部书记刘振洲和第二管理区党支部抓学习、强素质、调结构、促发展、创先争优等一批先进党员干部和先进集体典型。通过总结好做法、好经验、典型宣传，以点带面，在全场形成学习先进、崇尚先进、争当先进的良好社会氛围。</w:t>
      </w:r>
    </w:p>
    <w:p>
      <w:pPr>
        <w:ind w:left="0" w:right="0" w:firstLine="560"/>
        <w:spacing w:before="450" w:after="450" w:line="312" w:lineRule="auto"/>
      </w:pPr>
      <w:r>
        <w:rPr>
          <w:rFonts w:ascii="宋体" w:hAnsi="宋体" w:eastAsia="宋体" w:cs="宋体"/>
          <w:color w:val="000"/>
          <w:sz w:val="28"/>
          <w:szCs w:val="28"/>
        </w:rPr>
        <w:t xml:space="preserve">“三”：做到“三个明确”，严格点评程序，突出领导点评的科 2 学性和时效性。一是确定点评对象。按照党组织隶属关系，农场党委班子成员对基层党组织及支部书记进行点评，同时对所属党组织及班子成员进行点评；场级领导对联系点和分管战线及班子成员进行点评；党支部书记对党员进行点评。通过分类层层点评，确保了领导点评全方位、全覆盖，做到每名书记都做点评，每个基层党组织和每名党员都被点评。二是确定点评内容。农场党委在党组织点评上要求各级党组织以“三看三比”为主题，广泛开展以“看轻自己、看重群众、看淡权力、比学习、比工作、比奉献”点评活动，引导和帮助基层党组织和党员在经济社会发展、班子建设、民主管理、党风廉政建设、群众关心的热点难点问题增添新举措、做出新成绩，重点对引领发展、促进增收、服务群众、构建和谐、加强基层组织建设等方面做出点评。在党员点评上要求广大党员以“三比三看”为主题，广泛开展以“比敬业、看谁工作更勤奋；比能力，看谁工作效率高；比业绩，看谁贡献大”点评活动，引导广大党员自觉讲党性、重品行、做表率、树形象、彰显共产党员的优秀品质。特别对党员在创先争优活动中承诺践诺情况及存在的问题和不足等方面做出点评。三是确定点评程序。“点评”主要分四个步骤：首先召开了专题会议。农场党委及班子成员针对各自的联系点和点评对象进行了点评，各党支部书记针对广大党员集中进行了点评，对各级党组织和党员点评实现了全覆盖。其次是做好总结汇报。各基层 3 党组织和党员围绕创先争优相关要求，全面总结了开展活动的做法和成效，分析存在的问题和不足，制定了整改措施，并以书面形式汇报。再次是提出点评意见。点评的领导根据汇报，实事求是地提出意见和建议，做到及时反馈。最后进行了整改落实。各级党组织及党员针对意见和建议认真研究讨论，查找问题不足，进一步完善了整改措施，认真做好点评写实，及时填写活动写实簿。目前，各级党组织制定创先争优活动记录簿15本，填写活动写实簿483本，填写《党组织点评登记表》和《党员点评登记表》483份。</w:t>
      </w:r>
    </w:p>
    <w:p>
      <w:pPr>
        <w:ind w:left="0" w:right="0" w:firstLine="560"/>
        <w:spacing w:before="450" w:after="450" w:line="312" w:lineRule="auto"/>
      </w:pPr>
      <w:r>
        <w:rPr>
          <w:rFonts w:ascii="宋体" w:hAnsi="宋体" w:eastAsia="宋体" w:cs="宋体"/>
          <w:color w:val="000"/>
          <w:sz w:val="28"/>
          <w:szCs w:val="28"/>
        </w:rPr>
        <w:t xml:space="preserve">“二”：点评活动把握“二个环节”，为确保领导点评工作取得实效，农场党委结合工作实际，联系当前工作重点，着重把握两个环节：一是灵活把握领导点评形式这个环节。在集中点评上，充分利用民主生活会、支委会、党员大会、民主管理会等形式，各级党组织根据不同行业特点，邀请了联系点领导、职工群众代表、业务联系密切的单位和服务对象参加点评。开展批评与自我批评动真格，查找问题有深度，制定整改措施具体。在个别点评上，通过对各级党组织和党员在创先争优活动中存在差距的单位和薄弱环节、个人表现较差的情况，采取了面对面个别点评的形式，指出问题，督促提高，帮助改造思想端正态度。在现场点评上，为增强点评的时效性，农场点评领导结合深入基层调研、检查工作、走访慰问时，及时了解督导创先争优工作的进展情况，及时检查各基层党组织和党 4 员在实际工作中的履职履责情况以及他们在工作的实际困难和具体问题，具体情况具体对待解决，随时随地现场进行点评，肯定成绩，指出不足，突出要求，给予鼓励。在党员组织相互点评上，农场党委要求开展了党员组织相互点评活动。支部与支部之间结成帮扶对子互相点评，从中查找差距共同促进；支部点评党员与党员点评支部相结合，达成共识形成互动；结对的支部相互邀请对方支部的优秀党员参加本支部点评会议，汇报事迹启发提高。通过互相学习、差漏补缺和业务交流，全场各级党组织之间的交流渠道通畅了，沟通理解增强了，减少了工作中的推诿扯皮，简化了相互协作的工作程序，提供了创先争优活动的新方法和新思路。二是具体把握点评内容这个环节。在党委点评支部上，依据场级领导深入联系点了解的情况和各单位汇报的工作，注重在引领发展、服务群众、结构调整、职工增收、构建和谐、民生工程等方面进行点评，促进农场经济快速发展。在职工群众点评支部和党员上，注重他们反映的问题、发表的意见、提出的建议，各支部和领导干部要虚心接受，详细解答，及时解决，认真整改。在支部组织互相点评上，注重学习对方优点，互相帮助解决问题。在支部大会逐个点评党员上，支部书记在充分肯定每位党员成绩的同时，分别指出各个党员的缺点，查找不足，分析原因，认真整改。在党员之间互相点评上，注重倡导批评与自我批评之风，相互交流，提出建议，融洽关系，增强党支部 5 的凝聚力和战斗力。</w:t>
      </w:r>
    </w:p>
    <w:p>
      <w:pPr>
        <w:ind w:left="0" w:right="0" w:firstLine="560"/>
        <w:spacing w:before="450" w:after="450" w:line="312" w:lineRule="auto"/>
      </w:pPr>
      <w:r>
        <w:rPr>
          <w:rFonts w:ascii="宋体" w:hAnsi="宋体" w:eastAsia="宋体" w:cs="宋体"/>
          <w:color w:val="000"/>
          <w:sz w:val="28"/>
          <w:szCs w:val="28"/>
        </w:rPr>
        <w:t xml:space="preserve">“一”：点评活动取得“一个成效”。农场党委以看创争目标是否明确、看工作措施是否具体、看党员承诺是否兑现、看突出问题是否解决、看活动效果是否明显、看职工群众是否满意为点评标准，扎扎实实地开展领导点评工作，使全场形成了岗位争先进、业务争一流、个人争优秀的良好局面，党员干部在急、难、险、重任务面前充分发挥了先锋模范作用，促进了各项工作的开展，取得了一定的成效。一是有效提高了党委班子的号召力。通过领导点评工作的开展，农场党委不断探索出适合我场开展创先争优的新方法、新思路，提高了农场党委班子的凝聚力和向心力，增强了影响力和战斗力。二是切实增强了基层组织的凝聚力。领导点评工作促进了全场党员干部思想上的高度统一，党员干部之间团结协作有效加强，接受任务坚决，完成任务到位，支部凝聚力明显提高。三是整体提升了全体党员的思想觉悟。激发了党员干事创业、创先争优的劲头，积极主动地投入到了农场经济社会建设当中，并发挥了党员的先锋模范作用，党员的思想觉悟得到了明显提高。四是全面促进了各项工作的整体发展。通过开展领导点评活动，是全场上下思想高度的统一，步调高度的一致，各级领导干部的工作作风得到明显好转，各类矛盾得到有效解决，党群干群关心进一步密切，拓宽了农场发展的路子，激活了党员干部的思想，提升了职工群众致富的干劲，6 优化了农场经济发展环境，全场的经济、政治、文化、社会建设呈现出一片蓬勃发展的势头。</w:t>
      </w:r>
    </w:p>
    <w:p>
      <w:pPr>
        <w:ind w:left="0" w:right="0" w:firstLine="560"/>
        <w:spacing w:before="450" w:after="450" w:line="312" w:lineRule="auto"/>
      </w:pPr>
      <w:r>
        <w:rPr>
          <w:rFonts w:ascii="黑体" w:hAnsi="黑体" w:eastAsia="黑体" w:cs="黑体"/>
          <w:color w:val="000000"/>
          <w:sz w:val="36"/>
          <w:szCs w:val="36"/>
          <w:b w:val="1"/>
          <w:bCs w:val="1"/>
        </w:rPr>
        <w:t xml:space="preserve">第三篇：下塘镇危房改造扎实推进</w:t>
      </w:r>
    </w:p>
    <w:p>
      <w:pPr>
        <w:ind w:left="0" w:right="0" w:firstLine="560"/>
        <w:spacing w:before="450" w:after="450" w:line="312" w:lineRule="auto"/>
      </w:pPr>
      <w:r>
        <w:rPr>
          <w:rFonts w:ascii="宋体" w:hAnsi="宋体" w:eastAsia="宋体" w:cs="宋体"/>
          <w:color w:val="000"/>
          <w:sz w:val="28"/>
          <w:szCs w:val="28"/>
        </w:rPr>
        <w:t xml:space="preserve">下塘镇危房改造扎实推进</w:t>
      </w:r>
    </w:p>
    <w:p>
      <w:pPr>
        <w:ind w:left="0" w:right="0" w:firstLine="560"/>
        <w:spacing w:before="450" w:after="450" w:line="312" w:lineRule="auto"/>
      </w:pPr>
      <w:r>
        <w:rPr>
          <w:rFonts w:ascii="宋体" w:hAnsi="宋体" w:eastAsia="宋体" w:cs="宋体"/>
          <w:color w:val="000"/>
          <w:sz w:val="28"/>
          <w:szCs w:val="28"/>
        </w:rPr>
        <w:t xml:space="preserve">2024年以来，下塘镇党委、政府始终把农村危房改造，解决农村困难群众安居问题作为民生工程的一项重要内容来抓。今年全镇危房改造指标205户，时间紧，任务重，为保证此项工作的顺利开展，把民生工程干成民心工程，下塘镇精心组织，周密安排，扎实推进。</w:t>
      </w:r>
    </w:p>
    <w:p>
      <w:pPr>
        <w:ind w:left="0" w:right="0" w:firstLine="560"/>
        <w:spacing w:before="450" w:after="450" w:line="312" w:lineRule="auto"/>
      </w:pPr>
      <w:r>
        <w:rPr>
          <w:rFonts w:ascii="宋体" w:hAnsi="宋体" w:eastAsia="宋体" w:cs="宋体"/>
          <w:color w:val="000"/>
          <w:sz w:val="28"/>
          <w:szCs w:val="28"/>
        </w:rPr>
        <w:t xml:space="preserve">一是成立组织，明确职责。为缺保此项工作顺利开展，下塘镇成立了以镇长为组长的农村危房改造领导小组。镇包村干部和村书记为第一责任人，全程负责，帮助解决改造户在建设中遇到的困难，确保改造如期完成。</w:t>
      </w:r>
    </w:p>
    <w:p>
      <w:pPr>
        <w:ind w:left="0" w:right="0" w:firstLine="560"/>
        <w:spacing w:before="450" w:after="450" w:line="312" w:lineRule="auto"/>
      </w:pPr>
      <w:r>
        <w:rPr>
          <w:rFonts w:ascii="宋体" w:hAnsi="宋体" w:eastAsia="宋体" w:cs="宋体"/>
          <w:color w:val="000"/>
          <w:sz w:val="28"/>
          <w:szCs w:val="28"/>
        </w:rPr>
        <w:t xml:space="preserve">二是严格程序，强化监管。由城建、规划工作人员严格按照农村危房建设标准，依法加强对危房改造工程的监管，切实把好修建房屋质量关，并对危房改造工程质量进行全面监督，确保达到验收标准。</w:t>
      </w:r>
    </w:p>
    <w:p>
      <w:pPr>
        <w:ind w:left="0" w:right="0" w:firstLine="560"/>
        <w:spacing w:before="450" w:after="450" w:line="312" w:lineRule="auto"/>
      </w:pPr>
      <w:r>
        <w:rPr>
          <w:rFonts w:ascii="宋体" w:hAnsi="宋体" w:eastAsia="宋体" w:cs="宋体"/>
          <w:color w:val="000"/>
          <w:sz w:val="28"/>
          <w:szCs w:val="28"/>
        </w:rPr>
        <w:t xml:space="preserve">三是严格奖惩，完善机制。为确保全镇危房改造工作有章可循，建立考核制度，强化监督管理，并将农村危房改造工作纳入民生工程，作为对相关人员的考核。四是完善每户资料。安排专人负责处理危房改造从申请到完工的整套材料，及时将每户的档案资料填写和录入完整。</w:t>
      </w:r>
    </w:p>
    <w:p>
      <w:pPr>
        <w:ind w:left="0" w:right="0" w:firstLine="560"/>
        <w:spacing w:before="450" w:after="450" w:line="312" w:lineRule="auto"/>
      </w:pPr>
      <w:r>
        <w:rPr>
          <w:rFonts w:ascii="宋体" w:hAnsi="宋体" w:eastAsia="宋体" w:cs="宋体"/>
          <w:color w:val="000"/>
          <w:sz w:val="28"/>
          <w:szCs w:val="28"/>
        </w:rPr>
        <w:t xml:space="preserve">截止目前，全镇危房改造正在改造的有130户，已完成改造的有68户。</w:t>
      </w:r>
    </w:p>
    <w:p>
      <w:pPr>
        <w:ind w:left="0" w:right="0" w:firstLine="560"/>
        <w:spacing w:before="450" w:after="450" w:line="312" w:lineRule="auto"/>
      </w:pPr>
      <w:r>
        <w:rPr>
          <w:rFonts w:ascii="黑体" w:hAnsi="黑体" w:eastAsia="黑体" w:cs="黑体"/>
          <w:color w:val="000000"/>
          <w:sz w:val="36"/>
          <w:szCs w:val="36"/>
          <w:b w:val="1"/>
          <w:bCs w:val="1"/>
        </w:rPr>
        <w:t xml:space="preserve">第四篇：××镇重点建设项目资金管理制度</w:t>
      </w:r>
    </w:p>
    <w:p>
      <w:pPr>
        <w:ind w:left="0" w:right="0" w:firstLine="560"/>
        <w:spacing w:before="450" w:after="450" w:line="312" w:lineRule="auto"/>
      </w:pPr>
      <w:r>
        <w:rPr>
          <w:rFonts w:ascii="宋体" w:hAnsi="宋体" w:eastAsia="宋体" w:cs="宋体"/>
          <w:color w:val="000"/>
          <w:sz w:val="28"/>
          <w:szCs w:val="28"/>
        </w:rPr>
        <w:t xml:space="preserve">××镇重点建设项目资金管理制度</w:t>
      </w:r>
    </w:p>
    <w:p>
      <w:pPr>
        <w:ind w:left="0" w:right="0" w:firstLine="560"/>
        <w:spacing w:before="450" w:after="450" w:line="312" w:lineRule="auto"/>
      </w:pPr>
      <w:r>
        <w:rPr>
          <w:rFonts w:ascii="宋体" w:hAnsi="宋体" w:eastAsia="宋体" w:cs="宋体"/>
          <w:color w:val="000"/>
          <w:sz w:val="28"/>
          <w:szCs w:val="28"/>
        </w:rPr>
        <w:t xml:space="preserve">为严肃财经纪律，进一步规范全镇重点建设项目专项资金管理，提高项目资金、财务管理水平和资金使用效益，统一申报、建设、考评和验收程序，按照着力构建有利于科学发展的体制机制的要求，根据有关规定，结合本镇具体情况，特制定××镇重点建设项目专项资金管理制度。</w:t>
      </w:r>
    </w:p>
    <w:p>
      <w:pPr>
        <w:ind w:left="0" w:right="0" w:firstLine="560"/>
        <w:spacing w:before="450" w:after="450" w:line="312" w:lineRule="auto"/>
      </w:pPr>
      <w:r>
        <w:rPr>
          <w:rFonts w:ascii="宋体" w:hAnsi="宋体" w:eastAsia="宋体" w:cs="宋体"/>
          <w:color w:val="000"/>
          <w:sz w:val="28"/>
          <w:szCs w:val="28"/>
        </w:rPr>
        <w:t xml:space="preserve">一、项目资金的使用制度</w:t>
      </w:r>
    </w:p>
    <w:p>
      <w:pPr>
        <w:ind w:left="0" w:right="0" w:firstLine="560"/>
        <w:spacing w:before="450" w:after="450" w:line="312" w:lineRule="auto"/>
      </w:pPr>
      <w:r>
        <w:rPr>
          <w:rFonts w:ascii="宋体" w:hAnsi="宋体" w:eastAsia="宋体" w:cs="宋体"/>
          <w:color w:val="000"/>
          <w:sz w:val="28"/>
          <w:szCs w:val="28"/>
        </w:rPr>
        <w:t xml:space="preserve">（一）建立会计核算制度。严格按照专项资金管理办法规定，严禁套取项目资金，严禁公款私存，设置帐外帐和“小金库”。</w:t>
      </w:r>
    </w:p>
    <w:p>
      <w:pPr>
        <w:ind w:left="0" w:right="0" w:firstLine="560"/>
        <w:spacing w:before="450" w:after="450" w:line="312" w:lineRule="auto"/>
      </w:pPr>
      <w:r>
        <w:rPr>
          <w:rFonts w:ascii="宋体" w:hAnsi="宋体" w:eastAsia="宋体" w:cs="宋体"/>
          <w:color w:val="000"/>
          <w:sz w:val="28"/>
          <w:szCs w:val="28"/>
        </w:rPr>
        <w:t xml:space="preserve">（二）实行政府采购制度。对项目工程及所需的主要实物和设备，严格按照政府采购规定，进行公开招标和集中采购。</w:t>
      </w:r>
    </w:p>
    <w:p>
      <w:pPr>
        <w:ind w:left="0" w:right="0" w:firstLine="560"/>
        <w:spacing w:before="450" w:after="450" w:line="312" w:lineRule="auto"/>
      </w:pPr>
      <w:r>
        <w:rPr>
          <w:rFonts w:ascii="宋体" w:hAnsi="宋体" w:eastAsia="宋体" w:cs="宋体"/>
          <w:color w:val="000"/>
          <w:sz w:val="28"/>
          <w:szCs w:val="28"/>
        </w:rPr>
        <w:t xml:space="preserve">（三）建立健全项目资金审查审批程序和财务制度，资金的使用必须符合项目资金管理办法规定。</w:t>
      </w:r>
    </w:p>
    <w:p>
      <w:pPr>
        <w:ind w:left="0" w:right="0" w:firstLine="560"/>
        <w:spacing w:before="450" w:after="450" w:line="312" w:lineRule="auto"/>
      </w:pPr>
      <w:r>
        <w:rPr>
          <w:rFonts w:ascii="宋体" w:hAnsi="宋体" w:eastAsia="宋体" w:cs="宋体"/>
          <w:color w:val="000"/>
          <w:sz w:val="28"/>
          <w:szCs w:val="28"/>
        </w:rPr>
        <w:t xml:space="preserve">二、项目资金的监督管理和验收审计制度</w:t>
      </w:r>
    </w:p>
    <w:p>
      <w:pPr>
        <w:ind w:left="0" w:right="0" w:firstLine="560"/>
        <w:spacing w:before="450" w:after="450" w:line="312" w:lineRule="auto"/>
      </w:pPr>
      <w:r>
        <w:rPr>
          <w:rFonts w:ascii="宋体" w:hAnsi="宋体" w:eastAsia="宋体" w:cs="宋体"/>
          <w:color w:val="000"/>
          <w:sz w:val="28"/>
          <w:szCs w:val="28"/>
        </w:rPr>
        <w:t xml:space="preserve">（一）坚持公示制度。对于专项资金项目，在项目实施前，项目实施单位应主动公示项目建设内容和资金等情况。</w:t>
      </w:r>
    </w:p>
    <w:p>
      <w:pPr>
        <w:ind w:left="0" w:right="0" w:firstLine="560"/>
        <w:spacing w:before="450" w:after="450" w:line="312" w:lineRule="auto"/>
      </w:pPr>
      <w:r>
        <w:rPr>
          <w:rFonts w:ascii="宋体" w:hAnsi="宋体" w:eastAsia="宋体" w:cs="宋体"/>
          <w:color w:val="000"/>
          <w:sz w:val="28"/>
          <w:szCs w:val="28"/>
        </w:rPr>
        <w:t xml:space="preserve">（二）定期报告制度。各项目实施党委定期向镇党委、政府报送项目实施进展情况。</w:t>
      </w:r>
    </w:p>
    <w:p>
      <w:pPr>
        <w:ind w:left="0" w:right="0" w:firstLine="560"/>
        <w:spacing w:before="450" w:after="450" w:line="312" w:lineRule="auto"/>
      </w:pPr>
      <w:r>
        <w:rPr>
          <w:rFonts w:ascii="宋体" w:hAnsi="宋体" w:eastAsia="宋体" w:cs="宋体"/>
          <w:color w:val="000"/>
          <w:sz w:val="28"/>
          <w:szCs w:val="28"/>
        </w:rPr>
        <w:t xml:space="preserve">（三）检查验收制度。杜绝在项目执行中存在严重弄虚作假的现象，随时接受上级主管部门及相关部门的检查；项目完工后，主动申请和接受上级主管部门对工程项目的质量、财务等情况进行验收工作。</w:t>
      </w:r>
    </w:p>
    <w:p>
      <w:pPr>
        <w:ind w:left="0" w:right="0" w:firstLine="560"/>
        <w:spacing w:before="450" w:after="450" w:line="312" w:lineRule="auto"/>
      </w:pPr>
      <w:r>
        <w:rPr>
          <w:rFonts w:ascii="宋体" w:hAnsi="宋体" w:eastAsia="宋体" w:cs="宋体"/>
          <w:color w:val="000"/>
          <w:sz w:val="28"/>
          <w:szCs w:val="28"/>
        </w:rPr>
        <w:t xml:space="preserve">（四）接受审计制度。为防止发生违反资金管理使用规定的行为，上级补助资资金建设的工程，项目竣工后，应按规定由审 计部门对工程进行审计并出具审计报告。</w:t>
      </w:r>
    </w:p>
    <w:p>
      <w:pPr>
        <w:ind w:left="0" w:right="0" w:firstLine="560"/>
        <w:spacing w:before="450" w:after="450" w:line="312" w:lineRule="auto"/>
      </w:pPr>
      <w:r>
        <w:rPr>
          <w:rFonts w:ascii="宋体" w:hAnsi="宋体" w:eastAsia="宋体" w:cs="宋体"/>
          <w:color w:val="000"/>
          <w:sz w:val="28"/>
          <w:szCs w:val="28"/>
        </w:rPr>
        <w:t xml:space="preserve">三、项目资金的财务管理制度</w:t>
      </w:r>
    </w:p>
    <w:p>
      <w:pPr>
        <w:ind w:left="0" w:right="0" w:firstLine="560"/>
        <w:spacing w:before="450" w:after="450" w:line="312" w:lineRule="auto"/>
      </w:pPr>
      <w:r>
        <w:rPr>
          <w:rFonts w:ascii="宋体" w:hAnsi="宋体" w:eastAsia="宋体" w:cs="宋体"/>
          <w:color w:val="000"/>
          <w:sz w:val="28"/>
          <w:szCs w:val="28"/>
        </w:rPr>
        <w:t xml:space="preserve">（一）项目实施单位或个人和财务人员应及时与镇财政所沟通协调保证项目资金的及时到位，项目资金需要执行区级财政报账制的，从其规定，必须及时进行报账。</w:t>
      </w:r>
    </w:p>
    <w:p>
      <w:pPr>
        <w:ind w:left="0" w:right="0" w:firstLine="560"/>
        <w:spacing w:before="450" w:after="450" w:line="312" w:lineRule="auto"/>
      </w:pPr>
      <w:r>
        <w:rPr>
          <w:rFonts w:ascii="宋体" w:hAnsi="宋体" w:eastAsia="宋体" w:cs="宋体"/>
          <w:color w:val="000"/>
          <w:sz w:val="28"/>
          <w:szCs w:val="28"/>
        </w:rPr>
        <w:t xml:space="preserve">（二）项目资金应按工程进度进行拔付，对没有开工或进度缓慢的项目应适当调整或取消补助款。</w:t>
      </w:r>
    </w:p>
    <w:p>
      <w:pPr>
        <w:ind w:left="0" w:right="0" w:firstLine="560"/>
        <w:spacing w:before="450" w:after="450" w:line="312" w:lineRule="auto"/>
      </w:pPr>
      <w:r>
        <w:rPr>
          <w:rFonts w:ascii="宋体" w:hAnsi="宋体" w:eastAsia="宋体" w:cs="宋体"/>
          <w:color w:val="000"/>
          <w:sz w:val="28"/>
          <w:szCs w:val="28"/>
        </w:rPr>
        <w:t xml:space="preserve">（三）项目资金使用坚持量入为出的原则，严格控制项目资金的支出范围，杜绝不符合规定支出，随时接受项目主管部门、财政部门及审计部门的检查、监督和审计，做到专款专用。</w:t>
      </w:r>
    </w:p>
    <w:p>
      <w:pPr>
        <w:ind w:left="0" w:right="0" w:firstLine="560"/>
        <w:spacing w:before="450" w:after="450" w:line="312" w:lineRule="auto"/>
      </w:pPr>
      <w:r>
        <w:rPr>
          <w:rFonts w:ascii="宋体" w:hAnsi="宋体" w:eastAsia="宋体" w:cs="宋体"/>
          <w:color w:val="000"/>
          <w:sz w:val="28"/>
          <w:szCs w:val="28"/>
        </w:rPr>
        <w:t xml:space="preserve">（四）报销用的发票必是合法的票据。不符合规定要求的票据，一概不予报销。购买各种物品、材料的发票，必须有购货单位全称、品名、数量、单价和金额，有收款单位章印。否则财务会计有权拒绝报销。有详见清单字样的发票应附清单。购买实物的原始凭证，必须有手续完备的验收证明。需入库的物资，必须填写出入库验收单，由实物保管人员按计划或合同验收后，在验收单上填写实收数额并签章。不需入库的物资，除经办人在凭证上签章外，必须交给实物保管人员或使用人员进行验收，并在凭证上签章。</w:t>
      </w:r>
    </w:p>
    <w:p>
      <w:pPr>
        <w:ind w:left="0" w:right="0" w:firstLine="560"/>
        <w:spacing w:before="450" w:after="450" w:line="312" w:lineRule="auto"/>
      </w:pPr>
      <w:r>
        <w:rPr>
          <w:rFonts w:ascii="宋体" w:hAnsi="宋体" w:eastAsia="宋体" w:cs="宋体"/>
          <w:color w:val="000"/>
          <w:sz w:val="28"/>
          <w:szCs w:val="28"/>
        </w:rPr>
        <w:t xml:space="preserve">（五）支付补助款项的原始凭证，必须有收款单位或个人的收款证明及签字，有收款人身份证号码和联系方式。有审批人签字，并有付款的依据。报销用的票据必须按财务规定办理：经手人签字，证明人签字，财务会计审核后报局长审批报支。</w:t>
      </w:r>
    </w:p>
    <w:p>
      <w:pPr>
        <w:ind w:left="0" w:right="0" w:firstLine="560"/>
        <w:spacing w:before="450" w:after="450" w:line="312" w:lineRule="auto"/>
      </w:pPr>
      <w:r>
        <w:rPr>
          <w:rFonts w:ascii="黑体" w:hAnsi="黑体" w:eastAsia="黑体" w:cs="黑体"/>
          <w:color w:val="000000"/>
          <w:sz w:val="36"/>
          <w:szCs w:val="36"/>
          <w:b w:val="1"/>
          <w:bCs w:val="1"/>
        </w:rPr>
        <w:t xml:space="preserve">第五篇：卧龙区石桥镇扎实推进大走访活动[模版]</w:t>
      </w:r>
    </w:p>
    <w:p>
      <w:pPr>
        <w:ind w:left="0" w:right="0" w:firstLine="560"/>
        <w:spacing w:before="450" w:after="450" w:line="312" w:lineRule="auto"/>
      </w:pPr>
      <w:r>
        <w:rPr>
          <w:rFonts w:ascii="宋体" w:hAnsi="宋体" w:eastAsia="宋体" w:cs="宋体"/>
          <w:color w:val="000"/>
          <w:sz w:val="28"/>
          <w:szCs w:val="28"/>
        </w:rPr>
        <w:t xml:space="preserve">积极排查问题 加大巡逻密度</w:t>
      </w:r>
    </w:p>
    <w:p>
      <w:pPr>
        <w:ind w:left="0" w:right="0" w:firstLine="560"/>
        <w:spacing w:before="450" w:after="450" w:line="312" w:lineRule="auto"/>
      </w:pPr>
      <w:r>
        <w:rPr>
          <w:rFonts w:ascii="宋体" w:hAnsi="宋体" w:eastAsia="宋体" w:cs="宋体"/>
          <w:color w:val="000"/>
          <w:sz w:val="28"/>
          <w:szCs w:val="28"/>
        </w:rPr>
        <w:t xml:space="preserve">自我市针对社会治安重点地区和突出治安问题的排查整治“百日会战”开展以来，卧龙区光武街道实施多项措施，确保集中整治行动深入开展。整治开始之后，光武街道迅速成立由主要领导任组长的“百日会战”集中整治行动领导小组及办公室，先期拨出两万元专项经费用于集中整治行动。并结合街道实际，制行实施方案，确保行动有序推进。</w:t>
      </w:r>
    </w:p>
    <w:p>
      <w:pPr>
        <w:ind w:left="0" w:right="0" w:firstLine="560"/>
        <w:spacing w:before="450" w:after="450" w:line="312" w:lineRule="auto"/>
      </w:pPr>
      <w:r>
        <w:rPr>
          <w:rFonts w:ascii="宋体" w:hAnsi="宋体" w:eastAsia="宋体" w:cs="宋体"/>
          <w:color w:val="000"/>
          <w:sz w:val="28"/>
          <w:szCs w:val="28"/>
        </w:rPr>
        <w:t xml:space="preserve">组织街道一线工作队员，社区、居民小组干部及党员、居民代表，深入社区居民家中，通过民意调查、走访座谈、记民情笔记等方法，对近年来黑恶势力底数、“两抢一盗”发案底数、未破案件底数、治安问题突出区域底数等治安问题进行认真排查，登记建档，以配合公安机关进行集中打击整治。</w:t>
      </w:r>
    </w:p>
    <w:p>
      <w:pPr>
        <w:ind w:left="0" w:right="0" w:firstLine="560"/>
        <w:spacing w:before="450" w:after="450" w:line="312" w:lineRule="auto"/>
      </w:pPr>
      <w:r>
        <w:rPr>
          <w:rFonts w:ascii="宋体" w:hAnsi="宋体" w:eastAsia="宋体" w:cs="宋体"/>
          <w:color w:val="000"/>
          <w:sz w:val="28"/>
          <w:szCs w:val="28"/>
        </w:rPr>
        <w:t xml:space="preserve">此外，光武街道１５人的专业治安巡逻队、各社区１０人的专业治安巡逻队，与辖区派出所干警相互配合，按照网格化责任划分的要求，在原来坚持全天候巡逻的基础上，进一步加大对背街小巷、居民小区、易发案区域、校园周边等重点部位的巡逻密度及巡逻次数。</w:t>
      </w:r>
    </w:p>
    <w:p>
      <w:pPr>
        <w:ind w:left="0" w:right="0" w:firstLine="560"/>
        <w:spacing w:before="450" w:after="450" w:line="312" w:lineRule="auto"/>
      </w:pPr>
      <w:r>
        <w:rPr>
          <w:rFonts w:ascii="宋体" w:hAnsi="宋体" w:eastAsia="宋体" w:cs="宋体"/>
          <w:color w:val="000"/>
          <w:sz w:val="28"/>
          <w:szCs w:val="28"/>
        </w:rPr>
        <w:t xml:space="preserve">卧龙区突出重点谋求整治实效</w:t>
      </w:r>
    </w:p>
    <w:p>
      <w:pPr>
        <w:ind w:left="0" w:right="0" w:firstLine="560"/>
        <w:spacing w:before="450" w:after="450" w:line="312" w:lineRule="auto"/>
      </w:pPr>
      <w:r>
        <w:rPr>
          <w:rFonts w:ascii="宋体" w:hAnsi="宋体" w:eastAsia="宋体" w:cs="宋体"/>
          <w:color w:val="000"/>
          <w:sz w:val="28"/>
          <w:szCs w:val="28"/>
        </w:rPr>
        <w:t xml:space="preserve">全市社会治安重点地区和突出治安问题排查整治会议后，卧龙区充分结合区情实际，把社会治安重点地区和突出治安问题排查整治与村委换届、“两争一迎”、全省公众安全感调查等重点工作紧密融合，各项工作重点突出、齐头并进，有力推动了社会治安重点地区和突出治安问题排查整治工作不断深入。</w:t>
      </w:r>
    </w:p>
    <w:p>
      <w:pPr>
        <w:ind w:left="0" w:right="0" w:firstLine="560"/>
        <w:spacing w:before="450" w:after="450" w:line="312" w:lineRule="auto"/>
      </w:pPr>
      <w:r>
        <w:rPr>
          <w:rFonts w:ascii="宋体" w:hAnsi="宋体" w:eastAsia="宋体" w:cs="宋体"/>
          <w:color w:val="000"/>
          <w:sz w:val="28"/>
          <w:szCs w:val="28"/>
        </w:rPr>
        <w:t xml:space="preserve">排查整治中，卧龙区始终将排查整治的指导思想定位在“冬季严打”上，至今已先后３次组织辖区卧龙岗街道、武侯街道、车站街道对市挂牌的“两站区域”和大学园区周边进行了集中突击整治，共排查小旅馆６０多家、网吧３０多个、美容美发厅１７家，入户清查２５０多户，行动中取缔传销窝点两个，驱散传销人员４０余人。１１月２日，辖区光武派出所还在巡逻中成功发现并打掉一个盗窃摩托车、电动车的犯罪团伙，有力地震慑了犯罪。</w:t>
      </w:r>
    </w:p>
    <w:p>
      <w:pPr>
        <w:ind w:left="0" w:right="0" w:firstLine="560"/>
        <w:spacing w:before="450" w:after="450" w:line="312" w:lineRule="auto"/>
      </w:pPr>
      <w:r>
        <w:rPr>
          <w:rFonts w:ascii="宋体" w:hAnsi="宋体" w:eastAsia="宋体" w:cs="宋体"/>
          <w:color w:val="000"/>
          <w:sz w:val="28"/>
          <w:szCs w:val="28"/>
        </w:rPr>
        <w:t xml:space="preserve">为确保工作落实，卧龙区在严打整治工作启动的同时就开展了高密度、多层次的检查督导。四个专职督查组由区委政法委相关负责人带队，采取明查与暗访相结合、定期与随机相结合的方法巡回督查，每３天召开一次督查汇报会，进行一次“排队”，下发一次通报。通过严密督查和奖惩激励，极大地调动了各级各部门工作的积极性和创造力，形成了全区上下齐抓共管、奋勇争先的良好局面。</w:t>
      </w:r>
    </w:p>
    <w:p>
      <w:pPr>
        <w:ind w:left="0" w:right="0" w:firstLine="560"/>
        <w:spacing w:before="450" w:after="450" w:line="312" w:lineRule="auto"/>
      </w:pPr>
      <w:r>
        <w:rPr>
          <w:rFonts w:ascii="宋体" w:hAnsi="宋体" w:eastAsia="宋体" w:cs="宋体"/>
          <w:color w:val="000"/>
          <w:sz w:val="28"/>
          <w:szCs w:val="28"/>
        </w:rPr>
        <w:t xml:space="preserve">卧龙区石桥镇扎实推进大走访活动</w:t>
      </w:r>
    </w:p>
    <w:p>
      <w:pPr>
        <w:ind w:left="0" w:right="0" w:firstLine="560"/>
        <w:spacing w:before="450" w:after="450" w:line="312" w:lineRule="auto"/>
      </w:pPr>
      <w:r>
        <w:rPr>
          <w:rFonts w:ascii="宋体" w:hAnsi="宋体" w:eastAsia="宋体" w:cs="宋体"/>
          <w:color w:val="000"/>
          <w:sz w:val="28"/>
          <w:szCs w:val="28"/>
        </w:rPr>
        <w:t xml:space="preserve">近日来，卧龙区石桥镇在党政主要领导的带动下，纷纷走出办公室，深入到村组农户、田间地头、广泛开展以“访民情、汇民智、释民感、解民忧、惠民生、保和谐”为主题的大走访活动，了解村情民意，帮助困难家庭，开展政策教育，做人民群众的贴心人。</w:t>
      </w:r>
    </w:p>
    <w:p>
      <w:pPr>
        <w:ind w:left="0" w:right="0" w:firstLine="560"/>
        <w:spacing w:before="450" w:after="450" w:line="312" w:lineRule="auto"/>
      </w:pPr>
      <w:r>
        <w:rPr>
          <w:rFonts w:ascii="宋体" w:hAnsi="宋体" w:eastAsia="宋体" w:cs="宋体"/>
          <w:color w:val="000"/>
          <w:sz w:val="28"/>
          <w:szCs w:val="28"/>
        </w:rPr>
        <w:t xml:space="preserve">在这次大走访活动中，有关区直单位、公安干警、镇、村干部100多人深入村、组、户、学校、企业中，一是结合当前各项工作，积极宣传法律法规及党的路线方针政策，增强人民群众的法律意识；宣传党委、政府关注民生、维护民安所做的一系列工作和取得的成效，扩大群众的知晓率和满意率；二是问卷调查与入户走访相结合，充分了解民情、民意，收集意见；三是坚持每户必进，矛盾必调，隐患必纠，摸清情况，摸清底数，实现大走访活动的全覆盖；四是坚持“边走访、边排查、边调解、边整治”的原则，强化群众观念，坚持群众路线，转变工作作风，征求群众意见建议，全面排查梳理矛盾，及时回应群众诉求，进一步密切党群干群关系。通过这种变“上访”为“下访”的形式，有效拉近了干群距离，缓解了对立情绪，消除了不和谐、不稳定因素，据初步统计，我镇已走访群众1600余户，排查走访“六类”户40余户，收集有价值的意见和建议10余条，排查化解各类矛盾纠纷6起，帮扶困难户5户。</w:t>
      </w:r>
    </w:p>
    <w:p>
      <w:pPr>
        <w:ind w:left="0" w:right="0" w:firstLine="560"/>
        <w:spacing w:before="450" w:after="450" w:line="312" w:lineRule="auto"/>
      </w:pPr>
      <w:r>
        <w:rPr>
          <w:rFonts w:ascii="宋体" w:hAnsi="宋体" w:eastAsia="宋体" w:cs="宋体"/>
          <w:color w:val="000"/>
          <w:sz w:val="28"/>
          <w:szCs w:val="28"/>
        </w:rPr>
        <w:t xml:space="preserve">卧龙区安皋镇“大走访”暨冬季严打整治活</w:t>
      </w:r>
    </w:p>
    <w:p>
      <w:pPr>
        <w:ind w:left="0" w:right="0" w:firstLine="560"/>
        <w:spacing w:before="450" w:after="450" w:line="312" w:lineRule="auto"/>
      </w:pPr>
      <w:r>
        <w:rPr>
          <w:rFonts w:ascii="宋体" w:hAnsi="宋体" w:eastAsia="宋体" w:cs="宋体"/>
          <w:color w:val="000"/>
          <w:sz w:val="28"/>
          <w:szCs w:val="28"/>
        </w:rPr>
        <w:t xml:space="preserve">动成效显著</w:t>
      </w:r>
    </w:p>
    <w:p>
      <w:pPr>
        <w:ind w:left="0" w:right="0" w:firstLine="560"/>
        <w:spacing w:before="450" w:after="450" w:line="312" w:lineRule="auto"/>
      </w:pPr>
      <w:r>
        <w:rPr>
          <w:rFonts w:ascii="宋体" w:hAnsi="宋体" w:eastAsia="宋体" w:cs="宋体"/>
          <w:color w:val="000"/>
          <w:sz w:val="28"/>
          <w:szCs w:val="28"/>
        </w:rPr>
        <w:t xml:space="preserve">卧龙区安皋镇自开展平安建设“大走访”暨冬季严打整治活动以来，在坚持大力宣传同时,动员各方力量,开展进村入户大走访活动，同时严厉进行整治。</w:t>
      </w:r>
    </w:p>
    <w:p>
      <w:pPr>
        <w:ind w:left="0" w:right="0" w:firstLine="560"/>
        <w:spacing w:before="450" w:after="450" w:line="312" w:lineRule="auto"/>
      </w:pPr>
      <w:r>
        <w:rPr>
          <w:rFonts w:ascii="宋体" w:hAnsi="宋体" w:eastAsia="宋体" w:cs="宋体"/>
          <w:color w:val="000"/>
          <w:sz w:val="28"/>
          <w:szCs w:val="28"/>
        </w:rPr>
        <w:t xml:space="preserve">为集中开展整治活动，镇党委政府组织政府机关干部、公安、安全、司法和区直工作队一道，在各村展开深入排查和走访，根据排查结果建立台账，至目前全镇共走访3786户，其中六类重点户94户，固定电话户1436户，其他户2256户，对掌握的意见建议和矛盾纠纷进行归纳梳理，能够解决解决,不能及时解决的协调有关部门解决。同时，根据掌握的治安问题线索,展开整治行动。</w:t>
      </w:r>
    </w:p>
    <w:p>
      <w:pPr>
        <w:ind w:left="0" w:right="0" w:firstLine="560"/>
        <w:spacing w:before="450" w:after="450" w:line="312" w:lineRule="auto"/>
      </w:pPr>
      <w:r>
        <w:rPr>
          <w:rFonts w:ascii="宋体" w:hAnsi="宋体" w:eastAsia="宋体" w:cs="宋体"/>
          <w:color w:val="000"/>
          <w:sz w:val="28"/>
          <w:szCs w:val="28"/>
        </w:rPr>
        <w:t xml:space="preserve">在整治过程中，全镇共解决矛盾纠纷7起，整治校园3所，强制报废校车3辆,解聘无证校车司机1人,取缔校园周边无证小卖部小饭店5家,取缔无证网吧1家,取缔无证加油站1家，先后共查处无证无照车辆20多辆,无证司机多人,均落实治安处罚措施。在治安防范方面主要是编织严密的防范网络,主要是每月投入6000元建立依托公安机关由15人组成治安联防队,对全镇进行巡逻、到人员密集场所执勤。投入20000元对村级打更巡逻进行补贴,同时政府每天组织专人对巡逻打更进行督查，督促村级巡逻的正常开展,对各种技防器材包括监控平台和平安互助网进行维护，使其正常发挥作用。通过人防物防和技防相结合，使各种违法犯罪无处藏身,保证了农村治安形势的稳定。</w:t>
      </w:r>
    </w:p>
    <w:p>
      <w:pPr>
        <w:ind w:left="0" w:right="0" w:firstLine="560"/>
        <w:spacing w:before="450" w:after="450" w:line="312" w:lineRule="auto"/>
      </w:pPr>
      <w:r>
        <w:rPr>
          <w:rFonts w:ascii="宋体" w:hAnsi="宋体" w:eastAsia="宋体" w:cs="宋体"/>
          <w:color w:val="000"/>
          <w:sz w:val="28"/>
          <w:szCs w:val="28"/>
        </w:rPr>
        <w:t xml:space="preserve">殷殷大走访 切切鱼水情</w:t>
      </w:r>
    </w:p>
    <w:p>
      <w:pPr>
        <w:ind w:left="0" w:right="0" w:firstLine="560"/>
        <w:spacing w:before="450" w:after="450" w:line="312" w:lineRule="auto"/>
      </w:pPr>
      <w:r>
        <w:rPr>
          <w:rFonts w:ascii="宋体" w:hAnsi="宋体" w:eastAsia="宋体" w:cs="宋体"/>
          <w:color w:val="000"/>
          <w:sz w:val="28"/>
          <w:szCs w:val="28"/>
        </w:rPr>
        <w:t xml:space="preserve">卧龙区“平安建设大走访”活动正式启动以来，陆营镇黄营村工作组成员坚持吃住在村，深入农户家中进行走访，了解群众生产生活情况，排查难点、热点、焦点问题，做到走访、帮扶两不误，推动“大走访”活动出实效。</w:t>
      </w:r>
    </w:p>
    <w:p>
      <w:pPr>
        <w:ind w:left="0" w:right="0" w:firstLine="560"/>
        <w:spacing w:before="450" w:after="450" w:line="312" w:lineRule="auto"/>
      </w:pPr>
      <w:r>
        <w:rPr>
          <w:rFonts w:ascii="宋体" w:hAnsi="宋体" w:eastAsia="宋体" w:cs="宋体"/>
          <w:color w:val="000"/>
          <w:sz w:val="28"/>
          <w:szCs w:val="28"/>
        </w:rPr>
        <w:t xml:space="preserve">11月20日以来，陆营镇黄营村工作组已经走访群众300多户，发放入户调查表300张。经梳理得到有关冬季夜间巡逻、农村养老、道路交通安全等一系列关乎民生的意见建议12条。</w:t>
      </w:r>
    </w:p>
    <w:p>
      <w:pPr>
        <w:ind w:left="0" w:right="0" w:firstLine="560"/>
        <w:spacing w:before="450" w:after="450" w:line="312" w:lineRule="auto"/>
      </w:pPr>
      <w:r>
        <w:rPr>
          <w:rFonts w:ascii="宋体" w:hAnsi="宋体" w:eastAsia="宋体" w:cs="宋体"/>
          <w:color w:val="000"/>
          <w:sz w:val="28"/>
          <w:szCs w:val="28"/>
        </w:rPr>
        <w:t xml:space="preserve">针对征求到的意见建议以及排查出来的问题，驻村走访工作组进行了梳理汇总和深入分析，并且组织召开分析会，提出解决的办法和对策。在走访时，一学生家长提出：在村口的路上，过往车辆较多，往往都速度飞快，由于门口都紧挨着路，快速驶过的机动车给人们带来了安全隐患，尤其是一些喜欢在门口玩耍的的小孩儿。工作组听到这个消息后，马上联系了制作了两块减速提示牌，悬挂在进村路的两头，第二天又协调镇里找了几个工人，给进村处修了一个限速丘。群众对此非常满意。在走访中群众普遍反映，在近两年通过开展平安创建、严打犯罪活动，以前经常发生的偷盗现象已经绝迹，黄营村近两年没有发生一起偷盗事件，人们的安全感得到大幅提升，政府开展的大走访活动真是好，拉近了干部和群众的距离，得知驻村走访工作组吃住在村，村民马甲廷把自家种的白菜、南瓜、萝卜，送到了工作队员手里，真的是殷殷大走访，切切和谐请，大走访就像一根根红线，工作队员就像一根根针，通过走家入户，交织出一幅美丽的和谐绣卷。</w:t>
      </w:r>
    </w:p>
    <w:p>
      <w:pPr>
        <w:ind w:left="0" w:right="0" w:firstLine="560"/>
        <w:spacing w:before="450" w:after="450" w:line="312" w:lineRule="auto"/>
      </w:pPr>
      <w:r>
        <w:rPr>
          <w:rFonts w:ascii="宋体" w:hAnsi="宋体" w:eastAsia="宋体" w:cs="宋体"/>
          <w:color w:val="000"/>
          <w:sz w:val="28"/>
          <w:szCs w:val="28"/>
        </w:rPr>
        <w:t xml:space="preserve">卧龙区王村乡多举措强力为平安建设“大走访” 暨冬季严打整治活动宣传造势</w:t>
      </w:r>
    </w:p>
    <w:p>
      <w:pPr>
        <w:ind w:left="0" w:right="0" w:firstLine="560"/>
        <w:spacing w:before="450" w:after="450" w:line="312" w:lineRule="auto"/>
      </w:pPr>
      <w:r>
        <w:rPr>
          <w:rFonts w:ascii="宋体" w:hAnsi="宋体" w:eastAsia="宋体" w:cs="宋体"/>
          <w:color w:val="000"/>
          <w:sz w:val="28"/>
          <w:szCs w:val="28"/>
        </w:rPr>
        <w:t xml:space="preserve">连日来，王村乡多措并举，强力为平安建设“大走访”暨冬季严打整治活动宣传造势，努力营造家喻户晓、人人皆知的浓厚氛围。</w:t>
      </w:r>
    </w:p>
    <w:p>
      <w:pPr>
        <w:ind w:left="0" w:right="0" w:firstLine="560"/>
        <w:spacing w:before="450" w:after="450" w:line="312" w:lineRule="auto"/>
      </w:pPr>
      <w:r>
        <w:rPr>
          <w:rFonts w:ascii="宋体" w:hAnsi="宋体" w:eastAsia="宋体" w:cs="宋体"/>
          <w:color w:val="000"/>
          <w:sz w:val="28"/>
          <w:szCs w:val="28"/>
        </w:rPr>
        <w:t xml:space="preserve">该乡通过层层召开动员会、广播、组织巡逻队员、出动宣传车、悬挂横幅、固定标语、刷写标语、走村入户发放《致群众的一封信》等形式大张旗鼓的宣传，鼓舞群众的同时震慑犯罪分子。</w:t>
      </w:r>
    </w:p>
    <w:p>
      <w:pPr>
        <w:ind w:left="0" w:right="0" w:firstLine="560"/>
        <w:spacing w:before="450" w:after="450" w:line="312" w:lineRule="auto"/>
      </w:pPr>
      <w:r>
        <w:rPr>
          <w:rFonts w:ascii="宋体" w:hAnsi="宋体" w:eastAsia="宋体" w:cs="宋体"/>
          <w:color w:val="000"/>
          <w:sz w:val="28"/>
          <w:szCs w:val="28"/>
        </w:rPr>
        <w:t xml:space="preserve">止目前，已出动3辆巡逻警车并组织135名巡逻队员日夜在全乡巡逻、发放并播放磁带30余盘、悬挂横幅100余幅、固定标语230余条、刷写标语150余条、发放《致群众的一封信》6800余份，从而提高了群众的知晓率、防范意识和维护社会治安的积极性。</w:t>
      </w:r>
    </w:p>
    <w:p>
      <w:pPr>
        <w:ind w:left="0" w:right="0" w:firstLine="560"/>
        <w:spacing w:before="450" w:after="450" w:line="312" w:lineRule="auto"/>
      </w:pPr>
      <w:r>
        <w:rPr>
          <w:rFonts w:ascii="宋体" w:hAnsi="宋体" w:eastAsia="宋体" w:cs="宋体"/>
          <w:color w:val="000"/>
          <w:sz w:val="28"/>
          <w:szCs w:val="28"/>
        </w:rPr>
        <w:t xml:space="preserve">卧龙区潦河镇开展集中清查行动</w:t>
      </w:r>
    </w:p>
    <w:p>
      <w:pPr>
        <w:ind w:left="0" w:right="0" w:firstLine="560"/>
        <w:spacing w:before="450" w:after="450" w:line="312" w:lineRule="auto"/>
      </w:pPr>
      <w:r>
        <w:rPr>
          <w:rFonts w:ascii="宋体" w:hAnsi="宋体" w:eastAsia="宋体" w:cs="宋体"/>
          <w:color w:val="000"/>
          <w:sz w:val="28"/>
          <w:szCs w:val="28"/>
        </w:rPr>
        <w:t xml:space="preserve">11月10日下午卧龙区潦河镇招开机关干部和公安派出所会议。镇党委书记刘子杰，镇长王建分别做了重要讲话。要求全体人员高度重视，并把全镇分为五个战区，由清华派出所二大队在闫庄路口设卡盘查可疑车辆，共盘查可疑车辆60多辆，查获酒驾1起，纠正违规交通行为9起。机关干部分四个组对辖区公共聚集场所进行督查检查，共查四个旅馆，二个网吧，清查流动人口22人，发现安全隐患5起。全镇26个村组巡逻打更人员到位齐，巡逻时间长，巡逻密度大。此次集中行动在全镇冬防和群防群治活动中掀起了高潮，达到一定的社会效果。潘玉奇</w:t>
      </w:r>
    </w:p>
    <w:p>
      <w:pPr>
        <w:ind w:left="0" w:right="0" w:firstLine="560"/>
        <w:spacing w:before="450" w:after="450" w:line="312" w:lineRule="auto"/>
      </w:pPr>
      <w:r>
        <w:rPr>
          <w:rFonts w:ascii="宋体" w:hAnsi="宋体" w:eastAsia="宋体" w:cs="宋体"/>
          <w:color w:val="000"/>
          <w:sz w:val="28"/>
          <w:szCs w:val="28"/>
        </w:rPr>
        <w:t xml:space="preserve">卧龙区安皋镇 详排查、严整治 确保“清理一处、整治一处、平安一处”</w:t>
      </w:r>
    </w:p>
    <w:p>
      <w:pPr>
        <w:ind w:left="0" w:right="0" w:firstLine="560"/>
        <w:spacing w:before="450" w:after="450" w:line="312" w:lineRule="auto"/>
      </w:pPr>
      <w:r>
        <w:rPr>
          <w:rFonts w:ascii="宋体" w:hAnsi="宋体" w:eastAsia="宋体" w:cs="宋体"/>
          <w:color w:val="000"/>
          <w:sz w:val="28"/>
          <w:szCs w:val="28"/>
        </w:rPr>
        <w:t xml:space="preserve">卧龙区安皋镇开展社会治安重点地区和突出问题“百日会战”集中打击整治行动以来，在坚持大力宣传同时,动员各方力量,严厉进行整治,确保“清理一处、整治一处、平安一处”。为集中开展整治活动，镇综治办组织政府机关干部和公安、消防、司法、教育、文化、工商等部门多次对辖区内群众反映突出的村、集贸市场、超市、饭店、旅馆、网吧、中小学周边、幼儿园周边等公共场所进行深入排查和走访，根据排查结果建立台账。同时,根据掌握的线索,开展整治行动。</w:t>
      </w:r>
    </w:p>
    <w:p>
      <w:pPr>
        <w:ind w:left="0" w:right="0" w:firstLine="560"/>
        <w:spacing w:before="450" w:after="450" w:line="312" w:lineRule="auto"/>
      </w:pPr>
      <w:r>
        <w:rPr>
          <w:rFonts w:ascii="宋体" w:hAnsi="宋体" w:eastAsia="宋体" w:cs="宋体"/>
          <w:color w:val="000"/>
          <w:sz w:val="28"/>
          <w:szCs w:val="28"/>
        </w:rPr>
        <w:t xml:space="preserve">根据镇党委政府的统一安排和部署,首先对中小学幼儿园及其周边进行整治,主要是校园内部建立健全治安防范体系和消防体系,落实人防技防措施,配备必要的防范器械,对无证无照的校车进行清理,先后强制报废校车3辆,解聘无证司机1人,取缔校园周边无证小卖部小饭店5家,有力净化了校园周边环境。第二、对有消防、治安安全的超市、网吧、加油站等进行治理,主要是健全安保措施,有条件的安装视频摄像头,先后拘留9人,取缔无证网吧1家,对有证但安保措施不到位的勒令停业整顿。第三、重点人群的管控,主要是落实家属管控和有关职能部门管控相结合的方法,对全镇重点人进行管理。第四、大力整顿交通秩序,主要是依靠公安力量,在治安事故多发段执勤,先后共查处无证无照车辆20多辆,无证司机多人,均落实治安处罚措施,有力打击了公路“三乱”现象。第五、编制严密的防范网络,主要是每月投入6000元建立依托公安机关由15人组成治安联防队,对全镇进行巡逻、到人员密集场所执勤。投入20000元对村级打更巡逻进行补贴,同时政府每天组织专人对巡逻打更进行督查，督促村级巡逻的正常开展,使各种违法犯罪无处藏身,保证了农村治安形势的稳定。通过以上的整治措施,全镇的治安防控体系进一步完善,综合治理成效进一步强化,处处呈现平安和谐的局面。</w:t>
      </w:r>
    </w:p>
    <w:p>
      <w:pPr>
        <w:ind w:left="0" w:right="0" w:firstLine="560"/>
        <w:spacing w:before="450" w:after="450" w:line="312" w:lineRule="auto"/>
      </w:pPr>
      <w:r>
        <w:rPr>
          <w:rFonts w:ascii="宋体" w:hAnsi="宋体" w:eastAsia="宋体" w:cs="宋体"/>
          <w:color w:val="000"/>
          <w:sz w:val="28"/>
          <w:szCs w:val="28"/>
        </w:rPr>
        <w:t xml:space="preserve">真心走访促和谐 强化防范保民安</w:t>
      </w:r>
    </w:p>
    <w:p>
      <w:pPr>
        <w:ind w:left="0" w:right="0" w:firstLine="560"/>
        <w:spacing w:before="450" w:after="450" w:line="312" w:lineRule="auto"/>
      </w:pPr>
      <w:r>
        <w:rPr>
          <w:rFonts w:ascii="宋体" w:hAnsi="宋体" w:eastAsia="宋体" w:cs="宋体"/>
          <w:color w:val="000"/>
          <w:sz w:val="28"/>
          <w:szCs w:val="28"/>
        </w:rPr>
        <w:t xml:space="preserve">卧龙岗街道采取五项措施，提升居民安全感</w:t>
      </w:r>
    </w:p>
    <w:p>
      <w:pPr>
        <w:ind w:left="0" w:right="0" w:firstLine="560"/>
        <w:spacing w:before="450" w:after="450" w:line="312" w:lineRule="auto"/>
      </w:pPr>
      <w:r>
        <w:rPr>
          <w:rFonts w:ascii="宋体" w:hAnsi="宋体" w:eastAsia="宋体" w:cs="宋体"/>
          <w:color w:val="000"/>
          <w:sz w:val="28"/>
          <w:szCs w:val="28"/>
        </w:rPr>
        <w:t xml:space="preserve">卧龙岗街道依托“百日会战”集中整治活动，以乱点整治为重点，以提高居民安全感满意度为目标，主要做好以下五点。</w:t>
      </w:r>
    </w:p>
    <w:p>
      <w:pPr>
        <w:ind w:left="0" w:right="0" w:firstLine="560"/>
        <w:spacing w:before="450" w:after="450" w:line="312" w:lineRule="auto"/>
      </w:pPr>
      <w:r>
        <w:rPr>
          <w:rFonts w:ascii="宋体" w:hAnsi="宋体" w:eastAsia="宋体" w:cs="宋体"/>
          <w:color w:val="000"/>
          <w:sz w:val="28"/>
          <w:szCs w:val="28"/>
        </w:rPr>
        <w:t xml:space="preserve">一是通过走访回访，对流动人口、高危人群等特殊群体，制订具体管理措施，加大回访力度，做到不留死角，不留盲点，确保社会平安有序。</w:t>
      </w:r>
    </w:p>
    <w:p>
      <w:pPr>
        <w:ind w:left="0" w:right="0" w:firstLine="560"/>
        <w:spacing w:before="450" w:after="450" w:line="312" w:lineRule="auto"/>
      </w:pPr>
      <w:r>
        <w:rPr>
          <w:rFonts w:ascii="宋体" w:hAnsi="宋体" w:eastAsia="宋体" w:cs="宋体"/>
          <w:color w:val="000"/>
          <w:sz w:val="28"/>
          <w:szCs w:val="28"/>
        </w:rPr>
        <w:t xml:space="preserve">二是加强人防、技防建设，街道投资二十余万元充实扩建了技防监控探头，确保重点部位、重点区域全覆盖，压缩犯罪空间。</w:t>
      </w:r>
    </w:p>
    <w:p>
      <w:pPr>
        <w:ind w:left="0" w:right="0" w:firstLine="560"/>
        <w:spacing w:before="450" w:after="450" w:line="312" w:lineRule="auto"/>
      </w:pPr>
      <w:r>
        <w:rPr>
          <w:rFonts w:ascii="宋体" w:hAnsi="宋体" w:eastAsia="宋体" w:cs="宋体"/>
          <w:color w:val="000"/>
          <w:sz w:val="28"/>
          <w:szCs w:val="28"/>
        </w:rPr>
        <w:t xml:space="preserve">三是加强网格化管理，以网格化管理为抓手，强化社会管理责任，依托公安机关交巡逻、街道和社区专职巡逻队以及各种群防群治力量开展工作。公安机关交巡警将主要肩负城区主干道的防范控制，确保在同一时段每条主干道上都有民警执勤巡逻；同时，街道和各社区治安巡逻队将对主干道以外的繁华地带、背街小巷、偏僻地带、易发案区域、居民小区附近进行巡逻防范，每天晚上各社区每个居民小组保证至少有一支4人以上的巡逻队开展工作；设立治安卡点值班备勤，接受群众求助。</w:t>
      </w:r>
    </w:p>
    <w:p>
      <w:pPr>
        <w:ind w:left="0" w:right="0" w:firstLine="560"/>
        <w:spacing w:before="450" w:after="450" w:line="312" w:lineRule="auto"/>
      </w:pPr>
      <w:r>
        <w:rPr>
          <w:rFonts w:ascii="宋体" w:hAnsi="宋体" w:eastAsia="宋体" w:cs="宋体"/>
          <w:color w:val="000"/>
          <w:sz w:val="28"/>
          <w:szCs w:val="28"/>
        </w:rPr>
        <w:t xml:space="preserve">11月5日下午，街道巡逻队巡逻到黄龙庙社区，在卧龙路与工业路交叉口处，正遇一面包车将一骑电动车带小孩的女子刮倒，面包车逃逸，经询问该女士住清华园，在协助报警的同时，街道巡逻人员立即用巡防车将伤者送到市医院救治，受到了围观群众的好评。四是充分发挥群众性防范组织的作用，协调社会各界开展“红袖标”行动，在沿街门店、商户中开展五户联防，形成全民治安防范的浓厚氛围。发动离退休干部职工、治安积极分子、志愿者开展楼院看护、邻里守望、联户联防等活动，确保家属楼院的安全。</w:t>
      </w:r>
    </w:p>
    <w:p>
      <w:pPr>
        <w:ind w:left="0" w:right="0" w:firstLine="560"/>
        <w:spacing w:before="450" w:after="450" w:line="312" w:lineRule="auto"/>
      </w:pPr>
      <w:r>
        <w:rPr>
          <w:rFonts w:ascii="宋体" w:hAnsi="宋体" w:eastAsia="宋体" w:cs="宋体"/>
          <w:color w:val="000"/>
          <w:sz w:val="28"/>
          <w:szCs w:val="28"/>
        </w:rPr>
        <w:t xml:space="preserve">五是加强督查，跟踪问责，街道督查组对各社区治安巡防工作开展情况和各单位参与情况进行经常性的暗访督查。同时街道、社区对相关单位参与“百日会战”集中整治行动的情况进行考核，并记录在案，作为对各单位平安建设考核和采取惩戒措施的重要依据，确保综治工作形成合力，切实增强辖区治安防控能力。巩固“百日会战”集中整治活动成果，确保民安，提升辖区居民的安全感、满意度。</w:t>
      </w:r>
    </w:p>
    <w:p>
      <w:pPr>
        <w:ind w:left="0" w:right="0" w:firstLine="560"/>
        <w:spacing w:before="450" w:after="450" w:line="312" w:lineRule="auto"/>
      </w:pPr>
      <w:r>
        <w:rPr>
          <w:rFonts w:ascii="宋体" w:hAnsi="宋体" w:eastAsia="宋体" w:cs="宋体"/>
          <w:color w:val="000"/>
          <w:sz w:val="28"/>
          <w:szCs w:val="28"/>
        </w:rPr>
        <w:t xml:space="preserve">卧龙岗街道“百日会战” 集中清查 再次出击 效果显著</w:t>
      </w:r>
    </w:p>
    <w:p>
      <w:pPr>
        <w:ind w:left="0" w:right="0" w:firstLine="560"/>
        <w:spacing w:before="450" w:after="450" w:line="312" w:lineRule="auto"/>
      </w:pPr>
      <w:r>
        <w:rPr>
          <w:rFonts w:ascii="宋体" w:hAnsi="宋体" w:eastAsia="宋体" w:cs="宋体"/>
          <w:color w:val="000"/>
          <w:sz w:val="28"/>
          <w:szCs w:val="28"/>
        </w:rPr>
        <w:t xml:space="preserve">11月10日卧龙岗街道于召开动员会，组织派出所、工商、城管、文化及机关干部60余人，于下午6时在街道统一用餐后，7时开始行动，首先对市挂牌重点地区南阳师院周边进行突击及辖区出租房屋户进行集中清查，经过晚7点至次日凌晨1点的突击行动，在辖区共排查网吧17家，出租屋、旅馆23家，清查娱乐场所4家。清查流动人口113人，排查可疑人员25人，并对其一一确认。在清查过程中发现2家网吧存在有问题并对其下发整改通知书要求限期整改，对消防不合格的1家网吧要求限期整改，对问题突出的13家出租屋及小旅馆下发整改通知书，限期整改，并在彭营村社区唐湾村发现疑似传销窝点一个驱散7人。</w:t>
      </w:r>
    </w:p>
    <w:p>
      <w:pPr>
        <w:ind w:left="0" w:right="0" w:firstLine="560"/>
        <w:spacing w:before="450" w:after="450" w:line="312" w:lineRule="auto"/>
      </w:pPr>
      <w:r>
        <w:rPr>
          <w:rFonts w:ascii="宋体" w:hAnsi="宋体" w:eastAsia="宋体" w:cs="宋体"/>
          <w:color w:val="000"/>
          <w:sz w:val="28"/>
          <w:szCs w:val="28"/>
        </w:rPr>
        <w:t xml:space="preserve">对沿街商户要求严格落实“门前五包”措施。街道自“百日会战”集中整治以来，辖区盗抢案件明显下降，小网吧、出租屋及小旅馆等娱乐场所都有所明显规范改善，不法经营逐渐按要求规范化，净化了辖区居民的生活环境，提高了公众安全感。</w:t>
      </w:r>
    </w:p>
    <w:p>
      <w:pPr>
        <w:ind w:left="0" w:right="0" w:firstLine="560"/>
        <w:spacing w:before="450" w:after="450" w:line="312" w:lineRule="auto"/>
      </w:pPr>
      <w:r>
        <w:rPr>
          <w:rFonts w:ascii="宋体" w:hAnsi="宋体" w:eastAsia="宋体" w:cs="宋体"/>
          <w:color w:val="000"/>
          <w:sz w:val="28"/>
          <w:szCs w:val="28"/>
        </w:rPr>
        <w:t xml:space="preserve">卧龙区谢庄乡多措并举提升公众安全感满意度</w:t>
      </w:r>
    </w:p>
    <w:p>
      <w:pPr>
        <w:ind w:left="0" w:right="0" w:firstLine="560"/>
        <w:spacing w:before="450" w:after="450" w:line="312" w:lineRule="auto"/>
      </w:pPr>
      <w:r>
        <w:rPr>
          <w:rFonts w:ascii="宋体" w:hAnsi="宋体" w:eastAsia="宋体" w:cs="宋体"/>
          <w:color w:val="000"/>
          <w:sz w:val="28"/>
          <w:szCs w:val="28"/>
        </w:rPr>
        <w:t xml:space="preserve">谢庄乡党委政府以“阳光2024”严打整治收官战为抓手，突出“抓现行、追逃犯、打团伙，”以社会治安重点地区整治和突出治安问题“百日会战”集中打击整治行动为载体，多策并取，努力提升全乡群众安全感满意度。主要做法：</w:t>
      </w:r>
    </w:p>
    <w:p>
      <w:pPr>
        <w:ind w:left="0" w:right="0" w:firstLine="560"/>
        <w:spacing w:before="450" w:after="450" w:line="312" w:lineRule="auto"/>
      </w:pPr>
      <w:r>
        <w:rPr>
          <w:rFonts w:ascii="宋体" w:hAnsi="宋体" w:eastAsia="宋体" w:cs="宋体"/>
          <w:color w:val="000"/>
          <w:sz w:val="28"/>
          <w:szCs w:val="28"/>
        </w:rPr>
        <w:t xml:space="preserve">一、加强领导，夯实责任。一是成立组织。乡党委、政府成立了以党政一把手挂帅的专项工作领导小组。各行政村也成立相应的组织，形成了一级抓一级，层层抓落实的工作格局。二是明确任务。把全乡行政村按自然分布划分为四个片区，确定乡班子成员分片包村，乡机关干部分村包组、村干部分组包户。乡对村、村对组层层签订工作目标责任书，责任明确到人，形成横到边纵到底的工作目标管理网络。</w:t>
      </w:r>
    </w:p>
    <w:p>
      <w:pPr>
        <w:ind w:left="0" w:right="0" w:firstLine="560"/>
        <w:spacing w:before="450" w:after="450" w:line="312" w:lineRule="auto"/>
      </w:pPr>
      <w:r>
        <w:rPr>
          <w:rFonts w:ascii="宋体" w:hAnsi="宋体" w:eastAsia="宋体" w:cs="宋体"/>
          <w:color w:val="000"/>
          <w:sz w:val="28"/>
          <w:szCs w:val="28"/>
        </w:rPr>
        <w:t xml:space="preserve">二、广泛宣传，营造氛围。一是大力营造氛围。在全乡主次干道悬挂横幅300余条，要求各村粉刷固定标语不少于5条；出动宣传车30余台次，到全乡各自然村进行不间断宣传，使全乡上下形成了人人知晓的活动开展，人人参与整治活动。印刷“告全乡群众一封信”</w:t>
      </w:r>
    </w:p>
    <w:p>
      <w:pPr>
        <w:ind w:left="0" w:right="0" w:firstLine="560"/>
        <w:spacing w:before="450" w:after="450" w:line="312" w:lineRule="auto"/>
      </w:pPr>
      <w:r>
        <w:rPr>
          <w:rFonts w:ascii="宋体" w:hAnsi="宋体" w:eastAsia="宋体" w:cs="宋体"/>
          <w:color w:val="000"/>
          <w:sz w:val="28"/>
          <w:szCs w:val="28"/>
        </w:rPr>
        <w:t xml:space="preserve">1、2万份，做到了不漏村，不漏户，逐户进行了宣传座谈。</w:t>
      </w:r>
    </w:p>
    <w:p>
      <w:pPr>
        <w:ind w:left="0" w:right="0" w:firstLine="560"/>
        <w:spacing w:before="450" w:after="450" w:line="312" w:lineRule="auto"/>
      </w:pPr>
      <w:r>
        <w:rPr>
          <w:rFonts w:ascii="宋体" w:hAnsi="宋体" w:eastAsia="宋体" w:cs="宋体"/>
          <w:color w:val="000"/>
          <w:sz w:val="28"/>
          <w:szCs w:val="28"/>
        </w:rPr>
        <w:t xml:space="preserve">三、打防并举，综合治理。一是深入组织开展大走访活动，乡三大班子带头分片深入基层走访、督导；政法干警和乡、村、组各级干部走村入户发放 “入户调查表”，与群众面对面交谈，了解群众心声，理顺群众情绪。全乡动用政法干警、乡村组干部240余人，入村率达到100%，入户率达到97%以上，发放调查表 1.3 万余份，收集到意见建议 135 条。有效改善了干群、警民关系，激发了群众参与平安建设的积极性、自觉性。二是组织各村设立专职治安委员，组建10人的治安联防队；从各村责任心强的退休老教师、老干部以及老党员中挑选协警员，负责民事调解、信息上报等工作。三是由派出所安排4名干警组建20人的治安巡逻队，巡逻队分成两队，分别在全乡范围内昼夜进行巡逻；同时各行政村从党员干部中抽调人员具体负责辖区内的治安巡逻。目前，全乡治安联防队员700多人，协警员82人。1至10月份全乡排查调处矛盾纠纷21起，整治治安突出问题2个，治安乱点1处，集中破获两抢一盗案件2起，处理治安案件18起。</w:t>
      </w:r>
    </w:p>
    <w:p>
      <w:pPr>
        <w:ind w:left="0" w:right="0" w:firstLine="560"/>
        <w:spacing w:before="450" w:after="450" w:line="312" w:lineRule="auto"/>
      </w:pPr>
      <w:r>
        <w:rPr>
          <w:rFonts w:ascii="宋体" w:hAnsi="宋体" w:eastAsia="宋体" w:cs="宋体"/>
          <w:color w:val="000"/>
          <w:sz w:val="28"/>
          <w:szCs w:val="28"/>
        </w:rPr>
        <w:t xml:space="preserve">四、加大投入，保障有力。一是在办公经费十分紧张的情况下投入25000元为20名精干年轻的巡逻队员统一了服装，并配备警棍、手电和2辆巡逻车；巡逻队员自带摩托车，由乡里每天补贴20元燃油费；乡政府每月拿出10000元的经费用于巡逻队员的工资发放，保障巡逻队正常运转。二是安排专项资金在全乡设立5个警务室，各行政村的义务巡逻队分别以警务室为中心，配合开展工作。</w:t>
      </w:r>
    </w:p>
    <w:p>
      <w:pPr>
        <w:ind w:left="0" w:right="0" w:firstLine="560"/>
        <w:spacing w:before="450" w:after="450" w:line="312" w:lineRule="auto"/>
      </w:pPr>
      <w:r>
        <w:rPr>
          <w:rFonts w:ascii="宋体" w:hAnsi="宋体" w:eastAsia="宋体" w:cs="宋体"/>
          <w:color w:val="000"/>
          <w:sz w:val="28"/>
          <w:szCs w:val="28"/>
        </w:rPr>
        <w:t xml:space="preserve">巡逻队员夜送移民回家</w:t>
      </w:r>
    </w:p>
    <w:p>
      <w:pPr>
        <w:ind w:left="0" w:right="0" w:firstLine="560"/>
        <w:spacing w:before="450" w:after="450" w:line="312" w:lineRule="auto"/>
      </w:pPr>
      <w:r>
        <w:rPr>
          <w:rFonts w:ascii="宋体" w:hAnsi="宋体" w:eastAsia="宋体" w:cs="宋体"/>
          <w:color w:val="000"/>
          <w:sz w:val="28"/>
          <w:szCs w:val="28"/>
        </w:rPr>
        <w:t xml:space="preserve">卧龙区七里园乡专职治安巡防队2024年11月10日晚八点半，在龙祥路例行巡逻时，在大寨村附近发现一位迷失老人，老人自称名叫刘天禄，现年73岁，系淅川县香花镇移民，当过镇党委副书记，二儿子刘国涛，其它的一概不知。七里园乡治安巡防队和大寨村治保主任陈书良连忙与卧龙区移民局等单位联系，经过近两个多小时的查问，终于查到老人居住地为穰东镇后王营村，大寨村草莓园的潘某闻讯后，驾驶自己的车，协助巡防队把老人送到穰东镇，并在该镇、村人员的引导下，把老人安全送回家中。</w:t>
      </w:r>
    </w:p>
    <w:p>
      <w:pPr>
        <w:ind w:left="0" w:right="0" w:firstLine="560"/>
        <w:spacing w:before="450" w:after="450" w:line="312" w:lineRule="auto"/>
      </w:pPr>
      <w:r>
        <w:rPr>
          <w:rFonts w:ascii="宋体" w:hAnsi="宋体" w:eastAsia="宋体" w:cs="宋体"/>
          <w:color w:val="000"/>
          <w:sz w:val="28"/>
          <w:szCs w:val="28"/>
        </w:rPr>
        <w:t xml:space="preserve">卧龙区谢庄乡强力推进技防建设</w:t>
      </w:r>
    </w:p>
    <w:p>
      <w:pPr>
        <w:ind w:left="0" w:right="0" w:firstLine="560"/>
        <w:spacing w:before="450" w:after="450" w:line="312" w:lineRule="auto"/>
      </w:pPr>
      <w:r>
        <w:rPr>
          <w:rFonts w:ascii="宋体" w:hAnsi="宋体" w:eastAsia="宋体" w:cs="宋体"/>
          <w:color w:val="000"/>
          <w:sz w:val="28"/>
          <w:szCs w:val="28"/>
        </w:rPr>
        <w:t xml:space="preserve">卧龙区谢庄乡党委政府在乡财政极其困难的前提下，始终把技防建设，做为治安防范、维护民安的重要手段，抓实抓牢，强力推进，不断加大投入力度。在去年投入30余万元，安装40个探头的基础上，今年又投入10余万元，在原有平台、探头的基础上，进行升级改造，新增探头25个，建成平台2个，全乡19个村全部完成建设任务。其中，凉水泉村，10月份在原有3个探头的基础上新增探头5个，建成了村级监控平台。使全村主要路口、学校、游园等主要部位实现了全覆盖；公安机关通过监控，直接破获刑事案件1起，抓获犯罪嫌疑人1名，间接破获各类案件3起。有效的打击了犯罪分子，震慑了犯罪分子的气焰，维护了群众财产安全，从而达到一定的社会效果。潘玉奇</w:t>
      </w:r>
    </w:p>
    <w:p>
      <w:pPr>
        <w:ind w:left="0" w:right="0" w:firstLine="560"/>
        <w:spacing w:before="450" w:after="450" w:line="312" w:lineRule="auto"/>
      </w:pPr>
      <w:r>
        <w:rPr>
          <w:rFonts w:ascii="宋体" w:hAnsi="宋体" w:eastAsia="宋体" w:cs="宋体"/>
          <w:color w:val="000"/>
          <w:sz w:val="28"/>
          <w:szCs w:val="28"/>
        </w:rPr>
        <w:t xml:space="preserve">卧龙区潦河镇强力推进集中打击整治行动。</w:t>
      </w:r>
    </w:p>
    <w:p>
      <w:pPr>
        <w:ind w:left="0" w:right="0" w:firstLine="560"/>
        <w:spacing w:before="450" w:after="450" w:line="312" w:lineRule="auto"/>
      </w:pPr>
      <w:r>
        <w:rPr>
          <w:rFonts w:ascii="宋体" w:hAnsi="宋体" w:eastAsia="宋体" w:cs="宋体"/>
          <w:color w:val="000"/>
          <w:sz w:val="28"/>
          <w:szCs w:val="28"/>
        </w:rPr>
        <w:t xml:space="preserve">按照省、市、区会议要求，卧龙区潦河镇围绕提高社会公众安全感，迅速行动，深入宣传发动，营造浓厚舆论氛围，起到了良好的社会效果。</w:t>
      </w:r>
    </w:p>
    <w:p>
      <w:pPr>
        <w:ind w:left="0" w:right="0" w:firstLine="560"/>
        <w:spacing w:before="450" w:after="450" w:line="312" w:lineRule="auto"/>
      </w:pPr>
      <w:r>
        <w:rPr>
          <w:rFonts w:ascii="宋体" w:hAnsi="宋体" w:eastAsia="宋体" w:cs="宋体"/>
          <w:color w:val="000"/>
          <w:sz w:val="28"/>
          <w:szCs w:val="28"/>
        </w:rPr>
        <w:t xml:space="preserve">一、加强宣传，营造舆论氛围。</w:t>
      </w:r>
    </w:p>
    <w:p>
      <w:pPr>
        <w:ind w:left="0" w:right="0" w:firstLine="560"/>
        <w:spacing w:before="450" w:after="450" w:line="312" w:lineRule="auto"/>
      </w:pPr>
      <w:r>
        <w:rPr>
          <w:rFonts w:ascii="宋体" w:hAnsi="宋体" w:eastAsia="宋体" w:cs="宋体"/>
          <w:color w:val="000"/>
          <w:sz w:val="28"/>
          <w:szCs w:val="28"/>
        </w:rPr>
        <w:t xml:space="preserve">通过镇有线电视上设臵移动字幕、出动宣传车、刷写标语等形式掀起声势浩大的宣传活动，鼓舞群众，震慑犯罪。截至目前，潦河镇已制作宣传横幅280幅，书写宣传标语4000张，出动宣传车3台，入户发放《公开信》6000份，形成了强大的宣传攻势，真正达到了家喻户晓、人人皆知。</w:t>
      </w:r>
    </w:p>
    <w:p>
      <w:pPr>
        <w:ind w:left="0" w:right="0" w:firstLine="560"/>
        <w:spacing w:before="450" w:after="450" w:line="312" w:lineRule="auto"/>
      </w:pPr>
      <w:r>
        <w:rPr>
          <w:rFonts w:ascii="宋体" w:hAnsi="宋体" w:eastAsia="宋体" w:cs="宋体"/>
          <w:color w:val="000"/>
          <w:sz w:val="28"/>
          <w:szCs w:val="28"/>
        </w:rPr>
        <w:t xml:space="preserve">二、强力推进集中打击整治行动。</w:t>
      </w:r>
    </w:p>
    <w:p>
      <w:pPr>
        <w:ind w:left="0" w:right="0" w:firstLine="560"/>
        <w:spacing w:before="450" w:after="450" w:line="312" w:lineRule="auto"/>
      </w:pPr>
      <w:r>
        <w:rPr>
          <w:rFonts w:ascii="宋体" w:hAnsi="宋体" w:eastAsia="宋体" w:cs="宋体"/>
          <w:color w:val="000"/>
          <w:sz w:val="28"/>
          <w:szCs w:val="28"/>
        </w:rPr>
        <w:t xml:space="preserve">在打造声势，鼓舞群众，震慑犯罪的同时，要求各村、立足本地，通过民意调查、走访群众、设臵举报箱、公布举报电话等形式，有针对性地开展线索摸排。特别是要重点排查黑恶势力底数，抢劫、抢夺、盗窃机动车、入室盗窃、破坏电力、电信、广播电视等发案底数，多发区域、部位底数，在逃犯罪嫌疑人底数。</w:t>
      </w:r>
    </w:p>
    <w:p>
      <w:pPr>
        <w:ind w:left="0" w:right="0" w:firstLine="560"/>
        <w:spacing w:before="450" w:after="450" w:line="312" w:lineRule="auto"/>
      </w:pPr>
      <w:r>
        <w:rPr>
          <w:rFonts w:ascii="宋体" w:hAnsi="宋体" w:eastAsia="宋体" w:cs="宋体"/>
          <w:color w:val="000"/>
          <w:sz w:val="28"/>
          <w:szCs w:val="28"/>
        </w:rPr>
        <w:t xml:space="preserve">三、加强巡逻。</w:t>
      </w:r>
    </w:p>
    <w:p>
      <w:pPr>
        <w:ind w:left="0" w:right="0" w:firstLine="560"/>
        <w:spacing w:before="450" w:after="450" w:line="312" w:lineRule="auto"/>
      </w:pPr>
      <w:r>
        <w:rPr>
          <w:rFonts w:ascii="宋体" w:hAnsi="宋体" w:eastAsia="宋体" w:cs="宋体"/>
          <w:color w:val="000"/>
          <w:sz w:val="28"/>
          <w:szCs w:val="28"/>
        </w:rPr>
        <w:t xml:space="preserve">我们继续组织治安巡逻，最大限度地减少各种案事件的发生，增强广大人民群众安全感和对社会治安的满意度。</w:t>
      </w:r>
    </w:p>
    <w:p>
      <w:pPr>
        <w:ind w:left="0" w:right="0" w:firstLine="560"/>
        <w:spacing w:before="450" w:after="450" w:line="312" w:lineRule="auto"/>
      </w:pPr>
      <w:r>
        <w:rPr>
          <w:rFonts w:ascii="宋体" w:hAnsi="宋体" w:eastAsia="宋体" w:cs="宋体"/>
          <w:color w:val="000"/>
          <w:sz w:val="28"/>
          <w:szCs w:val="28"/>
        </w:rPr>
        <w:t xml:space="preserve">四、澄清底子，开展走访活动。</w:t>
      </w:r>
    </w:p>
    <w:p>
      <w:pPr>
        <w:ind w:left="0" w:right="0" w:firstLine="560"/>
        <w:spacing w:before="450" w:after="450" w:line="312" w:lineRule="auto"/>
      </w:pPr>
      <w:r>
        <w:rPr>
          <w:rFonts w:ascii="宋体" w:hAnsi="宋体" w:eastAsia="宋体" w:cs="宋体"/>
          <w:color w:val="000"/>
          <w:sz w:val="28"/>
          <w:szCs w:val="28"/>
        </w:rPr>
        <w:t xml:space="preserve">组织专门力量澄清政法机关打击户、两抢一盗受害户、特困户、老上访户、有精神病人户、固定电话户底数，为下一步入户走访工作打下坚实基础。</w:t>
      </w:r>
    </w:p>
    <w:p>
      <w:pPr>
        <w:ind w:left="0" w:right="0" w:firstLine="560"/>
        <w:spacing w:before="450" w:after="450" w:line="312" w:lineRule="auto"/>
      </w:pPr>
      <w:r>
        <w:rPr>
          <w:rFonts w:ascii="宋体" w:hAnsi="宋体" w:eastAsia="宋体" w:cs="宋体"/>
          <w:color w:val="000"/>
          <w:sz w:val="28"/>
          <w:szCs w:val="28"/>
        </w:rPr>
        <w:t xml:space="preserve">潘玉奇</w:t>
      </w:r>
    </w:p>
    <w:p>
      <w:pPr>
        <w:ind w:left="0" w:right="0" w:firstLine="560"/>
        <w:spacing w:before="450" w:after="450" w:line="312" w:lineRule="auto"/>
      </w:pPr>
      <w:r>
        <w:rPr>
          <w:rFonts w:ascii="宋体" w:hAnsi="宋体" w:eastAsia="宋体" w:cs="宋体"/>
          <w:color w:val="000"/>
          <w:sz w:val="28"/>
          <w:szCs w:val="28"/>
        </w:rPr>
        <w:t xml:space="preserve">潦河镇百日会战及公众安全感调查工作进展顺利 为了确保“百日会战”集中打击整治行动及安全感调查的有序进行，我镇结合本地实际。整治各类突出治安问题，提升辖区群众安全感、幸福感、满意度等为目标，在省、市、区的统一领导下，以旅馆、公众聚集场所、废旧物品回收站点、“五小场所”、、中小学幼儿园周边等案件多发、治安管理薄弱的地区和部位为重点，严厉打击黑恶势力犯罪、“两抢一盗”犯罪、严重暴力犯罪、制假售假犯罪、邪教组织活动，消除交通、治安、消防等方面的事故隐患。至目前共检查单位百余个，公众聚集场所8个，消除各类隐患十余起，切实增强人民群众的安全感。潘玉奇***</w:t>
      </w:r>
    </w:p>
    <w:p>
      <w:pPr>
        <w:ind w:left="0" w:right="0" w:firstLine="560"/>
        <w:spacing w:before="450" w:after="450" w:line="312" w:lineRule="auto"/>
      </w:pPr>
      <w:r>
        <w:rPr>
          <w:rFonts w:ascii="宋体" w:hAnsi="宋体" w:eastAsia="宋体" w:cs="宋体"/>
          <w:color w:val="000"/>
          <w:sz w:val="28"/>
          <w:szCs w:val="28"/>
        </w:rPr>
        <w:t xml:space="preserve">卧龙区车站街道扎实开展两站区域集中整治工作</w:t>
      </w:r>
    </w:p>
    <w:p>
      <w:pPr>
        <w:ind w:left="0" w:right="0" w:firstLine="560"/>
        <w:spacing w:before="450" w:after="450" w:line="312" w:lineRule="auto"/>
      </w:pPr>
      <w:r>
        <w:rPr>
          <w:rFonts w:ascii="宋体" w:hAnsi="宋体" w:eastAsia="宋体" w:cs="宋体"/>
          <w:color w:val="000"/>
          <w:sz w:val="28"/>
          <w:szCs w:val="28"/>
        </w:rPr>
        <w:t xml:space="preserve">卧龙区车站街道办事处针对两站区域这一治安乱点在前期排查的基础上，于2024年11月3日组织交警、运管、城管等部门，对车站区域乱停乱放、三轮车非法营运、店外经营开展集中整治，晚上组织公安、工商、文化、街道、社区巡逻队共60余人，对铁东街、杏树庄区域的小网吧、美容美发、小旅馆开展集中整治，共清查网吧3家、美容美发5家，小旅馆40余家，暂扣特种行业证、营业场所许可证12份，传唤8人到派出所接受处理，下达整改通知6家。</w:t>
      </w:r>
    </w:p>
    <w:p>
      <w:pPr>
        <w:ind w:left="0" w:right="0" w:firstLine="560"/>
        <w:spacing w:before="450" w:after="450" w:line="312" w:lineRule="auto"/>
      </w:pPr>
      <w:r>
        <w:rPr>
          <w:rFonts w:ascii="宋体" w:hAnsi="宋体" w:eastAsia="宋体" w:cs="宋体"/>
          <w:color w:val="000"/>
          <w:sz w:val="28"/>
          <w:szCs w:val="28"/>
        </w:rPr>
        <w:t xml:space="preserve">潘玉奇卧龙区综治办***</w:t>
      </w:r>
    </w:p>
    <w:p>
      <w:pPr>
        <w:ind w:left="0" w:right="0" w:firstLine="560"/>
        <w:spacing w:before="450" w:after="450" w:line="312" w:lineRule="auto"/>
      </w:pPr>
      <w:r>
        <w:rPr>
          <w:rFonts w:ascii="宋体" w:hAnsi="宋体" w:eastAsia="宋体" w:cs="宋体"/>
          <w:color w:val="000"/>
          <w:sz w:val="28"/>
          <w:szCs w:val="28"/>
        </w:rPr>
        <w:t xml:space="preserve">卧龙区七里园乡四项措施推进百日会战</w:t>
      </w:r>
    </w:p>
    <w:p>
      <w:pPr>
        <w:ind w:left="0" w:right="0" w:firstLine="560"/>
        <w:spacing w:before="450" w:after="450" w:line="312" w:lineRule="auto"/>
      </w:pPr>
      <w:r>
        <w:rPr>
          <w:rFonts w:ascii="宋体" w:hAnsi="宋体" w:eastAsia="宋体" w:cs="宋体"/>
          <w:color w:val="000"/>
          <w:sz w:val="28"/>
          <w:szCs w:val="28"/>
        </w:rPr>
        <w:t xml:space="preserve">卧龙区七里园乡结合本乡实际，自2024年10月份开始，采取四项措施在全乡内深入开展了“百日会战”集中打击整治行动。</w:t>
      </w:r>
    </w:p>
    <w:p>
      <w:pPr>
        <w:ind w:left="0" w:right="0" w:firstLine="560"/>
        <w:spacing w:before="450" w:after="450" w:line="312" w:lineRule="auto"/>
      </w:pPr>
      <w:r>
        <w:rPr>
          <w:rFonts w:ascii="宋体" w:hAnsi="宋体" w:eastAsia="宋体" w:cs="宋体"/>
          <w:color w:val="000"/>
          <w:sz w:val="28"/>
          <w:szCs w:val="28"/>
        </w:rPr>
        <w:t xml:space="preserve">一、强化领导，精心部署。为了保证此项工作的顺利进行，我乡成立了以乡人大主席常腾飞任组长，由综治、公、检、法、司、民政、文化、纪检等部门负责人为成员的工作领导小组，全面督促和指导全乡的“百日会战”集中打击整治行动。</w:t>
      </w:r>
    </w:p>
    <w:p>
      <w:pPr>
        <w:ind w:left="0" w:right="0" w:firstLine="560"/>
        <w:spacing w:before="450" w:after="450" w:line="312" w:lineRule="auto"/>
      </w:pPr>
      <w:r>
        <w:rPr>
          <w:rFonts w:ascii="宋体" w:hAnsi="宋体" w:eastAsia="宋体" w:cs="宋体"/>
          <w:color w:val="000"/>
          <w:sz w:val="28"/>
          <w:szCs w:val="28"/>
        </w:rPr>
        <w:t xml:space="preserve">二、坚持以打开路和，严厉打击各类刑事犯罪，加强重点地区和行业的管理。根据全区的统一部署，我乡确定了此次整治工作的重点，对一些自然村、沿街门面、出租房屋、宾馆、网吧等外来人口聚集和易藏匿违法犯罪人员的复杂场所集中力量综合整治。2024年11月10日晚上，七里园乡组织综治、公安、检察、司法及乡专职巡防队四十余人，在全乡范围内对重点部位进行统一集中整治，在此次集中整治中，共整顿宾馆四所、网吧两个，治安拘留四人，并对全乡11个单位的安全防范情况进行了督查。通过此次行动，有效地规范了我乡的的治安防范体系。</w:t>
      </w:r>
    </w:p>
    <w:p>
      <w:pPr>
        <w:ind w:left="0" w:right="0" w:firstLine="560"/>
        <w:spacing w:before="450" w:after="450" w:line="312" w:lineRule="auto"/>
      </w:pPr>
      <w:r>
        <w:rPr>
          <w:rFonts w:ascii="宋体" w:hAnsi="宋体" w:eastAsia="宋体" w:cs="宋体"/>
          <w:color w:val="000"/>
          <w:sz w:val="28"/>
          <w:szCs w:val="28"/>
        </w:rPr>
        <w:t xml:space="preserve">三、完善各类防范措施。为了进一步加强我乡的治安防范工作，我乡重点从以下几个方面加强了治安防范工作：一是加强宣传，我乡出动一辆宣传车，在全乡范围内进行不间断巡回宣传，并发放宣传单七千余份，张贴宣传标语1200余幅，悬挂横幅140多条，积极向群众宣传各种防范措施、防范小常识及我乡平安建设工作的成果等，提高群众的自我防范能力。二是加强治安巡防工作，把人防与技防相结合，提升我乡的整体防范能力。七里园乡党委、政府投入专项资金，对全乡现有的视频探头、平安大喇叭等进行了集中维护和保养，使其能充分发挥作用，同时，充分发挥乡、村两级巡防队的职能作用，组织乡专职巡防队15人及各村巡逻队141人，佩戴红袖标，在全乡范围内进行24小时不间断巡逻，充分发挥各类明暗卡点的作用，把我乡的治安防范能力提升至一个新的水平。</w:t>
      </w:r>
    </w:p>
    <w:p>
      <w:pPr>
        <w:ind w:left="0" w:right="0" w:firstLine="560"/>
        <w:spacing w:before="450" w:after="450" w:line="312" w:lineRule="auto"/>
      </w:pPr>
      <w:r>
        <w:rPr>
          <w:rFonts w:ascii="宋体" w:hAnsi="宋体" w:eastAsia="宋体" w:cs="宋体"/>
          <w:color w:val="000"/>
          <w:sz w:val="28"/>
          <w:szCs w:val="28"/>
        </w:rPr>
        <w:t xml:space="preserve">四、严厉打击各类违法犯罪行为，维护治安稳定。我乡以打击“两抢一盗”、黑恶犯罪、非法传销、电信诈骗等为重点进行重拳打击，突出 “抓现行、追逃犯、打团伙”，始终保持对各类犯罪活动的严打高压态势。自“百日会战”集中整治开展以来，我乡共破获刑事案件一起，逮捕一人，交通拘留47人，治安拘留5人，有效地打击了犯罪分子的嚣张气焰，维护了全乡辖区的治安稳定，确保了群众的生命财产安全。自开展“百日会战”集中打击整治行动以来，七里园治安状况良好，群众对治安状况的满意度和安全感提升到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2025-06-16T13:44:06+08:00</dcterms:created>
  <dcterms:modified xsi:type="dcterms:W3CDTF">2025-06-16T13:44:06+08:00</dcterms:modified>
</cp:coreProperties>
</file>

<file path=docProps/custom.xml><?xml version="1.0" encoding="utf-8"?>
<Properties xmlns="http://schemas.openxmlformats.org/officeDocument/2006/custom-properties" xmlns:vt="http://schemas.openxmlformats.org/officeDocument/2006/docPropsVTypes"/>
</file>