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2024年学习全国人才工作会议讲话心得体会</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习全国人才工作会议讲话心得体会确立人才优先发展战略布局，这是胡锦涛总书记在全国人才工作会议上提出的重要论断，鲜明揭示了人才在整个经济社会发展战略布局中处于优先发展的重要位置，对于加快建设人才强国、实现我国发展战略目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第一篇：2024年学习全国人才工作会议讲话心得体会</w:t>
      </w:r>
    </w:p>
    <w:p>
      <w:pPr>
        <w:ind w:left="0" w:right="0" w:firstLine="560"/>
        <w:spacing w:before="450" w:after="450" w:line="312" w:lineRule="auto"/>
      </w:pPr>
      <w:r>
        <w:rPr>
          <w:rFonts w:ascii="宋体" w:hAnsi="宋体" w:eastAsia="宋体" w:cs="宋体"/>
          <w:color w:val="000"/>
          <w:sz w:val="28"/>
          <w:szCs w:val="28"/>
        </w:rPr>
        <w:t xml:space="preserve">确立人才优先发展战略布局，这是胡锦涛总书记在全国人才工作会议上提出的重要论断，鲜明揭示了人才在整个经济社会发展战略布局中处于优先发展的重要位置，对于加快建设人才强国、实现我国发展战略目标，意义十分重大。</w:t>
      </w:r>
    </w:p>
    <w:p>
      <w:pPr>
        <w:ind w:left="0" w:right="0" w:firstLine="560"/>
        <w:spacing w:before="450" w:after="450" w:line="312" w:lineRule="auto"/>
      </w:pPr>
      <w:r>
        <w:rPr>
          <w:rFonts w:ascii="宋体" w:hAnsi="宋体" w:eastAsia="宋体" w:cs="宋体"/>
          <w:color w:val="000"/>
          <w:sz w:val="28"/>
          <w:szCs w:val="28"/>
        </w:rPr>
        <w:t xml:space="preserve">历史经验证明，较之于优先积累物力资本的国家，优先开发人才资源的国家不仅发展速度更快，而且发展质量更高、后劲更足。一些国家的经济实力、综合国力和国际竞争力所以能迅速提升，就在于人才优先发展的引领和推动作用。当前我国正处于经济转轨、社会转型、体制转换的关键时期，惟有在经济社会发展中确立人才优先发展战略布局，才能加快促进经济发展方式向主要依靠科技进步、劳动者素质提高、管理创新的转变，为实现全面建设小康社会奋斗目标提供有力人才保证。</w:t>
      </w:r>
    </w:p>
    <w:p>
      <w:pPr>
        <w:ind w:left="0" w:right="0" w:firstLine="560"/>
        <w:spacing w:before="450" w:after="450" w:line="312" w:lineRule="auto"/>
      </w:pPr>
      <w:r>
        <w:rPr>
          <w:rFonts w:ascii="宋体" w:hAnsi="宋体" w:eastAsia="宋体" w:cs="宋体"/>
          <w:color w:val="000"/>
          <w:sz w:val="28"/>
          <w:szCs w:val="28"/>
        </w:rPr>
        <w:t xml:space="preserve">确立人才优先发展战略布局，最根本的是树立人才优先发展的价值理念。在人们的观念和实际工作中，往往比较重视物质资源、环境资源、资金资源以及其他资源开发，轻视人才资源开发。比较重视产业结构、区域结构、需求结构、贸易结构以及其他结构调整，轻视人才结构调整。比较重视各个领域、行业、项目中的物质投入，轻视人才投入。比较重视一般管理创新、工作创新、政策创新、制度创新，轻视人才制度创新。这些都制约了我国人才作用的发挥，迫切要求我们更新观念，把人才优先发展的理念贯穿到实际工作中。</w:t>
      </w:r>
    </w:p>
    <w:p>
      <w:pPr>
        <w:ind w:left="0" w:right="0" w:firstLine="560"/>
        <w:spacing w:before="450" w:after="450" w:line="312" w:lineRule="auto"/>
      </w:pPr>
      <w:r>
        <w:rPr>
          <w:rFonts w:ascii="宋体" w:hAnsi="宋体" w:eastAsia="宋体" w:cs="宋体"/>
          <w:color w:val="000"/>
          <w:sz w:val="28"/>
          <w:szCs w:val="28"/>
        </w:rPr>
        <w:t xml:space="preserve">加快形成人才优先发展战略布局，关键就是坚持“四个优先”：人才资源优先开发、人才结构优先调整、人才投资优先保证、人才制度优先创新。人才资源优先开发，即是确立人才资源相对其他资源的优先开发地位，加大人才培养力度、创新人才培养模式、提高人才培养质量，大幅度提升各类人才整体素质和能力。人才结构优先调整，即是发挥市场在人才资源配置中的基础性作用，及早谋划和率先调整人才专业素质结构、层级结构、分布结构。人才投资优先保证，即是树立人才投入是效益最好的投入的观念，推动政府、社会、用人单位和个人共同投资人才资源开发，加大对人才发展投入力度。人才制度优先创新，即是高度重视并优先进行人才制度设计，改革和完善人才管理体制机制。</w:t>
      </w:r>
    </w:p>
    <w:p>
      <w:pPr>
        <w:ind w:left="0" w:right="0" w:firstLine="560"/>
        <w:spacing w:before="450" w:after="450" w:line="312" w:lineRule="auto"/>
      </w:pPr>
      <w:r>
        <w:rPr>
          <w:rFonts w:ascii="宋体" w:hAnsi="宋体" w:eastAsia="宋体" w:cs="宋体"/>
          <w:color w:val="000"/>
          <w:sz w:val="28"/>
          <w:szCs w:val="28"/>
        </w:rPr>
        <w:t xml:space="preserve">在我国经济社会发展中，加快形成人才优先发展战略布局，必能使人才发展与经济社会发展需要相适应，进一步推动我国由人力资源大国向人才强国转变，从而推进我国经济社会又好又快发展。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第二篇：学习全国人才工作会议讲话心得体会</w:t>
      </w:r>
    </w:p>
    <w:p>
      <w:pPr>
        <w:ind w:left="0" w:right="0" w:firstLine="560"/>
        <w:spacing w:before="450" w:after="450" w:line="312" w:lineRule="auto"/>
      </w:pPr>
      <w:r>
        <w:rPr>
          <w:rFonts w:ascii="宋体" w:hAnsi="宋体" w:eastAsia="宋体" w:cs="宋体"/>
          <w:color w:val="000"/>
          <w:sz w:val="28"/>
          <w:szCs w:val="28"/>
        </w:rPr>
        <w:t xml:space="preserve">第一，开阔视野，加大从基层一线选拔优秀干部进入各级党政机关任职的工作力度。就我市市而言，市级机关、区县党政机关在公开招录公务员时，应明确规定具有基层工作经历的干部的比例，并逐年上升。特别是涉农、信访、移民、粮食、计生、水利等与基层群众关系密切的政府部门。我市市级机关应当带头做表率，尤其是政府综合部门、决策部门、涉农部门，应</w:t>
      </w:r>
    </w:p>
    <w:p>
      <w:pPr>
        <w:ind w:left="0" w:right="0" w:firstLine="560"/>
        <w:spacing w:before="450" w:after="450" w:line="312" w:lineRule="auto"/>
      </w:pPr>
      <w:r>
        <w:rPr>
          <w:rFonts w:ascii="宋体" w:hAnsi="宋体" w:eastAsia="宋体" w:cs="宋体"/>
          <w:color w:val="000"/>
          <w:sz w:val="28"/>
          <w:szCs w:val="28"/>
        </w:rPr>
        <w:t xml:space="preserve">拿出一定数量的处级职位向区县甚至乡镇领导干部定向选拔，通过干部来源的多元化促进决策科学化。</w:t>
      </w:r>
    </w:p>
    <w:p>
      <w:pPr>
        <w:ind w:left="0" w:right="0" w:firstLine="560"/>
        <w:spacing w:before="450" w:after="450" w:line="312" w:lineRule="auto"/>
      </w:pPr>
      <w:r>
        <w:rPr>
          <w:rFonts w:ascii="宋体" w:hAnsi="宋体" w:eastAsia="宋体" w:cs="宋体"/>
          <w:color w:val="000"/>
          <w:sz w:val="28"/>
          <w:szCs w:val="28"/>
        </w:rPr>
        <w:t xml:space="preserve">第二，灵活方式，多渠道选拔基层一线干部。在运用公开选拔、提拔交流、选调和考录等方式选拔基层干部的基础上，更注重考察干部解决实际问题的能力。特别是长期在基层一线工作的同志不一定会考试，会考试的不一定会干事。选拔基层一线领导干部，应在组织推荐和群众推荐的基础上以考察为主，通过改进考察方式方法，提高识人选人的准确性，以工作实绩、群众公认、廉洁状况论优劣。必要时，在条件相近的人员中辅以考试，进行有限竞争。</w:t>
      </w:r>
    </w:p>
    <w:p>
      <w:pPr>
        <w:ind w:left="0" w:right="0" w:firstLine="560"/>
        <w:spacing w:before="450" w:after="450" w:line="312" w:lineRule="auto"/>
      </w:pPr>
      <w:r>
        <w:rPr>
          <w:rFonts w:ascii="宋体" w:hAnsi="宋体" w:eastAsia="宋体" w:cs="宋体"/>
          <w:color w:val="000"/>
          <w:sz w:val="28"/>
          <w:szCs w:val="28"/>
        </w:rPr>
        <w:t xml:space="preserve">第三，更新观念，做好大学生到村任职的工作。根据我市市的规划，全市未来5年要选派1万名大学生担任“村官”，但是目前大学生“村官”“弃岗离职”现象常有发生，因此，要采取有效措施确保他们真正选得准、下得去、用得上、干得好、有前途。一是要当“自家孩子”来关爱。建立区、镇、村三级教育培训网络，通过党校分批轮训、到先进村实地学习等方式，对“大学生村官”进行岗前培训，帮助他们尽快了解农村情况、熟悉农村政策、掌握做好农村工作的基本方法。以座谈、走访、举办文艺活动、开辟“大学生村官博客”等形式，关心他们的工作和生活。二是要当优秀人才来服务。在工资待遇上，确保落实到位。在帮带机制上，建立区县党政领导干部联系，部门和乡镇领导结对和村党支部书记帮带等制度，并分批选派他们到重难点岗位轮岗锻炼。三是要当后备干部来培养。制定到村任职大学生培养管理工作实施办法。凡实绩突出的，在入党、评优和公选领导干部、公务员招考等方面优先考虑。</w:t>
      </w:r>
    </w:p>
    <w:p>
      <w:pPr>
        <w:ind w:left="0" w:right="0" w:firstLine="560"/>
        <w:spacing w:before="450" w:after="450" w:line="312" w:lineRule="auto"/>
      </w:pPr>
      <w:r>
        <w:rPr>
          <w:rFonts w:ascii="宋体" w:hAnsi="宋体" w:eastAsia="宋体" w:cs="宋体"/>
          <w:color w:val="000"/>
          <w:sz w:val="28"/>
          <w:szCs w:val="28"/>
        </w:rPr>
        <w:t xml:space="preserve">第四，拓宽渠道，实行上级党政机关干部下派的多种形式。可继续采取“三万”计划等有效途径，集中选派、单位选派、对口扶贫选派等多种形式让更多机关干部接受基层锻炼。同时，要加强对挂职干部的跟踪管理，目标考核，让他们真正融入基层一线，并在“赛马”中分出优劣，使他们下得去、上得来、用得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第三篇：2024年学习全国人才工作会议讲话心得体会</w:t>
      </w:r>
    </w:p>
    <w:p>
      <w:pPr>
        <w:ind w:left="0" w:right="0" w:firstLine="560"/>
        <w:spacing w:before="450" w:after="450" w:line="312" w:lineRule="auto"/>
      </w:pPr>
      <w:r>
        <w:rPr>
          <w:rFonts w:ascii="宋体" w:hAnsi="宋体" w:eastAsia="宋体" w:cs="宋体"/>
          <w:color w:val="000"/>
          <w:sz w:val="28"/>
          <w:szCs w:val="28"/>
        </w:rPr>
        <w:t xml:space="preserve">2024年学习全国人才工作会议讲话心得体会</w:t>
      </w:r>
    </w:p>
    <w:p>
      <w:pPr>
        <w:ind w:left="0" w:right="0" w:firstLine="560"/>
        <w:spacing w:before="450" w:after="450" w:line="312" w:lineRule="auto"/>
      </w:pPr>
      <w:r>
        <w:rPr>
          <w:rFonts w:ascii="宋体" w:hAnsi="宋体" w:eastAsia="宋体" w:cs="宋体"/>
          <w:color w:val="000"/>
          <w:sz w:val="28"/>
          <w:szCs w:val="28"/>
        </w:rPr>
        <w:t xml:space="preserve">确立人才优先发展战略布局，这是xx在全国人才工作会议上提出的重要论断，鲜明揭示了人才在整个经济社会发展战略布局中处于优先发展的重要位置，对于加快建设人才强国、实现我国发展战略目标，意义十分重大。</w:t>
      </w:r>
    </w:p>
    <w:p>
      <w:pPr>
        <w:ind w:left="0" w:right="0" w:firstLine="560"/>
        <w:spacing w:before="450" w:after="450" w:line="312" w:lineRule="auto"/>
      </w:pPr>
      <w:r>
        <w:rPr>
          <w:rFonts w:ascii="宋体" w:hAnsi="宋体" w:eastAsia="宋体" w:cs="宋体"/>
          <w:color w:val="000"/>
          <w:sz w:val="28"/>
          <w:szCs w:val="28"/>
        </w:rPr>
        <w:t xml:space="preserve">历史经验证明，较之于优先积累物力资本的国家，优先开发人才资源的国家不仅发展速度更快，而且发展质量更高、后劲更足。一些国家的经济实力、综合国力和国际竞争力所以能迅速提升，就在于人才优先发展的引领和推动作用。当前我国正处于经济转轨、社会转型、体制转换的关键时期，惟有在经济社会发展中确立人才优先发展战略布局，才能加快促进经济发展方式向主要依靠科技进步、劳动者素质提高、管理创新的转变，为实现全面建设小康社会奋斗目标提供有力人才保证。</w:t>
      </w:r>
    </w:p>
    <w:p>
      <w:pPr>
        <w:ind w:left="0" w:right="0" w:firstLine="560"/>
        <w:spacing w:before="450" w:after="450" w:line="312" w:lineRule="auto"/>
      </w:pPr>
      <w:r>
        <w:rPr>
          <w:rFonts w:ascii="宋体" w:hAnsi="宋体" w:eastAsia="宋体" w:cs="宋体"/>
          <w:color w:val="000"/>
          <w:sz w:val="28"/>
          <w:szCs w:val="28"/>
        </w:rPr>
        <w:t xml:space="preserve">确立人才优先发展战略布局，最根本的是树立人才优先发展的价值理念。在人们的观念和实际工作中，往往比较重视物质资源、环境资源、资金资源以及其他资源开发，轻视人才资源开发。比较重视产业结构、区域结构、需求结构、贸易结构以及其他结构调整，轻视人才结构调整。比较重视各个领域、行业、项目中的物质投入，轻视人才投入。比较重视一般管理创新、工作创新、政策创新、制度创新，轻视人才制度创新。这些都制约了我国人才作用的发挥，迫切要求我们更新观念，把人才优先发展的理念贯穿到实际工作中。</w:t>
      </w:r>
    </w:p>
    <w:p>
      <w:pPr>
        <w:ind w:left="0" w:right="0" w:firstLine="560"/>
        <w:spacing w:before="450" w:after="450" w:line="312" w:lineRule="auto"/>
      </w:pPr>
      <w:r>
        <w:rPr>
          <w:rFonts w:ascii="宋体" w:hAnsi="宋体" w:eastAsia="宋体" w:cs="宋体"/>
          <w:color w:val="000"/>
          <w:sz w:val="28"/>
          <w:szCs w:val="28"/>
        </w:rPr>
        <w:t xml:space="preserve">加快形成人才优先发展战略布局，关键就是坚持“四个优先”：人才资源优先开发、人才结构优先调整、人才投资优先保证、人才制度优先创新。人才资源优先开发，即是确立人才资源相对其他资源的优先开发地位，加大人才培养力度、创新人才培养模式、提高人才培养质量，大幅度提升各类人才整体素质和能力。人才结构优先调整，即是发挥市场在人才资源配置中的基础性作用，及早谋划和率先调整人才专业素质结构、层级结构、分布结构。人才投资优先保证，即是树立人才投入是效益最好的投入的观念，推动政府、社会、用人单位和个人共同投资人才资源开发，加大对人才发展投入力度。人才制度优先创新，即是高度重视并优先进行人才制度设计，改革和完善人才管理体制机制。</w:t>
      </w:r>
    </w:p>
    <w:p>
      <w:pPr>
        <w:ind w:left="0" w:right="0" w:firstLine="560"/>
        <w:spacing w:before="450" w:after="450" w:line="312" w:lineRule="auto"/>
      </w:pPr>
      <w:r>
        <w:rPr>
          <w:rFonts w:ascii="宋体" w:hAnsi="宋体" w:eastAsia="宋体" w:cs="宋体"/>
          <w:color w:val="000"/>
          <w:sz w:val="28"/>
          <w:szCs w:val="28"/>
        </w:rPr>
        <w:t xml:space="preserve">在我国经济社会发展中，加快形成人才优先发展战略布局，必能使人才发展与经济社会发展需要相适应，进一步推动我国由人力资源大国向人才强国转变，从而推进我国经济社会又好又快发展。2024年学校体育教师民主生活会发言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非常感谢给我这样一次表白的机会，我没有华丽的辞藻，只有一颗诚挚的心；没有冠冕堂皇，我只想说说心里话。</w:t>
      </w:r>
    </w:p>
    <w:p>
      <w:pPr>
        <w:ind w:left="0" w:right="0" w:firstLine="560"/>
        <w:spacing w:before="450" w:after="450" w:line="312" w:lineRule="auto"/>
      </w:pPr>
      <w:r>
        <w:rPr>
          <w:rFonts w:ascii="宋体" w:hAnsi="宋体" w:eastAsia="宋体" w:cs="宋体"/>
          <w:color w:val="000"/>
          <w:sz w:val="28"/>
          <w:szCs w:val="28"/>
        </w:rPr>
        <w:t xml:space="preserve">一、扎实做好体育常规工作</w:t>
      </w:r>
    </w:p>
    <w:p>
      <w:pPr>
        <w:ind w:left="0" w:right="0" w:firstLine="560"/>
        <w:spacing w:before="450" w:after="450" w:line="312" w:lineRule="auto"/>
      </w:pPr>
      <w:r>
        <w:rPr>
          <w:rFonts w:ascii="宋体" w:hAnsi="宋体" w:eastAsia="宋体" w:cs="宋体"/>
          <w:color w:val="000"/>
          <w:sz w:val="28"/>
          <w:szCs w:val="28"/>
        </w:rPr>
        <w:t xml:space="preserve">精心制定学校体育常规管理办法，将课间操、课外活动、眼睛保健操溶为体育常规，积极响应国家“体育活动每天一小时”的号召，然几度调整，课外活动仍不能如愿，实为心中憾事。</w:t>
      </w:r>
    </w:p>
    <w:p>
      <w:pPr>
        <w:ind w:left="0" w:right="0" w:firstLine="560"/>
        <w:spacing w:before="450" w:after="450" w:line="312" w:lineRule="auto"/>
      </w:pPr>
      <w:r>
        <w:rPr>
          <w:rFonts w:ascii="宋体" w:hAnsi="宋体" w:eastAsia="宋体" w:cs="宋体"/>
          <w:color w:val="000"/>
          <w:sz w:val="28"/>
          <w:szCs w:val="28"/>
        </w:rPr>
        <w:t xml:space="preserve">二、扎实开展群体活动</w:t>
      </w:r>
    </w:p>
    <w:p>
      <w:pPr>
        <w:ind w:left="0" w:right="0" w:firstLine="560"/>
        <w:spacing w:before="450" w:after="450" w:line="312" w:lineRule="auto"/>
      </w:pPr>
      <w:r>
        <w:rPr>
          <w:rFonts w:ascii="宋体" w:hAnsi="宋体" w:eastAsia="宋体" w:cs="宋体"/>
          <w:color w:val="000"/>
          <w:sz w:val="28"/>
          <w:szCs w:val="28"/>
        </w:rPr>
        <w:t xml:space="preserve">一年来，组织了庆三八趣味运动会、第三节体育节田径运动会、足球联赛、篮球联赛、健美操比赛、武术操比赛、体育达标赛、教师羽毛球比赛、校园越野赛等20几项群体活动的开展，每一项都融入了体育人的心血。</w:t>
      </w:r>
    </w:p>
    <w:p>
      <w:pPr>
        <w:ind w:left="0" w:right="0" w:firstLine="560"/>
        <w:spacing w:before="450" w:after="450" w:line="312" w:lineRule="auto"/>
      </w:pPr>
      <w:r>
        <w:rPr>
          <w:rFonts w:ascii="宋体" w:hAnsi="宋体" w:eastAsia="宋体" w:cs="宋体"/>
          <w:color w:val="000"/>
          <w:sz w:val="28"/>
          <w:szCs w:val="28"/>
        </w:rPr>
        <w:t xml:space="preserve">三、积极备战xx届，超额完成任务</w:t>
      </w:r>
    </w:p>
    <w:p>
      <w:pPr>
        <w:ind w:left="0" w:right="0" w:firstLine="560"/>
        <w:spacing w:before="450" w:after="450" w:line="312" w:lineRule="auto"/>
      </w:pPr>
      <w:r>
        <w:rPr>
          <w:rFonts w:ascii="宋体" w:hAnsi="宋体" w:eastAsia="宋体" w:cs="宋体"/>
          <w:color w:val="000"/>
          <w:sz w:val="28"/>
          <w:szCs w:val="28"/>
        </w:rPr>
        <w:t xml:space="preserve">根据上级要求，暑假未歇，积极训练，备战xx市第xx届运动会，在长达半年的时间里，我校先后参加了篮球比赛、足球比赛、射击比赛、排球比赛、沙滩排球比赛、武术操比赛，完成金牌5.5块，（不包括武术操）超额完成县教体局给我校4块金牌的任务（国办学校只有xx中学和我校完成县教体局的任务）；承办了xx届篮球比赛。</w:t>
      </w:r>
    </w:p>
    <w:p>
      <w:pPr>
        <w:ind w:left="0" w:right="0" w:firstLine="560"/>
        <w:spacing w:before="450" w:after="450" w:line="312" w:lineRule="auto"/>
      </w:pPr>
      <w:r>
        <w:rPr>
          <w:rFonts w:ascii="宋体" w:hAnsi="宋体" w:eastAsia="宋体" w:cs="宋体"/>
          <w:color w:val="000"/>
          <w:sz w:val="28"/>
          <w:szCs w:val="28"/>
        </w:rPr>
        <w:t xml:space="preserve">XX年7月21日——23日xx市xx届运动会篮球比赛在我校举行，由我校6名学生和xx中学4名学生组成xx代表队，经顽强拼搏，取得四胜一负的战绩，最终获第二名，我校xx获优秀运动员。女子足球球队代表xx县光荣参加了xx市第xx届运动会足球比赛，在比赛中，队员们奋力拼搏，表现出了良好的竞技作风，取得的女子甲组比赛第五名，女子乙组比赛第四名的好成绩，为学校争得1.8块金牌，其中xx同学被评为“先进个人”。8月17号、18号、19号排球比赛中，我校10名学生、xx1人，xx1人组成的乙组排球队荣获xx届中学生运动会第五名，xx、xx、xx、xx、xx获得体育道德风尚奖。8月28号、29号、30号在沙滩排球比赛中，我校2名学生、xx1人组成的乙组沙滩排球队，荣获xx届中学生运动会第五名。9月19日，我校100余名学生组成的武术操方阵，代表xx县参加了开幕式展演比赛，取得了很好的效果。</w:t>
      </w:r>
    </w:p>
    <w:p>
      <w:pPr>
        <w:ind w:left="0" w:right="0" w:firstLine="560"/>
        <w:spacing w:before="450" w:after="450" w:line="312" w:lineRule="auto"/>
      </w:pPr>
      <w:r>
        <w:rPr>
          <w:rFonts w:ascii="宋体" w:hAnsi="宋体" w:eastAsia="宋体" w:cs="宋体"/>
          <w:color w:val="000"/>
          <w:sz w:val="28"/>
          <w:szCs w:val="28"/>
        </w:rPr>
        <w:t xml:space="preserve">四、精心筹备，确保十一运排球训练工作</w:t>
      </w:r>
    </w:p>
    <w:p>
      <w:pPr>
        <w:ind w:left="0" w:right="0" w:firstLine="560"/>
        <w:spacing w:before="450" w:after="450" w:line="312" w:lineRule="auto"/>
      </w:pPr>
      <w:r>
        <w:rPr>
          <w:rFonts w:ascii="宋体" w:hAnsi="宋体" w:eastAsia="宋体" w:cs="宋体"/>
          <w:color w:val="000"/>
          <w:sz w:val="28"/>
          <w:szCs w:val="28"/>
        </w:rPr>
        <w:t xml:space="preserve">为确保全国第十一届全民运动会男子排球测试赛和训练工作在我校进行，学校高度重视，多次召开会议研究部署，成立以校长为组长的筹备领导小组，制定了详细的工作方案和应急预案，加大投资购置高标准排球比赛设施，装备了舒适的休息室和接待室，带领体育教师清理地板；对所有服务人员进行培训，测试赛期间安排专人保障裁判员和工作人的用水、用餐；为保障训练工作，购置了综合力量器械和四台跑步机；一流的设施，一流的管理，一流的服务使比赛在我校顺利结束。</w:t>
      </w:r>
    </w:p>
    <w:p>
      <w:pPr>
        <w:ind w:left="0" w:right="0" w:firstLine="560"/>
        <w:spacing w:before="450" w:after="450" w:line="312" w:lineRule="auto"/>
      </w:pPr>
      <w:r>
        <w:rPr>
          <w:rFonts w:ascii="宋体" w:hAnsi="宋体" w:eastAsia="宋体" w:cs="宋体"/>
          <w:color w:val="000"/>
          <w:sz w:val="28"/>
          <w:szCs w:val="28"/>
        </w:rPr>
        <w:t xml:space="preserve">五、加强资料管理</w:t>
      </w:r>
    </w:p>
    <w:p>
      <w:pPr>
        <w:ind w:left="0" w:right="0" w:firstLine="560"/>
        <w:spacing w:before="450" w:after="450" w:line="312" w:lineRule="auto"/>
      </w:pPr>
      <w:r>
        <w:rPr>
          <w:rFonts w:ascii="黑体" w:hAnsi="黑体" w:eastAsia="黑体" w:cs="黑体"/>
          <w:color w:val="000000"/>
          <w:sz w:val="36"/>
          <w:szCs w:val="36"/>
          <w:b w:val="1"/>
          <w:bCs w:val="1"/>
        </w:rPr>
        <w:t xml:space="preserve">第四篇：XX年学习全国人才工作会议讲话心得体会</w:t>
      </w:r>
    </w:p>
    <w:p>
      <w:pPr>
        <w:ind w:left="0" w:right="0" w:firstLine="560"/>
        <w:spacing w:before="450" w:after="450" w:line="312" w:lineRule="auto"/>
      </w:pPr>
      <w:r>
        <w:rPr>
          <w:rFonts w:ascii="宋体" w:hAnsi="宋体" w:eastAsia="宋体" w:cs="宋体"/>
          <w:color w:val="000"/>
          <w:sz w:val="28"/>
          <w:szCs w:val="28"/>
        </w:rPr>
        <w:t xml:space="preserve">XX年学习全国人才工作会议讲话心得体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确立人才优先发展战略布局，这是xx在全国人才工作会议上提出的重要论断，鲜明揭示了人才在整个经济社会发展战略布局中处于优先发展的重要位置，对于加快建设人才强国、实现我国发展战略目标，意义十分重大。</w:t>
      </w:r>
    </w:p>
    <w:p>
      <w:pPr>
        <w:ind w:left="0" w:right="0" w:firstLine="560"/>
        <w:spacing w:before="450" w:after="450" w:line="312" w:lineRule="auto"/>
      </w:pPr>
      <w:r>
        <w:rPr>
          <w:rFonts w:ascii="宋体" w:hAnsi="宋体" w:eastAsia="宋体" w:cs="宋体"/>
          <w:color w:val="000"/>
          <w:sz w:val="28"/>
          <w:szCs w:val="28"/>
        </w:rPr>
        <w:t xml:space="preserve">历史经验证明，较之于优先积累物力资本的国家，优先开发人才资源的国家不仅发展速度更快，而且发展质量更高、后劲更足。一些国家的经济实力、综合国力和国际竞争力所以能迅速提升，就在于人才优先发展的引领和推动作用。当前我国正处于经济转轨、社会转型、体制转换的关键时期，惟有在经济社会发展中确立人才优先发展战略布局，才能加快促进经济发展方式向主要依靠科技进步、劳动者素质提高、管理创新的转变，为实现全面建设小康社会奋斗目标提供有力人才保证。</w:t>
      </w:r>
    </w:p>
    <w:p>
      <w:pPr>
        <w:ind w:left="0" w:right="0" w:firstLine="560"/>
        <w:spacing w:before="450" w:after="450" w:line="312" w:lineRule="auto"/>
      </w:pPr>
      <w:r>
        <w:rPr>
          <w:rFonts w:ascii="宋体" w:hAnsi="宋体" w:eastAsia="宋体" w:cs="宋体"/>
          <w:color w:val="000"/>
          <w:sz w:val="28"/>
          <w:szCs w:val="28"/>
        </w:rPr>
        <w:t xml:space="preserve">确立人才优先发展战略布局，最根本的是树立人才优先发展的价值理念。在人们的观念和实际工作中，往往比较重视物质资源、环境资源、资金资源以及其他资源开发，轻视人才资源开发。比较重视产业结构、区域结构、需求结构、贸易结构以及其他结构调整，轻视人才结构调整。比较重视各个领域、行业、项目中的物质投入，轻视人才投入。比较重视一般管理创新、工作创新、政策创新、制度创新，轻视人才制度创新。这些都制约了我国人才作用的发挥，迫切要求我们更新观念，把人才优先发展的理念贯穿到实际工作中。</w:t>
      </w:r>
    </w:p>
    <w:p>
      <w:pPr>
        <w:ind w:left="0" w:right="0" w:firstLine="560"/>
        <w:spacing w:before="450" w:after="450" w:line="312" w:lineRule="auto"/>
      </w:pPr>
      <w:r>
        <w:rPr>
          <w:rFonts w:ascii="宋体" w:hAnsi="宋体" w:eastAsia="宋体" w:cs="宋体"/>
          <w:color w:val="000"/>
          <w:sz w:val="28"/>
          <w:szCs w:val="28"/>
        </w:rPr>
        <w:t xml:space="preserve">加快形成人才优先发展战略布局，关键就是坚持“四个优先”：人才资源优先开发、人才结构优先调整、人才投资优先保证、人才制度优先创新。人才资源优先开发，即是确立人才资源相对其他资源的优先开发地位，加大人才培养力度、创新人才培养模式、提高人才培养质量，大幅度提升各类人才整体素质和能力。人才结构优先调整，即是发挥市场在人才资源配置中的基础性作用，及早谋划和率先调整人才专业素质结构、层级结构、分布结构。人才投资优先保证，即是树立人才投入是效益最好的投入的观念，推动政府、社会、用人单位和个人共同投资人才资源开发，加大对人才发展投入力度。人才制度优先创新，即是高度重视并优先进行人才制度设计，改革和完善人才管理体制机制。</w:t>
      </w:r>
    </w:p>
    <w:p>
      <w:pPr>
        <w:ind w:left="0" w:right="0" w:firstLine="560"/>
        <w:spacing w:before="450" w:after="450" w:line="312" w:lineRule="auto"/>
      </w:pPr>
      <w:r>
        <w:rPr>
          <w:rFonts w:ascii="宋体" w:hAnsi="宋体" w:eastAsia="宋体" w:cs="宋体"/>
          <w:color w:val="000"/>
          <w:sz w:val="28"/>
          <w:szCs w:val="28"/>
        </w:rPr>
        <w:t xml:space="preserve">在我国经济社会发展中，加快形成人才优先发展战略布局，必能使人才发展与经济社会发展需要相适应，进一步推动我国由人力资源大国向人才强国转变，从而推进我国经济社会又好又快发展。</w:t>
      </w:r>
    </w:p>
    <w:p>
      <w:pPr>
        <w:ind w:left="0" w:right="0" w:firstLine="560"/>
        <w:spacing w:before="450" w:after="450" w:line="312" w:lineRule="auto"/>
      </w:pPr>
      <w:r>
        <w:rPr>
          <w:rFonts w:ascii="宋体" w:hAnsi="宋体" w:eastAsia="宋体" w:cs="宋体"/>
          <w:color w:val="000"/>
          <w:sz w:val="28"/>
          <w:szCs w:val="28"/>
        </w:rPr>
        <w:t xml:space="preserve">XX最新学习贯彻中央经济工作会议精神心得体会</w:t>
      </w:r>
    </w:p>
    <w:p>
      <w:pPr>
        <w:ind w:left="0" w:right="0" w:firstLine="560"/>
        <w:spacing w:before="450" w:after="450" w:line="312" w:lineRule="auto"/>
      </w:pPr>
      <w:r>
        <w:rPr>
          <w:rFonts w:ascii="宋体" w:hAnsi="宋体" w:eastAsia="宋体" w:cs="宋体"/>
          <w:color w:val="000"/>
          <w:sz w:val="28"/>
          <w:szCs w:val="28"/>
        </w:rPr>
        <w:t xml:space="preserve">XX年春季工作会议纪要有感：五月号角响 新颜迎新春</w:t>
      </w:r>
    </w:p>
    <w:p>
      <w:pPr>
        <w:ind w:left="0" w:right="0" w:firstLine="560"/>
        <w:spacing w:before="450" w:after="450" w:line="312" w:lineRule="auto"/>
      </w:pPr>
      <w:r>
        <w:rPr>
          <w:rFonts w:ascii="宋体" w:hAnsi="宋体" w:eastAsia="宋体" w:cs="宋体"/>
          <w:color w:val="000"/>
          <w:sz w:val="28"/>
          <w:szCs w:val="28"/>
        </w:rPr>
        <w:t xml:space="preserve">XX保监会学习中央经济工作会议精神心得体会</w:t>
      </w:r>
    </w:p>
    <w:p>
      <w:pPr>
        <w:ind w:left="0" w:right="0" w:firstLine="560"/>
        <w:spacing w:before="450" w:after="450" w:line="312" w:lineRule="auto"/>
      </w:pPr>
      <w:r>
        <w:rPr>
          <w:rFonts w:ascii="宋体" w:hAnsi="宋体" w:eastAsia="宋体" w:cs="宋体"/>
          <w:color w:val="000"/>
          <w:sz w:val="28"/>
          <w:szCs w:val="28"/>
        </w:rPr>
        <w:t xml:space="preserve">做好森林防火工作会议心得</w:t>
      </w:r>
    </w:p>
    <w:p>
      <w:pPr>
        <w:ind w:left="0" w:right="0" w:firstLine="560"/>
        <w:spacing w:before="450" w:after="450" w:line="312" w:lineRule="auto"/>
      </w:pPr>
      <w:r>
        <w:rPr>
          <w:rFonts w:ascii="宋体" w:hAnsi="宋体" w:eastAsia="宋体" w:cs="宋体"/>
          <w:color w:val="000"/>
          <w:sz w:val="28"/>
          <w:szCs w:val="28"/>
        </w:rPr>
        <w:t xml:space="preserve">XX年中央经济工作会议精神学习心得体会</w:t>
      </w:r>
    </w:p>
    <w:p>
      <w:pPr>
        <w:ind w:left="0" w:right="0" w:firstLine="560"/>
        <w:spacing w:before="450" w:after="450" w:line="312" w:lineRule="auto"/>
      </w:pPr>
      <w:r>
        <w:rPr>
          <w:rFonts w:ascii="宋体" w:hAnsi="宋体" w:eastAsia="宋体" w:cs="宋体"/>
          <w:color w:val="000"/>
          <w:sz w:val="28"/>
          <w:szCs w:val="28"/>
        </w:rPr>
        <w:t xml:space="preserve">学习半年工作会议讲话心得体会</w:t>
      </w:r>
    </w:p>
    <w:p>
      <w:pPr>
        <w:ind w:left="0" w:right="0" w:firstLine="560"/>
        <w:spacing w:before="450" w:after="450" w:line="312" w:lineRule="auto"/>
      </w:pPr>
      <w:r>
        <w:rPr>
          <w:rFonts w:ascii="宋体" w:hAnsi="宋体" w:eastAsia="宋体" w:cs="宋体"/>
          <w:color w:val="000"/>
          <w:sz w:val="28"/>
          <w:szCs w:val="28"/>
        </w:rPr>
        <w:t xml:space="preserve">学习董事长工作会议讲话的心得</w:t>
      </w:r>
    </w:p>
    <w:p>
      <w:pPr>
        <w:ind w:left="0" w:right="0" w:firstLine="560"/>
        <w:spacing w:before="450" w:after="450" w:line="312" w:lineRule="auto"/>
      </w:pPr>
      <w:r>
        <w:rPr>
          <w:rFonts w:ascii="宋体" w:hAnsi="宋体" w:eastAsia="宋体" w:cs="宋体"/>
          <w:color w:val="000"/>
          <w:sz w:val="28"/>
          <w:szCs w:val="28"/>
        </w:rPr>
        <w:t xml:space="preserve">银监会党委中央经济工作会议精神学习心得体会</w:t>
      </w:r>
    </w:p>
    <w:p>
      <w:pPr>
        <w:ind w:left="0" w:right="0" w:firstLine="560"/>
        <w:spacing w:before="450" w:after="450" w:line="312" w:lineRule="auto"/>
      </w:pPr>
      <w:r>
        <w:rPr>
          <w:rFonts w:ascii="宋体" w:hAnsi="宋体" w:eastAsia="宋体" w:cs="宋体"/>
          <w:color w:val="000"/>
          <w:sz w:val="28"/>
          <w:szCs w:val="28"/>
        </w:rPr>
        <w:t xml:space="preserve">学习董事长“半年工作会议”的讲话心得</w:t>
      </w:r>
    </w:p>
    <w:p>
      <w:pPr>
        <w:ind w:left="0" w:right="0" w:firstLine="560"/>
        <w:spacing w:before="450" w:after="450" w:line="312" w:lineRule="auto"/>
      </w:pPr>
      <w:r>
        <w:rPr>
          <w:rFonts w:ascii="宋体" w:hAnsi="宋体" w:eastAsia="宋体" w:cs="宋体"/>
          <w:color w:val="000"/>
          <w:sz w:val="28"/>
          <w:szCs w:val="28"/>
        </w:rPr>
        <w:t xml:space="preserve">教育部党组中央经济工作会议精神学习心得体会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第五篇：2024年深入学习全国人才工作会议重要讲话</w:t>
      </w:r>
    </w:p>
    <w:p>
      <w:pPr>
        <w:ind w:left="0" w:right="0" w:firstLine="560"/>
        <w:spacing w:before="450" w:after="450" w:line="312" w:lineRule="auto"/>
      </w:pPr>
      <w:r>
        <w:rPr>
          <w:rFonts w:ascii="宋体" w:hAnsi="宋体" w:eastAsia="宋体" w:cs="宋体"/>
          <w:color w:val="000"/>
          <w:sz w:val="28"/>
          <w:szCs w:val="28"/>
        </w:rPr>
        <w:t xml:space="preserve">人才是强国之本。拥有怎样的人才资源，决定一个国家的未来。胡锦涛总书记在全国人才工作会议上明确指出，人才资源是第一资源，必须用战略眼光看待人才工作，立足新的起点做好人才工作，形成育才、引才、聚才、用才的良好环境和政策优势，加快建设人才强国。这一重要论断，站在党和国家事业发展全局的高度，深刻揭示了人才资源在经济社会发展中的突出地</w:t>
      </w:r>
    </w:p>
    <w:p>
      <w:pPr>
        <w:ind w:left="0" w:right="0" w:firstLine="560"/>
        <w:spacing w:before="450" w:after="450" w:line="312" w:lineRule="auto"/>
      </w:pPr>
      <w:r>
        <w:rPr>
          <w:rFonts w:ascii="宋体" w:hAnsi="宋体" w:eastAsia="宋体" w:cs="宋体"/>
          <w:color w:val="000"/>
          <w:sz w:val="28"/>
          <w:szCs w:val="28"/>
        </w:rPr>
        <w:t xml:space="preserve">位和作用，为我国人才事业的发展指明了方向。</w:t>
      </w:r>
    </w:p>
    <w:p>
      <w:pPr>
        <w:ind w:left="0" w:right="0" w:firstLine="560"/>
        <w:spacing w:before="450" w:after="450" w:line="312" w:lineRule="auto"/>
      </w:pPr>
      <w:r>
        <w:rPr>
          <w:rFonts w:ascii="宋体" w:hAnsi="宋体" w:eastAsia="宋体" w:cs="宋体"/>
          <w:color w:val="000"/>
          <w:sz w:val="28"/>
          <w:szCs w:val="28"/>
        </w:rPr>
        <w:t xml:space="preserve">经济发展、社会发展，归根结底是为了人的全面发展；硬实力、软实力，归根结底要靠人才的实力。自然资源和物质资源终归是有限的，惟有人力资源，才是永不枯竭的战略资源；人才优势，是最需培育、最有潜力、最可依靠的优势。当今时代，综合国力竞争的广度和深度前所未有，谁掌握了人才竞争这个关键，谁就能永续发展、长盛不衰。培育好、开发好、利用好人才这个第一资源，形成人才辈出、人尽其才的生动局面，是当前和今后一个时期人才工作关键而紧迫的任务。</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人才工作指导方针，确立人才优先发展的战略布局。十年树木，百年树人，人才的成长不可能一蹴而就，早一天播种就早一天收获，先一步布局就先一步赢得主动。优先开发人才资源，优先调整人才结构，优先保证人才投入，优先创新人才制度，是构筑人才优势的必备条件。</w:t>
      </w:r>
    </w:p>
    <w:p>
      <w:pPr>
        <w:ind w:left="0" w:right="0" w:firstLine="560"/>
        <w:spacing w:before="450" w:after="450" w:line="312" w:lineRule="auto"/>
      </w:pPr>
      <w:r>
        <w:rPr>
          <w:rFonts w:ascii="宋体" w:hAnsi="宋体" w:eastAsia="宋体" w:cs="宋体"/>
          <w:color w:val="000"/>
          <w:sz w:val="28"/>
          <w:szCs w:val="28"/>
        </w:rPr>
        <w:t xml:space="preserve">人才资源是第一资源，要求我们突出工作重点，统筹抓好各类人才队伍建设。千军易得，一将难求，创新型科技人才和各类急需紧缺专门人才的培养，是人才队伍建设的当务之急。放眼长远，培养造就青年英才任重道远。形成急需人才跟得上、后备人才后劲足的良好局面，需要统揽全局、细加谋划、奉力笃行。</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推进改革创新，激发各类人才创造活力。“良禽择木而栖”，才干的施展需要良好的环境，良好的环境要靠创新体制机制去构建。只有不拘一格选拔人才，立足实践锻炼培养人才，形成更加科学、更具活力的人才工作机制，让人才用当适任、用当其时、用当尽才，才能真正做到解放人才、发展人才、用好用活人才。</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德才兼备原则，全面提高人才队伍素质。才智是人的力量，品德是人的灵魂。培育、开发和利用人才资源，时刻不可放松对人才世界观、人生观、价值观的正确引导，爱国奉献、追求真理、脚踏实地、团结协作、锐意创新、勇攀高峰是高素质人才不可或缺的内在素养。</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扩大对外开放，统筹开发利用国内国际两种人才资源。经济全球化时代，人才资源在全球范围的流动是大势所趋。中国的迅速发展为各类人才提供了广阔的舞台，只要我们有宽广的视野、开阔的胸襟、完善的政策，定能迎来“揽得天下英才”的喜人局面。</w:t>
      </w:r>
    </w:p>
    <w:p>
      <w:pPr>
        <w:ind w:left="0" w:right="0" w:firstLine="560"/>
        <w:spacing w:before="450" w:after="450" w:line="312" w:lineRule="auto"/>
      </w:pPr>
      <w:r>
        <w:rPr>
          <w:rFonts w:ascii="宋体" w:hAnsi="宋体" w:eastAsia="宋体" w:cs="宋体"/>
          <w:color w:val="000"/>
          <w:sz w:val="28"/>
          <w:szCs w:val="28"/>
        </w:rPr>
        <w:t xml:space="preserve">我们所处的时代是快速发展、催人奋进的伟大时代，我们所干的事业是前无古人、充满希望的开创性事业。伟大的时代是英才辈出的沃土，伟大的事业需要一批又一批高素质人才去开创。牢固树立人才资源是第一资源的理念，遵循社会主义市场经济规律和人才成长规律，坚持服务发展、人才优先、以用为本、创新机制、高端引领、整体开发的人才工作指导方针，我们一定能够培养造就规模宏大、结构优化、布局合理、素质优良的人才队伍，进入世界人才强国行列的战略目标一定能够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2025-08-06T01:07:54+08:00</dcterms:created>
  <dcterms:modified xsi:type="dcterms:W3CDTF">2025-08-06T01:07:54+08:00</dcterms:modified>
</cp:coreProperties>
</file>

<file path=docProps/custom.xml><?xml version="1.0" encoding="utf-8"?>
<Properties xmlns="http://schemas.openxmlformats.org/officeDocument/2006/custom-properties" xmlns:vt="http://schemas.openxmlformats.org/officeDocument/2006/docPropsVTypes"/>
</file>