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9句歌颂女性伟大的美言，最佳三八妇女节祝福语</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第一篇：9句歌颂女性伟大的美言，最佳三八妇女节祝福语莲山 课件 w ww.5 YK J.COM 41.温柔的女人是金子，漂亮的女人是钻石，聪明的女人是宝藏，可爱的女人是名画!据考证，你是世界上最大的宝藏，里面藏满了金子、钻石和名画!2.天...</w:t>
      </w:r>
    </w:p>
    <w:p>
      <w:pPr>
        <w:ind w:left="0" w:right="0" w:firstLine="560"/>
        <w:spacing w:before="450" w:after="450" w:line="312" w:lineRule="auto"/>
      </w:pPr>
      <w:r>
        <w:rPr>
          <w:rFonts w:ascii="黑体" w:hAnsi="黑体" w:eastAsia="黑体" w:cs="黑体"/>
          <w:color w:val="000000"/>
          <w:sz w:val="36"/>
          <w:szCs w:val="36"/>
          <w:b w:val="1"/>
          <w:bCs w:val="1"/>
        </w:rPr>
        <w:t xml:space="preserve">第一篇：9句歌颂女性伟大的美言，最佳三八妇女节祝福语</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41.温柔的女人是金子，漂亮的女人是钻石，聪明的女人是宝藏，可爱的女人是名画!据考证，你是世界上最大的宝藏，里面藏满了金子、钻石和名画!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5.送你一束玫瑰花，传情达意依*它。送你一只大桃花，时来运转全*它。送你一扎白合花，百年好和指望它。送你一碗豆腐花，吃完之后笑哈哈。三八节快乐!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8.世界因为女性的诞生，显得分外美丽!只是一个小小的问候，却是一个浓浓的真意!妇女节快乐!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9.佩服你并不是因为你的美丽，而是你的风度、仪态、言谈、举止以及见识。节日快乐，我最尊敬的女性！&gt;&gt;</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第二篇：伟大的女性——三八妇女节演讲稿</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1909年3月8日美国芝加哥女工为争取自由平等而举行规模巨大的罢工和示威游行，得到广大劳动妇女的热烈响应。1910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1907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第三篇：三八妇女节演讲稿：伟大的女性</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第四篇：三八妇女节赞美歌颂女性配乐诗朗诵</w:t>
      </w:r>
    </w:p>
    <w:p>
      <w:pPr>
        <w:ind w:left="0" w:right="0" w:firstLine="560"/>
        <w:spacing w:before="450" w:after="450" w:line="312" w:lineRule="auto"/>
      </w:pPr>
      <w:r>
        <w:rPr>
          <w:rFonts w:ascii="宋体" w:hAnsi="宋体" w:eastAsia="宋体" w:cs="宋体"/>
          <w:color w:val="000"/>
          <w:sz w:val="28"/>
          <w:szCs w:val="28"/>
        </w:rPr>
        <w:t xml:space="preserve">三八妇女节赞美歌颂女性配乐诗朗诵:伟大啲女性 伴随着和煦啲春风 迎来了一个温馨啲节日 在这个非凡啲日子里 多少女性 以自己独有啲创新 高超啲聪明 辛勤啲耕耘 她们 远离都市啲喧嚣和家庭啲温馨 把青春和聪明默默地奉献 为女性设立啲三八节 使女性啲付出 得到了社会啲认可和尊敬 使自己啲聪明 向社会证实了自身啲价值 用自己啲行动诠释了人生啲内涵 翻开成功女性啲浩瀚历史 她们辛勤啲步履 留下了多少闪光啲足迹 从获诺贝尔奖啲撒切尔夫人 到镭啲发明者居里夫人 从替父从军啲花木兰 到三**义啲推行者宋庆龄 从中国近代**女革命者家秋谨 到抛头颅洒热血啲杨开慧刘胡兰 从南宋啲李清照当今啲冰心 到当代保尔张海迪 这些数不胜数 无穷无尽啲女性 面对她们 我不由自主地讴歌 女性伟大啲女性 她们啲名字 如同璀璨啲明星 永远闪烁着聪明和圣洁啲光辉 她们啲卓越贡献 永远激励着女性 为实现人身价值而奋斗不息 时代在变 新世纪啲宏伟大业 为当代女性提供了 施展才华啲广阔舞台 作为新时代啲女性 要树立自尊自信自立自强精神 因为自尊使你高雅 因为自信使你坚强 因为自立使你自由 因为自强使你奋发 自尊自信自立自强 给你带来了更加丰富啲人生 更加完美啲人生 在经济和社会啲发展中 在实现自身啲价值中 把毕生精力投入到伟大事业中 创造出无愧于时代啲宏伟业绩 一代伟人开辟了新天地 怎奈内里出了个好“侍者” 五千年的乱世时候有个你 舞台上男声就会因此“走调” 贤者立下的三纲五常 圣人定就了三从四德 开拓了中华文明灿烂的史诗 从此窈窕淑女有了立身准则近代史民族空前的窒息 便有红妆演出千古耻辱 百载硝烟吞没多少英魂 怎敢忘还有烽火戏诸侯 世界固然需要日月运行的和谐 但更需圣人贤者领悟的自然规则 改写历史宗卷的交通违规者 只能是制造历史事故的火车 千条万条的道指向一个目标 就是女人要作个贤妻良母 小家的循规便有大家的欢乐 尊志合道才能走过朝朝暮暮 女人 你合轨时是个半边天 你出轨时就倾斜整个世界 你的情怀应用深爱和温暖人间 你的骄傲不应是捕获人心作响的花俏 你创造了真、善、美也写下了血和泪 你的美丽应鞭策男子汉将绿洲铺满大地的执着 你的目光应给予男子汉向往未来之光的勇敢 你的双手应支撑男子汉探究历史深层的蕴含</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第五篇：三八妇女节主题演讲稿：伟大的女性</w:t>
      </w:r>
    </w:p>
    <w:p>
      <w:pPr>
        <w:ind w:left="0" w:right="0" w:firstLine="560"/>
        <w:spacing w:before="450" w:after="450" w:line="312" w:lineRule="auto"/>
      </w:pPr>
      <w:r>
        <w:rPr>
          <w:rFonts w:ascii="宋体" w:hAnsi="宋体" w:eastAsia="宋体" w:cs="宋体"/>
          <w:color w:val="000"/>
          <w:sz w:val="28"/>
          <w:szCs w:val="28"/>
        </w:rPr>
        <w:t xml:space="preserve">三八妇女节主题演讲稿：伟大的女性</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1909年3月8日美国芝加哥女工为争取自由平等而举行规模巨大的罢工和示威游行，得到广大劳动妇女的热烈响应。1910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1907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2025-05-03T00:18:10+08:00</dcterms:created>
  <dcterms:modified xsi:type="dcterms:W3CDTF">2025-05-03T00:18:10+08:00</dcterms:modified>
</cp:coreProperties>
</file>

<file path=docProps/custom.xml><?xml version="1.0" encoding="utf-8"?>
<Properties xmlns="http://schemas.openxmlformats.org/officeDocument/2006/custom-properties" xmlns:vt="http://schemas.openxmlformats.org/officeDocument/2006/docPropsVTypes"/>
</file>