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在人事工作会议上的讲话</w:t>
      </w:r>
      <w:bookmarkEnd w:id="1"/>
    </w:p>
    <w:p>
      <w:pPr>
        <w:jc w:val="center"/>
        <w:spacing w:before="0" w:after="450"/>
      </w:pPr>
      <w:r>
        <w:rPr>
          <w:rFonts w:ascii="Arial" w:hAnsi="Arial" w:eastAsia="Arial" w:cs="Arial"/>
          <w:color w:val="999999"/>
          <w:sz w:val="20"/>
          <w:szCs w:val="20"/>
        </w:rPr>
        <w:t xml:space="preserve">来源：网络  作者：落花时节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第一篇：在人事工作会议上的讲话在人事工作会议上的讲话今天召开自治州人事工作会议，主要任务是贯彻自治区人事工作会议精神，总结“九五”期间的人事工作，安排部署我州今年的人事工作。“九五”期间自治州人事工作围绕我州改革发展和稳定的大局，把握机遇...</w:t>
      </w:r>
    </w:p>
    <w:p>
      <w:pPr>
        <w:ind w:left="0" w:right="0" w:firstLine="560"/>
        <w:spacing w:before="450" w:after="450" w:line="312" w:lineRule="auto"/>
      </w:pPr>
      <w:r>
        <w:rPr>
          <w:rFonts w:ascii="黑体" w:hAnsi="黑体" w:eastAsia="黑体" w:cs="黑体"/>
          <w:color w:val="000000"/>
          <w:sz w:val="36"/>
          <w:szCs w:val="36"/>
          <w:b w:val="1"/>
          <w:bCs w:val="1"/>
        </w:rPr>
        <w:t xml:space="preserve">第一篇：在人事工作会议上的讲话</w:t>
      </w:r>
    </w:p>
    <w:p>
      <w:pPr>
        <w:ind w:left="0" w:right="0" w:firstLine="560"/>
        <w:spacing w:before="450" w:after="450" w:line="312" w:lineRule="auto"/>
      </w:pPr>
      <w:r>
        <w:rPr>
          <w:rFonts w:ascii="宋体" w:hAnsi="宋体" w:eastAsia="宋体" w:cs="宋体"/>
          <w:color w:val="000"/>
          <w:sz w:val="28"/>
          <w:szCs w:val="28"/>
        </w:rPr>
        <w:t xml:space="preserve">在人事工作会议上的讲话</w:t>
      </w:r>
    </w:p>
    <w:p>
      <w:pPr>
        <w:ind w:left="0" w:right="0" w:firstLine="560"/>
        <w:spacing w:before="450" w:after="450" w:line="312" w:lineRule="auto"/>
      </w:pPr>
      <w:r>
        <w:rPr>
          <w:rFonts w:ascii="宋体" w:hAnsi="宋体" w:eastAsia="宋体" w:cs="宋体"/>
          <w:color w:val="000"/>
          <w:sz w:val="28"/>
          <w:szCs w:val="28"/>
        </w:rPr>
        <w:t xml:space="preserve">今天召开自治州人事工作会议，主要任务是贯彻自治区人事工作会议精神，总结“九五”期间的人事工作，安排部署我州今年的人事工作。“九五”期间自治州人事工作围绕我州改革发展和稳定的大局，把握机遇，开拓进取，在深化人事制度改革、创新人事管理体制、人才资源开发、调整人才结构、全面加强国家公务员、专</w:t>
      </w:r>
    </w:p>
    <w:p>
      <w:pPr>
        <w:ind w:left="0" w:right="0" w:firstLine="560"/>
        <w:spacing w:before="450" w:after="450" w:line="312" w:lineRule="auto"/>
      </w:pPr>
      <w:r>
        <w:rPr>
          <w:rFonts w:ascii="宋体" w:hAnsi="宋体" w:eastAsia="宋体" w:cs="宋体"/>
          <w:color w:val="000"/>
          <w:sz w:val="28"/>
          <w:szCs w:val="28"/>
        </w:rPr>
        <w:t xml:space="preserve">业技术人员和企业家队伍建设等方面都取得了较好的成绩，促进了自治州经济建设和各项事业发展。在此，我代表州委、州人民政府向全州人事系统的同志们表示衷心的感谢和亲切的慰问。</w:t>
      </w:r>
    </w:p>
    <w:p>
      <w:pPr>
        <w:ind w:left="0" w:right="0" w:firstLine="560"/>
        <w:spacing w:before="450" w:after="450" w:line="312" w:lineRule="auto"/>
      </w:pPr>
      <w:r>
        <w:rPr>
          <w:rFonts w:ascii="宋体" w:hAnsi="宋体" w:eastAsia="宋体" w:cs="宋体"/>
          <w:color w:val="000"/>
          <w:sz w:val="28"/>
          <w:szCs w:val="28"/>
        </w:rPr>
        <w:t xml:space="preserve">下面我就做好今后的人事工作讲几点意见：</w:t>
      </w:r>
    </w:p>
    <w:p>
      <w:pPr>
        <w:ind w:left="0" w:right="0" w:firstLine="560"/>
        <w:spacing w:before="450" w:after="450" w:line="312" w:lineRule="auto"/>
      </w:pPr>
      <w:r>
        <w:rPr>
          <w:rFonts w:ascii="宋体" w:hAnsi="宋体" w:eastAsia="宋体" w:cs="宋体"/>
          <w:color w:val="000"/>
          <w:sz w:val="28"/>
          <w:szCs w:val="28"/>
        </w:rPr>
        <w:t xml:space="preserve">一、进一步明确人事工作所肩负的重要任务</w:t>
      </w:r>
    </w:p>
    <w:p>
      <w:pPr>
        <w:ind w:left="0" w:right="0" w:firstLine="560"/>
        <w:spacing w:before="450" w:after="450" w:line="312" w:lineRule="auto"/>
      </w:pPr>
      <w:r>
        <w:rPr>
          <w:rFonts w:ascii="宋体" w:hAnsi="宋体" w:eastAsia="宋体" w:cs="宋体"/>
          <w:color w:val="000"/>
          <w:sz w:val="28"/>
          <w:szCs w:val="28"/>
        </w:rPr>
        <w:t xml:space="preserve">面向新世纪，我们将进入一个全面建设小康社会，加快推进社会主义现代化，实现第三步战略目标的发展阶段。国家将继续实施扩大内需的政策和西部大开发的全面推进，为我州提供了良好的发展条件。即将召开的自治州十届四次人事代表大会将通过自治州国民经济和社会发展“十五”计划纲要，并将安排部署政府今年的工作重点。在纲要中，我们把大力培养、稳定、引进和使用人才作为一项战略任务提出来，这是根据党的十五届五中全会精神和实现富民强州的目标提出来的。</w:t>
      </w:r>
    </w:p>
    <w:p>
      <w:pPr>
        <w:ind w:left="0" w:right="0" w:firstLine="560"/>
        <w:spacing w:before="450" w:after="450" w:line="312" w:lineRule="auto"/>
      </w:pPr>
      <w:r>
        <w:rPr>
          <w:rFonts w:ascii="宋体" w:hAnsi="宋体" w:eastAsia="宋体" w:cs="宋体"/>
          <w:color w:val="000"/>
          <w:sz w:val="28"/>
          <w:szCs w:val="28"/>
        </w:rPr>
        <w:t xml:space="preserve">首先，实施人才战略是实施西部大开发战略，促进自治州经济大发展的需要。中央实施西部大开发战略以来，对我州基础设施、生态环境保护等方面建设力度正在加大；国务院实施西部大开发的若干政策措施也已经出台；西气东输、塔里木河生态综合整治等国家、自治区重点工程项目将在我州开工建设；今后五年，西部大开发战略将迈出更大的步伐。随着西部大开发战略的全面实施和推进，我州将全面进入加快发展的大好时期。“十五”期间我州发展的指导思想是：以经济建设为中心，以富民强州为目标，紧紧抓住国家实施西部大开发的历史性机遇，实施以市场为导向的优势资源转换战略、科教兴州战略、可持续发展战略。着力进行经济结构的战略性调整，坚持走开放型、融合型特色经济的路子。围绕“”的工作思路，即建设一个中心城市（库尔勒市），打牢两个基础（生态环境和基础设施），实现三个突破（科技创新、对外开放和民营经济），培育四大支柱产业（特色农业、石油石化、旅游业和矿产开放）。加强精神文明、民主法制建设和党风廉政建设，保持社会政治稳定，促进社会全面进步。</w:t>
      </w:r>
    </w:p>
    <w:p>
      <w:pPr>
        <w:ind w:left="0" w:right="0" w:firstLine="560"/>
        <w:spacing w:before="450" w:after="450" w:line="312" w:lineRule="auto"/>
      </w:pPr>
      <w:r>
        <w:rPr>
          <w:rFonts w:ascii="宋体" w:hAnsi="宋体" w:eastAsia="宋体" w:cs="宋体"/>
          <w:color w:val="000"/>
          <w:sz w:val="28"/>
          <w:szCs w:val="28"/>
        </w:rPr>
        <w:t xml:space="preserve">事业要发展，人才是关键，古人说：为政之要，惟在得人。实施西部大开发战略，实现自治州富民强州的目标，关键取决于人的素质的提高。只有培养成千上万具有科学文化知识的高素质劳动者，建立一支具有较高科学技术水平的专门人才队伍，培育一大批适应市场经济的高层次经营管理人才和具有较高政治素质、文化素质的各级领导干部，才能为西部大开发战略的实施提供重要的支撑，才能抓住机遇，加快发展，实现自治州大开发、大发展的目标。</w:t>
      </w:r>
    </w:p>
    <w:p>
      <w:pPr>
        <w:ind w:left="0" w:right="0" w:firstLine="560"/>
        <w:spacing w:before="450" w:after="450" w:line="312" w:lineRule="auto"/>
      </w:pPr>
      <w:r>
        <w:rPr>
          <w:rFonts w:ascii="宋体" w:hAnsi="宋体" w:eastAsia="宋体" w:cs="宋体"/>
          <w:color w:val="000"/>
          <w:sz w:val="28"/>
          <w:szCs w:val="28"/>
        </w:rPr>
        <w:t xml:space="preserve">第二，实施人才战略是扩大对外开放，迎接知识经济挑战的需要。进入新世纪，经济全球化趋势增强，科技进步日新月异，知识经济发展迅速，市场竞争日趋激烈。特别是我国即将加入世贸组织，正面临着严峻的挑战。市场竞争实质上是人才的竞争。我州作为西部欠发达地区，要实现加快发展，壮大实力，跟上时代的步伐，缩小与发达地区在生产力水平上的差距，实现富民强州的目标。更要求我们必须大力实施人才战略，尽快培养一批熟悉规则和行为方式的各类专门人才；必须通过引进、培养和使用好人才，加快科技进步，促进产品和产业的升级，提升企业和产业的竞争力。</w:t>
      </w:r>
    </w:p>
    <w:p>
      <w:pPr>
        <w:ind w:left="0" w:right="0" w:firstLine="560"/>
        <w:spacing w:before="450" w:after="450" w:line="312" w:lineRule="auto"/>
      </w:pPr>
      <w:r>
        <w:rPr>
          <w:rFonts w:ascii="宋体" w:hAnsi="宋体" w:eastAsia="宋体" w:cs="宋体"/>
          <w:color w:val="000"/>
          <w:sz w:val="28"/>
          <w:szCs w:val="28"/>
        </w:rPr>
        <w:t xml:space="preserve">第三，实施人才战略是创新科技体制，促进科技进步的需要。当今世界，科技进步，知识经济的发展，特别是体现知识经济特点的高新技术迅速发展，在生物技术、信息技术、新能源、新材料、矿产开发领域，科学技术对经济发展的贡献率正逐步加大。实践证明，推动我州经济发展的根本动力，是发展科学技术，科技创新、科技进步的核心是人才。为此，我们必须加快实施人才战略，加紧培养一批高新技术应用性人才和高科技创新人才，以不断培育和开发，推广和应用高新科技产业项目，以实现我州生产力水平的提高和现代经济的跨越式发展。好范文版权所有</w:t>
      </w:r>
    </w:p>
    <w:p>
      <w:pPr>
        <w:ind w:left="0" w:right="0" w:firstLine="560"/>
        <w:spacing w:before="450" w:after="450" w:line="312" w:lineRule="auto"/>
      </w:pPr>
      <w:r>
        <w:rPr>
          <w:rFonts w:ascii="宋体" w:hAnsi="宋体" w:eastAsia="宋体" w:cs="宋体"/>
          <w:color w:val="000"/>
          <w:sz w:val="28"/>
          <w:szCs w:val="28"/>
        </w:rPr>
        <w:t xml:space="preserve">各级人事部门是人才战略的具体组织和实施者，今后的工作中，人事工作肩负重任，广大的人事干部，一定要以高度的事业心和责任感，紧紧围绕经济发展主题和经济结构调整这条主线，推进整体性人才资源开发，深化人事制度改革，做好各项人事工作。</w:t>
      </w:r>
    </w:p>
    <w:p>
      <w:pPr>
        <w:ind w:left="0" w:right="0" w:firstLine="560"/>
        <w:spacing w:before="450" w:after="450" w:line="312" w:lineRule="auto"/>
      </w:pPr>
      <w:r>
        <w:rPr>
          <w:rFonts w:ascii="宋体" w:hAnsi="宋体" w:eastAsia="宋体" w:cs="宋体"/>
          <w:color w:val="000"/>
          <w:sz w:val="28"/>
          <w:szCs w:val="28"/>
        </w:rPr>
        <w:t xml:space="preserve">二、以结构调整为重点，加大人才资源开发力度</w:t>
      </w:r>
    </w:p>
    <w:p>
      <w:pPr>
        <w:ind w:left="0" w:right="0" w:firstLine="560"/>
        <w:spacing w:before="450" w:after="450" w:line="312" w:lineRule="auto"/>
      </w:pPr>
      <w:r>
        <w:rPr>
          <w:rFonts w:ascii="宋体" w:hAnsi="宋体" w:eastAsia="宋体" w:cs="宋体"/>
          <w:color w:val="000"/>
          <w:sz w:val="28"/>
          <w:szCs w:val="28"/>
        </w:rPr>
        <w:t xml:space="preserve">进行整体性人才资源开发是实施人才战略的主要任务，而整体性人才资源开发不是一朝一夕的事，需要全社会各方面的配合、协调，要以调整和优化人才结构为重点，科学预测，精心规划，加强培养，合理配置，注重使</w:t>
      </w:r>
    </w:p>
    <w:p>
      <w:pPr>
        <w:ind w:left="0" w:right="0" w:firstLine="560"/>
        <w:spacing w:before="450" w:after="450" w:line="312" w:lineRule="auto"/>
      </w:pPr>
      <w:r>
        <w:rPr>
          <w:rFonts w:ascii="黑体" w:hAnsi="黑体" w:eastAsia="黑体" w:cs="黑体"/>
          <w:color w:val="000000"/>
          <w:sz w:val="36"/>
          <w:szCs w:val="36"/>
          <w:b w:val="1"/>
          <w:bCs w:val="1"/>
        </w:rPr>
        <w:t xml:space="preserve">第二篇：在人事工作会议上的讲话[范文模版]</w:t>
      </w:r>
    </w:p>
    <w:p>
      <w:pPr>
        <w:ind w:left="0" w:right="0" w:firstLine="560"/>
        <w:spacing w:before="450" w:after="450" w:line="312" w:lineRule="auto"/>
      </w:pPr>
      <w:r>
        <w:rPr>
          <w:rFonts w:ascii="宋体" w:hAnsi="宋体" w:eastAsia="宋体" w:cs="宋体"/>
          <w:color w:val="000"/>
          <w:sz w:val="28"/>
          <w:szCs w:val="28"/>
        </w:rPr>
        <w:t xml:space="preserve">全州人事工作会议的主要任务是：以邓小平理论和xxxx重要思想为指导，认真贯彻学习全国和全省人才和人事工作会议精神，研究确定今后一个时期我州人事工作改革发展思路，安排部署今年的人事工作。</w:t>
      </w:r>
    </w:p>
    <w:p>
      <w:pPr>
        <w:ind w:left="0" w:right="0" w:firstLine="560"/>
        <w:spacing w:before="450" w:after="450" w:line="312" w:lineRule="auto"/>
      </w:pPr>
      <w:r>
        <w:rPr>
          <w:rFonts w:ascii="宋体" w:hAnsi="宋体" w:eastAsia="宋体" w:cs="宋体"/>
          <w:color w:val="000"/>
          <w:sz w:val="28"/>
          <w:szCs w:val="28"/>
        </w:rPr>
        <w:t xml:space="preserve">下面，我结合学习贯彻全国人才工作会议、全省人才和人事工作会议以及全州人才会议精神，联系我州人事工作的实际，谈几点意见：</w:t>
      </w:r>
    </w:p>
    <w:p>
      <w:pPr>
        <w:ind w:left="0" w:right="0" w:firstLine="560"/>
        <w:spacing w:before="450" w:after="450" w:line="312" w:lineRule="auto"/>
      </w:pPr>
      <w:r>
        <w:rPr>
          <w:rFonts w:ascii="宋体" w:hAnsi="宋体" w:eastAsia="宋体" w:cs="宋体"/>
          <w:color w:val="000"/>
          <w:sz w:val="28"/>
          <w:szCs w:val="28"/>
        </w:rPr>
        <w:t xml:space="preserve">一、坚持以人为本，树立科学的人才观，增强对实施人才战略重大意义的认识</w:t>
      </w:r>
    </w:p>
    <w:p>
      <w:pPr>
        <w:ind w:left="0" w:right="0" w:firstLine="560"/>
        <w:spacing w:before="450" w:after="450" w:line="312" w:lineRule="auto"/>
      </w:pPr>
      <w:r>
        <w:rPr>
          <w:rFonts w:ascii="宋体" w:hAnsi="宋体" w:eastAsia="宋体" w:cs="宋体"/>
          <w:color w:val="000"/>
          <w:sz w:val="28"/>
          <w:szCs w:val="28"/>
        </w:rPr>
        <w:t xml:space="preserve">xx近日在中央人口资源环境工作座谈会上强调指出，坚持以人为本，就是要以实现人的全面发展为目标，从人民群众的根本利益出发谋发展、促发展，不断满足人民群众日益增长的物质文化需要，切实保障人民群众的经济、政治和文化权益，让发展的成果惠及全体人民。以人为本是人事工作的生命线，是人事工作的灵魂，实现人的全面发展是人事工作的崇高目标。作为从事人事工作的同志，一定要站在全局和战略的高度，深刻理解xx重要讲话的精神实质，坚持以人为本，坚持“尊重劳动、尊重知识、尊重人才、尊重创造”的方针，并把它贯穿于人事工作的全过程，体现在方针政策中，把促进人的发展作为人事工作的根本出发点和落脚点。</w:t>
      </w:r>
    </w:p>
    <w:p>
      <w:pPr>
        <w:ind w:left="0" w:right="0" w:firstLine="560"/>
        <w:spacing w:before="450" w:after="450" w:line="312" w:lineRule="auto"/>
      </w:pPr>
      <w:r>
        <w:rPr>
          <w:rFonts w:ascii="宋体" w:hAnsi="宋体" w:eastAsia="宋体" w:cs="宋体"/>
          <w:color w:val="000"/>
          <w:sz w:val="28"/>
          <w:szCs w:val="28"/>
        </w:rPr>
        <w:t xml:space="preserve">人事工作政策性强，涉及面广，关系到广大人民群众的切身利益，因此，我们在审批事项，处理日常事务的过程中，一定要树立以人为本的思想，一切从人民的利益出发，尊重人、关心人、体贴人、爱护人、帮助人、理解人。尤其是在制定政策时，要把党的方针政策和人民群众的利益结合起来，体现公平、公正、公开的原则，尊重人权，实事求是，充分调动广大人民的积极性、主动性和创造性，发展好、实现好、维护好最广大人民群众的根本利益。</w:t>
      </w:r>
    </w:p>
    <w:p>
      <w:pPr>
        <w:ind w:left="0" w:right="0" w:firstLine="560"/>
        <w:spacing w:before="450" w:after="450" w:line="312" w:lineRule="auto"/>
      </w:pPr>
      <w:r>
        <w:rPr>
          <w:rFonts w:ascii="宋体" w:hAnsi="宋体" w:eastAsia="宋体" w:cs="宋体"/>
          <w:color w:val="000"/>
          <w:sz w:val="28"/>
          <w:szCs w:val="28"/>
        </w:rPr>
        <w:t xml:space="preserve">人才工作是人事工作的首要任务，坚持以人为本，必须牢固树立科学的人才观，认真实施人才战略。《中共中央、国务院关于进一步加强人才工作的决定》明确指出：只要具有一定的知识或技能，能够进行创造性劳动，为推进社会主义政治文明、物质文明、精神文明建设，在 建设中国特色社会主义伟大事业中做出积极贡献的，都是党和国家需要的人才。要坚持德才兼备原则，把品德、知识、能力和业绩作为衡量人才的主要标准，不唯学历、不唯职称、不唯资历、不唯身份，不拘一格选人才。强调人才存在于人民群众之中，鼓励人人都作贡献，人人都能成才。因此，我们在实施人才战略中，要以人为本，把促进人才健康成长和充分发挥人才作用放在首要位置，努力营造鼓励人才干事业，支持人才干成事业，帮助人才干好事业的社会环境，放手让一切劳动、知识、技术、管理和资本的活力竞相迸发，让一切创造社会财富的源泉充分涌现，以造福于社会，造福于人民。</w:t>
      </w:r>
    </w:p>
    <w:p>
      <w:pPr>
        <w:ind w:left="0" w:right="0" w:firstLine="560"/>
        <w:spacing w:before="450" w:after="450" w:line="312" w:lineRule="auto"/>
      </w:pPr>
      <w:r>
        <w:rPr>
          <w:rFonts w:ascii="宋体" w:hAnsi="宋体" w:eastAsia="宋体" w:cs="宋体"/>
          <w:color w:val="000"/>
          <w:sz w:val="28"/>
          <w:szCs w:val="28"/>
        </w:rPr>
        <w:t xml:space="preserve">二、把握形势，抓住重点，促进我州人事工作全面发展</w:t>
      </w:r>
    </w:p>
    <w:p>
      <w:pPr>
        <w:ind w:left="0" w:right="0" w:firstLine="560"/>
        <w:spacing w:before="450" w:after="450" w:line="312" w:lineRule="auto"/>
      </w:pPr>
      <w:r>
        <w:rPr>
          <w:rFonts w:ascii="宋体" w:hAnsi="宋体" w:eastAsia="宋体" w:cs="宋体"/>
          <w:color w:val="000"/>
          <w:sz w:val="28"/>
          <w:szCs w:val="28"/>
        </w:rPr>
        <w:t xml:space="preserve">全国人才工作会议指出，要把促进经济社会和人的全面发展作为人才工作的根本出发点。全州人事部门一定要牢固确立促进两个发展的战略思想，围绕两个发展来确立目标任务，围绕两个发展来制定政策措施，用两个发展来检验工作成效。要着眼于两个发展，把各项人事工作自觉融于全州经济社会全面发展的总体目标，紧紧围绕全州经济结构调整以及推进农业产业化、新型工业化、城镇化建设和五大产业、十大工业项目、十大基础设施项目、十大招商引资项目，认真抓好人才工作，大力推进人事制度改革，促进人才队伍与经济社会协调发展。</w:t>
      </w:r>
    </w:p>
    <w:p>
      <w:pPr>
        <w:ind w:left="0" w:right="0" w:firstLine="560"/>
        <w:spacing w:before="450" w:after="450" w:line="312" w:lineRule="auto"/>
      </w:pPr>
      <w:r>
        <w:rPr>
          <w:rFonts w:ascii="宋体" w:hAnsi="宋体" w:eastAsia="宋体" w:cs="宋体"/>
          <w:color w:val="000"/>
          <w:sz w:val="28"/>
          <w:szCs w:val="28"/>
        </w:rPr>
        <w:t xml:space="preserve">（一）坚持高层次人才和实用型人才并重，不同所有制人才开发同举的原则，着力抓好五支人才队伍建设</w:t>
      </w:r>
    </w:p>
    <w:p>
      <w:pPr>
        <w:ind w:left="0" w:right="0" w:firstLine="560"/>
        <w:spacing w:before="450" w:after="450" w:line="312" w:lineRule="auto"/>
      </w:pPr>
      <w:r>
        <w:rPr>
          <w:rFonts w:ascii="宋体" w:hAnsi="宋体" w:eastAsia="宋体" w:cs="宋体"/>
          <w:color w:val="000"/>
          <w:sz w:val="28"/>
          <w:szCs w:val="28"/>
        </w:rPr>
        <w:t xml:space="preserve">从去年调研的情况看，我州人才总量不足、结构不合理、复合型人才紧缺，不能满足实际需要，人才问题已经成为制约我州经济社会发展的主要障碍之一。必须切实增强人才队伍建设的责任感和紧迫感，紧紧抓住人才培养、吸收和使用三个环节，进一步加大各类人才队伍建设的力度。</w:t>
      </w:r>
    </w:p>
    <w:p>
      <w:pPr>
        <w:ind w:left="0" w:right="0" w:firstLine="560"/>
        <w:spacing w:before="450" w:after="450" w:line="312" w:lineRule="auto"/>
      </w:pPr>
      <w:r>
        <w:rPr>
          <w:rFonts w:ascii="宋体" w:hAnsi="宋体" w:eastAsia="宋体" w:cs="宋体"/>
          <w:color w:val="000"/>
          <w:sz w:val="28"/>
          <w:szCs w:val="28"/>
        </w:rPr>
        <w:t xml:space="preserve">一是全面加强公务员队伍建设。公务员是党政人才的重要资源，是国家政权机关依法行使国家权力的直接承担者和实施者。在路线、方针、政策和法律制度框架确定后，公务员的水平和能力将在很大程度上影响着政府机关依法行政的水平和能力。我州公务员队伍的整体素质是好的，但与州委、州政府和人民的要求和期望，与形势的发展和要求还有一定的差距。我们要要加大公务员培训力度，以素质、能力和作风为重点，建设学习型公务员队伍，推动学习型政府和服务型政府的形成。要把健全公务员制度作为深化行政体制改革和人事制度改革的主要任务，按照德才兼备和公开、平等、竞争、择优的原则，严格考试录用和考核制度，积极推行竞争上岗，进一步完善选人用人机制。要建立健全检查监督制度，加强对公务员的廉政勤政督察，坚决纠正有法不依、有令不行、有禁不止的行为，保证政令畅通，切实解决一些行政机关和部门效率低下，办事推诿、扯皮等问题，</w:t>
      </w:r>
    </w:p>
    <w:p>
      <w:pPr>
        <w:ind w:left="0" w:right="0" w:firstLine="560"/>
        <w:spacing w:before="450" w:after="450" w:line="312" w:lineRule="auto"/>
      </w:pPr>
      <w:r>
        <w:rPr>
          <w:rFonts w:ascii="宋体" w:hAnsi="宋体" w:eastAsia="宋体" w:cs="宋体"/>
          <w:color w:val="000"/>
          <w:sz w:val="28"/>
          <w:szCs w:val="28"/>
        </w:rPr>
        <w:t xml:space="preserve">促进行政机关和国家公务员勤政高效。</w:t>
      </w:r>
    </w:p>
    <w:p>
      <w:pPr>
        <w:ind w:left="0" w:right="0" w:firstLine="560"/>
        <w:spacing w:before="450" w:after="450" w:line="312" w:lineRule="auto"/>
      </w:pPr>
      <w:r>
        <w:rPr>
          <w:rFonts w:ascii="宋体" w:hAnsi="宋体" w:eastAsia="宋体" w:cs="宋体"/>
          <w:color w:val="000"/>
          <w:sz w:val="28"/>
          <w:szCs w:val="28"/>
        </w:rPr>
        <w:t xml:space="preserve">二是要切实加大专业技术人才队伍建设的力度，努力造就一支高素质的专业技术人才队伍。首先是要加强制度创新。放开用活现有的专业技术人才，引入人才竞争机制，全面推行以聘用制为主的用人制度；改革职称制度，建立人事部门指导下的专业技术人员社会评价机制，促进高素质专业技术人才队伍建设；推行按劳分配与按生产要素分配相结合的分配办法，使各单位工资总额的增减与本单位的经济、社会效益更加紧密结合，鼓励专业技术人才实行技术入股，保障专业技术人才的合法收益；其次是要实行政策倾斜。要紧密结合我州紧缺和急需的人才，结合我州的五大重点产业、重点工程引进人才，要坚持引人与引智并重的原则，切实抓好智力引进工作；第三是要改善用人环境，营造加快引进专业技术人才的良好氛围。要加强技术创新和高层次专业技术人员先进典型事迹的宣传工作，弘扬创新人才和优秀高层次专业技术人才的突出业绩和奉献精神，真正营造全社会“尊重劳动、尊重知识、尊重人才，尊重创造”的良好氛围。</w:t>
      </w:r>
    </w:p>
    <w:p>
      <w:pPr>
        <w:ind w:left="0" w:right="0" w:firstLine="560"/>
        <w:spacing w:before="450" w:after="450" w:line="312" w:lineRule="auto"/>
      </w:pPr>
      <w:r>
        <w:rPr>
          <w:rFonts w:ascii="宋体" w:hAnsi="宋体" w:eastAsia="宋体" w:cs="宋体"/>
          <w:color w:val="000"/>
          <w:sz w:val="28"/>
          <w:szCs w:val="28"/>
        </w:rPr>
        <w:t xml:space="preserve">三是加强企业经营管理人才队伍建设。要利用我州现有的人才市场资源，扶持和培育企业经营管理者人才市场，充分发挥市场在企业经营管理者选拔配置中的作用，扩大选人视野，拓宽选人途径，优化人才资源，促进人才合理流动。建设一支政治素质好、善于经营管理、遵纪守法的企业经营管理者队伍，有利于提高企业经营管理水平，增强企业的市场竞争能力。各级政府人事部 门要进一步解放思想，提高认识，增强紧迫感，把培育和发展企业经营管理者人才市场摆上重要议程。积极探索企业经营管理人才资源和非公单位人才资源的开发、培训、评价、交流、管理等问题，着力提高经营管理人才队伍的整体素质，完善经营管理人才社会化管理服务体系，推进经营管理人才职业化、市场化建设，促进我州企业经营管理人才的合理流动，优化配置人才资源。</w:t>
      </w:r>
    </w:p>
    <w:p>
      <w:pPr>
        <w:ind w:left="0" w:right="0" w:firstLine="560"/>
        <w:spacing w:before="450" w:after="450" w:line="312" w:lineRule="auto"/>
      </w:pPr>
      <w:r>
        <w:rPr>
          <w:rFonts w:ascii="宋体" w:hAnsi="宋体" w:eastAsia="宋体" w:cs="宋体"/>
          <w:color w:val="000"/>
          <w:sz w:val="28"/>
          <w:szCs w:val="28"/>
        </w:rPr>
        <w:t xml:space="preserve">四是强化职业技能培训，加强高技能人才开发。高技能人才是推动技术创新和实现科技成果转化不可缺少的重要力量，要围绕我州“五大产业”发展对高技能人才的需求，通过职业技术教育、岗位培训、技术竞赛、个人自学等，不断开发和提高高技能人才队伍的素质。</w:t>
      </w:r>
    </w:p>
    <w:p>
      <w:pPr>
        <w:ind w:left="0" w:right="0" w:firstLine="560"/>
        <w:spacing w:before="450" w:after="450" w:line="312" w:lineRule="auto"/>
      </w:pPr>
      <w:r>
        <w:rPr>
          <w:rFonts w:ascii="宋体" w:hAnsi="宋体" w:eastAsia="宋体" w:cs="宋体"/>
          <w:color w:val="000"/>
          <w:sz w:val="28"/>
          <w:szCs w:val="28"/>
        </w:rPr>
        <w:t xml:space="preserve">五是统筹城乡人才开发，加快农村实用型人才队伍建设。农村实用型人才是普及推广农业科学技术的带头人，在推进农村经济发展和增加农民收入方面发挥着重作用。各县市政府、人事部门一定要加强领导，把农村人才开发作为人才开发的重点，将其纳入当地农业和农村经济发展规划，大力实施农村人才培训工程，加大投入，通过“农函大”、“农广校”，农村专业技术协会、科技“三下乡”等形式，加大农村实用人才的培训力度，重点造就一批熟练运用实用技术发展致富的种养殖能人，一批促进农业产业化、发展农村经济合作组织的带头人，一批增收致富较快的能工巧匠，一批农产品营销能手，一批适应外出打工赚钱的技能型人才，一批丰富农村文化生活、促进农村精神文明建设的文化专业人士。通过农村实用人才的开发，促进农村经济和社会的全面发展。</w:t>
      </w:r>
    </w:p>
    <w:p>
      <w:pPr>
        <w:ind w:left="0" w:right="0" w:firstLine="560"/>
        <w:spacing w:before="450" w:after="450" w:line="312" w:lineRule="auto"/>
      </w:pPr>
      <w:r>
        <w:rPr>
          <w:rFonts w:ascii="宋体" w:hAnsi="宋体" w:eastAsia="宋体" w:cs="宋体"/>
          <w:color w:val="000"/>
          <w:sz w:val="28"/>
          <w:szCs w:val="28"/>
        </w:rPr>
        <w:t xml:space="preserve">（二）加快事业单位人事制度改革步伐</w:t>
      </w:r>
    </w:p>
    <w:p>
      <w:pPr>
        <w:ind w:left="0" w:right="0" w:firstLine="560"/>
        <w:spacing w:before="450" w:after="450" w:line="312" w:lineRule="auto"/>
      </w:pPr>
      <w:r>
        <w:rPr>
          <w:rFonts w:ascii="宋体" w:hAnsi="宋体" w:eastAsia="宋体" w:cs="宋体"/>
          <w:color w:val="000"/>
          <w:sz w:val="28"/>
          <w:szCs w:val="28"/>
        </w:rPr>
        <w:t xml:space="preserve">事业单位聚集了大批的优秀人才，搞好事业单位人事制度改革，建立充满生机与活力的用人制度，充分调动事业单位各类人才的积极性和创造性，是多出成果，快出人才的关键。必须把深化事业单位人事制度改革作为人事部门的工作重点，切实抓紧抓好。事业单位人事制度改革的重点主要是结合机构改革。推行事业单位工作人员聘用制和改革工资分配制度。我们要在已取得成绩的基础上，不断总结经验，及时研究解决工作中遇到的问题，确保我州按照省</w:t>
      </w:r>
    </w:p>
    <w:p>
      <w:pPr>
        <w:ind w:left="0" w:right="0" w:firstLine="560"/>
        <w:spacing w:before="450" w:after="450" w:line="312" w:lineRule="auto"/>
      </w:pPr>
      <w:r>
        <w:rPr>
          <w:rFonts w:ascii="宋体" w:hAnsi="宋体" w:eastAsia="宋体" w:cs="宋体"/>
          <w:color w:val="000"/>
          <w:sz w:val="28"/>
          <w:szCs w:val="28"/>
        </w:rPr>
        <w:t xml:space="preserve">里的要求在6月底全面完成事业单位的聘用制改革任务。要抓紧时间进行调查研究，从有利于激发广大专业技术人才的活力、促进科技和生产力发展出发，针对不同行业、不同单位抓紧制定以岗位绩效为主体、分级分类管理的薪酬制度，形成灵活有效的分配机制和多样化的分配方式。鼓励事业单位各类人才在完成本职工作，不侵害单位利益的前提下，通过兼职、借调、技术开发、技术服务、项目引进等形式，开展有偿服务。充分调动各类人才的积极性，彻底打破平均主义，努力使一流的人才做出一流的贡献并享受一流的待遇。</w:t>
      </w:r>
    </w:p>
    <w:p>
      <w:pPr>
        <w:ind w:left="0" w:right="0" w:firstLine="560"/>
        <w:spacing w:before="450" w:after="450" w:line="312" w:lineRule="auto"/>
      </w:pPr>
      <w:r>
        <w:rPr>
          <w:rFonts w:ascii="宋体" w:hAnsi="宋体" w:eastAsia="宋体" w:cs="宋体"/>
          <w:color w:val="000"/>
          <w:sz w:val="28"/>
          <w:szCs w:val="28"/>
        </w:rPr>
        <w:t xml:space="preserve">（三）加强人才市场建设，提高人才资源市场化配置程度</w:t>
      </w:r>
    </w:p>
    <w:p>
      <w:pPr>
        <w:ind w:left="0" w:right="0" w:firstLine="560"/>
        <w:spacing w:before="450" w:after="450" w:line="312" w:lineRule="auto"/>
      </w:pPr>
      <w:r>
        <w:rPr>
          <w:rFonts w:ascii="宋体" w:hAnsi="宋体" w:eastAsia="宋体" w:cs="宋体"/>
          <w:color w:val="000"/>
          <w:sz w:val="28"/>
          <w:szCs w:val="28"/>
        </w:rPr>
        <w:t xml:space="preserve">根据完善社会主义市场经济体制的要求，全面推进机制健全、运行规范、信息畅通、服务周到、引导合理、监督有力的人才市场体系建设。要以州级人才市场建设为重点,积极培育州县结合的人才市场网络，逐步建立统一规范的全州人才市场体系。整合现有的人才市场和劳动力市场资源，建立资源共享的信息交流平台。推进政府部门所属人才服务机构向市场主体转变，积极吸纳社会资本投资人才市场建设和参与创办人才中介服务组织。加强人才市场监管，规范人才市场秩序。建立人才信息库和人才评价推荐中心，完善人才</w:t>
      </w:r>
    </w:p>
    <w:p>
      <w:pPr>
        <w:ind w:left="0" w:right="0" w:firstLine="560"/>
        <w:spacing w:before="450" w:after="450" w:line="312" w:lineRule="auto"/>
      </w:pPr>
      <w:r>
        <w:rPr>
          <w:rFonts w:ascii="宋体" w:hAnsi="宋体" w:eastAsia="宋体" w:cs="宋体"/>
          <w:color w:val="000"/>
          <w:sz w:val="28"/>
          <w:szCs w:val="28"/>
        </w:rPr>
        <w:t xml:space="preserve">信息网和人才市场信息发布制度。进一步消除人才流动中的城乡、区域、部门、行业、身份、所有制等限制，疏通人才队伍之间、不同所有制之间、不同地区之间的人才流动渠道。发挥市场在人才资源配置中的基础性作用，促进企事业单位通过市场自主择人、人才进入市场自主择业。大力发展人事代理，加快人事档案管理制度改革步伐，探索建立社会化的人才档案公共管理服务系统。按照市场配置人才的原则，引导人才向农村、向基层、向贫困山区流动，向企业生产第一线流动；对经济发展的重点领域和人才资源配置供求矛盾较突出的部门和单位，要采取倾斜政策引导其合理流动。鼓励专业技术人员通过技术开发、技术转让、项目引进、科技咨询、定期服务以及兼职等方式合理流动；鼓励党政机关、企事业单位、科研院所的人才向人才匮乏的区域和单位流动；鼓励应用科技人才自主创业和向企业流动；鼓励各类优秀人才到企业、到非公有制单位工作；鼓励农业技术人才、高校毕业生到农村和基层创业，逐步解决人才积压和人才短缺并存问题。</w:t>
      </w:r>
    </w:p>
    <w:p>
      <w:pPr>
        <w:ind w:left="0" w:right="0" w:firstLine="560"/>
        <w:spacing w:before="450" w:after="450" w:line="312" w:lineRule="auto"/>
      </w:pPr>
      <w:r>
        <w:rPr>
          <w:rFonts w:ascii="宋体" w:hAnsi="宋体" w:eastAsia="宋体" w:cs="宋体"/>
          <w:color w:val="000"/>
          <w:sz w:val="28"/>
          <w:szCs w:val="28"/>
        </w:rPr>
        <w:t xml:space="preserve">三、严肃纪律，进一步规范干部人事管理工作</w:t>
      </w:r>
    </w:p>
    <w:p>
      <w:pPr>
        <w:ind w:left="0" w:right="0" w:firstLine="560"/>
        <w:spacing w:before="450" w:after="450" w:line="312" w:lineRule="auto"/>
      </w:pPr>
      <w:r>
        <w:rPr>
          <w:rFonts w:ascii="宋体" w:hAnsi="宋体" w:eastAsia="宋体" w:cs="宋体"/>
          <w:color w:val="000"/>
          <w:sz w:val="28"/>
          <w:szCs w:val="28"/>
        </w:rPr>
        <w:t xml:space="preserve">加强管理，严肃干部人事工作纪律是做好人事工作的重要保证。各县市、各部门要切实加强领导，加强制度建设，加强监督管理，切实采取有效措施，进一步规范干部人事管理工作。</w:t>
      </w:r>
    </w:p>
    <w:p>
      <w:pPr>
        <w:ind w:left="0" w:right="0" w:firstLine="560"/>
        <w:spacing w:before="450" w:after="450" w:line="312" w:lineRule="auto"/>
      </w:pPr>
      <w:r>
        <w:rPr>
          <w:rFonts w:ascii="宋体" w:hAnsi="宋体" w:eastAsia="宋体" w:cs="宋体"/>
          <w:color w:val="000"/>
          <w:sz w:val="28"/>
          <w:szCs w:val="28"/>
        </w:rPr>
        <w:t xml:space="preserve">一是要加强机构、编制和职数管理，严禁机关、事业单位擅自增加机构编制、突破编制随意增加和超职数配备干部。坚持考试录用制度，严把国家公务员和机关工作人员“进口”关，录用公务员或机关工作人员，必须遵守有关规定面向社会公开招考。在职“五大”毕业生需要调整工作的，要按照规定条件，通过公务员招考或企事业单位的公开招聘进行，不再搞身份“转干”及相应的工作安排。人事部门不再进行“以工代干”和“转干”的审批工作。党政机关、事业单位所需的工勤人员，必须在机构编制内，采取社会招聘和合同管理办法。</w:t>
      </w:r>
    </w:p>
    <w:p>
      <w:pPr>
        <w:ind w:left="0" w:right="0" w:firstLine="560"/>
        <w:spacing w:before="450" w:after="450" w:line="312" w:lineRule="auto"/>
      </w:pPr>
      <w:r>
        <w:rPr>
          <w:rFonts w:ascii="宋体" w:hAnsi="宋体" w:eastAsia="宋体" w:cs="宋体"/>
          <w:color w:val="000"/>
          <w:sz w:val="28"/>
          <w:szCs w:val="28"/>
        </w:rPr>
        <w:t xml:space="preserve">二是规范干部人事管理。要扩大干部选拔任用工作的民主程度，坚持按规定按程序办事。严格执行干部人事的档案管理规定，维护干部人事档案的严肃性和真实性。严格执行干部调配和工资政策，杜绝各种弄虚作假行为。加强对工资和各类补贴、津贴发放的管理，对自然减员和已经调离的人员，要及时核销其工资和各类补贴、津贴。在干部招聘、职务晋升、职称评聘、专家选拔以及表彰奖励等工作中，应以一定方式在一定区域和范围内予以公布，广泛听取群众意见，扩大群众知情权。</w:t>
      </w:r>
    </w:p>
    <w:p>
      <w:pPr>
        <w:ind w:left="0" w:right="0" w:firstLine="560"/>
        <w:spacing w:before="450" w:after="450" w:line="312" w:lineRule="auto"/>
      </w:pPr>
      <w:r>
        <w:rPr>
          <w:rFonts w:ascii="宋体" w:hAnsi="宋体" w:eastAsia="宋体" w:cs="宋体"/>
          <w:color w:val="000"/>
          <w:sz w:val="28"/>
          <w:szCs w:val="28"/>
        </w:rPr>
        <w:t xml:space="preserve">三是要加大监督检查力度，严肃查处违纪违法行为。人事、机构编制部门要切实履行职责，研究制定从源头上治理腐败行为的具体措施。要对各县的干部人事和机构编制工作进行定期和不定期的检查，强化监督，及时发现和纠正存在的问题。</w:t>
      </w:r>
    </w:p>
    <w:p>
      <w:pPr>
        <w:ind w:left="0" w:right="0" w:firstLine="560"/>
        <w:spacing w:before="450" w:after="450" w:line="312" w:lineRule="auto"/>
      </w:pPr>
      <w:r>
        <w:rPr>
          <w:rFonts w:ascii="宋体" w:hAnsi="宋体" w:eastAsia="宋体" w:cs="宋体"/>
          <w:color w:val="000"/>
          <w:sz w:val="28"/>
          <w:szCs w:val="28"/>
        </w:rPr>
        <w:t xml:space="preserve">四是要加强人事干部队伍建设。随着经济社会的发展，人事部门承担的任务更加繁重，对人事干部素质的要求也越来越高，建设一支高素质的人事干部队伍显得非常重要和迫切。全州人事部门要以实施人才立州战略和贯彻落实《行政许可法》为契机，进一步转变职能，深入开展“学习型、创新型、实干型、服务型、法制型”部门创建活动，努力建设一支政治强、业务精、作风正、服务优的人事干部队伍。</w:t>
      </w:r>
    </w:p>
    <w:p>
      <w:pPr>
        <w:ind w:left="0" w:right="0" w:firstLine="560"/>
        <w:spacing w:before="450" w:after="450" w:line="312" w:lineRule="auto"/>
      </w:pPr>
      <w:r>
        <w:rPr>
          <w:rFonts w:ascii="宋体" w:hAnsi="宋体" w:eastAsia="宋体" w:cs="宋体"/>
          <w:color w:val="000"/>
          <w:sz w:val="28"/>
          <w:szCs w:val="28"/>
        </w:rPr>
        <w:t xml:space="preserve">同志们，全州人才工作会议为我州人事工作的改革与发展指明了方向，创造了条件。我们一定要抓住机遇，按照州委、州政府的要求，解放思想，实事求是，求真务实，努力工作，全面完成今年的人事工作任务，为彝州全面建设小康社会的宏伟目标提供坚强的人事人才保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560"/>
        <w:spacing w:before="450" w:after="450" w:line="312" w:lineRule="auto"/>
      </w:pPr>
      <w:r>
        <w:rPr>
          <w:rFonts w:ascii="黑体" w:hAnsi="黑体" w:eastAsia="黑体" w:cs="黑体"/>
          <w:color w:val="000000"/>
          <w:sz w:val="36"/>
          <w:szCs w:val="36"/>
          <w:b w:val="1"/>
          <w:bCs w:val="1"/>
        </w:rPr>
        <w:t xml:space="preserve">第三篇：在全市人事工作会议上的讲话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是市政府研究确定召开的。会议的主要任务是,认真贯彻落实全省人事工作会议精神,全面总结2024年全市人事工作,分析形势,部署2024年人事工作任务。刚才,会议传达了全省人事工作会议精神,守华同志对2024年全市人事工作讲了很好的意见。希望各区县、各部门按照会议精神,认真抓好贯彻落实。下面,我讲两点问题。</w:t>
      </w:r>
    </w:p>
    <w:p>
      <w:pPr>
        <w:ind w:left="0" w:right="0" w:firstLine="560"/>
        <w:spacing w:before="450" w:after="450" w:line="312" w:lineRule="auto"/>
      </w:pPr>
      <w:r>
        <w:rPr>
          <w:rFonts w:ascii="宋体" w:hAnsi="宋体" w:eastAsia="宋体" w:cs="宋体"/>
          <w:color w:val="000"/>
          <w:sz w:val="28"/>
          <w:szCs w:val="28"/>
        </w:rPr>
        <w:t xml:space="preserve">一、进一步增强做好人事工作的责任感和紧迫感</w:t>
      </w:r>
    </w:p>
    <w:p>
      <w:pPr>
        <w:ind w:left="0" w:right="0" w:firstLine="560"/>
        <w:spacing w:before="450" w:after="450" w:line="312" w:lineRule="auto"/>
      </w:pPr>
      <w:r>
        <w:rPr>
          <w:rFonts w:ascii="宋体" w:hAnsi="宋体" w:eastAsia="宋体" w:cs="宋体"/>
          <w:color w:val="000"/>
          <w:sz w:val="28"/>
          <w:szCs w:val="28"/>
        </w:rPr>
        <w:t xml:space="preserve">2024年是我市改革开放和现代化建设抓住新机遇,经受新考验,实现大发展的一年。面对宏观调控和市场竞争的新形势,在市委、市政府的坚强领导下,我市的综合实力得到了新的提升。全市国内生产总值完成1230.96亿元,比上年增长17%。境内财政总收入129.14亿元,比上年增长27.83%,地方财政收入50.04亿元,同比增长32.8%。社会主义政治文明、精神文明建设扎实推进,全市政治稳定,社会安定,各项社会事业取得新的进展。在经济和各项社会事业飞速发展的大好形势下,各级人事部门把握大局,突出重点,开拓进取,强化服务,全面贯彻落实“人才强市”战略思想,以“5411”人才工程为重点,大力开发人才资源,调整优化人才结构;以提高素质为核心,切实加强公务员队伍建设;以“抓好事业单位分类改革试点”为切入点,积极稳妥地做好事业单位综合改革前期准备和调研工作。各项人事编制工作取得了显著成绩,圆满地完成了全年的工作任务,为我市经济和社会事业发展提供了有力的人才智力保障。在此,我代表市政府向全市人事系统的同志们表示亲切的慰问和衷心的感谢!</w:t>
      </w:r>
    </w:p>
    <w:p>
      <w:pPr>
        <w:ind w:left="0" w:right="0" w:firstLine="560"/>
        <w:spacing w:before="450" w:after="450" w:line="312" w:lineRule="auto"/>
      </w:pPr>
      <w:r>
        <w:rPr>
          <w:rFonts w:ascii="宋体" w:hAnsi="宋体" w:eastAsia="宋体" w:cs="宋体"/>
          <w:color w:val="000"/>
          <w:sz w:val="28"/>
          <w:szCs w:val="28"/>
        </w:rPr>
        <w:t xml:space="preserve">在肯定成绩的同时,我们也应清醒地认识到,人事工作任重而道远。从国际上看,随着经济全球化的不断深入,科技进步日新月异,人才资源已成为最重要的战略资源,人才在综合国力竞争中越来越具有决定性意义。从国内形势看,目前我国正进入一个特殊的历史发展时期。这一时期,既是人才队伍建设的重要发展期,又是人事制度改革攻坚期和社会矛盾多发期。一方面,各级党委和政府都把实施人才战略摆到重要位置,更加明确了人才队伍建设和人事制度改革的方向和目标,“尊重劳动、尊重知识、尊重人才、尊重创造”等观念深入人心,做好人事人才工作有了良好的社会氛围;另一方面,随着形势的发展,人事人才工作面临新情况新问题不断出现,以综合配套改革和制度创新为重点,深化人事管理、工资分配、职称等制度改革势在必行。必须看到,这些改革涉及广大干部群众的切身利益,触及体制方面的深层次问题,多种矛盾相互交织,如果考虑不周,就会出现不稳定因素。因此,全市各级人事部门一定要保持清醒的头脑,认清形势,明确思路,增强使命感和紧迫感,积极创新人才培养机制,努力营造良好的人事人才环境,加强人才开发的宏观管理和指导,盘活现有人才,引进高层次急需人才,为我市经济和社会各项事业的发展提供坚强的人才保障。</w:t>
      </w:r>
    </w:p>
    <w:p>
      <w:pPr>
        <w:ind w:left="0" w:right="0" w:firstLine="560"/>
        <w:spacing w:before="450" w:after="450" w:line="312" w:lineRule="auto"/>
      </w:pPr>
      <w:r>
        <w:rPr>
          <w:rFonts w:ascii="宋体" w:hAnsi="宋体" w:eastAsia="宋体" w:cs="宋体"/>
          <w:color w:val="000"/>
          <w:sz w:val="28"/>
          <w:szCs w:val="28"/>
        </w:rPr>
        <w:t xml:space="preserve">二、突出重点,抓住关键,全面推动我市人事人才工作再上新台阶</w:t>
      </w:r>
    </w:p>
    <w:p>
      <w:pPr>
        <w:ind w:left="0" w:right="0" w:firstLine="560"/>
        <w:spacing w:before="450" w:after="450" w:line="312" w:lineRule="auto"/>
      </w:pPr>
      <w:r>
        <w:rPr>
          <w:rFonts w:ascii="宋体" w:hAnsi="宋体" w:eastAsia="宋体" w:cs="宋体"/>
          <w:color w:val="000"/>
          <w:sz w:val="28"/>
          <w:szCs w:val="28"/>
        </w:rPr>
        <w:t xml:space="preserve">(一)继续抓好人才强市战略的组织实施。一要进一步解放思想,树立科学的人才理念。各级要主动适应新形势、新任务的要求,彻底破除在人才问题上的一切不合时宜的陈旧观念,充分认识人才资源开发在经济与社会发展中的基础性、战略性、决定性作用,把人才资源作为最重要最宝贵的资源,将人才培养工作摆在更加突出的位置抓好落实;要树立“大人才”观念,不断打破所有制、部门、行业、地区界限,最大限度地拓宽人才工作的视野,最广泛最充分地把各类人才聚集到社会主义现代化建设的各项事业中来;要进一步增强市场观念,在坚持党管人才的前提下,最大限度地发挥市场在配置人才资源中的基础性作用,切实做到事得其人,人尽其才,才尽其用;要树立“有用即人才”的人才评价标准,坚持德才兼备的原则,把品德、知识、能力和业绩作为衡量人才的主要标准,不唯学历,不唯职称,不唯资历,不唯身份,不拘一格选人才;要进一步增强人才开发观念,对于一些知名专家和其他高层次人才可实行柔性引进模式,努力做到“不求所有,但求所用”。</w:t>
      </w:r>
    </w:p>
    <w:p>
      <w:pPr>
        <w:ind w:left="0" w:right="0" w:firstLine="560"/>
        <w:spacing w:before="450" w:after="450" w:line="312" w:lineRule="auto"/>
      </w:pPr>
      <w:r>
        <w:rPr>
          <w:rFonts w:ascii="宋体" w:hAnsi="宋体" w:eastAsia="宋体" w:cs="宋体"/>
          <w:color w:val="000"/>
          <w:sz w:val="28"/>
          <w:szCs w:val="28"/>
        </w:rPr>
        <w:t xml:space="preserve">[Nextpage]二要统筹规划,把握重点,加大人才资源的开发力度。各级要做好“十一五”人才规划编制工作,系统提出“十一五”期间我市人才队伍建设和人才工作的目标、思路和措施。要紧紧围绕培养、吸引、用好人才三个环节,大力加强以党政管理人才、企业经营人才和专业技术人才为主体的人才队伍建设,加大对高层次、高技能和复合型人才的开发力度。要树立“大教育,大培训”观念,围绕我市重点发展的化工、医药、新材料以及农业高新技术等产业,加快我市急需人才的培养和引进。要充分利用我市“两区一园”、博士后科研工作站、博士创业园、留学归国人员创业园以及高校、科研机构等平台,广泛吸纳海内外高层次人才智力来我市创业。要进一步加强“百名博士××行”在内容和形式上的创新,争取获得更好的经济效益和社会效益。</w:t>
      </w:r>
    </w:p>
    <w:p>
      <w:pPr>
        <w:ind w:left="0" w:right="0" w:firstLine="560"/>
        <w:spacing w:before="450" w:after="450" w:line="312" w:lineRule="auto"/>
      </w:pPr>
      <w:r>
        <w:rPr>
          <w:rFonts w:ascii="宋体" w:hAnsi="宋体" w:eastAsia="宋体" w:cs="宋体"/>
          <w:color w:val="000"/>
          <w:sz w:val="28"/>
          <w:szCs w:val="28"/>
        </w:rPr>
        <w:t xml:space="preserve">三要创新机制,努力营造吸引人才、留住人才的环境优势。实施人才战略,关键是要营造尊重知识、尊重人才、鼓励人才创业的良好社会环境,尽快建立和完善优秀人才脱颖而出、人尽其才的机制。今年要做好我市首批有突出贡献的中青年专家的评选工作。要进一步加大宣传力度,大力提倡重才、爱才、用才、育才的社会风气,动员全社会各方面的力量,千方百计地为人才创造一个好的工作环境和生活环境。要努力拓宽思路,大胆创新,进一步完善公开、平等、竞争、择优、有利于优秀人才脱颖而出的选人用人机制,鼓励有条件的单位出台人力资本参与分配的激励措施,做到一流人才、一流业绩、一流报酬,最大限度地发挥人才的积极性和创造性。</w:t>
      </w:r>
    </w:p>
    <w:p>
      <w:pPr>
        <w:ind w:left="0" w:right="0" w:firstLine="560"/>
        <w:spacing w:before="450" w:after="450" w:line="312" w:lineRule="auto"/>
      </w:pPr>
      <w:r>
        <w:rPr>
          <w:rFonts w:ascii="宋体" w:hAnsi="宋体" w:eastAsia="宋体" w:cs="宋体"/>
          <w:color w:val="000"/>
          <w:sz w:val="28"/>
          <w:szCs w:val="28"/>
        </w:rPr>
        <w:t xml:space="preserve">四要加强人才市场建设,充分发挥市场在人才资源配置中的基础性作用。要把人才市场建设列入城市总体规划,不断加大投入,积极创造条件,把市人才市场建设作为全市人才市场的“龙头”和人才流动的中心。加快专业化、区域性人才市场建设步伐,逐步形成多层次、多功能、覆盖全社会的人才社会化服务体系。建设好××市人才市场公共信息网,争取在一年内逐步形成立足鲁中、辐射全国的人才市场公共信息服务平台。进一步加大人才市场的执法力度,着力解决人才流动中出现的就业歧视、恶性竞争等问题,依法打击人才中介无证经营和假招聘、假学历、假档案、假证明等违法行为。要强化和完善人才市场在人事代理、人才信息、流动、培训、素质测评等方面的社会化服务功能,最大限度地满足人才与用人单位的需求。</w:t>
      </w:r>
    </w:p>
    <w:p>
      <w:pPr>
        <w:ind w:left="0" w:right="0" w:firstLine="560"/>
        <w:spacing w:before="450" w:after="450" w:line="312" w:lineRule="auto"/>
      </w:pPr>
      <w:r>
        <w:rPr>
          <w:rFonts w:ascii="宋体" w:hAnsi="宋体" w:eastAsia="宋体" w:cs="宋体"/>
          <w:color w:val="000"/>
          <w:sz w:val="28"/>
          <w:szCs w:val="28"/>
        </w:rPr>
        <w:t xml:space="preserve">(二)不断加大公务员能力和制度建设的工作力度。公务员是重要的人才资源。加强公务员队伍建设也是我市实施人才战略的重要内容。要按照争创学习型、干事型、服务型、创新型、廉洁型“五型”机关活动的要求,进一步强化监督管理,大力推进公务员能力和作风建设,提高政府公共管理和社会服务水平。一是要继续加强对公务员的培训工作。各级各部门要根据新形势、新任务的要求,从录用、培训、考试、奖惩等各个方面,采取切实有效的措施,努力把我市公务员队伍建设推上一个新水平。要在人力、物力等方面加大对公务员培训的支持力度,以素质和能力建设为重点,大规模、有步骤地开展公务员的依法行政能力、创新能力、运用信息技术与资源的能力、专业化行政管理能力、驾驭市场经济的能力和对外交往能力等方面的培训。二是要进一步加大对公务员的考核管理工作力度。</w:t>
      </w:r>
    </w:p>
    <w:p>
      <w:pPr>
        <w:ind w:left="0" w:right="0" w:firstLine="560"/>
        <w:spacing w:before="450" w:after="450" w:line="312" w:lineRule="auto"/>
      </w:pPr>
      <w:r>
        <w:rPr>
          <w:rFonts w:ascii="宋体" w:hAnsi="宋体" w:eastAsia="宋体" w:cs="宋体"/>
          <w:color w:val="000"/>
          <w:sz w:val="28"/>
          <w:szCs w:val="28"/>
        </w:rPr>
        <w:t xml:space="preserve">要把建立科学的考核制度作为加强公务员管理的重点,进一步健全公务员制度。《国家公务员法》已经生效,这是建立具有中国特色国家公务员制度的一项重要举措,也是构建公务员法制体系的一件大事。各级人事部门要以此为契机,早作准备,认真做好公务员法出台后的学习、宣传和贯彻工作,努力提高公务员管理的法制化水平。要加强日常考核,进一步完善公务员考核监督机制,建立起以责任制为核心的目标管理体系,以工作实绩为核心的绩效评价体系,以行政效能为核心的检查监督体系,增强考核的科学性和考核结果的客观公正性。切实把平时考核与考核有机结合起来,把考核结果与晋职、晋级、表彰奖励等挂钩,充分发挥考核在公务员管理中的激励导向作用,该表彰的表彰,该辞退的辞退,让想干事、会干事、干成事的公务员得到提拔重用,让无所作为、不干实事的公务员下岗、转岗,让不合格甚至违法乱纪的公务员离开公务员队伍,努力打造公务员诚信服务、廉洁高效的良好形象。</w:t>
      </w:r>
    </w:p>
    <w:p>
      <w:pPr>
        <w:ind w:left="0" w:right="0" w:firstLine="560"/>
        <w:spacing w:before="450" w:after="450" w:line="312" w:lineRule="auto"/>
      </w:pPr>
      <w:r>
        <w:rPr>
          <w:rFonts w:ascii="宋体" w:hAnsi="宋体" w:eastAsia="宋体" w:cs="宋体"/>
          <w:color w:val="000"/>
          <w:sz w:val="28"/>
          <w:szCs w:val="28"/>
        </w:rPr>
        <w:t xml:space="preserve">(三)稳步推进事业单位综合配套改革。事业单位分布在政治、经济、文化和社会生活的各个领域,是专业技术人才大量聚集的地方,是推动科技创新和社会进步的重要阵地。目前,事业单位还存在着政事职责划分不清、布局结构不够合理、社会化程度不高、用人和分配机制不活等问题,严重影响了事业单位的发展和专业技术人员作用的发挥。为推进改革,省委、省政府去年出台了《关于推进事业单位改革的意见》。今年我市要重点抓好改革意见的贯彻落实,全面推进改革,力争3年内基本完成。各级各部门一定要充分认识推进事业单位改革的重要意义,进一步增强紧迫感和责任感,按照市委、市政府的要求,精心组织,统筹规划,稳步推进。各有关部门要充分发挥职能作用,各司其职,密切配合,主动做好有关工作,形成合力,共同把这项工作做好。改革过程中,既要不怕困难,敢于顶住压力,排除障碍,坚定不移地搞好改革,又要坚持积极稳妥的方针,把改革的力度与职工的承受程度有机地结合起来,按照“先行试点——逐步推进——全面展开”的工作步骤,因地制宜,先易后难,分步实施,稳步推进。要做好宣传发动工作,营造有利的社会舆论氛围,动员广大职工群众支持改革,积极参与改革。同时,还要注意及时解决改革中群众遇到的实际困难,妥善安置好未聘人员,保障职工的合法权益。要严肃干部人事纪律,防止借改革之机突击提拔干部或搞任人唯亲,打击报复等;要严肃财务纪律,严禁违章调度资金、转移资金,严防国有资产流失,确保改革健康有序进行。</w:t>
      </w:r>
    </w:p>
    <w:p>
      <w:pPr>
        <w:ind w:left="0" w:right="0" w:firstLine="560"/>
        <w:spacing w:before="450" w:after="450" w:line="312" w:lineRule="auto"/>
      </w:pPr>
      <w:r>
        <w:rPr>
          <w:rFonts w:ascii="宋体" w:hAnsi="宋体" w:eastAsia="宋体" w:cs="宋体"/>
          <w:color w:val="000"/>
          <w:sz w:val="28"/>
          <w:szCs w:val="28"/>
        </w:rPr>
        <w:t xml:space="preserve">(四)进一步深化行政管理体制改革。政府的公共管理和社会服务水平,直接影响着深化改革、加快发展的环境。各级要按照建设阳光政府、责任政府、诚信政府、法治政府的要求,以转变职能、提高效率为目标,继续推进行政管理体制改革,进一步清理、规范行政审批事项,调整、理顺行政管理职能。要把该管的管住管好,该放的放开放活,加快实现政企分开、政事分开、政社分开,切实解决政府管理越位、缺位和错位等问题,巩固机构改革取得的来之不易的成果,不断提高政府公共管理和服务水平。要进一步加强机构编制管理,在继续严格控制机关事业单位机构编制增长的同时,探索建立管政策、管标准、管总量、有增有减的动态管理机制,着力构建机构编制管理与财政预算管理、人事管理相互配套协调的有效约束机制。特别是乡镇机关,要按照中央深化农村税费改革和乡镇机构改革的部署要求,从严核定编制,对超编、借调和临时聘用人员,该精简的坚决精简,该清理的坚决清理,该清退的坚决清退。对社会事业发展需要必须增设的事业单位,要坚持机构撤一建</w:t>
      </w:r>
    </w:p>
    <w:p>
      <w:pPr>
        <w:ind w:left="0" w:right="0" w:firstLine="560"/>
        <w:spacing w:before="450" w:after="450" w:line="312" w:lineRule="auto"/>
      </w:pPr>
      <w:r>
        <w:rPr>
          <w:rFonts w:ascii="宋体" w:hAnsi="宋体" w:eastAsia="宋体" w:cs="宋体"/>
          <w:color w:val="000"/>
          <w:sz w:val="28"/>
          <w:szCs w:val="28"/>
        </w:rPr>
        <w:t xml:space="preserve">一、编制只减不增的原则,通过调整结构、整合资源的办法解决,以便为下一步全面推进事业单位改革打下良好的基础。</w:t>
      </w:r>
    </w:p>
    <w:p>
      <w:pPr>
        <w:ind w:left="0" w:right="0" w:firstLine="560"/>
        <w:spacing w:before="450" w:after="450" w:line="312" w:lineRule="auto"/>
      </w:pPr>
      <w:r>
        <w:rPr>
          <w:rFonts w:ascii="宋体" w:hAnsi="宋体" w:eastAsia="宋体" w:cs="宋体"/>
          <w:color w:val="000"/>
          <w:sz w:val="28"/>
          <w:szCs w:val="28"/>
        </w:rPr>
        <w:t xml:space="preserve">同志们,实施人才强市战略,推进各项人事制度改革,人事部门肩负着光荣而艰巨的使命。希望各级人事部门以邓小平理论和“三个代表”重要思想为指导,认真贯彻落实党的十六大、十六届六中全会精神,按照省、市人才工作会议的要求,再接再厉,锐意进取,开拓创新,推动全市人事工作再上新台阶,为我市早日实现“两提前,一率先”的奋斗目标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第四篇：在全市人事编制工作会议上的讲话</w:t>
      </w:r>
    </w:p>
    <w:p>
      <w:pPr>
        <w:ind w:left="0" w:right="0" w:firstLine="560"/>
        <w:spacing w:before="450" w:after="450" w:line="312" w:lineRule="auto"/>
      </w:pPr>
      <w:r>
        <w:rPr>
          <w:rFonts w:ascii="宋体" w:hAnsi="宋体" w:eastAsia="宋体" w:cs="宋体"/>
          <w:color w:val="000"/>
          <w:sz w:val="28"/>
          <w:szCs w:val="28"/>
        </w:rPr>
        <w:t xml:space="preserve">过去的一年，是撤地建市的第三年，也是全面建设小康社会的开局之年，全市经济发展出现了空前的喜人局面，发展速度首次赶上和超过全省平均水平。各级人事编制部门紧紧围绕发展这个第一要务，充分发挥职能作用，在人才资源开发、干部人事制度改革、人才市场建设、机构编制管理、维护企业军转干部稳定等方面都取得了显著成绩，为富民强市和社会稳定做出了很大贡献。今天的会议，传达学习了全国人才工作会议和全省人事编制工作会议精神，明确了今后一段时期人事编制工作的总体思路，部署了今年的工作任务。刚才，心平同志对去年工作进行了总结，对今年工作提出了具体要求，我都赞同，希望全市人事编制部门，结合各自的实际，认真抓好今年各项工作的落实。这里，我再强调以下三点意见：</w:t>
      </w:r>
    </w:p>
    <w:p>
      <w:pPr>
        <w:ind w:left="0" w:right="0" w:firstLine="560"/>
        <w:spacing w:before="450" w:after="450" w:line="312" w:lineRule="auto"/>
      </w:pPr>
      <w:r>
        <w:rPr>
          <w:rFonts w:ascii="宋体" w:hAnsi="宋体" w:eastAsia="宋体" w:cs="宋体"/>
          <w:color w:val="000"/>
          <w:sz w:val="28"/>
          <w:szCs w:val="28"/>
        </w:rPr>
        <w:t xml:space="preserve">一、认清形势，抓住机遇，增强做好人事编制工作的信心 党的十六大提出了全面建设小康社会的宏伟目标，全国人才工作会议对当前和今后一个时期人才工作进行了全面部署。我们要从全局和战略的高度，充分认识做好人事编制工作的重要性和紧迫性，增强信心，抓住机遇，锐意进取，努力开创人事编制工作新局面。</w:t>
      </w:r>
    </w:p>
    <w:p>
      <w:pPr>
        <w:ind w:left="0" w:right="0" w:firstLine="560"/>
        <w:spacing w:before="450" w:after="450" w:line="312" w:lineRule="auto"/>
      </w:pPr>
      <w:r>
        <w:rPr>
          <w:rFonts w:ascii="宋体" w:hAnsi="宋体" w:eastAsia="宋体" w:cs="宋体"/>
          <w:color w:val="000"/>
          <w:sz w:val="28"/>
          <w:szCs w:val="28"/>
        </w:rPr>
        <w:t xml:space="preserve">（一）党的十六大对人事编制工作提出了新要求。党的“十六大”报告提出了一系列关于加强和改进人事编制工作的新论述、新要求。如在人才工作方面提出：尊重劳动、尊重知识、尊重人才、尊重创造，大力引进海外各类专业人才和智力，培养和用好各类人才，造就数以亿计的高素质劳动者、数以千万计的专门人才和一大批拔尖创新人才，打破选人用人中论资排辈的观念和做法，促进人才合理流动，积极营造各方面优秀人才脱颖而出的良好环境，营造鼓励人们干事业、支持人们干成事业的社会氛围等。在深化人事制度改革方面提出：努力形成一个广纳群贤、人尽其才、能上能下、充满活力的用人机制，改革和完善干部人事制度，健全公务员制度，探索和完善党政机关、事业单位和企业的干部人事分类管理制度等。在行政管理体制改革方面，提出：进一步转变政府职能，改进管理方式，推行电子政务，提高行政效率，降低行政成本，形成行为规范、运转协调、公正透明、廉洁高效的行政管理体制；按照精简、统一、效能的原则和决策、执行、监督相协调的要求，继续推进政府机构改革，科学规范部门职能，合理设置机构，优化人员结构，实现机构和编制的法定化；完善政府的经济调节、市场监管、社会管理和公共服务的职能，减少和规范行政审批；按照政事分开原则，改革事业单位管理体制等。在分配制度改革方面提出：确立劳动、资本、技术和管理等生产要素按贡献参与分配的原则，完善以按劳分配为主体、多种分配方式并存的分配制度等。</w:t>
      </w:r>
    </w:p>
    <w:p>
      <w:pPr>
        <w:ind w:left="0" w:right="0" w:firstLine="560"/>
        <w:spacing w:before="450" w:after="450" w:line="312" w:lineRule="auto"/>
      </w:pPr>
      <w:r>
        <w:rPr>
          <w:rFonts w:ascii="宋体" w:hAnsi="宋体" w:eastAsia="宋体" w:cs="宋体"/>
          <w:color w:val="000"/>
          <w:sz w:val="28"/>
          <w:szCs w:val="28"/>
        </w:rPr>
        <w:t xml:space="preserve">（二）全国人才工作会议对新时期新阶段人才工作进行了全面部署。去年12月份，党中央、国务院召开了全国人才工作会议。会议站在全局和战略的高度，科学分析了人才工作所面临的国内国际形势，深刻阐述了加强人才工作的重要性和紧迫性，确定了在新的历史条件下人才工作的基本思路和宏观布局，明确了实施人才强国战略的方针政策、总体要求和目标任务。中央提出，实施人才强国战略是党和国家一项重大而紧迫的任务。中央强调，人才资源是第一资源，是最重要的战略资源，人才优势是最大的优势，人才开发是经济社会发展的重要推动力。中央要求，充分发挥人才资源开发在经济社会发展中的基础性、战略性、决定性作用，通过长期不懈的努力，使我国由人口大国转化为人才资源强国，把人口压力转化为人才优势。中央决定，要以能力建设为核心，大力加强人才培养工作；坚持改革创新，努力形成科学的人才评价和使用机制；建立和完善人才市场体系，促进人才合理流动；以鼓励劳动和创造为根本目的，加大对人才的有效激励和保障；突出重点，切实加强高层次人才队伍建设；推进人才资源整体开发，实现人才工作协调发展。这些论述，充分体现了实践“三个代表”重要思想对人事编制工作的新要求，反映了当代人才资源开发和人事行政发展的内在规律，是今后一个段时期人事编制工作的发展方向和根本任务。</w:t>
      </w:r>
    </w:p>
    <w:p>
      <w:pPr>
        <w:ind w:left="0" w:right="0" w:firstLine="560"/>
        <w:spacing w:before="450" w:after="450" w:line="312" w:lineRule="auto"/>
      </w:pPr>
      <w:r>
        <w:rPr>
          <w:rFonts w:ascii="宋体" w:hAnsi="宋体" w:eastAsia="宋体" w:cs="宋体"/>
          <w:color w:val="000"/>
          <w:sz w:val="28"/>
          <w:szCs w:val="28"/>
        </w:rPr>
        <w:t xml:space="preserve">（三）人事编制工作面临难得的发展机遇。未来20年是我国现代化建设的重要战略机遇期，也是人事工作发展难得的战略机遇期。全面建设小康社会为人事工作开辟了广阔的发展空间，国家经济实力的不断增强为人才资源开发提供了较好的社会物质条件；多年的改革和发展，为人事编制工作奠定了良好的基础，积累了宝贵的经验。当前，从国家、省到我们池州市都在积极推进、实施人才战略，并纳入国民经济发展规划。去年12月份，中共中央、国务院召开全国人才工作会议后，又作出了《关于进一步加强人才工作的决定》，省委七届五次全会通过的《关于贯彻〈中共中央关于完善社会主义市场经济体制若干问题的决定〉的实施意见》也提出“营造实施人才强省战略的体制环境”。今年，省委、省政府还将召开全省人才工作会议，对进一步加强人才工作进行全面部署，刚刚结束的市一届人大五次会议也提出“实施人才强市”战略。这些大环境和有利形势，为人才资源开发提供了可靠的政治和制度保障，也充分表明，人才工作的春天已经来临，各级人事编制部门在全面建设小康社会、实现中华民族伟大复兴进程中的地位和作用将更加突出，责任也更加重大，人事编制工作大有作为、更有可为。</w:t>
      </w:r>
    </w:p>
    <w:p>
      <w:pPr>
        <w:ind w:left="0" w:right="0" w:firstLine="560"/>
        <w:spacing w:before="450" w:after="450" w:line="312" w:lineRule="auto"/>
      </w:pPr>
      <w:r>
        <w:rPr>
          <w:rFonts w:ascii="宋体" w:hAnsi="宋体" w:eastAsia="宋体" w:cs="宋体"/>
          <w:color w:val="000"/>
          <w:sz w:val="28"/>
          <w:szCs w:val="28"/>
        </w:rPr>
        <w:t xml:space="preserve">二、服务大局，把握重点，扎实推进人事编制各项工作人事人才、机构编制工作是党和政府整个工作的重要组成部分，是一个庞大的、复杂的系统工程。各地人事编制工作者要按照“三个代表”重要思想要求，站在时代发展的高度，把握规律、拓宽思路、扎实做好各项工作。</w:t>
      </w:r>
    </w:p>
    <w:p>
      <w:pPr>
        <w:ind w:left="0" w:right="0" w:firstLine="560"/>
        <w:spacing w:before="450" w:after="450" w:line="312" w:lineRule="auto"/>
      </w:pPr>
      <w:r>
        <w:rPr>
          <w:rFonts w:ascii="宋体" w:hAnsi="宋体" w:eastAsia="宋体" w:cs="宋体"/>
          <w:color w:val="000"/>
          <w:sz w:val="28"/>
          <w:szCs w:val="28"/>
        </w:rPr>
        <w:t xml:space="preserve">（一）在新的人才工作格局下充分发挥职能作用。中央提出，形成党委统一领导、组织部门牵头抓、有关部门各司其职密切配合、社会力量广泛参与的新格局，有利于人才工作统一方针政策、加强宏观管理、形成强大合力、保证协调发展，必将为进一步做好人才工作提供有力的组织保证。在新的人才工作格局下，人事编制部门的工作责任不是轻了，而是重了。不仅原有的职能任务需要充实和加强，而且在许多新的领域需要创造性地开展工作。必须坚持在大局下行动，在实践中创新，特别是要在深化行政管理体制改革、加快人事制度改革、完善人才市场体系、加强公务员和专业技术人才能力素质建设等方面，充分发挥职能作用。善于把人事编制的局部工作放到经济和社会发展的战略规划和总体布局之中去考虑、去谋划、去部署、去推进。比如，要围绕我市经济发展的三大优势（矿产、旅游、生态环境）和四大产业（矿产品加工和新材料产业、农副产品特别是绿色安全食品的深加工、轻工制造业、旅游业），搞好人才开发。再如，在深化行政管理体制改革和事业单位改革方面，人事编制部门要密切联系池州实际，深入进行调查研究，积极为党委、政府献计献策，当好参谋。</w:t>
      </w:r>
    </w:p>
    <w:p>
      <w:pPr>
        <w:ind w:left="0" w:right="0" w:firstLine="560"/>
        <w:spacing w:before="450" w:after="450" w:line="312" w:lineRule="auto"/>
      </w:pPr>
      <w:r>
        <w:rPr>
          <w:rFonts w:ascii="宋体" w:hAnsi="宋体" w:eastAsia="宋体" w:cs="宋体"/>
          <w:color w:val="000"/>
          <w:sz w:val="28"/>
          <w:szCs w:val="28"/>
        </w:rPr>
        <w:t xml:space="preserve">（二）稳妥推进事业单位改革。随着市场经济体制的逐步确立，事业单位原有的人员管理方式已越来越不适应各项事业和社会经济发展的需要，其用人机制方面的弊端日益显现。用人论资排辈，人员能进不能出，职务能上不能下，待遇能高不能低，人浮于事现象严重，事业单位工作人员缺乏争意竞识，造成人才资源严重浪费，这些现象已严重影响和制约了事业单位的自我发展，已到了非改不可的时候。但是事业单位改革与政府机构改革有明显的不同，既要解决好转变职能的问题，更要解决好适应社会主义市场经济体制需要、切实增强自身活力的问题。因此，要充分认识到事业单位各项改革的复杂性、艰巨性，既要进一步提高认识，增强改革的紧迫性，又要从维护社会稳定的大局出发，把改革的阶段性和发展的连续性统一起来，注意研究论证，稳妥推进。事业单位人事制度改革要以推行聘用制度和岗位管理为重点，建立有效的竞争择优机制，按需设岗、按岗聘用、竞争上岗，进一步合理配置人才资源，调动广大专业技术人员的积极性和创造性。要逐步建立灵活有效的激励机制和多样化的分配方式，理顺分配关系。要认真总结部分事业单位改革经验，推动事业单位人事制度改革稳步开展。</w:t>
      </w:r>
    </w:p>
    <w:p>
      <w:pPr>
        <w:ind w:left="0" w:right="0" w:firstLine="560"/>
        <w:spacing w:before="450" w:after="450" w:line="312" w:lineRule="auto"/>
      </w:pPr>
      <w:r>
        <w:rPr>
          <w:rFonts w:ascii="宋体" w:hAnsi="宋体" w:eastAsia="宋体" w:cs="宋体"/>
          <w:color w:val="000"/>
          <w:sz w:val="28"/>
          <w:szCs w:val="28"/>
        </w:rPr>
        <w:t xml:space="preserve">（三）确保乡镇事业单位分流人员安置到位。这项工作省政府于去年11月底已专门召开会议进行了部署，各地已行动起来，但发展还不平衡。按照省委、省政府的要求，今年3月底前乡镇事业单位分流人员必须安置到位，现在还有1个多月时间，没有完成分流安置任务的县区，要抓紧实施，确保按时完成，不得拖延。要克服畏难情绪，公开分流安置程序，规范操作方法，采取多种方式做好分流人员的安置工作。安置过程中，政策一定要透明，实行公开、公正、公平，竞争择优，不得搞暗箱操作。要把政策用好，抓好现有优惠政策的兑现和落实。凡是省里政策明确的，必须确保落实，尤其是省里下拨的补助资金，必须百分之百地用于安置分流人员，绝不允许挪作他用，这是一条铁的纪律。按照政策，不足部分各地要自筹解决。同时要注意做好思想政治工作和督促检查工作，平稳、扎实地完成好安置任务。</w:t>
      </w:r>
    </w:p>
    <w:p>
      <w:pPr>
        <w:ind w:left="0" w:right="0" w:firstLine="560"/>
        <w:spacing w:before="450" w:after="450" w:line="312" w:lineRule="auto"/>
      </w:pPr>
      <w:r>
        <w:rPr>
          <w:rFonts w:ascii="宋体" w:hAnsi="宋体" w:eastAsia="宋体" w:cs="宋体"/>
          <w:color w:val="000"/>
          <w:sz w:val="28"/>
          <w:szCs w:val="28"/>
        </w:rPr>
        <w:t xml:space="preserve">（四）完善制度，加强培训，促进公务员队伍能力建设。公务员是重要的人才资源。在路线、方针、政策和法律制度框架确定后，公务员的水平决定着政府的管理水平，公务员的能力决定着政府的管理能力。各级人事编制部门必须把健全公务员制度作为行政管理体制改革和深化干部人事制度改革的重要任务，切实抓好。要按照德才兼备和公开、平等、竞争、择优的原则，完善公务员考试录用制度，维护制度的严肃性；要全面推进和规范竞争上岗制度，保证竞争上岗的效果，进一步完善选人用人机制。要研究公务员考核和分类管理制度，把领导考核与群众考核有机结合起来，探索定性考核与定量考核相结合的办法，并切实抓好考核结果的兑现，做到于人激励、于法严格、于事简便。按照中央提出开展大规模培训干部的要求，切实加强公务员培训，促进能力建设，重点要抓好公务员的学习能力、实践能力，特别是创新能力的培养，强化培训激励约束机制，不断优化培训内容，创新培训方式，加强培训评估，拓宽培训渠道。今年要把学习贯彻《行政许可法》作为培训的重要内容，提高公务员依法行政能力。所有公务员都要遵守纪律和职业道德，清正廉洁，公道正派，努力做人民满意的公务员，把人民群众的满意程度作为检验公务员队伍作风建设的重要标准。要改进服务方式，发展电子政务，促进公共服务社会化、网络化，积极推行服务承诺制度、政务公开制度、首问责任制度，克服行政不作为和行政乱作为的现象。按照市政府提出的打造“信用池州”和建设“为民政府”的要求，切实改进作风，着力塑造诚实守信、勤政为民的公务员形象。</w:t>
      </w:r>
    </w:p>
    <w:p>
      <w:pPr>
        <w:ind w:left="0" w:right="0" w:firstLine="560"/>
        <w:spacing w:before="450" w:after="450" w:line="312" w:lineRule="auto"/>
      </w:pPr>
      <w:r>
        <w:rPr>
          <w:rFonts w:ascii="宋体" w:hAnsi="宋体" w:eastAsia="宋体" w:cs="宋体"/>
          <w:color w:val="000"/>
          <w:sz w:val="28"/>
          <w:szCs w:val="28"/>
        </w:rPr>
        <w:t xml:space="preserve">（五）抓住培养、吸引和使用三个环节，加强专业技术人才队伍建设。努力造就一支满足经济和社会发展需要、具有较强竞争力的高素质专业技术人才队伍，是实现经济持续快速发展的迫切需要。要把培养、吸引和使用高层次人才，尤其是培养好使用好现有人才作为抓手，形成广纳群贤、人尽其才、才尽其用、充满活力的用人机制，营造爱惜人才、重视人才、保护人才的良好社会环境和人才创业环境。要根据我市经济建设和社会发展的需要及人才资源的实际，制定灵活、务实、相互配套的人才引进和使用政策，坚持不求所有、但求所用、按需引进、讲求实效的原则，大力引进优秀实用人才，重点研究如何把人才留住的问题。要把人才引进与智力引进、技术引进、项目引进紧密结合起来，千方百计吸纳人才和技术资源。</w:t>
      </w:r>
    </w:p>
    <w:p>
      <w:pPr>
        <w:ind w:left="0" w:right="0" w:firstLine="560"/>
        <w:spacing w:before="450" w:after="450" w:line="312" w:lineRule="auto"/>
      </w:pPr>
      <w:r>
        <w:rPr>
          <w:rFonts w:ascii="宋体" w:hAnsi="宋体" w:eastAsia="宋体" w:cs="宋体"/>
          <w:color w:val="000"/>
          <w:sz w:val="28"/>
          <w:szCs w:val="28"/>
        </w:rPr>
        <w:t xml:space="preserve">三、求真务实，勤政廉政，不断加强人事编制部门自身建设人事、编制部门是党委、政府的重要窗口部门，既有管理工作，又有服务任务；既面对党政机关、事业单位，又面对社会广大群众。因此，必须严格要求自己，认真履行职责，内强自身，外树形象，做到政治上高标准，思想上高境界，业务上高水平，工作上高效率。一是要努力建成学习型机关。人事编制部门要做到与时俱进，人事编制干部要实现全面提高，就必须不断加强学习。当前要认真学习邓小平理论、“三个代表”重要思想、十六大、十六届三中全会及全国人才工作会议精神，真正把思想和行动统一到党的方针政策上来。同时要注重业务技能学习，利用一切有利条件，抓紧学习新知识、新技能、法律、现代行政管理和人事管理科学，不断提高业务水平和工作质量。二是要努力建成廉政机关。人事编制干部要坚持立党为公、执政为民、清正廉洁，严肃党风廉政建设责任制，严肃人事编制工作纪律，坚持原则，严格管理，真正做到权为民所用，利为民所谋。牢记“两个务必”，不断发扬勤俭节约、艰苦奋斗的优良传统和作风，保持昂扬向上的精神状态，以良好的形象创造良好的业绩。三是要努力建成勤政机关。要勤于思考，善于把党和国家的方针政策，把党委、政府的工作部署与本职工作结合起来，创造性地贯彻下去，落实到位；要勤于政务，善于抓大事、抓要事、抓急事，切实转变工作作风，改进工作方式，讲求工作方法，追求工作效果；要勤于务实，善于克难攻坚，坚持深入基层，深入群众，及时掌握实际情况，深入分析当前人事编制工作中存在的突出问题，理清工作思路，找准工作突破点和着力点，制定出适合本地本部门实际，具有突破性、创造性和可操作性的具体贯彻措施，全力以赴抓好落实。要确立“有限政府”的理念，强化宏观管理、市场调节、依法行政和公共服务等方面职能，尽快实现从管理到服务的转变，增强服务意识，减少审批程序，强化内部管理，优化办事程序，改进工作方法，建立抓落实的工作机制。四是要努力建成诚信机关。我市今年已提出打造信用池州，而打造信用池州，首先要建诚信政府。就是说，政府所讲的话要算数，所制定的政策要兑现，要取信于人民，取信于企业，取信于社会。人事编制部门要弘扬立党为公、执政为民的浩然正气，形成说实话、讲实情、办实事、按规矩办事的良好风气；要诚信做事，为党和政府分忧，为党和政府守信，为广大人民群众服务。特别是出台人事、人才和机构编制管理的政策、制度、规定和办法时，决策一定要慎重，必须符合法律法规和国家的方针政策，尤其是要符合《行政许可法》的规定，符合实际情况，充分集中各方面的正确意见，形成科学决策的工作程序和运作机制。政策法规一旦公布实施，必须坚决执行、坚决落实，既不能束之高阁、久拖不办，又不能朝令夕改、各行其事。最后，我再强调一下加强对人事编制工作领导的问题。在深化改革的过程中，人事编制部门遇到的压力大，往往处于矛盾的焦点，工作难度很大，必须得到党委和政府的支持，得到各有关部门的理解和配合。各级党委、政府要切实加强对人事编制工作的组织领导，经常听取人事编制部门汇报，指导人事编制部门开展工作，制定有效的政策措施，搞好人事编制机构领导班子和队伍建设，支持人事编制部门严格执行政策，严格管理，严格把关，为人事编制部门提供必要的工作条件和手段，从全局上做好协调工作。人事编制工作还是一项综合性工作，涉及面广、政策性强，复杂而敏感，没有方方面面的理解和支持，就难以完成承担的艰巨任务。因此，各级人事编制部门一方面要积极主动争取党委、政府的大力支持，特别是在处理热点、难点、焦点问题时，要主动请示，及时汇报，周密思考，工作到位，积极妥善处理工作中可能出现的问题和矛盾，维护改革、发展和稳定的大局。另一方面要与组织、监察、劳动、财政、教育、计划、科技等部门搞好协调。人事编制部门许多工作都涉及到其他部门和单位，如公务员职务职位管理、公务员奖惩、人才资源开发规划、人才市场建设、机构编制管理、事业单位社会保障制度改革等等，都离不开相关部门的配合和支持。这就要求人事编制部门与相关部门多联系、多沟通、多协商，同时，相关部门也要从实施人才强市战略的全局和整体出发，对人事编制部门的工作多关心、多支持、多提建议，通过共同努力，形成协调高效的工作机制，促进人事编制各项工作健康发展，为加快发展、富民强市，全面建设小康社会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第五篇：XX在全市人事工作会议上的讲话</w:t>
      </w:r>
    </w:p>
    <w:p>
      <w:pPr>
        <w:ind w:left="0" w:right="0" w:firstLine="560"/>
        <w:spacing w:before="450" w:after="450" w:line="312" w:lineRule="auto"/>
      </w:pPr>
      <w:r>
        <w:rPr>
          <w:rFonts w:ascii="宋体" w:hAnsi="宋体" w:eastAsia="宋体" w:cs="宋体"/>
          <w:color w:val="000"/>
          <w:sz w:val="28"/>
          <w:szCs w:val="28"/>
        </w:rPr>
        <w:t xml:space="preserve">下面,我就全市人事工作讲几点意见。</w:t>
      </w:r>
    </w:p>
    <w:p>
      <w:pPr>
        <w:ind w:left="0" w:right="0" w:firstLine="560"/>
        <w:spacing w:before="450" w:after="450" w:line="312" w:lineRule="auto"/>
      </w:pPr>
      <w:r>
        <w:rPr>
          <w:rFonts w:ascii="宋体" w:hAnsi="宋体" w:eastAsia="宋体" w:cs="宋体"/>
          <w:color w:val="000"/>
          <w:sz w:val="28"/>
          <w:szCs w:val="28"/>
        </w:rPr>
        <w:t xml:space="preserve">去年,全市人事工作取得了良好的成绩,各项工作都有了新的进展。市级机构改革进展顺利,县乡机构改革稳步推进。人才战略全面实施,各类人才特别是高层次人才的培养、引进和使用取得突破。公务员制度不断完善,队伍整体素质明显提高。军转干部安置、大中专毕业生就业、职称评聘、人事考试、工资调整等社会关注的工作,也都做得主动扎实,富有成效,为我市的经济建设和社会进步做出了应有的贡献。关于今年的人事工作,我重点强调三个问题。</w:t>
      </w:r>
    </w:p>
    <w:p>
      <w:pPr>
        <w:ind w:left="0" w:right="0" w:firstLine="560"/>
        <w:spacing w:before="450" w:after="450" w:line="312" w:lineRule="auto"/>
      </w:pPr>
      <w:r>
        <w:rPr>
          <w:rFonts w:ascii="宋体" w:hAnsi="宋体" w:eastAsia="宋体" w:cs="宋体"/>
          <w:color w:val="000"/>
          <w:sz w:val="28"/>
          <w:szCs w:val="28"/>
        </w:rPr>
        <w:t xml:space="preserve">一、以高度负责的精神,全面完成机构改革任务</w:t>
      </w:r>
    </w:p>
    <w:p>
      <w:pPr>
        <w:ind w:left="0" w:right="0" w:firstLine="560"/>
        <w:spacing w:before="450" w:after="450" w:line="312" w:lineRule="auto"/>
      </w:pPr>
      <w:r>
        <w:rPr>
          <w:rFonts w:ascii="宋体" w:hAnsi="宋体" w:eastAsia="宋体" w:cs="宋体"/>
          <w:color w:val="000"/>
          <w:sz w:val="28"/>
          <w:szCs w:val="28"/>
        </w:rPr>
        <w:t xml:space="preserve">要按照中央和省委、省政府的部署要求,善始善终地搞好市县乡党政机构改革。市直各部门要根据市委、市政府批准的“三定”方案,抓紧完成定岗和人员选配工作,并妥善做好超编人员的分流工作。各县区要加快推进县乡机构改革步伐,机构改革方案审批后,要集中时间、集中精力迅速组织实施,确保今年四月底前全面完成各级改革任务。</w:t>
      </w:r>
    </w:p>
    <w:p>
      <w:pPr>
        <w:ind w:left="0" w:right="0" w:firstLine="560"/>
        <w:spacing w:before="450" w:after="450" w:line="312" w:lineRule="auto"/>
      </w:pPr>
      <w:r>
        <w:rPr>
          <w:rFonts w:ascii="宋体" w:hAnsi="宋体" w:eastAsia="宋体" w:cs="宋体"/>
          <w:color w:val="000"/>
          <w:sz w:val="28"/>
          <w:szCs w:val="28"/>
        </w:rPr>
        <w:t xml:space="preserve">这次机构改革,人员编制精减的任务重,矛盾比较突出,各级在组织实施中,要注意处理和把握好以下几个问题:一要严格执行精减比例。人员编制精减是一项硬任务,各级都要不折不扣地执行省委、省政府批复的方案,对机构设置限额不允许突破,对规定的人员精减比例不允许降低,对编内编外人员不允许再混编,保证人员编制精减一步到位,三年内完成分流任务。二要规范设置县级机构。要从实际出发,在规定的限额内科学设置县级机构。既要考虑各自的经济与社会发展情况,又要注意上下衔接,左右平衡,做到机构设置规范,职能配置科学,机构名称相对统一。三要切实做好人员分流工作。县乡机构改革人员分流的情况比较复杂,难度也很大。我们必须以高度负责的精神,认真细致地做好工作。要按照公开、平等、竞争、择优的原则,运用竞争上岗的办法选配人员;要按照省市的部署要求,制定优惠政策,鼓励机关人员到企事业单位工作,尤其要鼓励辞去公职创办、领办民营企业,并根据实际情况给予适当经济补偿,解除其后顾之忧;要耐心做好思想教育工作,既要帮助他们解除思想包袱,又要帮助他们解决好实际困难和问题,使走者愉快,留者安心,平稳搞好人员分流工作,保证社会稳定。</w:t>
      </w:r>
    </w:p>
    <w:p>
      <w:pPr>
        <w:ind w:left="0" w:right="0" w:firstLine="560"/>
        <w:spacing w:before="450" w:after="450" w:line="312" w:lineRule="auto"/>
      </w:pPr>
      <w:r>
        <w:rPr>
          <w:rFonts w:ascii="宋体" w:hAnsi="宋体" w:eastAsia="宋体" w:cs="宋体"/>
          <w:color w:val="000"/>
          <w:sz w:val="28"/>
          <w:szCs w:val="28"/>
        </w:rPr>
        <w:t xml:space="preserve">二、采取更加灵活有效的措施,大力实施人才战略</w:t>
      </w:r>
    </w:p>
    <w:p>
      <w:pPr>
        <w:ind w:left="0" w:right="0" w:firstLine="560"/>
        <w:spacing w:before="450" w:after="450" w:line="312" w:lineRule="auto"/>
      </w:pPr>
      <w:r>
        <w:rPr>
          <w:rFonts w:ascii="宋体" w:hAnsi="宋体" w:eastAsia="宋体" w:cs="宋体"/>
          <w:color w:val="000"/>
          <w:sz w:val="28"/>
          <w:szCs w:val="28"/>
        </w:rPr>
        <w:t xml:space="preserve">人才是最宝贵的战略资源。入世后,我们面临的最大竞争是人才竞争,面临的最大挑战是人才挑战。各级、各部门、各企事业单位,特别是领导同志都要从战略和全局的高度,着眼于事业发展的长远和未来,把实施人才战略作为一项重大而紧迫的战略任务,采取更加灵活的措施,做好人才资源开发大文章,赢得人才竞争的主动权。</w:t>
      </w:r>
    </w:p>
    <w:p>
      <w:pPr>
        <w:ind w:left="0" w:right="0" w:firstLine="560"/>
        <w:spacing w:before="450" w:after="450" w:line="312" w:lineRule="auto"/>
      </w:pPr>
      <w:r>
        <w:rPr>
          <w:rFonts w:ascii="宋体" w:hAnsi="宋体" w:eastAsia="宋体" w:cs="宋体"/>
          <w:color w:val="000"/>
          <w:sz w:val="28"/>
          <w:szCs w:val="28"/>
        </w:rPr>
        <w:t xml:space="preserve">第一,要进一步解放思想,树立人才资源开发的新观念。面对经济全球化、信息一体化浪潮,全世界都在研究如何开发人才资源,经营人才资本。因此,我们一定要紧紧跟上时代步伐,深刻认识人才资源是第一资源的重大意义,进一步解放思想,创新思维,更新观念。要树立“大人才”观念、国际化观念、市场化观念、法制化观念和“不求所有,但求所用”的观念,以新的思维和方式,尽快掌握在市场经济和全球化竞争中开发人才资源、经营人才资本的过硬本领。</w:t>
      </w:r>
    </w:p>
    <w:p>
      <w:pPr>
        <w:ind w:left="0" w:right="0" w:firstLine="560"/>
        <w:spacing w:before="450" w:after="450" w:line="312" w:lineRule="auto"/>
      </w:pPr>
      <w:r>
        <w:rPr>
          <w:rFonts w:ascii="宋体" w:hAnsi="宋体" w:eastAsia="宋体" w:cs="宋体"/>
          <w:color w:val="000"/>
          <w:sz w:val="28"/>
          <w:szCs w:val="28"/>
        </w:rPr>
        <w:t xml:space="preserve">第二,要坚持引进与培养并重,实现人才质和量的新突破。要积极应对入世挑战,采取更加灵活的政策和机制,在盘活本地人才存量、用好本地人才的同时,通过走出去、请进来、召开联谊会、项目洽谈会等多种形式,积极吸引外来人才。要进一步加强留学人员创业园区建设,搞好企业博士后科研工作站建设,充分发挥这些高层次人才基地的辐射作用,吸引海内外高科技人才来临沂创业。要坚持“引人”与“引智”相结合,对有些一时引不进来的急需高层次人才,可采取聘请为顾问、请进来讲学、交课题买成果、邀请联合攻关等方式,巧借外智为我所用。切实加强人才培养工作,进一步拓宽国内外培训渠道,选拔一批素质高、有发展潜力的优秀中青年干部和科技人才,到国内名牌大学、科研机构深造或到国外培训,优化干部队伍结构,不断提高人才素质。</w:t>
      </w:r>
    </w:p>
    <w:p>
      <w:pPr>
        <w:ind w:left="0" w:right="0" w:firstLine="560"/>
        <w:spacing w:before="450" w:after="450" w:line="312" w:lineRule="auto"/>
      </w:pPr>
      <w:r>
        <w:rPr>
          <w:rFonts w:ascii="宋体" w:hAnsi="宋体" w:eastAsia="宋体" w:cs="宋体"/>
          <w:color w:val="000"/>
          <w:sz w:val="28"/>
          <w:szCs w:val="28"/>
        </w:rPr>
        <w:t xml:space="preserve">第三,要创新机制,努力营造吸引人才、留住人才的环境优势。近几年,我市许多县区、单位,都结合实际出台了一些优惠政策,收到了良好的效果。但随着形势的发展,有些政策已无优惠可言,有些地方和单位在辛辛苦苦引进人才的同时,也流失了不少人才。这里面原因是多方面的,最根本的是机制问题、环境问题。我们要进一步从制度改革、政策调整等各个方面研究对策,制定更具超前性、突破性的政策,尤其要抓紧制定知识、技术、信息、管理等生产要素参与收益分配的政策办法,使他们的收入符合其创造的价值和所做贡献,尽快消除人才成长和发挥作用的体制性障碍,在更广领域与国际惯例接轨,努力营造尊重知识、尊重人才、鼓励创新的良好环境。</w:t>
      </w:r>
    </w:p>
    <w:p>
      <w:pPr>
        <w:ind w:left="0" w:right="0" w:firstLine="560"/>
        <w:spacing w:before="450" w:after="450" w:line="312" w:lineRule="auto"/>
      </w:pPr>
      <w:r>
        <w:rPr>
          <w:rFonts w:ascii="宋体" w:hAnsi="宋体" w:eastAsia="宋体" w:cs="宋体"/>
          <w:color w:val="000"/>
          <w:sz w:val="28"/>
          <w:szCs w:val="28"/>
        </w:rPr>
        <w:t xml:space="preserve">第四,要充分发挥市场在人才资源配置中的基础性作用。各级政府要加大资金投入力度,加快人才市场和人才信息网络建设步伐,通过强化和完善服务功能,改进服务手段,向全社会提供更多的人才资源信息和更加优质的服务。要通过健全市场体系,创新人才机制,引导全社会向市场要人才,使人才市场真正成为层次高、活力强的生产要素市场。</w:t>
      </w:r>
    </w:p>
    <w:p>
      <w:pPr>
        <w:ind w:left="0" w:right="0" w:firstLine="560"/>
        <w:spacing w:before="450" w:after="450" w:line="312" w:lineRule="auto"/>
      </w:pPr>
      <w:r>
        <w:rPr>
          <w:rFonts w:ascii="宋体" w:hAnsi="宋体" w:eastAsia="宋体" w:cs="宋体"/>
          <w:color w:val="000"/>
          <w:sz w:val="28"/>
          <w:szCs w:val="28"/>
        </w:rPr>
        <w:t xml:space="preserve">三、抓住有利时机,稳步推进事业单位改革</w:t>
      </w:r>
    </w:p>
    <w:p>
      <w:pPr>
        <w:ind w:left="0" w:right="0" w:firstLine="560"/>
        <w:spacing w:before="450" w:after="450" w:line="312" w:lineRule="auto"/>
      </w:pPr>
      <w:r>
        <w:rPr>
          <w:rFonts w:ascii="宋体" w:hAnsi="宋体" w:eastAsia="宋体" w:cs="宋体"/>
          <w:color w:val="000"/>
          <w:sz w:val="28"/>
          <w:szCs w:val="28"/>
        </w:rPr>
        <w:t xml:space="preserve">我市事业单位改革的总体要求是,从今年开始,上半年研究制定方案,搞好试点,逐渐展开,用两年左右的时间,建立起新的事业单位运行机制。工作中突出搞好三项改革。一是改革管理体制。要按照“脱钩、分类、放权、搞活”和政事分开的原则,坚持社会化的发展方向和市场经济的要求,推行多样化的分类管理,探索建立符合各类事业单位特点的新型管理体制。对直接从事生产经营的事业单位要转制一批,改为企业,进入市场;对多年不出成果、没有效益或职责任务基本消亡的要予以撤销;对规模不大、效益不高、业务相近的要尽量合并,盘活资源;对确有必要存在,但业务日趋减少、任务不饱满的要压缩编制,调整结构;对从事基础性、公益性工作,确需保留的要加强管理,规范运作,强化服务,提高管理效能。二是改革用人制度。事业单位目前事实上存在的终身制、能上不能下、能进不能出等弊端,是造成事业单位用人制度不活的根本原因,必须按照市场经济的要求,进行全面改革。改革的方向是按需设岗,按岗聘用,公开竞争,合同管理。要以推行聘用制为核心,转换事业单位用人机制。通过建立和推进聘用制度,促进单位自主用人,个人自主择业,实现用人上的公开、公平、公正。要加强岗位管理,科学合理地设置岗位,明确不同岗位的职责、权利和任职条件,按岗聘用,实现事业单位人事管理由身份管理向岗位管理转变。要引入竞争机制,全面推行竞争上岗,通过公开竞争,择优聘用,建立优秀人才脱颖而出、充满生机和活力的用人制度。三是改革分配制度。按照效率优先、兼顾公平的原则,改革事业单位分配制度,进一步扩大事业单位内部分配自主权,建立起重实绩、重贡献,向优秀人才和关键岗位倾斜,形式多样、自主灵活的分配机制。要积极探索按生产要素分配的实现形式和具体办法,真正做到一流人才,一流业绩,一流报酬。</w:t>
      </w:r>
    </w:p>
    <w:p>
      <w:pPr>
        <w:ind w:left="0" w:right="0" w:firstLine="560"/>
        <w:spacing w:before="450" w:after="450" w:line="312" w:lineRule="auto"/>
      </w:pPr>
      <w:r>
        <w:rPr>
          <w:rFonts w:ascii="宋体" w:hAnsi="宋体" w:eastAsia="宋体" w:cs="宋体"/>
          <w:color w:val="000"/>
          <w:sz w:val="28"/>
          <w:szCs w:val="28"/>
        </w:rPr>
        <w:t xml:space="preserve">事业单位改革涉及面广,政策性强,是一项复杂的系统工程,要统筹规划,分类推进,先易后难,逐步推开。省里即将出台事业单位改革的实施意见和配套政策,各级、各部门要按照上级的要求,切实加强领导,在深入调查研究,摸清底子的基础上,抓好改革的试点工作。人事、财政、劳动和社会保障等部门和科、教、文、卫、新闻出版等有关部门要密切配合,形成合力,确保事业单位改革稳步推进。</w:t>
      </w:r>
    </w:p>
    <w:p>
      <w:pPr>
        <w:ind w:left="0" w:right="0" w:firstLine="560"/>
        <w:spacing w:before="450" w:after="450" w:line="312" w:lineRule="auto"/>
      </w:pPr>
      <w:r>
        <w:rPr>
          <w:rFonts w:ascii="宋体" w:hAnsi="宋体" w:eastAsia="宋体" w:cs="宋体"/>
          <w:color w:val="000"/>
          <w:sz w:val="28"/>
          <w:szCs w:val="28"/>
        </w:rPr>
        <w:t xml:space="preserve">四、以能力建设和作风建设为重点,搞好政府“提速工程”</w:t>
      </w:r>
    </w:p>
    <w:p>
      <w:pPr>
        <w:ind w:left="0" w:right="0" w:firstLine="560"/>
        <w:spacing w:before="450" w:after="450" w:line="312" w:lineRule="auto"/>
      </w:pPr>
      <w:r>
        <w:rPr>
          <w:rFonts w:ascii="宋体" w:hAnsi="宋体" w:eastAsia="宋体" w:cs="宋体"/>
          <w:color w:val="000"/>
          <w:sz w:val="28"/>
          <w:szCs w:val="28"/>
        </w:rPr>
        <w:t xml:space="preserve">我市公务员队伍的整体素质是好的,但面对知识经济的迅速发展和入世的新形势,公务员队伍在职业化、专业化方面还存有较大差距,有些地方和部门还存在公务员素质不高、能力不强、官僚主义严重、作风拖沓、办事效率低等问题。今年要以贯彻落实《国家公务员行为规范》为契机,完善制度,强化管理,加强公务员的能力建设和作风建设,努力建设一支具有公仆意识,廉洁、勤政、高素质、专业化的公务员队伍,促进政府“提速工程”,为经济发展和改革开放创造优良、宽松的环境。</w:t>
      </w:r>
    </w:p>
    <w:p>
      <w:pPr>
        <w:ind w:left="0" w:right="0" w:firstLine="560"/>
        <w:spacing w:before="450" w:after="450" w:line="312" w:lineRule="auto"/>
      </w:pPr>
      <w:r>
        <w:rPr>
          <w:rFonts w:ascii="宋体" w:hAnsi="宋体" w:eastAsia="宋体" w:cs="宋体"/>
          <w:color w:val="000"/>
          <w:sz w:val="28"/>
          <w:szCs w:val="28"/>
        </w:rPr>
        <w:t xml:space="preserve">要大力加强公务员能力建设。公务员的能力决定着政府的管理能力和管理水平,各级要把提高公务员的能力作为当前队伍建设的重点来抓。根据新的形势要求,当前要着力提高公务员的依法行政能力、创新能力、服务市场经济的能力和对外交往能力。要把依法行政、外语、计算机和WTO知识作为今年公务员普及培训的重点来抓,把培训与考核、任职、定级和职务晋升挂起钩来,建立起有效的激励约束机制。加大交流轮岗力度,大幅度提高公务员的行政能力和水平。</w:t>
      </w:r>
    </w:p>
    <w:p>
      <w:pPr>
        <w:ind w:left="0" w:right="0" w:firstLine="560"/>
        <w:spacing w:before="450" w:after="450" w:line="312" w:lineRule="auto"/>
      </w:pPr>
      <w:r>
        <w:rPr>
          <w:rFonts w:ascii="宋体" w:hAnsi="宋体" w:eastAsia="宋体" w:cs="宋体"/>
          <w:color w:val="000"/>
          <w:sz w:val="28"/>
          <w:szCs w:val="28"/>
        </w:rPr>
        <w:t xml:space="preserve">要切实加强公务员作风建设。要通过强化党的宗旨教育、依法行政教育和警示教育,引导广大公务员树立正确的权力观,自觉转变思想作风,增强为人民服务的自觉性。要把(本文权属文秘之音所有，更多文章请登陆www.feisuxs查看)解决涉及群众切身利益的实际问题作为当前转变公务员作风的重点,研究新情况,解决新问题,倾听群众呼声,关心群众疾苦,切实为他们排忧解难。要通过行政审批制度改革和政务公开,提高工作水平和办事效率,为群众、为基层提供便捷、高效的服务,让广大人民群众亲身感受到机关作风的新变化。</w:t>
      </w:r>
    </w:p>
    <w:p>
      <w:pPr>
        <w:ind w:left="0" w:right="0" w:firstLine="560"/>
        <w:spacing w:before="450" w:after="450" w:line="312" w:lineRule="auto"/>
      </w:pPr>
      <w:r>
        <w:rPr>
          <w:rFonts w:ascii="宋体" w:hAnsi="宋体" w:eastAsia="宋体" w:cs="宋体"/>
          <w:color w:val="000"/>
          <w:sz w:val="28"/>
          <w:szCs w:val="28"/>
        </w:rPr>
        <w:t xml:space="preserve">新的一年,我市人事工作任务重,要求高,责任大。各级党委、政府要加强对人事工作的领导,支持人事部门的工作,帮助解决实际困难和问题。各级人事部门要以“三个代表”重要思想为指导,进一步解放思想,与时俱进,加强学习,转变作风,突出重点,狠抓落实,努力开创人事工作的新局面,为我市经济建设和社会进步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2025-06-19T10:26:11+08:00</dcterms:created>
  <dcterms:modified xsi:type="dcterms:W3CDTF">2025-06-19T10:26:11+08:00</dcterms:modified>
</cp:coreProperties>
</file>

<file path=docProps/custom.xml><?xml version="1.0" encoding="utf-8"?>
<Properties xmlns="http://schemas.openxmlformats.org/officeDocument/2006/custom-properties" xmlns:vt="http://schemas.openxmlformats.org/officeDocument/2006/docPropsVTypes"/>
</file>