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人生价值与个人发展[范文大全]</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与个人发展海南大学课程论文课程名称：思想道德修养与法律基础学院：专业：班级：姓名：学号：评分：2024年12月人生价值与社会发展摘要：人生价值内在地包含了人生的自我价值和社会价值两个方面。人生的自我价值，是个体的人生活动对...</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第一篇：人生价值与个人发展</w:t>
      </w:r>
    </w:p>
    <w:p>
      <w:pPr>
        <w:ind w:left="0" w:right="0" w:firstLine="560"/>
        <w:spacing w:before="450" w:after="450" w:line="312" w:lineRule="auto"/>
      </w:pPr>
      <w:r>
        <w:rPr>
          <w:rFonts w:ascii="宋体" w:hAnsi="宋体" w:eastAsia="宋体" w:cs="宋体"/>
          <w:color w:val="000"/>
          <w:sz w:val="28"/>
          <w:szCs w:val="28"/>
        </w:rPr>
        <w:t xml:space="preserve">海南大学课程论文</w:t>
      </w:r>
    </w:p>
    <w:p>
      <w:pPr>
        <w:ind w:left="0" w:right="0" w:firstLine="560"/>
        <w:spacing w:before="450" w:after="450" w:line="312" w:lineRule="auto"/>
      </w:pPr>
      <w:r>
        <w:rPr>
          <w:rFonts w:ascii="宋体" w:hAnsi="宋体" w:eastAsia="宋体" w:cs="宋体"/>
          <w:color w:val="000"/>
          <w:sz w:val="28"/>
          <w:szCs w:val="28"/>
        </w:rPr>
        <w:t xml:space="preserve">课程名称：思想道德修养与法律基础</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人生价值与社会发展</w:t>
      </w:r>
    </w:p>
    <w:p>
      <w:pPr>
        <w:ind w:left="0" w:right="0" w:firstLine="560"/>
        <w:spacing w:before="450" w:after="450" w:line="312" w:lineRule="auto"/>
      </w:pPr>
      <w:r>
        <w:rPr>
          <w:rFonts w:ascii="宋体" w:hAnsi="宋体" w:eastAsia="宋体" w:cs="宋体"/>
          <w:color w:val="000"/>
          <w:sz w:val="28"/>
          <w:szCs w:val="28"/>
        </w:rPr>
        <w:t xml:space="preserve">摘要：人生价值内在地包含了人生的自我价值和社会价值两个方面。人生的自我价值，是个体的人生活动对自己的生存和发展所具有的价值；人生的社会价值，是个体的人生活动对社会、他人所具有的价值。人生的自我价值和社会价值，即相互区别，又密切联系、相互依存，人生价值体现在社会发展过程中，社会发展中也需要社会的单元个体人去体现人生价值。</w:t>
      </w:r>
    </w:p>
    <w:p>
      <w:pPr>
        <w:ind w:left="0" w:right="0" w:firstLine="560"/>
        <w:spacing w:before="450" w:after="450" w:line="312" w:lineRule="auto"/>
      </w:pPr>
      <w:r>
        <w:rPr>
          <w:rFonts w:ascii="宋体" w:hAnsi="宋体" w:eastAsia="宋体" w:cs="宋体"/>
          <w:color w:val="000"/>
          <w:sz w:val="28"/>
          <w:szCs w:val="28"/>
        </w:rPr>
        <w:t xml:space="preserve">关键词：人生价值 价值观 社会发展 人的发展</w:t>
      </w:r>
    </w:p>
    <w:p>
      <w:pPr>
        <w:ind w:left="0" w:right="0" w:firstLine="560"/>
        <w:spacing w:before="450" w:after="450" w:line="312" w:lineRule="auto"/>
      </w:pPr>
      <w:r>
        <w:rPr>
          <w:rFonts w:ascii="宋体" w:hAnsi="宋体" w:eastAsia="宋体" w:cs="宋体"/>
          <w:color w:val="000"/>
          <w:sz w:val="28"/>
          <w:szCs w:val="28"/>
        </w:rPr>
        <w:t xml:space="preserve">爱因斯坦曾说“我评价一个人的真正价值，只有一个标准，即看他在多大程度上摆脱了自我”。人生的根本尺度正是人生价值。我们要坚持对人生价值评价做到公平公正需要坚持能力有大小与贡献须尽力相统一，物质贡献与精神贡献相统一，完善自己与贡献社会相统一，动机与效果相统一。</w:t>
      </w:r>
    </w:p>
    <w:p>
      <w:pPr>
        <w:ind w:left="0" w:right="0" w:firstLine="560"/>
        <w:spacing w:before="450" w:after="450" w:line="312" w:lineRule="auto"/>
      </w:pPr>
      <w:r>
        <w:rPr>
          <w:rFonts w:ascii="宋体" w:hAnsi="宋体" w:eastAsia="宋体" w:cs="宋体"/>
          <w:color w:val="000"/>
          <w:sz w:val="28"/>
          <w:szCs w:val="28"/>
        </w:rPr>
        <w:t xml:space="preserve">一、什么是人生价值</w:t>
      </w:r>
    </w:p>
    <w:p>
      <w:pPr>
        <w:ind w:left="0" w:right="0" w:firstLine="560"/>
        <w:spacing w:before="450" w:after="450" w:line="312" w:lineRule="auto"/>
      </w:pPr>
      <w:r>
        <w:rPr>
          <w:rFonts w:ascii="宋体" w:hAnsi="宋体" w:eastAsia="宋体" w:cs="宋体"/>
          <w:color w:val="000"/>
          <w:sz w:val="28"/>
          <w:szCs w:val="28"/>
        </w:rPr>
        <w:t xml:space="preserve">人生价值是什么，是如梦露备受争议、香消玉殒、光芒永照。还是如邓肯立志终生为艺术献身。她为自由舞，我们为自由。再或许真正的人生价值应如保尔说：“人的一生应当这样度过，当他回忆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人生价值是人生观体系的一个重要范畴，包含了自我价值和社会价值。所以我们自以为可以凭主观态度随心所欲的去演化人生历程，凭自己的想当然去实现人生价值，断然没有结果。高更用半生心血去寻找只在梦里开花的热带乐土，想要绘画出生命里那份炙热的自由情怀，他要用他的艺术去抖动一切，从而是自己的人生价值在梦幻的画作中释放出来，这个印象派大师，象征主义、综合主义的开山鼻祖的人生价值在他的画作中奔泻而出，感染一代代后来人。他推动的不仅是艺术的进步，还有整个世界的发展。他的人生价值得以高度升华。</w:t>
      </w:r>
    </w:p>
    <w:p>
      <w:pPr>
        <w:ind w:left="0" w:right="0" w:firstLine="560"/>
        <w:spacing w:before="450" w:after="450" w:line="312" w:lineRule="auto"/>
      </w:pPr>
      <w:r>
        <w:rPr>
          <w:rFonts w:ascii="宋体" w:hAnsi="宋体" w:eastAsia="宋体" w:cs="宋体"/>
          <w:color w:val="000"/>
          <w:sz w:val="28"/>
          <w:szCs w:val="28"/>
        </w:rPr>
        <w:t xml:space="preserve">在一定意义上，人生价值就是人生意义，任何个体的意义只能建立在一定的社会关系和社会基础之上，并在社会实践中得以实现。离开一定的社会基础，个人就不能作为一个人而存在，当然也无法创造人生价值。人的社会性决定了人的社会价值是人生价值的基本内容。社会规定了一个人具有什么样的价值，对于人生价值的评判也是就一个人的社会贡献而言的。所以说，人生的价值在于个人对社会的贡献和社会对个人的满足，但人生的真正价值在于个人对社会的贡献。谋求一个真正的人生价值应如雷锋所说：“将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二、如何评判人生价值</w:t>
      </w:r>
    </w:p>
    <w:p>
      <w:pPr>
        <w:ind w:left="0" w:right="0" w:firstLine="560"/>
        <w:spacing w:before="450" w:after="450" w:line="312" w:lineRule="auto"/>
      </w:pPr>
      <w:r>
        <w:rPr>
          <w:rFonts w:ascii="宋体" w:hAnsi="宋体" w:eastAsia="宋体" w:cs="宋体"/>
          <w:color w:val="000"/>
          <w:sz w:val="28"/>
          <w:szCs w:val="28"/>
        </w:rPr>
        <w:t xml:space="preserve">（一）评判的标准</w:t>
      </w:r>
    </w:p>
    <w:p>
      <w:pPr>
        <w:ind w:left="0" w:right="0" w:firstLine="560"/>
        <w:spacing w:before="450" w:after="450" w:line="312" w:lineRule="auto"/>
      </w:pPr>
      <w:r>
        <w:rPr>
          <w:rFonts w:ascii="宋体" w:hAnsi="宋体" w:eastAsia="宋体" w:cs="宋体"/>
          <w:color w:val="000"/>
          <w:sz w:val="28"/>
          <w:szCs w:val="28"/>
        </w:rPr>
        <w:t xml:space="preserve">第一种是以个人为标准，即以个人真善美价值为标准，在人生领域中以个人价值为中心，去衡量一切的善恶美丑、是非对错。一副永远“走自己的路让别人去说吧”的架势，全然不顾他人感受。以自我为中心</w:t>
      </w:r>
    </w:p>
    <w:p>
      <w:pPr>
        <w:ind w:left="0" w:right="0" w:firstLine="560"/>
        <w:spacing w:before="450" w:after="450" w:line="312" w:lineRule="auto"/>
      </w:pPr>
      <w:r>
        <w:rPr>
          <w:rFonts w:ascii="宋体" w:hAnsi="宋体" w:eastAsia="宋体" w:cs="宋体"/>
          <w:color w:val="000"/>
          <w:sz w:val="28"/>
          <w:szCs w:val="28"/>
        </w:rPr>
        <w:t xml:space="preserve">第二种是以社会为标准，即以社会真善美价值为标准，在人生领域中以社会价值为中心，去衡量一切的善恶美丑、是非对错。以集体主义的眼光全面的认识世界。</w:t>
      </w:r>
    </w:p>
    <w:p>
      <w:pPr>
        <w:ind w:left="0" w:right="0" w:firstLine="560"/>
        <w:spacing w:before="450" w:after="450" w:line="312" w:lineRule="auto"/>
      </w:pPr>
      <w:r>
        <w:rPr>
          <w:rFonts w:ascii="宋体" w:hAnsi="宋体" w:eastAsia="宋体" w:cs="宋体"/>
          <w:color w:val="000"/>
          <w:sz w:val="28"/>
          <w:szCs w:val="28"/>
        </w:rPr>
        <w:t xml:space="preserve">（二）什么决定了人生价值的大小</w:t>
      </w:r>
    </w:p>
    <w:p>
      <w:pPr>
        <w:ind w:left="0" w:right="0" w:firstLine="560"/>
        <w:spacing w:before="450" w:after="450" w:line="312" w:lineRule="auto"/>
      </w:pPr>
      <w:r>
        <w:rPr>
          <w:rFonts w:ascii="宋体" w:hAnsi="宋体" w:eastAsia="宋体" w:cs="宋体"/>
          <w:color w:val="000"/>
          <w:sz w:val="28"/>
          <w:szCs w:val="28"/>
        </w:rPr>
        <w:t xml:space="preserve">人生价值量大小是由人生价值目标的境界来决定的，人生价值的衡量不是用时间，而是用深度去衡量的。人是无法脱离社会而单独存在，所以人生的目标是否与社会总理想目标一致，为实现这一目标做出了多大贡献，决定了社会成员的人生价值大小。</w:t>
      </w:r>
    </w:p>
    <w:p>
      <w:pPr>
        <w:ind w:left="0" w:right="0" w:firstLine="560"/>
        <w:spacing w:before="450" w:after="450" w:line="312" w:lineRule="auto"/>
      </w:pPr>
      <w:r>
        <w:rPr>
          <w:rFonts w:ascii="宋体" w:hAnsi="宋体" w:eastAsia="宋体" w:cs="宋体"/>
          <w:color w:val="000"/>
          <w:sz w:val="28"/>
          <w:szCs w:val="28"/>
        </w:rPr>
        <w:t xml:space="preserve">一切背离社会发展主流，社会发展目标的人生价值必然被评为低价值、无价值、甚至负价值。陈水扁一意孤行，背祖忘宗，不顾华夏人民情感，一味分裂中国，是为人所不齿的。热比娅以及大批藏独分子无异于社会败类，为时代所唾弃。韩国媒体不以事实为根据，掩盖中国渔民与韩国船员间的生死真相，蓄意激起社会动荡，搞的人心惶惶，实乃小人之为，不堪我等入目。这个极端的民族主义国家，认为他们的人生价值便是脱离整个人类社会，独以自我为尊。他们评判人生价值的大小，便是欺辱了别人多少，自己了牟取多少。这种评判人生价值量的方式，实为一个以儒学为宗的民族感到羞愧。</w:t>
      </w:r>
    </w:p>
    <w:p>
      <w:pPr>
        <w:ind w:left="0" w:right="0" w:firstLine="560"/>
        <w:spacing w:before="450" w:after="450" w:line="312" w:lineRule="auto"/>
      </w:pPr>
      <w:r>
        <w:rPr>
          <w:rFonts w:ascii="宋体" w:hAnsi="宋体" w:eastAsia="宋体" w:cs="宋体"/>
          <w:color w:val="000"/>
          <w:sz w:val="28"/>
          <w:szCs w:val="28"/>
        </w:rPr>
        <w:t xml:space="preserve">（三）如何公正的评判人生价值</w:t>
      </w:r>
    </w:p>
    <w:p>
      <w:pPr>
        <w:ind w:left="0" w:right="0" w:firstLine="560"/>
        <w:spacing w:before="450" w:after="450" w:line="312" w:lineRule="auto"/>
      </w:pPr>
      <w:r>
        <w:rPr>
          <w:rFonts w:ascii="宋体" w:hAnsi="宋体" w:eastAsia="宋体" w:cs="宋体"/>
          <w:color w:val="000"/>
          <w:sz w:val="28"/>
          <w:szCs w:val="28"/>
        </w:rPr>
        <w:t xml:space="preserve">如何公平公正、客观准确的评价人生价值，除了有科学的标准以外，还要有恰当的方式方法。首先要看清个人能力，再将能力与贡献（既有物质上的也有精神上的）正确的匹配比较。再则坚持自我完善和社会贡献相统一，坚持动机和效果相统一，对一个人加以公正评价。</w:t>
      </w:r>
    </w:p>
    <w:p>
      <w:pPr>
        <w:ind w:left="0" w:right="0" w:firstLine="560"/>
        <w:spacing w:before="450" w:after="450" w:line="312" w:lineRule="auto"/>
      </w:pPr>
      <w:r>
        <w:rPr>
          <w:rFonts w:ascii="宋体" w:hAnsi="宋体" w:eastAsia="宋体" w:cs="宋体"/>
          <w:color w:val="000"/>
          <w:sz w:val="28"/>
          <w:szCs w:val="28"/>
        </w:rPr>
        <w:t xml:space="preserve">人生价值在于是否推动了社会发展，拥有一代国父之称的孙中山先生，他和同时代的大多数政治家不同，他没有利用政治来谋取私利，而是在为建设一个现代的、强大的、独立的新中国奋斗。尽管每一个与中国的软弱和落后有联系的人都出卖了他：文人学士、官僚、军阀、特别是列强。但他依旧不屈不挠，为新生的中国孜孜不倦。我们很客观的认识出他的不足，但也很公平的看待他重大的人生价值。他开启了一个时代，引领了一大批中国人为中华之崛起而努力。他用自己的实际行动告诉我们“人生的最终目标在于觉醒和思考，而不在于生存”。人活着应为高远的目标而奋斗，以此实现自己的人生价值。中山先生的人生价值非</w:t>
      </w:r>
    </w:p>
    <w:p>
      <w:pPr>
        <w:ind w:left="0" w:right="0" w:firstLine="560"/>
        <w:spacing w:before="450" w:after="450" w:line="312" w:lineRule="auto"/>
      </w:pPr>
      <w:r>
        <w:rPr>
          <w:rFonts w:ascii="宋体" w:hAnsi="宋体" w:eastAsia="宋体" w:cs="宋体"/>
          <w:color w:val="000"/>
          <w:sz w:val="28"/>
          <w:szCs w:val="28"/>
        </w:rPr>
        <w:t xml:space="preserve">常人所及。</w:t>
      </w:r>
    </w:p>
    <w:p>
      <w:pPr>
        <w:ind w:left="0" w:right="0" w:firstLine="560"/>
        <w:spacing w:before="450" w:after="450" w:line="312" w:lineRule="auto"/>
      </w:pPr>
      <w:r>
        <w:rPr>
          <w:rFonts w:ascii="宋体" w:hAnsi="宋体" w:eastAsia="宋体" w:cs="宋体"/>
          <w:color w:val="000"/>
          <w:sz w:val="28"/>
          <w:szCs w:val="28"/>
        </w:rPr>
        <w:t xml:space="preserve">我们评价一个人的人生价值，首先应看清这个人的能力，再根据这个人的能力看他对社会发展起了多大作用。不能用一个标准衡量所有人，要秉着公平公正的原则仔细审查一个人为社会做的贡献，正确的评价一个人的人生价值。</w:t>
      </w:r>
    </w:p>
    <w:p>
      <w:pPr>
        <w:ind w:left="0" w:right="0" w:firstLine="560"/>
        <w:spacing w:before="450" w:after="450" w:line="312" w:lineRule="auto"/>
      </w:pPr>
      <w:r>
        <w:rPr>
          <w:rFonts w:ascii="宋体" w:hAnsi="宋体" w:eastAsia="宋体" w:cs="宋体"/>
          <w:color w:val="000"/>
          <w:sz w:val="28"/>
          <w:szCs w:val="28"/>
        </w:rPr>
        <w:t xml:space="preserve">三、人生价值和社会发展的关系</w:t>
      </w:r>
    </w:p>
    <w:p>
      <w:pPr>
        <w:ind w:left="0" w:right="0" w:firstLine="560"/>
        <w:spacing w:before="450" w:after="450" w:line="312" w:lineRule="auto"/>
      </w:pPr>
      <w:r>
        <w:rPr>
          <w:rFonts w:ascii="宋体" w:hAnsi="宋体" w:eastAsia="宋体" w:cs="宋体"/>
          <w:color w:val="000"/>
          <w:sz w:val="28"/>
          <w:szCs w:val="28"/>
        </w:rPr>
        <w:t xml:space="preserve">但由于我们公民意识的长期缺失，道德意识的不健全，社会在商品经济的发展下变得冷漠无情、枯干无味。面对小悦悦两受车碾之祸，途径的十八人尽都熟视无睹，社会就是这样毁灭的。个个以自我为中心，自私自利。国人全都只识得一句话“各人自扫门前雪”全无做为一个人的道义。在他们心中人生价值仅仅在于自我安逸、自我享受。这样的人生价值定位，实在是在拖社会发展的后腿。费孝通在《乡土中国》中说道：“一说到公家，差不多就说大家可以占一点便宜的意思，有权利而没有义务了。小到两三家合租的院子，公共的走廊上照例是尘灰堆积，满庭生了荒草，谁也不想去拔拔清楚，更难以插足的自然是厕所，没有一家愿意去管闲事，谁看不惯，谁就得白服侍人，半点谢意都得不到。”</w:t>
      </w:r>
    </w:p>
    <w:p>
      <w:pPr>
        <w:ind w:left="0" w:right="0" w:firstLine="560"/>
        <w:spacing w:before="450" w:after="450" w:line="312" w:lineRule="auto"/>
      </w:pPr>
      <w:r>
        <w:rPr>
          <w:rFonts w:ascii="宋体" w:hAnsi="宋体" w:eastAsia="宋体" w:cs="宋体"/>
          <w:color w:val="000"/>
          <w:sz w:val="28"/>
          <w:szCs w:val="28"/>
        </w:rPr>
        <w:t xml:space="preserve">人生价值的方向都走错了，谈何推动社会发展。</w:t>
      </w:r>
    </w:p>
    <w:p>
      <w:pPr>
        <w:ind w:left="0" w:right="0" w:firstLine="560"/>
        <w:spacing w:before="450" w:after="450" w:line="312" w:lineRule="auto"/>
      </w:pPr>
      <w:r>
        <w:rPr>
          <w:rFonts w:ascii="宋体" w:hAnsi="宋体" w:eastAsia="宋体" w:cs="宋体"/>
          <w:color w:val="000"/>
          <w:sz w:val="28"/>
          <w:szCs w:val="28"/>
        </w:rPr>
        <w:t xml:space="preserve">树立一个正确的人生价值取向，既完善自我又有利于社会发展。社会告诉健康的发展于我们的生活也是长远的有益处的。它们相辅相成、互相推动。</w:t>
      </w:r>
    </w:p>
    <w:p>
      <w:pPr>
        <w:ind w:left="0" w:right="0" w:firstLine="560"/>
        <w:spacing w:before="450" w:after="450" w:line="312" w:lineRule="auto"/>
      </w:pPr>
      <w:r>
        <w:rPr>
          <w:rFonts w:ascii="宋体" w:hAnsi="宋体" w:eastAsia="宋体" w:cs="宋体"/>
          <w:color w:val="000"/>
          <w:sz w:val="28"/>
          <w:szCs w:val="28"/>
        </w:rPr>
        <w:t xml:space="preserve">四、实现价值，推动社会发展</w:t>
      </w:r>
    </w:p>
    <w:p>
      <w:pPr>
        <w:ind w:left="0" w:right="0" w:firstLine="560"/>
        <w:spacing w:before="450" w:after="450" w:line="312" w:lineRule="auto"/>
      </w:pPr>
      <w:r>
        <w:rPr>
          <w:rFonts w:ascii="宋体" w:hAnsi="宋体" w:eastAsia="宋体" w:cs="宋体"/>
          <w:color w:val="000"/>
          <w:sz w:val="28"/>
          <w:szCs w:val="28"/>
        </w:rPr>
        <w:t xml:space="preserve">一个人始终处在复杂的社会关系之中，与万事万物都有着千丝万缕的关联，我们终无法脱离世界而存在。尽管人生价值包含了个人价值和社会价值，但最重要的是社会价值。</w:t>
      </w:r>
    </w:p>
    <w:p>
      <w:pPr>
        <w:ind w:left="0" w:right="0" w:firstLine="560"/>
        <w:spacing w:before="450" w:after="450" w:line="312" w:lineRule="auto"/>
      </w:pPr>
      <w:r>
        <w:rPr>
          <w:rFonts w:ascii="宋体" w:hAnsi="宋体" w:eastAsia="宋体" w:cs="宋体"/>
          <w:color w:val="000"/>
          <w:sz w:val="28"/>
          <w:szCs w:val="28"/>
        </w:rPr>
        <w:t xml:space="preserve">欧债危机给我们上了生动的一课，欧洲人长期沉浸在高福利、高享受之中。他们认为人生价值便是在这高度安逸、祸患无穷的日子中永生。货币透支搞出的债务危机，从欧洲开始席卷世界，欧洲人却不愿从梦中醒来，民众不愿意也不可能接受福利的减少。欲解决欧债危机，首先要让欧洲人以自我为中心的享乐价值观改掉，建立以集体为中心的奉献价值观，以马列思想为指导，揉合儒家大同思想，中西结合，去了单一文化的弊病，树立集体主义价值观，推动社会发展、人类进步。</w:t>
      </w:r>
    </w:p>
    <w:p>
      <w:pPr>
        <w:ind w:left="0" w:right="0" w:firstLine="560"/>
        <w:spacing w:before="450" w:after="450" w:line="312" w:lineRule="auto"/>
      </w:pPr>
      <w:r>
        <w:rPr>
          <w:rFonts w:ascii="宋体" w:hAnsi="宋体" w:eastAsia="宋体" w:cs="宋体"/>
          <w:color w:val="000"/>
          <w:sz w:val="28"/>
          <w:szCs w:val="28"/>
        </w:rPr>
        <w:t xml:space="preserve">华盛顿，无伦从当时的国情还是历史的长河来看，他都无愧于“美国国父”之称，他开创了美国历史，担负起了重大的历史责任，为一个民族的独立而战争，为民族的独立自由不懈奋斗，他在推动美国社会的发展的同时将自己的人生价值都写得光彩照人，再回到袁世凯这个窃国大盗，纵然他不是一无是处，但他为了一己之私，为了享受做皇帝的无尚光荣，残害仁人志士，签订不平等条约，对日本人弯腰谄媚，丢尽中国人颜面，他的人生价值何谈高低，简直为负，可怜1919</w:t>
      </w:r>
    </w:p>
    <w:p>
      <w:pPr>
        <w:ind w:left="0" w:right="0" w:firstLine="560"/>
        <w:spacing w:before="450" w:after="450" w:line="312" w:lineRule="auto"/>
      </w:pPr>
      <w:r>
        <w:rPr>
          <w:rFonts w:ascii="宋体" w:hAnsi="宋体" w:eastAsia="宋体" w:cs="宋体"/>
          <w:color w:val="000"/>
          <w:sz w:val="28"/>
          <w:szCs w:val="28"/>
        </w:rPr>
        <w:t xml:space="preserve">年那群为国捐躯的热血青年。</w:t>
      </w:r>
    </w:p>
    <w:p>
      <w:pPr>
        <w:ind w:left="0" w:right="0" w:firstLine="560"/>
        <w:spacing w:before="450" w:after="450" w:line="312" w:lineRule="auto"/>
      </w:pPr>
      <w:r>
        <w:rPr>
          <w:rFonts w:ascii="宋体" w:hAnsi="宋体" w:eastAsia="宋体" w:cs="宋体"/>
          <w:color w:val="000"/>
          <w:sz w:val="28"/>
          <w:szCs w:val="28"/>
        </w:rPr>
        <w:t xml:space="preserve">如今中国经济发展相对滞后，人民收入差距不断拉大，由于国家政府的财力、能力有限，所以需要各类公益性的慈善组织，以及众多的社会成员一起帮助各类社会困难群体，构建社会主义和谐社会。可是如今我们放眼看去，中国慈善事业得到的数据，70%的捐款来自于港澳和外国人，而国内的富豪的捐款不到15%，金额仅仅相当于年度GDP的0.05%，而美国却占到了GDP的2.5%，比尔盖茨，巴菲特的中国之行，众富翁怕被劝其裸捐，均找借口敷衍，说了裸捐的陈光标又是靠黑道发家的作秀小人，这实乃中国之不幸。</w:t>
      </w:r>
    </w:p>
    <w:p>
      <w:pPr>
        <w:ind w:left="0" w:right="0" w:firstLine="560"/>
        <w:spacing w:before="450" w:after="450" w:line="312" w:lineRule="auto"/>
      </w:pPr>
      <w:r>
        <w:rPr>
          <w:rFonts w:ascii="宋体" w:hAnsi="宋体" w:eastAsia="宋体" w:cs="宋体"/>
          <w:color w:val="000"/>
          <w:sz w:val="28"/>
          <w:szCs w:val="28"/>
        </w:rPr>
        <w:t xml:space="preserve">一个正确的人生价值观树立，有助于我们人生价值的实现，推动社会的发展，文明进步。我们在推动社会的发展中创造自己的人生价值，在实践中将人生价值推向另一个高境界。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史扶林.孙中山传[M].山东:时代文学出版社,2024年版,P24</w:t>
      </w:r>
    </w:p>
    <w:p>
      <w:pPr>
        <w:ind w:left="0" w:right="0" w:firstLine="560"/>
        <w:spacing w:before="450" w:after="450" w:line="312" w:lineRule="auto"/>
      </w:pPr>
      <w:r>
        <w:rPr>
          <w:rFonts w:ascii="宋体" w:hAnsi="宋体" w:eastAsia="宋体" w:cs="宋体"/>
          <w:color w:val="000"/>
          <w:sz w:val="28"/>
          <w:szCs w:val="28"/>
        </w:rPr>
        <w:t xml:space="preserve">[2] 何中华 林聚任.当代社会发展研究[M].山东:人民出版社,2024年版，P56</w:t>
      </w:r>
    </w:p>
    <w:p>
      <w:pPr>
        <w:ind w:left="0" w:right="0" w:firstLine="560"/>
        <w:spacing w:before="450" w:after="450" w:line="312" w:lineRule="auto"/>
      </w:pPr>
      <w:r>
        <w:rPr>
          <w:rFonts w:ascii="宋体" w:hAnsi="宋体" w:eastAsia="宋体" w:cs="宋体"/>
          <w:color w:val="000"/>
          <w:sz w:val="28"/>
          <w:szCs w:val="28"/>
        </w:rPr>
        <w:t xml:space="preserve">[3] 何晓明 金仁吾.1919中国故事[M].北京:东方出版社,2024年1月版，P16</w:t>
      </w:r>
    </w:p>
    <w:p>
      <w:pPr>
        <w:ind w:left="0" w:right="0" w:firstLine="560"/>
        <w:spacing w:before="450" w:after="450" w:line="312" w:lineRule="auto"/>
      </w:pPr>
      <w:r>
        <w:rPr>
          <w:rFonts w:ascii="宋体" w:hAnsi="宋体" w:eastAsia="宋体" w:cs="宋体"/>
          <w:color w:val="000"/>
          <w:sz w:val="28"/>
          <w:szCs w:val="28"/>
        </w:rPr>
        <w:t xml:space="preserve">[4] 邵金利.浅谈人生价值的选择[J].华章,2024/10</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第二篇：人生价值与社会发展</w:t>
      </w:r>
    </w:p>
    <w:p>
      <w:pPr>
        <w:ind w:left="0" w:right="0" w:firstLine="560"/>
        <w:spacing w:before="450" w:after="450" w:line="312" w:lineRule="auto"/>
      </w:pPr>
      <w:r>
        <w:rPr>
          <w:rFonts w:ascii="宋体" w:hAnsi="宋体" w:eastAsia="宋体" w:cs="宋体"/>
          <w:color w:val="000"/>
          <w:sz w:val="28"/>
          <w:szCs w:val="28"/>
        </w:rPr>
        <w:t xml:space="preserve">[摘要]：人生价值的实现与社会的发展有着千丝万缕的联系，人生价值的实现有助于社会的更好的发展，每个人都应该在人生价值和对社会的贡献中找到自我。</w:t>
      </w:r>
    </w:p>
    <w:p>
      <w:pPr>
        <w:ind w:left="0" w:right="0" w:firstLine="560"/>
        <w:spacing w:before="450" w:after="450" w:line="312" w:lineRule="auto"/>
      </w:pPr>
      <w:r>
        <w:rPr>
          <w:rFonts w:ascii="宋体" w:hAnsi="宋体" w:eastAsia="宋体" w:cs="宋体"/>
          <w:color w:val="000"/>
          <w:sz w:val="28"/>
          <w:szCs w:val="28"/>
        </w:rPr>
        <w:t xml:space="preserve">[关键词]：人生价值社会发展贡献未来</w:t>
      </w:r>
    </w:p>
    <w:p>
      <w:pPr>
        <w:ind w:left="0" w:right="0" w:firstLine="560"/>
        <w:spacing w:before="450" w:after="450" w:line="312" w:lineRule="auto"/>
      </w:pPr>
      <w:r>
        <w:rPr>
          <w:rFonts w:ascii="宋体" w:hAnsi="宋体" w:eastAsia="宋体" w:cs="宋体"/>
          <w:color w:val="000"/>
          <w:sz w:val="28"/>
          <w:szCs w:val="28"/>
        </w:rPr>
        <w:t xml:space="preserve">人生价值与社会发展</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人生最终的价值在于觉醒和思考的能力，而不仅仅在于生存。</w:t>
      </w:r>
    </w:p>
    <w:p>
      <w:pPr>
        <w:ind w:left="0" w:right="0" w:firstLine="560"/>
        <w:spacing w:before="450" w:after="450" w:line="312" w:lineRule="auto"/>
      </w:pPr>
      <w:r>
        <w:rPr>
          <w:rFonts w:ascii="宋体" w:hAnsi="宋体" w:eastAsia="宋体" w:cs="宋体"/>
          <w:color w:val="000"/>
          <w:sz w:val="28"/>
          <w:szCs w:val="28"/>
        </w:rPr>
        <w:t xml:space="preserve">——亚历斯多德</w:t>
      </w:r>
    </w:p>
    <w:p>
      <w:pPr>
        <w:ind w:left="0" w:right="0" w:firstLine="560"/>
        <w:spacing w:before="450" w:after="450" w:line="312" w:lineRule="auto"/>
      </w:pPr>
      <w:r>
        <w:rPr>
          <w:rFonts w:ascii="宋体" w:hAnsi="宋体" w:eastAsia="宋体" w:cs="宋体"/>
          <w:color w:val="000"/>
          <w:sz w:val="28"/>
          <w:szCs w:val="28"/>
        </w:rPr>
        <w:t xml:space="preserve">形形色色的人有着自己的人生观和价值观，从而产生了人生价值，一个人的人生实践活动在多大程度上满足了个人和社会的需求，集中体现了其人生价值的大小。</w:t>
      </w:r>
    </w:p>
    <w:p>
      <w:pPr>
        <w:ind w:left="0" w:right="0" w:firstLine="560"/>
        <w:spacing w:before="450" w:after="450" w:line="312" w:lineRule="auto"/>
      </w:pPr>
      <w:r>
        <w:rPr>
          <w:rFonts w:ascii="宋体" w:hAnsi="宋体" w:eastAsia="宋体" w:cs="宋体"/>
          <w:color w:val="000"/>
          <w:sz w:val="28"/>
          <w:szCs w:val="28"/>
        </w:rPr>
        <w:t xml:space="preserve">人的一生是短暂的，同时又给我们带来了无限的美好。从呱呱坠地的那一清脆的啼哭起，我们赤裸裸地来到这个世界上，伴随着岁月的流逝，成长的步伐越发仓促，人生轨迹已渐进尾声，直至生命的最后一刻，我们挥一挥衣袖，不带走一片云彩······而在人生的历程中，我们曾得到和失去过太多的东西，可终究有一天一切都将随着我们的离去而消逝成一抹回忆。或许正如爱因斯坦说的那样，人生的价值并不在于你获得过什么，而在于你对社会做出了多少贡献。相较于获得，对社会产生的影响显得更有意义。人生是一个动态的发展变化过程，社会是由人组成的整体，每个人都是社会的一小部分，理所当然的，一部分人的人生发展变化，就会引起另一部分人的人生发生相应的改变，每个人的举动都会影响到社会的发展，即使这种影响显得微不足道。不可否认，社会的发展方向是由人决定的，生活在社会中的人，掌控着绝对的主动权，人既是价值的创造者，同时又是价值的享受者，既为社会创造价值，也在创造价值和奉献社会中实现自身的价值。</w:t>
      </w:r>
    </w:p>
    <w:p>
      <w:pPr>
        <w:ind w:left="0" w:right="0" w:firstLine="560"/>
        <w:spacing w:before="450" w:after="450" w:line="312" w:lineRule="auto"/>
      </w:pPr>
      <w:r>
        <w:rPr>
          <w:rFonts w:ascii="宋体" w:hAnsi="宋体" w:eastAsia="宋体" w:cs="宋体"/>
          <w:color w:val="000"/>
          <w:sz w:val="28"/>
          <w:szCs w:val="28"/>
        </w:rPr>
        <w:t xml:space="preserve">新的社会是令人无限向往和追求的，当代大学生肩负着建设社会主义和谐社会的历史使命，是建设祖国大业的中坚力量。随着时代的变迁和社会的发展，大学生的社会角色也被赋予了新的内涵和社会意义，大学生在社会角色扮演过程是大学生社会化的过程。安身立命的基础，也是人生价值实现的平台。社会化的过程与人生价值实现有着密不可分的联系。</w:t>
      </w:r>
    </w:p>
    <w:p>
      <w:pPr>
        <w:ind w:left="0" w:right="0" w:firstLine="560"/>
        <w:spacing w:before="450" w:after="450" w:line="312" w:lineRule="auto"/>
      </w:pPr>
      <w:r>
        <w:rPr>
          <w:rFonts w:ascii="宋体" w:hAnsi="宋体" w:eastAsia="宋体" w:cs="宋体"/>
          <w:color w:val="000"/>
          <w:sz w:val="28"/>
          <w:szCs w:val="28"/>
        </w:rPr>
        <w:t xml:space="preserve">近一段时间以来，郭美美炫富使得全国社会捐赠额减半，李阳殴打洋妻使得疯狂英语变成疯狂暴力，李天一疯狂打人使得著名歌唱家李双江老泪纵横，近期这些令人发指的事情不仅仅在国内流播，而且臭名扬名，整个星球都知道了红十字会的猫腻、李阳的疯狂、李双江的溺爱，看看这份名单，主角从青春年少到中年男人，从热血沸腾到成熟稳重，从傍大款到成功人士再到富二代，这个社会究竟出了什么问题，为什么这些“生在新中国，长在红旗下”沐浴着改革春风的男女老少都这样非理智，竟然做出如此出格的事情来。</w:t>
      </w:r>
    </w:p>
    <w:p>
      <w:pPr>
        <w:ind w:left="0" w:right="0" w:firstLine="560"/>
        <w:spacing w:before="450" w:after="450" w:line="312" w:lineRule="auto"/>
      </w:pPr>
      <w:r>
        <w:rPr>
          <w:rFonts w:ascii="宋体" w:hAnsi="宋体" w:eastAsia="宋体" w:cs="宋体"/>
          <w:color w:val="000"/>
          <w:sz w:val="28"/>
          <w:szCs w:val="28"/>
        </w:rPr>
        <w:t xml:space="preserve">由此可见，树立正确的人生价值观有助于引领我们的人生朝着正确的方向航行。树立正确而积极的人生价值观就要求我们能狗正确认识我们的人生。人生价值是一种特殊的价值，是人的生活实践对于社会和个人所具有的作用和意义，它是人们从价值角度考虑人生问题的根据。人生价值包含人生的自我价值和社会价值两个方面。人生的社会价值，是个体的人生活动对社会、他人所具有的价值。衡量人生的社会价值的标准是个体对社会和他人所做的贡献。人生的自我价值，是个体的人生活动对自己的生存和发展所具有的价值，主要表现为对自身物质和精神需要的满足程度。人生的社会价值和自我价值，既相互区别，又密切联系、相互依存，共同构成人生价值的矛盾统一体。一方面，自我价值是个体生存和发展的必要条件，自我价值的实现构成了个体为社会创造更大价值的前提；另一方面，社会价值是实现自我价值的基础，没有社会价值，自我价值就无法存在。人是社会的人，人的社会性决定了人生的社会价值是人生价值的最基本内容，社会对于一个人的价值评判，主要是以他对社会所作的贡献为标准。人生价值评价的根本尺度，是看一个人的人生活动是否符合社会发展的客观规律，是否通过实践促进了历史的进步。劳动以及通过劳动对社会和他人作出的贡献，是社会评价一个人的人生价值的普遍标准。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社会主义核心价值体系是中国特色社会主义社会的主流价值，体现了和谐社会建设所需要的文化认同和价值追求，是人们观察世界、判断事物的基本标准。其次，人生价值的实现还离不开个人条件。实现人生价值要从个体自身条件出发，每个人的自身条件会与他人有一定的差异，应当实事求是地根据自身的条件来确定自己的人生价值</w:t>
      </w:r>
    </w:p>
    <w:p>
      <w:pPr>
        <w:ind w:left="0" w:right="0" w:firstLine="560"/>
        <w:spacing w:before="450" w:after="450" w:line="312" w:lineRule="auto"/>
      </w:pPr>
      <w:r>
        <w:rPr>
          <w:rFonts w:ascii="宋体" w:hAnsi="宋体" w:eastAsia="宋体" w:cs="宋体"/>
          <w:color w:val="000"/>
          <w:sz w:val="28"/>
          <w:szCs w:val="28"/>
        </w:rPr>
        <w:t xml:space="preserve">目标。客观地认识自己，是确定人生价值目标的重要前提。同时，还要不断提高自身的能力，增强实现人生价值的本领，立足现实，不懈努力。对大学生而言更要懂得，创造有价值的人生必须与社会发展相结合、与社会实践相结合的道路。</w:t>
      </w:r>
    </w:p>
    <w:p>
      <w:pPr>
        <w:ind w:left="0" w:right="0" w:firstLine="560"/>
        <w:spacing w:before="450" w:after="450" w:line="312" w:lineRule="auto"/>
      </w:pPr>
      <w:r>
        <w:rPr>
          <w:rFonts w:ascii="宋体" w:hAnsi="宋体" w:eastAsia="宋体" w:cs="宋体"/>
          <w:color w:val="000"/>
          <w:sz w:val="28"/>
          <w:szCs w:val="28"/>
        </w:rPr>
        <w:t xml:space="preserve">创造和实现人生价值的过程，是一个艰苦的社会实践过程。首先要正确把握人生价值实现的社会条件和个人条件。从社会条件看，实现人生价值要从社会客观条件出发，任何人创造力的形成、发展和发挥都要依赖于一定的社会客观条件，同时，人生价值目标要与符合人类社会发展规律的社会核心价值体系相一致。从个人条件看，人生价值的实现要从个体自身条件出发，不断提高自身的能力，增强实现人生价值的本领，并立足于现实，坚守岗位作贡献。其次，积极投身社会实践，走与社会发展相结合的道路。国家最高科学技术奖获得者袁隆平，几十年如一日献身农业科学研究，培育出居世界领先水平的杂交水稻。他充分地利用自身价值的实现，为社会的发展做出了巨大的贡献。</w:t>
      </w:r>
    </w:p>
    <w:p>
      <w:pPr>
        <w:ind w:left="0" w:right="0" w:firstLine="560"/>
        <w:spacing w:before="450" w:after="450" w:line="312" w:lineRule="auto"/>
      </w:pPr>
      <w:r>
        <w:rPr>
          <w:rFonts w:ascii="宋体" w:hAnsi="宋体" w:eastAsia="宋体" w:cs="宋体"/>
          <w:color w:val="000"/>
          <w:sz w:val="28"/>
          <w:szCs w:val="28"/>
        </w:rPr>
        <w:t xml:space="preserve">人生价值观主要通过人生目的、人生态度体现出来。人生目的是指生活在一定历史条件下的人，对“人为什么活着”这一人生根本问题的认识和回答，是人在人生实践中关于自身行为的根本指向和人生追求。人生目的在人生实践中具有重要的作用，是人生观的核心。首先，人生目的决定走什么样的人生道路。一方面，人生目的规定了人生活动的大方向，对人们所从事的具体活动起着定向的作用。另一方面，人生目的又是人生行为的动力源泉。其次，人生目的决定持什么样的人生态度。再次，人生目的决定选择什么样的人生价值标准。正确的人生目的会使人懂得人生的价值在于奉献，错误的人生目的则会使人把人生价值理解为向社会和他人进行索取。所谓人生态度，是人们面对社会的一种心态。它的形成既是一定社会环境影响的结果，也是一个复杂的心理过程，其中，认知、情感、意志是起主要作用的三种心理因素。在人生实践中，每个人都会遇到各种人生矛盾，如果以正确的人生态度对待和处理，就可以正确地把握人生，取得人生的成功。具体而言端正人生态度就要做到：认真，即要明确生活目标和肩负的责任，清醒认真地面对生活；务实，即以科学的态度看待人生，以务实的精神创造人生，以求真务实的作风做好每一件事；乐观，对人生要充满自信，相信生活是美好的，前途是光明的；进取，要适应历史发展的趋势，迎接人生的各种挑战，自强不息，敢为人先，努力提升生命的价值。</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创造有价值的人生，总是在一定的人生环境中进行的。所谓人生环境，就是人们的社会实践活动所赖以展开的各种关系的总和。科学对待人生环境，主要</w:t>
      </w:r>
    </w:p>
    <w:p>
      <w:pPr>
        <w:ind w:left="0" w:right="0" w:firstLine="560"/>
        <w:spacing w:before="450" w:after="450" w:line="312" w:lineRule="auto"/>
      </w:pPr>
      <w:r>
        <w:rPr>
          <w:rFonts w:ascii="宋体" w:hAnsi="宋体" w:eastAsia="宋体" w:cs="宋体"/>
          <w:color w:val="000"/>
          <w:sz w:val="28"/>
          <w:szCs w:val="28"/>
        </w:rPr>
        <w:t xml:space="preserve">就是要促进自我身心的和谐、个人与他人的和谐、个人与社会的和谐、人与自然的和谐。</w:t>
      </w:r>
    </w:p>
    <w:p>
      <w:pPr>
        <w:ind w:left="0" w:right="0" w:firstLine="560"/>
        <w:spacing w:before="450" w:after="450" w:line="312" w:lineRule="auto"/>
      </w:pPr>
      <w:r>
        <w:rPr>
          <w:rFonts w:ascii="宋体" w:hAnsi="宋体" w:eastAsia="宋体" w:cs="宋体"/>
          <w:color w:val="000"/>
          <w:sz w:val="28"/>
          <w:szCs w:val="28"/>
        </w:rPr>
        <w:t xml:space="preserve">一个有价值的人生就意味着奉献，换句话说，一个人对社会奉献得越多，他的人生价值就越大。而在大多数时候，奉献往往会伴随着牺牲。“谁言雷锋去，请看郭明义”这是著名词曲家闫肃老先生对郭明义的高度评价。他总看别人，还需要什么；他总问自己，还能多做些什么。他舍出的每一枚硬币，每一滴血都滚烫火热。他越平凡，越发不凡，越简单，越彰显简单的伟大！然而，在他的义举背后，他却有着一个并不宽裕的家庭，微薄的收入只能勉强支撑家庭开支，可他却能挤海绵似地为其他困难的人伸出有力的手。他实现了自我价值的升华，同时也为生活在同样社会中的我们树立了良好的榜样。</w:t>
      </w:r>
    </w:p>
    <w:p>
      <w:pPr>
        <w:ind w:left="0" w:right="0" w:firstLine="560"/>
        <w:spacing w:before="450" w:after="450" w:line="312" w:lineRule="auto"/>
      </w:pPr>
      <w:r>
        <w:rPr>
          <w:rFonts w:ascii="宋体" w:hAnsi="宋体" w:eastAsia="宋体" w:cs="宋体"/>
          <w:color w:val="000"/>
          <w:sz w:val="28"/>
          <w:szCs w:val="28"/>
        </w:rPr>
        <w:t xml:space="preserve">人类社会的需要既有物质的需要，也有精神的需要，二者都是非常重要的。评价一个人的价值既要看他对社会的物质贡献，也要看他对社会的精神贡献。精神贡献是人生价值的一个重要表现形式，曾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是，我们说，它对社会既没有物质贡献，更谈不上精神贡献，反而对社会造成极大危害，需要把毒品从根本上铲除。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家提倡物质文明、精神文明“两手都要抓，两手都要硬“。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人的发展与社会的发展是相互制约、相互促进的。构建和谐社会就是为每一个人的发展创造最有利的条件，每一个社会成员的努力，充分而全面的发展，也就为和谐社会的构建作出了贡献。人的发展与社会的发展是如此，人的和谐与社会的和谐也是如此。一个社会要和谐，一个国家，一个地区，一个人也要和谐。小和谐构成大和谐，大和谐促进小和谐，和谐是人与社会共同发展的目标，和谐才能更好地发展。和谐就是矛盾的统一，和谐就是平衡，和谐就是中庸之道，和谐就是科学发展观，和谐才具有亲和力，和谐才有活力，和谐才能可持续发展。</w:t>
      </w:r>
    </w:p>
    <w:p>
      <w:pPr>
        <w:ind w:left="0" w:right="0" w:firstLine="560"/>
        <w:spacing w:before="450" w:after="450" w:line="312" w:lineRule="auto"/>
      </w:pPr>
      <w:r>
        <w:rPr>
          <w:rFonts w:ascii="宋体" w:hAnsi="宋体" w:eastAsia="宋体" w:cs="宋体"/>
          <w:color w:val="000"/>
          <w:sz w:val="28"/>
          <w:szCs w:val="28"/>
        </w:rPr>
        <w:t xml:space="preserve">全体社会成员共同努力，不断消除那些不和谐的因素，创造和谐的一切，那么和谐社会就会如期而至。</w:t>
      </w:r>
    </w:p>
    <w:p>
      <w:pPr>
        <w:ind w:left="0" w:right="0" w:firstLine="560"/>
        <w:spacing w:before="450" w:after="450" w:line="312" w:lineRule="auto"/>
      </w:pPr>
      <w:r>
        <w:rPr>
          <w:rFonts w:ascii="宋体" w:hAnsi="宋体" w:eastAsia="宋体" w:cs="宋体"/>
          <w:color w:val="000"/>
          <w:sz w:val="28"/>
          <w:szCs w:val="28"/>
        </w:rPr>
        <w:t xml:space="preserve">那么，从现在开始，正确地认识人生，努力地把握人生，真诚地对待人生，把人生的价值最大化，在自我价值升华的同时，为社会贡献自己的力量，为社会的进步和发展创造有利的价值，对个人，对社会而言都是一个有意义的人生！当人人都实现各自的人生价值之时，和谐社会的高度文明还不能触手可及吗？</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第三篇：人生观与人生价值</w:t>
      </w:r>
    </w:p>
    <w:p>
      <w:pPr>
        <w:ind w:left="0" w:right="0" w:firstLine="560"/>
        <w:spacing w:before="450" w:after="450" w:line="312" w:lineRule="auto"/>
      </w:pPr>
      <w:r>
        <w:rPr>
          <w:rFonts w:ascii="宋体" w:hAnsi="宋体" w:eastAsia="宋体" w:cs="宋体"/>
          <w:color w:val="000"/>
          <w:sz w:val="28"/>
          <w:szCs w:val="28"/>
        </w:rPr>
        <w:t xml:space="preserve">人生观与人生价值的想法</w:t>
      </w:r>
    </w:p>
    <w:p>
      <w:pPr>
        <w:ind w:left="0" w:right="0" w:firstLine="560"/>
        <w:spacing w:before="450" w:after="450" w:line="312" w:lineRule="auto"/>
      </w:pPr>
      <w:r>
        <w:rPr>
          <w:rFonts w:ascii="宋体" w:hAnsi="宋体" w:eastAsia="宋体" w:cs="宋体"/>
          <w:color w:val="000"/>
          <w:sz w:val="28"/>
          <w:szCs w:val="28"/>
        </w:rPr>
        <w:t xml:space="preserve">市营1116孙雁杰20801111633</w:t>
      </w:r>
    </w:p>
    <w:p>
      <w:pPr>
        <w:ind w:left="0" w:right="0" w:firstLine="560"/>
        <w:spacing w:before="450" w:after="450" w:line="312" w:lineRule="auto"/>
      </w:pPr>
      <w:r>
        <w:rPr>
          <w:rFonts w:ascii="宋体" w:hAnsi="宋体" w:eastAsia="宋体" w:cs="宋体"/>
          <w:color w:val="000"/>
          <w:sz w:val="28"/>
          <w:szCs w:val="28"/>
        </w:rPr>
        <w:t xml:space="preserve">其实在高中政治，我们就过马克思主义的世界观、人生观和价值观。但是当时对这个仅仅局限于应付考试，没有停下来去思考，对这方面知识的认识也仅仅只是了解，还没有上升到懂和应用于实际的境界。但是，在这堂课上，我去思考了，看了马加爵案、吴天昊案，才真正开始懂得当初觉得夸大其词的书上内容。世界观作用于人生观，人生观影响价值观。有什么样的世界观就有什么样的价值观，世界观就是人们对生活在其中的世界以及人与世界的关系的总体看法和根本观点。其实老师在课堂上讲的那么多人的哲学观点，我一个人名都没记住，但是起码我也了解了最笼统的西方哲学起源，而作为一个马克思主义信仰者的我，还是同意马克思他老人家的观点，世界是物质的，物质决定意识。并且以后也不会有所改变。</w:t>
      </w:r>
    </w:p>
    <w:p>
      <w:pPr>
        <w:ind w:left="0" w:right="0" w:firstLine="560"/>
        <w:spacing w:before="450" w:after="450" w:line="312" w:lineRule="auto"/>
      </w:pPr>
      <w:r>
        <w:rPr>
          <w:rFonts w:ascii="宋体" w:hAnsi="宋体" w:eastAsia="宋体" w:cs="宋体"/>
          <w:color w:val="000"/>
          <w:sz w:val="28"/>
          <w:szCs w:val="28"/>
        </w:rPr>
        <w:t xml:space="preserve">人的属性包括自然属性和社会属性，马克思他老人家也说了：“人的本质不是单个人所固有的抽象物，在其现实性上，它是一切社会关系的总和。”这句话内涵比较丰富：</w:t>
      </w:r>
    </w:p>
    <w:p>
      <w:pPr>
        <w:ind w:left="0" w:right="0" w:firstLine="560"/>
        <w:spacing w:before="450" w:after="450" w:line="312" w:lineRule="auto"/>
      </w:pPr>
      <w:r>
        <w:rPr>
          <w:rFonts w:ascii="宋体" w:hAnsi="宋体" w:eastAsia="宋体" w:cs="宋体"/>
          <w:color w:val="000"/>
          <w:sz w:val="28"/>
          <w:szCs w:val="28"/>
        </w:rPr>
        <w:t xml:space="preserve">1、人的本质是现实的具体的；</w:t>
      </w:r>
    </w:p>
    <w:p>
      <w:pPr>
        <w:ind w:left="0" w:right="0" w:firstLine="560"/>
        <w:spacing w:before="450" w:after="450" w:line="312" w:lineRule="auto"/>
      </w:pPr>
      <w:r>
        <w:rPr>
          <w:rFonts w:ascii="宋体" w:hAnsi="宋体" w:eastAsia="宋体" w:cs="宋体"/>
          <w:color w:val="000"/>
          <w:sz w:val="28"/>
          <w:szCs w:val="28"/>
        </w:rPr>
        <w:t xml:space="preserve">2、人的本质是由社会关系决定的；他揭示了人的本质属性是社会性这一观点;</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4、人的本质随着社会历史的发展而发展的。记得上节课老师问人的劣根性是什么？我觉得人的劣根性在于过分的欲望，人有欲望才有前进的动力，但是一旦欲望变质，便会变成妒忌、恶毒等等的负面的影响。人要有正确的人生态度，错误的态度会导致错误的人生观。我们必须反对拜金主义、享乐主义、个人主义的人生观。</w:t>
      </w:r>
    </w:p>
    <w:p>
      <w:pPr>
        <w:ind w:left="0" w:right="0" w:firstLine="560"/>
        <w:spacing w:before="450" w:after="450" w:line="312" w:lineRule="auto"/>
      </w:pPr>
      <w:r>
        <w:rPr>
          <w:rFonts w:ascii="宋体" w:hAnsi="宋体" w:eastAsia="宋体" w:cs="宋体"/>
          <w:color w:val="000"/>
          <w:sz w:val="28"/>
          <w:szCs w:val="28"/>
        </w:rPr>
        <w:t xml:space="preserve">说完人生观，再谈谈人生价值。人生价值是一种特殊的价值，是人们的生活实践对于社会和个人具有的作用和意义。人的价值的实现在于创造，在于对社会的贡献。但是作为一个人，首先做的应该是了解自我，明白自己想做什么、该做什么、去做什么，如果连最基本的都不知道，那么只能说你是一个盲目的人，又或是随波逐流的人。探索人的本质有利于提高人对自身的认识，从而提高用理性对恶劣本性的限制能力；有利于更好地利用和开发人性；有利于使思想政治教育落到实处，加快文明的进程。</w:t>
      </w:r>
    </w:p>
    <w:p>
      <w:pPr>
        <w:ind w:left="0" w:right="0" w:firstLine="560"/>
        <w:spacing w:before="450" w:after="450" w:line="312" w:lineRule="auto"/>
      </w:pPr>
      <w:r>
        <w:rPr>
          <w:rFonts w:ascii="宋体" w:hAnsi="宋体" w:eastAsia="宋体" w:cs="宋体"/>
          <w:color w:val="000"/>
          <w:sz w:val="28"/>
          <w:szCs w:val="28"/>
        </w:rPr>
        <w:t xml:space="preserve">理论懂得再多不应用于实际还是白学，作为一个新时代的大学生，我们首先应该在学好课本知识的同时去形成一个良好的人生观。在经历挫折时，学会坚持；在春风得意时，学会谦虚；在情感起伏时，学会克制。马加爵和吴天昊，他们都是不能很好的调控情绪，没有健康的心理才会酿成大错。</w:t>
      </w:r>
    </w:p>
    <w:p>
      <w:pPr>
        <w:ind w:left="0" w:right="0" w:firstLine="560"/>
        <w:spacing w:before="450" w:after="450" w:line="312" w:lineRule="auto"/>
      </w:pPr>
      <w:r>
        <w:rPr>
          <w:rFonts w:ascii="宋体" w:hAnsi="宋体" w:eastAsia="宋体" w:cs="宋体"/>
          <w:color w:val="000"/>
          <w:sz w:val="28"/>
          <w:szCs w:val="28"/>
        </w:rPr>
        <w:t xml:space="preserve">当今这个社会，经济飞速发展，拜金风潮一日高于一日，人们衡量一个人的标准由德行下滑为金钱的数量，我不明白为什么。为什么长久的艰苦朴素精神被短时间的奢侈之风打败，为什么长久的务实创新之风被山寨盗版打败，为什么长久的从一而终之风被二奶三奶打败，这个社会究竟怎么了！15岁孩子扶起被撞路人却被诬陷是肇事者；红十字会一直被标榜为爱心企业，日前却为何被频频爆出丑闻；郭美美为炫富却使得LV销量上升5个百分点；有人为买iPhone4不惜卖肾！难道当今这个社会真的是你不做坏事就是做好事？真的是金钱可以蒙蔽一个人的良心吗？人应该守住自己的道德底线，更应该守住社会的道德底线！当然我们这个社会还是激荡着真情，方正和粉笔帝、佛山拾荒阿姨，都让我们看到了人性的闪光点，但我还是在期待着，期待我们的社会充满正义的一天，期待着我们的社会变为法治的一天，期待着我们的社会走向社会主义的一天，期待着„„我相信，我们离这一天并不遥远！</w:t>
      </w:r>
    </w:p>
    <w:p>
      <w:pPr>
        <w:ind w:left="0" w:right="0" w:firstLine="560"/>
        <w:spacing w:before="450" w:after="450" w:line="312" w:lineRule="auto"/>
      </w:pPr>
      <w:r>
        <w:rPr>
          <w:rFonts w:ascii="黑体" w:hAnsi="黑体" w:eastAsia="黑体" w:cs="黑体"/>
          <w:color w:val="000000"/>
          <w:sz w:val="36"/>
          <w:szCs w:val="36"/>
          <w:b w:val="1"/>
          <w:bCs w:val="1"/>
        </w:rPr>
        <w:t xml:space="preserve">第四篇：稻草与人生价值</w:t>
      </w:r>
    </w:p>
    <w:p>
      <w:pPr>
        <w:ind w:left="0" w:right="0" w:firstLine="560"/>
        <w:spacing w:before="450" w:after="450" w:line="312" w:lineRule="auto"/>
      </w:pPr>
      <w:r>
        <w:rPr>
          <w:rFonts w:ascii="宋体" w:hAnsi="宋体" w:eastAsia="宋体" w:cs="宋体"/>
          <w:color w:val="000"/>
          <w:sz w:val="28"/>
          <w:szCs w:val="28"/>
        </w:rPr>
        <w:t xml:space="preserve">材料作文“稻草定律”写作示例</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有一条在微信圈流传的“稻草定律”说，路边的一根稻草如果没人搭理，它永远只是一根稻草。卖白菜的人用它捆绑了白菜，它的价值就与白菜一样了；卖螃蟹的人拿去捆绑螃蟹，它就与螃蟹的价值一样了。人的价值有时像一根稻草，与自身无关，就看你与谁在一起。但也有人觉得“稻草定律”并非人生宝典。稻草什么时候都是稻草，螃蟹什么时候都是螃蟹。螃蟹的美味是稻草永远不会散发的，稻草不要以攀龙附凤来提升自己的价值；稻草的价值在于它是稻米成长的母本，它孕育的米香也是螃蟹所不具备的。</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【写作示例】</w:t>
      </w:r>
    </w:p>
    <w:p>
      <w:pPr>
        <w:ind w:left="0" w:right="0" w:firstLine="560"/>
        <w:spacing w:before="450" w:after="450" w:line="312" w:lineRule="auto"/>
      </w:pPr>
      <w:r>
        <w:rPr>
          <w:rFonts w:ascii="宋体" w:hAnsi="宋体" w:eastAsia="宋体" w:cs="宋体"/>
          <w:color w:val="000"/>
          <w:sz w:val="28"/>
          <w:szCs w:val="28"/>
        </w:rPr>
        <w:t xml:space="preserve">稻草与白菜、螃蟹</w:t>
      </w:r>
    </w:p>
    <w:p>
      <w:pPr>
        <w:ind w:left="0" w:right="0" w:firstLine="560"/>
        <w:spacing w:before="450" w:after="450" w:line="312" w:lineRule="auto"/>
      </w:pPr>
      <w:r>
        <w:rPr>
          <w:rFonts w:ascii="宋体" w:hAnsi="宋体" w:eastAsia="宋体" w:cs="宋体"/>
          <w:color w:val="000"/>
          <w:sz w:val="28"/>
          <w:szCs w:val="28"/>
        </w:rPr>
        <w:t xml:space="preserve">蔡宏伟</w:t>
      </w:r>
    </w:p>
    <w:p>
      <w:pPr>
        <w:ind w:left="0" w:right="0" w:firstLine="560"/>
        <w:spacing w:before="450" w:after="450" w:line="312" w:lineRule="auto"/>
      </w:pPr>
      <w:r>
        <w:rPr>
          <w:rFonts w:ascii="宋体" w:hAnsi="宋体" w:eastAsia="宋体" w:cs="宋体"/>
          <w:color w:val="000"/>
          <w:sz w:val="28"/>
          <w:szCs w:val="28"/>
        </w:rPr>
        <w:t xml:space="preserve">生活在习惯把人脉关系置于个人实力之上的畸型群体中，一根稻草也会蒙受两脚动物们的炎凉趋避。在势利之徒看来，稻草绑了白菜，其价值便等同于白菜；绑了螃蟹，其价值便等同于螃蟹。于是乎，他们为稻草代言励志：“我是一根不一样的稻草，我一定要绑上螃蟹！”</w:t>
      </w:r>
    </w:p>
    <w:p>
      <w:pPr>
        <w:ind w:left="0" w:right="0" w:firstLine="560"/>
        <w:spacing w:before="450" w:after="450" w:line="312" w:lineRule="auto"/>
      </w:pPr>
      <w:r>
        <w:rPr>
          <w:rFonts w:ascii="宋体" w:hAnsi="宋体" w:eastAsia="宋体" w:cs="宋体"/>
          <w:color w:val="000"/>
          <w:sz w:val="28"/>
          <w:szCs w:val="28"/>
        </w:rPr>
        <w:t xml:space="preserve">可惜，稻草的价值终究是由自身实力决定的。不管捆绑的是白菜，还是螃蟹，东西提回家清理，两根稻草最后的结局一模一样——扔进垃圾箱地干活。</w:t>
      </w:r>
    </w:p>
    <w:p>
      <w:pPr>
        <w:ind w:left="0" w:right="0" w:firstLine="560"/>
        <w:spacing w:before="450" w:after="450" w:line="312" w:lineRule="auto"/>
      </w:pPr>
      <w:r>
        <w:rPr>
          <w:rFonts w:ascii="宋体" w:hAnsi="宋体" w:eastAsia="宋体" w:cs="宋体"/>
          <w:color w:val="000"/>
          <w:sz w:val="28"/>
          <w:szCs w:val="28"/>
        </w:rPr>
        <w:t xml:space="preserve">一个人不注重自身实力的营建，不在德、能上砥砺自己，妄想着、筹措着攀龙附凤，以为“好风凭借力，送我上青云”，傍上“贵人”便能事半功倍地实现自己的人生理想，体现自己的人生价值。其结局大多如绑过螃蟹的稻草，腥味是沾足了，但进锅入席的梦就不要做了。的确，当稻草与螃蟹一同在秤盘里接受买卖双方眼光的检阅时，稻草是够荣耀的了。傍上大款的平民佳丽、博得富翁青睐的寒门青年、暂得升迁的尘俗小吏，甚至刚得到一碗烂肉面赏赐的乞丐，他们的脸上差不多布满同样的神情。</w:t>
      </w:r>
    </w:p>
    <w:p>
      <w:pPr>
        <w:ind w:left="0" w:right="0" w:firstLine="560"/>
        <w:spacing w:before="450" w:after="450" w:line="312" w:lineRule="auto"/>
      </w:pPr>
      <w:r>
        <w:rPr>
          <w:rFonts w:ascii="宋体" w:hAnsi="宋体" w:eastAsia="宋体" w:cs="宋体"/>
          <w:color w:val="000"/>
          <w:sz w:val="28"/>
          <w:szCs w:val="28"/>
        </w:rPr>
        <w:t xml:space="preserve">倘若时间永远停留在那一片刻，螃蟹价的稻草完全能忘记自己的稻草身份。可惜，时间不会停留。光阴流转，不断提醒我们要时刻记得自己是谁。</w:t>
      </w:r>
    </w:p>
    <w:p>
      <w:pPr>
        <w:ind w:left="0" w:right="0" w:firstLine="560"/>
        <w:spacing w:before="450" w:after="450" w:line="312" w:lineRule="auto"/>
      </w:pPr>
      <w:r>
        <w:rPr>
          <w:rFonts w:ascii="宋体" w:hAnsi="宋体" w:eastAsia="宋体" w:cs="宋体"/>
          <w:color w:val="000"/>
          <w:sz w:val="28"/>
          <w:szCs w:val="28"/>
        </w:rPr>
        <w:t xml:space="preserve">春秋时晋国有位姓董的官员，他见到范氏家族势力煊赫，想要是娶了他家的一位姑娘，自己不也就有了可供攀附的大树，成了捆绑螃蟹的稻草。他的朋友叔向反对他的这个想法，希望他安心做根稻草。他不听，硬是风风光光地做了范家的姑爷。绑螃蟹不容易！范家的姑娘脾气大，娘家的人更嚣张。终于有一天，董姑爷开罪老婆，被大舅佬叫仆役吊在院内大树上反省。他请求叔向为之缓颊，叔向笑道：“你不就求取一个攀附的机会吗？现在不正如愿以偿！”</w:t>
      </w:r>
    </w:p>
    <w:p>
      <w:pPr>
        <w:ind w:left="0" w:right="0" w:firstLine="560"/>
        <w:spacing w:before="450" w:after="450" w:line="312" w:lineRule="auto"/>
      </w:pPr>
      <w:r>
        <w:rPr>
          <w:rFonts w:ascii="宋体" w:hAnsi="宋体" w:eastAsia="宋体" w:cs="宋体"/>
          <w:color w:val="000"/>
          <w:sz w:val="28"/>
          <w:szCs w:val="28"/>
        </w:rPr>
        <w:t xml:space="preserve">吊在树上时的狼狈与结婚盛典上的荣耀，恰如稻草被扔后的寂寥与绑在螃蟹身上的自得。而身处所谓的“荣耀”与“自得”中的稻草，早忘了自己不过是一根稻草。那位攀了高枝的董姓官员，自认已是范氏家族的一员，习惯用螃蟹的态度颐指气使，可一根稻草怎生“横行”？终究是要露过本相来的。他的身后，是长长的一串诸如被逐出豪门的怨女、失宠遭摈的谪吏、投靠失路的清客等等组成的人流。他们笑过、哭着，风光过、失落着„„时间的公正与不可逆，将人世间的悲剧与喜剧糅合在了一起。</w:t>
      </w:r>
    </w:p>
    <w:p>
      <w:pPr>
        <w:ind w:left="0" w:right="0" w:firstLine="560"/>
        <w:spacing w:before="450" w:after="450" w:line="312" w:lineRule="auto"/>
      </w:pPr>
      <w:r>
        <w:rPr>
          <w:rFonts w:ascii="宋体" w:hAnsi="宋体" w:eastAsia="宋体" w:cs="宋体"/>
          <w:color w:val="000"/>
          <w:sz w:val="28"/>
          <w:szCs w:val="28"/>
        </w:rPr>
        <w:t xml:space="preserve">一个人对自我价值怯于正视，便会勇于、甚而至于不惜一切甘心附丽于他人身上。稻草自有稻草的价值，至于是捆绑白菜，还是捆绑螃蟹，那只关乎它的使用对象的选择。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第五篇：生命智慧与人生价值</w:t>
      </w:r>
    </w:p>
    <w:p>
      <w:pPr>
        <w:ind w:left="0" w:right="0" w:firstLine="560"/>
        <w:spacing w:before="450" w:after="450" w:line="312" w:lineRule="auto"/>
      </w:pPr>
      <w:r>
        <w:rPr>
          <w:rFonts w:ascii="宋体" w:hAnsi="宋体" w:eastAsia="宋体" w:cs="宋体"/>
          <w:color w:val="000"/>
          <w:sz w:val="28"/>
          <w:szCs w:val="28"/>
        </w:rPr>
        <w:t xml:space="preserve">生命智慧与人生价值</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一个人的寿命并不取决于他已经活了多少年，而取决于他得过多少次感冒。任何有自尊心的人都不愿违背自己的方式生活，任何稍有点头脑的人都不愿无聊地生活。宝剑锋从磨砺出，梅花香自苦寒来。室内植物，例如菊花、常春藤、吊兰，是天然的空气清新剂。如果一个人不知道他要驶向哪个码头，那么任何风都不会是顺风。如果是支真正的宝剑，迟早都会显示出锋芒。失败——对强者是逗号，对弱者则是句号。放松与娱乐，被认为是生活中不可缺少的要素。真正的价值并不在人生的舞台上，而在我们扮演的角色中。如果世界上每个人都能认识到你的价值，那还要伯乐来干什么呢？杰出人物之所以杰出，并非因为他不曾遭过挫折，而是因他能人挫折中站立起来。身体的健康在很大程度上取决于精神的健康。行一件好事，心中泰然；行一件歹事，衾影抱愧。事业的成功没有止境，它是一场无终点的追求。山登绝顶我为峰。人若是把一生的光阴虚度，便是抛下黄金未买一物 体操和音乐两个方面并重，才能够得到完全的人格。因为体操能锻炼身体，音乐可以陶冶精神。将残茶叶浸入水中数天后，浇在植物根部，可促进植物生长。要真正了解一个人，需在不幸中考察他。口长水泡时：切几片生姜入口咀嚼，可使水泡慢慢消除。为了健康而采用过于严格的摄生法，这也是一种可悲的病症。没有人富有得可以不要别人的帮助，也没有人穷得不能在某方面给他人帮助。如果在胜利前却步，往往只会拥抱失败；如果在困难时坚持，常常会获得新的成功。在人之上，要视别人为人；在人之下，要视自己为人。幸福和欢乐有时是要从惊险斗争的硝烟中去寻找的。忘记今天的人将被明天忘记 你若需要时间，还得自己把他造出来 一个人的寿命并不取决于他已经活了多少年，而取决于他得过多少次感冒。生活的美妙就在于它的丰富多采，要使生活变得有趣，就要不断地充实它。棉质的黑色衣服褪色时，可在水中加一点啤酒冲洗就可防止褪色。金鱼悠然自得地在精致的玻璃里游来游去它永远享受不到战胜风浪后的快乐。研究证明，全麦面粉制作的食品，更有助于消化，且脂肪含量低、纤维含量高。在今天和明天之间，有一段很长的时间；趁你还有精神的时候，学习迅速办事我认为觉悟到生活的意义而活在世上才是真正的现实主义的生活方式。瓶中插的鲜花不防在清水中加几滴白醋或漂白水，即可使保持花朵鲜艳如初。失败——对强者是逗号，对弱者则是句号。时间就是性命，无端的空耗别人的时间，其实无异于谋财害命 只有有耐心圆满完成简单工作的人，才能够轻而易举地完成困难的事。任何東西都可被替代。愛情，往事，記憶，失望，時間……都可以被替代。但是妳不能無力自拔时间乃是万物中最宝贵的东西，但如果浪费了，那就是最大的浪费 只有有耐心圆满完成简单工作的人，才能够轻而易举地完成困难的事。一个人越知道时间的价值，就越感到失时的痛苦 得到时间就是得到一切 价钱卷标很难撕掉，可用吹风机吹热一下再撕，会很轻松的撕下来，不留一点痕迹。人的一生就是进行尝试，尝试得越多，生活就越美好。终于有一天，海水和泪都是甜的。美誉如江河，它所能托起的往往是那些轻浮之物。死亡教会人一切，如同考试之后公布的结果——虽然恍然大悟，但为时晚矣。当时共客长安，似二陆初来俱少年。有笔头千字，胸中万卷，致君尧舜，此事何难！时间是一笔贷款，即使在守信用的借贷者也还不起 若想有副洁亮健康的牙齿，除了勤于刷牙之外，不妨使用兼具杀菌功能的漱口水。要真正了解一个人，需在不幸中考察他。通过严格的养生法，才得以保持住自已的健康。像患了了不得的疾病那样。美好生活是由理性来指导的，并且紧紧抓住崇高的理想。人生，不求活得完美，但求活得实在。如果没有战胜怯懦的勇敢，就不会听到胜利的宣言；如果没有斩断徘徊的毅力，就不会延伸前进的航线。用经济学的眼光来看，时间就是一种财富 手指不會動了，眼淚不會流了，時間不會走了对于一条路的过于熟悉，使人们陌生了另外的许多路。信念是人生征途中的一颗明珠，既能在阳光下熠熠发亮，也能在黑夜里闪闪发光。人生的阅历像海洋——丰富，浩瀚，深广；人生的追求像太阳——鲜亮，炽热，闪光。新鲜葡萄能治酒后反胃、恶心。前一种人到了晚年精神贫乏而且缺少值得回忆的往事，而后一种人则在这两方面都是富有的。叶类蔬菜先用盐水（一盆水中放半小匙盐即可）浸泡，小虫子很快和菜叶分开。心大则百物皆通，心小则百物皆病。道德常常能填补智慧的缺陷,而智慧却永远填补不了道德的缺陷。忠言逆耳利于行，良药苦口利于病。旷达的人长寿。年华一去不复返，事业放弃在难成 安乐有致死之道，忧患为养生之本。事业的成功没有止境，它是一场无终点的追求。山登绝顶我为峰。复杂中带着简单的思考，是人和动物的分别。以中速骑自行车，对心肺功能的提高很有帮助，对减肥也有特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2025-05-03T02:36:28+08:00</dcterms:created>
  <dcterms:modified xsi:type="dcterms:W3CDTF">2025-05-03T02:36:28+08:00</dcterms:modified>
</cp:coreProperties>
</file>

<file path=docProps/custom.xml><?xml version="1.0" encoding="utf-8"?>
<Properties xmlns="http://schemas.openxmlformats.org/officeDocument/2006/custom-properties" xmlns:vt="http://schemas.openxmlformats.org/officeDocument/2006/docPropsVTypes"/>
</file>