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党的群众路线心得体会：准确把握群众路线的时代内涵</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心得体会：准确把握群众路线的时代内涵党的群众路线心得体会：准确把握群众路线的时代内涵近期，结束了本次党的群众路线专题学习教育活动，认真学习一系列新思想、新观点、新论断，我感触颇多下面简要谈谈学习感受。群众路线是实现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近期，结束了本次党的群众路线专题学习教育活动，认真学习一系列新思想、新观点、新论断，我感触颇多下面简要谈谈学习感受。</w:t>
      </w:r>
    </w:p>
    <w:p>
      <w:pPr>
        <w:ind w:left="0" w:right="0" w:firstLine="560"/>
        <w:spacing w:before="450" w:after="450" w:line="312" w:lineRule="auto"/>
      </w:pPr>
      <w:r>
        <w:rPr>
          <w:rFonts w:ascii="宋体" w:hAnsi="宋体" w:eastAsia="宋体" w:cs="宋体"/>
          <w:color w:val="000"/>
          <w:sz w:val="28"/>
          <w:szCs w:val="28"/>
        </w:rPr>
        <w:t xml:space="preserve">群众路线是实现党的十八大确定的奋斗目标的必然要求，是保持党的先进性和纯洁性、巩固党的执政基础和执政地位的必然要求，是解决群众反映强烈的突出问题的必然要求。虽然总体上看，当前各级党组织和党员、干部贯彻执行党的群众路线情况是好的。但是新时代世情、国情、党情的都发生着巨大的变化，这要求我们在全面建成小康社会这一伟大实践中，在实现中华民族伟大复兴之梦的过程中，发挥群众的创造性，调动群众的积极性，把群众路线贯穿在工作之中。作为中国革命和社会主义建设经验总结的群众路线具有一定的普遍性，而要真正发挥作用，就要赋予其时代内涵，具体来说就是为民、亲民、清廉。</w:t>
      </w:r>
    </w:p>
    <w:p>
      <w:pPr>
        <w:ind w:left="0" w:right="0" w:firstLine="560"/>
        <w:spacing w:before="450" w:after="450" w:line="312" w:lineRule="auto"/>
      </w:pPr>
      <w:r>
        <w:rPr>
          <w:rFonts w:ascii="宋体" w:hAnsi="宋体" w:eastAsia="宋体" w:cs="宋体"/>
          <w:color w:val="000"/>
          <w:sz w:val="28"/>
          <w:szCs w:val="28"/>
        </w:rPr>
        <w:t xml:space="preserve">一、“为民”是群众路线的根本宗旨。</w:t>
      </w:r>
    </w:p>
    <w:p>
      <w:pPr>
        <w:ind w:left="0" w:right="0" w:firstLine="560"/>
        <w:spacing w:before="450" w:after="450" w:line="312" w:lineRule="auto"/>
      </w:pPr>
      <w:r>
        <w:rPr>
          <w:rFonts w:ascii="宋体" w:hAnsi="宋体" w:eastAsia="宋体" w:cs="宋体"/>
          <w:color w:val="000"/>
          <w:sz w:val="28"/>
          <w:szCs w:val="28"/>
        </w:rPr>
        <w:t xml:space="preserve">人民群众是社会的主体，是社会物质财富和精神财富的创造者，是推动社会发展、制度变革和社会文明进步的主要力量。人民群众的利益代表着社会最根本的利益。为民不仅是新形势下党的一切工作的出发点，也是党的一切工作的价值取向。只有真正做到执政为民，以实际行动取信于民，才能推动工作的落实，推动社会前进。为民就是要使经济社会发展的成果更多更公平地惠及全民，解决好人民群众最关心、最直接、最现实的利益问题，更好地保障人民群众在政治、文化、社会等各方面的权益。为民要求党员干部“知民所想，察民所虑，亲民所爱，为民所需”，始终惦记着人民群众的疾苦，始终想着为人民群众多办得人心、暖人心的好事、实事，用手中的权力维护好和实现好人民群众的根本利益，从而赢得人民群众的支持和爱戴。</w:t>
      </w:r>
    </w:p>
    <w:p>
      <w:pPr>
        <w:ind w:left="0" w:right="0" w:firstLine="560"/>
        <w:spacing w:before="450" w:after="450" w:line="312" w:lineRule="auto"/>
      </w:pPr>
      <w:r>
        <w:rPr>
          <w:rFonts w:ascii="宋体" w:hAnsi="宋体" w:eastAsia="宋体" w:cs="宋体"/>
          <w:color w:val="000"/>
          <w:sz w:val="28"/>
          <w:szCs w:val="28"/>
        </w:rPr>
        <w:t xml:space="preserve">二、“亲民”是群众路线的主要方式。</w:t>
      </w:r>
    </w:p>
    <w:p>
      <w:pPr>
        <w:ind w:left="0" w:right="0" w:firstLine="560"/>
        <w:spacing w:before="450" w:after="450" w:line="312" w:lineRule="auto"/>
      </w:pPr>
      <w:r>
        <w:rPr>
          <w:rFonts w:ascii="宋体" w:hAnsi="宋体" w:eastAsia="宋体" w:cs="宋体"/>
          <w:color w:val="000"/>
          <w:sz w:val="28"/>
          <w:szCs w:val="28"/>
        </w:rPr>
        <w:t xml:space="preserve">中国梦是全中国人民的梦，中国梦的实现也需要全体中国人民的共同努力。因此，改革和发展过程中，必须吸纳民智，体现民主，依靠民众，听取群众对国家和社会发展的意见和建议。“亲民”就是要求党员干部在开展工作中多听群众的建议，作决策的时候多调研，向人民群众学习请教，考虑到老百姓的长远利益，不搞华而不实的“形象工程”、“政绩工程”，多办惠民生、解民忧、经得起实践和历史检验的实绩。</w:t>
      </w:r>
    </w:p>
    <w:p>
      <w:pPr>
        <w:ind w:left="0" w:right="0" w:firstLine="560"/>
        <w:spacing w:before="450" w:after="450" w:line="312" w:lineRule="auto"/>
      </w:pPr>
      <w:r>
        <w:rPr>
          <w:rFonts w:ascii="宋体" w:hAnsi="宋体" w:eastAsia="宋体" w:cs="宋体"/>
          <w:color w:val="000"/>
          <w:sz w:val="28"/>
          <w:szCs w:val="28"/>
        </w:rPr>
        <w:t xml:space="preserve">今天的群众路线就是要充分体现以人为本的价值取向，在坚持与群众同吃同住同劳动的优良传统的基础上，提升群众路线的层次，把决策权、执行权和监督权与群众的根本利益结合起来，努力做到问政于民、问需于民、问计于民。此次全区的“一线为民工作法”给了我们机关干部一次近距离接近群众的机会，弥补了一部分领导干部因为工作忙碌等原因与群众越来越远的遗憾。驻点干部深入社区，走访群众，做到知民情，聚民智，解民忧，暖民心，听民意，通过实实在在地为群众办实事、做好事，增进与群众之间的友谊和感情。</w:t>
      </w:r>
    </w:p>
    <w:p>
      <w:pPr>
        <w:ind w:left="0" w:right="0" w:firstLine="560"/>
        <w:spacing w:before="450" w:after="450" w:line="312" w:lineRule="auto"/>
      </w:pPr>
      <w:r>
        <w:rPr>
          <w:rFonts w:ascii="宋体" w:hAnsi="宋体" w:eastAsia="宋体" w:cs="宋体"/>
          <w:color w:val="000"/>
          <w:sz w:val="28"/>
          <w:szCs w:val="28"/>
        </w:rPr>
        <w:t xml:space="preserve">三、“清廉”是群众路线的基本要求。</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作为执政党，必然懂得成由俭败由奢的道理。清廉是群众路线的基本要求。失去了清廉，为民这一根本宗旨就得不到实现；失去了清廉，亲民就成了形象工程、面子工程；失去了清廉，也就失去了作为依靠的广大人民群众。没有清廉，群众路线就是一句空话。</w:t>
      </w:r>
    </w:p>
    <w:p>
      <w:pPr>
        <w:ind w:left="0" w:right="0" w:firstLine="560"/>
        <w:spacing w:before="450" w:after="450" w:line="312" w:lineRule="auto"/>
      </w:pPr>
      <w:r>
        <w:rPr>
          <w:rFonts w:ascii="宋体" w:hAnsi="宋体" w:eastAsia="宋体" w:cs="宋体"/>
          <w:color w:val="000"/>
          <w:sz w:val="28"/>
          <w:szCs w:val="28"/>
        </w:rPr>
        <w:t xml:space="preserve">要做到清廉，首先要虚心接受人民的批评，诚恳接受人民的监督，坚持以身作则、率先垂范，严于律己、廉洁奉公，正确行使手中的权力，与人民群众同呼吸、共命运。其次，要反对奢靡。“奢靡之始，危亡之渐”。任由奢靡之风蔓延，我们党就会脱离群众，就会失去根基、失去血脉、失去力量。第三，要反对腐败。有的党员干部“一朝权在手，便把私来谋”，把人民群众赋予的权力当成谋取私利的工具，对人民疾苦麻木不仁，甚至徇私舞弊、贪赃枉法、腐化堕落，严重损害群众利益和党的事业。要做到清廉，就要全面推进惩治和预防腐败的体系建设，解决形式主义、官僚主义、享乐主义和奢靡之风这“四风”问题，综合治理、惩防并举，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在中央召开的党的群众路线教育实践活动工作会议上，总书记用我们党90多年光辉历史的长度和实现中华民族伟大复兴中国梦的高度，深刻阐释了党的群众路线教育实践活动的深远意义。群众路线是党的根本工作路线，是马克思主义基本原理和中国革命具体实践相结合的产物，也是中国共产党夺取革命和建设胜利的法宝。群众路线的内涵体现了我党对长期革命斗争经验的总结，并且在新的历史条件不断丰富和发展。</w:t>
      </w:r>
    </w:p>
    <w:p>
      <w:pPr>
        <w:ind w:left="0" w:right="0" w:firstLine="560"/>
        <w:spacing w:before="450" w:after="450" w:line="312" w:lineRule="auto"/>
      </w:pPr>
      <w:r>
        <w:rPr>
          <w:rFonts w:ascii="宋体" w:hAnsi="宋体" w:eastAsia="宋体" w:cs="宋体"/>
          <w:color w:val="000"/>
          <w:sz w:val="28"/>
          <w:szCs w:val="28"/>
        </w:rPr>
        <w:t xml:space="preserve">毛泽东同志最早对群众路线进行了概括和诠释。1943年6月1日，毛泽东在《关于领导方法的若干问题》一文中首次较为系统地阐述了群众路线的思想：“从群众中集中起来又到群众中坚持下去，以形成正确的领导意见，这是基本的领导方法。”这一著名的论述是我们党和毛泽东同志总结长期斗争经验所形成的群众路线，是我们党的重要创造和基本方针，是党的“传家宝”以及“毛泽东思想活的灵魂”，其内涵丰富而深刻。</w:t>
      </w:r>
    </w:p>
    <w:p>
      <w:pPr>
        <w:ind w:left="0" w:right="0" w:firstLine="560"/>
        <w:spacing w:before="450" w:after="450" w:line="312" w:lineRule="auto"/>
      </w:pPr>
      <w:r>
        <w:rPr>
          <w:rFonts w:ascii="宋体" w:hAnsi="宋体" w:eastAsia="宋体" w:cs="宋体"/>
          <w:color w:val="000"/>
          <w:sz w:val="28"/>
          <w:szCs w:val="28"/>
        </w:rPr>
        <w:t xml:space="preserve">对群众路线的第二个重要阐释是刘少奇在1945年党的七大所作的关于修改党章的报告——《论党》。在这个报告中，刘少奇对群众路线的内容作了全面的说明，并把它归结为两个方面，一是群众观点，二是群众路线的领导方法。换言之，在肯定“从群众中来，到群众中去”这一领导方法的同时，增加了群众观点的表述，并将其作为领导方法的前提。</w:t>
      </w:r>
    </w:p>
    <w:p>
      <w:pPr>
        <w:ind w:left="0" w:right="0" w:firstLine="560"/>
        <w:spacing w:before="450" w:after="450" w:line="312" w:lineRule="auto"/>
      </w:pPr>
      <w:r>
        <w:rPr>
          <w:rFonts w:ascii="宋体" w:hAnsi="宋体" w:eastAsia="宋体" w:cs="宋体"/>
          <w:color w:val="000"/>
          <w:sz w:val="28"/>
          <w:szCs w:val="28"/>
        </w:rPr>
        <w:t xml:space="preserve">此后，中国共产党对群众路线的表述基本定型。1956年邓 1</w:t>
      </w:r>
    </w:p>
    <w:p>
      <w:pPr>
        <w:ind w:left="0" w:right="0" w:firstLine="560"/>
        <w:spacing w:before="450" w:after="450" w:line="312" w:lineRule="auto"/>
      </w:pPr>
      <w:r>
        <w:rPr>
          <w:rFonts w:ascii="宋体" w:hAnsi="宋体" w:eastAsia="宋体" w:cs="宋体"/>
          <w:color w:val="000"/>
          <w:sz w:val="28"/>
          <w:szCs w:val="28"/>
        </w:rPr>
        <w:t xml:space="preserve">小平在党的八大所作的修改党章的报告中对以上两方面再次进行强调，而且明确把群众观点列入群众路线之中，把它作为党的群众路线的一个重要内容。1981年6月中央作出的《关于建国以来党的若干历史问题的决议》简明地将群众路线概括为“一切为了群众，一切依靠群众，从群众中来，到群众中去”。“一切为了群众”，是无产阶级政党一切工作的根本出发点。党的性质决定了它必须把“一切为了群众”、“全心全意为人民服务”作为自己的根本宗旨，把解决人民群众切身利益问题放在首位，在治国理政中充分体现和代表人民的意愿。想问题，办事情，定路线，立标准，一切都要着眼于群众的根本利益。“一切依靠群众”，就要相信群众。历史唯物主义认为，人民群众是人类社会发展的决定性力量。“从群众中来，到群众中去”，是无产阶级政党最基本的领导方法和工作方法。从群众中来，就是通过深入基层，调查研究，把群众中分散的意见、建议和经验收集起来，经过分析综合，加工制作，化为集中的系统的意见，形成符合客观实际的方针、政策、计划和办法。到群众中去，就是把已经形成的方针、政策、计划和办法，再拿到群众中去，进行宣传、解释和贯彻，并化为群众的自觉行动。</w:t>
      </w:r>
    </w:p>
    <w:p>
      <w:pPr>
        <w:ind w:left="0" w:right="0" w:firstLine="560"/>
        <w:spacing w:before="450" w:after="450" w:line="312" w:lineRule="auto"/>
      </w:pPr>
      <w:r>
        <w:rPr>
          <w:rFonts w:ascii="宋体" w:hAnsi="宋体" w:eastAsia="宋体" w:cs="宋体"/>
          <w:color w:val="000"/>
          <w:sz w:val="28"/>
          <w:szCs w:val="28"/>
        </w:rPr>
        <w:t xml:space="preserve">在当前，世界发展方向的多极化，经济全球化以及与之相伴随的利益多元化和思想多元化，增加了贯彻群众路线，做好群众工作的难度；改革开放以来中国井喷式的发展取得了巨大成就，但在前进道路上还有不少困难和问题，迫切需要我党充分调动广</w:t>
      </w:r>
    </w:p>
    <w:p>
      <w:pPr>
        <w:ind w:left="0" w:right="0" w:firstLine="560"/>
        <w:spacing w:before="450" w:after="450" w:line="312" w:lineRule="auto"/>
      </w:pPr>
      <w:r>
        <w:rPr>
          <w:rFonts w:ascii="宋体" w:hAnsi="宋体" w:eastAsia="宋体" w:cs="宋体"/>
          <w:color w:val="000"/>
          <w:sz w:val="28"/>
          <w:szCs w:val="28"/>
        </w:rPr>
        <w:t xml:space="preserve">大人民群众，攻坚克难；在和平年代，克服形式主义、官僚主义、享乐主义和奢靡之风，把在长期革命斗争中形成的优良传统和作风一代又一代地传承下去，已经成为党的建设面临的一大课题。世情、国情、党情的这些深刻变化，要求我们在建成小康社会这一伟大实践中，在实现民族的伟大复兴之梦的过程中，发挥群众的创造性，调动群众的积极性，把群众路线贯穿在领导工作之中。目前，在全党深入开展的以为民务实清廉为主要内容的党的群众路线教育实践活动，就体现了党在新形势下对群众路线内涵的新概括。</w:t>
      </w:r>
    </w:p>
    <w:p>
      <w:pPr>
        <w:ind w:left="0" w:right="0" w:firstLine="560"/>
        <w:spacing w:before="450" w:after="450" w:line="312" w:lineRule="auto"/>
      </w:pPr>
      <w:r>
        <w:rPr>
          <w:rFonts w:ascii="宋体" w:hAnsi="宋体" w:eastAsia="宋体" w:cs="宋体"/>
          <w:color w:val="000"/>
          <w:sz w:val="28"/>
          <w:szCs w:val="28"/>
        </w:rPr>
        <w:t xml:space="preserve">内涵之一：“为民”是群众路线的根本宗旨。就是坚持立党为公、执政为民，把实现好、维护好、发展好人民群众的根本利益作为自己思考问题和开展工作的根本出发点和落脚点。这说的是党的群众路线的根本目标，我们坚持群众路线的最终目的是为人民服务，没了这个目标指引，群众路线就失去了灵魂。在当今大转折、大开放、大发展的形势下，领导干部更是要牢记“一切为了群众”、“从群众中来，到群众中去”的群众路线，想群众之所想，急群众之所急，时刻将群众的利益放在第一位，让群众的力量成为支持我们事业的坚强后盾，要使改革开放以来的成果更多更公平地惠及全民，解决好人民群众最关心、最直接、最现实的利益问题，更好地保障人民群众在政治、文化、社会等各方面的权益，促进人的全面发展。“为民”要求党员干部“知民所想，察民所虑，亲民所爱，为民所需”，始终惦记着人民群众的疾苦，始终想着为人民群众多办得人心、暖人心的好事、实事，用手中的权力维护好和实现好人民群众的根本利益，从而赢得了人民群众的支持和爱戴。</w:t>
      </w:r>
    </w:p>
    <w:p>
      <w:pPr>
        <w:ind w:left="0" w:right="0" w:firstLine="560"/>
        <w:spacing w:before="450" w:after="450" w:line="312" w:lineRule="auto"/>
      </w:pPr>
      <w:r>
        <w:rPr>
          <w:rFonts w:ascii="宋体" w:hAnsi="宋体" w:eastAsia="宋体" w:cs="宋体"/>
          <w:color w:val="000"/>
          <w:sz w:val="28"/>
          <w:szCs w:val="28"/>
        </w:rPr>
        <w:t xml:space="preserve">内涵之二：“务实”是群众路线的本质特征。就是求真务实，出于对党和人民的事业高度负责，脚踏实地，埋头苦干，坚持重实际、鼓实劲、求实效，不图虚名，不务虚功，扎扎实实地把党和国家的各项决策和工作落到实处。这说的是党的群众路线的根本实现手段，没有脚踏实地的真抓实干，一切为人服务的美好愿望都只能是空谈。作为领导干部，要认真执行中央八项和省委十项改进作风规定，以实实在在的举措和行动做好各项工作，着力解决群众最关心、最直接、最现实的问题，让群众看到实实在在的成果和变化。当前我们正处于既是黄金发展期又是矛盾凸显期，各种新情况、新问题、新挑战层出不穷，特别是“三农”问题、就业问题、因人民群众内部矛盾引发的各种纠纷或群体性事件，切实要求党员干部深入基层，脚踏实地去加以解决，而不能搞文山会海，或者“走过场”，更不能“以文件落实文件”。“务实”就是要求党员干部在开展工作中多听听群众的建议、做决策的时候多多调研，向人民群众学习请教。“务实”就是要考虑到老百姓的长远利益，要多办惠民生经得起实践、人民、历史检验的实绩。当今一些党员干部搞华而不实的“形象工程”、“政绩工程”就是偏离群众路线的表现。总书记指出：“空谈误国，实干兴邦”。要实现“中国梦”，务实是根本，只有这样才能得到</w:t>
      </w:r>
    </w:p>
    <w:p>
      <w:pPr>
        <w:ind w:left="0" w:right="0" w:firstLine="560"/>
        <w:spacing w:before="450" w:after="450" w:line="312" w:lineRule="auto"/>
      </w:pPr>
      <w:r>
        <w:rPr>
          <w:rFonts w:ascii="宋体" w:hAnsi="宋体" w:eastAsia="宋体" w:cs="宋体"/>
          <w:color w:val="000"/>
          <w:sz w:val="28"/>
          <w:szCs w:val="28"/>
        </w:rPr>
        <w:t xml:space="preserve">广大人民群众的真心拥护和支持，从而使我们顺利建成中国特色社会主义这一伟大事业。</w:t>
      </w:r>
    </w:p>
    <w:p>
      <w:pPr>
        <w:ind w:left="0" w:right="0" w:firstLine="560"/>
        <w:spacing w:before="450" w:after="450" w:line="312" w:lineRule="auto"/>
      </w:pPr>
      <w:r>
        <w:rPr>
          <w:rFonts w:ascii="宋体" w:hAnsi="宋体" w:eastAsia="宋体" w:cs="宋体"/>
          <w:color w:val="000"/>
          <w:sz w:val="28"/>
          <w:szCs w:val="28"/>
        </w:rPr>
        <w:t xml:space="preserve">内涵之三：清廉是群众路线的基本要求。就是严于律己，廉洁奉公，时刻把党和人民的利益放在首位，严格遵守党纪国法，坚持高尚的精神追求，永葆共产党人的浩然正气，切实做到拒腐蚀、永不沾。这是实现党的群众路线的根本保证，党执政的最大危险就是脱离群众，而惟有全体党员干部坚持清正廉洁的共产党人本色，才能时刻保持同人民群众同呼吸、共命运的鱼水深情，才能避免脱离群众的危险。要做到清廉，首先要虚心接受人民的批评、诚恳接受人民对权力的监督，坚持以身作则、率先垂范，严于律己、廉洁奉公，正确行使手中的权力，与人民群众同呼吸、共命运。其次，要做到清廉，就要反对清廉的对立面——奢靡。“奢靡之始，危亡之渐”，没有什么比奢靡之风更能把党与群众隔离开来。任由奢靡之风蔓延，我们党就会脱离群众，就会失去根基、失去血脉、失去力量。在取得巨大发展成就的今天，我们不但要大力倡导中华民族勤俭节约的优秀传统，还要身体力行地勤俭办一切事业。第三，要做到清廉，就要反对清廉的对立面——腐败。有的党员干部”一朝权在手，便把私来谋“，把人民群众赋予的权力当成了谋取私利的工具，对人民疾苦麻木不仁，甚至徇私舞弊，贪赃枉法，腐化堕落，严重损害了群众的利益和党的事业。要做到清廉，就要全面推进惩治和预防腐败的体系建设，真正建立一系列防范机制和保障机制，努力做到标本兼治、综合治理、惩防并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为民是党在新的历史时期的使命；务实是对新形势下党的工作方法与领导方法的要求；清廉是在新的考验面前党要解决的紧迫课题。当前，党员干部正在团结和带领全国各族人民，为实现党的十八大提出的“两个一百年”的目标和实现中华民族复兴之梦而奋斗，前进的每一步都涉及到党和人民群众之间的关系。党员干部要时刻牢记“为民务实清廉”这一基本内涵，坚定不移地走群众路线，做到心往一处想，劲往一处使，才能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宋体" w:hAnsi="宋体" w:eastAsia="宋体" w:cs="宋体"/>
          <w:color w:val="000"/>
          <w:sz w:val="28"/>
          <w:szCs w:val="28"/>
        </w:rPr>
        <w:t xml:space="preserve">“为民务实清廉”揭示了党的群众路线的时代内涵。“为民”，是贯彻执行群众路线的目的。“务实”，是贯彻执行群众路线的途径。“清廉”，是贯彻执行群众路线的保障。</w:t>
      </w:r>
    </w:p>
    <w:p>
      <w:pPr>
        <w:ind w:left="0" w:right="0" w:firstLine="560"/>
        <w:spacing w:before="450" w:after="450" w:line="312" w:lineRule="auto"/>
      </w:pPr>
      <w:r>
        <w:rPr>
          <w:rFonts w:ascii="宋体" w:hAnsi="宋体" w:eastAsia="宋体" w:cs="宋体"/>
          <w:color w:val="000"/>
          <w:sz w:val="28"/>
          <w:szCs w:val="28"/>
        </w:rPr>
        <w:t xml:space="preserve">群众路线经典的、科学的表述是，“一切为了群众，一切依靠群众，从群众中来，到群众中去”。群众路线的两个“一切”和既“来”又“去”说明，群众路线是中国共产党必须时刻遵循的根本要求和工作方法。但是，一段时间以来，在一些地方的党员和干部那里，群众路线的要求、方法被淡忘了，或者只记住“来去”的表面形式，而不知道“来去”的实质内容是什么。正因为这样，党中央决定在全党深入开展以为民务实清廉为主要内容的党的群众路线教育实践活动。“为民务实清廉”揭示了党的群众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发动人民群众，依靠人民群众。群众路线的灵魂在于人民群众是历史的主人，在于人民要当家作主，这就决定了群众路线的根本是“为民”。党是人民的公仆，党要为民众服务，如果我们不是把群众路线当作口号喊喊的话，就一定要千方百计、不遗余力地把立足点落在“为民”上。</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当我们知道落实群众路线就要“为民”之后，如何体现“为民”，怎样才能做到“为民”，仍然是一个大问题。这就需要我们共产党人深入群众，深入基层，摸清事物规律，掌握工作主动。毛泽东论述道，“在我党的一切实际工作中，凡属正确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这就是务求实际、务求成效的“务实”精神。没有这样踏踏实实、兢兢业业的“务实”精神，群众路线就失去方向，失去意义。由此可见，“务实”是实践群众路线的具体途径、有效方式。贯彻执行群众路线，就要善于从群众关注的、身边的事情做起，为群众解决实际问题，为群众办好事情。</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是最可贵的品质。共产党人坚守清廉，反对奢侈，是因为清廉使人刚直不阿，心系群众，自觉无悔地为人民事业奋斗；奢侈使人贪污腐败，失去民心，最终陷一己私利而不能自拔。很难设想，我们共产党人一旦失去了清廉，还会去贯彻执行群众路线、深入群众吗？一旦失去了清廉，老百姓还会欢迎、拥护这样的干部吗？因此，“清廉”是贯彻执行群众路线的有力保障，是贯彻执行群众路线的生命线。</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第四篇：准确把握党的纯洁性的内涵范文</w:t>
      </w:r>
    </w:p>
    <w:p>
      <w:pPr>
        <w:ind w:left="0" w:right="0" w:firstLine="560"/>
        <w:spacing w:before="450" w:after="450" w:line="312" w:lineRule="auto"/>
      </w:pPr>
      <w:r>
        <w:rPr>
          <w:rFonts w:ascii="宋体" w:hAnsi="宋体" w:eastAsia="宋体" w:cs="宋体"/>
          <w:color w:val="000"/>
          <w:sz w:val="28"/>
          <w:szCs w:val="28"/>
        </w:rPr>
        <w:t xml:space="preserve">准确把握党的纯洁性的内涵</w:t>
      </w:r>
    </w:p>
    <w:p>
      <w:pPr>
        <w:ind w:left="0" w:right="0" w:firstLine="560"/>
        <w:spacing w:before="450" w:after="450" w:line="312" w:lineRule="auto"/>
      </w:pPr>
      <w:r>
        <w:rPr>
          <w:rFonts w:ascii="宋体" w:hAnsi="宋体" w:eastAsia="宋体" w:cs="宋体"/>
          <w:color w:val="000"/>
          <w:sz w:val="28"/>
          <w:szCs w:val="28"/>
        </w:rPr>
        <w:t xml:space="preserve">来源：太原市文明办 2024-04-24 10:16:00 太原市文明办</w:t>
      </w:r>
    </w:p>
    <w:p>
      <w:pPr>
        <w:ind w:left="0" w:right="0" w:firstLine="560"/>
        <w:spacing w:before="450" w:after="450" w:line="312" w:lineRule="auto"/>
      </w:pPr>
      <w:r>
        <w:rPr>
          <w:rFonts w:ascii="宋体" w:hAnsi="宋体" w:eastAsia="宋体" w:cs="宋体"/>
          <w:color w:val="000"/>
          <w:sz w:val="28"/>
          <w:szCs w:val="28"/>
        </w:rPr>
        <w:t xml:space="preserve">纯洁意为纯粹洁白、没有污染，她是一种简单，是一种纯真，是一种坚守。当纯洁与政党联系在一起时，也就上升为一个政治概念，是一个政党区别于其他政党的特质在其程度上的反映，与党的性质、宗旨紧密相联。中国共产党是中国工人阶级的先锋队、同时是中国人民和中华民族的先锋队，党的宗旨是全心全意为人民服务。事实上，当我们党以中国共产党来命名自己的那一刻起，就对自身的纯洁性作出了质的规定，这就是我们党是以马克思主义为指导的党，是以社会主义、共产主义为奋斗目标的党，除了工人阶级和最广大人民群众的利益之外，没有也不追求特殊的利益。保持党的纯洁性，从根本上说，就是要永葆马克思主义政党的政治本色，永葆党的生机活力，从而更好地肩负起自己的历史使命。</w:t>
      </w:r>
    </w:p>
    <w:p>
      <w:pPr>
        <w:ind w:left="0" w:right="0" w:firstLine="560"/>
        <w:spacing w:before="450" w:after="450" w:line="312" w:lineRule="auto"/>
      </w:pPr>
      <w:r>
        <w:rPr>
          <w:rFonts w:ascii="宋体" w:hAnsi="宋体" w:eastAsia="宋体" w:cs="宋体"/>
          <w:color w:val="000"/>
          <w:sz w:val="28"/>
          <w:szCs w:val="28"/>
        </w:rPr>
        <w:t xml:space="preserve">一、党的纯洁性是党的思想、政治、组织、作风纯洁的有机统一</w:t>
      </w:r>
    </w:p>
    <w:p>
      <w:pPr>
        <w:ind w:left="0" w:right="0" w:firstLine="560"/>
        <w:spacing w:before="450" w:after="450" w:line="312" w:lineRule="auto"/>
      </w:pPr>
      <w:r>
        <w:rPr>
          <w:rFonts w:ascii="宋体" w:hAnsi="宋体" w:eastAsia="宋体" w:cs="宋体"/>
          <w:color w:val="000"/>
          <w:sz w:val="28"/>
          <w:szCs w:val="28"/>
        </w:rPr>
        <w:t xml:space="preserve">党的纯洁性是党的建设的题中应有之义，是党的建设的主题和重点。如同党的建设是思想、组织、作风、制度等建设的有机整体一样，党的纯洁性也是思想、政治、组织、作风纯洁的有机整体。其中思想纯洁是根本，政治纯洁是前提，组织纯洁是基础，作风纯洁是关键。讲党的纯洁性不能只讲一个方面，只有四个方面都纯洁，才能保证党整个肌体的纯洁。任何一条不纯洁都会影响到党的整体纯洁。正因为此，1945年毛泽东谈到党的纯洁性时，明确提出要建设“一个有纪律的、思想上纯洁的、组织上纯洁的党，合乎统一的标准的党”。</w:t>
      </w:r>
    </w:p>
    <w:p>
      <w:pPr>
        <w:ind w:left="0" w:right="0" w:firstLine="560"/>
        <w:spacing w:before="450" w:after="450" w:line="312" w:lineRule="auto"/>
      </w:pPr>
      <w:r>
        <w:rPr>
          <w:rFonts w:ascii="宋体" w:hAnsi="宋体" w:eastAsia="宋体" w:cs="宋体"/>
          <w:color w:val="000"/>
          <w:sz w:val="28"/>
          <w:szCs w:val="28"/>
        </w:rPr>
        <w:t xml:space="preserve">党的纯洁性体现在思想上，就是要求各级党组织和广大党员、党的领导干部必须坚持把马克思主义及其中国化的理论成果作为指导思想，坚持把为社会主义、共产主义奋斗作为理想信念，坚持马克思主义实事求是的思想路线，坚决抵制各种反马克思主义思想的侵蚀，坚决同各种违背马克思主义的错误思想作斗争。在革命年代，李大钊、夏明翰、方志敏等一批共产党人为了共产主义血洒刑场、为了信念慷慨赴死，绘就了共产党的信仰底色；在建设和改革时期，王进喜、雷锋、孔繁森等一批共产党人为了理想艰苦奋斗、为了人民无私奉献，构筑了共产党的精神高地，树起了共产党保持思想纯洁的标杆。</w:t>
      </w:r>
    </w:p>
    <w:p>
      <w:pPr>
        <w:ind w:left="0" w:right="0" w:firstLine="560"/>
        <w:spacing w:before="450" w:after="450" w:line="312" w:lineRule="auto"/>
      </w:pPr>
      <w:r>
        <w:rPr>
          <w:rFonts w:ascii="宋体" w:hAnsi="宋体" w:eastAsia="宋体" w:cs="宋体"/>
          <w:color w:val="000"/>
          <w:sz w:val="28"/>
          <w:szCs w:val="28"/>
        </w:rPr>
        <w:t xml:space="preserve">党的纯洁性体现在政治上，就是要求各级党组织和广大党员、党的领导干部必须坚决执行党的纲领、章程和路线、方针、政策，在社会主义初级阶段必须坚持以经济建设为中心、坚持四项基本原则、坚持改革开放的基本路线，坚决抵制和反对一切违背党的基本路线的错误政治倾向。共产党是最高纲领和最低纲领的统一论者。党的最高纲领是实现共产主义，但共产主义的实现是一个漫长的过程，在革命、建设、改革的各个历史阶段中，我们党又有每个阶段的基本纲领即最低纲领，由此保证全党脚踏实地、循序渐进地向理想社会迈进。党的基本路线是党在社会主义初级阶段的总目标和总政策，是党的其他一切方针政策的总依据。因此保持政治纯洁既要胸怀远大理想，又要始终不渝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纯洁性体现在组织上，就是要求各级党组织和广大党员、党的领导干部必须坚持贯彻党的民主集中制原则和遵守党的组织纪律的要求，自觉维护党的团结统一，坚决反对一切危害和分裂党的行为，严格坚持党章所规定的共产党员标准和领导干部条件，坚决把背离党纲党章、危害党的事业、已经丧失共产党员资格的蜕化变质分子和腐败分子清除出党。在革命和建设年代，为巩固党的组织纯洁，毛泽东七次挥泪斩马谡，处决了包括黄克功、刘青山、张子善等堕落腐败分子，以此教育和挽救“二十个、两百个、两千个、两万个犯有各种不同程度错误的干部”。在长期执政和改革开放的新时期，对于共产党来说不廉洁就是不纯洁。近年来，党每年数以万计地开除不合格党员，目的也在于保证党的组织和队伍纯洁。</w:t>
      </w:r>
    </w:p>
    <w:p>
      <w:pPr>
        <w:ind w:left="0" w:right="0" w:firstLine="560"/>
        <w:spacing w:before="450" w:after="450" w:line="312" w:lineRule="auto"/>
      </w:pPr>
      <w:r>
        <w:rPr>
          <w:rFonts w:ascii="宋体" w:hAnsi="宋体" w:eastAsia="宋体" w:cs="宋体"/>
          <w:color w:val="000"/>
          <w:sz w:val="28"/>
          <w:szCs w:val="28"/>
        </w:rPr>
        <w:t xml:space="preserve">党的纯洁性体现在作风上，就是要求各级党组织和广大党员、党的领导干部必须坚持发扬党的理论联系实际、密切联系群众、批评和自我批评以及谦虚谨慎、不骄不躁、艰苦奋斗等优良作风，坚持贯彻党的从群众中来到群众中去的工作路线和调查研究的工作方法，坚决反对主观主义、官僚主义、形式主义、以权谋私、弄虚作假和个人专断、追求奢华等不正之风。作风纯洁说到底就是要密切与人民群众的血肉联系，就是要坚持全心全意为人民服务。为人民服务这个概念是1942年《毛泽东在延安文艺座谈会上的讲话》中提出、1944年在《为人民服务》的演讲中系统阐述的。1945年党的七大通过的党章首次把全心全意为人民服务确定为党的宗旨。历史和人民为什么选择中国共产党，说到底就是因为我们党廉洁、公正、不谋私利，真正代表了中国最广大人民的根本利益。当前人民群众为什么对党还有些不十分满意，一个重要的原因，就是某些党员干部作风不纯诋毁了党的伟大功绩，隔膜了党群关系。</w:t>
      </w:r>
    </w:p>
    <w:p>
      <w:pPr>
        <w:ind w:left="0" w:right="0" w:firstLine="560"/>
        <w:spacing w:before="450" w:after="450" w:line="312" w:lineRule="auto"/>
      </w:pPr>
      <w:r>
        <w:rPr>
          <w:rFonts w:ascii="宋体" w:hAnsi="宋体" w:eastAsia="宋体" w:cs="宋体"/>
          <w:color w:val="000"/>
          <w:sz w:val="28"/>
          <w:szCs w:val="28"/>
        </w:rPr>
        <w:t xml:space="preserve">二、党的纯洁性是党组织纯洁与党员个体纯洁的有机统一</w:t>
      </w:r>
    </w:p>
    <w:p>
      <w:pPr>
        <w:ind w:left="0" w:right="0" w:firstLine="560"/>
        <w:spacing w:before="450" w:after="450" w:line="312" w:lineRule="auto"/>
      </w:pPr>
      <w:r>
        <w:rPr>
          <w:rFonts w:ascii="宋体" w:hAnsi="宋体" w:eastAsia="宋体" w:cs="宋体"/>
          <w:color w:val="000"/>
          <w:sz w:val="28"/>
          <w:szCs w:val="28"/>
        </w:rPr>
        <w:t xml:space="preserve">党的组织是党的堡垒，党员是党的肌体的细胞。党的整体纯洁性必须通过党的各级党组织和党员个体的纯洁来构成和体现。广大党员特别是党员领导干部在现实工作中所表现出来的党性纯洁与否，直接影响着党的纯洁。党的理论、路线、方针、政策要靠党员在实际中贯彻落实，党的作风本身就是党员党性在外部表现出来的整体性特征。离开了党员个体的具体纯洁性，党的纯洁性最终会沦为一个空洞无物的抽象概念。党内出现不合格的党员，不仅意味着党员个体纯洁性的丧失，也意味着党的纯洁性的流失。</w:t>
      </w:r>
    </w:p>
    <w:p>
      <w:pPr>
        <w:ind w:left="0" w:right="0" w:firstLine="560"/>
        <w:spacing w:before="450" w:after="450" w:line="312" w:lineRule="auto"/>
      </w:pPr>
      <w:r>
        <w:rPr>
          <w:rFonts w:ascii="宋体" w:hAnsi="宋体" w:eastAsia="宋体" w:cs="宋体"/>
          <w:color w:val="000"/>
          <w:sz w:val="28"/>
          <w:szCs w:val="28"/>
        </w:rPr>
        <w:t xml:space="preserve">我们强调党员个体纯洁对于党的整体纯洁的重要保证作用，反对把党降为各阶级“民族革命联盟”的观点，并不意味着只有工人成分的人才能入党，不是指社会关系的简单，而是指党员要忠实为社会主义、共产主义而奋斗。正如1940年陈云同志在《党员对党要忠实》一文中所解释的那样：“我们所说的纯洁，主要不是年幼龄轻、没有社会关系、单纯的纯洁，而是指在复杂动荡的环境中忠心为共产主义坚持奋斗的纯洁。”党领导的社会主义、共产主义是极其宏伟的事业，需要赢得各方面力量的拥护和支持。而要做到这一点，党不仅要建立在工人阶级基础上，同时也要建立在农民及其他社会阶层的基础上。事实上，我们党从建党伊始，就不是清一色的，也从未拒绝过来自其他阶级、阶层中的先进分子入党。1935年瓦窑堡会议通过的《关于目前政治形势和党的任务决议》中就指出：“中国共产党是中国无产阶级的先锋队。他应该</w:t>
      </w:r>
    </w:p>
    <w:p>
      <w:pPr>
        <w:ind w:left="0" w:right="0" w:firstLine="560"/>
        <w:spacing w:before="450" w:after="450" w:line="312" w:lineRule="auto"/>
      </w:pPr>
      <w:r>
        <w:rPr>
          <w:rFonts w:ascii="宋体" w:hAnsi="宋体" w:eastAsia="宋体" w:cs="宋体"/>
          <w:color w:val="000"/>
          <w:sz w:val="28"/>
          <w:szCs w:val="28"/>
        </w:rPr>
        <w:t xml:space="preserve">大量吸收先进的工人雇农入党，造成党内的工人骨干。同时中国共产党又是全民族的先锋队，因此一切愿意为着共产党的主张而奋斗的人，不问他们的阶级出身如何，都可以加入共产党。”2024年党的十六大又强调：“要把承认党的纲领和章程、自觉为党的路线和纲领而奋斗、经过长期考验、符合党员条件的其他社会阶层的先进分子吸收到党内来，增强党在社会的影响力和凝聚力。”在党员阶级成分众多的条件下，判断一个党员是否纯洁就要有一个标准，这个标准就是党章规定的党员的标准。只要承认党的纲领和章程，理想信念坚定、密切联系群众、坚持清正廉洁，就是一个合格的党员、一个纯洁的党员。</w:t>
      </w:r>
    </w:p>
    <w:p>
      <w:pPr>
        <w:ind w:left="0" w:right="0" w:firstLine="560"/>
        <w:spacing w:before="450" w:after="450" w:line="312" w:lineRule="auto"/>
      </w:pPr>
      <w:r>
        <w:rPr>
          <w:rFonts w:ascii="宋体" w:hAnsi="宋体" w:eastAsia="宋体" w:cs="宋体"/>
          <w:color w:val="000"/>
          <w:sz w:val="28"/>
          <w:szCs w:val="28"/>
        </w:rPr>
        <w:t xml:space="preserve">三、党的纯洁性是内在纯洁与外在先进的有机统一</w:t>
      </w:r>
    </w:p>
    <w:p>
      <w:pPr>
        <w:ind w:left="0" w:right="0" w:firstLine="560"/>
        <w:spacing w:before="450" w:after="450" w:line="312" w:lineRule="auto"/>
      </w:pPr>
      <w:r>
        <w:rPr>
          <w:rFonts w:ascii="宋体" w:hAnsi="宋体" w:eastAsia="宋体" w:cs="宋体"/>
          <w:color w:val="000"/>
          <w:sz w:val="28"/>
          <w:szCs w:val="28"/>
        </w:rPr>
        <w:t xml:space="preserve">党的纯洁性不是为纯洁而纯洁，不是脱离社会、脱离群众孤芳自赏的所谓纯洁，而是要从根本上保证党的先进性，从而凝聚亿万人民投身到党领导的伟大事业之中。党自身内在的纯洁性必须通过外部的先进性来体现。从本质上讲，党的纯洁性同党的先进性相辅相成、密不可分。纯洁性是先进性的前提和基础，先进性是纯洁性的体现和保证。党的性质宗旨、指导思想、路线纲领、奋斗目标、方针政策、组织原则等构成党的先进性的诸多要素，都要以党的纯洁性为基础。一个政党做不到纯洁，就谈不上先进。只有始终保持党的纯洁性，才能永葆党的先进性。</w:t>
      </w:r>
    </w:p>
    <w:p>
      <w:pPr>
        <w:ind w:left="0" w:right="0" w:firstLine="560"/>
        <w:spacing w:before="450" w:after="450" w:line="312" w:lineRule="auto"/>
      </w:pPr>
      <w:r>
        <w:rPr>
          <w:rFonts w:ascii="宋体" w:hAnsi="宋体" w:eastAsia="宋体" w:cs="宋体"/>
          <w:color w:val="000"/>
          <w:sz w:val="28"/>
          <w:szCs w:val="28"/>
        </w:rPr>
        <w:t xml:space="preserve">正是基于纯洁性与先进性的这种关系，我们在加强党的纯洁性建设，注重自我净化、自我完善、自我革新、自我提高的同时，也要注重党的先进性建设，切实让人民从党的实践中、从党员的行动上感受到党的先进性。从这个意义上说，只要我们的党员牢记入党誓词，在日常生活中保纯洁，在本职岗位上争先进，平时能让群众看得出来，关键时能率先站得出来，就是对党的纯洁性最好的诠释。</w:t>
      </w:r>
    </w:p>
    <w:p>
      <w:pPr>
        <w:ind w:left="0" w:right="0" w:firstLine="560"/>
        <w:spacing w:before="450" w:after="450" w:line="312" w:lineRule="auto"/>
      </w:pPr>
      <w:r>
        <w:rPr>
          <w:rFonts w:ascii="宋体" w:hAnsi="宋体" w:eastAsia="宋体" w:cs="宋体"/>
          <w:color w:val="000"/>
          <w:sz w:val="28"/>
          <w:szCs w:val="28"/>
        </w:rPr>
        <w:t xml:space="preserve">（杨云龙 中共太原市委党史研究室主任）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第五篇：党群众路线心得体会</w:t>
      </w:r>
    </w:p>
    <w:p>
      <w:pPr>
        <w:ind w:left="0" w:right="0" w:firstLine="560"/>
        <w:spacing w:before="450" w:after="450" w:line="312" w:lineRule="auto"/>
      </w:pPr>
      <w:r>
        <w:rPr>
          <w:rFonts w:ascii="宋体" w:hAnsi="宋体" w:eastAsia="宋体" w:cs="宋体"/>
          <w:color w:val="000"/>
          <w:sz w:val="28"/>
          <w:szCs w:val="28"/>
        </w:rPr>
        <w:t xml:space="preserve">学习党的群众路线是必不可少的，但是“群众路线”不应该是纸上写写、嘴上说说，必须重在如何“走”。</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其中，总书记的讲话，蕴含了深厚思想，并把党的奋斗目标概括了出来，全党上下认真学习和领悟精髓，就是要把全心全意为人民服务的宗旨贯彻到具体工作之中，切实关注并解决民生问题，让人民在物质生活显著提高的同时也享受到完善的社会福利，进而愉快和谐的过上幸福美满的生活。这正是广大共产党人不懈追求的动力和奋斗目标。</w:t>
      </w:r>
    </w:p>
    <w:p>
      <w:pPr>
        <w:ind w:left="0" w:right="0" w:firstLine="560"/>
        <w:spacing w:before="450" w:after="450" w:line="312" w:lineRule="auto"/>
      </w:pPr>
      <w:r>
        <w:rPr>
          <w:rFonts w:ascii="宋体" w:hAnsi="宋体" w:eastAsia="宋体" w:cs="宋体"/>
          <w:color w:val="000"/>
          <w:sz w:val="28"/>
          <w:szCs w:val="28"/>
        </w:rPr>
        <w:t xml:space="preserve">一、坚定不移，学习党的群众路线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党的群众路线内涵。群众路线，就是一切为了群众，一切依靠群众，从群众中来，到群众中去，这是中国共产党最根本的工作路线。党的十八大明确提出，围绕保持党的先进性和纯洁性，在全党深入开展以为民务实清廉为主要内容的党的群众路线教育实践活动，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2、脱离群众路线的表现。在实际工作中，一些党员干部脱离群众突出表现在思想意识上，进而表现在决策办事上。不闻民间疾苦、不问群众冷暖，不知民情民意、不晓民忧民怨，不尊重群众意愿、不维护群众权益，对群众没感情、对群众的事没感觉、对群众的支持没感恩。历史一再告诉我们，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3、如何坚持党的群众路线。党的群众路线是我们党在长期革命和建设中制胜的法宝，要在新形势下发扬光大;要带领群众发展致富，把解决好群众的利益问题作为坚持群众路线的重要内容，维护好群众合法权益。开展党的群众路线主题实践活动，就是要求我们要围绕保持党的先进性和纯洁性，在全党深入开展以为民务实清廉为主要内容的党的群众路线教育实践活动，着力解决人民群众反映强烈的突出问题，提高做好新形势下群众工作的能力。新形势下要增长做好群众工作的本领和能力，归根到底还是要靠牢固树立群众意识、群众观念，坚决、坚持走群众路线。为民、务实、清廉，这是作为一名党员干部的基本要求，也是我们党全心全意为人民服务宗旨的具体体现。我们每一位共产党员都应该反省自身，查找差距，修正错误，以更为振奋的精神和扎实的作风为人民服务。</w:t>
      </w:r>
    </w:p>
    <w:p>
      <w:pPr>
        <w:ind w:left="0" w:right="0" w:firstLine="560"/>
        <w:spacing w:before="450" w:after="450" w:line="312" w:lineRule="auto"/>
      </w:pPr>
      <w:r>
        <w:rPr>
          <w:rFonts w:ascii="宋体" w:hAnsi="宋体" w:eastAsia="宋体" w:cs="宋体"/>
          <w:color w:val="000"/>
          <w:sz w:val="28"/>
          <w:szCs w:val="28"/>
        </w:rPr>
        <w:t xml:space="preserve">二、加强工作，坚持党的群众路线</w:t>
      </w:r>
    </w:p>
    <w:p>
      <w:pPr>
        <w:ind w:left="0" w:right="0" w:firstLine="560"/>
        <w:spacing w:before="450" w:after="450" w:line="312" w:lineRule="auto"/>
      </w:pPr>
      <w:r>
        <w:rPr>
          <w:rFonts w:ascii="宋体" w:hAnsi="宋体" w:eastAsia="宋体" w:cs="宋体"/>
          <w:color w:val="000"/>
          <w:sz w:val="28"/>
          <w:szCs w:val="28"/>
        </w:rPr>
        <w:t xml:space="preserve">学习了党的群众路线主题实践活动精神，我深受鼓舞，我决心努力学习，紧跟形势，更好的发挥一个共产党员的先锋模范作用，做一个有益于人民的人，服务群众，当好先锋。我从事的是人才派遣工作，这是一项服务工作，我们在日常中更要谨记高效优质服务，做到派遣单位、派遣人员双满意。</w:t>
      </w:r>
    </w:p>
    <w:p>
      <w:pPr>
        <w:ind w:left="0" w:right="0" w:firstLine="560"/>
        <w:spacing w:before="450" w:after="450" w:line="312" w:lineRule="auto"/>
      </w:pPr>
      <w:r>
        <w:rPr>
          <w:rFonts w:ascii="宋体" w:hAnsi="宋体" w:eastAsia="宋体" w:cs="宋体"/>
          <w:color w:val="000"/>
          <w:sz w:val="28"/>
          <w:szCs w:val="28"/>
        </w:rPr>
        <w:t xml:space="preserve">1、强化窗口工作。窗口接待工作不仅仅是一问一答的简单工作，更加是政府服务社会的一个重要窗口，其效能高低直接关系到政府形象。作为窗口服务人员，我要牢固树立以“为人才服务，为用人单位服务，为经济建设和社会发展服务”的工作指南。人才派遣作为窗口部门，每天要接待大量的人员来访，我们的服务直接关系到群众的切身利益和部门的形象，为此我始终把群众利益放在首位，努力提高业务水平和办事效率，简化办事程序，强化优质服务，廉洁勤政。</w:t>
      </w:r>
    </w:p>
    <w:p>
      <w:pPr>
        <w:ind w:left="0" w:right="0" w:firstLine="560"/>
        <w:spacing w:before="450" w:after="450" w:line="312" w:lineRule="auto"/>
      </w:pPr>
      <w:r>
        <w:rPr>
          <w:rFonts w:ascii="宋体" w:hAnsi="宋体" w:eastAsia="宋体" w:cs="宋体"/>
          <w:color w:val="000"/>
          <w:sz w:val="28"/>
          <w:szCs w:val="28"/>
        </w:rPr>
        <w:t xml:space="preserve">2、深入群众中去。在平时我积极走进派遣单位，切实的去了解派遣单位在人员派遣中遇到的问题或困难，帮助派遣单位找到问题产生的原因，采取切实有效的措施协助派遣单位解决这些问题，健康平稳的开展派遣业务。同时，对已派遣人员继续跟进，深入其中，聆听派遣人员的心声，了解他们对派遣工作是否满意，对表示不满意的员工要进行开导劝说，首先是了解不满意的原因，其次是帮助他们找到解决的办法，最后要耐心劝说，消除派遣人员的不安因素，帮助他们安心工作，做到开开心心上班，高高兴兴下班。</w:t>
      </w:r>
    </w:p>
    <w:p>
      <w:pPr>
        <w:ind w:left="0" w:right="0" w:firstLine="560"/>
        <w:spacing w:before="450" w:after="450" w:line="312" w:lineRule="auto"/>
      </w:pPr>
      <w:r>
        <w:rPr>
          <w:rFonts w:ascii="宋体" w:hAnsi="宋体" w:eastAsia="宋体" w:cs="宋体"/>
          <w:color w:val="000"/>
          <w:sz w:val="28"/>
          <w:szCs w:val="28"/>
        </w:rPr>
        <w:t xml:space="preserve">3、切实解决难题。为帮助群众更好的就业，帮助招聘单位解决用工难的问题，真正的服务人民群众，解决他们的切实难题，我们特地为招聘单位举办招聘和面试，为重点单位如省广播电台、合肥市福彩中心和科大校友会等举办专场招聘和面试，让每个人找到适合自己的岗位，让招聘单位正常高效运转。同时上门为派遣人员签订劳动合同，保障他们的合法权益不受侵害，让他们可以安安心心工作。</w:t>
      </w:r>
    </w:p>
    <w:p>
      <w:pPr>
        <w:ind w:left="0" w:right="0" w:firstLine="560"/>
        <w:spacing w:before="450" w:after="450" w:line="312" w:lineRule="auto"/>
      </w:pPr>
      <w:r>
        <w:rPr>
          <w:rFonts w:ascii="宋体" w:hAnsi="宋体" w:eastAsia="宋体" w:cs="宋体"/>
          <w:color w:val="000"/>
          <w:sz w:val="28"/>
          <w:szCs w:val="28"/>
        </w:rPr>
        <w:t xml:space="preserve">三、不断努力，保持党员的先进性</w:t>
      </w:r>
    </w:p>
    <w:p>
      <w:pPr>
        <w:ind w:left="0" w:right="0" w:firstLine="560"/>
        <w:spacing w:before="450" w:after="450" w:line="312" w:lineRule="auto"/>
      </w:pPr>
      <w:r>
        <w:rPr>
          <w:rFonts w:ascii="宋体" w:hAnsi="宋体" w:eastAsia="宋体" w:cs="宋体"/>
          <w:color w:val="000"/>
          <w:sz w:val="28"/>
          <w:szCs w:val="28"/>
        </w:rPr>
        <w:t xml:space="preserve">作为一名党员，我们要时刻坚持理想，牢记根本宗旨，严以律已，遵守党纪国法，努力保持共产党人的政治本色。加强党的先进性建设，提高党的执政能力，最终要落实到实现好、发展好最广大人民的根本利益上，这是衡量党的一切工作是非得失的根本标准，也是衡量党的先进性的根本标准。共产党员先锋模范作用发挥的如何，直接反映在本职工作上，落实到每一个党员的本职岗位中，我始终牢记“为人才服务，为用人单位服务”这一服务理念，努力为群众办实事、办好事;始终把群众利益放在首位，努力提高业务水平和办事效率，简便办事程序，强化优质服务。在业务工作中创造一流工作成绩、发挥党员先锋模范作用、体现党员先进性的岗位称号，做到“五个带头”，即带头学习强素质、带头干事谋发展、带头创新争一流、带头服务比贡献、带头自律树形象。</w:t>
      </w:r>
    </w:p>
    <w:p>
      <w:pPr>
        <w:ind w:left="0" w:right="0" w:firstLine="560"/>
        <w:spacing w:before="450" w:after="450" w:line="312" w:lineRule="auto"/>
      </w:pPr>
      <w:r>
        <w:rPr>
          <w:rFonts w:ascii="宋体" w:hAnsi="宋体" w:eastAsia="宋体" w:cs="宋体"/>
          <w:color w:val="000"/>
          <w:sz w:val="28"/>
          <w:szCs w:val="28"/>
        </w:rPr>
        <w:t xml:space="preserve">在今后的学习和工作中，我将进一步加强学习，严于律已，时刻牢记党的教导，深入贯彻落实党的群众路线主题实践活动精神，加倍努力工作，不断提高自己的思想政治觉悟和业务技能水平，坚持勤奋学习，继续努力提高自身素质和本领，在本职岗位上更好地发挥先锋模范作用，为促进和谐社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2025-07-13T10:49:14+08:00</dcterms:created>
  <dcterms:modified xsi:type="dcterms:W3CDTF">2025-07-13T10:49:14+08:00</dcterms:modified>
</cp:coreProperties>
</file>

<file path=docProps/custom.xml><?xml version="1.0" encoding="utf-8"?>
<Properties xmlns="http://schemas.openxmlformats.org/officeDocument/2006/custom-properties" xmlns:vt="http://schemas.openxmlformats.org/officeDocument/2006/docPropsVTypes"/>
</file>