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带着爸妈去旅行[大全5篇]</w:t>
      </w:r>
      <w:bookmarkEnd w:id="1"/>
    </w:p>
    <w:p>
      <w:pPr>
        <w:jc w:val="center"/>
        <w:spacing w:before="0" w:after="450"/>
      </w:pPr>
      <w:r>
        <w:rPr>
          <w:rFonts w:ascii="Arial" w:hAnsi="Arial" w:eastAsia="Arial" w:cs="Arial"/>
          <w:color w:val="999999"/>
          <w:sz w:val="20"/>
          <w:szCs w:val="20"/>
        </w:rPr>
        <w:t xml:space="preserve">来源：网络  作者：紫云轻舞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带着爸妈去旅行带着爸妈去旅行（一）满脸严肃的海关人员无情的在我护照上扣了一个入关章，我看着被红墨蹭过的手指，心里像有只小老鼠上蹿下跳一样。我能感觉到全身那些微张的汗毛孔试图呼吸，我的身体微微有些颤栗。干涩的双眼好像在提醒我那段旅程...</w:t>
      </w:r>
    </w:p>
    <w:p>
      <w:pPr>
        <w:ind w:left="0" w:right="0" w:firstLine="560"/>
        <w:spacing w:before="450" w:after="450" w:line="312" w:lineRule="auto"/>
      </w:pPr>
      <w:r>
        <w:rPr>
          <w:rFonts w:ascii="黑体" w:hAnsi="黑体" w:eastAsia="黑体" w:cs="黑体"/>
          <w:color w:val="000000"/>
          <w:sz w:val="36"/>
          <w:szCs w:val="36"/>
          <w:b w:val="1"/>
          <w:bCs w:val="1"/>
        </w:rPr>
        <w:t xml:space="preserve">第一篇：带着爸妈去旅行</w:t>
      </w:r>
    </w:p>
    <w:p>
      <w:pPr>
        <w:ind w:left="0" w:right="0" w:firstLine="560"/>
        <w:spacing w:before="450" w:after="450" w:line="312" w:lineRule="auto"/>
      </w:pPr>
      <w:r>
        <w:rPr>
          <w:rFonts w:ascii="宋体" w:hAnsi="宋体" w:eastAsia="宋体" w:cs="宋体"/>
          <w:color w:val="000"/>
          <w:sz w:val="28"/>
          <w:szCs w:val="28"/>
        </w:rPr>
        <w:t xml:space="preserve">带着爸妈去旅行</w:t>
      </w:r>
    </w:p>
    <w:p>
      <w:pPr>
        <w:ind w:left="0" w:right="0" w:firstLine="560"/>
        <w:spacing w:before="450" w:after="450" w:line="312" w:lineRule="auto"/>
      </w:pPr>
      <w:r>
        <w:rPr>
          <w:rFonts w:ascii="宋体" w:hAnsi="宋体" w:eastAsia="宋体" w:cs="宋体"/>
          <w:color w:val="000"/>
          <w:sz w:val="28"/>
          <w:szCs w:val="28"/>
        </w:rPr>
        <w:t xml:space="preserve">（一）满脸严肃的海关人员无情的在我护照上扣了一个入关章，我看着被红墨蹭过的手指，心里像有只小老鼠上蹿下跳一样。我能感觉到全身那些微张的汗毛孔试图呼吸，我的身体微微有些颤栗。干涩的双眼好像在提醒我那段旅程已经结束，那个微雨不断空气迷离的国度，已经离我远去了。</w:t>
      </w:r>
    </w:p>
    <w:p>
      <w:pPr>
        <w:ind w:left="0" w:right="0" w:firstLine="560"/>
        <w:spacing w:before="450" w:after="450" w:line="312" w:lineRule="auto"/>
      </w:pPr>
      <w:r>
        <w:rPr>
          <w:rFonts w:ascii="宋体" w:hAnsi="宋体" w:eastAsia="宋体" w:cs="宋体"/>
          <w:color w:val="000"/>
          <w:sz w:val="28"/>
          <w:szCs w:val="28"/>
        </w:rPr>
        <w:t xml:space="preserve">13个小时的飞行，爸妈脸上露出了这些天难见的疲倦。“宝贝，你重要资料一定装好啊，明天咱们还要继续坐回家的飞机呢”，妈妈一遍又一遍地叮嘱我，生怕我丢了学位证，留学证明这些记录了我两年多青春的纸张。机场的电梯来的特别慢，慢的我有足够时间思绪飘渺。我努力回想着硕士学位证上校徽的样子，好像有三把左轮手枪；对了，本科学位证上校徽什么样子来着？我看看电梯左侧的大镜子，那三本书和两片绿叶隐约出现在眼前。</w:t>
      </w:r>
    </w:p>
    <w:p>
      <w:pPr>
        <w:ind w:left="0" w:right="0" w:firstLine="560"/>
        <w:spacing w:before="450" w:after="450" w:line="312" w:lineRule="auto"/>
      </w:pPr>
      <w:r>
        <w:rPr>
          <w:rFonts w:ascii="宋体" w:hAnsi="宋体" w:eastAsia="宋体" w:cs="宋体"/>
          <w:color w:val="000"/>
          <w:sz w:val="28"/>
          <w:szCs w:val="28"/>
        </w:rPr>
        <w:t xml:space="preserve">五年前，高考结束的夏天，妈妈总是有意无意地说：“非得去北京啊，那么远。以后还要出国，更远啊。我觉得咱家这儿挺好的。”而我的回答永远都是：“你什么都不懂，你竟然还把HND当成河南的那个技校。人家那是‘英国’！‘高等’！‘教育’!‘文凭’！”很久以后再想起那些对话，我发自内心觉得喜爱与珍惜。</w:t>
      </w:r>
    </w:p>
    <w:p>
      <w:pPr>
        <w:ind w:left="0" w:right="0" w:firstLine="560"/>
        <w:spacing w:before="450" w:after="450" w:line="312" w:lineRule="auto"/>
      </w:pPr>
      <w:r>
        <w:rPr>
          <w:rFonts w:ascii="宋体" w:hAnsi="宋体" w:eastAsia="宋体" w:cs="宋体"/>
          <w:color w:val="000"/>
          <w:sz w:val="28"/>
          <w:szCs w:val="28"/>
        </w:rPr>
        <w:t xml:space="preserve">那是个热闹的九月。我拒绝了父母随行的建议，一人拉着行李箱来到北二外门口，拿着一张小纸条问学校保安：“您好，请问HND在哪栋教学楼？”保安大哥挠挠头做思考状，旁边另一位说“哦哦哦，三号教学楼，继教院出国的那个没错吧。”那天的北京阳光明媚，北二外校园里的一切都渗透着一股希望的样子，我甚至好像闻到了未来的甜淡气息</w:t>
      </w:r>
    </w:p>
    <w:p>
      <w:pPr>
        <w:ind w:left="0" w:right="0" w:firstLine="560"/>
        <w:spacing w:before="450" w:after="450" w:line="312" w:lineRule="auto"/>
      </w:pPr>
      <w:r>
        <w:rPr>
          <w:rFonts w:ascii="宋体" w:hAnsi="宋体" w:eastAsia="宋体" w:cs="宋体"/>
          <w:color w:val="000"/>
          <w:sz w:val="28"/>
          <w:szCs w:val="28"/>
        </w:rPr>
        <w:t xml:space="preserve">HND刚开始，我拥有了一段单纯美好的小恋情，没有了父母在身边，我却也浮躁了起来。后来细想，我当时可能是经历了大学生身上常见的青春期躁郁，主要症状包括自我约束力下降，自我怀疑等。在各种相伴而来的副作用中，最可怕的就是学习成绩下降。记得入校时，我带着高考英语121分的成绩蔑视一切。可入学一段时间后我觉得如果再次参加高考，没准会退步。吃老本并不是长久之计，我也能从老师们的眼中看到越来越担心的目光，从爸妈的电话声中听到越来越多的叹息。放假回家，妈妈指着电视里的大本钟说：“哎呦你看人家这大钟，比咱汽车站那钟洋气多了。”妈妈从来没出过国，言语中透露出的艳羡，让我突然感到胸口一阵憋闷。</w:t>
      </w:r>
    </w:p>
    <w:p>
      <w:pPr>
        <w:ind w:left="0" w:right="0" w:firstLine="560"/>
        <w:spacing w:before="450" w:after="450" w:line="312" w:lineRule="auto"/>
      </w:pPr>
      <w:r>
        <w:rPr>
          <w:rFonts w:ascii="宋体" w:hAnsi="宋体" w:eastAsia="宋体" w:cs="宋体"/>
          <w:color w:val="000"/>
          <w:sz w:val="28"/>
          <w:szCs w:val="28"/>
        </w:rPr>
        <w:t xml:space="preserve">两年后，我拿到奖学金踏上大不列颠岛。看似功德圆满，实际上我心里明白，还有一个梦想没有实现。</w:t>
      </w:r>
    </w:p>
    <w:p>
      <w:pPr>
        <w:ind w:left="0" w:right="0" w:firstLine="560"/>
        <w:spacing w:before="450" w:after="450" w:line="312" w:lineRule="auto"/>
      </w:pPr>
      <w:r>
        <w:rPr>
          <w:rFonts w:ascii="宋体" w:hAnsi="宋体" w:eastAsia="宋体" w:cs="宋体"/>
          <w:color w:val="000"/>
          <w:sz w:val="28"/>
          <w:szCs w:val="28"/>
        </w:rPr>
        <w:t xml:space="preserve">在英国的每一天，我都沉默并放肆地享受着。享受着如孩童脸蛋一般阴晴不定的天气，享受着街上随意四目相会而连带出的温暖笑容，享受着地铁里闹市中的余音绕梁，享受着米字旗女王像的贵族气息，享受着安静肃穆恢宏的图书馆，享受着密密麻麻标满记号的课程表。一转眼，一年过去了。我知道，我舍不得此时离开。</w:t>
      </w:r>
    </w:p>
    <w:p>
      <w:pPr>
        <w:ind w:left="0" w:right="0" w:firstLine="560"/>
        <w:spacing w:before="450" w:after="450" w:line="312" w:lineRule="auto"/>
      </w:pPr>
      <w:r>
        <w:rPr>
          <w:rFonts w:ascii="宋体" w:hAnsi="宋体" w:eastAsia="宋体" w:cs="宋体"/>
          <w:color w:val="000"/>
          <w:sz w:val="28"/>
          <w:szCs w:val="28"/>
        </w:rPr>
        <w:t xml:space="preserve">又是一年秋天，我带着得益于本科扎实基础拿到的一等荣誉学士学位，开始了硕士研究生的学习生活。爸妈总是在电话里视频里问我：女王出游了你看了吗？最近天气好没去温莎城堡转转啊？爱丁堡特美吧？每次，我的回答都是：你们自己来看看呗。</w:t>
      </w:r>
    </w:p>
    <w:p>
      <w:pPr>
        <w:ind w:left="0" w:right="0" w:firstLine="560"/>
        <w:spacing w:before="450" w:after="450" w:line="312" w:lineRule="auto"/>
      </w:pPr>
      <w:r>
        <w:rPr>
          <w:rFonts w:ascii="宋体" w:hAnsi="宋体" w:eastAsia="宋体" w:cs="宋体"/>
          <w:color w:val="000"/>
          <w:sz w:val="28"/>
          <w:szCs w:val="28"/>
        </w:rPr>
        <w:t xml:space="preserve">终于，爸妈来了，在去年那个白雪皑皑、灯光熠熠的圣诞节。我们三人，踏遍了伦敦的大街小巷、享受了如诗般的康桥、陶醉在Beatles唯美的歌声里，释放在久负盛名的比斯特购物村。后来，我们三人都不约而同的将手机桌面设定成了那张我穿着硕士服，带着硕士帽的全家照。我想，毕业典礼在我的记忆里永远都会是听到校长的毕业典礼致辞湿了眼眶、上台领学位证紧张到手心出汗、穿着高跟鞋却不小心磕绊了一下那一幅幅令人啼笑皆非的场面。庆幸最爱的父母、挚爱的好友都在身边，陪我一起经历了这一生一次的难忘盛典。</w:t>
      </w:r>
    </w:p>
    <w:p>
      <w:pPr>
        <w:ind w:left="0" w:right="0" w:firstLine="560"/>
        <w:spacing w:before="450" w:after="450" w:line="312" w:lineRule="auto"/>
      </w:pPr>
      <w:r>
        <w:rPr>
          <w:rFonts w:ascii="宋体" w:hAnsi="宋体" w:eastAsia="宋体" w:cs="宋体"/>
          <w:color w:val="000"/>
          <w:sz w:val="28"/>
          <w:szCs w:val="28"/>
        </w:rPr>
        <w:t xml:space="preserve">梦里，又回到了英国。我躺在海德公园的草坪上，父母在身边说笑，我张开右手，任暖煦的阳光透过指缝洒在脸上。</w:t>
      </w:r>
    </w:p>
    <w:p>
      <w:pPr>
        <w:ind w:left="0" w:right="0" w:firstLine="560"/>
        <w:spacing w:before="450" w:after="450" w:line="312" w:lineRule="auto"/>
      </w:pPr>
      <w:r>
        <w:rPr>
          <w:rFonts w:ascii="黑体" w:hAnsi="黑体" w:eastAsia="黑体" w:cs="黑体"/>
          <w:color w:val="000000"/>
          <w:sz w:val="36"/>
          <w:szCs w:val="36"/>
          <w:b w:val="1"/>
          <w:bCs w:val="1"/>
        </w:rPr>
        <w:t xml:space="preserve">第二篇：带着线条去旅行（定稿）</w:t>
      </w:r>
    </w:p>
    <w:p>
      <w:pPr>
        <w:ind w:left="0" w:right="0" w:firstLine="560"/>
        <w:spacing w:before="450" w:after="450" w:line="312" w:lineRule="auto"/>
      </w:pPr>
      <w:r>
        <w:rPr>
          <w:rFonts w:ascii="宋体" w:hAnsi="宋体" w:eastAsia="宋体" w:cs="宋体"/>
          <w:color w:val="000"/>
          <w:sz w:val="28"/>
          <w:szCs w:val="28"/>
        </w:rPr>
        <w:t xml:space="preserve">带着线条去旅行 ——小学美术线描教学策略</w:t>
      </w:r>
    </w:p>
    <w:p>
      <w:pPr>
        <w:ind w:left="0" w:right="0" w:firstLine="560"/>
        <w:spacing w:before="450" w:after="450" w:line="312" w:lineRule="auto"/>
      </w:pPr>
      <w:r>
        <w:rPr>
          <w:rFonts w:ascii="宋体" w:hAnsi="宋体" w:eastAsia="宋体" w:cs="宋体"/>
          <w:color w:val="000"/>
          <w:sz w:val="28"/>
          <w:szCs w:val="28"/>
        </w:rPr>
        <w:t xml:space="preserve">线描画是小学美术创作的一项基本内容，它是通过点、线、面组合运用的绘画表现形式，是美术绘画造型的基础。线描绘画具有游戏性、随意性、趣味性和装饰性的特点，重点在于表现小学生的主观想象力和感受力。这种活泼自由的美术形式能让学生在今后绘画实践中，更加系统地学习美术打下坚实的基础。要让学生养成随时随地地线描绘画习惯并不是一件简单的事情。民建小学美术组教师们根据历年来的教学实践，多次对这一主题进行研讨和开展教研活动，下面谈谈本组教师对线描教学的几点体会。</w:t>
      </w:r>
    </w:p>
    <w:p>
      <w:pPr>
        <w:ind w:left="0" w:right="0" w:firstLine="560"/>
        <w:spacing w:before="450" w:after="450" w:line="312" w:lineRule="auto"/>
      </w:pPr>
      <w:r>
        <w:rPr>
          <w:rFonts w:ascii="宋体" w:hAnsi="宋体" w:eastAsia="宋体" w:cs="宋体"/>
          <w:color w:val="000"/>
          <w:sz w:val="28"/>
          <w:szCs w:val="28"/>
        </w:rPr>
        <w:t xml:space="preserve">一、培养小学生的观察力，多方面体验与感受</w:t>
      </w:r>
    </w:p>
    <w:p>
      <w:pPr>
        <w:ind w:left="0" w:right="0" w:firstLine="560"/>
        <w:spacing w:before="450" w:after="450" w:line="312" w:lineRule="auto"/>
      </w:pPr>
      <w:r>
        <w:rPr>
          <w:rFonts w:ascii="宋体" w:hAnsi="宋体" w:eastAsia="宋体" w:cs="宋体"/>
          <w:color w:val="000"/>
          <w:sz w:val="28"/>
          <w:szCs w:val="28"/>
        </w:rPr>
        <w:t xml:space="preserve">培养小学生的绘画兴趣可以从学生的线描教学入手。一般来说，几乎每个低年级的小学生都喜欢画画。个人主观意识较强，喜欢运用一些线条无任何约束的绘画，对于绘画的热情很高。这时老师就应该在旁边培养学生仔细观察的能力。例如：人美版二年级美术上册《会变的线条》让学生初步认识绘画中线条的三种基本形式：直线、曲线和折线，通过观察能了解和感知这三种线条带给人不同的情感体验；二年级下册《绘画游戏》则是像玩个趣味游戏一般让线条在画纸上任意“旅行”，通过观察线条的不同走向所组合环绕的形态像什么，再添画成不同的事物，学生们乐于去观察、想象，画面富有趣味性........各个阶段教材内容循序渐进，通过孩子们触摸、观看、想象的感知状态自然地关联起来，养成了认真观察的好习惯，可以对事物的特征和自然的美感有更深刻的理解：多角度、全面的比较观察，可以锻炼敏锐的感受力。美术训练中的视觉形象要素，点、线、面的组合与构成，形成了小学生作用于视觉的形态语言，并且这种形态语言是小学生的个体思想、情感、意图和对生活的体验给予形象化的表述。在平时的教学中，让学生欣赏多种优秀的线描作品、平面构成图等，感受点、线、面结合所带来的神奇效果。通过多种多样的感受与学习，你会发现学生的绘画线描作品布局合理，线条处理疏密有序，给人以美的享受。</w:t>
      </w:r>
    </w:p>
    <w:p>
      <w:pPr>
        <w:ind w:left="0" w:right="0" w:firstLine="560"/>
        <w:spacing w:before="450" w:after="450" w:line="312" w:lineRule="auto"/>
      </w:pPr>
      <w:r>
        <w:rPr>
          <w:rFonts w:ascii="宋体" w:hAnsi="宋体" w:eastAsia="宋体" w:cs="宋体"/>
          <w:color w:val="000"/>
          <w:sz w:val="28"/>
          <w:szCs w:val="28"/>
        </w:rPr>
        <w:t xml:space="preserve">二、培养小学生正确选择线描内容</w:t>
      </w:r>
    </w:p>
    <w:p>
      <w:pPr>
        <w:ind w:left="0" w:right="0" w:firstLine="560"/>
        <w:spacing w:before="450" w:after="450" w:line="312" w:lineRule="auto"/>
      </w:pPr>
      <w:r>
        <w:rPr>
          <w:rFonts w:ascii="宋体" w:hAnsi="宋体" w:eastAsia="宋体" w:cs="宋体"/>
          <w:color w:val="000"/>
          <w:sz w:val="28"/>
          <w:szCs w:val="28"/>
        </w:rPr>
        <w:t xml:space="preserve">处于小学阶段的儿童，尤其是7-12 岁的儿童，由于年龄和生理发育的原因，决定这一年龄段儿童在视觉感知方式上，常常表现出笼统的、不精确的观察分析等特征，他们往往只限于对物象粗浅的认识，缺乏清晰的判断，往往对轮廓比较在意。在教学中，首先从静止的物体着手，让初学的学生进行仔细观察，例如本学期金梦和左龙两位老师的研讨课四年级上册《猜猜我是谁》，通过对同学背影进行细致观察和线描写生，让其他同学猜猜自己画中的人物是谁，只有细心观察、认真描绘的线描作品才能让同学们猜测出来，极大调动学生参与积极性，学生们艺术实践兴致非常浓厚；然后进行动态的练习，同时其中穿插进行默写训练，如四年级下册《快乐的人》、五年级上册《唱起来跳起来》等，周而复始，反复不断地练习，才能够使学生较快地掌握线描的技法。</w:t>
      </w:r>
    </w:p>
    <w:p>
      <w:pPr>
        <w:ind w:left="0" w:right="0" w:firstLine="560"/>
        <w:spacing w:before="450" w:after="450" w:line="312" w:lineRule="auto"/>
      </w:pPr>
      <w:r>
        <w:rPr>
          <w:rFonts w:ascii="宋体" w:hAnsi="宋体" w:eastAsia="宋体" w:cs="宋体"/>
          <w:color w:val="000"/>
          <w:sz w:val="28"/>
          <w:szCs w:val="28"/>
        </w:rPr>
        <w:t xml:space="preserve">在进行教学中，可以归类进行：</w:t>
      </w:r>
    </w:p>
    <w:p>
      <w:pPr>
        <w:ind w:left="0" w:right="0" w:firstLine="560"/>
        <w:spacing w:before="450" w:after="450" w:line="312" w:lineRule="auto"/>
      </w:pPr>
      <w:r>
        <w:rPr>
          <w:rFonts w:ascii="宋体" w:hAnsi="宋体" w:eastAsia="宋体" w:cs="宋体"/>
          <w:color w:val="000"/>
          <w:sz w:val="28"/>
          <w:szCs w:val="28"/>
        </w:rPr>
        <w:t xml:space="preserve">1、静物线描，可以从生活中的用品、食品、花卉植物等，从简单的个体到复杂的物件组合，训练手的控制力和线的表现力。学会对复杂物体概括、取舍，学会布局和构图。例如四年级上册《自行车局部写生》、四年级下册《植物写生》等。</w:t>
      </w:r>
    </w:p>
    <w:p>
      <w:pPr>
        <w:ind w:left="0" w:right="0" w:firstLine="560"/>
        <w:spacing w:before="450" w:after="450" w:line="312" w:lineRule="auto"/>
      </w:pPr>
      <w:r>
        <w:rPr>
          <w:rFonts w:ascii="宋体" w:hAnsi="宋体" w:eastAsia="宋体" w:cs="宋体"/>
          <w:color w:val="000"/>
          <w:sz w:val="28"/>
          <w:szCs w:val="28"/>
        </w:rPr>
        <w:t xml:space="preserve">2、景物线描和场面线描，景物描写到户外去，引导学生自由选择景物，可以从自然简单的场景开始，一间房屋、一棵小树、一条小路等。通过对景物的速写线描，扩展儿童对大自然的了解，增强对自然的观察力和表现力。例如三年级下册《我们的社区》、六年级上册《家乡的老房子》等。</w:t>
      </w:r>
    </w:p>
    <w:p>
      <w:pPr>
        <w:ind w:left="0" w:right="0" w:firstLine="560"/>
        <w:spacing w:before="450" w:after="450" w:line="312" w:lineRule="auto"/>
      </w:pPr>
      <w:r>
        <w:rPr>
          <w:rFonts w:ascii="宋体" w:hAnsi="宋体" w:eastAsia="宋体" w:cs="宋体"/>
          <w:color w:val="000"/>
          <w:sz w:val="28"/>
          <w:szCs w:val="28"/>
        </w:rPr>
        <w:t xml:space="preserve">3、人物线描，要求学生对于人物的动态和形体观察，训练儿童抓取动态和整体效果的能力。例如四年级上册《猜猜我是谁》、五年级上册《画人像》等。</w:t>
      </w:r>
    </w:p>
    <w:p>
      <w:pPr>
        <w:ind w:left="0" w:right="0" w:firstLine="560"/>
        <w:spacing w:before="450" w:after="450" w:line="312" w:lineRule="auto"/>
      </w:pPr>
      <w:r>
        <w:rPr>
          <w:rFonts w:ascii="宋体" w:hAnsi="宋体" w:eastAsia="宋体" w:cs="宋体"/>
          <w:color w:val="000"/>
          <w:sz w:val="28"/>
          <w:szCs w:val="28"/>
        </w:rPr>
        <w:t xml:space="preserve">三、培养小学生多样形式合作</w:t>
      </w:r>
    </w:p>
    <w:p>
      <w:pPr>
        <w:ind w:left="0" w:right="0" w:firstLine="560"/>
        <w:spacing w:before="450" w:after="450" w:line="312" w:lineRule="auto"/>
      </w:pPr>
      <w:r>
        <w:rPr>
          <w:rFonts w:ascii="宋体" w:hAnsi="宋体" w:eastAsia="宋体" w:cs="宋体"/>
          <w:color w:val="000"/>
          <w:sz w:val="28"/>
          <w:szCs w:val="28"/>
        </w:rPr>
        <w:t xml:space="preserve">学生可以进行多样形式合作，可集中教学、合作绘画等形式，让学生在多样的活动中感受到线描画带给他们的快乐。这样不仅使学生合作能力得到很好的养成，更能通过密切的交流激发学生的创造力。绘画好的同学带动下学习多种线描表现技巧。有利于学生借鉴他人的绘画经验从而表现出有别于单人创作的绘画作品。各种教学形式的有机整合，有效地激发了学生们的绘画兴趣，使绘画主题活动多样的形式下展开线描教学，呈现出生动、有趣、丰富的一面。例如在教学三年级下册《我们的社区》这一课程时，教师可以分别让住在同一街道的学生组成一个个小组，同组的同学一起回忆描述自己家附近的街道设施、人们日常生活等场景，合作完成街道社区的线描图画。这样合作的形式让学生兴致盎然，相互学习、相互比赛，使学生更加乐于去投入地描绘。</w:t>
      </w:r>
    </w:p>
    <w:p>
      <w:pPr>
        <w:ind w:left="0" w:right="0" w:firstLine="560"/>
        <w:spacing w:before="450" w:after="450" w:line="312" w:lineRule="auto"/>
      </w:pPr>
      <w:r>
        <w:rPr>
          <w:rFonts w:ascii="宋体" w:hAnsi="宋体" w:eastAsia="宋体" w:cs="宋体"/>
          <w:color w:val="000"/>
          <w:sz w:val="28"/>
          <w:szCs w:val="28"/>
        </w:rPr>
        <w:t xml:space="preserve">四、运用多种材料，突出线条的表现力</w:t>
      </w:r>
    </w:p>
    <w:p>
      <w:pPr>
        <w:ind w:left="0" w:right="0" w:firstLine="560"/>
        <w:spacing w:before="450" w:after="450" w:line="312" w:lineRule="auto"/>
      </w:pPr>
      <w:r>
        <w:rPr>
          <w:rFonts w:ascii="宋体" w:hAnsi="宋体" w:eastAsia="宋体" w:cs="宋体"/>
          <w:color w:val="000"/>
          <w:sz w:val="28"/>
          <w:szCs w:val="28"/>
        </w:rPr>
        <w:t xml:space="preserve">学生对色彩鲜艳的物体是非常感兴趣的，线描工具的单一会影响学生学习线描的兴趣，从而影响到学生线描学习效果。可以用一些手工拼贴表现画面，例如：生活中的毛线、彩纸、布条等都可以很好的表现物体的形状和纹样。并引导学生注意观察身边的线条，感受生活中的美线条，如花瓶、太极，有些线条特别生硬的感觉，不同的物品用不同的线条表现能达到不同的效果。小学生的线条稚拙，这下反映了他们的年龄特点，这点不容抹杀，在充分肯定的情况下输入线条表现内容，对于孩子线条表现力的提升起到促进作用。例如四年级下册《快乐的人》，就是运用钳子将铁丝、铝丝等线材进行人物快乐时的动作姿态造型。在实践活动中，各类线材相当于线条，学生通过自主探索，体会缠、绕等线材的造型方法。有趣而新颖的“线描”形式激发起学生善于观察生活、乐于表现生活的积极性，培养学生勇于创新的精神。有的教学中，也可以采用不同工具交换的方式，多多变动，培养学生学习线描的兴趣，比如可以采用彩色铅笔，油画棒，水彩笔，炭笔，钢笔，毛笔等不同形式的笔增加多样性，激发他们的学习热情，从中感受到不同的效果。</w:t>
      </w:r>
    </w:p>
    <w:p>
      <w:pPr>
        <w:ind w:left="0" w:right="0" w:firstLine="560"/>
        <w:spacing w:before="450" w:after="450" w:line="312" w:lineRule="auto"/>
      </w:pPr>
      <w:r>
        <w:rPr>
          <w:rFonts w:ascii="宋体" w:hAnsi="宋体" w:eastAsia="宋体" w:cs="宋体"/>
          <w:color w:val="000"/>
          <w:sz w:val="28"/>
          <w:szCs w:val="28"/>
        </w:rPr>
        <w:t xml:space="preserve">我们一起走进儿童线描的世界，用心感悟线描的美妙所在，用手探索这个神奇美妙的线描世界，和学生一起带着线条去旅行。</w:t>
      </w:r>
    </w:p>
    <w:p>
      <w:pPr>
        <w:ind w:left="0" w:right="0" w:firstLine="560"/>
        <w:spacing w:before="450" w:after="450" w:line="312" w:lineRule="auto"/>
      </w:pPr>
      <w:r>
        <w:rPr>
          <w:rFonts w:ascii="黑体" w:hAnsi="黑体" w:eastAsia="黑体" w:cs="黑体"/>
          <w:color w:val="000000"/>
          <w:sz w:val="36"/>
          <w:szCs w:val="36"/>
          <w:b w:val="1"/>
          <w:bCs w:val="1"/>
        </w:rPr>
        <w:t xml:space="preserve">第三篇：带着“小小白”去旅行</w:t>
      </w:r>
    </w:p>
    <w:p>
      <w:pPr>
        <w:ind w:left="0" w:right="0" w:firstLine="560"/>
        <w:spacing w:before="450" w:after="450" w:line="312" w:lineRule="auto"/>
      </w:pPr>
      <w:r>
        <w:rPr>
          <w:rFonts w:ascii="宋体" w:hAnsi="宋体" w:eastAsia="宋体" w:cs="宋体"/>
          <w:color w:val="000"/>
          <w:sz w:val="28"/>
          <w:szCs w:val="28"/>
        </w:rPr>
        <w:t xml:space="preserve">带着“小小白”去旅行</w:t>
      </w:r>
    </w:p>
    <w:p>
      <w:pPr>
        <w:ind w:left="0" w:right="0" w:firstLine="560"/>
        <w:spacing w:before="450" w:after="450" w:line="312" w:lineRule="auto"/>
      </w:pPr>
      <w:r>
        <w:rPr>
          <w:rFonts w:ascii="宋体" w:hAnsi="宋体" w:eastAsia="宋体" w:cs="宋体"/>
          <w:color w:val="000"/>
          <w:sz w:val="28"/>
          <w:szCs w:val="28"/>
        </w:rPr>
        <w:t xml:space="preserve">作为一个忠实的C家发烧友和旅行爱好者，我一直关注着佳能的每一支新镜头，希望为自己的旅行找一个合适的伙伴。最近。佳能最新的EF70-200mm f/4 LISUSM来到了我的身边，让我的选择有了新的方向。</w:t>
      </w:r>
    </w:p>
    <w:p>
      <w:pPr>
        <w:ind w:left="0" w:right="0" w:firstLine="560"/>
        <w:spacing w:before="450" w:after="450" w:line="312" w:lineRule="auto"/>
      </w:pPr>
      <w:r>
        <w:rPr>
          <w:rFonts w:ascii="宋体" w:hAnsi="宋体" w:eastAsia="宋体" w:cs="宋体"/>
          <w:color w:val="000"/>
          <w:sz w:val="28"/>
          <w:szCs w:val="28"/>
        </w:rPr>
        <w:t xml:space="preserve">惊艳的第一印象</w:t>
      </w:r>
    </w:p>
    <w:p>
      <w:pPr>
        <w:ind w:left="0" w:right="0" w:firstLine="560"/>
        <w:spacing w:before="450" w:after="450" w:line="312" w:lineRule="auto"/>
      </w:pPr>
      <w:r>
        <w:rPr>
          <w:rFonts w:ascii="宋体" w:hAnsi="宋体" w:eastAsia="宋体" w:cs="宋体"/>
          <w:color w:val="000"/>
          <w:sz w:val="28"/>
          <w:szCs w:val="28"/>
        </w:rPr>
        <w:t xml:space="preserve">在评价这支全新的佳能EF70-200mm f/4 LISUSM镜头之前，我们有必要简单回顾一下这支镜头的前辈们。</w:t>
      </w:r>
    </w:p>
    <w:p>
      <w:pPr>
        <w:ind w:left="0" w:right="0" w:firstLine="560"/>
        <w:spacing w:before="450" w:after="450" w:line="312" w:lineRule="auto"/>
      </w:pPr>
      <w:r>
        <w:rPr>
          <w:rFonts w:ascii="宋体" w:hAnsi="宋体" w:eastAsia="宋体" w:cs="宋体"/>
          <w:color w:val="000"/>
          <w:sz w:val="28"/>
          <w:szCs w:val="28"/>
        </w:rPr>
        <w:t xml:space="preserve">70-200mm是35mm相机最常用的远摄变焦头焦段，因此也是各人专业相机和镜头制造商的必争之地。早在10多年前，佳能在这一焦段推出的EF70-200mm f/2.8LUSM就赢得了“佳能镜皇”的称号。其成像素质有口皆碑，并被中国用户爱称为“小白”。后来，佳能又在这一焦段推出了光圈f/4的轻巧便携版EF70-200mm f/4 LUSM(被称为“小小白”)。</w:t>
      </w:r>
    </w:p>
    <w:p>
      <w:pPr>
        <w:ind w:left="0" w:right="0" w:firstLine="560"/>
        <w:spacing w:before="450" w:after="450" w:line="312" w:lineRule="auto"/>
      </w:pPr>
      <w:r>
        <w:rPr>
          <w:rFonts w:ascii="宋体" w:hAnsi="宋体" w:eastAsia="宋体" w:cs="宋体"/>
          <w:color w:val="000"/>
          <w:sz w:val="28"/>
          <w:szCs w:val="28"/>
        </w:rPr>
        <w:t xml:space="preserve">在光学防抖技术日益完善后，佳能开始在远摄镜头上全面推广光学防抖技术，而倍受用户瞩目的“小白”则当仁不让。为了使用IS功能，佳能不得不采用全新的光学设计。这也就造成了“小白”两个版本不同的光学成像特点，再加上“小白”升级时的IS技术完善度有限，所以两支镜头一直在市场上并存。</w:t>
      </w:r>
    </w:p>
    <w:p>
      <w:pPr>
        <w:ind w:left="0" w:right="0" w:firstLine="560"/>
        <w:spacing w:before="450" w:after="450" w:line="312" w:lineRule="auto"/>
      </w:pPr>
      <w:r>
        <w:rPr>
          <w:rFonts w:ascii="宋体" w:hAnsi="宋体" w:eastAsia="宋体" w:cs="宋体"/>
          <w:color w:val="000"/>
          <w:sz w:val="28"/>
          <w:szCs w:val="28"/>
        </w:rPr>
        <w:t xml:space="preserve">相比较，姗姗来迟的Is版“小小白”在诞生时并没有吸引太多的目光，因为f/4的光圈和瘦瘦的镜身并不显得很“酷”，旧版的“小小白”在用户口中也没有太多光环。</w:t>
      </w:r>
    </w:p>
    <w:p>
      <w:pPr>
        <w:ind w:left="0" w:right="0" w:firstLine="560"/>
        <w:spacing w:before="450" w:after="450" w:line="312" w:lineRule="auto"/>
      </w:pPr>
      <w:r>
        <w:rPr>
          <w:rFonts w:ascii="宋体" w:hAnsi="宋体" w:eastAsia="宋体" w:cs="宋体"/>
          <w:color w:val="000"/>
          <w:sz w:val="28"/>
          <w:szCs w:val="28"/>
        </w:rPr>
        <w:t xml:space="preserve">然而当我开始试用佳能这支全新的EF70-200mmf/4 LIS USM时，一些事实令我震惊。首先，这支镜头的对焦速度之快超乎寻常，明显超过以往佳能在这一焦段的3支专业镜头。在光线较为暗淡的办公室内，其速度依然超过光圈大了整整一级的“小白”。这一结果实在出乎我的意料。在测试中不仅使用了EOS-1D系列的新老专业机型，还与普通用户更常用的EOS-20D/30D进行了匹配测试，结论是一致的。其次，这支镜头优秀的成像素质也从实拍照片的分辨率上得到了良好体现。</w:t>
      </w:r>
    </w:p>
    <w:p>
      <w:pPr>
        <w:ind w:left="0" w:right="0" w:firstLine="560"/>
        <w:spacing w:before="450" w:after="450" w:line="312" w:lineRule="auto"/>
      </w:pPr>
      <w:r>
        <w:rPr>
          <w:rFonts w:ascii="宋体" w:hAnsi="宋体" w:eastAsia="宋体" w:cs="宋体"/>
          <w:color w:val="000"/>
          <w:sz w:val="28"/>
          <w:szCs w:val="28"/>
        </w:rPr>
        <w:t xml:space="preserve">“小小白”在印度</w:t>
      </w:r>
    </w:p>
    <w:p>
      <w:pPr>
        <w:ind w:left="0" w:right="0" w:firstLine="560"/>
        <w:spacing w:before="450" w:after="450" w:line="312" w:lineRule="auto"/>
      </w:pPr>
      <w:r>
        <w:rPr>
          <w:rFonts w:ascii="宋体" w:hAnsi="宋体" w:eastAsia="宋体" w:cs="宋体"/>
          <w:color w:val="000"/>
          <w:sz w:val="28"/>
          <w:szCs w:val="28"/>
        </w:rPr>
        <w:t xml:space="preserve">犹豫再三，我终于在出行印度前放弃了多年的游伴“小白”，EF70-200mm f/4 LISUSM取而代之。远行的时候，总希望自己的行李更轻便，这样旅行才能更有乐趣。1.5kg的“小白”个头可不小，难以和其他镜头一起放到一个大型腰挎包中，但IS版的“小小白”即使装在机身上也可以轻松纳入腰挎包中。</w:t>
      </w:r>
    </w:p>
    <w:p>
      <w:pPr>
        <w:ind w:left="0" w:right="0" w:firstLine="560"/>
        <w:spacing w:before="450" w:after="450" w:line="312" w:lineRule="auto"/>
      </w:pPr>
      <w:r>
        <w:rPr>
          <w:rFonts w:ascii="宋体" w:hAnsi="宋体" w:eastAsia="宋体" w:cs="宋体"/>
          <w:color w:val="000"/>
          <w:sz w:val="28"/>
          <w:szCs w:val="28"/>
        </w:rPr>
        <w:t xml:space="preserve">70-200mm这个焦段是抓拍人像的利器，快速对焦能力配合EOS-1D MarkⅡN的伺服对焦功能，使得我在印度街头抓拍起来得心应手。无论飞驰的汽车还是摩托车，基本都能在按下快门的瞬间就完成对焦，打开高灵敏度的自动追踪功能，抓拍高速运动目标的成功率明显提高。</w:t>
      </w:r>
    </w:p>
    <w:p>
      <w:pPr>
        <w:ind w:left="0" w:right="0" w:firstLine="560"/>
        <w:spacing w:before="450" w:after="450" w:line="312" w:lineRule="auto"/>
      </w:pPr>
      <w:r>
        <w:rPr>
          <w:rFonts w:ascii="宋体" w:hAnsi="宋体" w:eastAsia="宋体" w:cs="宋体"/>
          <w:color w:val="000"/>
          <w:sz w:val="28"/>
          <w:szCs w:val="28"/>
        </w:rPr>
        <w:t xml:space="preserve">印度的庙很多，在伊斯兰教、锡克教等寺庙内，经过允许是可以拍照的。昏暗的环境下，IS版“小小白”并没有让我失望，不仅对焦依然快速准确，而且光圈全开的成像素质已然可以接受。</w:t>
      </w:r>
    </w:p>
    <w:p>
      <w:pPr>
        <w:ind w:left="0" w:right="0" w:firstLine="560"/>
        <w:spacing w:before="450" w:after="450" w:line="312" w:lineRule="auto"/>
      </w:pPr>
      <w:r>
        <w:rPr>
          <w:rFonts w:ascii="宋体" w:hAnsi="宋体" w:eastAsia="宋体" w:cs="宋体"/>
          <w:color w:val="000"/>
          <w:sz w:val="28"/>
          <w:szCs w:val="28"/>
        </w:rPr>
        <w:t xml:space="preserve">这支全新IS版“小小白”的魅力在神奇的印度得以充分放大。说起魅力的根源，除了全新设计的光学结构更适合数码相机的光学成像，还有镜头内新一代的高速处理器功不可没。如果让我为下一次旅途选择伙伴，“小小白”依然会排在名单的第一行。</w:t>
      </w:r>
    </w:p>
    <w:p>
      <w:pPr>
        <w:ind w:left="0" w:right="0" w:firstLine="560"/>
        <w:spacing w:before="450" w:after="450" w:line="312" w:lineRule="auto"/>
      </w:pPr>
      <w:r>
        <w:rPr>
          <w:rFonts w:ascii="宋体" w:hAnsi="宋体" w:eastAsia="宋体" w:cs="宋体"/>
          <w:color w:val="000"/>
          <w:sz w:val="28"/>
          <w:szCs w:val="28"/>
        </w:rPr>
        <w:t xml:space="preserve">David</w:t>
      </w:r>
    </w:p>
    <w:p>
      <w:pPr>
        <w:ind w:left="0" w:right="0" w:firstLine="560"/>
        <w:spacing w:before="450" w:after="450" w:line="312" w:lineRule="auto"/>
      </w:pPr>
      <w:r>
        <w:rPr>
          <w:rFonts w:ascii="黑体" w:hAnsi="黑体" w:eastAsia="黑体" w:cs="黑体"/>
          <w:color w:val="000000"/>
          <w:sz w:val="36"/>
          <w:szCs w:val="36"/>
          <w:b w:val="1"/>
          <w:bCs w:val="1"/>
        </w:rPr>
        <w:t xml:space="preserve">第四篇：电视节目模式研讨会《带着爸妈去旅行》制作方发言稿</w:t>
      </w:r>
    </w:p>
    <w:p>
      <w:pPr>
        <w:ind w:left="0" w:right="0" w:firstLine="560"/>
        <w:spacing w:before="450" w:after="450" w:line="312" w:lineRule="auto"/>
      </w:pPr>
      <w:r>
        <w:rPr>
          <w:rFonts w:ascii="宋体" w:hAnsi="宋体" w:eastAsia="宋体" w:cs="宋体"/>
          <w:color w:val="000"/>
          <w:sz w:val="28"/>
          <w:szCs w:val="28"/>
        </w:rPr>
        <w:t xml:space="preserve">电视节目模式研讨会《带着爸妈去旅行》制作方发言稿</w:t>
      </w:r>
    </w:p>
    <w:p>
      <w:pPr>
        <w:ind w:left="0" w:right="0" w:firstLine="560"/>
        <w:spacing w:before="450" w:after="450" w:line="312" w:lineRule="auto"/>
      </w:pPr>
      <w:r>
        <w:rPr>
          <w:rFonts w:ascii="宋体" w:hAnsi="宋体" w:eastAsia="宋体" w:cs="宋体"/>
          <w:color w:val="000"/>
          <w:sz w:val="28"/>
          <w:szCs w:val="28"/>
        </w:rPr>
        <w:t xml:space="preserve">尊敬的各位领导、老师、同仁：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我是江西卫视《带着爸妈去旅行》第二季的节目制片方代表 朱悦，很荣幸受邀参加本次研讨会，同时也很高兴能借此机会与在座各位分享经验、交流成果。</w:t>
      </w:r>
    </w:p>
    <w:p>
      <w:pPr>
        <w:ind w:left="0" w:right="0" w:firstLine="560"/>
        <w:spacing w:before="450" w:after="450" w:line="312" w:lineRule="auto"/>
      </w:pPr>
      <w:r>
        <w:rPr>
          <w:rFonts w:ascii="宋体" w:hAnsi="宋体" w:eastAsia="宋体" w:cs="宋体"/>
          <w:color w:val="000"/>
          <w:sz w:val="28"/>
          <w:szCs w:val="28"/>
        </w:rPr>
        <w:t xml:space="preserve">下面，我就《带着爸妈去旅行》这档节目做简单汇报。</w:t>
      </w:r>
    </w:p>
    <w:p>
      <w:pPr>
        <w:ind w:left="0" w:right="0" w:firstLine="560"/>
        <w:spacing w:before="450" w:after="450" w:line="312" w:lineRule="auto"/>
      </w:pPr>
      <w:r>
        <w:rPr>
          <w:rFonts w:ascii="宋体" w:hAnsi="宋体" w:eastAsia="宋体" w:cs="宋体"/>
          <w:color w:val="000"/>
          <w:sz w:val="28"/>
          <w:szCs w:val="28"/>
        </w:rPr>
        <w:t xml:space="preserve">首先，在立项之初，《带着爸妈去旅行》的目标就很明确，以中国传统的孝道为出发点来制作一档有温度有情怀的真人秀节目，引导大家将注意力投入到日常生活中最容易忽视却又最应该坚持的“子女守则”上面来。为了体现带着爸妈去年轻这一主题，激励父母现活力的节目定位，在第一季的偏纪录的温情风格基础上，第二季我们采用偏综艺的走心挑战和梦想达成结合的形式，设置固定环节与抽屉式环节，引入梦想任务 +小篇幅游戏环节，调节节奏，提升气氛。节目邀请了70后杨志刚、印小天、80后柳岩、孙坚、90后谢依霖一家，由封闭式传统孝道观 到开放式时代孝道观转变。我带上你，你带着爸妈，寻回梦想活出自我！</w:t>
      </w:r>
    </w:p>
    <w:p>
      <w:pPr>
        <w:ind w:left="0" w:right="0" w:firstLine="560"/>
        <w:spacing w:before="450" w:after="450" w:line="312" w:lineRule="auto"/>
      </w:pPr>
      <w:r>
        <w:rPr>
          <w:rFonts w:ascii="宋体" w:hAnsi="宋体" w:eastAsia="宋体" w:cs="宋体"/>
          <w:color w:val="000"/>
          <w:sz w:val="28"/>
          <w:szCs w:val="28"/>
        </w:rPr>
        <w:t xml:space="preserve">可以说，“孝道”这个节目主题契合了江西卫视“情暖中国”的新定位，因此获得了江西电视台的鼎力支持。并且，孝心美德的弘扬体现了“中国梦”主题电视栏目的制作要求，弘扬了社会主义正能量、传递着家庭和谐理念，作为中国首档亲情孝道综艺节目，我们得到广电总局的表扬：节目定位独特清晰，轻松有趣；内容感人不片面追求娱乐效果，导向健康不落俗套。这也是唯一一档受总局表扬的明星真人秀节目。</w:t>
      </w:r>
    </w:p>
    <w:p>
      <w:pPr>
        <w:ind w:left="0" w:right="0" w:firstLine="560"/>
        <w:spacing w:before="450" w:after="450" w:line="312" w:lineRule="auto"/>
      </w:pPr>
      <w:r>
        <w:rPr>
          <w:rFonts w:ascii="宋体" w:hAnsi="宋体" w:eastAsia="宋体" w:cs="宋体"/>
          <w:color w:val="000"/>
          <w:sz w:val="28"/>
          <w:szCs w:val="28"/>
        </w:rPr>
        <w:t xml:space="preserve">其次，在娱乐至上的综艺环境下，作为大型明星旅行真人秀节目，《带着爸妈去旅行》融入了许多现代娱乐元素，通过任务+游戏的创新模式在增添节目互动感的同时也提升了节目的温情趣味性，吸引了更多年轻人的眼球。节目中，明星与父母之间的真人演绎与情感表达博得了电视观众的注意力，让大众在欢乐中带着感动、感动中带着思考。《带着爸妈去旅行》可以说是一档家庭节目，但因为有明星的加入，就有别于普通的家庭真人秀，她把人文、美食、故事、情感互相交织，明星家庭之间更显温情趣味又互动感十足。</w:t>
      </w:r>
    </w:p>
    <w:p>
      <w:pPr>
        <w:ind w:left="0" w:right="0" w:firstLine="560"/>
        <w:spacing w:before="450" w:after="450" w:line="312" w:lineRule="auto"/>
      </w:pPr>
      <w:r>
        <w:rPr>
          <w:rFonts w:ascii="宋体" w:hAnsi="宋体" w:eastAsia="宋体" w:cs="宋体"/>
          <w:color w:val="000"/>
          <w:sz w:val="28"/>
          <w:szCs w:val="28"/>
        </w:rPr>
        <w:t xml:space="preserve">《带着爸妈去旅行》第二季主题为“带着爸妈去年轻”，围绕这个主题，节目组新增了许多趣味、颇具挑战的亲子游戏环节，如抢箱子、和父母捉迷藏、乘坐热气球、背妈妈比赛、惊喜视频出现等等，明星与明星、家庭与家庭、明星与父母之间的互动增进了彼此的感情，在游戏中既增强了节目的可看性，又拉近了明星与家人的关系，通过记录明星子女与父母之间的旅途，既有携手完成任务的点滴，更有他们生活细节中真实的表现和情感，以真动人，以情感人，每一位明星爸妈在镜头面前都年轻了许多。</w:t>
      </w:r>
    </w:p>
    <w:p>
      <w:pPr>
        <w:ind w:left="0" w:right="0" w:firstLine="560"/>
        <w:spacing w:before="450" w:after="450" w:line="312" w:lineRule="auto"/>
      </w:pPr>
      <w:r>
        <w:rPr>
          <w:rFonts w:ascii="宋体" w:hAnsi="宋体" w:eastAsia="宋体" w:cs="宋体"/>
          <w:color w:val="000"/>
          <w:sz w:val="28"/>
          <w:szCs w:val="28"/>
        </w:rPr>
        <w:t xml:space="preserve">节目拍摄地选择前往“年轻人的恋爱天堂”韩国济州岛、“印度洋上的明珠”斯里兰卡、“动物王国”澳大利亚。意境上囊括浪漫、自由、童真，地理位置上穿越大山大海远洋航行，体验最奇异独特的各地民俗，品尝了色味俱佳的各地美食，在讲述明星家庭亲情故事的同时，更为观众呈现出各地的风土人情，引人入胜。</w:t>
      </w:r>
    </w:p>
    <w:p>
      <w:pPr>
        <w:ind w:left="0" w:right="0" w:firstLine="560"/>
        <w:spacing w:before="450" w:after="450" w:line="312" w:lineRule="auto"/>
      </w:pPr>
      <w:r>
        <w:rPr>
          <w:rFonts w:ascii="宋体" w:hAnsi="宋体" w:eastAsia="宋体" w:cs="宋体"/>
          <w:color w:val="000"/>
          <w:sz w:val="28"/>
          <w:szCs w:val="28"/>
        </w:rPr>
        <w:t xml:space="preserve">再次，《带着爸妈去旅行》制作班底采用三方融合的方式，在我们本身制作团队及江西卫视技术骨干的基础上，积极开展国际化合作，引入韩国专业编剧、导演团队，从选角阶段就开始介入，从故事挖掘、角色设计和分配、戏剧线索展开和发展各个维度，架构这场有关亲情和大爱的家庭旅行故事。三方融合的模式让《带着爸妈去旅行》拥有了更鲜明的节目定位、更专业的综艺设计，提升了节目的制作水准、保证了节目质量。</w:t>
      </w:r>
    </w:p>
    <w:p>
      <w:pPr>
        <w:ind w:left="0" w:right="0" w:firstLine="560"/>
        <w:spacing w:before="450" w:after="450" w:line="312" w:lineRule="auto"/>
      </w:pPr>
      <w:r>
        <w:rPr>
          <w:rFonts w:ascii="宋体" w:hAnsi="宋体" w:eastAsia="宋体" w:cs="宋体"/>
          <w:color w:val="000"/>
          <w:sz w:val="28"/>
          <w:szCs w:val="28"/>
        </w:rPr>
        <w:t xml:space="preserve">节目播出期间，12亿次#带着爸妈去旅行#微博话题阅读。1.93亿正片视频点击量。（仅统计了5家视频网站、不包含花絮及片花）1210万人次参与微信摇一摇互动活动。人民网-泽传媒“全网传播”榜单排名第二。在@江西卫视带着爸妈去旅行 的微博运营推广中，主要根据网友对于节目亮点、明星信息、创意传播内容进行编辑发布。同时对官方预告及新闻话题点进行有效支持。共发布微博1097条，日均微博12条。官方微博粉丝289145，共收到评论超16W条，转发超23w条，点赞超15w个。</w:t>
      </w:r>
    </w:p>
    <w:p>
      <w:pPr>
        <w:ind w:left="0" w:right="0" w:firstLine="560"/>
        <w:spacing w:before="450" w:after="450" w:line="312" w:lineRule="auto"/>
      </w:pPr>
      <w:r>
        <w:rPr>
          <w:rFonts w:ascii="宋体" w:hAnsi="宋体" w:eastAsia="宋体" w:cs="宋体"/>
          <w:color w:val="000"/>
          <w:sz w:val="28"/>
          <w:szCs w:val="28"/>
        </w:rPr>
        <w:t xml:space="preserve">最后，节目陆续得到了江中集团、河北御芝林药业等知名企业的大力支持。江中猴菇通过第二季节目冠名，以孝道文化与消费者从情感层面沟通，找到品牌与消费者之间的情感共鸣点，从而形成消费者对江中品牌的认同，品牌营销进入2.0时代，即情感“走心”时代。</w:t>
      </w:r>
    </w:p>
    <w:p>
      <w:pPr>
        <w:ind w:left="0" w:right="0" w:firstLine="560"/>
        <w:spacing w:before="450" w:after="450" w:line="312" w:lineRule="auto"/>
      </w:pPr>
      <w:r>
        <w:rPr>
          <w:rFonts w:ascii="宋体" w:hAnsi="宋体" w:eastAsia="宋体" w:cs="宋体"/>
          <w:color w:val="000"/>
          <w:sz w:val="28"/>
          <w:szCs w:val="28"/>
        </w:rPr>
        <w:t xml:space="preserve">我们总说，做电视是遗憾的艺术，这档节目还有很多缺憾，比如衍生品延展、旅游景点的结合，我们前期构想非常美好，但总在实施中出现各种问题。</w:t>
      </w:r>
    </w:p>
    <w:p>
      <w:pPr>
        <w:ind w:left="0" w:right="0" w:firstLine="560"/>
        <w:spacing w:before="450" w:after="450" w:line="312" w:lineRule="auto"/>
      </w:pPr>
      <w:r>
        <w:rPr>
          <w:rFonts w:ascii="宋体" w:hAnsi="宋体" w:eastAsia="宋体" w:cs="宋体"/>
          <w:color w:val="000"/>
          <w:sz w:val="28"/>
          <w:szCs w:val="28"/>
        </w:rPr>
        <w:t xml:space="preserve">作为节目的出品方及制作方之一，广泰传媒股份公司及惠佳影视，拥有的优秀的创意策划团队，积极嫁接国际一线制作公司，努力引进国内优秀人才，良好的前景被各方看好，获得了中国民营制造企业五百强之一的泰豪集团旗下文创产业基金的大力扶植，更是获得了江西卫视的强力支援。</w:t>
      </w:r>
    </w:p>
    <w:p>
      <w:pPr>
        <w:ind w:left="0" w:right="0" w:firstLine="560"/>
        <w:spacing w:before="450" w:after="450" w:line="312" w:lineRule="auto"/>
      </w:pPr>
      <w:r>
        <w:rPr>
          <w:rFonts w:ascii="宋体" w:hAnsi="宋体" w:eastAsia="宋体" w:cs="宋体"/>
          <w:color w:val="000"/>
          <w:sz w:val="28"/>
          <w:szCs w:val="28"/>
        </w:rPr>
        <w:t xml:space="preserve">另外，我们诚心接受各位领导、老师及同仁的批评指正，我们也由衷的希望能与在座的同仁志士合作共赢，开创影视行业的新征程！同时，物华天宝、人杰地灵的江西欢迎各位前来指导。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第五篇：父母带着湖南电信去旅行</w:t>
      </w:r>
    </w:p>
    <w:p>
      <w:pPr>
        <w:ind w:left="0" w:right="0" w:firstLine="560"/>
        <w:spacing w:before="450" w:after="450" w:line="312" w:lineRule="auto"/>
      </w:pPr>
      <w:r>
        <w:rPr>
          <w:rFonts w:ascii="宋体" w:hAnsi="宋体" w:eastAsia="宋体" w:cs="宋体"/>
          <w:color w:val="000"/>
          <w:sz w:val="28"/>
          <w:szCs w:val="28"/>
        </w:rPr>
        <w:t xml:space="preserve">父母带着湖南电信去旅行</w:t>
      </w:r>
    </w:p>
    <w:p>
      <w:pPr>
        <w:ind w:left="0" w:right="0" w:firstLine="560"/>
        <w:spacing w:before="450" w:after="450" w:line="312" w:lineRule="auto"/>
      </w:pPr>
      <w:r>
        <w:rPr>
          <w:rFonts w:ascii="宋体" w:hAnsi="宋体" w:eastAsia="宋体" w:cs="宋体"/>
          <w:color w:val="000"/>
          <w:sz w:val="28"/>
          <w:szCs w:val="28"/>
        </w:rPr>
        <w:t xml:space="preserve">前段时间老爸打电话给我说：“女儿啊，十一月份准备带你老妈去北京玩玩。你妈老跟我说没去过首都，想去看看。你觉得怎么样呢？”听到老爸这样说，我答道：“老爸，这个好啊。平时你和老妈不是忙工作就是忙着家里的事，都没怎么出过远门，现在我们两兄妹都出来工作了，也该是你两老享享福的时候了。你赶紧带着老妈去玩玩吧。你们需要带什么东西去告诉我一声，我给你们买齐！“这时候老爸就说了：“我们什么都有了，不用买什么东西去啦。只是到时候去旅游想给你老妈子拍几张照片。家里的相机都坏了几年了，我们也懒得拿去修理，想买我们也不懂这些。前些天听到二爷家的孙子说现在的手机都带有摄像的功能，要不你给我买台可以拍照的手机就行了，方便带，又不会很重。都一举两得了。你觉得怎么样？”哟，听到老爸说的这么头头是道，我倒有了好奇心了，就问：“老爸，你怎么知道这么多啊？你不是说你不喜欢这些高科技的吗？”老爸听后哈哈笑了。我心里想着：看来老爸这次带老妈去旅游可是不余遗力啊。</w:t>
      </w:r>
    </w:p>
    <w:p>
      <w:pPr>
        <w:ind w:left="0" w:right="0" w:firstLine="560"/>
        <w:spacing w:before="450" w:after="450" w:line="312" w:lineRule="auto"/>
      </w:pPr>
      <w:r>
        <w:rPr>
          <w:rFonts w:ascii="宋体" w:hAnsi="宋体" w:eastAsia="宋体" w:cs="宋体"/>
          <w:color w:val="000"/>
          <w:sz w:val="28"/>
          <w:szCs w:val="28"/>
        </w:rPr>
        <w:t xml:space="preserve">和老爸通完电话后，我就去跟老公说了老爸的计划，老公听后也表示了赞同。但是，我的烦恼是：去哪给老爸买手机好呢？老公这时候就说了：“这个你就问对人了，前天我听到员工说在湖南电信的天翼卖场买了新手机，用起来感觉还是不错的。你有空就上去看看有没有合适爸爸的手机嘛。”老公都给答案了，我赶快上网去了解，进去里面一看，哇！手机的款式还真多，最后在老公的建议和自己的精挑细选对比之下，最后购买了小米2S。</w:t>
      </w:r>
    </w:p>
    <w:p>
      <w:pPr>
        <w:ind w:left="0" w:right="0" w:firstLine="560"/>
        <w:spacing w:before="450" w:after="450" w:line="312" w:lineRule="auto"/>
      </w:pPr>
      <w:r>
        <w:rPr>
          <w:rFonts w:ascii="宋体" w:hAnsi="宋体" w:eastAsia="宋体" w:cs="宋体"/>
          <w:color w:val="000"/>
          <w:sz w:val="28"/>
          <w:szCs w:val="28"/>
        </w:rPr>
        <w:t xml:space="preserve">两天后老爸给我来电话说，“女儿啊，我收到手机啦。拍照的功能还真的好用，拍出来的照片很清晰啊。在家给你老妈子拍了几张，你二叔他们看到以为是用相机拍出来的呢。而且这部手机还能看新闻，多好啊。女儿你就是了解我。现在你老妈正在吃醋呢。哈哈！”电话中听到老爸这么开心的心情，作为女儿的我，希望爸妈这次去旅游玩的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2025-05-02T10:01:59+08:00</dcterms:created>
  <dcterms:modified xsi:type="dcterms:W3CDTF">2025-05-02T10:01:59+08:00</dcterms:modified>
</cp:coreProperties>
</file>

<file path=docProps/custom.xml><?xml version="1.0" encoding="utf-8"?>
<Properties xmlns="http://schemas.openxmlformats.org/officeDocument/2006/custom-properties" xmlns:vt="http://schemas.openxmlformats.org/officeDocument/2006/docPropsVTypes"/>
</file>