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倪峰同志在全市人口计生工作会议上的讲话(送审稿)</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第一篇：倪峰同志在全市人口计生工作会议上的讲话(送审稿)倪 峰 同 志在全市人口计生工作会议上的讲话（2024年1月23日）同志们：这次人口计生工作会议，是在全市上下深入贯彻落实市委十届五次全体（扩大）会议精神的新形势下，召开的一次十分重...</w:t>
      </w:r>
    </w:p>
    <w:p>
      <w:pPr>
        <w:ind w:left="0" w:right="0" w:firstLine="560"/>
        <w:spacing w:before="450" w:after="450" w:line="312" w:lineRule="auto"/>
      </w:pPr>
      <w:r>
        <w:rPr>
          <w:rFonts w:ascii="黑体" w:hAnsi="黑体" w:eastAsia="黑体" w:cs="黑体"/>
          <w:color w:val="000000"/>
          <w:sz w:val="36"/>
          <w:szCs w:val="36"/>
          <w:b w:val="1"/>
          <w:bCs w:val="1"/>
        </w:rPr>
        <w:t xml:space="preserve">第一篇：倪峰同志在全市人口计生工作会议上的讲话(送审稿)</w:t>
      </w:r>
    </w:p>
    <w:p>
      <w:pPr>
        <w:ind w:left="0" w:right="0" w:firstLine="560"/>
        <w:spacing w:before="450" w:after="450" w:line="312" w:lineRule="auto"/>
      </w:pPr>
      <w:r>
        <w:rPr>
          <w:rFonts w:ascii="宋体" w:hAnsi="宋体" w:eastAsia="宋体" w:cs="宋体"/>
          <w:color w:val="000"/>
          <w:sz w:val="28"/>
          <w:szCs w:val="28"/>
        </w:rPr>
        <w:t xml:space="preserve">倪 峰 同 志</w:t>
      </w:r>
    </w:p>
    <w:p>
      <w:pPr>
        <w:ind w:left="0" w:right="0" w:firstLine="560"/>
        <w:spacing w:before="450" w:after="450" w:line="312" w:lineRule="auto"/>
      </w:pPr>
      <w:r>
        <w:rPr>
          <w:rFonts w:ascii="宋体" w:hAnsi="宋体" w:eastAsia="宋体" w:cs="宋体"/>
          <w:color w:val="000"/>
          <w:sz w:val="28"/>
          <w:szCs w:val="28"/>
        </w:rPr>
        <w:t xml:space="preserve">在全市人口计生工作会议上的讲话</w:t>
      </w:r>
    </w:p>
    <w:p>
      <w:pPr>
        <w:ind w:left="0" w:right="0" w:firstLine="560"/>
        <w:spacing w:before="450" w:after="450" w:line="312" w:lineRule="auto"/>
      </w:pPr>
      <w:r>
        <w:rPr>
          <w:rFonts w:ascii="宋体" w:hAnsi="宋体" w:eastAsia="宋体" w:cs="宋体"/>
          <w:color w:val="000"/>
          <w:sz w:val="28"/>
          <w:szCs w:val="28"/>
        </w:rPr>
        <w:t xml:space="preserve">（2025年1月23日）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口计生工作会议，是在全市上下深入贯彻落实市委十届五次全体（扩大）会议精神的新形势下，召开的一次十分重要的会议。刚才，陈平市长与各镇、市直各部门、各驻丰农场签订了人口计生目标管理责任书。肖乐农同志对2025年人口计生工作进行了回顾总结，对今年的工作进行了具体部署，特别是对创建省人口协调发展先进县（市）提出了明确要求。希望大家按照会议的要求，认真抓好贯彻落实。最后，我再强调几点意见：</w:t>
      </w:r>
    </w:p>
    <w:p>
      <w:pPr>
        <w:ind w:left="0" w:right="0" w:firstLine="560"/>
        <w:spacing w:before="450" w:after="450" w:line="312" w:lineRule="auto"/>
      </w:pPr>
      <w:r>
        <w:rPr>
          <w:rFonts w:ascii="宋体" w:hAnsi="宋体" w:eastAsia="宋体" w:cs="宋体"/>
          <w:color w:val="000"/>
          <w:sz w:val="28"/>
          <w:szCs w:val="28"/>
        </w:rPr>
        <w:t xml:space="preserve">要以更宽的视野审视人口计生工作。人口计生工作，一头连着发展，一头连着民生。市委十届五次全体（扩大）会议提出了“苏北争第一、融入大上海，奋力建成全面小康社会”的奋斗目标。这个目标的实现，必须建立在稳定低生育水平、统筹解决人口问题、促进人的全面发展的基础之上。只有抓紧抓好人口计生工作，才能为全市经济社会发展营造一个规模适度、素质优良、结构优化、分布合理和态势安全的良好人口环境，提供坚强有力的人才支撑和智力保障，才能清正发展源头、理顺发展关系、提升发展质量，才能促进“苏北争第一、融入大上海，奋力建成全面小康社会”目标的实现。人口计生工作作为社会建设的重要内容，还直接关系到个人健康、家庭幸福，关系到社会和谐，关系到人口和经济、社会、生态、环境的协</w:t>
      </w:r>
    </w:p>
    <w:p>
      <w:pPr>
        <w:ind w:left="0" w:right="0" w:firstLine="560"/>
        <w:spacing w:before="450" w:after="450" w:line="312" w:lineRule="auto"/>
      </w:pPr>
      <w:r>
        <w:rPr>
          <w:rFonts w:ascii="宋体" w:hAnsi="宋体" w:eastAsia="宋体" w:cs="宋体"/>
          <w:color w:val="000"/>
          <w:sz w:val="28"/>
          <w:szCs w:val="28"/>
        </w:rPr>
        <w:t xml:space="preserve">1调发展。只有抓紧抓好人口计生工作，才能实现好、维护好、发展好广大计划生育家庭和育龄群众的切身利益，才能更好地发展和改善民生，才能使改革开放的成果优先惠及广大计划生育家庭和群众，真正使他们政治上有地位、经济上有实惠、生活上有保障。因此，必须从深入贯彻落实科学发展观的高度，以更宽的视野审视新形势下的人口计生工作，坚定不移地坚持计划生育基本国策，统筹解决好人口数量、素质、结构、分布等问题，推进全市经济社会更好更快地发展。</w:t>
      </w:r>
    </w:p>
    <w:p>
      <w:pPr>
        <w:ind w:left="0" w:right="0" w:firstLine="560"/>
        <w:spacing w:before="450" w:after="450" w:line="312" w:lineRule="auto"/>
      </w:pPr>
      <w:r>
        <w:rPr>
          <w:rFonts w:ascii="宋体" w:hAnsi="宋体" w:eastAsia="宋体" w:cs="宋体"/>
          <w:color w:val="000"/>
          <w:sz w:val="28"/>
          <w:szCs w:val="28"/>
        </w:rPr>
        <w:t xml:space="preserve">要以更高的标准推进人口计生工作。市委十届五次全体（扩大）会议和今年的《政府工作报告》都明确提出，2025年要建成省人口协调发展先进县（市）。全市上下要紧扣这一目标，用创新的理念、创新的方法、创新的机制推进人口计生各项工作，在继续保持盐城领先的基础上，力争“苏北第一、全省前列、国内一流”。要围绕服务大局创新工作。切实转变“就数量谈人口”的片面人口观和“就人口谈人口”的狭隘人口观，把人口计生工作放在全市经济社会发展的大局中来谋划，结合建设小康社会进程的加快、城市化水平的提高和沿海开发战略的大力实施等实际，制定以统筹解决人口数量、素质、结构、分布等问题为主要内容的目标任务。在人口总量方面，要全面贯彻落实现行生育政策，把人口总量控制在一个适度的范围内；在人口性别结构方面，要加大整治“两非”工作力度，进一步将出生人口性别比稳定在正常值范围以内；在提高人口出生素质方面，要全面实施出生缺陷干预工程，努力减少出生缺陷的发生；在人口年龄结构方面，要健全社会保障和养老保障机制，推动老龄化问题的有效解决；在人口区域结构方面，要把握沿海开发的有利时机，引导人口的合理流动。要抢抓江</w:t>
      </w:r>
    </w:p>
    <w:p>
      <w:pPr>
        <w:ind w:left="0" w:right="0" w:firstLine="560"/>
        <w:spacing w:before="450" w:after="450" w:line="312" w:lineRule="auto"/>
      </w:pPr>
      <w:r>
        <w:rPr>
          <w:rFonts w:ascii="宋体" w:hAnsi="宋体" w:eastAsia="宋体" w:cs="宋体"/>
          <w:color w:val="000"/>
          <w:sz w:val="28"/>
          <w:szCs w:val="28"/>
        </w:rPr>
        <w:t xml:space="preserve">苏沿海开发上升为国家战略，以及编制第十二个五年规划的有利时机，加强对人口发展全局性、前瞻性、导向性的战略研究，以更高的起点、全局的角度制定人口发展规划，全面、系统、合理地设立人口规模、素质、结构、分布等中长期目标，从而使人口数量更适合沿海经济的发展，人口素质更适应沿海开发的需要，人口分布更有利于沿海城市的繁荣。要围绕群众需求创新工作。面对人民群众对计划生育、生殖健康需求多元化的趋势，必须与时俱进，创新管理手段和方法，提升服务能力和水平。在理念上，要把群众高兴不高兴、满意不满意、赞成不赞成、答应不答应作为衡量工作的唯一标尺，落实到我们制定的每一个政策、每一条措施中。在方法上，要结合打造“世代服务”品牌，推动服务领域多元化、拓展服务功能多样化、促进服务内容个性化、实现服务对象全员化，在群众“最盼”上赢民心，在群众“最急”上见真情，在群众“最怨”上看作风，通过优质服务进一步密切同群众的关系。要坚持以人为本，从解决计划生育家庭最关心、最直接、最现实的利益问题入手，抓住利益导向这一关键，落实好奖励、扶持、优先、优惠、救助、保障等改善和发展计生家庭民生的各项举措，最大限度地满足群众实行计划生育而带来的生产、生活、生育等方面的需求，使人口与计划生育事业真正成为造福于人民的事业。要围绕科学发展创新工作。要加强对新形势下人口计生工作新情况、新问题的调查研究，积极探索化解难点问题、推进科学发展的新办法、新路子。要坚持稳定低生育水平的首位意识，紧紧抓住重点在农村、难点在流动人口这两个关键点，持之以恒地抓紧抓好基础工作，把依法行政、思想政治教育与利益导向结合起来，做到管理与服务并举，奖励与处罚并重，综合运用</w:t>
      </w:r>
    </w:p>
    <w:p>
      <w:pPr>
        <w:ind w:left="0" w:right="0" w:firstLine="560"/>
        <w:spacing w:before="450" w:after="450" w:line="312" w:lineRule="auto"/>
      </w:pPr>
      <w:r>
        <w:rPr>
          <w:rFonts w:ascii="宋体" w:hAnsi="宋体" w:eastAsia="宋体" w:cs="宋体"/>
          <w:color w:val="000"/>
          <w:sz w:val="28"/>
          <w:szCs w:val="28"/>
        </w:rPr>
        <w:t xml:space="preserve">法律、行政、教育、经济等手段，建立健全依法管理、村(居)民自治、优质服务、政策推动、综合治理的长效工作机制。要深入学习贯彻《流动人口计划生育工作条例》，全面推进流动人口生产、生活、生育服务均等化和全覆盖，让流动人口就地就近享受法律法规和规章规定的基本免费服务以及有关奖励优惠政策，为流动人口参与经济建设、增加家庭收入、提高生活质量和实现优生优育提供良好条件。要紧紧抓住党和国家推进农村改革发展的良好机遇，将人口计生工作有机融入到社会主义新农村建设中，大力实施“强基提质”工程，积极推行“新农村新家庭”计划，不断提高农民家庭生育、生命和生活质量。</w:t>
      </w:r>
    </w:p>
    <w:p>
      <w:pPr>
        <w:ind w:left="0" w:right="0" w:firstLine="560"/>
        <w:spacing w:before="450" w:after="450" w:line="312" w:lineRule="auto"/>
      </w:pPr>
      <w:r>
        <w:rPr>
          <w:rFonts w:ascii="宋体" w:hAnsi="宋体" w:eastAsia="宋体" w:cs="宋体"/>
          <w:color w:val="000"/>
          <w:sz w:val="28"/>
          <w:szCs w:val="28"/>
        </w:rPr>
        <w:t xml:space="preserve">要以更大的力度保障人口计生工作。面对新时期人口计生工作的新任务和新要求，各镇、各部门要把人口计生工作摆在更加重要的位置，采取更有效的措施，提供更有力的保障，创造更宽松的环境。特别是在当前创建省人口协调发展先进县（市）的关键时期，一定要把人口计生工作摆上重要议事日程，做好创建工作的组织、协调工作，认真检查本镇、本部门、本单位各项创建工作措施的落实情况。各镇、各部门主要负责人是人口计生工作的第一责任人，要做到重大决策亲自拍板，主要活动亲自参与，重点问题亲自解决，重要事项亲自督查。分管负责同志是直接责任人，要深入一线，靠前指挥，现场督办，确保各项措施的落实。要坚持和完善人口计生目标管理责任制，市委、市政府将继续实行“一票否决”制度，完不成全年人口计生工作目标任务的镇、部门和单位一律不得评为先进；在创建省人口协调发展先进县（市）中拖了全市后腿，影响全市创建目标实现的镇和部门，将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第二篇：潘祖光同志在全市人口计生工作会议上的讲话范文</w:t>
      </w:r>
    </w:p>
    <w:p>
      <w:pPr>
        <w:ind w:left="0" w:right="0" w:firstLine="560"/>
        <w:spacing w:before="450" w:after="450" w:line="312" w:lineRule="auto"/>
      </w:pPr>
      <w:r>
        <w:rPr>
          <w:rFonts w:ascii="宋体" w:hAnsi="宋体" w:eastAsia="宋体" w:cs="宋体"/>
          <w:color w:val="000"/>
          <w:sz w:val="28"/>
          <w:szCs w:val="28"/>
        </w:rPr>
        <w:t xml:space="preserve">潘祖光同志在全市人口计生工作会议上的讲话</w:t>
      </w:r>
    </w:p>
    <w:p>
      <w:pPr>
        <w:ind w:left="0" w:right="0" w:firstLine="560"/>
        <w:spacing w:before="450" w:after="450" w:line="312" w:lineRule="auto"/>
      </w:pPr>
      <w:r>
        <w:rPr>
          <w:rFonts w:ascii="宋体" w:hAnsi="宋体" w:eastAsia="宋体" w:cs="宋体"/>
          <w:color w:val="000"/>
          <w:sz w:val="28"/>
          <w:szCs w:val="28"/>
        </w:rPr>
        <w:t xml:space="preserve">发布者：信息中心管理员 发布时间：2025-07-30来源: 信息中心</w:t>
      </w:r>
    </w:p>
    <w:p>
      <w:pPr>
        <w:ind w:left="0" w:right="0" w:firstLine="560"/>
        <w:spacing w:before="450" w:after="450" w:line="312" w:lineRule="auto"/>
      </w:pPr>
      <w:r>
        <w:rPr>
          <w:rFonts w:ascii="宋体" w:hAnsi="宋体" w:eastAsia="宋体" w:cs="宋体"/>
          <w:color w:val="000"/>
          <w:sz w:val="28"/>
          <w:szCs w:val="28"/>
        </w:rPr>
        <w:t xml:space="preserve">求真务实 真抓实干</w:t>
      </w:r>
    </w:p>
    <w:p>
      <w:pPr>
        <w:ind w:left="0" w:right="0" w:firstLine="560"/>
        <w:spacing w:before="450" w:after="450" w:line="312" w:lineRule="auto"/>
      </w:pPr>
      <w:r>
        <w:rPr>
          <w:rFonts w:ascii="宋体" w:hAnsi="宋体" w:eastAsia="宋体" w:cs="宋体"/>
          <w:color w:val="000"/>
          <w:sz w:val="28"/>
          <w:szCs w:val="28"/>
        </w:rPr>
        <w:t xml:space="preserve">扎实推进我市人口计生工作再上新台阶</w:t>
      </w:r>
    </w:p>
    <w:p>
      <w:pPr>
        <w:ind w:left="0" w:right="0" w:firstLine="560"/>
        <w:spacing w:before="450" w:after="450" w:line="312" w:lineRule="auto"/>
      </w:pPr>
      <w:r>
        <w:rPr>
          <w:rFonts w:ascii="宋体" w:hAnsi="宋体" w:eastAsia="宋体" w:cs="宋体"/>
          <w:color w:val="000"/>
          <w:sz w:val="28"/>
          <w:szCs w:val="28"/>
        </w:rPr>
        <w:t xml:space="preserve">——潘祖光同志在全市人口计生工作会议上的讲话</w:t>
      </w:r>
    </w:p>
    <w:p>
      <w:pPr>
        <w:ind w:left="0" w:right="0" w:firstLine="560"/>
        <w:spacing w:before="450" w:after="450" w:line="312" w:lineRule="auto"/>
      </w:pPr>
      <w:r>
        <w:rPr>
          <w:rFonts w:ascii="宋体" w:hAnsi="宋体" w:eastAsia="宋体" w:cs="宋体"/>
          <w:color w:val="000"/>
          <w:sz w:val="28"/>
          <w:szCs w:val="28"/>
        </w:rPr>
        <w:t xml:space="preserve">（二○一○年四月七日）</w:t>
      </w:r>
    </w:p>
    <w:p>
      <w:pPr>
        <w:ind w:left="0" w:right="0" w:firstLine="560"/>
        <w:spacing w:before="450" w:after="450" w:line="312" w:lineRule="auto"/>
      </w:pPr>
      <w:r>
        <w:rPr>
          <w:rFonts w:ascii="宋体" w:hAnsi="宋体" w:eastAsia="宋体" w:cs="宋体"/>
          <w:color w:val="000"/>
          <w:sz w:val="28"/>
          <w:szCs w:val="28"/>
        </w:rPr>
        <w:t xml:space="preserve">经市委、市政府研究决定，今天在这里召开全市人口计生工作会议。主要目的是总结回顾2025年的工作，全面贯彻市委十二届十一次全会和第十四届四次人代会议以及全市人口计生领导小组会议有关精神，部署落实2025年全市人口计生工作。等一会市委汤金华副书记还要作重要讲话，我先讲两个问题。</w:t>
      </w:r>
    </w:p>
    <w:p>
      <w:pPr>
        <w:ind w:left="0" w:right="0" w:firstLine="560"/>
        <w:spacing w:before="450" w:after="450" w:line="312" w:lineRule="auto"/>
      </w:pPr>
      <w:r>
        <w:rPr>
          <w:rFonts w:ascii="宋体" w:hAnsi="宋体" w:eastAsia="宋体" w:cs="宋体"/>
          <w:color w:val="000"/>
          <w:sz w:val="28"/>
          <w:szCs w:val="28"/>
        </w:rPr>
        <w:t xml:space="preserve">一、充分肯定成绩，正视面临问题</w:t>
      </w:r>
    </w:p>
    <w:p>
      <w:pPr>
        <w:ind w:left="0" w:right="0" w:firstLine="560"/>
        <w:spacing w:before="450" w:after="450" w:line="312" w:lineRule="auto"/>
      </w:pPr>
      <w:r>
        <w:rPr>
          <w:rFonts w:ascii="宋体" w:hAnsi="宋体" w:eastAsia="宋体" w:cs="宋体"/>
          <w:color w:val="000"/>
          <w:sz w:val="28"/>
          <w:szCs w:val="28"/>
        </w:rPr>
        <w:t xml:space="preserve">2025年 是我市人口计生工作巩固“国优”成果、提升整体水平非常重要的一年。在市委、市政府重视支持下，经过全市各有关部门、乡镇（街道）特别是广大计生干部的共 同努力，全市人口计生工作结合学习实践科学发展观活动，始终坚持以人为本，坚持党政一把手亲自抓、负总责，坚持完善和落实目标责任制，狠抓基层、强化管 理、优化服务，不仅圆满完成了各项目标任务，而且整体工作水平又有了明显提高。特别值得一提的是，人口计生、卫生、民政等部门和乡镇（街道）通力合 作、克服困难，超额完成了省、杭州市政府下达的人口优生“两免”的专项工作目标任务，受到省、杭州市有关领导的充分肯定。在杭州市各区、县（市）目标 责任制综合考评中，我市名列前茅，获得人口计生工作优胜奖；市人口计生局在我市机关综合考评中也获得先进单位。这些成绩的取得，可喜可贺，非常不容易！</w:t>
      </w:r>
    </w:p>
    <w:p>
      <w:pPr>
        <w:ind w:left="0" w:right="0" w:firstLine="560"/>
        <w:spacing w:before="450" w:after="450" w:line="312" w:lineRule="auto"/>
      </w:pPr>
      <w:r>
        <w:rPr>
          <w:rFonts w:ascii="宋体" w:hAnsi="宋体" w:eastAsia="宋体" w:cs="宋体"/>
          <w:color w:val="000"/>
          <w:sz w:val="28"/>
          <w:szCs w:val="28"/>
        </w:rPr>
        <w:t xml:space="preserve">回顾总结过去一年的工作，主要有以下六个方面特点：</w:t>
      </w:r>
    </w:p>
    <w:p>
      <w:pPr>
        <w:ind w:left="0" w:right="0" w:firstLine="560"/>
        <w:spacing w:before="450" w:after="450" w:line="312" w:lineRule="auto"/>
      </w:pPr>
      <w:r>
        <w:rPr>
          <w:rFonts w:ascii="宋体" w:hAnsi="宋体" w:eastAsia="宋体" w:cs="宋体"/>
          <w:color w:val="000"/>
          <w:sz w:val="28"/>
          <w:szCs w:val="28"/>
        </w:rPr>
        <w:t xml:space="preserve">（一）综合治理力度不断加大</w:t>
      </w:r>
    </w:p>
    <w:p>
      <w:pPr>
        <w:ind w:left="0" w:right="0" w:firstLine="560"/>
        <w:spacing w:before="450" w:after="450" w:line="312" w:lineRule="auto"/>
      </w:pPr>
      <w:r>
        <w:rPr>
          <w:rFonts w:ascii="宋体" w:hAnsi="宋体" w:eastAsia="宋体" w:cs="宋体"/>
          <w:color w:val="000"/>
          <w:sz w:val="28"/>
          <w:szCs w:val="28"/>
        </w:rPr>
        <w:t xml:space="preserve">全市通过完善、强化人口计生目标管理责任制，严格执行计生“一票否决制”，落实部门和基层职责，逐步形成了党政领导重视、部门协调配合、上下协作联动的“大计生”工作格局。2025年，法院、公安、卫生、民政等部门配合联动，有效开展了私自收养依法清理、避孕药械市场专项整治、征收社会抚养费集中执法、流动人口管理联合稽查以及优生“两 免”工作督查等专项工作，各部门之间形成了一套有效的信息共享、交换、反馈机制，综合治理力度进一步加大。各乡镇（街道）、村（社区）全面推行班子成员分 片负责、计生干部具体负责、农村工作指导员连带负责等工作制度，有效确保了基层工作责任到位、措施到位、保障到位。</w:t>
      </w:r>
    </w:p>
    <w:p>
      <w:pPr>
        <w:ind w:left="0" w:right="0" w:firstLine="560"/>
        <w:spacing w:before="450" w:after="450" w:line="312" w:lineRule="auto"/>
      </w:pPr>
      <w:r>
        <w:rPr>
          <w:rFonts w:ascii="宋体" w:hAnsi="宋体" w:eastAsia="宋体" w:cs="宋体"/>
          <w:color w:val="000"/>
          <w:sz w:val="28"/>
          <w:szCs w:val="28"/>
        </w:rPr>
        <w:t xml:space="preserve">（二）利益导向机制逐步完善</w:t>
      </w:r>
    </w:p>
    <w:p>
      <w:pPr>
        <w:ind w:left="0" w:right="0" w:firstLine="560"/>
        <w:spacing w:before="450" w:after="450" w:line="312" w:lineRule="auto"/>
      </w:pPr>
      <w:r>
        <w:rPr>
          <w:rFonts w:ascii="宋体" w:hAnsi="宋体" w:eastAsia="宋体" w:cs="宋体"/>
          <w:color w:val="000"/>
          <w:sz w:val="28"/>
          <w:szCs w:val="28"/>
        </w:rPr>
        <w:t xml:space="preserve">2025年，根据市政府《关于在部分区域农居拆迁中推行多（高）层公寓安置的若干意见》（富政函〔2025〕124号）文件精神，进一步落实了在推行农村公寓化分房中，独生子女实行双倍分房政策。据统计，去年新登新区、场口新区、受降镇、东洲街道在开发建设过程中有137户独生子女家庭享受到了这一政策。同时，通过政府引导，把独生子女在村级集体利益分红、股份量化中享受的优惠政策在村民自治章程、村规民约中以村民代表大会的形式予以确定。如，春江街道山建村、富春街道青云村、受降镇新常村等，独生子女的村级利益分红额度提高1.1-1.5倍不等。这些政策的实施，极大地体现了独生子女的优越性，为群众自觉执行计生政策起到了积极的引导和推动作用。</w:t>
      </w:r>
    </w:p>
    <w:p>
      <w:pPr>
        <w:ind w:left="0" w:right="0" w:firstLine="560"/>
        <w:spacing w:before="450" w:after="450" w:line="312" w:lineRule="auto"/>
      </w:pPr>
      <w:r>
        <w:rPr>
          <w:rFonts w:ascii="宋体" w:hAnsi="宋体" w:eastAsia="宋体" w:cs="宋体"/>
          <w:color w:val="000"/>
          <w:sz w:val="28"/>
          <w:szCs w:val="28"/>
        </w:rPr>
        <w:t xml:space="preserve">（三）干部队伍建设得到加强</w:t>
      </w:r>
    </w:p>
    <w:p>
      <w:pPr>
        <w:ind w:left="0" w:right="0" w:firstLine="560"/>
        <w:spacing w:before="450" w:after="450" w:line="312" w:lineRule="auto"/>
      </w:pPr>
      <w:r>
        <w:rPr>
          <w:rFonts w:ascii="宋体" w:hAnsi="宋体" w:eastAsia="宋体" w:cs="宋体"/>
          <w:color w:val="000"/>
          <w:sz w:val="28"/>
          <w:szCs w:val="28"/>
        </w:rPr>
        <w:t xml:space="preserve">2025年，我市人口计生系统干部进行较大的调整，从市人口计生局班子、乡镇（街道）分管领导、计生办主任（科长）都发生了很大的变动，为全市计生干部队伍补充了新鲜 血液，增强了工作活力。为了使计生干部队伍的素质能更加适应新形势、新任务要求，市委、市政府和计生系统非常重视培训工作，取得了很好的效果：一是邀请省 人口计生委章文彪主任在《春江论坛》作专题讲座，在领导层面强化了国策意识、人口意识；二是市委组织部、市委党校、人口计生局联合举办了《计划生育与科学 发展》专题研讨班，在乡镇（街道）分管领导、计生办主任层面增强了政策、理论和业务知识；三是分期分批举办了计算机、优生“两免”、流动人口管理等方面的 专题培训，在村级服务员层面，提高了宣传咨询服务技能和具体操作能力。这样的分层分批培训，在提高思想认识、稳定计生队伍、强化业务知识等方面发挥了重要 作用。</w:t>
      </w:r>
    </w:p>
    <w:p>
      <w:pPr>
        <w:ind w:left="0" w:right="0" w:firstLine="560"/>
        <w:spacing w:before="450" w:after="450" w:line="312" w:lineRule="auto"/>
      </w:pPr>
      <w:r>
        <w:rPr>
          <w:rFonts w:ascii="宋体" w:hAnsi="宋体" w:eastAsia="宋体" w:cs="宋体"/>
          <w:color w:val="000"/>
          <w:sz w:val="28"/>
          <w:szCs w:val="28"/>
        </w:rPr>
        <w:t xml:space="preserve">（四）“优生两免工作取得突破</w:t>
      </w:r>
    </w:p>
    <w:p>
      <w:pPr>
        <w:ind w:left="0" w:right="0" w:firstLine="560"/>
        <w:spacing w:before="450" w:after="450" w:line="312" w:lineRule="auto"/>
      </w:pPr>
      <w:r>
        <w:rPr>
          <w:rFonts w:ascii="宋体" w:hAnsi="宋体" w:eastAsia="宋体" w:cs="宋体"/>
          <w:color w:val="000"/>
          <w:sz w:val="28"/>
          <w:szCs w:val="28"/>
        </w:rPr>
        <w:t xml:space="preserve">2025年，我市积极响应省、杭州市政府关于开展优生“两免”工作的部署要求，将优生“两免”工作作为提升优质服务水平的主抓手，采取一系列有效措施，狠抓落实，成效明显。市委、市政府专门出台了优生“两免”的实施意见，召开了专题推进大会，落实了经费保障，计生、卫生、民政等部门互相配合在市妇保医院建立了“一站式”服务模式。市计生指导站还专门开设了“两免”绿色通道，成立检测服务小分队，为新婚家庭提供上门服务。由于全市上下共同努力，优生“两免”工作进展顺利。2025年，全市婚检率达 80%，优生检测率达93％，在杭州地区内处于领先水平，并受到了杭州市考核组的高度评价。</w:t>
      </w:r>
    </w:p>
    <w:p>
      <w:pPr>
        <w:ind w:left="0" w:right="0" w:firstLine="560"/>
        <w:spacing w:before="450" w:after="450" w:line="312" w:lineRule="auto"/>
      </w:pPr>
      <w:r>
        <w:rPr>
          <w:rFonts w:ascii="宋体" w:hAnsi="宋体" w:eastAsia="宋体" w:cs="宋体"/>
          <w:color w:val="000"/>
          <w:sz w:val="28"/>
          <w:szCs w:val="28"/>
        </w:rPr>
        <w:t xml:space="preserve">（五）宣传教育工作成效显著</w:t>
      </w:r>
    </w:p>
    <w:p>
      <w:pPr>
        <w:ind w:left="0" w:right="0" w:firstLine="560"/>
        <w:spacing w:before="450" w:after="450" w:line="312" w:lineRule="auto"/>
      </w:pPr>
      <w:r>
        <w:rPr>
          <w:rFonts w:ascii="宋体" w:hAnsi="宋体" w:eastAsia="宋体" w:cs="宋体"/>
          <w:color w:val="000"/>
          <w:sz w:val="28"/>
          <w:szCs w:val="28"/>
        </w:rPr>
        <w:t xml:space="preserve">2025年，按照宣传教育计划，着力加强环境宣传、媒体宣传、阵地宣传、进村入户面对面宣传的力度，人口计生国策氛围浓厚。全市创建生育文化园（点）40个，其中东洲街道学校沙村、高桥镇洪庄村生育文化园获得杭州市示范园称号。同时，对310个村（社区）人口计生宣传栏进行统一设计制作；开设《人口之声》专题节目40期；邀请浙江传化生育文化艺术团开展“两免”专题巡演；设立优生“两免”专刊、专栏，拍摄优生“两免”专题片；借助互联网、“计生通”等新媒介，打造传播新阵地和新平台。尤其是“计生通”项目的二次开发，开拓了现代人口计生管理服务新平台。去年，我市还代表杭州市接受省人口计生委“婚育新风进万家”活动检查考核并顺利通过，被评为杭州市“婚育新风进万家”活动星级示范市。</w:t>
      </w:r>
    </w:p>
    <w:p>
      <w:pPr>
        <w:ind w:left="0" w:right="0" w:firstLine="560"/>
        <w:spacing w:before="450" w:after="450" w:line="312" w:lineRule="auto"/>
      </w:pPr>
      <w:r>
        <w:rPr>
          <w:rFonts w:ascii="宋体" w:hAnsi="宋体" w:eastAsia="宋体" w:cs="宋体"/>
          <w:color w:val="000"/>
          <w:sz w:val="28"/>
          <w:szCs w:val="28"/>
        </w:rPr>
        <w:t xml:space="preserve">（六）人口计生服务网络建设顺利推进</w:t>
      </w:r>
    </w:p>
    <w:p>
      <w:pPr>
        <w:ind w:left="0" w:right="0" w:firstLine="560"/>
        <w:spacing w:before="450" w:after="450" w:line="312" w:lineRule="auto"/>
      </w:pPr>
      <w:r>
        <w:rPr>
          <w:rFonts w:ascii="宋体" w:hAnsi="宋体" w:eastAsia="宋体" w:cs="宋体"/>
          <w:color w:val="000"/>
          <w:sz w:val="28"/>
          <w:szCs w:val="28"/>
        </w:rPr>
        <w:t xml:space="preserve">按照杭州市下达的计生服务体系“二次发展”三年行动计划，市计生指导站异地新建工程已开工建设，今年基本完成主体工程；新登中心站已投入使用，场口中心站已基本完成内部装修即将投入使用。全市23个普通站基本达到了标准化“三室一厅”的阵地建设要求（B超室、宣教室、咨询室，药具展示厅），并对外观设计、标牌标设作了统一配置。90%以上村（社区）计生服务室基本达到了杭州市“六个一”的考核要求。</w:t>
      </w:r>
    </w:p>
    <w:p>
      <w:pPr>
        <w:ind w:left="0" w:right="0" w:firstLine="560"/>
        <w:spacing w:before="450" w:after="450" w:line="312" w:lineRule="auto"/>
      </w:pPr>
      <w:r>
        <w:rPr>
          <w:rFonts w:ascii="宋体" w:hAnsi="宋体" w:eastAsia="宋体" w:cs="宋体"/>
          <w:color w:val="000"/>
          <w:sz w:val="28"/>
          <w:szCs w:val="28"/>
        </w:rPr>
        <w:t xml:space="preserve">上述成绩表明，我市人口计生工作继续保持了良好发展态势。这些成绩的取得，凝聚着各级各部门、全市人口计生战线广大干部职工的心血和汗水，借此机会，我谨代表市政府，向大家特别是基层一线的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当前人口计生工作面临的形势依然十分严峻。主要表现在：一是当前社会上对调整生育政策呼声较高、杂音也很多。但是根据我国人口国情，在政策层面进行完善需要有一个过程，国家对现行生育政策没有实质上放宽迹 象，群众生育意愿与国家生育政策存在差距，人口计生工作存在难度。二是部分群众规避计生政策的手段呈现多样化，控制超生还有难度。近年来，富人违法生育对 象到境外超生的现象逐年增多；因无法强制亲子鉴定，通过离婚、再婚的手段骗取合法生育证，公然超生的现象也逐年显现。三是违法怀孕对象补救措施落实难度加 大。基层不少干部感到违法怀孕对象补救措施的落实工作相当难做、当事人不配合，有的甚至采取暴力抵制手段，给计生干部造成了巨大的心理和工作压力，这方面 也影响了计生队伍的稳定。四是违法生育对象调查取证、收入认定、征收兑现难。对困难家庭、社会弱势群体违法生育后，除司法拘留外无切实有效的行政手段，对 有执行能力的违法生育家庭调查取证和认定难度越来越大，执法难的情况越发突出。五是长效节育措施落实难。在以知情选择为重点的优质服务工作全面推进中，由于群众对知情选择在认识上有所偏颇，加上部分基层计生干部和医务人员在宣传、引导上方法欠妥，导致长效节育措施落实率大幅下降，人流引产增多，四项手术费也相应增加等。以上问题表明，人口计生工作只能加强，不能削弱，必须强化领导、强化保障，持之以恒、常抓不懈。</w:t>
      </w:r>
    </w:p>
    <w:p>
      <w:pPr>
        <w:ind w:left="0" w:right="0" w:firstLine="560"/>
        <w:spacing w:before="450" w:after="450" w:line="312" w:lineRule="auto"/>
      </w:pPr>
      <w:r>
        <w:rPr>
          <w:rFonts w:ascii="宋体" w:hAnsi="宋体" w:eastAsia="宋体" w:cs="宋体"/>
          <w:color w:val="000"/>
          <w:sz w:val="28"/>
          <w:szCs w:val="28"/>
        </w:rPr>
        <w:t xml:space="preserve">二、明确目标任务，突破重点难点</w:t>
      </w:r>
    </w:p>
    <w:p>
      <w:pPr>
        <w:ind w:left="0" w:right="0" w:firstLine="560"/>
        <w:spacing w:before="450" w:after="450" w:line="312" w:lineRule="auto"/>
      </w:pPr>
      <w:r>
        <w:rPr>
          <w:rFonts w:ascii="宋体" w:hAnsi="宋体" w:eastAsia="宋体" w:cs="宋体"/>
          <w:color w:val="000"/>
          <w:sz w:val="28"/>
          <w:szCs w:val="28"/>
        </w:rPr>
        <w:t xml:space="preserve">2025年是我市的攻坚决战年、转型升级年、执行力提升年、软环境整治年，全市人口计生工作要紧紧围绕全市中心工作，按照上级要求，进一步理清思路，明确目标，狠抓落实。今年全市人口计生工作指导思想是：坚持以科学发展观为统领，围绕创新机制、优化服务、构建平台的总体要求，以稳定低生育水平、提高出生人口素质、统筹解决人口问题为目标，在继续保持计生工作良好发展态势的基础上，力争在行政执法、流动人口管理等重点难点问题上有所突破，推动我市人口计生工作再上新台阶。具体要做好以下三个方面：</w:t>
      </w:r>
    </w:p>
    <w:p>
      <w:pPr>
        <w:ind w:left="0" w:right="0" w:firstLine="560"/>
        <w:spacing w:before="450" w:after="450" w:line="312" w:lineRule="auto"/>
      </w:pPr>
      <w:r>
        <w:rPr>
          <w:rFonts w:ascii="宋体" w:hAnsi="宋体" w:eastAsia="宋体" w:cs="宋体"/>
          <w:color w:val="000"/>
          <w:sz w:val="28"/>
          <w:szCs w:val="28"/>
        </w:rPr>
        <w:t xml:space="preserve">（一）夯实基础，确保完成人口计生目标责任制各项指标</w:t>
      </w:r>
    </w:p>
    <w:p>
      <w:pPr>
        <w:ind w:left="0" w:right="0" w:firstLine="560"/>
        <w:spacing w:before="450" w:after="450" w:line="312" w:lineRule="auto"/>
      </w:pPr>
      <w:r>
        <w:rPr>
          <w:rFonts w:ascii="宋体" w:hAnsi="宋体" w:eastAsia="宋体" w:cs="宋体"/>
          <w:color w:val="000"/>
          <w:sz w:val="28"/>
          <w:szCs w:val="28"/>
        </w:rPr>
        <w:t xml:space="preserve">2025年指标任务是：全市计生率力争达到97%以上，统计误差率控制在1.5%以内，出生人口性别比控制在107以内，优生“两免”等其他各项指标均达到省、市考核要求。从我市目前的基础来看，完成以上指标应该问题不大，但是我们也绝不能掉以轻心，必须紧 紧围绕稳定低生育水平这一主线，进一步夯实基层基础工作。去年由于干部调整，全市的计生干部队伍发生较大变化，部分乡镇干部精力有所分散、基础工作有所放 松、水平有所滑坡，虽然短期内在指标数据上可能还反映不出来，但是如果不及时纠正，必将导致整体工作的下滑。因此，我们一定要对现阶段反映出来的问题进行 深入分析、研究对策，着重在加强干部队伍建设、保障投入、强化宣传、完善政策等方面加大力度。要大胆改革创新，积极探索实行村级服务员“市管乡聘村用”的管理新机制，建立行政村服务员队伍和自然村信息员网络，为推动我市人口计生工作上水平提供扎实的基础保证。</w:t>
      </w:r>
    </w:p>
    <w:p>
      <w:pPr>
        <w:ind w:left="0" w:right="0" w:firstLine="560"/>
        <w:spacing w:before="450" w:after="450" w:line="312" w:lineRule="auto"/>
      </w:pPr>
      <w:r>
        <w:rPr>
          <w:rFonts w:ascii="宋体" w:hAnsi="宋体" w:eastAsia="宋体" w:cs="宋体"/>
          <w:color w:val="000"/>
          <w:sz w:val="28"/>
          <w:szCs w:val="28"/>
        </w:rPr>
        <w:t xml:space="preserve">（二）重点突破，确保全市人口计生工作再上新台阶</w:t>
      </w:r>
    </w:p>
    <w:p>
      <w:pPr>
        <w:ind w:left="0" w:right="0" w:firstLine="560"/>
        <w:spacing w:before="450" w:after="450" w:line="312" w:lineRule="auto"/>
      </w:pPr>
      <w:r>
        <w:rPr>
          <w:rFonts w:ascii="宋体" w:hAnsi="宋体" w:eastAsia="宋体" w:cs="宋体"/>
          <w:color w:val="000"/>
          <w:sz w:val="28"/>
          <w:szCs w:val="28"/>
        </w:rPr>
        <w:t xml:space="preserve">我市的人口计生工作通过前几年的努力，已具备了一定的基础和优势。在新的一年，我们要进一步创新思路、创新方法，在行政执法、流动人口管理等方面寻求新的突破，创造新的经验，只有这样才能确保我市人口计生工作再上新台阶。一 是在行政执法方面。要继续完善“大计生”工作格局，强化部门之间的信息共享，实现各部门联动取证、联合执法。要探索建立行政执法联席会议制度，以各乡镇（街道）为主，结合本地实际，不定期地开展分片分区域联合执法。同时，各乡镇（街道）要进一步增强执法的主动性，创新工作方法，加大执法力度，提高执法实 效，切实增强违法生育行政执法的影响力和威慑力。二是在流动人口管理方面。要进一步完善“以房管人、有奖管理、亲情服务”的工作机制，推 广外出人口“零距离”管理办法，进一步落实流动人口专（兼）职管理员，尤其要把流动人口管理服务工作纳入公安协管员的工作职责，实行奖惩挂钩。同时，要进 一步加大奖励力度，建立科学合理的综合考评机制，全面实行流动人口全员信息化管理，对流动人口提供与户籍人口同等的免费服务。</w:t>
      </w:r>
    </w:p>
    <w:p>
      <w:pPr>
        <w:ind w:left="0" w:right="0" w:firstLine="560"/>
        <w:spacing w:before="450" w:after="450" w:line="312" w:lineRule="auto"/>
      </w:pPr>
      <w:r>
        <w:rPr>
          <w:rFonts w:ascii="宋体" w:hAnsi="宋体" w:eastAsia="宋体" w:cs="宋体"/>
          <w:color w:val="000"/>
          <w:sz w:val="28"/>
          <w:szCs w:val="28"/>
        </w:rPr>
        <w:t xml:space="preserve">（三）优质服务，确保我市人口计生工作走在全省前列 要继续巩固、提升2025年创建“国优”的成果，在继续抓好各项常规工作的同时，力争优质服务再上新水平。一 是构建“四级”服务网络，强化优质服务基础。按照“机构标准化、管理规范化、服务优质化、队伍专业化”的要求，加快建立起以市级指导站为龙头、中心服务站 为支撑、普通服务站为依托、村级服务室为基础的“四级”计生技术服务网络。进一步明确“四级”服务网络的功能定位、职责内容和工作重点，做到主业做专做 特，服务做深做细。二是深化宣教和政策导向，满足优质服务需求。继续坚持以宣传教育为先导，创新宣传载体，提高宣传实效。继续深入开展“婚育新风进万家” 活动，扎实推进“三优”促进工程。同时，要进一步完善计生利益导向机制，全面落实国家规定的各项计生奖励扶助政策，并积极推广新登、场口、受降等地的经验做法，引导督促村级集体利益分红、撤村建社股份量化、农村公寓化分房等独生子女双倍享受政策的落实。三是继续推进优生“两免”工作，丰富优质服务主题。优生“两免”工作是去年布置的一项专项工作，今后要把这项工作作为优质服务的一项重要内容来抓，把专项工作转变成常规工作来抓，实现常态化管理。要进一步加大优生“两免”的宣传力度，让人民群众真正理解优生“两免”的重要意义，掌握更多的优生优育知识，切实推进优生“两免”工作的顺利开展。</w:t>
      </w:r>
    </w:p>
    <w:p>
      <w:pPr>
        <w:ind w:left="0" w:right="0" w:firstLine="560"/>
        <w:spacing w:before="450" w:after="450" w:line="312" w:lineRule="auto"/>
      </w:pPr>
      <w:r>
        <w:rPr>
          <w:rFonts w:ascii="宋体" w:hAnsi="宋体" w:eastAsia="宋体" w:cs="宋体"/>
          <w:color w:val="000"/>
          <w:sz w:val="28"/>
          <w:szCs w:val="28"/>
        </w:rPr>
        <w:t xml:space="preserve">推动社会经济又好又快的发展需要一个稳定的人口环境，我们一定要按照市委、市政府的统一部署，深入贯彻落实科学发展观，以更加饱满的热情，更加务实的作风，更加进取的精神，继续抓紧抓好我市人口计生工作，努力为“富裕阳光之城”建设作出更大的贡献。</w:t>
      </w:r>
    </w:p>
    <w:p>
      <w:pPr>
        <w:ind w:left="0" w:right="0" w:firstLine="560"/>
        <w:spacing w:before="450" w:after="450" w:line="312" w:lineRule="auto"/>
      </w:pPr>
      <w:r>
        <w:rPr>
          <w:rFonts w:ascii="宋体" w:hAnsi="宋体" w:eastAsia="宋体" w:cs="宋体"/>
          <w:color w:val="000"/>
          <w:sz w:val="28"/>
          <w:szCs w:val="28"/>
        </w:rPr>
        <w:t xml:space="preserve">主题词：人口 计划生育 工作 讲话</w:t>
      </w:r>
    </w:p>
    <w:p>
      <w:pPr>
        <w:ind w:left="0" w:right="0" w:firstLine="560"/>
        <w:spacing w:before="450" w:after="450" w:line="312" w:lineRule="auto"/>
      </w:pPr>
      <w:r>
        <w:rPr>
          <w:rFonts w:ascii="宋体" w:hAnsi="宋体" w:eastAsia="宋体" w:cs="宋体"/>
          <w:color w:val="000"/>
          <w:sz w:val="28"/>
          <w:szCs w:val="28"/>
        </w:rPr>
        <w:t xml:space="preserve">分送：市委常委,市人大常委会主任、副主任, 市长、副市长,市</w:t>
      </w:r>
    </w:p>
    <w:p>
      <w:pPr>
        <w:ind w:left="0" w:right="0" w:firstLine="560"/>
        <w:spacing w:before="450" w:after="450" w:line="312" w:lineRule="auto"/>
      </w:pPr>
      <w:r>
        <w:rPr>
          <w:rFonts w:ascii="宋体" w:hAnsi="宋体" w:eastAsia="宋体" w:cs="宋体"/>
          <w:color w:val="000"/>
          <w:sz w:val="28"/>
          <w:szCs w:val="28"/>
        </w:rPr>
        <w:t xml:space="preserve">长助理，市政协主席、副主席，市政府办公室主任、副主 任，市委各部门,市纪委,市人武部,各乡镇人民政府,各街 道办事处,市政府各部门、各直属单位,市各群众团体，市 人大常委会办公室,市政协办公室,市法院,市检察院，市各民</w:t>
      </w:r>
    </w:p>
    <w:p>
      <w:pPr>
        <w:ind w:left="0" w:right="0" w:firstLine="560"/>
        <w:spacing w:before="450" w:after="450" w:line="312" w:lineRule="auto"/>
      </w:pPr>
      <w:r>
        <w:rPr>
          <w:rFonts w:ascii="宋体" w:hAnsi="宋体" w:eastAsia="宋体" w:cs="宋体"/>
          <w:color w:val="000"/>
          <w:sz w:val="28"/>
          <w:szCs w:val="28"/>
        </w:rPr>
        <w:t xml:space="preserve">主党派。</w:t>
      </w:r>
    </w:p>
    <w:p>
      <w:pPr>
        <w:ind w:left="0" w:right="0" w:firstLine="560"/>
        <w:spacing w:before="450" w:after="450" w:line="312" w:lineRule="auto"/>
      </w:pPr>
      <w:r>
        <w:rPr>
          <w:rFonts w:ascii="宋体" w:hAnsi="宋体" w:eastAsia="宋体" w:cs="宋体"/>
          <w:color w:val="000"/>
          <w:sz w:val="28"/>
          <w:szCs w:val="28"/>
        </w:rPr>
        <w:t xml:space="preserve">富阳市人民政府办公室 2025年4月9日印发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第三篇：同志在全市人口和计划生育工作会议上的讲话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这次全市人口和计划生育工作会议，是市委、市政府决定召开的一次重要会议，主要任务是，通报2025全市人口和计划生育工作目标管理责任制考核情况，表彰先进单位和先进个人，总结分析2025工作形势，部署2025全市人口和计划生育工作任务。刚才，**同志作了一个很好的工作报告，**同志通报了2025人口计生工作考核情况，大会表彰了获奖单位和个人代表，市政府分别与各县区签订了责任书，**市长代表代表市委、市政府作了重要讲话，深刻分析了全市人口计生工作的基本形势，进一步明确了推进人口计生工作的重点任务，着重强调了开创人口计生工作新局面的保障措施，具有很强的针对性和可操作性。会后，各地各部门要结合实际，采取有效措施，把握关键，突出重点，圆满完成既定任务。下面，针对计生工作的重点难点问题，我再强调几点意见：</w:t>
      </w:r>
    </w:p>
    <w:p>
      <w:pPr>
        <w:ind w:left="0" w:right="0" w:firstLine="560"/>
        <w:spacing w:before="450" w:after="450" w:line="312" w:lineRule="auto"/>
      </w:pPr>
      <w:r>
        <w:rPr>
          <w:rFonts w:ascii="宋体" w:hAnsi="宋体" w:eastAsia="宋体" w:cs="宋体"/>
          <w:color w:val="000"/>
          <w:sz w:val="28"/>
          <w:szCs w:val="28"/>
        </w:rPr>
        <w:t xml:space="preserve">一、以稳定低生育水平为核心，切实打牢农村地区人口计生工作基础</w:t>
      </w:r>
    </w:p>
    <w:p>
      <w:pPr>
        <w:ind w:left="0" w:right="0" w:firstLine="560"/>
        <w:spacing w:before="450" w:after="450" w:line="312" w:lineRule="auto"/>
      </w:pPr>
      <w:r>
        <w:rPr>
          <w:rFonts w:ascii="宋体" w:hAnsi="宋体" w:eastAsia="宋体" w:cs="宋体"/>
          <w:color w:val="000"/>
          <w:sz w:val="28"/>
          <w:szCs w:val="28"/>
        </w:rPr>
        <w:t xml:space="preserve">人口计生工作的重点、难点、突破点都在农村，各级党委政府要把做好农村人口计生工作作为基础性工作，统筹发展，整体推进。要坚持和完善落实长效节育措施常抓机制，以二女户节育奖为突破口，推进长效节育措施的落实，严格控制计划外生育。要切实把新型生育文化纳入农村文化建设中，深入开展国策、国情和人口形势教育，进一步倡导新风尚，培育新农民，建设新农村，引导群众自觉实行计划生育。要坚持和完善利益导向机制，坚决兑现计划生育各项优惠政策，同时注重把各项普惠政策向计生户倾斜，让他们首先享受改革发展的成果。</w:t>
      </w:r>
    </w:p>
    <w:p>
      <w:pPr>
        <w:ind w:left="0" w:right="0" w:firstLine="560"/>
        <w:spacing w:before="450" w:after="450" w:line="312" w:lineRule="auto"/>
      </w:pPr>
      <w:r>
        <w:rPr>
          <w:rFonts w:ascii="宋体" w:hAnsi="宋体" w:eastAsia="宋体" w:cs="宋体"/>
          <w:color w:val="000"/>
          <w:sz w:val="28"/>
          <w:szCs w:val="28"/>
        </w:rPr>
        <w:t xml:space="preserve">二、落实“属地管理，单位负责”管理制度，进一步加强城市和流动人口服务管理工作</w:t>
      </w:r>
    </w:p>
    <w:p>
      <w:pPr>
        <w:ind w:left="0" w:right="0" w:firstLine="560"/>
        <w:spacing w:before="450" w:after="450" w:line="312" w:lineRule="auto"/>
      </w:pPr>
      <w:r>
        <w:rPr>
          <w:rFonts w:ascii="宋体" w:hAnsi="宋体" w:eastAsia="宋体" w:cs="宋体"/>
          <w:color w:val="000"/>
          <w:sz w:val="28"/>
          <w:szCs w:val="28"/>
        </w:rPr>
        <w:t xml:space="preserve">随着我市工业扩张、城镇扩容战略的深入推进，城市和流动人口规模越来越大，容易形成人口和计划生育工作的盲区和死角，产生“真空地带”。城市和流动人口服务管理已经成为当前计生工作中的一个重点、难点问题。要坚决贯彻落实国家和全省流动人口工作会议精神，努力做好流动人口服务管理“一盘棋”区域协作工作。要做好流动人口摸底登记和信息对接工作，深入基层、深入育龄家庭了解情况、掌握实情，做到底数清、情况明、基础牢，不断提高流动人口管理能力和服务水平。要进一步加强信息化建设，做好流动人口信息交流反馈和孕环情网上交验工作。要切实落实流动人口均等化服务和市民化待遇，使流动人口与常住人口享受同等的服务和优惠政策。</w:t>
      </w:r>
    </w:p>
    <w:p>
      <w:pPr>
        <w:ind w:left="0" w:right="0" w:firstLine="560"/>
        <w:spacing w:before="450" w:after="450" w:line="312" w:lineRule="auto"/>
      </w:pPr>
      <w:r>
        <w:rPr>
          <w:rFonts w:ascii="宋体" w:hAnsi="宋体" w:eastAsia="宋体" w:cs="宋体"/>
          <w:color w:val="000"/>
          <w:sz w:val="28"/>
          <w:szCs w:val="28"/>
        </w:rPr>
        <w:t xml:space="preserve">三、采取综合治理措施，坚决遏制出生人口性别比失衡的势头</w:t>
      </w:r>
    </w:p>
    <w:p>
      <w:pPr>
        <w:ind w:left="0" w:right="0" w:firstLine="560"/>
        <w:spacing w:before="450" w:after="450" w:line="312" w:lineRule="auto"/>
      </w:pPr>
      <w:r>
        <w:rPr>
          <w:rFonts w:ascii="宋体" w:hAnsi="宋体" w:eastAsia="宋体" w:cs="宋体"/>
          <w:color w:val="000"/>
          <w:sz w:val="28"/>
          <w:szCs w:val="28"/>
        </w:rPr>
        <w:t xml:space="preserve">出生人口性别比升高问题危害程度高，治理难度大，是制约我市人口计生工作上台阶的关键环节。各级各部门必须采取综合措施，集中治理，各县区要成立性别比治理工作常设机构，建立综合治理性别比升高问题长效机制，相关部门要联手行动，常抓不懈，严厉打击非法鉴定胎儿性别和选择性别终止妊娠的行为。要深入开展“婚育新风进万家”活动，继续实施“关爱女孩活动”，促进群众生育观念的转变，大力营造男女平等、生男生女一样好的舆论氛围和社会环境。</w:t>
      </w:r>
    </w:p>
    <w:p>
      <w:pPr>
        <w:ind w:left="0" w:right="0" w:firstLine="560"/>
        <w:spacing w:before="450" w:after="450" w:line="312" w:lineRule="auto"/>
      </w:pPr>
      <w:r>
        <w:rPr>
          <w:rFonts w:ascii="宋体" w:hAnsi="宋体" w:eastAsia="宋体" w:cs="宋体"/>
          <w:color w:val="000"/>
          <w:sz w:val="28"/>
          <w:szCs w:val="28"/>
        </w:rPr>
        <w:t xml:space="preserve">四、抓好队伍，加大投入，为人口计生工作健康发展提供有力保障</w:t>
      </w:r>
    </w:p>
    <w:p>
      <w:pPr>
        <w:ind w:left="0" w:right="0" w:firstLine="560"/>
        <w:spacing w:before="450" w:after="450" w:line="312" w:lineRule="auto"/>
      </w:pPr>
      <w:r>
        <w:rPr>
          <w:rFonts w:ascii="宋体" w:hAnsi="宋体" w:eastAsia="宋体" w:cs="宋体"/>
          <w:color w:val="000"/>
          <w:sz w:val="28"/>
          <w:szCs w:val="28"/>
        </w:rPr>
        <w:t xml:space="preserve">人口和计划生育政策的贯彻落实，关键要靠基层组织和广大基层干部。基层组织健全不健全、战斗力强不强，基层干部的素质和能力高不高，作用发挥的好不好，直接影响着人口计生事业的健康发展。要按照国家人口计生委“强基提质”的要求，切实加强计生干部队伍建设，从强配备县区计生委班子，确保乡镇计生办不少于2名公务员编制。要按照“万人一千”的标准，落实乡镇计生办行政管理人员和技术服务人员编制。要进一步加强村（居）计生专干队伍，按照3000人配备一名专干的标准落实到位，不断提高村级专干待遇，确保工资按时足额发放，注重调动他们的积极性。要加强干部队伍的作风建设，切实把风气搞正，把作风搞实，按规矩办事，靠“实”走出困境，靠“实”不断进步。同时，要按照逐年递增15%的标准，落实计生工作经费投入，确保在党政线考核中不失分。</w:t>
      </w:r>
    </w:p>
    <w:p>
      <w:pPr>
        <w:ind w:left="0" w:right="0" w:firstLine="560"/>
        <w:spacing w:before="450" w:after="450" w:line="312" w:lineRule="auto"/>
      </w:pPr>
      <w:r>
        <w:rPr>
          <w:rFonts w:ascii="宋体" w:hAnsi="宋体" w:eastAsia="宋体" w:cs="宋体"/>
          <w:color w:val="000"/>
          <w:sz w:val="28"/>
          <w:szCs w:val="28"/>
        </w:rPr>
        <w:t xml:space="preserve">五、坚持高标准、严要求，力争进入全省先进行列 人口问题关系经济社会发展全局。当前，我市正处于加速发展的战略机遇期，高起点、高标准做好人口和计划生育工作，保持人口和经济社会统筹协调发展，对于我市经济社会又好又快发展具有重要意义。近年来特别是在“十一五”期间，我市的计划生育工作取得了显著的成绩，实现了由乱到治、由被动到主动、由落后到进步的根本主编。这充分说明，我们有条件、有能力，也完全能够把计生工作做得更好。当前，我们不能有丝毫的松懈和麻痹，要把困难和矛盾想得多一点，更充分一点，一方面对已有的成绩要巩固好，不能麻痹大意；另一方面对存在的问题要认真分析解决，对照更高的标杆，分清责任，明确任务，抓好落实。市计生委要把各项工作任务层层分解，明确责任，落实到人，并且要严格实行责任追究制。要给县区鼓劲加压，针对存在的问题，提出解决的办法，坚决打好翻身仗，争取进入全省先进行列。</w:t>
      </w:r>
    </w:p>
    <w:p>
      <w:pPr>
        <w:ind w:left="0" w:right="0" w:firstLine="560"/>
        <w:spacing w:before="450" w:after="450" w:line="312" w:lineRule="auto"/>
      </w:pPr>
      <w:r>
        <w:rPr>
          <w:rFonts w:ascii="宋体" w:hAnsi="宋体" w:eastAsia="宋体" w:cs="宋体"/>
          <w:color w:val="000"/>
          <w:sz w:val="28"/>
          <w:szCs w:val="28"/>
        </w:rPr>
        <w:t xml:space="preserve">2025年是“十二五”开局之年，让我们携起手来，团结奋斗，不断开创人口计生工作的新局面。我相信，在各级党委、政府的高度重视和全市计生干部的辛勤努力下，我市新的人口计生工作一定会取得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第四篇：李鸿忠同志在全省人口和计划生育工作会议上的讲话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省委书记李鸿忠同志在全省人口和计划生育工作会议上的讲话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李 鸿 忠 同 志</w:t>
      </w:r>
    </w:p>
    <w:p>
      <w:pPr>
        <w:ind w:left="0" w:right="0" w:firstLine="560"/>
        <w:spacing w:before="450" w:after="450" w:line="312" w:lineRule="auto"/>
      </w:pPr>
      <w:r>
        <w:rPr>
          <w:rFonts w:ascii="宋体" w:hAnsi="宋体" w:eastAsia="宋体" w:cs="宋体"/>
          <w:color w:val="000"/>
          <w:sz w:val="28"/>
          <w:szCs w:val="28"/>
        </w:rPr>
        <w:t xml:space="preserve">在全省人口和计划生育工作会议上的讲话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人口和计划生育工作会议的主要任务，是深入学习贯彻党的十七届五中全会精神，在总结工作、交流经验的基础上，分析形势，理清思路，强化措施，进一步推进我省人口计生工作再上新台阶。刚才，云彦同志作了工作报告，目标明确，重点突出，措施具体，讲得很好；孝感市、黄冈市、监利县、省民政厅、人社厅等单位作了很好的发言，希望大家相互学习、认真借鉴。下面，我讲四点意见。</w:t>
      </w:r>
    </w:p>
    <w:p>
      <w:pPr>
        <w:ind w:left="0" w:right="0" w:firstLine="560"/>
        <w:spacing w:before="450" w:after="450" w:line="312" w:lineRule="auto"/>
      </w:pPr>
      <w:r>
        <w:rPr>
          <w:rFonts w:ascii="宋体" w:hAnsi="宋体" w:eastAsia="宋体" w:cs="宋体"/>
          <w:color w:val="000"/>
          <w:sz w:val="28"/>
          <w:szCs w:val="28"/>
        </w:rPr>
        <w:t xml:space="preserve">一、始终坚持“两种生产”一起抓不动摇</w:t>
      </w:r>
    </w:p>
    <w:p>
      <w:pPr>
        <w:ind w:left="0" w:right="0" w:firstLine="560"/>
        <w:spacing w:before="450" w:after="450" w:line="312" w:lineRule="auto"/>
      </w:pPr>
      <w:r>
        <w:rPr>
          <w:rFonts w:ascii="宋体" w:hAnsi="宋体" w:eastAsia="宋体" w:cs="宋体"/>
          <w:color w:val="000"/>
          <w:sz w:val="28"/>
          <w:szCs w:val="28"/>
        </w:rPr>
        <w:t xml:space="preserve">马克思主义认为，社会生产有两种，即物质资料的生产和人类自身的生产，两种生产的对立统一是人类社会存在和发展的前提。改革开放以来，我们创造了经济大发展和人口低增长两大奇迹，创造奇迹的一条重要经验，就是坚持“两种生产”一起抓，一手抓物质生产的发展，一手抓人口生产的控制。现在，我们的经济发展了，人民生活水平提高了，人口结构发生变化，出现了老龄化、出生人口性别比偏高等新问题，“人口红利”面临新的挑战。在这种情况下，我们还要不要把人口计生工作抓得那么紧？还要不要坚持计划生育这项基本国策?这是事关经济社会发展全局、事关国家和民族未来的大问题。在这个大问题上，我们必须头脑清醒，态度坚决，毫不含糊，毫不犹豫。</w:t>
      </w:r>
    </w:p>
    <w:p>
      <w:pPr>
        <w:ind w:left="0" w:right="0" w:firstLine="560"/>
        <w:spacing w:before="450" w:after="450" w:line="312" w:lineRule="auto"/>
      </w:pPr>
      <w:r>
        <w:rPr>
          <w:rFonts w:ascii="宋体" w:hAnsi="宋体" w:eastAsia="宋体" w:cs="宋体"/>
          <w:color w:val="000"/>
          <w:sz w:val="28"/>
          <w:szCs w:val="28"/>
        </w:rPr>
        <w:t xml:space="preserve">1、第一国情、第一省情没有改变，必须坚持“两种生产”一起抓不动摇。邓小平同志多次强调，实现四个现代化，必须考虑我们国家大、底子薄、人口多、耕地少的特点。李克强副总理称之为“第一国情”，这也是我们的“第一省情”。我省总人口已突破6100万，人口密度是全国平均水平的2倍以上；人均耕地不足1亩，是全国平均水平的1／</w:t>
      </w:r>
    </w:p>
    <w:p>
      <w:pPr>
        <w:ind w:left="0" w:right="0" w:firstLine="560"/>
        <w:spacing w:before="450" w:after="450" w:line="312" w:lineRule="auto"/>
      </w:pPr>
      <w:r>
        <w:rPr>
          <w:rFonts w:ascii="宋体" w:hAnsi="宋体" w:eastAsia="宋体" w:cs="宋体"/>
          <w:color w:val="000"/>
          <w:sz w:val="28"/>
          <w:szCs w:val="28"/>
        </w:rPr>
        <w:t xml:space="preserve">2、世界水平的1／6。如果脱离这个实际，只重视物质生产的发展、忽视人口生产的控制，经济社会发展的成果就会被庞大的人口抵消、各种问题就会被庞大的人口放大。正如温家宝总理讲的，多么小的问题乘以13亿，都会变得很大；多么大的经济总量除以13亿，都会变得很小。人口问题在国家大局中的位置、份量可想而知，第一国情没有改变，计划生育的基本国策就不能改交，我们执行基本国策的力度就不能退减。</w:t>
      </w:r>
    </w:p>
    <w:p>
      <w:pPr>
        <w:ind w:left="0" w:right="0" w:firstLine="560"/>
        <w:spacing w:before="450" w:after="450" w:line="312" w:lineRule="auto"/>
      </w:pPr>
      <w:r>
        <w:rPr>
          <w:rFonts w:ascii="宋体" w:hAnsi="宋体" w:eastAsia="宋体" w:cs="宋体"/>
          <w:color w:val="000"/>
          <w:sz w:val="28"/>
          <w:szCs w:val="28"/>
        </w:rPr>
        <w:t xml:space="preserve">2、人口问题始终是影响经济社会发展的关键因素，必须坚持“两种生产”一起抓不动摇。人口问题的本质是发展问题，资源节约、环境保护都与人口有着十分密切的关系。俗话讲“人多好种田，人少好过年”，“种田”时人口是生产者，是人力资源，“过年”时人口是消费者。我省人口基数规模较大，一讲到人均，不光GDP，几乎所有方面的人均水平都较低，都会影响到人口素质的提高和民生的改善，使困难、复杂性和压力变得很大，我们要增强可持续发展能力，必须统筹解决好人口问题，促进人口与资源、环境经济、社会相协调。讲科学发展、跨越式发展，不能见物不见人，还要注重人的全面发展、人与社会和谐发展；不能只讲经济总量，更要看“人均”水平，实现共建共享。刚刚开过的省委工作会议暨全省经济工作会议，确立了“十二五”时期我省跨越式发展目标。实现这一宏伟目标，很重要的一条就是要在保持经济快速增长、不断做大经济发展“分子”的同时，坚决稳定低生育水平，控制和优化人口这个“分母”，实观“人均”水平的更好更快发展。使全省人人享受到改革发展的成果。从这种意义上讲，抓人口计生工作就是抓科学发展，就是做增进人民长远福祉的大好事；反之，放松人口计生工作，就是放松科学发展，就是对人民群众长远利益的不负责任。</w:t>
      </w:r>
    </w:p>
    <w:p>
      <w:pPr>
        <w:ind w:left="0" w:right="0" w:firstLine="560"/>
        <w:spacing w:before="450" w:after="450" w:line="312" w:lineRule="auto"/>
      </w:pPr>
      <w:r>
        <w:rPr>
          <w:rFonts w:ascii="宋体" w:hAnsi="宋体" w:eastAsia="宋体" w:cs="宋体"/>
          <w:color w:val="000"/>
          <w:sz w:val="28"/>
          <w:szCs w:val="28"/>
        </w:rPr>
        <w:t xml:space="preserve">3、人口计生工作稍有失误就会铸成历史大错，必须坚持“两种生产”一起抓不动摇。人</w:t>
      </w:r>
    </w:p>
    <w:p>
      <w:pPr>
        <w:ind w:left="0" w:right="0" w:firstLine="560"/>
        <w:spacing w:before="450" w:after="450" w:line="312" w:lineRule="auto"/>
      </w:pPr>
      <w:r>
        <w:rPr>
          <w:rFonts w:ascii="宋体" w:hAnsi="宋体" w:eastAsia="宋体" w:cs="宋体"/>
          <w:color w:val="000"/>
          <w:sz w:val="28"/>
          <w:szCs w:val="28"/>
        </w:rPr>
        <w:t xml:space="preserve">口增长具有渐进性、周期性和惯性的特点。历史的经验教训告诉我们，在人口增加的初始阶段，人们往往难以察觉人口问题，一旦积累到一定程度，特别是周期性和惯性导致高增长时，就积重难返了，解决起来非常棘手，往往要付出很大的代价。我国改革开放以来的人口政策得到世界广泛认同，就在于为世界的可持续发展作出了贡献。现在，我们的经济发展了出现了人口老龄化和出生人口性别比偏高等问题，不能就认为，人口政策“过时”了，必须旗帜鲜明地强调：人口系统中第一位的问题仍然是数量，解决人口数量问题只有降低生育率这一条出路，这个大方向不能动摇。作出错误的判断，或者发生政策摇摆、工作摇摆，那就有可能犯历史性的错误。因此，要有针对性地加强宣传引导，纠正社会上的一些错误认识。我省人口增长率如果稍有增加，十几年累积下来就要多几百万人，人均GDP就有相当大的差别，2025年实现更高水平小康社会的目标就要落空，就要推迟若干年。真要是出现那种情况，我们就会追悔莫及，就是历史的罪人。</w:t>
      </w:r>
    </w:p>
    <w:p>
      <w:pPr>
        <w:ind w:left="0" w:right="0" w:firstLine="560"/>
        <w:spacing w:before="450" w:after="450" w:line="312" w:lineRule="auto"/>
      </w:pPr>
      <w:r>
        <w:rPr>
          <w:rFonts w:ascii="宋体" w:hAnsi="宋体" w:eastAsia="宋体" w:cs="宋体"/>
          <w:color w:val="000"/>
          <w:sz w:val="28"/>
          <w:szCs w:val="28"/>
        </w:rPr>
        <w:t xml:space="preserve">4、人口素质的提高是我省转变发展方式、提高综合竞争力的重要基础工作，必须坚持“两种生产”一起抓不动摇。人口素质是一个国家或地区人口群体的身体素质、科技文化素质和思想道德素质的综合表现，人口素质的提高体现在一般劳动能够转化为人力资本，是推动经济持续发展的重要生产要素。实现我省经济社会又好又快发展，无不与人口数量、素质、结构、分布密切相关，唯有加快提升人口素质，变人口压力为人力资源优势，才能增强区域发展竞争力，为经济社会发展提供不竭动力。资源短缺、环境约束等对经济社会发展的制约日益明显，唯有加快提升人口素质，大力开发人力资源并不断提高人力资本价值，才能从根本上转变发展方式，实现全面协调可持续发展。发展的根本目的是为了人，发展的根本依靠在于人，唯有加快提升人口素质，才能真正体现以人为本、科学发展的本质要求，最终实现人的全面发展。我们必须从立党为公、执政为民的高度，从全面落实科学发展观和积极构建社会主义和谐社会的高度，从对湖北未来发展负责的高度，把提升人口素质作为我省转变发展方式、提高综合竞争力的重要基础性工作切实加以推进。</w:t>
      </w:r>
    </w:p>
    <w:p>
      <w:pPr>
        <w:ind w:left="0" w:right="0" w:firstLine="560"/>
        <w:spacing w:before="450" w:after="450" w:line="312" w:lineRule="auto"/>
      </w:pPr>
      <w:r>
        <w:rPr>
          <w:rFonts w:ascii="宋体" w:hAnsi="宋体" w:eastAsia="宋体" w:cs="宋体"/>
          <w:color w:val="000"/>
          <w:sz w:val="28"/>
          <w:szCs w:val="28"/>
        </w:rPr>
        <w:t xml:space="preserve">5、面对前所未有的人口压力，必须坚持“两种生产”一起抓不动摇。当前，我省人口计生工作形势总体上是好的。据统计，自实行计划生育30多年来，全省少生了2100多万人，有效地缓解了人口对资源、环境的压力，有力地促进了经济社会全面协调可持续发展。人口和计划生育工作已进入稳定低生育水平、统筹解决人口问题、促进人的全面发展的新阶段。但是，我们也不能盲目乐观，应该看到，当前和今后一个时期，人口发展还面临着前所未有的压力。总人口、劳动人口、老年人口三大高峰将相继到来，人口素质较低、出生人口性别比偏高、流动人口持续增加、贫困人口较多等难题相互叠加，生育、健康、居住、就学、婚姻、养老等方面的问题相互交织，失业人口对经济持续增长能力、老龄人口对社会保障能力、人口规模对资源环境承载能力所带来的挑战相互影响，使人口和计生工作面临前所未有的复杂局面。能否妥善应对这些问题所带来的压力，不仅是对人口计生工作的巨大挑战，也是对整个经济社会发展的严峻考验。如果我们把握不好、应对不好，在人口计生工作上打了败仗，跨越式发展的美好蓝图就会成为“水中月、镜中花”，就会丧失重大战略机遇期、黄金发展期的历史性惠顾。我们只能打胜仗，决不能打败仗。</w:t>
      </w:r>
    </w:p>
    <w:p>
      <w:pPr>
        <w:ind w:left="0" w:right="0" w:firstLine="560"/>
        <w:spacing w:before="450" w:after="450" w:line="312" w:lineRule="auto"/>
      </w:pPr>
      <w:r>
        <w:rPr>
          <w:rFonts w:ascii="宋体" w:hAnsi="宋体" w:eastAsia="宋体" w:cs="宋体"/>
          <w:color w:val="000"/>
          <w:sz w:val="28"/>
          <w:szCs w:val="28"/>
        </w:rPr>
        <w:t xml:space="preserve">二、统筹解决好人口计生工作面临的现实问题</w:t>
      </w:r>
    </w:p>
    <w:p>
      <w:pPr>
        <w:ind w:left="0" w:right="0" w:firstLine="560"/>
        <w:spacing w:before="450" w:after="450" w:line="312" w:lineRule="auto"/>
      </w:pPr>
      <w:r>
        <w:rPr>
          <w:rFonts w:ascii="宋体" w:hAnsi="宋体" w:eastAsia="宋体" w:cs="宋体"/>
          <w:color w:val="000"/>
          <w:sz w:val="28"/>
          <w:szCs w:val="28"/>
        </w:rPr>
        <w:t xml:space="preserve">党中央历来高度重视人口计生工作，十七届五中全会作出了：“全面做好人口工作”的新部署。我们必须进一步提高认识，强化责任，以对子孙后代高度负责、对党和人民高度负责的精神，坚定不移地贯彻落实好中央精神，把人口计生工作抓得紧而又紧、实而又实。</w:t>
      </w:r>
    </w:p>
    <w:p>
      <w:pPr>
        <w:ind w:left="0" w:right="0" w:firstLine="560"/>
        <w:spacing w:before="450" w:after="450" w:line="312" w:lineRule="auto"/>
      </w:pPr>
      <w:r>
        <w:rPr>
          <w:rFonts w:ascii="宋体" w:hAnsi="宋体" w:eastAsia="宋体" w:cs="宋体"/>
          <w:color w:val="000"/>
          <w:sz w:val="28"/>
          <w:szCs w:val="28"/>
        </w:rPr>
        <w:t xml:space="preserve">l、着力稳定低生育水平。稳定低生育水平，是统筹解决人口问题的核心，是人口计生工作的首要任务。在这方面，我省有些问题仍比较突出，如：部分群众的生育意愿和现行生育政策还有较大差距；高收入阶层、流动人口等特殊人群的政策外生育仍有发生：流动人口、人户分离、物业小区计划生育的服务管理仍存在一定困难等等。与此同时，我们正面临着庞</w:t>
      </w:r>
    </w:p>
    <w:p>
      <w:pPr>
        <w:ind w:left="0" w:right="0" w:firstLine="560"/>
        <w:spacing w:before="450" w:after="450" w:line="312" w:lineRule="auto"/>
      </w:pPr>
      <w:r>
        <w:rPr>
          <w:rFonts w:ascii="宋体" w:hAnsi="宋体" w:eastAsia="宋体" w:cs="宋体"/>
          <w:color w:val="000"/>
          <w:sz w:val="28"/>
          <w:szCs w:val="28"/>
        </w:rPr>
        <w:t xml:space="preserve">大的人口基数和第四次人口生育高峰的来临，在2025年人口增长达到最高峰之前稍有松懈，人口增长就会出现反弹。因此，必须严格执行计划生育政策，毫不放松、毫不解怠，构建稳定低生育长效机制。一方面要完善服务。另一方面要加强约束。服务是第一位、根本性的措施，服务工作要做深、做细，寓管理于服务之中，体现人文关怀，体现党和政府对人民的大爱；约束措施要更加严格、更加严密，平等对待，没有价钱可讲。建立完善有奖举报制度，坚决依法查处违纪违法生育案件，加大对违法生育问题的查处力度。重点查处一批党员干部和名人、富人违法生育案件，公开处理结果，坚决杜绝“偷着生抢着生”、“有钱就能多生”、“利用职权超生”等现象。服务和约束这两方面工作，都要一级抓一级，层层抓落实，环环相扣，不遗漏洞、不留死角。</w:t>
      </w:r>
    </w:p>
    <w:p>
      <w:pPr>
        <w:ind w:left="0" w:right="0" w:firstLine="560"/>
        <w:spacing w:before="450" w:after="450" w:line="312" w:lineRule="auto"/>
      </w:pPr>
      <w:r>
        <w:rPr>
          <w:rFonts w:ascii="宋体" w:hAnsi="宋体" w:eastAsia="宋体" w:cs="宋体"/>
          <w:color w:val="000"/>
          <w:sz w:val="28"/>
          <w:szCs w:val="28"/>
        </w:rPr>
        <w:t xml:space="preserve">2、扎实做好流动人口的计生工作。目前，流动人口大多处于生育旺盛期，而且多数居住在管理难度较大的城乡结合部，已成为违法生育的主要人群。流动人口的计生工作既是重点，也是难点，抓好这项工作，必须认真落实国务院《流动人口计划生育工作条例》和省政府办公厅《关于加强流动人口服务管理工作的意见》，建立健全以流入地为主、流出地和流入地协调配合的“属地化管理、市民化服务”工作新机制，形成城乡联手、区域合作、部门配合的“一盘棋”格局，坚决杜绝互相推诿扯皮观象。元旦春节期间，正是外出务工人员返乡过年的流动高峰期，也是抓好人口计生工作的有利时机。要充分利用这一段时间，加大政策法规宣传力度，开展奖励扶助特困帮扶和计划生育技术服务下乡活动，寓管理于服务之中。</w:t>
      </w:r>
    </w:p>
    <w:p>
      <w:pPr>
        <w:ind w:left="0" w:right="0" w:firstLine="560"/>
        <w:spacing w:before="450" w:after="450" w:line="312" w:lineRule="auto"/>
      </w:pPr>
      <w:r>
        <w:rPr>
          <w:rFonts w:ascii="宋体" w:hAnsi="宋体" w:eastAsia="宋体" w:cs="宋体"/>
          <w:color w:val="000"/>
          <w:sz w:val="28"/>
          <w:szCs w:val="28"/>
        </w:rPr>
        <w:t xml:space="preserve">3、综合治理出生人口性别比偏高问题。出生人口性别比偏高问题，不仅是人口问题，而且是社会问题、政治问题，影响经济发展和社会稳定。近年来，我省坚持多措并举、强化工作合力，出生人口性别比呈缓慢下降趋势。今年，生练同志代表省政府在国家人口计生委召开的“合肥会议”上，作了典型发言，但我省出生人口性别比长期高位运行仍是一个十分突出的问题，有少数地方甚至呈现上升趋势。因此，必须坚持不懈抓下去，特别是出生人口性别比持续攀升的地方党政领导同志，更应高度重视，强化措施。要深入开展“婚育新风进万家”活动，广泛宣传男女平等、少生优生等文明婚育观念，普及保护妇女儿童权益的法律知识；继续推进“关爱女孩行动”，努力营造生男生女都一样的文明风尚和有利于女孩健康成长的社会环境；特别要大力开展打击“两非”活动，人口计生、公安、卫生、药监、工商等部门密切配合，严厉打击非法鉴定胎儿性别、非法终止妊娠行为，严厉惩处溺弃、残害、遗弃女婴的违法犯罪活动。加强对医院、诊所及B超操作人员的监督管理，不断健全综合治理出生人口性别比偏高的制度和机制，从源头上杜绝“两非”行为。在这方面，手段要硬，措施要强，凡是涉嫌“两非”行为的机构和个人，要一律严肃查处。</w:t>
      </w:r>
    </w:p>
    <w:p>
      <w:pPr>
        <w:ind w:left="0" w:right="0" w:firstLine="560"/>
        <w:spacing w:before="450" w:after="450" w:line="312" w:lineRule="auto"/>
      </w:pPr>
      <w:r>
        <w:rPr>
          <w:rFonts w:ascii="宋体" w:hAnsi="宋体" w:eastAsia="宋体" w:cs="宋体"/>
          <w:color w:val="000"/>
          <w:sz w:val="28"/>
          <w:szCs w:val="28"/>
        </w:rPr>
        <w:t xml:space="preserve">4、积极推进优生优育，提高出生人口素质。提高出生人口素质，是人口计生工作的落脚点，是确保国民素质的基础和前提，事关千家万户的幸福和国家民族的未来。我省每年出生的先天性残疾儿达7000多例，给家庭和社会带来沉重的负担。对此，各级政府一定要强化责任意识，制定好提高出生人口素质的规划和行动计划，将出生人口素质指标纳入人口目标管理责任制，从根本上加强这项工作。要深入开展优生优育宣传咨询服务，提高群众的优生保健意识和能力。卫生、人口计生部门要密切配合，大力实施生殖健康促进计划和出生缺陷干预工程，积极倡导婚前健康检查，广泛开展产前筛查、新生儿疾病筛查和康复工作，建立健全出生缺陷定期通报、预报和预警制度。特别是要抓好基层公共卫生和计划生育服务体系建设，为优生创造条件。积极开展婴幼儿早期教育，强化对独生子女社会行为的教育和培养。加强农村寄宿制学校建设，使留守儿童拥有一个良好的学习生活环境。</w:t>
      </w:r>
    </w:p>
    <w:p>
      <w:pPr>
        <w:ind w:left="0" w:right="0" w:firstLine="560"/>
        <w:spacing w:before="450" w:after="450" w:line="312" w:lineRule="auto"/>
      </w:pPr>
      <w:r>
        <w:rPr>
          <w:rFonts w:ascii="宋体" w:hAnsi="宋体" w:eastAsia="宋体" w:cs="宋体"/>
          <w:color w:val="000"/>
          <w:sz w:val="28"/>
          <w:szCs w:val="28"/>
        </w:rPr>
        <w:t xml:space="preserve">三、构建统筹解决人口问题的体制机制</w:t>
      </w:r>
    </w:p>
    <w:p>
      <w:pPr>
        <w:ind w:left="0" w:right="0" w:firstLine="560"/>
        <w:spacing w:before="450" w:after="450" w:line="312" w:lineRule="auto"/>
      </w:pPr>
      <w:r>
        <w:rPr>
          <w:rFonts w:ascii="宋体" w:hAnsi="宋体" w:eastAsia="宋体" w:cs="宋体"/>
          <w:color w:val="000"/>
          <w:sz w:val="28"/>
          <w:szCs w:val="28"/>
        </w:rPr>
        <w:t xml:space="preserve">人口系统是社会系统的—个部分，各种矛盾相互交织、渗透。解决这些矛盾。必须按照中央提出的“统筹解决人口问题”的总要求，坚恃以人为本，遵循经济社会发展和人口再生产的客观规律，实行统筹和综合施治。构建完善统筹解决人口问题的体制机制。</w:t>
      </w:r>
    </w:p>
    <w:p>
      <w:pPr>
        <w:ind w:left="0" w:right="0" w:firstLine="560"/>
        <w:spacing w:before="450" w:after="450" w:line="312" w:lineRule="auto"/>
      </w:pPr>
      <w:r>
        <w:rPr>
          <w:rFonts w:ascii="宋体" w:hAnsi="宋体" w:eastAsia="宋体" w:cs="宋体"/>
          <w:color w:val="000"/>
          <w:sz w:val="28"/>
          <w:szCs w:val="28"/>
        </w:rPr>
        <w:t xml:space="preserve">1、进一步健全完善人口计生工作利益导向机制。这是提高人口和计划生育保障能力的关键。在市场经济条件下，我们必须关注人们合理的利益诉求，善于通过利益杠杆促进工作，单纯靠行政干预和处罚手段，工作就很难维持下去。要坚持约束和激励相结合、合理补偿与依法处置相结合，鼓励计划生育家庭为国家做出贡献。同时让他们优先分享改革发展的成果，比如，有的城郊村，政策同时让他们优先分享改革发展的成果，比如有的城郊村政策外生育一个孩子罚款两三万，但是多一个孩子就可以多一点地。在征地补偿时就可以多十几万元，这样就会鼓励政策外生育。我们要综合运用法律、行政、教育、经济等手段，认真解决计划生育家庭的实际困难。当前，要注意解决好三方面的问题：一是认真落实现有的奖励优惠政策。二是加强经济社会政策与人口计生利益导向政策的有效衔接。各项民生政策都应体现计划生育家庭优先优惠原则。重点做好养老、医疗、教育、住房、就业、移民安置、土地承包、林权制度改革等惠民政策与人口计生政策的有效衔接。要进一步完善计划生育奖励政策，实现计划生育奖励政策全覆盖。在新农合、新农保中，要对计划生育家庭给予适当优惠补贴。三是建立长效综合保障机制。围绕优生优育、子女成才、抵御风险、生殖健康、家庭致富和养老保障等六个方面，不断建立完善有利于计划生育家庭的利益导向政策。</w:t>
      </w:r>
    </w:p>
    <w:p>
      <w:pPr>
        <w:ind w:left="0" w:right="0" w:firstLine="560"/>
        <w:spacing w:before="450" w:after="450" w:line="312" w:lineRule="auto"/>
      </w:pPr>
      <w:r>
        <w:rPr>
          <w:rFonts w:ascii="宋体" w:hAnsi="宋体" w:eastAsia="宋体" w:cs="宋体"/>
          <w:color w:val="000"/>
          <w:sz w:val="28"/>
          <w:szCs w:val="28"/>
        </w:rPr>
        <w:t xml:space="preserve">2、建立健全人口计生工作民主管理机制。人民群众是社会变革、前进的决定力量，做好人口计生工作必须尊重群众、服务群众、依靠群众。一是要规范基层政府的职责和权限，赋权于群众和社会自治组织。加强对群众自治组织的帮助和指导，增强群众参与自治的能力。坚持依法办事，切实尊重和维护群众的知情权、参与权与监督权。二是要大力椎进人口计生工作政务公开和村务公开。认真落实《政府信息公开条例》，通过大众传媒和政务、村务公开栏等，公开各项人口和计划生育法律法规、政策制度、办事规程。三是要充分发挥计划生育协会等群众团体的主力军作用。畅通群众诉求表达渠道，加强群众意见和建议的收集、分析与互动，接受社会监督。</w:t>
      </w:r>
    </w:p>
    <w:p>
      <w:pPr>
        <w:ind w:left="0" w:right="0" w:firstLine="560"/>
        <w:spacing w:before="450" w:after="450" w:line="312" w:lineRule="auto"/>
      </w:pPr>
      <w:r>
        <w:rPr>
          <w:rFonts w:ascii="宋体" w:hAnsi="宋体" w:eastAsia="宋体" w:cs="宋体"/>
          <w:color w:val="000"/>
          <w:sz w:val="28"/>
          <w:szCs w:val="28"/>
        </w:rPr>
        <w:t xml:space="preserve">3、建立健全与统筹解决人口问题相适应的政策评价体系。过去我们坚持党政一把手亲自抓、负总责，工作很有成效，这个老办法还要坚持，抓出新的成效。要探索建立涵盖人口数量、素质、结构、分布的综合指标体系，探索开展对人口综合承载力的变动清况和人口协调程度的评估。当前，有少数地方统筹解决人口问题的意识弱化，片面追求经济总量，人均意识淡薄，不注重相关政策与人口计生政策的衔接。今后，各级党委、政府和相关部门，在评先评优、干部提拔方面应征求人口计生部门意见，在涉及事关全局、事关长远的一些重大政策出台时，应主动与人口计生部门沟通协商。</w:t>
      </w:r>
    </w:p>
    <w:p>
      <w:pPr>
        <w:ind w:left="0" w:right="0" w:firstLine="560"/>
        <w:spacing w:before="450" w:after="450" w:line="312" w:lineRule="auto"/>
      </w:pPr>
      <w:r>
        <w:rPr>
          <w:rFonts w:ascii="宋体" w:hAnsi="宋体" w:eastAsia="宋体" w:cs="宋体"/>
          <w:color w:val="000"/>
          <w:sz w:val="28"/>
          <w:szCs w:val="28"/>
        </w:rPr>
        <w:t xml:space="preserve">四、切实加强人口和计划生育工作的组织领导</w:t>
      </w:r>
    </w:p>
    <w:p>
      <w:pPr>
        <w:ind w:left="0" w:right="0" w:firstLine="560"/>
        <w:spacing w:before="450" w:after="450" w:line="312" w:lineRule="auto"/>
      </w:pPr>
      <w:r>
        <w:rPr>
          <w:rFonts w:ascii="宋体" w:hAnsi="宋体" w:eastAsia="宋体" w:cs="宋体"/>
          <w:color w:val="000"/>
          <w:sz w:val="28"/>
          <w:szCs w:val="28"/>
        </w:rPr>
        <w:t xml:space="preserve">人口计生工作是一项复杂的系统工程。各级党委、政府是责任主体，必须进一步加强领导，完善工作机制，推动各项工作落到实处。</w:t>
      </w:r>
    </w:p>
    <w:p>
      <w:pPr>
        <w:ind w:left="0" w:right="0" w:firstLine="560"/>
        <w:spacing w:before="450" w:after="450" w:line="312" w:lineRule="auto"/>
      </w:pPr>
      <w:r>
        <w:rPr>
          <w:rFonts w:ascii="宋体" w:hAnsi="宋体" w:eastAsia="宋体" w:cs="宋体"/>
          <w:color w:val="000"/>
          <w:sz w:val="28"/>
          <w:szCs w:val="28"/>
        </w:rPr>
        <w:t xml:space="preserve">1、进一步强化领导责任。人口和计划生育工作能不能搞好，关键是各级领导同志是不是真正解决认识问题、是不是真正抓落实。要按照党政一把手亲自抓、负总责的要求，坚持“两种生产”一起抓，经济社会发展和人口计生工作协调推进，建立健全领导干部计划生育工作责任制，组织协调各方面力量认真解决人口计生工作中的重大问题。要进一步健全人口计生工作综合决策与统筹协调机制，完善责任制度，确保责任到位、措施到位、投入到位，努力形成“政府主导、部门协同、群众参与、区域协作”的综合治理人口问题工作格局。</w:t>
      </w:r>
    </w:p>
    <w:p>
      <w:pPr>
        <w:ind w:left="0" w:right="0" w:firstLine="560"/>
        <w:spacing w:before="450" w:after="450" w:line="312" w:lineRule="auto"/>
      </w:pPr>
      <w:r>
        <w:rPr>
          <w:rFonts w:ascii="宋体" w:hAnsi="宋体" w:eastAsia="宋体" w:cs="宋体"/>
          <w:color w:val="000"/>
          <w:sz w:val="28"/>
          <w:szCs w:val="28"/>
        </w:rPr>
        <w:t xml:space="preserve">2、进一步严格目标管理。多年来，严格的目标管理责任制在稳定低生育水平、统筹解决人口问题中发挥了重要作用，必须坚定不移地加以坚持和完善。要建立健全与统筹解决人口问题相适应的政绩评价体系，严格实行党政领导、相关部门、人口计生部门“三线”目标管理责任制和“一票否决”。在选拔任用干部时，要严格实行计划生育审查，对履行人口计划生育工作职责不力的、有违法生育行为的，不能提拔使用。</w:t>
      </w:r>
    </w:p>
    <w:p>
      <w:pPr>
        <w:ind w:left="0" w:right="0" w:firstLine="560"/>
        <w:spacing w:before="450" w:after="450" w:line="312" w:lineRule="auto"/>
      </w:pPr>
      <w:r>
        <w:rPr>
          <w:rFonts w:ascii="宋体" w:hAnsi="宋体" w:eastAsia="宋体" w:cs="宋体"/>
          <w:color w:val="000"/>
          <w:sz w:val="28"/>
          <w:szCs w:val="28"/>
        </w:rPr>
        <w:t xml:space="preserve">3、进一步加强基层基础工作。人口计生的各项政策要落实到千家万户，关键在基层，重点在农村。要把创建优质服务先进县作为县(市、区)人口计生工作的抓手，以新农村新家庭活动为载体，以优质服务为主题。切实提高基层基础工作水平。要确保基层计生机构和队伍的稳定，加强培训和管理，健全工作制度，切实做到有人管事、有钱办事、有章理事。要坚持依法行政，强化行政执法监督检查，坚决防止因违法行政引发计划生育恶性案件，保障广大群众依法实行计划生育的合法权益。</w:t>
      </w:r>
    </w:p>
    <w:p>
      <w:pPr>
        <w:ind w:left="0" w:right="0" w:firstLine="560"/>
        <w:spacing w:before="450" w:after="450" w:line="312" w:lineRule="auto"/>
      </w:pPr>
      <w:r>
        <w:rPr>
          <w:rFonts w:ascii="宋体" w:hAnsi="宋体" w:eastAsia="宋体" w:cs="宋体"/>
          <w:color w:val="000"/>
          <w:sz w:val="28"/>
          <w:szCs w:val="28"/>
        </w:rPr>
        <w:t xml:space="preserve">4、进一步优化工作环境。人口和计划生育事业是具有显著社会效益的公益性事业，对人口和计划生育事业的投入，是保稳定、促发展的基础性投入。要纳入公共财政保障范围。各级政府要按照中央要求，进一步加大对人口计生事业的投入，特别要加大对农村和贫困地区人口计生事业的投入。</w:t>
      </w:r>
    </w:p>
    <w:p>
      <w:pPr>
        <w:ind w:left="0" w:right="0" w:firstLine="560"/>
        <w:spacing w:before="450" w:after="450" w:line="312" w:lineRule="auto"/>
      </w:pPr>
      <w:r>
        <w:rPr>
          <w:rFonts w:ascii="宋体" w:hAnsi="宋体" w:eastAsia="宋体" w:cs="宋体"/>
          <w:color w:val="000"/>
          <w:sz w:val="28"/>
          <w:szCs w:val="28"/>
        </w:rPr>
        <w:t xml:space="preserve">5、进一步建强干部队伍。人口计生工作牵涉面广、难度大，必须依靠一支能打硬仗的干部队伍。要以能力建设为核心，以职业化建设为契机，提高计生干部的综合素质，提高人口计生公共服务和社会管理水平。</w:t>
      </w:r>
    </w:p>
    <w:p>
      <w:pPr>
        <w:ind w:left="0" w:right="0" w:firstLine="560"/>
        <w:spacing w:before="450" w:after="450" w:line="312" w:lineRule="auto"/>
      </w:pPr>
      <w:r>
        <w:rPr>
          <w:rFonts w:ascii="宋体" w:hAnsi="宋体" w:eastAsia="宋体" w:cs="宋体"/>
          <w:color w:val="000"/>
          <w:sz w:val="28"/>
          <w:szCs w:val="28"/>
        </w:rPr>
        <w:t xml:space="preserve">同志们，明年是实施“十二五”规划的开局之年，做好人口计生工作，任务艰巨，责任重大。我们要以党的十七届五中全会精神为指导，深入贯彻落实科学发展观，坚定信心，迎难而上，开拓进取，真抓实干，统筹解决好人口问题，为把湖北建设成为促进中部地区崛起的重要战略支点而不懈努力，以优异成绩迎接中国共产党成立90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第五篇：同志在县委工作会议上的讲话</w:t>
      </w:r>
    </w:p>
    <w:p>
      <w:pPr>
        <w:ind w:left="0" w:right="0" w:firstLine="560"/>
        <w:spacing w:before="450" w:after="450" w:line="312" w:lineRule="auto"/>
      </w:pPr>
      <w:r>
        <w:rPr>
          <w:rFonts w:ascii="宋体" w:hAnsi="宋体" w:eastAsia="宋体" w:cs="宋体"/>
          <w:color w:val="000"/>
          <w:sz w:val="28"/>
          <w:szCs w:val="28"/>
        </w:rPr>
        <w:t xml:space="preserve">咬定目标真抓苦干</w:t>
      </w:r>
    </w:p>
    <w:p>
      <w:pPr>
        <w:ind w:left="0" w:right="0" w:firstLine="560"/>
        <w:spacing w:before="450" w:after="450" w:line="312" w:lineRule="auto"/>
      </w:pPr>
      <w:r>
        <w:rPr>
          <w:rFonts w:ascii="宋体" w:hAnsi="宋体" w:eastAsia="宋体" w:cs="宋体"/>
          <w:color w:val="000"/>
          <w:sz w:val="28"/>
          <w:szCs w:val="28"/>
        </w:rPr>
        <w:t xml:space="preserve">确保全年经济发展目标顺利实现</w:t>
      </w:r>
    </w:p>
    <w:p>
      <w:pPr>
        <w:ind w:left="0" w:right="0" w:firstLine="560"/>
        <w:spacing w:before="450" w:after="450" w:line="312" w:lineRule="auto"/>
      </w:pPr>
      <w:r>
        <w:rPr>
          <w:rFonts w:ascii="宋体" w:hAnsi="宋体" w:eastAsia="宋体" w:cs="宋体"/>
          <w:color w:val="000"/>
          <w:sz w:val="28"/>
          <w:szCs w:val="28"/>
        </w:rPr>
        <w:t xml:space="preserve">------同志在县委工作会议上的讲话</w:t>
      </w:r>
    </w:p>
    <w:p>
      <w:pPr>
        <w:ind w:left="0" w:right="0" w:firstLine="560"/>
        <w:spacing w:before="450" w:after="450" w:line="312" w:lineRule="auto"/>
      </w:pPr>
      <w:r>
        <w:rPr>
          <w:rFonts w:ascii="宋体" w:hAnsi="宋体" w:eastAsia="宋体" w:cs="宋体"/>
          <w:color w:val="000"/>
          <w:sz w:val="28"/>
          <w:szCs w:val="28"/>
        </w:rPr>
        <w:t xml:space="preserve">（2025年8月2日）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这次县委工作会议，是在省十一次党代会提出的建设“西部强省”、“实施陕南突破发展”的新形势下，在深入贯彻市二届二次全委会的重要时期召开的一次会议。崔书记的报告，坚持以科学发展观为</w:t>
      </w:r>
    </w:p>
    <w:p>
      <w:pPr>
        <w:ind w:left="0" w:right="0" w:firstLine="560"/>
        <w:spacing w:before="450" w:after="450" w:line="312" w:lineRule="auto"/>
      </w:pPr>
      <w:r>
        <w:rPr>
          <w:rFonts w:ascii="宋体" w:hAnsi="宋体" w:eastAsia="宋体" w:cs="宋体"/>
          <w:color w:val="000"/>
          <w:sz w:val="28"/>
          <w:szCs w:val="28"/>
        </w:rPr>
        <w:t xml:space="preserve">指导，紧扣突破发展主题，客观总结和深刻分析了上半年的工作和当前面临的形势，进一步明确了下一步的工作重点和落实举措。我们一定要认真学习，切实抓好落实。下面，我着重就当前的经济工作讲几点意见。</w:t>
      </w:r>
    </w:p>
    <w:p>
      <w:pPr>
        <w:ind w:left="0" w:right="0" w:firstLine="560"/>
        <w:spacing w:before="450" w:after="450" w:line="312" w:lineRule="auto"/>
      </w:pPr>
      <w:r>
        <w:rPr>
          <w:rFonts w:ascii="宋体" w:hAnsi="宋体" w:eastAsia="宋体" w:cs="宋体"/>
          <w:color w:val="000"/>
          <w:sz w:val="28"/>
          <w:szCs w:val="28"/>
        </w:rPr>
        <w:t xml:space="preserve">一、冷静分析，准确把握经济运行态势</w:t>
      </w:r>
    </w:p>
    <w:p>
      <w:pPr>
        <w:ind w:left="0" w:right="0" w:firstLine="560"/>
        <w:spacing w:before="450" w:after="450" w:line="312" w:lineRule="auto"/>
      </w:pPr>
      <w:r>
        <w:rPr>
          <w:rFonts w:ascii="宋体" w:hAnsi="宋体" w:eastAsia="宋体" w:cs="宋体"/>
          <w:color w:val="000"/>
          <w:sz w:val="28"/>
          <w:szCs w:val="28"/>
        </w:rPr>
        <w:t xml:space="preserve">今年以来，我们坚持以科学发展观为指导，认真贯彻落实县十五次党代会和县人大十五届六次会议精神，按照突破发展的总体要求，理清思路，找准重点，全县经济总体呈现运行好、速度快、特色强、亮点多的良好态势，突破发展迈出了坚实的步伐。主要表现在：一是国民经济稳步增长。反映经济运行情况的四大指标保持较高增速。前6个月，全县实现gdp1.33亿元，同比增长11.5%;其中一、二、三产业同比分别增长14.4%、6.8%、11.9%；完成财政总收入1316万元，同比增长40.1%，其中地方财政收入823万元，同比增长48.1％；农民人均现金收入988元，同比增长9.2%。产业大户带动作用明显，规模不断扩大，效益显著提高，增长方式日趋科学合理。生猪饲养量达13.8万头，完成任务的78.3%。新发展草本药材4.7万亩，其中绞股蓝6000亩。种植魔芋1.1万亩。完成粮食种植面积14.4万亩。上半年规模以上工业实现总产值1216万元,同比增长4.4%。县美味佳食品公司技改一期工程全面完成，津元春食品公司系列绿色食品加工项目全面启动，精洗煤厂建设项目全面竣工，天合板石厂综合改造全面完成，建材公司产销两旺。二是项目建设强势推进。全局抓项目的意识明显增强，进展速度加快，带动效益显著，以干争投的建设氛围日益浓厚。截止6月底，已开工项目30个，完成固定资产投资9988万元，同比增长58.3%。通村水泥路完成路面铺设40公里，207省道大修完成工程总量的85%。县城主街道综合改造完成投资350余万元，与群众息息相关的公共服务设施建设进一步加强，重建轻管的现象逐步改善，“擦亮镇坪”推动了城乡脏乱差治理，县城环境质量有了提升。南江大道路基建设完成形象进度的70%，垃圾填埋厂完成形象进度的60%。110kv输变电站建设步伐加快，浪河、竹节溪等电站建设进展顺利。新启动并建成了一批农田、水利、生态、沼气等涉农项目，11个省市县新农村示范村、新启动的9个扶贫重点村和1个整乡推进新农村示范乡基础条件和面貌显著改善。三是对外开放成效显著。大力实施招商引资工作，新引进项目5个，引进资金2.35亿元。以“自然国心”旅游品牌为重点的宣传推介声势强大，“自然国心”旅游品牌影响不断扩大。在“西洽会”和“龙舟节”期间，成功举办了“镇坪绿色资源推介会”和“镇坪‘自然国心’旅游开发研讨会”。景区景点建设迈出实质性步伐，投资100余万元的“自然国心”--鸡心岭核心景区一期工程全面竣工，养麝实验场特种动物观赏园建成营业，狮子凸公园一期工程建设基本完成。旅游配套服务设施和“农家乐”提档升级步伐加快，接待能力进一步提高。华南虎调查取得重大突破，专家一致认定镇坪仍有华南虎存在。四是社会事业长足发展。科技为农服务水平进一步提高，启动实施了科技特派员工作。中小学危房改造步伐加快，“教育管理年”活动深入开展，县中等职业技术学校挂牌成立。新型农村合作医疗全面启动，参合率达91.5%。计划生育新农村新家庭和省级计划生育优质服务先进县创建活动稳步推进，低生育水平保持稳定，出生人口政策符合率达98.9%。5个特困村脱贫攻坚稳步推进，五保户集中供养体系建设步伐加快，困难群众生产生活条件逐步改善。五是全县大局保持稳定。高度重视防汛防滑工作，预案体系进一步健全，经受了“7.5”洪涝灾害严峻考验，未出现人员伤亡，最大限度降低了人民生命财产损失。采取县级领导包片、主管领导负责的办法，“三排查、三落实”工作得到夯实。以交通、矿山为重点的安全专项整治成效显著，安全生产四项指标与去年同期相比明显下降。深入开展“平安镇坪”创建活动，严厉打击各类犯罪行为，社会治安综合治理得到加强。</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也还存在一些问题：一是工业“短腿”的制约愈加突出，工业项目少、建设周期长、技术改造慢、对一产和三产的拉动乏力，难以支撑突破发展的全局。二是经济运行中的薄弱环节凸显，产业层次较低，就业形势依然严峻，物价上涨的趋势不容忽视。三是项目建设进展不平衡，缺乏大的项目支撑，固定资产投资后劲不足。四是面对建设西部强省和陕南突破发展的新形势，我们的行为方式和精神状态尚未自觉适应，发展</w:t>
      </w:r>
    </w:p>
    <w:p>
      <w:pPr>
        <w:ind w:left="0" w:right="0" w:firstLine="560"/>
        <w:spacing w:before="450" w:after="450" w:line="312" w:lineRule="auto"/>
      </w:pPr>
      <w:r>
        <w:rPr>
          <w:rFonts w:ascii="宋体" w:hAnsi="宋体" w:eastAsia="宋体" w:cs="宋体"/>
          <w:color w:val="000"/>
          <w:sz w:val="28"/>
          <w:szCs w:val="28"/>
        </w:rPr>
        <w:t xml:space="preserve">意识、创业意识、市场意识、风险意识、竞争意识不够浓厚，与突破发展的逼人形势形成强烈反差。我们务必要从思想上、工作上、领导上、作风上引起高度重视，以奋发有为的精神状态，快步跟进西部强省建设，奋力推进镇坪经济社会突破发展。</w:t>
      </w:r>
    </w:p>
    <w:p>
      <w:pPr>
        <w:ind w:left="0" w:right="0" w:firstLine="560"/>
        <w:spacing w:before="450" w:after="450" w:line="312" w:lineRule="auto"/>
      </w:pPr>
      <w:r>
        <w:rPr>
          <w:rFonts w:ascii="宋体" w:hAnsi="宋体" w:eastAsia="宋体" w:cs="宋体"/>
          <w:color w:val="000"/>
          <w:sz w:val="28"/>
          <w:szCs w:val="28"/>
        </w:rPr>
        <w:t xml:space="preserve">二、咬定目标，坚定不移推进经济发展</w:t>
      </w:r>
    </w:p>
    <w:p>
      <w:pPr>
        <w:ind w:left="0" w:right="0" w:firstLine="560"/>
        <w:spacing w:before="450" w:after="450" w:line="312" w:lineRule="auto"/>
      </w:pPr>
      <w:r>
        <w:rPr>
          <w:rFonts w:ascii="宋体" w:hAnsi="宋体" w:eastAsia="宋体" w:cs="宋体"/>
          <w:color w:val="000"/>
          <w:sz w:val="28"/>
          <w:szCs w:val="28"/>
        </w:rPr>
        <w:t xml:space="preserve">下半年，按照市委、市政府要求，我县对国民经济和社会发展计划目标进</w:t>
      </w:r>
    </w:p>
    <w:p>
      <w:pPr>
        <w:ind w:left="0" w:right="0" w:firstLine="560"/>
        <w:spacing w:before="450" w:after="450" w:line="312" w:lineRule="auto"/>
      </w:pPr>
      <w:r>
        <w:rPr>
          <w:rFonts w:ascii="宋体" w:hAnsi="宋体" w:eastAsia="宋体" w:cs="宋体"/>
          <w:color w:val="000"/>
          <w:sz w:val="28"/>
          <w:szCs w:val="28"/>
        </w:rPr>
        <w:t xml:space="preserve">行了调整，主要是：国民生产总值达到3.6亿元，固定资产投资2.6亿元，财政收入2400万元，农民人均纯收入2150元，城镇居民人均可支配收入7800元。与年初的发展任务相比，各项考核指标都有大幅增加，完成目标任务十分艰巨。我们务必振奋精神，坚定信心，敢上硬肩，扛死任务，把各项目标任务不折不扣地落到实处。</w:t>
      </w:r>
    </w:p>
    <w:p>
      <w:pPr>
        <w:ind w:left="0" w:right="0" w:firstLine="560"/>
        <w:spacing w:before="450" w:after="450" w:line="312" w:lineRule="auto"/>
      </w:pPr>
      <w:r>
        <w:rPr>
          <w:rFonts w:ascii="宋体" w:hAnsi="宋体" w:eastAsia="宋体" w:cs="宋体"/>
          <w:color w:val="000"/>
          <w:sz w:val="28"/>
          <w:szCs w:val="28"/>
        </w:rPr>
        <w:t xml:space="preserve">（一）强化任务观念，奋力实现产业建设突破。要按照调整后的目标任务，逐项对照，逐一落实，确保一、二、三产业分别增长15%、14.5%、15.2%。要坚定不移推进“135”富民工程不动摇，大力实施强村大户、集约经营，不断提升产业化水平，建立农民稳步增收的长效机制。要着眼于为特色工业建立稳定的原料基地，突出畜牧、绞股蓝、魔芋等覆盖面大、具有特色产业优势的项目，按照“一村一品”的要求，因地制宜，逐村确定主打品种，促进规模化养殖和专业化生产，加速农业集约化进程。当前，要以生猪养殖为重点，强力推进畜牧强乡镇建设和养殖大户建设，突出抓好生猪存栏补栏、基础母畜发展和疫病防治，确保生猪饲养总量达16.5万头。积极争取生猪生产供应的各项补助政策，切实搞好以猪肉供应为重点的“菜篮子”工程，确保生猪市场供应正常。要扎实搞好药材的田间管理、采收和深加工，保障药材品质，拓宽购销市场，提高经济效益。切实抓好秋季农业生产，确保粮食总产达2.8万吨以上；要积极组织好以板栗、核桃等林副产品为主的小秋收工作，多渠道增加农民收入。坚持把劳务经济作为转移富余劳动力、拓宽农民增收渠道、促进全民创业的重要措施来抓，使之成为农民持续增收的重要渠道。工业要抓住下半年产品销售旺季的大好时机，坚持以抓生产、提效益为重点，想尽千方百计，使津元春、精洗煤厂、天合板石厂、建材公司等企业产值过千万；要全力加快美味佳公司生产技改，形成年产3000吨腊肉、5000吨分割肉生产能力。在确保安全生产的前提下，扎实搞好煤炭生产，确保国有及规模以上工业产值达7000万元；要以科学务实的态度认真总结县制药厂存在的困难和问题，积极帮助企业走出困境，振兴医药工业。各级各部门要一如既往地帮助支持企业发展，更加主动地为企业搞好协调服务;要大力支持企业实施技术改造，以先进技术和装备改造提升企业的市场竞争力，促进企业发展壮大;要毫不动摇地鼓励、支持、引导非公有制经济发展，形成各种所有制经济平等竞争、相互促进的新格局。要切实抓好宾馆、餐饮、“农家乐”的提档升级，着力搞活城乡商贸流通，强化市场监管，规范市场秩序，繁荣市场经济，刺激民众消费，拉动三产大幅增长。</w:t>
      </w:r>
    </w:p>
    <w:p>
      <w:pPr>
        <w:ind w:left="0" w:right="0" w:firstLine="560"/>
        <w:spacing w:before="450" w:after="450" w:line="312" w:lineRule="auto"/>
      </w:pPr>
      <w:r>
        <w:rPr>
          <w:rFonts w:ascii="宋体" w:hAnsi="宋体" w:eastAsia="宋体" w:cs="宋体"/>
          <w:color w:val="000"/>
          <w:sz w:val="28"/>
          <w:szCs w:val="28"/>
        </w:rPr>
        <w:t xml:space="preserve">（二）强化效益观念，确保项目建设增势强劲。要牢固确立项目是全局的意识，坚持用项目建设评价发展，用项目质量和效益作为目标责任考核的主要指标，确保重点项目建设任务全面完成。在项目建设上，要突出“快”和“精”，按照“一个项目就是一个精品”的建设要求，严格工期观念，明确时限要求。要全面清理在建项目，确保如期竣工达产，积极推进一批项目的前期准备工作。要突出抓好以通村水泥路建设为重点的公路建设，确保在10月底前高质量完成100公里通村水泥路建设任务；加快农村公路养护体制改革步伐；完成207省道大修工程，全力推进瓦界路建设；继续抓好镇（坪）城（口）路项目争取工作，力争早日开工建设。完成110kv输变电站建设，加快推进浪河、八宝溪、慈溪沟、竹节溪电站建设，开工建设斐河、隆鑫、跳鱼潭水电站。各级各部门要牢固树立抓大项目的意识，抢抓下半年项目争取的黄金季节，采取一切措施，想千方、设百计，勤跑苦争，力争使一批新的经济效益好、带动作用强的水利、交通、生态、农业、工业、社会事业和灾后重建项目落户镇坪。要始终树立开放决定发展的理念，坚持把改善投资环境作生命线工程来抓，强化社会信用，规范行政行为，提高办事效益，坚决查处影响投资环境和建设环境的各种行为。建立和完善招商引资新机制，以引进战略投资、大型企业为重点，提高招商引资的针对性，促进资源的优化配置。</w:t>
      </w:r>
    </w:p>
    <w:p>
      <w:pPr>
        <w:ind w:left="0" w:right="0" w:firstLine="560"/>
        <w:spacing w:before="450" w:after="450" w:line="312" w:lineRule="auto"/>
      </w:pPr>
      <w:r>
        <w:rPr>
          <w:rFonts w:ascii="宋体" w:hAnsi="宋体" w:eastAsia="宋体" w:cs="宋体"/>
          <w:color w:val="000"/>
          <w:sz w:val="28"/>
          <w:szCs w:val="28"/>
        </w:rPr>
        <w:t xml:space="preserve">（三）强化品位观念，快速推进城乡建设进度。以争创“省级文明县城”为目标，突出精美，体现品位，凸显特色，按照山水园林县城的建设要求，高起点、高标准加快县城建设步伐，真正形成“县城是一座公园，公园是一座县城”的格局。强化规划指导，高品位做好县城整体规划修编工作，从源头上杜绝重复建设和低水平开发。8月底以前完成南江河县城段景观规划，年内启动部分项目建设；加快主街道综合改造和垃圾填埋厂等项目建设；快速推进南江大道建设，确保年内贯通。大力实施集镇配套设施建设，深入推进集镇绿化、亮化、美化、净化工程，完善集镇功能，改善集镇面貌，建设靓丽集镇。以“三改三建三化”为重点，继续深入推进社会主义新农村建设，抓好通村公路、安全饮水、农田水利、土地复垦、中低产农田改造、退耕还林、移民搬迁和生态移民等涉农项目建设，不断改善农村路、电、水、通讯等基础条件。按照扶持政策到位、领导负责、整村推进、扶贫到户的思路，突出抓好5个特困村脱贫攻坚，不折不扣地完成工作任务，确保贫困农民的生产生活面貌有明显改善，3年实现稳定脱贫。坚持建管并举，一手抓配套设施建设，一手抓长效管理机制建立，深化“擦亮镇坪”的宣传教育，以落实责任和健全制度为核心，建立治理“脏乱差”的长效机制，努力改善城乡群众的生活环境。</w:t>
      </w:r>
    </w:p>
    <w:p>
      <w:pPr>
        <w:ind w:left="0" w:right="0" w:firstLine="560"/>
        <w:spacing w:before="450" w:after="450" w:line="312" w:lineRule="auto"/>
      </w:pPr>
      <w:r>
        <w:rPr>
          <w:rFonts w:ascii="宋体" w:hAnsi="宋体" w:eastAsia="宋体" w:cs="宋体"/>
          <w:color w:val="000"/>
          <w:sz w:val="28"/>
          <w:szCs w:val="28"/>
        </w:rPr>
        <w:t xml:space="preserve">（四）强化增收观念，坚决实现财政快速增长。今年财政收入任务艰巨，财政供需矛盾十分突出，确保财政收支平衡压力巨大。我们要坚定信心，深挖财政增收潜力，坚持依法治税理财，强化税收征管，加强重点税源的监控和收缴，严厉打击偷、逃、骗、漏税行为，做到应收尽收。要加强煤炭税费“一费制”管理，启动板石税费“一费制”，切实增加财政收入。要加强项目管理，加大税务稽查，严格税费减免审批，杜绝税费流失，确保财政收入目标任务全面完成。各级各部门要牢固树立过紧日子的思想，严格支出管理，强化预算钢性约束，确保财政收支平衡。要提高金融服务能力和水平，继续加大对农村产业建设、企业改革和民营经济提供信贷支持的力度。</w:t>
      </w:r>
    </w:p>
    <w:p>
      <w:pPr>
        <w:ind w:left="0" w:right="0" w:firstLine="560"/>
        <w:spacing w:before="450" w:after="450" w:line="312" w:lineRule="auto"/>
      </w:pPr>
      <w:r>
        <w:rPr>
          <w:rFonts w:ascii="宋体" w:hAnsi="宋体" w:eastAsia="宋体" w:cs="宋体"/>
          <w:color w:val="000"/>
          <w:sz w:val="28"/>
          <w:szCs w:val="28"/>
        </w:rPr>
        <w:t xml:space="preserve">三、抢抓机遇，全力以赴做好三件大事</w:t>
      </w:r>
    </w:p>
    <w:p>
      <w:pPr>
        <w:ind w:left="0" w:right="0" w:firstLine="560"/>
        <w:spacing w:before="450" w:after="450" w:line="312" w:lineRule="auto"/>
      </w:pPr>
      <w:r>
        <w:rPr>
          <w:rFonts w:ascii="宋体" w:hAnsi="宋体" w:eastAsia="宋体" w:cs="宋体"/>
          <w:color w:val="000"/>
          <w:sz w:val="28"/>
          <w:szCs w:val="28"/>
        </w:rPr>
        <w:t xml:space="preserve">“自然国心”品牌、华南虎保护、安巫高速公路项目对镇坪的经济实现重大突破发展具有决定性意义，抓好这三件事，就抓住了镇坪经济突破发展的关键。我们要立足当前，着眼长远，锲而不舍地将这三件大事干好、干成，真正造福镇坪人民。</w:t>
      </w:r>
    </w:p>
    <w:p>
      <w:pPr>
        <w:ind w:left="0" w:right="0" w:firstLine="560"/>
        <w:spacing w:before="450" w:after="450" w:line="312" w:lineRule="auto"/>
      </w:pPr>
      <w:r>
        <w:rPr>
          <w:rFonts w:ascii="宋体" w:hAnsi="宋体" w:eastAsia="宋体" w:cs="宋体"/>
          <w:color w:val="000"/>
          <w:sz w:val="28"/>
          <w:szCs w:val="28"/>
        </w:rPr>
        <w:t xml:space="preserve">（一）倾力打造“自然国心”品牌。镇坪最大的优势就是绿色生态自然禀赋和不可复制的独有品牌-“自然国心”品牌，这也是镇坪突破发展的希望所在。“自然国心”品牌不仅代表鸡心岭这个点，更重要的是代表整个镇坪县，不仅指旅游产业的单方面发展，更要体现镇坪经济社会全方位的发展。我们应从宏观上认识“自然国心”品牌，从整体上思考“自然国心”品牌，从发展上打造“自然国心”品牌。要将“自然国心”品牌渗透在经济社会发展的各个层面，以“自然国心”品牌开发为切入点，将城市、集镇、村庄建设等一系列开发都纳入到“自然国心”品牌上来定位、来规划、来建设。要继续深入开展一系列声势浩大的宣传推介活动，全方位、多角度推进“自然国心”品牌宣传，形成更加强烈的舆论氛围，让世人的目光都向“自然国心”聚集，真正使“自然国心”品牌成为镇坪的名片，成为全市、全省乃至全国性的知名品牌。</w:t>
      </w:r>
    </w:p>
    <w:p>
      <w:pPr>
        <w:ind w:left="0" w:right="0" w:firstLine="560"/>
        <w:spacing w:before="450" w:after="450" w:line="312" w:lineRule="auto"/>
      </w:pPr>
      <w:r>
        <w:rPr>
          <w:rFonts w:ascii="宋体" w:hAnsi="宋体" w:eastAsia="宋体" w:cs="宋体"/>
          <w:color w:val="000"/>
          <w:sz w:val="28"/>
          <w:szCs w:val="28"/>
        </w:rPr>
        <w:t xml:space="preserve">（二）全力做好华南虎这篇大文章。华南虎位于世界濒临灭绝动物之首。近年来，镇坪频频有华南虎出没。今年7月6日，在西安召开的陕西镇坪华南虎调查报告评审会上，专家一致认定“镇坪县现仍有华南虎生存”，立即引起国内外广泛关注，中、省、市各大媒体相继报道。镇坪仍有华南虎是振奋国人的消息，对提升镇坪知名度，促进镇坪经济社会发展必将产生巨大的推动作用。各级各部门必须进一步统一思想，提高认识，从讲政治的高度切实加大对华南虎的保护力度，积极投入到拯救华南虎的行动中来。要进一步加大镇坪华南虎的宣传推介，充分利用电视、报刊、网络等各种新闻媒体，加强对镇坪华南虎的宣传报道，形成强大的宣传声势，营造浓厚的宣传氛围，使更多的人们关注镇坪华南虎。林业、计划等部门要充分抢抓这一难得机遇，想尽千方百计，积极进省赴京争取项目，力争早日使华南虎自然保护区项目立项。要积极与国际国内华南虎保护组织进行联系，获取多方的资金和项目支持，全面促进镇坪华南虎保护工作。</w:t>
      </w:r>
    </w:p>
    <w:p>
      <w:pPr>
        <w:ind w:left="0" w:right="0" w:firstLine="560"/>
        <w:spacing w:before="450" w:after="450" w:line="312" w:lineRule="auto"/>
      </w:pPr>
      <w:r>
        <w:rPr>
          <w:rFonts w:ascii="宋体" w:hAnsi="宋体" w:eastAsia="宋体" w:cs="宋体"/>
          <w:color w:val="000"/>
          <w:sz w:val="28"/>
          <w:szCs w:val="28"/>
        </w:rPr>
        <w:t xml:space="preserve">（三）竭力争取安巫高速公路项目。以交通为重点的基础设施建设，既是镇坪突破发展的前提所在，也是实施突破发展的重点工程。交通条件的打破之日，就是镇坪经济的腾飞之日。近年来，镇坪交通在各级各部门的共同努力下，取得了突破性进展，初步形成了“三横八纵”的交通网络，但要解决制约镇坪经济发展的根本性问题，还必须争取到更高等级的公路或过境铁路。奉节至巫溪高速公路已开工建设并将于2025年竣工通车，安康至巫溪高速公路项目争取工作年初已在中、省、市“两会”上作为建议、提案提出。计划、交通等部门要继续高度重视此项工作，积极向上汇报，引起省、市领导更多的关心和支持。要尽快请求省、市成立争取该项目的工作机构，积极做好前期准备工作，必要时可与巫溪、竹溪、平利等县联合共同向上级汇报，搭建省与省之间的沟通合作平台，积极向国家交通部和发改委争取该项目立项。</w:t>
      </w:r>
    </w:p>
    <w:p>
      <w:pPr>
        <w:ind w:left="0" w:right="0" w:firstLine="560"/>
        <w:spacing w:before="450" w:after="450" w:line="312" w:lineRule="auto"/>
      </w:pPr>
      <w:r>
        <w:rPr>
          <w:rFonts w:ascii="宋体" w:hAnsi="宋体" w:eastAsia="宋体" w:cs="宋体"/>
          <w:color w:val="000"/>
          <w:sz w:val="28"/>
          <w:szCs w:val="28"/>
        </w:rPr>
        <w:t xml:space="preserve">四、以人为本，持之以恒构建和谐社会</w:t>
      </w:r>
    </w:p>
    <w:p>
      <w:pPr>
        <w:ind w:left="0" w:right="0" w:firstLine="560"/>
        <w:spacing w:before="450" w:after="450" w:line="312" w:lineRule="auto"/>
      </w:pPr>
      <w:r>
        <w:rPr>
          <w:rFonts w:ascii="宋体" w:hAnsi="宋体" w:eastAsia="宋体" w:cs="宋体"/>
          <w:color w:val="000"/>
          <w:sz w:val="28"/>
          <w:szCs w:val="28"/>
        </w:rPr>
        <w:t xml:space="preserve">（一）更加关注民生问题，切实维护群众利益。要坚持把扩大就业和鼓励创业、培育优势产业、提高劳动者素质紧密结合起来，多渠道增加就业岗位，努力促进就业再就业。要切实加强对大中专学校毕业生就业服务，引导他们转变择业观念，立足市场创业，面向基层就业，为他们施展才华提供良好的环境。要全面落实以城乡低保为重点的各项社会保障措施，努力增加农民和城镇中低收入群体的收入。不断提高新型农村合作医疗的保障水平，规范审核程序，扩大普惠面，提高参合率和兑付率。加快五保户供养体系建设，高质量完成3座敬老院建设。要妥善安置受灾群众的生产生活，确保受灾群众有房住、有饭吃、有衣穿、有医疗。</w:t>
      </w:r>
    </w:p>
    <w:p>
      <w:pPr>
        <w:ind w:left="0" w:right="0" w:firstLine="560"/>
        <w:spacing w:before="450" w:after="450" w:line="312" w:lineRule="auto"/>
      </w:pPr>
      <w:r>
        <w:rPr>
          <w:rFonts w:ascii="宋体" w:hAnsi="宋体" w:eastAsia="宋体" w:cs="宋体"/>
          <w:color w:val="000"/>
          <w:sz w:val="28"/>
          <w:szCs w:val="28"/>
        </w:rPr>
        <w:t xml:space="preserve">（二）更加重视公共事业，全面推进社会进步。要集中力量，集中精力，集中智慧，按照组织严密、紧凑有序、勤俭办事的要求，高规格、高水平、高档次、高质量办好陕鄂渝毗邻地区廉政文化建设研讨会。围绕绿色产业突破发展，加大科技成果和先进技术的引进、消化和推广力度，提高科技对经济社会的支撑和引领水平。推进教育事业均衡发展，切实落实控辍保学责任，加快中小学危房改造步伐，全面提高农村教育整体水平。加快高中教学楼改造步伐，确保秋季开学投入使用。加快农村医疗机构建设，提高乡镇卫生院、村卫生室的医疗服务水平，增强地方医疗救治能力；巩固提高计划免疫率和住院分娩率；高度重视地方病防治工作，全面完成7000户防氟砷炉改造。认真贯彻《中共中央国务院关于全面加强人口和计划生育工作统筹解决人口问题的决定》,坚持稳定低生育水平的基本方针不动摇，严格责任追究和一票否决，严厉打击“两非”，综合治理出生人口性别比偏高问题，努力提高人口和计划生育工作质量。深入推进“一县一品”文化工程，创作一批宣传镇坪、讴歌镇坪的文艺精品。采取有力措施，全方位加大镇坪对外宣传力度，提高镇坪知名度。</w:t>
      </w:r>
    </w:p>
    <w:p>
      <w:pPr>
        <w:ind w:left="0" w:right="0" w:firstLine="560"/>
        <w:spacing w:before="450" w:after="450" w:line="312" w:lineRule="auto"/>
      </w:pPr>
      <w:r>
        <w:rPr>
          <w:rFonts w:ascii="宋体" w:hAnsi="宋体" w:eastAsia="宋体" w:cs="宋体"/>
          <w:color w:val="000"/>
          <w:sz w:val="28"/>
          <w:szCs w:val="28"/>
        </w:rPr>
        <w:t xml:space="preserve">（三）更加警惕安全生产，全力保持社会稳定。根据气象部门预测和当前的雨情汛情来看，今年是一个灾害性天气多发的年份。目前，正值主汛期，各级各部门都要牢固树立防大汛、抢大险、抗大灾的思想，认真落实各项防抢撤措施，确保安全度汛；要突出重点，切实做好沟河沿线、走山滑坡、县城集镇、危房校舍等重点部位的防、抢、撤等各项预案准备；要加强对雨情、汛情、险情的监测预报，准确判断，果断决策；要坚持以人为本、以防为主、乡自为战、预警到户的方针，加强防汛预案和各项救灾措施的宣传，增强群众的临灾反应和自救能力；要加强值班，严格执行汛期24小时领导带班和值班制度，实行定期不定期的检查，对擅离职守的要严肃查处。要扎实抓好安全生产，以控制事故起数和死亡人数为重点，进一步夯实安全生产责任，全面落实各项防范措施，扎实开展以道路交通、矿山为重点的专项整治，确保安全生产形势稳定。要进一步加强社会治安综合治理，依法惩处各类犯罪，及时侦破大案要案，努力维护社会稳定。要坚持属地管理、归口办理的原则，切实加强信访工作，及时有效化解矛盾纠纷，促进社会和谐稳定。</w:t>
      </w:r>
    </w:p>
    <w:p>
      <w:pPr>
        <w:ind w:left="0" w:right="0" w:firstLine="560"/>
        <w:spacing w:before="450" w:after="450" w:line="312" w:lineRule="auto"/>
      </w:pPr>
      <w:r>
        <w:rPr>
          <w:rFonts w:ascii="宋体" w:hAnsi="宋体" w:eastAsia="宋体" w:cs="宋体"/>
          <w:color w:val="000"/>
          <w:sz w:val="28"/>
          <w:szCs w:val="28"/>
        </w:rPr>
        <w:t xml:space="preserve">五、夯实措施，扎实苦干力保目标实现</w:t>
      </w:r>
    </w:p>
    <w:p>
      <w:pPr>
        <w:ind w:left="0" w:right="0" w:firstLine="560"/>
        <w:spacing w:before="450" w:after="450" w:line="312" w:lineRule="auto"/>
      </w:pPr>
      <w:r>
        <w:rPr>
          <w:rFonts w:ascii="宋体" w:hAnsi="宋体" w:eastAsia="宋体" w:cs="宋体"/>
          <w:color w:val="000"/>
          <w:sz w:val="28"/>
          <w:szCs w:val="28"/>
        </w:rPr>
        <w:t xml:space="preserve">（一）振奋精神，坚定完成任务的信心。实施突破发展的战略举措，是科学发展观的充分体现，集中反映了全县干部群众盼发展、求进步的迫切愿望，代表了最广大人民的根本利益。形势时不我待，前景催人奋进，历程充满艰辛。各级各部门要牢固树立发展的第一要务思想，紧紧抓住经济建设这个中心，进一步振奋精神，抢抓机遇，坚定有所作为的意志，彰显强烈的发展愿望，全身心地致力于改善环境、加快发展、促进和谐，把思想认识统一在突破发展上来，把主要精力集中在干事创业上来，把工作着力点放在冲刺全年目标任务上来，以只争朝夕抓落实、争分夺秒促发展的风貌，用实实在在的工作业绩推动突破发展。</w:t>
      </w:r>
    </w:p>
    <w:p>
      <w:pPr>
        <w:ind w:left="0" w:right="0" w:firstLine="560"/>
        <w:spacing w:before="450" w:after="450" w:line="312" w:lineRule="auto"/>
      </w:pPr>
      <w:r>
        <w:rPr>
          <w:rFonts w:ascii="宋体" w:hAnsi="宋体" w:eastAsia="宋体" w:cs="宋体"/>
          <w:color w:val="000"/>
          <w:sz w:val="28"/>
          <w:szCs w:val="28"/>
        </w:rPr>
        <w:t xml:space="preserve">（二）转变作风，夯实完成任务的责任。各级干部要把工作着力点放在抓具体任务的落实上，牢固树立数量、时间、标准、责任四个概念，将完成任务的时量、数量、质量贯彻于工作的全过程，立足一个“早”字，落实一个“快”字，实现一个“好”字，以最快的速度获得最佳效益。要切实改进作风，着力扭转实际工作中存在的虎头蛇尾、虚晃一枪、做表面文章、玩数字游戏等问题，拿出敢干事的魄力、会干事的能力和干成事的水平，把心思用在解决一个一个问题上，把精力放在克服一个一个困难上，以实绩比高低、以效益论英雄。要善于站在全局的高度来审视自身的定位与发展水平，放下架子，扑下身子，投身突破发展的主战场，自觉接受党和人民的检验。</w:t>
      </w:r>
    </w:p>
    <w:p>
      <w:pPr>
        <w:ind w:left="0" w:right="0" w:firstLine="560"/>
        <w:spacing w:before="450" w:after="450" w:line="312" w:lineRule="auto"/>
      </w:pPr>
      <w:r>
        <w:rPr>
          <w:rFonts w:ascii="宋体" w:hAnsi="宋体" w:eastAsia="宋体" w:cs="宋体"/>
          <w:color w:val="000"/>
          <w:sz w:val="28"/>
          <w:szCs w:val="28"/>
        </w:rPr>
        <w:t xml:space="preserve">（三）严格考核，强化完成任务的举措。关于今年目标责任考核的范围、内容、指标和考核办法与程序，县委、县政府已做了明确规定。我们必须进一步提高对目标责任考核重要性的认识，切实把目标责任考核作为推进突破发展的重大举措，真抓实干，狠抓落实，确保成效。各级各部门要进一步明确部门职责，将目标任务逐级分解到部门、到单位、到责任人，建立各方分工负责、协同作战的工作机制，形成各司其责、各尽其力的工作局面，使人人肩上有担子、项项工作有着落。主要领导必须做到心中有数、目标明确、工作到位。要把握考核重点，对乡镇的考核要突出农业生产总值、农民人均纯收入、项目建设这几个事关突破发展的重要指标；对部门考核要突出为中心工作的服务上，在促进发展上评价工作成效。要严格考核标准，严格考核程序，严格考核纪律，真正做到严考细核、真考实核，促进工作落实。要严格考核评比，严格奖惩兑现，激励先进，鞭策后进。要强化督办检查，采取联合督办、重点督办、舆论督办、定时与随时督办相结合等形式，对县委、县政府决策的事项逐个督查，确保各项任务在规定的时间内，按照规定的标准，不折不扣地落实到位。</w:t>
      </w:r>
    </w:p>
    <w:p>
      <w:pPr>
        <w:ind w:left="0" w:right="0" w:firstLine="560"/>
        <w:spacing w:before="450" w:after="450" w:line="312" w:lineRule="auto"/>
      </w:pPr>
      <w:r>
        <w:rPr>
          <w:rFonts w:ascii="宋体" w:hAnsi="宋体" w:eastAsia="宋体" w:cs="宋体"/>
          <w:color w:val="000"/>
          <w:sz w:val="28"/>
          <w:szCs w:val="28"/>
        </w:rPr>
        <w:t xml:space="preserve">同志们，实现今年经济增长目标，责任重大，任务艰巨。各级各部门一定要紧紧围绕全年目标任务，利用下半年冲刺的关键时期，理清思路，突出重点，再添措施，真抓实干，为实现全年经济发展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2025-05-02T06:34:12+08:00</dcterms:created>
  <dcterms:modified xsi:type="dcterms:W3CDTF">2025-05-02T06:34:12+08:00</dcterms:modified>
</cp:coreProperties>
</file>

<file path=docProps/custom.xml><?xml version="1.0" encoding="utf-8"?>
<Properties xmlns="http://schemas.openxmlformats.org/officeDocument/2006/custom-properties" xmlns:vt="http://schemas.openxmlformats.org/officeDocument/2006/docPropsVTypes"/>
</file>