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警警-察半年工作总结据不完全统计，1—6月，交通安全宣传中，全队共出动警力86人次，出动警车23辆次，制作了折叠式展板2套共36块，展出展板18场，制作布标11幅，散发各类宣传传单2024余份，《交通安全招贴画》76套，张贴宣传挂...</w:t>
      </w:r>
    </w:p>
    <w:p>
      <w:pPr>
        <w:ind w:left="0" w:right="0" w:firstLine="560"/>
        <w:spacing w:before="450" w:after="450" w:line="312" w:lineRule="auto"/>
      </w:pPr>
      <w:r>
        <w:rPr>
          <w:rFonts w:ascii="黑体" w:hAnsi="黑体" w:eastAsia="黑体" w:cs="黑体"/>
          <w:color w:val="000000"/>
          <w:sz w:val="36"/>
          <w:szCs w:val="36"/>
          <w:b w:val="1"/>
          <w:bCs w:val="1"/>
        </w:rPr>
        <w:t xml:space="preserve">第一篇：警</w:t>
      </w:r>
    </w:p>
    <w:p>
      <w:pPr>
        <w:ind w:left="0" w:right="0" w:firstLine="560"/>
        <w:spacing w:before="450" w:after="450" w:line="312" w:lineRule="auto"/>
      </w:pPr>
      <w:r>
        <w:rPr>
          <w:rFonts w:ascii="宋体" w:hAnsi="宋体" w:eastAsia="宋体" w:cs="宋体"/>
          <w:color w:val="000"/>
          <w:sz w:val="28"/>
          <w:szCs w:val="28"/>
        </w:rPr>
        <w:t xml:space="preserve">警-察半年工作总结</w:t>
      </w:r>
    </w:p>
    <w:p>
      <w:pPr>
        <w:ind w:left="0" w:right="0" w:firstLine="560"/>
        <w:spacing w:before="450" w:after="450" w:line="312" w:lineRule="auto"/>
      </w:pPr>
      <w:r>
        <w:rPr>
          <w:rFonts w:ascii="宋体" w:hAnsi="宋体" w:eastAsia="宋体" w:cs="宋体"/>
          <w:color w:val="000"/>
          <w:sz w:val="28"/>
          <w:szCs w:val="28"/>
        </w:rPr>
        <w:t xml:space="preserve">据不完全统计，1—6月，交通安全宣传中，全队共出动警力86人次，出动警车23辆次，制作了折叠式展板2套共36块，展出展板18场，制作布标11幅，散发各类宣传传单2025余份，《交通安全招贴画》76套，张贴宣传挂图、通知通告300份（套），发放《道路交通安全法》手册150册，《道路交通安全法》学习读书300 本，《农民交通安全常识》宣传 100套，发放各类警示教育光碟82盘,《省道路交通安全条例》350本,广电部门制作交通安全电视新闻专题节目37期，受教育人数达 7.5万人，开展中小学生交通安全法制讲座12 次，警-察半年工作总结。</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经费不足,现行上级调拨资金难以保障总体工作的开展。由于大队经费严重紧缺，办公、生活条件差，科技投入严重不足，警营文化滞后、单一。尤其以岔河交-警二中队、吉利执勤点、高桥执勤点、悦乐执勤点最为突出，办公、生活条件艰苦，科技的投入不够，设备落后，警营文化几乎失去了展现的空间和舞台，给我队交管工作带来诸多不便，造成来了很大的压力，更是工作被动的症结所在。</w:t>
      </w:r>
    </w:p>
    <w:p>
      <w:pPr>
        <w:ind w:left="0" w:right="0" w:firstLine="560"/>
        <w:spacing w:before="450" w:after="450" w:line="312" w:lineRule="auto"/>
      </w:pPr>
      <w:r>
        <w:rPr>
          <w:rFonts w:ascii="宋体" w:hAnsi="宋体" w:eastAsia="宋体" w:cs="宋体"/>
          <w:color w:val="000"/>
          <w:sz w:val="28"/>
          <w:szCs w:val="28"/>
        </w:rPr>
        <w:t xml:space="preserve">（二）基础管理工作十分薄弱,基层交-警中队建设滞后,我队现有岔河、天星两个驻外中队,岔河中队至今尚无固定的营房住地。</w:t>
      </w:r>
    </w:p>
    <w:p>
      <w:pPr>
        <w:ind w:left="0" w:right="0" w:firstLine="560"/>
        <w:spacing w:before="450" w:after="450" w:line="312" w:lineRule="auto"/>
      </w:pPr>
      <w:r>
        <w:rPr>
          <w:rFonts w:ascii="宋体" w:hAnsi="宋体" w:eastAsia="宋体" w:cs="宋体"/>
          <w:color w:val="000"/>
          <w:sz w:val="28"/>
          <w:szCs w:val="28"/>
        </w:rPr>
        <w:t xml:space="preserve">（三）随着大队队伍的不断壮大，执法综合素质亟待进一步提高，队伍建设仍有待加强。由于各种客观原因，使我队人员结构参差不齐，部分干警、协管员工作方法简单，执法观念淡薄；不善于开动脑筋，自我学习能力差，进步意识不强，危机感、责任心不强；作风不够严谨；干多干少一个样，干好干坏一个样，工作积极性不高、不主动，存在得过且过的不良现象。</w:t>
      </w:r>
    </w:p>
    <w:p>
      <w:pPr>
        <w:ind w:left="0" w:right="0" w:firstLine="560"/>
        <w:spacing w:before="450" w:after="450" w:line="312" w:lineRule="auto"/>
      </w:pPr>
      <w:r>
        <w:rPr>
          <w:rFonts w:ascii="宋体" w:hAnsi="宋体" w:eastAsia="宋体" w:cs="宋体"/>
          <w:color w:val="000"/>
          <w:sz w:val="28"/>
          <w:szCs w:val="28"/>
        </w:rPr>
        <w:t xml:space="preserve">（四）警力不足,特别是正式干警编制不够,在执法过程中经常出现执法主体不合法的现象。</w:t>
      </w:r>
    </w:p>
    <w:p>
      <w:pPr>
        <w:ind w:left="0" w:right="0" w:firstLine="560"/>
        <w:spacing w:before="450" w:after="450" w:line="312" w:lineRule="auto"/>
      </w:pPr>
      <w:r>
        <w:rPr>
          <w:rFonts w:ascii="宋体" w:hAnsi="宋体" w:eastAsia="宋体" w:cs="宋体"/>
          <w:color w:val="000"/>
          <w:sz w:val="28"/>
          <w:szCs w:val="28"/>
        </w:rPr>
        <w:t xml:space="preserve">（五）交通管理硬件设施落后,不适应现代道路交通管理工作的需要。</w:t>
      </w:r>
    </w:p>
    <w:p>
      <w:pPr>
        <w:ind w:left="0" w:right="0" w:firstLine="560"/>
        <w:spacing w:before="450" w:after="450" w:line="312" w:lineRule="auto"/>
      </w:pPr>
      <w:r>
        <w:rPr>
          <w:rFonts w:ascii="宋体" w:hAnsi="宋体" w:eastAsia="宋体" w:cs="宋体"/>
          <w:color w:val="000"/>
          <w:sz w:val="28"/>
          <w:szCs w:val="28"/>
        </w:rPr>
        <w:t xml:space="preserve">（六）广大交通参与者法制观念、法律意识、交通安全意识淡薄，车辆和驾驶人持续剧增，管理人员同驾驶人、车主及群众矛盾较为集中和尖锐；加之经费紧张，无法全面开展各项预防措施，只能择重避轻，增大了预防交通事故的难度，工作总结《警-察半年工作总结》。</w:t>
      </w:r>
    </w:p>
    <w:p>
      <w:pPr>
        <w:ind w:left="0" w:right="0" w:firstLine="560"/>
        <w:spacing w:before="450" w:after="450" w:line="312" w:lineRule="auto"/>
      </w:pPr>
      <w:r>
        <w:rPr>
          <w:rFonts w:ascii="宋体" w:hAnsi="宋体" w:eastAsia="宋体" w:cs="宋体"/>
          <w:color w:val="000"/>
          <w:sz w:val="28"/>
          <w:szCs w:val="28"/>
        </w:rPr>
        <w:t xml:space="preserve">（七）群防群治社会化防控网络还未真正建立，一些乡镇不积极、不主动，仍存在措施不到位，开展工作不够深入、细致；边远乡村死角地带失管、漏管、失控和农用车、拖拉机违法载人现象仍未彻底根治，农民群众出行难问题仍需深入研究和探索。</w:t>
      </w:r>
    </w:p>
    <w:p>
      <w:pPr>
        <w:ind w:left="0" w:right="0" w:firstLine="560"/>
        <w:spacing w:before="450" w:after="450" w:line="312" w:lineRule="auto"/>
      </w:pPr>
      <w:r>
        <w:rPr>
          <w:rFonts w:ascii="宋体" w:hAnsi="宋体" w:eastAsia="宋体" w:cs="宋体"/>
          <w:color w:val="000"/>
          <w:sz w:val="28"/>
          <w:szCs w:val="28"/>
        </w:rPr>
        <w:t xml:space="preserve">（八）由于我县道路基础条件薄弱、公路等级低、配套设施不全等致使占道施工、占道经营等行为较为突出，严重影响到了交通畅通，存在许多事故隐患，道路交通事故预防工作任务仍然十分艰巨。</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队将继续努力实践“三个代表”重要思想，紧紧围绕县委、政府的中心工作，按照支队、县局的安排部署，强化内部管理，深入查找队伍在理想信念、宗旨建设、工作态度、纪律作风等方面存在的问题，努力使“五条禁令”化为全体干警、协管员的内在素养，开展好各个阶段、各个时期的重点工作，使我队交管工作更上一层楼,为巩固“平安、和-谐”成果做出积极的贡献。</w:t>
      </w:r>
    </w:p>
    <w:p>
      <w:pPr>
        <w:ind w:left="0" w:right="0" w:firstLine="560"/>
        <w:spacing w:before="450" w:after="450" w:line="312" w:lineRule="auto"/>
      </w:pPr>
      <w:r>
        <w:rPr>
          <w:rFonts w:ascii="宋体" w:hAnsi="宋体" w:eastAsia="宋体" w:cs="宋体"/>
          <w:color w:val="000"/>
          <w:sz w:val="28"/>
          <w:szCs w:val="28"/>
        </w:rPr>
        <w:t xml:space="preserve">（一）继续加强队伍管理和队伍建设,进一步、健全队伍管理制度,强化培训教育,打造一支具有高素质的标准化、现代化、规范化的交-警队伍。</w:t>
      </w:r>
    </w:p>
    <w:p>
      <w:pPr>
        <w:ind w:left="0" w:right="0" w:firstLine="560"/>
        <w:spacing w:before="450" w:after="450" w:line="312" w:lineRule="auto"/>
      </w:pPr>
      <w:r>
        <w:rPr>
          <w:rFonts w:ascii="宋体" w:hAnsi="宋体" w:eastAsia="宋体" w:cs="宋体"/>
          <w:color w:val="000"/>
          <w:sz w:val="28"/>
          <w:szCs w:val="28"/>
        </w:rPr>
        <w:t xml:space="preserve">（二）继续加强交通管理基础业务建设,进一步强化车辆、驾驶员的源头管理,牢固把握住预防道路交通应做的第一道防线。</w:t>
      </w:r>
    </w:p>
    <w:p>
      <w:pPr>
        <w:ind w:left="0" w:right="0" w:firstLine="560"/>
        <w:spacing w:before="450" w:after="450" w:line="312" w:lineRule="auto"/>
      </w:pPr>
      <w:r>
        <w:rPr>
          <w:rFonts w:ascii="宋体" w:hAnsi="宋体" w:eastAsia="宋体" w:cs="宋体"/>
          <w:color w:val="000"/>
          <w:sz w:val="28"/>
          <w:szCs w:val="28"/>
        </w:rPr>
        <w:t xml:space="preserve">（三）继续加大科技投入,运用科技管理手段促进我县交-警执法水平的提高。</w:t>
      </w:r>
    </w:p>
    <w:p>
      <w:pPr>
        <w:ind w:left="0" w:right="0" w:firstLine="560"/>
        <w:spacing w:before="450" w:after="450" w:line="312" w:lineRule="auto"/>
      </w:pPr>
      <w:r>
        <w:rPr>
          <w:rFonts w:ascii="宋体" w:hAnsi="宋体" w:eastAsia="宋体" w:cs="宋体"/>
          <w:color w:val="000"/>
          <w:sz w:val="28"/>
          <w:szCs w:val="28"/>
        </w:rPr>
        <w:t xml:space="preserve">（四）进一步加大交通安全宣传力度，通过形式多样的宣传方式，努力提高广大交通参与者法制观念和交通安全意识，逐步形成“人人学交通、人人懂交通、人人守法规”的社会化网络。</w:t>
      </w:r>
    </w:p>
    <w:p>
      <w:pPr>
        <w:ind w:left="0" w:right="0" w:firstLine="560"/>
        <w:spacing w:before="450" w:after="450" w:line="312" w:lineRule="auto"/>
      </w:pPr>
      <w:r>
        <w:rPr>
          <w:rFonts w:ascii="宋体" w:hAnsi="宋体" w:eastAsia="宋体" w:cs="宋体"/>
          <w:color w:val="000"/>
          <w:sz w:val="28"/>
          <w:szCs w:val="28"/>
        </w:rPr>
        <w:t xml:space="preserve">（五）继续加大安全隐患排查力度,尽可能地采取各种措施,将事故隐患消灭在萌芽状态。</w:t>
      </w:r>
    </w:p>
    <w:p>
      <w:pPr>
        <w:ind w:left="0" w:right="0" w:firstLine="560"/>
        <w:spacing w:before="450" w:after="450" w:line="312" w:lineRule="auto"/>
      </w:pPr>
      <w:r>
        <w:rPr>
          <w:rFonts w:ascii="宋体" w:hAnsi="宋体" w:eastAsia="宋体" w:cs="宋体"/>
          <w:color w:val="000"/>
          <w:sz w:val="28"/>
          <w:szCs w:val="28"/>
        </w:rPr>
        <w:t xml:space="preserve">（六）进一步落实“五整顿、三加强”工作措施,坚决抵制重特大道路交通事故的发生。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七）加强农村道路交通管理工作，积极主动向（本文来自中科软件园www.feisuxs，转载请注明！）上级有关部门汇报，帮助指导各乡镇落实交通安全责任和措施，根除边远死角地带失管、漏管、失控局面，不断调动社会各界和群众参与，逐步形成群防群治工作格局，为探索解决农民群众出行难问题之路作好铺垫，打好基矗</w:t>
      </w:r>
    </w:p>
    <w:p>
      <w:pPr>
        <w:ind w:left="0" w:right="0" w:firstLine="560"/>
        <w:spacing w:before="450" w:after="450" w:line="312" w:lineRule="auto"/>
      </w:pPr>
      <w:r>
        <w:rPr>
          <w:rFonts w:ascii="宋体" w:hAnsi="宋体" w:eastAsia="宋体" w:cs="宋体"/>
          <w:color w:val="000"/>
          <w:sz w:val="28"/>
          <w:szCs w:val="28"/>
        </w:rPr>
        <w:t xml:space="preserve">（八）强化公安交-警队伍思想政治建设，以巩固“三基”工程建设成果为依托，全力打好各项思想政治基储基本业务和基本技能，全面提升公安交-警队伍的综合素质。</w:t>
      </w:r>
    </w:p>
    <w:p>
      <w:pPr>
        <w:ind w:left="0" w:right="0" w:firstLine="560"/>
        <w:spacing w:before="450" w:after="450" w:line="312" w:lineRule="auto"/>
      </w:pPr>
      <w:r>
        <w:rPr>
          <w:rFonts w:ascii="宋体" w:hAnsi="宋体" w:eastAsia="宋体" w:cs="宋体"/>
          <w:color w:val="000"/>
          <w:sz w:val="28"/>
          <w:szCs w:val="28"/>
        </w:rPr>
        <w:t xml:space="preserve">（九）争取党委、政府和上级公安机关的支持，努力解决工作、生活等方面的问题和困难,继续加强基层基础建设,尽早选址修建岔河中队营房,力争组建高桥、悦乐交-警中队,以真正形成我县规范化交通管理网络。</w:t>
      </w:r>
    </w:p>
    <w:p>
      <w:pPr>
        <w:ind w:left="0" w:right="0" w:firstLine="560"/>
        <w:spacing w:before="450" w:after="450" w:line="312" w:lineRule="auto"/>
      </w:pPr>
      <w:r>
        <w:rPr>
          <w:rFonts w:ascii="黑体" w:hAnsi="黑体" w:eastAsia="黑体" w:cs="黑体"/>
          <w:color w:val="000000"/>
          <w:sz w:val="36"/>
          <w:szCs w:val="36"/>
          <w:b w:val="1"/>
          <w:bCs w:val="1"/>
        </w:rPr>
        <w:t xml:space="preserve">第二篇：警</w:t>
      </w:r>
    </w:p>
    <w:p>
      <w:pPr>
        <w:ind w:left="0" w:right="0" w:firstLine="560"/>
        <w:spacing w:before="450" w:after="450" w:line="312" w:lineRule="auto"/>
      </w:pPr>
      <w:r>
        <w:rPr>
          <w:rFonts w:ascii="宋体" w:hAnsi="宋体" w:eastAsia="宋体" w:cs="宋体"/>
          <w:color w:val="000"/>
          <w:sz w:val="28"/>
          <w:szCs w:val="28"/>
        </w:rPr>
        <w:t xml:space="preserve">警-察半年个人工作总结</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七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警-察半年个人工作总结。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个人总结《警-察半年个人工作总结》。</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矗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w:t>
      </w:r>
    </w:p>
    <w:p>
      <w:pPr>
        <w:ind w:left="0" w:right="0" w:firstLine="560"/>
        <w:spacing w:before="450" w:after="450" w:line="312" w:lineRule="auto"/>
      </w:pPr>
      <w:r>
        <w:rPr>
          <w:rFonts w:ascii="宋体" w:hAnsi="宋体" w:eastAsia="宋体" w:cs="宋体"/>
          <w:color w:val="000"/>
          <w:sz w:val="28"/>
          <w:szCs w:val="28"/>
        </w:rPr>
        <w:t xml:space="preserve">警-察自我鉴定</w:t>
      </w:r>
    </w:p>
    <w:p>
      <w:pPr>
        <w:ind w:left="0" w:right="0" w:firstLine="560"/>
        <w:spacing w:before="450" w:after="450" w:line="312" w:lineRule="auto"/>
      </w:pPr>
      <w:r>
        <w:rPr>
          <w:rFonts w:ascii="宋体" w:hAnsi="宋体" w:eastAsia="宋体" w:cs="宋体"/>
          <w:color w:val="000"/>
          <w:sz w:val="28"/>
          <w:szCs w:val="28"/>
        </w:rPr>
        <w:t xml:space="preserve">作为xx警官学院的一名大一新生，我很庆幸自己能成为实习民-警中的一员，初次跨入公安派出所的大门，一切对于我来说都是那么的新鲜与神秘，同时也深感公安机关的威严，但我更明白这里将是我学习的好机会，警-察自我鉴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通过这次假期的实习，使我收获具大，不仅将书本上的知识学以致用，而且积累了一定工作经验，我想这些不论对将来的学习还是工作都奠定了良好的基矗</w:t>
      </w:r>
    </w:p>
    <w:p>
      <w:pPr>
        <w:ind w:left="0" w:right="0" w:firstLine="560"/>
        <w:spacing w:before="450" w:after="450" w:line="312" w:lineRule="auto"/>
      </w:pPr>
      <w:r>
        <w:rPr>
          <w:rFonts w:ascii="宋体" w:hAnsi="宋体" w:eastAsia="宋体" w:cs="宋体"/>
          <w:color w:val="000"/>
          <w:sz w:val="28"/>
          <w:szCs w:val="28"/>
        </w:rPr>
        <w:t xml:space="preserve">我叫XXX,现任XX县公安局巡警大队教导员，自我鉴定《警-察自我鉴定》。就职以来，我在巡警岗位上，政治坚定、执法公正，努力为担负起巩固党的执政地位，维护国家长治久安，保障人民安居乐业的重大政治和社会责任做出应有的贡献。现将我一年来工作情况总结汇报.现将一年来的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把自身的学习放在突出位置，不断加强思想道德修养，能够认真学习、马列主义、毛泽东思想、学习邓-小-平理论、和党的十六大以来的党的路线、方针、政策、高举伟大旗帜，认真贯彻“三个代表”重要思想与时俱进，开拓进龋特别是在此次保持共-产-党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矗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四、群众关系方面</w:t>
      </w:r>
    </w:p>
    <w:p>
      <w:pPr>
        <w:ind w:left="0" w:right="0" w:firstLine="560"/>
        <w:spacing w:before="450" w:after="450" w:line="312" w:lineRule="auto"/>
      </w:pPr>
      <w:r>
        <w:rPr>
          <w:rFonts w:ascii="宋体" w:hAnsi="宋体" w:eastAsia="宋体" w:cs="宋体"/>
          <w:color w:val="000"/>
          <w:sz w:val="28"/>
          <w:szCs w:val="28"/>
        </w:rPr>
        <w:t xml:space="preserve">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w:t>
      </w:r>
    </w:p>
    <w:p>
      <w:pPr>
        <w:ind w:left="0" w:right="0" w:firstLine="560"/>
        <w:spacing w:before="450" w:after="450" w:line="312" w:lineRule="auto"/>
      </w:pPr>
      <w:r>
        <w:rPr>
          <w:rFonts w:ascii="宋体" w:hAnsi="宋体" w:eastAsia="宋体" w:cs="宋体"/>
          <w:color w:val="000"/>
          <w:sz w:val="28"/>
          <w:szCs w:val="28"/>
        </w:rPr>
        <w:t xml:space="preserve">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第四篇：警</w:t>
      </w:r>
    </w:p>
    <w:p>
      <w:pPr>
        <w:ind w:left="0" w:right="0" w:firstLine="560"/>
        <w:spacing w:before="450" w:after="450" w:line="312" w:lineRule="auto"/>
      </w:pPr>
      <w:r>
        <w:rPr>
          <w:rFonts w:ascii="宋体" w:hAnsi="宋体" w:eastAsia="宋体" w:cs="宋体"/>
          <w:color w:val="000"/>
          <w:sz w:val="28"/>
          <w:szCs w:val="28"/>
        </w:rPr>
        <w:t xml:space="preserve">警-察培训自我鉴定</w:t>
      </w:r>
    </w:p>
    <w:p>
      <w:pPr>
        <w:ind w:left="0" w:right="0" w:firstLine="560"/>
        <w:spacing w:before="450" w:after="450" w:line="312" w:lineRule="auto"/>
      </w:pPr>
      <w:r>
        <w:rPr>
          <w:rFonts w:ascii="宋体" w:hAnsi="宋体" w:eastAsia="宋体" w:cs="宋体"/>
          <w:color w:val="000"/>
          <w:sz w:val="28"/>
          <w:szCs w:val="28"/>
        </w:rPr>
        <w:t xml:space="preserve">湛蓝的天空中悠悠地漂浮着一朵洁白的云,鲜艳的五星红在清澈透明的晨风中冉冉升起,这象征着祖**亲的五星红旗,从懂事的第一天起,就深深地印在我的脑里,从胸前飘扬着的红领巾到佩带团徽、从中学生转变为一名大学警校学员并成为一名光荣的预备人民-警-察,无一不是您的滋润和哺育,无一不凝聚着您的心血和热情,无一不镌刻着我对祖**亲的涓涓报答之意.这一切也应缘于家庭对我的熏陶,父辈对我身体力行的感染和教育.虽然我们只是普普通通的预备警-察,犹如满天繁星,默默闪烁;虽然我们只是平平凡凡的预备警-察,犹如沧海一粟,静静地流淌,但是我们毫不怨言.因为我们不会忘记共和国赋予我们的使命,不会忘记造就和滋润自己生命的母亲.当母亲不时地遭到国内外敌对势力的冲击,人民不时地受到不法分子的侵害,祖国需要我们这些共和国的卫士站成一道坚实的屏障时,一切风险、一切苦涩、一切艰辛,都被“人民-警-察”这几个闪光的字眼所代替.只要我们能把母亲容颜焕发熠熠生辉,一切、一切都无怨无悔……这是我们骄傲无比的选择,这是我们回报祖**亲最浓缩的爱,最挚热的情.愿那庄严的国徽因了我们灿烂的一笑而凝成一道道闪亮的光环,愿象征祖**亲的五星红旗更加娇媚鲜艳,愿共和国的明天因为有了我们血染的青春而长治久安!愿我们伟大的祖国日益强盛!</w:t>
      </w:r>
    </w:p>
    <w:p>
      <w:pPr>
        <w:ind w:left="0" w:right="0" w:firstLine="560"/>
        <w:spacing w:before="450" w:after="450" w:line="312" w:lineRule="auto"/>
      </w:pPr>
      <w:r>
        <w:rPr>
          <w:rFonts w:ascii="宋体" w:hAnsi="宋体" w:eastAsia="宋体" w:cs="宋体"/>
          <w:color w:val="000"/>
          <w:sz w:val="28"/>
          <w:szCs w:val="28"/>
        </w:rPr>
        <w:t xml:space="preserve">警校学生实习鉴定xx-x年3月1日至6月30日，我参加了为期四个月的10考试录用人民-警-察初任培训，培训地点在铜陵市人民-警-察培训学校，警-察培训自我鉴定，自我鉴定《警-察培训自我鉴定》。和我一起培训的有来自铜陵、池州的新警学员，一共96人。培训期间，我学习了政治理论知识、办公范文您正在浏览的文章来自心得体会大全 请您牢记本站地址 2025年3月1日至6月30日，我参加了为期四个月的10考试录用人民-警-察初任培训，培训地点在铜陵市人民-警-察培训学校。和我一起培训的有来自铜陵、池州的新警学员，一共96人。</w:t>
      </w:r>
    </w:p>
    <w:p>
      <w:pPr>
        <w:ind w:left="0" w:right="0" w:firstLine="560"/>
        <w:spacing w:before="450" w:after="450" w:line="312" w:lineRule="auto"/>
      </w:pPr>
      <w:r>
        <w:rPr>
          <w:rFonts w:ascii="宋体" w:hAnsi="宋体" w:eastAsia="宋体" w:cs="宋体"/>
          <w:color w:val="000"/>
          <w:sz w:val="28"/>
          <w:szCs w:val="28"/>
        </w:rPr>
        <w:t xml:space="preserve">培训期间，我学习了政治理论知识、公安业务知识以及各种法律知识，同时还学习了格斗术、擒敌术、警棍盾牌术和各种人民-警-察必须掌握的警务技能。通过四个月的学习，我基本掌握了基本的理论和相关法律知识，对公安工作有了一个初步的了解，初步完成了由大学生向一名人民-警-察的转变。</w:t>
      </w:r>
    </w:p>
    <w:p>
      <w:pPr>
        <w:ind w:left="0" w:right="0" w:firstLine="560"/>
        <w:spacing w:before="450" w:after="450" w:line="312" w:lineRule="auto"/>
      </w:pPr>
      <w:r>
        <w:rPr>
          <w:rFonts w:ascii="宋体" w:hAnsi="宋体" w:eastAsia="宋体" w:cs="宋体"/>
          <w:color w:val="000"/>
          <w:sz w:val="28"/>
          <w:szCs w:val="28"/>
        </w:rPr>
        <w:t xml:space="preserve">在四个月的培训生活中，我与其他地区的同学加深了了解，增进了友谊，交流了学习心得，畅想了未来，为今后的工作夯实了基矗</w:t>
      </w:r>
    </w:p>
    <w:p>
      <w:pPr>
        <w:ind w:left="0" w:right="0" w:firstLine="560"/>
        <w:spacing w:before="450" w:after="450" w:line="312" w:lineRule="auto"/>
      </w:pPr>
      <w:r>
        <w:rPr>
          <w:rFonts w:ascii="宋体" w:hAnsi="宋体" w:eastAsia="宋体" w:cs="宋体"/>
          <w:color w:val="000"/>
          <w:sz w:val="28"/>
          <w:szCs w:val="28"/>
        </w:rPr>
        <w:t xml:space="preserve">四个月的时间相较于今后的公安工作生涯是微不足道的，学到的知识和警务技能也只是浅显的，一切都要通过今后的实践来检验。</w:t>
      </w:r>
    </w:p>
    <w:p>
      <w:pPr>
        <w:ind w:left="0" w:right="0" w:firstLine="560"/>
        <w:spacing w:before="450" w:after="450" w:line="312" w:lineRule="auto"/>
      </w:pPr>
      <w:r>
        <w:rPr>
          <w:rFonts w:ascii="宋体" w:hAnsi="宋体" w:eastAsia="宋体" w:cs="宋体"/>
          <w:color w:val="000"/>
          <w:sz w:val="28"/>
          <w:szCs w:val="28"/>
        </w:rPr>
        <w:t xml:space="preserve">在今后的工作中，我要继续保持在警校勤奋、踏实的学习作风，虚心地向单位的老同志取经，争取新的、更大的进步。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第五篇：警院演讲稿</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某一年的某一天，我看到了这样一群姑娘，她们穿着迷彩服，英姿飒爽，我有了一个梦想；某一年的某一天，我又看到了这样一群姑娘，她们将一个个砖砌的瓦房，变成了知识的殿堂，于是我又有了一个梦想。</w:t>
      </w:r>
    </w:p>
    <w:p>
      <w:pPr>
        <w:ind w:left="0" w:right="0" w:firstLine="560"/>
        <w:spacing w:before="450" w:after="450" w:line="312" w:lineRule="auto"/>
      </w:pPr>
      <w:r>
        <w:rPr>
          <w:rFonts w:ascii="宋体" w:hAnsi="宋体" w:eastAsia="宋体" w:cs="宋体"/>
          <w:color w:val="000"/>
          <w:sz w:val="28"/>
          <w:szCs w:val="28"/>
        </w:rPr>
        <w:t xml:space="preserve">那一年的那一天，带着一份感激和好奇，怀揣着理想，满心欢喜的我，走进了宁夏司法警官职业学院的课堂。</w:t>
      </w:r>
    </w:p>
    <w:p>
      <w:pPr>
        <w:ind w:left="0" w:right="0" w:firstLine="560"/>
        <w:spacing w:before="450" w:after="450" w:line="312" w:lineRule="auto"/>
      </w:pPr>
      <w:r>
        <w:rPr>
          <w:rFonts w:ascii="宋体" w:hAnsi="宋体" w:eastAsia="宋体" w:cs="宋体"/>
          <w:color w:val="000"/>
          <w:sz w:val="28"/>
          <w:szCs w:val="28"/>
        </w:rPr>
        <w:t xml:space="preserve">总是听人们说，幸福的时候，时间就会过得飞一样的快。一晃，在警院已近四年。回想这些短暂的日子，我收获了学生因知识而对我的尊敬，收获了兄弟姐妹般的同事情，收获了领导的关怀，收获了比金子还珍贵的大家对我工作的认可……嗨，我的收获岂能用我那有限的文字表达。</w:t>
      </w:r>
    </w:p>
    <w:p>
      <w:pPr>
        <w:ind w:left="0" w:right="0" w:firstLine="560"/>
        <w:spacing w:before="450" w:after="450" w:line="312" w:lineRule="auto"/>
      </w:pPr>
      <w:r>
        <w:rPr>
          <w:rFonts w:ascii="宋体" w:hAnsi="宋体" w:eastAsia="宋体" w:cs="宋体"/>
          <w:color w:val="000"/>
          <w:sz w:val="28"/>
          <w:szCs w:val="28"/>
        </w:rPr>
        <w:t xml:space="preserve">四年的时光，梦想随着四季流淌！</w:t>
      </w:r>
    </w:p>
    <w:p>
      <w:pPr>
        <w:ind w:left="0" w:right="0" w:firstLine="560"/>
        <w:spacing w:before="450" w:after="450" w:line="312" w:lineRule="auto"/>
      </w:pPr>
      <w:r>
        <w:rPr>
          <w:rFonts w:ascii="宋体" w:hAnsi="宋体" w:eastAsia="宋体" w:cs="宋体"/>
          <w:color w:val="000"/>
          <w:sz w:val="28"/>
          <w:szCs w:val="28"/>
        </w:rPr>
        <w:t xml:space="preserve">春天，一个万物复苏，生机勃勃的季节，给人新的开始,新的希望。我喜欢将春天与人的青春做联想，青春是人生最美好的季节，青春是人生最铿锵的篇章，在青春的年代，人们播种梦想。身处芳香四溢的校园，看着翠色欲滴的草坪和五颜六色的花朵，听着学生整齐的脚步声和嘹亮的口号声，伴着意气奋发、兢兢业业的教师队伍，我在这个夏天播下了一个梦想：成为一名学生满意，学院放心的普通教师！</w:t>
      </w:r>
    </w:p>
    <w:p>
      <w:pPr>
        <w:ind w:left="0" w:right="0" w:firstLine="560"/>
        <w:spacing w:before="450" w:after="450" w:line="312" w:lineRule="auto"/>
      </w:pPr>
      <w:r>
        <w:rPr>
          <w:rFonts w:ascii="宋体" w:hAnsi="宋体" w:eastAsia="宋体" w:cs="宋体"/>
          <w:color w:val="000"/>
          <w:sz w:val="28"/>
          <w:szCs w:val="28"/>
        </w:rPr>
        <w:t xml:space="preserve">夏天，犹如一个对一切充满好奇的小孩，热的执着又彻底。我的思想也曾随夏天的炎热而躁动，看着外面的灯红酒绿，浮华的社会充</w:t>
      </w:r>
    </w:p>
    <w:p>
      <w:pPr>
        <w:ind w:left="0" w:right="0" w:firstLine="560"/>
        <w:spacing w:before="450" w:after="450" w:line="312" w:lineRule="auto"/>
      </w:pPr>
      <w:r>
        <w:rPr>
          <w:rFonts w:ascii="宋体" w:hAnsi="宋体" w:eastAsia="宋体" w:cs="宋体"/>
          <w:color w:val="000"/>
          <w:sz w:val="28"/>
          <w:szCs w:val="28"/>
        </w:rPr>
        <w:t xml:space="preserve">满了拜金和享乐，我有点不知所措。进入课堂，看着一个个略带稚气的脸庞，触摸着心口的那一抹蓝，又一次审视，何为教师？哦，原来教师不只是传道授业解惑的知识传授，也不仅仅是春蚕到死丝方尽的悲惨奉献。教师更应该是有出淤泥而不染的坚守，有对职业的忠诚，更有对社会的一份责任！夏天，我守住了自己的梦想。</w:t>
      </w:r>
    </w:p>
    <w:p>
      <w:pPr>
        <w:ind w:left="0" w:right="0" w:firstLine="560"/>
        <w:spacing w:before="450" w:after="450" w:line="312" w:lineRule="auto"/>
      </w:pPr>
      <w:r>
        <w:rPr>
          <w:rFonts w:ascii="宋体" w:hAnsi="宋体" w:eastAsia="宋体" w:cs="宋体"/>
          <w:color w:val="000"/>
          <w:sz w:val="28"/>
          <w:szCs w:val="28"/>
        </w:rPr>
        <w:t xml:space="preserve">秋天，万物经过盛夏的洗礼变得安静而又祥和，在好多人眼中这是一个略带凄凉的季节，但更多的人明白，这是一个证明自己的季节。家院里的苹果树，在这个金色的季节点缀了几个大大的苹果，走过它时，一个个红彤彤的小脸蛋，羞涩地向我召唤；麦田里原本绿油油的小苗也发生了蜕变，沉甸甸的麦穗儿欢快地向我点头。而我也在警院这片土地上，经过了对职业的懵懂，蜕变成了学生喜欢，同事认可的一名普通教师。秋天，我收获了自己的梦想。</w:t>
      </w:r>
    </w:p>
    <w:p>
      <w:pPr>
        <w:ind w:left="0" w:right="0" w:firstLine="560"/>
        <w:spacing w:before="450" w:after="450" w:line="312" w:lineRule="auto"/>
      </w:pPr>
      <w:r>
        <w:rPr>
          <w:rFonts w:ascii="宋体" w:hAnsi="宋体" w:eastAsia="宋体" w:cs="宋体"/>
          <w:color w:val="000"/>
          <w:sz w:val="28"/>
          <w:szCs w:val="28"/>
        </w:rPr>
        <w:t xml:space="preserve">冬天，厚厚的白雪，像巨大的羊毛毯覆盖大地，成了一个粉妆玉砌的世界。树木花草开始冬眠，一些小动物也开始冬眠。它们是在冬眠吗？不，它们是在孕育，它们是在积攒能量，它们期待来年的更加辉煌。我在这个冬天也储藏了梦想，我希望来年梦想能够顺利起航。</w:t>
      </w:r>
    </w:p>
    <w:p>
      <w:pPr>
        <w:ind w:left="0" w:right="0" w:firstLine="560"/>
        <w:spacing w:before="450" w:after="450" w:line="312" w:lineRule="auto"/>
      </w:pPr>
      <w:r>
        <w:rPr>
          <w:rFonts w:ascii="宋体" w:hAnsi="宋体" w:eastAsia="宋体" w:cs="宋体"/>
          <w:color w:val="000"/>
          <w:sz w:val="28"/>
          <w:szCs w:val="28"/>
        </w:rPr>
        <w:t xml:space="preserve">警院的朋友们，让我们努力奋斗，用对教师职业的忠诚和对社会的一份责任，在警院这片热土，放飞自己的梦想，收获自己的理想！</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2025-05-15T02:38:33+08:00</dcterms:created>
  <dcterms:modified xsi:type="dcterms:W3CDTF">2025-05-15T02:38:33+08:00</dcterms:modified>
</cp:coreProperties>
</file>

<file path=docProps/custom.xml><?xml version="1.0" encoding="utf-8"?>
<Properties xmlns="http://schemas.openxmlformats.org/officeDocument/2006/custom-properties" xmlns:vt="http://schemas.openxmlformats.org/officeDocument/2006/docPropsVTypes"/>
</file>